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4351C" w14:textId="656D36E7" w:rsidR="00E35FE3" w:rsidRDefault="00452514">
      <w:pPr>
        <w:rPr>
          <w:rFonts w:ascii="Arial Black" w:hAnsi="Arial Black"/>
          <w:b/>
          <w:bCs/>
          <w:sz w:val="32"/>
          <w:szCs w:val="32"/>
        </w:rPr>
      </w:pPr>
      <w:r w:rsidRPr="00452514">
        <w:rPr>
          <w:rFonts w:ascii="Arial Black" w:hAnsi="Arial Black"/>
          <w:b/>
          <w:bCs/>
          <w:sz w:val="32"/>
          <w:szCs w:val="32"/>
        </w:rPr>
        <w:t>The Hidden Damage of Sunlight: Why Every Man Needs Sunscreen</w:t>
      </w:r>
    </w:p>
    <w:p w14:paraId="22B20F96" w14:textId="77777777" w:rsidR="00501012" w:rsidRDefault="00501012" w:rsidP="00501012">
      <w:pPr>
        <w:pStyle w:val="font-claude-response-body"/>
      </w:pPr>
      <w:r>
        <w:t xml:space="preserve">Most men think sunscreen is only for the beach or a summer vacation. But here's the truth nobody tells you — </w:t>
      </w:r>
      <w:r>
        <w:rPr>
          <w:rStyle w:val="Strong"/>
        </w:rPr>
        <w:t>The sun is damaging your skin right now. Today. Every single day.</w:t>
      </w:r>
    </w:p>
    <w:p w14:paraId="240C9FC5" w14:textId="77777777" w:rsidR="00501012" w:rsidRDefault="00501012" w:rsidP="00501012">
      <w:pPr>
        <w:pStyle w:val="font-claude-response-body"/>
      </w:pPr>
      <w:r>
        <w:t xml:space="preserve">That morning bike ride to the office? That game of cricket on Sunday? That 10-minute walk to the chai stall? </w:t>
      </w:r>
      <w:r>
        <w:rPr>
          <w:rStyle w:val="Strong"/>
        </w:rPr>
        <w:t>Your skin is paying the price — silently.</w:t>
      </w:r>
    </w:p>
    <w:p w14:paraId="135A1DD6" w14:textId="77777777" w:rsidR="00501012" w:rsidRDefault="00501012" w:rsidP="00501012">
      <w:pPr>
        <w:pStyle w:val="font-claude-response-body"/>
      </w:pPr>
      <w:r>
        <w:t>UV rays from the sun don't announce themselves. They don't burn immediately. They go deep inside your skin and start their work quietly —</w:t>
      </w:r>
    </w:p>
    <w:p w14:paraId="03376959" w14:textId="77777777" w:rsidR="00501012" w:rsidRDefault="00501012" w:rsidP="00501012">
      <w:pPr>
        <w:pStyle w:val="font-claude-response-body"/>
        <w:numPr>
          <w:ilvl w:val="0"/>
          <w:numId w:val="1"/>
        </w:numPr>
      </w:pPr>
      <w:r>
        <w:t>Darkening your skin tone</w:t>
      </w:r>
    </w:p>
    <w:p w14:paraId="7FD11D32" w14:textId="77777777" w:rsidR="00501012" w:rsidRDefault="00501012" w:rsidP="00501012">
      <w:pPr>
        <w:pStyle w:val="font-claude-response-body"/>
        <w:numPr>
          <w:ilvl w:val="0"/>
          <w:numId w:val="1"/>
        </w:numPr>
      </w:pPr>
      <w:r>
        <w:t>Creating permanent spots</w:t>
      </w:r>
    </w:p>
    <w:p w14:paraId="145A0B45" w14:textId="77777777" w:rsidR="00501012" w:rsidRDefault="00501012" w:rsidP="00501012">
      <w:pPr>
        <w:pStyle w:val="font-claude-response-body"/>
        <w:numPr>
          <w:ilvl w:val="0"/>
          <w:numId w:val="1"/>
        </w:numPr>
      </w:pPr>
      <w:r>
        <w:t>Breaking down your skin cells</w:t>
      </w:r>
    </w:p>
    <w:p w14:paraId="5D6F0319" w14:textId="77777777" w:rsidR="00501012" w:rsidRDefault="00501012" w:rsidP="00501012">
      <w:pPr>
        <w:pStyle w:val="font-claude-response-body"/>
        <w:numPr>
          <w:ilvl w:val="0"/>
          <w:numId w:val="1"/>
        </w:numPr>
      </w:pPr>
      <w:r>
        <w:t>Making you look 10 years older than you actually are</w:t>
      </w:r>
    </w:p>
    <w:p w14:paraId="06D6B64B" w14:textId="77777777" w:rsidR="00501012" w:rsidRDefault="00501012" w:rsidP="00501012">
      <w:pPr>
        <w:pStyle w:val="font-claude-response-body"/>
      </w:pPr>
      <w:r>
        <w:t xml:space="preserve">And the worst part? </w:t>
      </w:r>
      <w:r>
        <w:rPr>
          <w:rStyle w:val="Strong"/>
        </w:rPr>
        <w:t>By the time you see the damage — it's already too late to reverse it fully.</w:t>
      </w:r>
    </w:p>
    <w:p w14:paraId="761C1769" w14:textId="77777777" w:rsidR="00501012" w:rsidRDefault="00501012" w:rsidP="00501012">
      <w:pPr>
        <w:pStyle w:val="font-claude-response-body"/>
      </w:pPr>
      <w:r>
        <w:t xml:space="preserve">This is why sunscreen is not a beauty product. It's not for women. It's not for the beach. </w:t>
      </w:r>
      <w:r>
        <w:rPr>
          <w:rStyle w:val="Strong"/>
        </w:rPr>
        <w:t>It's armor for your skin — and every man needs it.</w:t>
      </w:r>
    </w:p>
    <w:p w14:paraId="2EBB11E1" w14:textId="5D929009" w:rsidR="00501012" w:rsidRDefault="00501012" w:rsidP="00501012">
      <w:pPr>
        <w:pStyle w:val="font-claude-response-body"/>
      </w:pPr>
      <w:r>
        <w:t>Just 2 minutes every morning. That's all it takes to protect what you can't get back</w:t>
      </w:r>
      <w:r w:rsidR="000261B7">
        <w:t>.</w:t>
      </w:r>
    </w:p>
    <w:p w14:paraId="1A04C8DD" w14:textId="68F5D045" w:rsidR="007F01F8" w:rsidRPr="007F01F8" w:rsidRDefault="007F01F8" w:rsidP="00501012">
      <w:pPr>
        <w:pStyle w:val="font-claude-response-body"/>
        <w:rPr>
          <w:b/>
          <w:bCs/>
          <w:sz w:val="32"/>
          <w:szCs w:val="32"/>
        </w:rPr>
      </w:pPr>
      <w:r w:rsidRPr="007F01F8">
        <w:rPr>
          <w:b/>
          <w:bCs/>
          <w:sz w:val="32"/>
          <w:szCs w:val="32"/>
        </w:rPr>
        <w:t>Sunlight Damage</w:t>
      </w:r>
      <w:r>
        <w:rPr>
          <w:b/>
          <w:bCs/>
          <w:sz w:val="32"/>
          <w:szCs w:val="32"/>
        </w:rPr>
        <w:t>?</w:t>
      </w:r>
    </w:p>
    <w:p w14:paraId="07F45320" w14:textId="77777777" w:rsidR="007F01F8" w:rsidRDefault="007F01F8" w:rsidP="007F01F8">
      <w:pPr>
        <w:pStyle w:val="font-claude-response-body"/>
      </w:pPr>
      <w:r>
        <w:rPr>
          <w:rStyle w:val="Strong"/>
        </w:rPr>
        <w:t>Sunlight looks harmless. That is exactly what makes it dangerous.</w:t>
      </w:r>
    </w:p>
    <w:p w14:paraId="4325A1AE" w14:textId="77777777" w:rsidR="007F01F8" w:rsidRDefault="007F01F8" w:rsidP="007F01F8">
      <w:pPr>
        <w:pStyle w:val="font-claude-response-body"/>
      </w:pPr>
      <w:r>
        <w:t>Most people never think twice about the sun. It is just there — warm, bright, familiar. But beneath that warmth, sunlight carries ultraviolet rays, better known as UV rays, that work against your skin quietly and without warning.</w:t>
      </w:r>
    </w:p>
    <w:p w14:paraId="15B86CC0" w14:textId="77777777" w:rsidR="007F01F8" w:rsidRDefault="007F01F8" w:rsidP="007F01F8">
      <w:pPr>
        <w:pStyle w:val="font-claude-response-body"/>
      </w:pPr>
      <w:r>
        <w:t>You cannot see them. You cannot feel them. But they reach deep into your skin every single time you step outside — whether it is a five-minute walk or an hour-long commute.</w:t>
      </w:r>
    </w:p>
    <w:p w14:paraId="5F30C1BD" w14:textId="77777777" w:rsidR="007F01F8" w:rsidRDefault="007F01F8" w:rsidP="007F01F8">
      <w:pPr>
        <w:pStyle w:val="font-claude-response-body"/>
      </w:pPr>
      <w:r>
        <w:t>The real trouble is that nothing looks wrong at first. Your skin feels fine. Everything seems normal. But underneath the surface, the damage is already happening.</w:t>
      </w:r>
    </w:p>
    <w:p w14:paraId="6C854E24" w14:textId="77777777" w:rsidR="007F01F8" w:rsidRDefault="007F01F8" w:rsidP="007F01F8">
      <w:pPr>
        <w:pStyle w:val="font-claude-response-body"/>
      </w:pPr>
      <w:r>
        <w:t>Week after week, month after month, it starts showing up —</w:t>
      </w:r>
    </w:p>
    <w:p w14:paraId="5113BD27" w14:textId="77777777" w:rsidR="007F01F8" w:rsidRDefault="007F01F8" w:rsidP="007F01F8">
      <w:pPr>
        <w:pStyle w:val="font-claude-response-body"/>
        <w:numPr>
          <w:ilvl w:val="0"/>
          <w:numId w:val="2"/>
        </w:numPr>
      </w:pPr>
      <w:r>
        <w:rPr>
          <w:rStyle w:val="Strong"/>
        </w:rPr>
        <w:t>Tanning</w:t>
      </w:r>
      <w:r>
        <w:t xml:space="preserve"> — your skin darkens and your natural tone begins to fade</w:t>
      </w:r>
    </w:p>
    <w:p w14:paraId="7D4C6797" w14:textId="77777777" w:rsidR="007F01F8" w:rsidRDefault="007F01F8" w:rsidP="007F01F8">
      <w:pPr>
        <w:pStyle w:val="font-claude-response-body"/>
        <w:numPr>
          <w:ilvl w:val="0"/>
          <w:numId w:val="2"/>
        </w:numPr>
      </w:pPr>
      <w:r>
        <w:rPr>
          <w:rStyle w:val="Strong"/>
        </w:rPr>
        <w:t>Dryness</w:t>
      </w:r>
      <w:r>
        <w:t xml:space="preserve"> — moisture slowly drains out, leaving skin rough to the touch</w:t>
      </w:r>
    </w:p>
    <w:p w14:paraId="772F17AB" w14:textId="77777777" w:rsidR="007F01F8" w:rsidRDefault="007F01F8" w:rsidP="007F01F8">
      <w:pPr>
        <w:pStyle w:val="font-claude-response-body"/>
        <w:numPr>
          <w:ilvl w:val="0"/>
          <w:numId w:val="2"/>
        </w:numPr>
      </w:pPr>
      <w:r>
        <w:rPr>
          <w:rStyle w:val="Strong"/>
        </w:rPr>
        <w:t>Wrinkles</w:t>
      </w:r>
      <w:r>
        <w:t xml:space="preserve"> — skin loses its firmness long before it should</w:t>
      </w:r>
    </w:p>
    <w:p w14:paraId="64ABF939" w14:textId="77777777" w:rsidR="007F01F8" w:rsidRDefault="007F01F8" w:rsidP="007F01F8">
      <w:pPr>
        <w:pStyle w:val="font-claude-response-body"/>
        <w:numPr>
          <w:ilvl w:val="0"/>
          <w:numId w:val="2"/>
        </w:numPr>
      </w:pPr>
      <w:r>
        <w:rPr>
          <w:rStyle w:val="Strong"/>
        </w:rPr>
        <w:t>Dark spots</w:t>
      </w:r>
      <w:r>
        <w:t xml:space="preserve"> — uneven patches settle in on the face, neck, and hands</w:t>
      </w:r>
    </w:p>
    <w:p w14:paraId="3484F485" w14:textId="77777777" w:rsidR="007F01F8" w:rsidRDefault="007F01F8" w:rsidP="007F01F8">
      <w:pPr>
        <w:pStyle w:val="font-claude-response-body"/>
        <w:numPr>
          <w:ilvl w:val="0"/>
          <w:numId w:val="2"/>
        </w:numPr>
      </w:pPr>
      <w:r>
        <w:rPr>
          <w:rStyle w:val="Strong"/>
        </w:rPr>
        <w:lastRenderedPageBreak/>
        <w:t>Dull skin</w:t>
      </w:r>
      <w:r>
        <w:t xml:space="preserve"> — that natural glow you once had quietly disappears</w:t>
      </w:r>
    </w:p>
    <w:p w14:paraId="6BA572F9" w14:textId="77777777" w:rsidR="007F01F8" w:rsidRDefault="007F01F8" w:rsidP="007F01F8">
      <w:pPr>
        <w:pStyle w:val="font-claude-response-body"/>
      </w:pPr>
      <w:r>
        <w:t>And by the time you actually notice these changes in the mirror, the damage has already been building for months — sometimes years.</w:t>
      </w:r>
    </w:p>
    <w:p w14:paraId="4538A06F" w14:textId="77777777" w:rsidR="007F01F8" w:rsidRDefault="007F01F8" w:rsidP="007F01F8">
      <w:pPr>
        <w:pStyle w:val="font-claude-response-body"/>
      </w:pPr>
      <w:r>
        <w:t>That is the thing about sun damage. It does not warn you. It just shows up one day, all at once, when reversing it is no longer easy.</w:t>
      </w:r>
    </w:p>
    <w:p w14:paraId="55899048" w14:textId="0757063F" w:rsidR="00C77EAB" w:rsidRPr="00C77EAB" w:rsidRDefault="00C7551F" w:rsidP="00C77EAB">
      <w:pPr>
        <w:pStyle w:val="font-claude-response-body"/>
        <w:rPr>
          <w:b/>
          <w:bCs/>
          <w:sz w:val="32"/>
          <w:szCs w:val="32"/>
        </w:rPr>
      </w:pPr>
      <w:r w:rsidRPr="00C7551F">
        <w:rPr>
          <w:b/>
          <w:bCs/>
          <w:sz w:val="32"/>
          <w:szCs w:val="32"/>
        </w:rPr>
        <w:t>Men Need Sunscreen?</w:t>
      </w:r>
    </w:p>
    <w:p w14:paraId="7539041B" w14:textId="4105CEF4" w:rsidR="00C77EAB" w:rsidRPr="00C77EAB" w:rsidRDefault="00C77EAB" w:rsidP="00C77EAB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7E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 tend to spend a lot of time outside either because of work or traveling, exercising at the gym, riding a bicycle, or indulging in other activities.</w:t>
      </w:r>
    </w:p>
    <w:p w14:paraId="275F7AC5" w14:textId="1AE713EA" w:rsidR="00C77EAB" w:rsidRPr="00C77EAB" w:rsidRDefault="00C77EAB" w:rsidP="00C77EAB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7E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Playing various games and riding bicycles will ensure greater exposure to dangerous sunlight.</w:t>
      </w:r>
    </w:p>
    <w:p w14:paraId="14F58DE4" w14:textId="41F21CD8" w:rsidR="00C77EAB" w:rsidRPr="00C77EAB" w:rsidRDefault="00C77EAB" w:rsidP="00C77EAB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7E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lot of men neglect skincare products as they assume that sunscreen is only meant for women or beach trips.</w:t>
      </w:r>
    </w:p>
    <w:p w14:paraId="2B5131C1" w14:textId="2DFABADF" w:rsidR="00C77EAB" w:rsidRPr="00C77EAB" w:rsidRDefault="00C77EAB" w:rsidP="00C77EAB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7E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Constant exposure to sunlight may result in tanning, freckles, discoloration, and coarse skin texture.</w:t>
      </w:r>
    </w:p>
    <w:p w14:paraId="64EE8F5B" w14:textId="340AB63E" w:rsidR="00C77EAB" w:rsidRPr="00C77EAB" w:rsidRDefault="00C77EAB" w:rsidP="00C77EAB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7E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UV rays gradually deteriorate the skin and make men look older than they really are.</w:t>
      </w:r>
    </w:p>
    <w:p w14:paraId="2EFE7285" w14:textId="351053DD" w:rsidR="00C77EAB" w:rsidRPr="00C77EAB" w:rsidRDefault="00C77EAB" w:rsidP="00C77EAB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7E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lack of protection will lead to deterioration of the skin and its natural radiance and smoothness.</w:t>
      </w:r>
    </w:p>
    <w:p w14:paraId="1CA696D0" w14:textId="727C37B3" w:rsidR="00C77EAB" w:rsidRDefault="00C77EAB" w:rsidP="00C77EAB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7E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 spend considerable time outside due to work, traveling, exercising, or engaging in different activities.</w:t>
      </w:r>
    </w:p>
    <w:p w14:paraId="4AA7C4B7" w14:textId="3A38832F" w:rsidR="00E31EC8" w:rsidRPr="00E31EC8" w:rsidRDefault="00E31EC8" w:rsidP="00E31EC8">
      <w:pPr>
        <w:spacing w:before="100" w:beforeAutospacing="1" w:after="100" w:afterAutospacing="1" w:line="276" w:lineRule="auto"/>
        <w:jc w:val="both"/>
        <w:rPr>
          <w:rFonts w:ascii="Arial Black" w:eastAsia="Times New Roman" w:hAnsi="Arial Black" w:cs="Times New Roman"/>
          <w:b/>
          <w:bCs/>
          <w:kern w:val="0"/>
          <w:sz w:val="28"/>
          <w:szCs w:val="28"/>
          <w14:ligatures w14:val="none"/>
        </w:rPr>
      </w:pPr>
      <w:r w:rsidRPr="00E31EC8">
        <w:rPr>
          <w:rFonts w:ascii="Arial Black" w:hAnsi="Arial Black"/>
          <w:b/>
          <w:bCs/>
          <w:sz w:val="28"/>
          <w:szCs w:val="28"/>
        </w:rPr>
        <w:t>What Sunscreen Actually Does for Your Skin</w:t>
      </w:r>
    </w:p>
    <w:p w14:paraId="2912502E" w14:textId="77777777" w:rsidR="00C126D8" w:rsidRDefault="00C126D8" w:rsidP="00C126D8">
      <w:pPr>
        <w:pStyle w:val="font-claude-response-body"/>
        <w:numPr>
          <w:ilvl w:val="0"/>
          <w:numId w:val="11"/>
        </w:numPr>
      </w:pPr>
      <w:r>
        <w:t>It stops UV rays before they even reach your skin — that's where the real damage begins</w:t>
      </w:r>
    </w:p>
    <w:p w14:paraId="3E9AB17A" w14:textId="77777777" w:rsidR="00C126D8" w:rsidRDefault="00C126D8" w:rsidP="00C126D8">
      <w:pPr>
        <w:pStyle w:val="font-claude-response-body"/>
        <w:numPr>
          <w:ilvl w:val="0"/>
          <w:numId w:val="11"/>
        </w:numPr>
      </w:pPr>
      <w:r>
        <w:t>It keeps your skin tone even and prevents those stubborn dark spots from forming</w:t>
      </w:r>
    </w:p>
    <w:p w14:paraId="4F977B13" w14:textId="77777777" w:rsidR="00C126D8" w:rsidRDefault="00C126D8" w:rsidP="00C126D8">
      <w:pPr>
        <w:pStyle w:val="font-claude-response-body"/>
        <w:numPr>
          <w:ilvl w:val="0"/>
          <w:numId w:val="11"/>
        </w:numPr>
      </w:pPr>
      <w:r>
        <w:t>Your skin stays fresher and healthier-looking — not dull, not rough</w:t>
      </w:r>
    </w:p>
    <w:p w14:paraId="01595502" w14:textId="77777777" w:rsidR="00C126D8" w:rsidRDefault="00C126D8" w:rsidP="00C126D8">
      <w:pPr>
        <w:pStyle w:val="font-claude-response-body"/>
        <w:numPr>
          <w:ilvl w:val="0"/>
          <w:numId w:val="11"/>
        </w:numPr>
      </w:pPr>
      <w:r>
        <w:t>It locks in moisture so your skin doesn't dry out from constant sun exposure</w:t>
      </w:r>
    </w:p>
    <w:p w14:paraId="5B1EDDAE" w14:textId="77777777" w:rsidR="00C126D8" w:rsidRDefault="00C126D8" w:rsidP="00C126D8">
      <w:pPr>
        <w:pStyle w:val="font-claude-response-body"/>
        <w:numPr>
          <w:ilvl w:val="0"/>
          <w:numId w:val="11"/>
        </w:numPr>
      </w:pPr>
      <w:r>
        <w:t>It slows down wrinkles and premature ageing — things you'll thank yourself for later</w:t>
      </w:r>
    </w:p>
    <w:p w14:paraId="4A2B3FA4" w14:textId="77777777" w:rsidR="00C126D8" w:rsidRDefault="00C126D8" w:rsidP="00C126D8">
      <w:pPr>
        <w:pStyle w:val="font-claude-response-body"/>
        <w:numPr>
          <w:ilvl w:val="0"/>
          <w:numId w:val="11"/>
        </w:numPr>
      </w:pPr>
      <w:r>
        <w:t>It protects you from damage that doesn't show up today, but quietly builds up over years</w:t>
      </w:r>
    </w:p>
    <w:p w14:paraId="78355D4D" w14:textId="77777777" w:rsidR="00C126D8" w:rsidRDefault="00C126D8" w:rsidP="00C126D8">
      <w:pPr>
        <w:pStyle w:val="font-claude-response-body"/>
      </w:pPr>
      <w:r>
        <w:t xml:space="preserve">Sunscreen won't change your face overnight. But it will protect what you have — and that matters more than most men </w:t>
      </w:r>
      <w:proofErr w:type="spellStart"/>
      <w:r>
        <w:t>realise</w:t>
      </w:r>
      <w:proofErr w:type="spellEnd"/>
      <w:r>
        <w:t>, usually until it's too late.</w:t>
      </w:r>
    </w:p>
    <w:p w14:paraId="1C7C7A81" w14:textId="77777777" w:rsidR="00E31EC8" w:rsidRPr="00E31EC8" w:rsidRDefault="00E31EC8" w:rsidP="00E31EC8">
      <w:pPr>
        <w:pStyle w:val="font-claude-response-body"/>
        <w:rPr>
          <w:rFonts w:ascii="Arial Black" w:hAnsi="Arial Black"/>
          <w:sz w:val="28"/>
          <w:szCs w:val="28"/>
        </w:rPr>
      </w:pPr>
      <w:r w:rsidRPr="00E31EC8">
        <w:rPr>
          <w:rStyle w:val="Strong"/>
          <w:rFonts w:ascii="Arial Black" w:hAnsi="Arial Black"/>
          <w:sz w:val="28"/>
          <w:szCs w:val="28"/>
        </w:rPr>
        <w:t>How to Choose the Right Sunscreen</w:t>
      </w:r>
    </w:p>
    <w:p w14:paraId="6E746640" w14:textId="77777777" w:rsidR="00E31EC8" w:rsidRDefault="00E31EC8" w:rsidP="00E31EC8">
      <w:pPr>
        <w:pStyle w:val="font-claude-response-body"/>
      </w:pPr>
      <w:r>
        <w:t>Walk into any pharmacy or scroll through any skincare website and you'll find hundreds of sunscreens staring back at you. Different SPFs, different textures, different claims. It can feel overwhelming — but honestly, choosing the right one is simpler than it looks.</w:t>
      </w:r>
    </w:p>
    <w:p w14:paraId="028398B8" w14:textId="77777777" w:rsidR="00E31EC8" w:rsidRDefault="00E31EC8" w:rsidP="00E31EC8">
      <w:pPr>
        <w:pStyle w:val="font-claude-response-body"/>
      </w:pPr>
      <w:r>
        <w:lastRenderedPageBreak/>
        <w:t>The only rule that actually matters? The best sunscreen is the one you'll actually use every day. That's it.</w:t>
      </w:r>
    </w:p>
    <w:p w14:paraId="0D867AE0" w14:textId="77777777" w:rsidR="00E31EC8" w:rsidRDefault="00E31EC8" w:rsidP="00E31EC8">
      <w:pPr>
        <w:pStyle w:val="font-claude-response-body"/>
      </w:pPr>
      <w:r>
        <w:t>Here's how to figure out which one that is —</w:t>
      </w:r>
    </w:p>
    <w:p w14:paraId="7B24A769" w14:textId="77777777" w:rsidR="00E31EC8" w:rsidRDefault="00E31EC8" w:rsidP="00E31EC8">
      <w:pPr>
        <w:pStyle w:val="font-claude-response-body"/>
        <w:numPr>
          <w:ilvl w:val="0"/>
          <w:numId w:val="12"/>
        </w:numPr>
      </w:pPr>
      <w:r>
        <w:rPr>
          <w:rStyle w:val="Strong"/>
        </w:rPr>
        <w:t>Start with SPF 30 or higher</w:t>
      </w:r>
      <w:r>
        <w:t xml:space="preserve"> — anything below that simply isn't enough for daily protection, even on cloudy days or during a short commute</w:t>
      </w:r>
    </w:p>
    <w:p w14:paraId="4837554A" w14:textId="77777777" w:rsidR="00E31EC8" w:rsidRDefault="00E31EC8" w:rsidP="00E31EC8">
      <w:pPr>
        <w:pStyle w:val="font-claude-response-body"/>
        <w:numPr>
          <w:ilvl w:val="0"/>
          <w:numId w:val="12"/>
        </w:numPr>
      </w:pPr>
      <w:r>
        <w:rPr>
          <w:rStyle w:val="Strong"/>
        </w:rPr>
        <w:t>Oily skin?</w:t>
      </w:r>
      <w:r>
        <w:t xml:space="preserve"> Go for a gel-based or matte-finish sunscreen — lightweight, non-greasy, and won't make your face look like it's been dipped in oil by noon</w:t>
      </w:r>
    </w:p>
    <w:p w14:paraId="0DCFD253" w14:textId="77777777" w:rsidR="00E31EC8" w:rsidRDefault="00E31EC8" w:rsidP="00E31EC8">
      <w:pPr>
        <w:pStyle w:val="font-claude-response-body"/>
        <w:numPr>
          <w:ilvl w:val="0"/>
          <w:numId w:val="12"/>
        </w:numPr>
      </w:pPr>
      <w:r>
        <w:rPr>
          <w:rStyle w:val="Strong"/>
        </w:rPr>
        <w:t>Dry skin?</w:t>
      </w:r>
      <w:r>
        <w:t xml:space="preserve"> Pick a cream-based sunscreen — it protects your skin and keeps it </w:t>
      </w:r>
      <w:proofErr w:type="spellStart"/>
      <w:r>
        <w:t>moisturised</w:t>
      </w:r>
      <w:proofErr w:type="spellEnd"/>
      <w:r>
        <w:t xml:space="preserve"> at the same time, so you're not fighting dryness all day</w:t>
      </w:r>
    </w:p>
    <w:p w14:paraId="78C476D7" w14:textId="77777777" w:rsidR="00E31EC8" w:rsidRDefault="00E31EC8" w:rsidP="00E31EC8">
      <w:pPr>
        <w:pStyle w:val="font-claude-response-body"/>
        <w:numPr>
          <w:ilvl w:val="0"/>
          <w:numId w:val="12"/>
        </w:numPr>
      </w:pPr>
      <w:r>
        <w:rPr>
          <w:rStyle w:val="Strong"/>
        </w:rPr>
        <w:t>Spend a lot of time outdoors?</w:t>
      </w:r>
      <w:r>
        <w:t xml:space="preserve"> Water-resistant is the way to go — sweat and humidity won't strip it away, so your protection actually lasts</w:t>
      </w:r>
    </w:p>
    <w:p w14:paraId="24101B41" w14:textId="77777777" w:rsidR="00E31EC8" w:rsidRDefault="00E31EC8" w:rsidP="00E31EC8">
      <w:pPr>
        <w:pStyle w:val="font-claude-response-body"/>
        <w:numPr>
          <w:ilvl w:val="0"/>
          <w:numId w:val="12"/>
        </w:numPr>
      </w:pPr>
      <w:r>
        <w:rPr>
          <w:rStyle w:val="Strong"/>
        </w:rPr>
        <w:t>Always check for broad-spectrum</w:t>
      </w:r>
      <w:r>
        <w:t xml:space="preserve"> — this means it blocks both UVA and UVB rays. One without the other is only doing half the job</w:t>
      </w:r>
    </w:p>
    <w:p w14:paraId="18F25DEA" w14:textId="77777777" w:rsidR="00E31EC8" w:rsidRDefault="00E31EC8" w:rsidP="00E31EC8">
      <w:pPr>
        <w:pStyle w:val="font-claude-response-body"/>
        <w:numPr>
          <w:ilvl w:val="0"/>
          <w:numId w:val="12"/>
        </w:numPr>
      </w:pPr>
      <w:r>
        <w:rPr>
          <w:rStyle w:val="Strong"/>
        </w:rPr>
        <w:t>Texture matters more than you think</w:t>
      </w:r>
      <w:r>
        <w:t xml:space="preserve"> — if it feels heavy, sticky, or leaves a white cast, you'll start skipping it. Find one that disappears into your skin and feels like nothing</w:t>
      </w:r>
    </w:p>
    <w:p w14:paraId="2509908F" w14:textId="77777777" w:rsidR="00E31EC8" w:rsidRDefault="00E31EC8" w:rsidP="00E31EC8">
      <w:pPr>
        <w:pStyle w:val="font-claude-response-body"/>
      </w:pPr>
      <w:r>
        <w:t>At the end of the day, the fanciest sunscreen in the world does nothing sitting on your shelf. The one that works is the one that becomes part of your morning — as natural as brushing your teeth.</w:t>
      </w:r>
    </w:p>
    <w:p w14:paraId="3DD64E5D" w14:textId="77777777" w:rsidR="00C77EAB" w:rsidRPr="00C77EAB" w:rsidRDefault="00C77EAB" w:rsidP="00C77EAB">
      <w:pPr>
        <w:pStyle w:val="NormalWeb"/>
        <w:ind w:left="720"/>
        <w:rPr>
          <w:b/>
          <w:bCs/>
          <w:sz w:val="28"/>
          <w:szCs w:val="28"/>
        </w:rPr>
      </w:pPr>
      <w:r w:rsidRPr="00C77EAB">
        <w:rPr>
          <w:b/>
          <w:bCs/>
          <w:sz w:val="28"/>
          <w:szCs w:val="28"/>
        </w:rPr>
        <w:t>Conclusion</w:t>
      </w:r>
    </w:p>
    <w:p w14:paraId="61892D09" w14:textId="18C1C1E6" w:rsidR="00C77EAB" w:rsidRDefault="00C77EAB" w:rsidP="00C77EAB">
      <w:pPr>
        <w:pStyle w:val="NormalWeb"/>
        <w:numPr>
          <w:ilvl w:val="0"/>
          <w:numId w:val="8"/>
        </w:numPr>
      </w:pPr>
      <w:r>
        <w:t>Sunscreen is not only for skin care; it is an essential component of protecting your skin from unseen damages caused by the Sun.</w:t>
      </w:r>
    </w:p>
    <w:p w14:paraId="669197A5" w14:textId="69548F2B" w:rsidR="00C77EAB" w:rsidRDefault="00C77EAB" w:rsidP="00C77EAB">
      <w:pPr>
        <w:pStyle w:val="NormalWeb"/>
        <w:numPr>
          <w:ilvl w:val="0"/>
          <w:numId w:val="8"/>
        </w:numPr>
      </w:pPr>
      <w:r>
        <w:t>The frequent application of sunscreen prevents your skin from tanning, drying, and darkening.</w:t>
      </w:r>
    </w:p>
    <w:p w14:paraId="7A738BED" w14:textId="6C0563EC" w:rsidR="00C77EAB" w:rsidRDefault="00C77EAB" w:rsidP="00C77EAB">
      <w:pPr>
        <w:pStyle w:val="NormalWeb"/>
        <w:numPr>
          <w:ilvl w:val="0"/>
          <w:numId w:val="8"/>
        </w:numPr>
      </w:pPr>
      <w:r>
        <w:t>Proper protection of your skin may prevent premature skin aging.</w:t>
      </w:r>
    </w:p>
    <w:p w14:paraId="3DCBEE05" w14:textId="25D745E1" w:rsidR="00C77EAB" w:rsidRDefault="00C77EAB" w:rsidP="00C77EAB">
      <w:pPr>
        <w:pStyle w:val="NormalWeb"/>
        <w:numPr>
          <w:ilvl w:val="0"/>
          <w:numId w:val="8"/>
        </w:numPr>
      </w:pPr>
      <w:r>
        <w:t>Caring about your skin at present may save you from major skin issues later on in life.</w:t>
      </w:r>
    </w:p>
    <w:p w14:paraId="53771772" w14:textId="4EA08701" w:rsidR="00C77EAB" w:rsidRDefault="00C77EAB" w:rsidP="00C77EAB">
      <w:pPr>
        <w:pStyle w:val="NormalWeb"/>
        <w:numPr>
          <w:ilvl w:val="0"/>
          <w:numId w:val="8"/>
        </w:numPr>
      </w:pPr>
      <w:r>
        <w:t>These few seconds will matter in the long term.</w:t>
      </w:r>
    </w:p>
    <w:p w14:paraId="1ACB6441" w14:textId="7F680907" w:rsidR="00C77EAB" w:rsidRDefault="00C77EAB" w:rsidP="00C77EAB">
      <w:pPr>
        <w:pStyle w:val="NormalWeb"/>
        <w:numPr>
          <w:ilvl w:val="0"/>
          <w:numId w:val="8"/>
        </w:numPr>
      </w:pPr>
      <w:r>
        <w:t>All men should have sunscreen as an integral part of their daily regimen.</w:t>
      </w:r>
    </w:p>
    <w:p w14:paraId="56DA8033" w14:textId="07D1E46A" w:rsidR="00073FEB" w:rsidRDefault="00C77EAB" w:rsidP="00C77EAB">
      <w:pPr>
        <w:pStyle w:val="NormalWeb"/>
        <w:numPr>
          <w:ilvl w:val="0"/>
          <w:numId w:val="7"/>
        </w:numPr>
      </w:pPr>
      <w:r>
        <w:t>Just bear in mind: protect your skin today, lest you rue tomorrow.</w:t>
      </w:r>
    </w:p>
    <w:p w14:paraId="490C4C31" w14:textId="77777777" w:rsidR="00073FEB" w:rsidRPr="00BA54EC" w:rsidRDefault="00073FEB" w:rsidP="00BA5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6FD593" w14:textId="77777777" w:rsidR="00C7551F" w:rsidRDefault="00C7551F" w:rsidP="007F01F8">
      <w:pPr>
        <w:pStyle w:val="font-claude-response-body"/>
      </w:pPr>
    </w:p>
    <w:p w14:paraId="300FE6AC" w14:textId="77777777" w:rsidR="007F01F8" w:rsidRDefault="007F01F8" w:rsidP="00501012">
      <w:pPr>
        <w:pStyle w:val="font-claude-response-body"/>
      </w:pPr>
    </w:p>
    <w:p w14:paraId="186B8F98" w14:textId="77777777" w:rsidR="00501012" w:rsidRPr="00452514" w:rsidRDefault="00501012">
      <w:pPr>
        <w:rPr>
          <w:rFonts w:ascii="Arial Black" w:hAnsi="Arial Black"/>
          <w:b/>
          <w:bCs/>
          <w:sz w:val="32"/>
          <w:szCs w:val="32"/>
        </w:rPr>
      </w:pPr>
    </w:p>
    <w:sectPr w:rsidR="00501012" w:rsidRPr="00452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3AEF"/>
    <w:multiLevelType w:val="multilevel"/>
    <w:tmpl w:val="6070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017B5"/>
    <w:multiLevelType w:val="hybridMultilevel"/>
    <w:tmpl w:val="6960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54DE3"/>
    <w:multiLevelType w:val="multilevel"/>
    <w:tmpl w:val="8F7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F42C3"/>
    <w:multiLevelType w:val="hybridMultilevel"/>
    <w:tmpl w:val="CCC42320"/>
    <w:lvl w:ilvl="0" w:tplc="608C3FE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86408E"/>
    <w:multiLevelType w:val="hybridMultilevel"/>
    <w:tmpl w:val="DAC8E132"/>
    <w:lvl w:ilvl="0" w:tplc="608C3FE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85494"/>
    <w:multiLevelType w:val="multilevel"/>
    <w:tmpl w:val="CF8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B5701"/>
    <w:multiLevelType w:val="multilevel"/>
    <w:tmpl w:val="606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F29D8"/>
    <w:multiLevelType w:val="multilevel"/>
    <w:tmpl w:val="0EA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3524D"/>
    <w:multiLevelType w:val="hybridMultilevel"/>
    <w:tmpl w:val="80EC5C3E"/>
    <w:lvl w:ilvl="0" w:tplc="608C3FE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D552D6"/>
    <w:multiLevelType w:val="multilevel"/>
    <w:tmpl w:val="39B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A4E5F"/>
    <w:multiLevelType w:val="multilevel"/>
    <w:tmpl w:val="939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B4590"/>
    <w:multiLevelType w:val="multilevel"/>
    <w:tmpl w:val="C16E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863812">
    <w:abstractNumId w:val="5"/>
  </w:num>
  <w:num w:numId="2" w16cid:durableId="492140020">
    <w:abstractNumId w:val="0"/>
  </w:num>
  <w:num w:numId="3" w16cid:durableId="1278442834">
    <w:abstractNumId w:val="6"/>
  </w:num>
  <w:num w:numId="4" w16cid:durableId="1248854151">
    <w:abstractNumId w:val="10"/>
  </w:num>
  <w:num w:numId="5" w16cid:durableId="587230152">
    <w:abstractNumId w:val="9"/>
  </w:num>
  <w:num w:numId="6" w16cid:durableId="164631337">
    <w:abstractNumId w:val="2"/>
  </w:num>
  <w:num w:numId="7" w16cid:durableId="604969466">
    <w:abstractNumId w:val="1"/>
  </w:num>
  <w:num w:numId="8" w16cid:durableId="1323242344">
    <w:abstractNumId w:val="4"/>
  </w:num>
  <w:num w:numId="9" w16cid:durableId="1948462955">
    <w:abstractNumId w:val="3"/>
  </w:num>
  <w:num w:numId="10" w16cid:durableId="817889839">
    <w:abstractNumId w:val="8"/>
  </w:num>
  <w:num w:numId="11" w16cid:durableId="1936161001">
    <w:abstractNumId w:val="11"/>
  </w:num>
  <w:num w:numId="12" w16cid:durableId="2058582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14"/>
    <w:rsid w:val="000261B7"/>
    <w:rsid w:val="00073FEB"/>
    <w:rsid w:val="0011652D"/>
    <w:rsid w:val="00275CCB"/>
    <w:rsid w:val="00452514"/>
    <w:rsid w:val="00501012"/>
    <w:rsid w:val="007F01F8"/>
    <w:rsid w:val="00A95B0C"/>
    <w:rsid w:val="00BA54EC"/>
    <w:rsid w:val="00C126D8"/>
    <w:rsid w:val="00C7551F"/>
    <w:rsid w:val="00C77EAB"/>
    <w:rsid w:val="00E31EC8"/>
    <w:rsid w:val="00E3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F22D"/>
  <w15:chartTrackingRefBased/>
  <w15:docId w15:val="{01252869-0FD1-43AC-B4FD-B6AC3249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5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1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501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0101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A54E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C77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3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4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2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4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2026-05-31T00:42:00Z</dcterms:created>
  <dcterms:modified xsi:type="dcterms:W3CDTF">2026-05-31T00:42:00Z</dcterms:modified>
</cp:coreProperties>
</file>