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38A48" w14:textId="77C9E5D5" w:rsidR="00991C93" w:rsidRPr="007852D7" w:rsidRDefault="007B1D8E" w:rsidP="004A0A97">
      <w:pPr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52D7">
        <w:rPr>
          <w:rFonts w:ascii="Times New Roman" w:hAnsi="Times New Roman" w:cs="Times New Roman"/>
          <w:b/>
          <w:bCs/>
          <w:sz w:val="28"/>
          <w:szCs w:val="28"/>
        </w:rPr>
        <w:t>Data Model Description</w:t>
      </w:r>
    </w:p>
    <w:p w14:paraId="1213F5D3" w14:textId="224796B1" w:rsidR="00991C93" w:rsidRPr="001C7F5C" w:rsidRDefault="005B2EBC" w:rsidP="00991C93">
      <w:pPr>
        <w:pStyle w:val="ListParagraph"/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C7F5C">
        <w:rPr>
          <w:rFonts w:ascii="Times New Roman" w:hAnsi="Times New Roman" w:cs="Times New Roman"/>
          <w:sz w:val="24"/>
          <w:szCs w:val="24"/>
        </w:rPr>
        <w:t xml:space="preserve">This Data model has been created by keeping in mind the </w:t>
      </w:r>
      <w:r w:rsidR="00CC4D1D" w:rsidRPr="001C7F5C">
        <w:rPr>
          <w:rFonts w:ascii="Times New Roman" w:hAnsi="Times New Roman" w:cs="Times New Roman"/>
          <w:sz w:val="24"/>
          <w:szCs w:val="24"/>
        </w:rPr>
        <w:t>clients’</w:t>
      </w:r>
      <w:r w:rsidRPr="001C7F5C">
        <w:rPr>
          <w:rFonts w:ascii="Times New Roman" w:hAnsi="Times New Roman" w:cs="Times New Roman"/>
          <w:sz w:val="24"/>
          <w:szCs w:val="24"/>
        </w:rPr>
        <w:t xml:space="preserve"> requirements for their </w:t>
      </w:r>
      <w:r w:rsidR="00F96DB2" w:rsidRPr="001C7F5C">
        <w:rPr>
          <w:rFonts w:ascii="Times New Roman" w:hAnsi="Times New Roman" w:cs="Times New Roman"/>
          <w:sz w:val="24"/>
          <w:szCs w:val="24"/>
        </w:rPr>
        <w:t xml:space="preserve">business which is </w:t>
      </w:r>
      <w:r w:rsidR="0066379F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company that import a range of different speciality Cheeses from France and the Netherlands. They supply the cheese to </w:t>
      </w:r>
      <w:r w:rsidR="00791BD7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several</w:t>
      </w:r>
      <w:r w:rsidR="0066379F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different restaurants and specialist delicatessens throughout the UK but the </w:t>
      </w:r>
      <w:r w:rsidR="00CC5EDB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challenge</w:t>
      </w:r>
      <w:r w:rsidR="0066379F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they face more often is </w:t>
      </w:r>
      <w:r w:rsidR="00CC5EDB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that due to currency exchange rate fluctuations </w:t>
      </w:r>
      <w:r w:rsidR="00CC5EDB" w:rsidRPr="001C7F5C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(between the Euro, that they buy the cheese in, and the pound that they sell it in)</w:t>
      </w:r>
      <w:r w:rsidR="00CC5EDB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the variations in economic growth</w:t>
      </w:r>
      <w:r w:rsidR="00D70D52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changes in the </w:t>
      </w:r>
      <w:r w:rsidR="00135191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following Cheese </w:t>
      </w:r>
      <w:r w:rsidR="00791BD7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importing </w:t>
      </w:r>
      <w:r w:rsidR="00135191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companies</w:t>
      </w:r>
      <w:r w:rsidR="00791BD7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as well as in UK</w:t>
      </w:r>
      <w:r w:rsidR="002F1CF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econom</w:t>
      </w:r>
      <w:r w:rsidR="00B86B64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ic growth</w:t>
      </w:r>
      <w:r w:rsidR="00791BD7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6E683E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As the company </w:t>
      </w:r>
      <w:r w:rsidR="00AE27AF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has mentioned that </w:t>
      </w:r>
      <w:r w:rsidR="00607AD3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they</w:t>
      </w:r>
      <w:r w:rsidR="00AE27AF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sell Cheese </w:t>
      </w:r>
      <w:r w:rsidR="00E862EE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Expensively</w:t>
      </w:r>
      <w:r w:rsidR="00AE27AF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well when the </w:t>
      </w:r>
      <w:r w:rsidR="00E862EE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Economic growth is well and poor when </w:t>
      </w:r>
      <w:r w:rsidR="00607AD3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it’s</w:t>
      </w:r>
      <w:r w:rsidR="00E862EE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not.</w:t>
      </w:r>
    </w:p>
    <w:p w14:paraId="2BA635AB" w14:textId="2265B86A" w:rsidR="00E862EE" w:rsidRPr="001C7F5C" w:rsidRDefault="00E862EE" w:rsidP="00991C93">
      <w:pPr>
        <w:pStyle w:val="ListParagraph"/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8A168D1" w14:textId="1A25CEFF" w:rsidR="0014392E" w:rsidRPr="001C7F5C" w:rsidRDefault="00E862EE" w:rsidP="0014392E">
      <w:pPr>
        <w:pStyle w:val="ListParagraph"/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So</w:t>
      </w:r>
      <w:r w:rsidR="00305E8E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coming to this Data model Design and function it is </w:t>
      </w:r>
      <w:r w:rsidR="00607AD3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has been created for the </w:t>
      </w:r>
      <w:r w:rsidR="00D800A9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company so that when the Economic growth is </w:t>
      </w:r>
      <w:r w:rsidR="00B82DFD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stumbling down or rising up the data model gives </w:t>
      </w:r>
      <w:r w:rsidR="003F4536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them all the </w:t>
      </w:r>
      <w:r w:rsidR="00A4367E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alternate </w:t>
      </w:r>
      <w:r w:rsidR="00674AAF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predicated profits </w:t>
      </w:r>
      <w:r w:rsidR="0014392E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that </w:t>
      </w:r>
      <w:r w:rsidR="00674AAF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company is going to make or </w:t>
      </w:r>
      <w:r w:rsidR="00A4367E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if the company is going to face any </w:t>
      </w:r>
      <w:r w:rsidR="00BA7364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losses due to the price</w:t>
      </w:r>
      <w:r w:rsidR="00CC7EC9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C7EC9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fluctuations between the Euro, that they buy the cheese in, and the pound that they sell it in</w:t>
      </w:r>
      <w:r w:rsidR="0014392E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.</w:t>
      </w:r>
    </w:p>
    <w:p w14:paraId="3782D219" w14:textId="30C2CB2C" w:rsidR="0014392E" w:rsidRPr="001C7F5C" w:rsidRDefault="0014392E" w:rsidP="0014392E">
      <w:pPr>
        <w:pStyle w:val="ListParagraph"/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074528F4" w14:textId="7FCA0807" w:rsidR="007852D7" w:rsidRDefault="0014392E" w:rsidP="007852D7">
      <w:pPr>
        <w:pStyle w:val="ListParagraph"/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Well, of course </w:t>
      </w:r>
      <w:r w:rsidR="001E124A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to </w:t>
      </w:r>
      <w:r w:rsidR="00474785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analyse</w:t>
      </w:r>
      <w:r w:rsidR="001E124A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all the data can be </w:t>
      </w:r>
      <w:r w:rsidR="00B31DF1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quite</w:t>
      </w:r>
      <w:r w:rsidR="001E124A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Difficult but </w:t>
      </w:r>
      <w:r w:rsidR="00474785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there </w:t>
      </w:r>
      <w:r w:rsidR="00641780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are</w:t>
      </w:r>
      <w:r w:rsidR="00474785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also graphical representation features added to the data </w:t>
      </w:r>
      <w:r w:rsidR="00406C29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model,</w:t>
      </w:r>
      <w:r w:rsidR="00474785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so it </w:t>
      </w:r>
      <w:r w:rsidR="009C37F8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makes easier for the company </w:t>
      </w:r>
      <w:r w:rsidR="00C714C5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fetch the data in the form of Visual Graphics</w:t>
      </w:r>
      <w:r w:rsidR="00512DB8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.</w:t>
      </w:r>
      <w:r w:rsidR="00742C41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The user interface has also been created </w:t>
      </w:r>
      <w:r w:rsidR="006B50D3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as the </w:t>
      </w:r>
      <w:r w:rsidR="006B50D3" w:rsidRPr="001C7F5C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u w:val="single"/>
          <w:bdr w:val="none" w:sz="0" w:space="0" w:color="auto" w:frame="1"/>
        </w:rPr>
        <w:t xml:space="preserve">“Home </w:t>
      </w:r>
      <w:r w:rsidR="00B31DF1" w:rsidRPr="001C7F5C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u w:val="single"/>
          <w:bdr w:val="none" w:sz="0" w:space="0" w:color="auto" w:frame="1"/>
        </w:rPr>
        <w:t xml:space="preserve">Page” </w:t>
      </w:r>
      <w:r w:rsidR="00B31DF1" w:rsidRPr="001C7F5C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with</w:t>
      </w:r>
      <w:r w:rsidR="004A0A97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the </w:t>
      </w:r>
      <w:r w:rsidR="0055007B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buttons that takes the user effortlessly to </w:t>
      </w:r>
      <w:r w:rsidR="00EC444C" w:rsidRPr="001C7F5C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any sheet created in the Data Model.</w:t>
      </w:r>
    </w:p>
    <w:p w14:paraId="6798AFEE" w14:textId="77777777" w:rsidR="007852D7" w:rsidRPr="00B31DF1" w:rsidRDefault="007852D7" w:rsidP="007852D7">
      <w:pPr>
        <w:pStyle w:val="ListParagraph"/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6EC11EC3" w14:textId="77777777" w:rsidR="00B31DF1" w:rsidRDefault="00B31DF1" w:rsidP="00B31DF1">
      <w:pPr>
        <w:pStyle w:val="ListParagraph"/>
        <w:ind w:left="21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8D5890" w14:textId="24E13529" w:rsidR="00F96DB2" w:rsidRPr="00B31DF1" w:rsidRDefault="00903822" w:rsidP="00652E3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</w:pPr>
      <w:r w:rsidRPr="00B31DF1">
        <w:rPr>
          <w:rFonts w:ascii="Times New Roman" w:hAnsi="Times New Roman" w:cs="Times New Roman"/>
          <w:b/>
          <w:bCs/>
          <w:sz w:val="32"/>
          <w:szCs w:val="32"/>
        </w:rPr>
        <w:t>Story Boards</w:t>
      </w:r>
    </w:p>
    <w:p w14:paraId="00C3C3F5" w14:textId="77777777" w:rsidR="00251E50" w:rsidRPr="007852D7" w:rsidRDefault="00251E50" w:rsidP="00251E50">
      <w:pPr>
        <w:pStyle w:val="ListParagraph"/>
        <w:ind w:left="2160"/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2CE8927D" w14:textId="70777929" w:rsidR="007B1D8E" w:rsidRPr="00057B69" w:rsidRDefault="00CB413D" w:rsidP="00652E3C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 w:rsidRPr="001C7F5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E2BAAA" wp14:editId="6D923E12">
                <wp:simplePos x="0" y="0"/>
                <wp:positionH relativeFrom="column">
                  <wp:posOffset>3566160</wp:posOffset>
                </wp:positionH>
                <wp:positionV relativeFrom="paragraph">
                  <wp:posOffset>2346960</wp:posOffset>
                </wp:positionV>
                <wp:extent cx="975360" cy="396240"/>
                <wp:effectExtent l="57150" t="38100" r="53340" b="80010"/>
                <wp:wrapNone/>
                <wp:docPr id="12" name="Rectangle: Diagonal Corners Round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396240"/>
                        </a:xfrm>
                        <a:prstGeom prst="round2DiagRect">
                          <a:avLst>
                            <a:gd name="adj1" fmla="val 46212"/>
                            <a:gd name="adj2" fmla="val 0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A3C6D" w14:textId="3BA4EF6D" w:rsidR="00CB413D" w:rsidRDefault="0071532C" w:rsidP="00CB413D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Image</w:t>
                            </w:r>
                            <w:r w:rsidR="00CD2F5A"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2BAAA" id="Rectangle: Diagonal Corners Rounded 12" o:spid="_x0000_s1026" style="position:absolute;left:0;text-align:left;margin-left:280.8pt;margin-top:184.8pt;width:76.8pt;height:31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975360,396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" adj="-11796480,,5400" path="m183110,l975360,r,l975360,213130v,101129,-81981,183110,-183110,183110l,396240r,l,183110c,81981,81981,,183110,xe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83110,0;975360,0;975360,0;975360,213130;792250,396240;0,396240;0,396240;0,183110;183110,0" o:connectangles="0,0,0,0,0,0,0,0,0" textboxrect="0,0,975360,396240"/>
                <v:textbox>
                  <w:txbxContent>
                    <w:p w14:paraId="11DA3C6D" w14:textId="3BA4EF6D" w:rsidR="00CB413D" w:rsidRDefault="0071532C" w:rsidP="00CB413D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Image</w:t>
                      </w:r>
                      <w:r w:rsidR="00CD2F5A"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1C7F5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4C75EE" wp14:editId="30D60BE9">
                <wp:simplePos x="0" y="0"/>
                <wp:positionH relativeFrom="column">
                  <wp:posOffset>3528060</wp:posOffset>
                </wp:positionH>
                <wp:positionV relativeFrom="paragraph">
                  <wp:posOffset>1676400</wp:posOffset>
                </wp:positionV>
                <wp:extent cx="975360" cy="411480"/>
                <wp:effectExtent l="57150" t="38100" r="53340" b="83820"/>
                <wp:wrapNone/>
                <wp:docPr id="10" name="Rectangle: Diagonal Corners Round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411480"/>
                        </a:xfrm>
                        <a:prstGeom prst="round2DiagRect">
                          <a:avLst>
                            <a:gd name="adj1" fmla="val 46212"/>
                            <a:gd name="adj2" fmla="val 0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26BB7" w14:textId="7C43446C" w:rsidR="00CB413D" w:rsidRPr="00FD33ED" w:rsidRDefault="0071532C" w:rsidP="00CB41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Image</w:t>
                            </w:r>
                            <w:r w:rsidR="00CD2F5A"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C75EE" id="Rectangle: Diagonal Corners Rounded 10" o:spid="_x0000_s1027" style="position:absolute;left:0;text-align:left;margin-left:277.8pt;margin-top:132pt;width:76.8pt;height:32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975360,4114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" adj="-11796480,,5400" path="m190153,l975360,r,l975360,221327v,105019,-85134,190153,-190153,190153l,411480r,l,190153c,85134,85134,,190153,xe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90153,0;975360,0;975360,0;975360,221327;785207,411480;0,411480;0,411480;0,190153;190153,0" o:connectangles="0,0,0,0,0,0,0,0,0" textboxrect="0,0,975360,411480"/>
                <v:textbox>
                  <w:txbxContent>
                    <w:p w14:paraId="78926BB7" w14:textId="7C43446C" w:rsidR="00CB413D" w:rsidRPr="00FD33ED" w:rsidRDefault="0071532C" w:rsidP="00CB413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Image</w:t>
                      </w:r>
                      <w:r w:rsidR="00CD2F5A"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1C7F5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1B7965" wp14:editId="3DA62124">
                <wp:simplePos x="0" y="0"/>
                <wp:positionH relativeFrom="column">
                  <wp:posOffset>3566160</wp:posOffset>
                </wp:positionH>
                <wp:positionV relativeFrom="paragraph">
                  <wp:posOffset>3055620</wp:posOffset>
                </wp:positionV>
                <wp:extent cx="975360" cy="342900"/>
                <wp:effectExtent l="57150" t="38100" r="53340" b="76200"/>
                <wp:wrapNone/>
                <wp:docPr id="13" name="Rectangle: Diagonal Corners Rounde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342900"/>
                        </a:xfrm>
                        <a:prstGeom prst="round2DiagRect">
                          <a:avLst>
                            <a:gd name="adj1" fmla="val 46212"/>
                            <a:gd name="adj2" fmla="val 0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78A21" w14:textId="4181FCBE" w:rsidR="00CB413D" w:rsidRDefault="0071532C" w:rsidP="00CB413D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Image</w:t>
                            </w:r>
                            <w:r w:rsidR="00CD2F5A"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B7965" id="Rectangle: Diagonal Corners Rounded 13" o:spid="_x0000_s1028" style="position:absolute;left:0;text-align:left;margin-left:280.8pt;margin-top:240.6pt;width:76.8pt;height:27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975360,342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" adj="-11796480,,5400" path="m158461,l975360,r,l975360,184439v,87516,-70945,158461,-158461,158461l,342900r,l,158461c,70945,70945,,158461,xe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58461,0;975360,0;975360,0;975360,184439;816899,342900;0,342900;0,342900;0,158461;158461,0" o:connectangles="0,0,0,0,0,0,0,0,0" textboxrect="0,0,975360,342900"/>
                <v:textbox>
                  <w:txbxContent>
                    <w:p w14:paraId="20E78A21" w14:textId="4181FCBE" w:rsidR="00CB413D" w:rsidRDefault="0071532C" w:rsidP="00CB413D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Image</w:t>
                      </w:r>
                      <w:r w:rsidR="00CD2F5A"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1C7F5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3D51F2" wp14:editId="7D853E41">
                <wp:simplePos x="0" y="0"/>
                <wp:positionH relativeFrom="column">
                  <wp:posOffset>3535680</wp:posOffset>
                </wp:positionH>
                <wp:positionV relativeFrom="paragraph">
                  <wp:posOffset>1051560</wp:posOffset>
                </wp:positionV>
                <wp:extent cx="975360" cy="381000"/>
                <wp:effectExtent l="57150" t="38100" r="53340" b="76200"/>
                <wp:wrapNone/>
                <wp:docPr id="11" name="Rectangle: Diagonal Corners Round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381000"/>
                        </a:xfrm>
                        <a:prstGeom prst="round2DiagRect">
                          <a:avLst>
                            <a:gd name="adj1" fmla="val 46212"/>
                            <a:gd name="adj2" fmla="val 0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68921" w14:textId="7FABC8CC" w:rsidR="00CB413D" w:rsidRPr="00FD33ED" w:rsidRDefault="0071532C" w:rsidP="00CB41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Image</w:t>
                            </w:r>
                            <w:r w:rsidR="00CD2F5A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D51F2" id="Rectangle: Diagonal Corners Rounded 11" o:spid="_x0000_s1029" style="position:absolute;left:0;text-align:left;margin-left:278.4pt;margin-top:82.8pt;width:76.8pt;height:30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975360,381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" adj="-11796480,,5400" path="m176068,l975360,r,l975360,204932v,97240,-78828,176068,-176068,176068l,381000r,l,176068c,78828,78828,,176068,xe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76068,0;975360,0;975360,0;975360,204932;799292,381000;0,381000;0,381000;0,176068;176068,0" o:connectangles="0,0,0,0,0,0,0,0,0" textboxrect="0,0,975360,381000"/>
                <v:textbox>
                  <w:txbxContent>
                    <w:p w14:paraId="71968921" w14:textId="7FABC8CC" w:rsidR="00CB413D" w:rsidRPr="00FD33ED" w:rsidRDefault="0071532C" w:rsidP="00CB413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Image</w:t>
                      </w:r>
                      <w:r w:rsidR="00CD2F5A"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C7F5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49C524" wp14:editId="7B7D8A13">
                <wp:simplePos x="0" y="0"/>
                <wp:positionH relativeFrom="column">
                  <wp:posOffset>-152400</wp:posOffset>
                </wp:positionH>
                <wp:positionV relativeFrom="paragraph">
                  <wp:posOffset>1043940</wp:posOffset>
                </wp:positionV>
                <wp:extent cx="1257300" cy="243840"/>
                <wp:effectExtent l="0" t="0" r="1905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93BEE2" w14:textId="16AC00E0" w:rsidR="00CB413D" w:rsidRPr="00FD33ED" w:rsidRDefault="00CB413D" w:rsidP="00CB41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D33ED">
                              <w:rPr>
                                <w:b/>
                                <w:bCs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9C524" id="Rectangle 2" o:spid="_x0000_s1030" style="position:absolute;left:0;text-align:left;margin-left:-12pt;margin-top:82.2pt;width:99pt;height:19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1693BEE2" w14:textId="16AC00E0" w:rsidR="00CB413D" w:rsidRPr="00FD33ED" w:rsidRDefault="00CB413D" w:rsidP="00CB413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D33ED">
                        <w:rPr>
                          <w:b/>
                          <w:bCs/>
                        </w:rPr>
                        <w:t>Text</w:t>
                      </w:r>
                    </w:p>
                  </w:txbxContent>
                </v:textbox>
              </v:rect>
            </w:pict>
          </mc:Fallback>
        </mc:AlternateContent>
      </w:r>
      <w:r w:rsidRPr="001C7F5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029757" wp14:editId="56B144D8">
                <wp:simplePos x="0" y="0"/>
                <wp:positionH relativeFrom="column">
                  <wp:posOffset>4655820</wp:posOffset>
                </wp:positionH>
                <wp:positionV relativeFrom="paragraph">
                  <wp:posOffset>3055620</wp:posOffset>
                </wp:positionV>
                <wp:extent cx="1463040" cy="358140"/>
                <wp:effectExtent l="57150" t="38100" r="60960" b="8001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4F92C" w14:textId="0726A89D" w:rsidR="00CB413D" w:rsidRPr="00FD33ED" w:rsidRDefault="00CE27DD" w:rsidP="00CB41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Button4(Text)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29757" id="Rectangle 7" o:spid="_x0000_s1031" style="position:absolute;left:0;text-align:left;margin-left:366.6pt;margin-top:240.6pt;width:115.2pt;height:28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F04F92C" w14:textId="0726A89D" w:rsidR="00CB413D" w:rsidRPr="00FD33ED" w:rsidRDefault="00CE27DD" w:rsidP="00CB413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Button4(Text)</w:t>
                      </w:r>
                    </w:p>
                  </w:txbxContent>
                </v:textbox>
              </v:rect>
            </w:pict>
          </mc:Fallback>
        </mc:AlternateContent>
      </w:r>
      <w:r w:rsidRPr="001C7F5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3E10BF" wp14:editId="18A3881E">
                <wp:simplePos x="0" y="0"/>
                <wp:positionH relativeFrom="column">
                  <wp:posOffset>4632960</wp:posOffset>
                </wp:positionH>
                <wp:positionV relativeFrom="paragraph">
                  <wp:posOffset>2339340</wp:posOffset>
                </wp:positionV>
                <wp:extent cx="1447800" cy="426720"/>
                <wp:effectExtent l="57150" t="38100" r="57150" b="6858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AB806" w14:textId="14738851" w:rsidR="00CB413D" w:rsidRPr="00FD33ED" w:rsidRDefault="0071532C" w:rsidP="00CB41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Button3(Text</w:t>
                            </w:r>
                            <w:r w:rsidR="00CE27DD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E10BF" id="Rectangle 6" o:spid="_x0000_s1032" style="position:absolute;left:0;text-align:left;margin-left:364.8pt;margin-top:184.2pt;width:114pt;height:3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D5AB806" w14:textId="14738851" w:rsidR="00CB413D" w:rsidRPr="00FD33ED" w:rsidRDefault="0071532C" w:rsidP="00CB413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Button3(Text</w:t>
                      </w:r>
                      <w:r w:rsidR="00CE27DD"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1C7F5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05BB61" wp14:editId="0F08AF0E">
                <wp:simplePos x="0" y="0"/>
                <wp:positionH relativeFrom="column">
                  <wp:posOffset>4594860</wp:posOffset>
                </wp:positionH>
                <wp:positionV relativeFrom="paragraph">
                  <wp:posOffset>1661160</wp:posOffset>
                </wp:positionV>
                <wp:extent cx="1440180" cy="434340"/>
                <wp:effectExtent l="57150" t="38100" r="64770" b="8001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43434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DDA13" w14:textId="795D9F86" w:rsidR="00CB413D" w:rsidRPr="00FD33ED" w:rsidRDefault="0071532C" w:rsidP="00CB41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Button2 (Text)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05BB61" id="Rectangle 5" o:spid="_x0000_s1033" style="position:absolute;left:0;text-align:left;margin-left:361.8pt;margin-top:130.8pt;width:113.4pt;height:3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DDDDA13" w14:textId="795D9F86" w:rsidR="00CB413D" w:rsidRPr="00FD33ED" w:rsidRDefault="0071532C" w:rsidP="00CB413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Button2 (Text)</w:t>
                      </w:r>
                    </w:p>
                  </w:txbxContent>
                </v:textbox>
              </v:rect>
            </w:pict>
          </mc:Fallback>
        </mc:AlternateContent>
      </w:r>
      <w:r w:rsidRPr="001C7F5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EC3AE3" wp14:editId="6AE3CDD2">
                <wp:simplePos x="0" y="0"/>
                <wp:positionH relativeFrom="column">
                  <wp:posOffset>-160020</wp:posOffset>
                </wp:positionH>
                <wp:positionV relativeFrom="paragraph">
                  <wp:posOffset>1402080</wp:posOffset>
                </wp:positionV>
                <wp:extent cx="1287780" cy="2491740"/>
                <wp:effectExtent l="57150" t="38100" r="64770" b="8001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249174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15479" w14:textId="6B1B5227" w:rsidR="00CB413D" w:rsidRPr="00FD33ED" w:rsidRDefault="00CB413D" w:rsidP="00CB41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D33ED">
                              <w:rPr>
                                <w:b/>
                                <w:bCs/>
                              </w:rPr>
                              <w:t>Image</w:t>
                            </w:r>
                            <w:r w:rsidR="005B789C" w:rsidRPr="00FD33ED">
                              <w:rPr>
                                <w:b/>
                                <w:bCs/>
                              </w:rPr>
                              <w:t xml:space="preserve">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C3AE3" id="Rectangle 3" o:spid="_x0000_s1034" style="position:absolute;left:0;text-align:left;margin-left:-12.6pt;margin-top:110.4pt;width:101.4pt;height:19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0615479" w14:textId="6B1B5227" w:rsidR="00CB413D" w:rsidRPr="00FD33ED" w:rsidRDefault="00CB413D" w:rsidP="00CB413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D33ED">
                        <w:rPr>
                          <w:b/>
                          <w:bCs/>
                        </w:rPr>
                        <w:t>Image</w:t>
                      </w:r>
                      <w:r w:rsidR="005B789C" w:rsidRPr="00FD33ED">
                        <w:rPr>
                          <w:b/>
                          <w:bCs/>
                        </w:rPr>
                        <w:t xml:space="preserve"> Logo</w:t>
                      </w:r>
                    </w:p>
                  </w:txbxContent>
                </v:textbox>
              </v:rect>
            </w:pict>
          </mc:Fallback>
        </mc:AlternateContent>
      </w:r>
      <w:r w:rsidR="00F96DB2" w:rsidRPr="00057B69">
        <w:rPr>
          <w:rFonts w:ascii="Times New Roman" w:hAnsi="Times New Roman" w:cs="Times New Roman"/>
          <w:sz w:val="32"/>
          <w:szCs w:val="32"/>
        </w:rPr>
        <w:t xml:space="preserve">Final </w:t>
      </w:r>
      <w:r w:rsidR="00903822" w:rsidRPr="00057B69">
        <w:rPr>
          <w:rFonts w:ascii="Times New Roman" w:hAnsi="Times New Roman" w:cs="Times New Roman"/>
          <w:sz w:val="32"/>
          <w:szCs w:val="32"/>
        </w:rPr>
        <w:t>User Interface Design</w:t>
      </w:r>
    </w:p>
    <w:p w14:paraId="23D07D17" w14:textId="77777777" w:rsidR="007B1D8E" w:rsidRPr="00991C93" w:rsidRDefault="007B1D8E" w:rsidP="00991C93">
      <w:pPr>
        <w:rPr>
          <w:sz w:val="32"/>
          <w:szCs w:val="32"/>
        </w:rPr>
      </w:pPr>
    </w:p>
    <w:p w14:paraId="4A49F6E6" w14:textId="6AC60467" w:rsidR="00991C93" w:rsidRDefault="002410DE" w:rsidP="00991C93">
      <w:pPr>
        <w:rPr>
          <w:sz w:val="32"/>
          <w:szCs w:val="32"/>
        </w:rPr>
      </w:pPr>
      <w:r w:rsidRPr="001C7F5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7BC3B1" wp14:editId="49A3C98C">
                <wp:simplePos x="0" y="0"/>
                <wp:positionH relativeFrom="column">
                  <wp:posOffset>4572000</wp:posOffset>
                </wp:positionH>
                <wp:positionV relativeFrom="paragraph">
                  <wp:posOffset>310514</wp:posOffset>
                </wp:positionV>
                <wp:extent cx="1478280" cy="428625"/>
                <wp:effectExtent l="57150" t="38100" r="64770" b="857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C29EF" w14:textId="03E2E975" w:rsidR="0071532C" w:rsidRPr="00FD33ED" w:rsidRDefault="0071532C" w:rsidP="00CB41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Button1 (Text)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BC3B1" id="Rectangle 4" o:spid="_x0000_s1035" style="position:absolute;margin-left:5in;margin-top:24.45pt;width:116.4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5DC29EF" w14:textId="03E2E975" w:rsidR="0071532C" w:rsidRPr="00FD33ED" w:rsidRDefault="0071532C" w:rsidP="00CB413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Button1 (Text)</w:t>
                      </w:r>
                    </w:p>
                  </w:txbxContent>
                </v:textbox>
              </v:rect>
            </w:pict>
          </mc:Fallback>
        </mc:AlternateContent>
      </w:r>
      <w:r w:rsidR="00791BD7" w:rsidRPr="008C403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E37E25" wp14:editId="78DA34DD">
                <wp:simplePos x="0" y="0"/>
                <wp:positionH relativeFrom="column">
                  <wp:posOffset>-242455</wp:posOffset>
                </wp:positionH>
                <wp:positionV relativeFrom="paragraph">
                  <wp:posOffset>128155</wp:posOffset>
                </wp:positionV>
                <wp:extent cx="6407612" cy="3089217"/>
                <wp:effectExtent l="0" t="0" r="12700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7612" cy="30892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9F69D" id="Rectangle 1" o:spid="_x0000_s1026" style="position:absolute;margin-left:-19.1pt;margin-top:10.1pt;width:504.55pt;height:24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" fillcolor="#4472c4 [3204]" strokecolor="#1f3763 [1604]" strokeweight="1pt"/>
            </w:pict>
          </mc:Fallback>
        </mc:AlternateContent>
      </w:r>
    </w:p>
    <w:p w14:paraId="3FE24A3A" w14:textId="686EC63A" w:rsidR="00991C93" w:rsidRDefault="00991C93" w:rsidP="00991C93">
      <w:pPr>
        <w:rPr>
          <w:sz w:val="32"/>
          <w:szCs w:val="32"/>
        </w:rPr>
      </w:pPr>
    </w:p>
    <w:p w14:paraId="15B2C277" w14:textId="01C99DBB" w:rsidR="00991C93" w:rsidRDefault="00991C93" w:rsidP="00991C93">
      <w:pPr>
        <w:rPr>
          <w:sz w:val="32"/>
          <w:szCs w:val="32"/>
        </w:rPr>
      </w:pPr>
    </w:p>
    <w:p w14:paraId="3D0F566B" w14:textId="10732549" w:rsidR="00991C93" w:rsidRDefault="00991C93" w:rsidP="00991C93">
      <w:pPr>
        <w:rPr>
          <w:sz w:val="32"/>
          <w:szCs w:val="32"/>
        </w:rPr>
      </w:pPr>
    </w:p>
    <w:p w14:paraId="2C6A0FE7" w14:textId="7BF0D519" w:rsidR="00991C93" w:rsidRDefault="00991C93" w:rsidP="00991C93">
      <w:pPr>
        <w:rPr>
          <w:sz w:val="32"/>
          <w:szCs w:val="32"/>
        </w:rPr>
      </w:pPr>
    </w:p>
    <w:p w14:paraId="612C2B86" w14:textId="768E8EDD" w:rsidR="00991C93" w:rsidRDefault="00991C93" w:rsidP="00991C93">
      <w:pPr>
        <w:rPr>
          <w:sz w:val="32"/>
          <w:szCs w:val="32"/>
        </w:rPr>
      </w:pPr>
    </w:p>
    <w:p w14:paraId="560BB6A9" w14:textId="77777777" w:rsidR="00991C93" w:rsidRPr="00991C93" w:rsidRDefault="00991C93" w:rsidP="00991C93">
      <w:pPr>
        <w:rPr>
          <w:sz w:val="32"/>
          <w:szCs w:val="32"/>
        </w:rPr>
      </w:pPr>
    </w:p>
    <w:p w14:paraId="3F957449" w14:textId="36836664" w:rsidR="00BD6BC8" w:rsidRDefault="00BD6BC8" w:rsidP="00BD6BC8">
      <w:pPr>
        <w:pStyle w:val="ListParagraph"/>
        <w:rPr>
          <w:sz w:val="32"/>
          <w:szCs w:val="32"/>
        </w:rPr>
      </w:pPr>
    </w:p>
    <w:p w14:paraId="3AB8F2AF" w14:textId="6442F638" w:rsidR="00BD6BC8" w:rsidRPr="00BD6BC8" w:rsidRDefault="00BD6BC8" w:rsidP="00BD6BC8"/>
    <w:p w14:paraId="3F1D0D24" w14:textId="4688A8B6" w:rsidR="00B35430" w:rsidRDefault="00697576" w:rsidP="00BD6BC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476C277" wp14:editId="07D189C7">
            <wp:extent cx="6042660" cy="3429000"/>
            <wp:effectExtent l="0" t="0" r="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 rotWithShape="1">
                    <a:blip r:embed="rId8"/>
                    <a:srcRect r="22249" b="7692"/>
                    <a:stretch/>
                  </pic:blipFill>
                  <pic:spPr bwMode="auto">
                    <a:xfrm>
                      <a:off x="0" y="0"/>
                      <a:ext cx="6042660" cy="342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D2257" w14:textId="77777777" w:rsidR="00251E50" w:rsidRDefault="00251E50" w:rsidP="00BD6BC8">
      <w:pPr>
        <w:rPr>
          <w:sz w:val="32"/>
          <w:szCs w:val="32"/>
        </w:rPr>
      </w:pPr>
    </w:p>
    <w:p w14:paraId="5B249041" w14:textId="690C8A78" w:rsidR="00B35430" w:rsidRPr="00DA3DAD" w:rsidRDefault="00B35430" w:rsidP="00BD6B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3DAD">
        <w:rPr>
          <w:rFonts w:ascii="Times New Roman" w:hAnsi="Times New Roman" w:cs="Times New Roman"/>
          <w:b/>
          <w:bCs/>
          <w:sz w:val="32"/>
          <w:szCs w:val="32"/>
        </w:rPr>
        <w:t>Justification for Final Design:</w:t>
      </w:r>
    </w:p>
    <w:p w14:paraId="017A9BE7" w14:textId="244AC66E" w:rsidR="000F4E71" w:rsidRDefault="00560396" w:rsidP="00BD6B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Design has been chosen </w:t>
      </w:r>
      <w:r w:rsidR="009651FE">
        <w:rPr>
          <w:rFonts w:ascii="Times New Roman" w:hAnsi="Times New Roman" w:cs="Times New Roman"/>
          <w:sz w:val="24"/>
          <w:szCs w:val="24"/>
        </w:rPr>
        <w:t xml:space="preserve">keeping in the mind several things </w:t>
      </w:r>
      <w:r w:rsidR="002F1CFC">
        <w:rPr>
          <w:rFonts w:ascii="Times New Roman" w:hAnsi="Times New Roman" w:cs="Times New Roman"/>
          <w:sz w:val="24"/>
          <w:szCs w:val="24"/>
        </w:rPr>
        <w:t xml:space="preserve">from which first most is </w:t>
      </w:r>
      <w:r w:rsidR="00B86B64">
        <w:rPr>
          <w:rFonts w:ascii="Times New Roman" w:hAnsi="Times New Roman" w:cs="Times New Roman"/>
          <w:sz w:val="24"/>
          <w:szCs w:val="24"/>
        </w:rPr>
        <w:t>that</w:t>
      </w:r>
      <w:r w:rsidR="00D1435C">
        <w:rPr>
          <w:rFonts w:ascii="Times New Roman" w:hAnsi="Times New Roman" w:cs="Times New Roman"/>
          <w:sz w:val="24"/>
          <w:szCs w:val="24"/>
        </w:rPr>
        <w:t xml:space="preserve"> as buttons</w:t>
      </w:r>
      <w:r w:rsidR="00926560">
        <w:rPr>
          <w:rFonts w:ascii="Times New Roman" w:hAnsi="Times New Roman" w:cs="Times New Roman"/>
          <w:sz w:val="24"/>
          <w:szCs w:val="24"/>
        </w:rPr>
        <w:t xml:space="preserve"> which are linked with the data sheets have</w:t>
      </w:r>
      <w:r w:rsidR="00D1435C">
        <w:rPr>
          <w:rFonts w:ascii="Times New Roman" w:hAnsi="Times New Roman" w:cs="Times New Roman"/>
          <w:sz w:val="24"/>
          <w:szCs w:val="24"/>
        </w:rPr>
        <w:t xml:space="preserve"> b</w:t>
      </w:r>
      <w:r w:rsidR="00EA4D80">
        <w:rPr>
          <w:rFonts w:ascii="Times New Roman" w:hAnsi="Times New Roman" w:cs="Times New Roman"/>
          <w:sz w:val="24"/>
          <w:szCs w:val="24"/>
        </w:rPr>
        <w:t xml:space="preserve">een kept at the </w:t>
      </w:r>
      <w:r w:rsidR="00EA4DF3">
        <w:rPr>
          <w:rFonts w:ascii="Times New Roman" w:hAnsi="Times New Roman" w:cs="Times New Roman"/>
          <w:sz w:val="24"/>
          <w:szCs w:val="24"/>
        </w:rPr>
        <w:t xml:space="preserve">left most side which leaves more space in the middle of the </w:t>
      </w:r>
      <w:r w:rsidR="009832CC">
        <w:rPr>
          <w:rFonts w:ascii="Times New Roman" w:hAnsi="Times New Roman" w:cs="Times New Roman"/>
          <w:sz w:val="24"/>
          <w:szCs w:val="24"/>
        </w:rPr>
        <w:t xml:space="preserve">interface so that if in case the </w:t>
      </w:r>
      <w:r w:rsidR="00AF0341">
        <w:rPr>
          <w:rFonts w:ascii="Times New Roman" w:hAnsi="Times New Roman" w:cs="Times New Roman"/>
          <w:sz w:val="24"/>
          <w:szCs w:val="24"/>
        </w:rPr>
        <w:t xml:space="preserve">clients </w:t>
      </w:r>
      <w:r w:rsidR="00896669">
        <w:rPr>
          <w:rFonts w:ascii="Times New Roman" w:hAnsi="Times New Roman" w:cs="Times New Roman"/>
          <w:sz w:val="24"/>
          <w:szCs w:val="24"/>
        </w:rPr>
        <w:t>ask</w:t>
      </w:r>
      <w:r w:rsidR="009832CC">
        <w:rPr>
          <w:rFonts w:ascii="Times New Roman" w:hAnsi="Times New Roman" w:cs="Times New Roman"/>
          <w:sz w:val="24"/>
          <w:szCs w:val="24"/>
        </w:rPr>
        <w:t xml:space="preserve"> </w:t>
      </w:r>
      <w:r w:rsidR="007D6EF8">
        <w:rPr>
          <w:rFonts w:ascii="Times New Roman" w:hAnsi="Times New Roman" w:cs="Times New Roman"/>
          <w:sz w:val="24"/>
          <w:szCs w:val="24"/>
        </w:rPr>
        <w:t>for any extra features for which there needs to be more separate data sheets</w:t>
      </w:r>
      <w:r w:rsidR="00922F6F">
        <w:rPr>
          <w:rFonts w:ascii="Times New Roman" w:hAnsi="Times New Roman" w:cs="Times New Roman"/>
          <w:sz w:val="24"/>
          <w:szCs w:val="24"/>
        </w:rPr>
        <w:t xml:space="preserve">. </w:t>
      </w:r>
      <w:r w:rsidR="00F97657">
        <w:rPr>
          <w:rFonts w:ascii="Times New Roman" w:hAnsi="Times New Roman" w:cs="Times New Roman"/>
          <w:sz w:val="24"/>
          <w:szCs w:val="24"/>
        </w:rPr>
        <w:t>So,</w:t>
      </w:r>
      <w:r w:rsidR="00922F6F">
        <w:rPr>
          <w:rFonts w:ascii="Times New Roman" w:hAnsi="Times New Roman" w:cs="Times New Roman"/>
          <w:sz w:val="24"/>
          <w:szCs w:val="24"/>
        </w:rPr>
        <w:t xml:space="preserve"> for those </w:t>
      </w:r>
      <w:r w:rsidR="00F97657">
        <w:rPr>
          <w:rFonts w:ascii="Times New Roman" w:hAnsi="Times New Roman" w:cs="Times New Roman"/>
          <w:sz w:val="24"/>
          <w:szCs w:val="24"/>
        </w:rPr>
        <w:t>sheets’</w:t>
      </w:r>
      <w:r w:rsidR="00922F6F">
        <w:rPr>
          <w:rFonts w:ascii="Times New Roman" w:hAnsi="Times New Roman" w:cs="Times New Roman"/>
          <w:sz w:val="24"/>
          <w:szCs w:val="24"/>
        </w:rPr>
        <w:t xml:space="preserve"> buttons can be added in the middle</w:t>
      </w:r>
      <w:r w:rsidR="00D31831">
        <w:rPr>
          <w:rFonts w:ascii="Times New Roman" w:hAnsi="Times New Roman" w:cs="Times New Roman"/>
          <w:sz w:val="24"/>
          <w:szCs w:val="24"/>
        </w:rPr>
        <w:t xml:space="preserve"> of the interface. </w:t>
      </w:r>
      <w:r w:rsidR="00F97657">
        <w:rPr>
          <w:rFonts w:ascii="Times New Roman" w:hAnsi="Times New Roman" w:cs="Times New Roman"/>
          <w:sz w:val="24"/>
          <w:szCs w:val="24"/>
        </w:rPr>
        <w:t>Also,</w:t>
      </w:r>
      <w:r w:rsidR="00D31831">
        <w:rPr>
          <w:rFonts w:ascii="Times New Roman" w:hAnsi="Times New Roman" w:cs="Times New Roman"/>
          <w:sz w:val="24"/>
          <w:szCs w:val="24"/>
        </w:rPr>
        <w:t xml:space="preserve"> </w:t>
      </w:r>
      <w:r w:rsidR="00F97657">
        <w:rPr>
          <w:rFonts w:ascii="Times New Roman" w:hAnsi="Times New Roman" w:cs="Times New Roman"/>
          <w:sz w:val="24"/>
          <w:szCs w:val="24"/>
        </w:rPr>
        <w:t xml:space="preserve">as it can be seen </w:t>
      </w:r>
      <w:r w:rsidR="004F620D">
        <w:rPr>
          <w:rFonts w:ascii="Times New Roman" w:hAnsi="Times New Roman" w:cs="Times New Roman"/>
          <w:sz w:val="24"/>
          <w:szCs w:val="24"/>
        </w:rPr>
        <w:t>th</w:t>
      </w:r>
      <w:r w:rsidR="00220888">
        <w:rPr>
          <w:rFonts w:ascii="Times New Roman" w:hAnsi="Times New Roman" w:cs="Times New Roman"/>
          <w:sz w:val="24"/>
          <w:szCs w:val="24"/>
        </w:rPr>
        <w:t xml:space="preserve">eir </w:t>
      </w:r>
      <w:r w:rsidR="00F97657">
        <w:rPr>
          <w:rFonts w:ascii="Times New Roman" w:hAnsi="Times New Roman" w:cs="Times New Roman"/>
          <w:sz w:val="24"/>
          <w:szCs w:val="24"/>
        </w:rPr>
        <w:t xml:space="preserve">that the </w:t>
      </w:r>
      <w:r w:rsidR="00220888">
        <w:rPr>
          <w:rFonts w:ascii="Times New Roman" w:hAnsi="Times New Roman" w:cs="Times New Roman"/>
          <w:sz w:val="24"/>
          <w:szCs w:val="24"/>
        </w:rPr>
        <w:t xml:space="preserve">User Interface looks </w:t>
      </w:r>
      <w:r w:rsidR="00057B69">
        <w:rPr>
          <w:rFonts w:ascii="Times New Roman" w:hAnsi="Times New Roman" w:cs="Times New Roman"/>
          <w:sz w:val="24"/>
          <w:szCs w:val="24"/>
        </w:rPr>
        <w:t>simpler</w:t>
      </w:r>
      <w:r w:rsidR="00220888">
        <w:rPr>
          <w:rFonts w:ascii="Times New Roman" w:hAnsi="Times New Roman" w:cs="Times New Roman"/>
          <w:sz w:val="24"/>
          <w:szCs w:val="24"/>
        </w:rPr>
        <w:t xml:space="preserve"> and </w:t>
      </w:r>
      <w:r w:rsidR="00C51EBD">
        <w:rPr>
          <w:rFonts w:ascii="Times New Roman" w:hAnsi="Times New Roman" w:cs="Times New Roman"/>
          <w:sz w:val="24"/>
          <w:szCs w:val="24"/>
        </w:rPr>
        <w:t>clean</w:t>
      </w:r>
      <w:r w:rsidR="00220888">
        <w:rPr>
          <w:rFonts w:ascii="Times New Roman" w:hAnsi="Times New Roman" w:cs="Times New Roman"/>
          <w:sz w:val="24"/>
          <w:szCs w:val="24"/>
        </w:rPr>
        <w:t xml:space="preserve"> which makes it easier for the </w:t>
      </w:r>
      <w:r w:rsidR="00C51EBD">
        <w:rPr>
          <w:rFonts w:ascii="Times New Roman" w:hAnsi="Times New Roman" w:cs="Times New Roman"/>
          <w:sz w:val="24"/>
          <w:szCs w:val="24"/>
        </w:rPr>
        <w:t>clients</w:t>
      </w:r>
      <w:r w:rsidR="00220888">
        <w:rPr>
          <w:rFonts w:ascii="Times New Roman" w:hAnsi="Times New Roman" w:cs="Times New Roman"/>
          <w:sz w:val="24"/>
          <w:szCs w:val="24"/>
        </w:rPr>
        <w:t xml:space="preserve"> to navigate through the Data Model</w:t>
      </w:r>
      <w:r w:rsidR="00C51EBD">
        <w:rPr>
          <w:rFonts w:ascii="Times New Roman" w:hAnsi="Times New Roman" w:cs="Times New Roman"/>
          <w:sz w:val="24"/>
          <w:szCs w:val="24"/>
        </w:rPr>
        <w:t xml:space="preserve">. There were several other alternate ideas as well for the user interface </w:t>
      </w:r>
      <w:r w:rsidR="00BA35BD">
        <w:rPr>
          <w:rFonts w:ascii="Times New Roman" w:hAnsi="Times New Roman" w:cs="Times New Roman"/>
          <w:sz w:val="24"/>
          <w:szCs w:val="24"/>
        </w:rPr>
        <w:t>which have been mentioned below.</w:t>
      </w:r>
    </w:p>
    <w:p w14:paraId="30467722" w14:textId="77777777" w:rsidR="00FA6CFC" w:rsidRDefault="00FA6CFC" w:rsidP="00BD6BC8">
      <w:pPr>
        <w:rPr>
          <w:rFonts w:ascii="Times New Roman" w:hAnsi="Times New Roman" w:cs="Times New Roman"/>
          <w:sz w:val="24"/>
          <w:szCs w:val="24"/>
        </w:rPr>
      </w:pPr>
    </w:p>
    <w:p w14:paraId="7CEFC891" w14:textId="4847264B" w:rsidR="00FA6CFC" w:rsidRPr="002B6DBB" w:rsidRDefault="000F4E71" w:rsidP="00652E3C">
      <w:pPr>
        <w:pStyle w:val="ListParagraph"/>
        <w:numPr>
          <w:ilvl w:val="0"/>
          <w:numId w:val="6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6DBB">
        <w:rPr>
          <w:rFonts w:ascii="Times New Roman" w:hAnsi="Times New Roman" w:cs="Times New Roman"/>
          <w:b/>
          <w:bCs/>
          <w:sz w:val="32"/>
          <w:szCs w:val="32"/>
        </w:rPr>
        <w:t xml:space="preserve">Alternate </w:t>
      </w:r>
      <w:r w:rsidR="002B6DBB">
        <w:rPr>
          <w:rFonts w:ascii="Times New Roman" w:hAnsi="Times New Roman" w:cs="Times New Roman"/>
          <w:b/>
          <w:bCs/>
          <w:sz w:val="32"/>
          <w:szCs w:val="32"/>
        </w:rPr>
        <w:t xml:space="preserve">Design </w:t>
      </w:r>
      <w:r w:rsidR="00DA3DAD" w:rsidRPr="002B6DBB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7852D7" w:rsidRPr="002B6DBB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69FA228" w14:textId="56B0B6A4" w:rsidR="00057B69" w:rsidRDefault="00213595" w:rsidP="00BD6BC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7846F2" wp14:editId="415041AD">
                <wp:simplePos x="0" y="0"/>
                <wp:positionH relativeFrom="column">
                  <wp:posOffset>159327</wp:posOffset>
                </wp:positionH>
                <wp:positionV relativeFrom="paragraph">
                  <wp:posOffset>177973</wp:posOffset>
                </wp:positionV>
                <wp:extent cx="1177290" cy="255732"/>
                <wp:effectExtent l="0" t="0" r="22860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90" cy="25573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2FA3F1" w14:textId="79B32172" w:rsidR="00213595" w:rsidRDefault="00213595" w:rsidP="00213595">
                            <w:pPr>
                              <w:jc w:val="center"/>
                            </w:pPr>
                            <w: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846F2" id="Rectangle 9" o:spid="_x0000_s1036" style="position:absolute;margin-left:12.55pt;margin-top:14pt;width:92.7pt;height:20.1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202FA3F1" w14:textId="79B32172" w:rsidR="00213595" w:rsidRDefault="00213595" w:rsidP="00213595">
                      <w:pPr>
                        <w:jc w:val="center"/>
                      </w:pPr>
                      <w:r>
                        <w:t>Text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4064A2" wp14:editId="2BB39924">
                <wp:simplePos x="0" y="0"/>
                <wp:positionH relativeFrom="column">
                  <wp:posOffset>4280477</wp:posOffset>
                </wp:positionH>
                <wp:positionV relativeFrom="paragraph">
                  <wp:posOffset>142932</wp:posOffset>
                </wp:positionV>
                <wp:extent cx="1245870" cy="249382"/>
                <wp:effectExtent l="0" t="0" r="11430" b="1778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870" cy="24938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80F84" w14:textId="56693650" w:rsidR="00213595" w:rsidRDefault="00213595" w:rsidP="00213595">
                            <w:pPr>
                              <w:jc w:val="center"/>
                            </w:pPr>
                            <w: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064A2" id="Rectangle 15" o:spid="_x0000_s1037" style="position:absolute;margin-left:337.05pt;margin-top:11.25pt;width:98.1pt;height:19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40D80F84" w14:textId="56693650" w:rsidR="00213595" w:rsidRDefault="00213595" w:rsidP="00213595">
                      <w:pPr>
                        <w:jc w:val="center"/>
                      </w:pPr>
                      <w:r>
                        <w:t>Date</w:t>
                      </w:r>
                    </w:p>
                  </w:txbxContent>
                </v:textbox>
              </v:rect>
            </w:pict>
          </mc:Fallback>
        </mc:AlternateContent>
      </w:r>
      <w:r w:rsidR="00057B69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D644AF" wp14:editId="34F726BC">
                <wp:simplePos x="0" y="0"/>
                <wp:positionH relativeFrom="margin">
                  <wp:align>right</wp:align>
                </wp:positionH>
                <wp:positionV relativeFrom="paragraph">
                  <wp:posOffset>94846</wp:posOffset>
                </wp:positionV>
                <wp:extent cx="5687290" cy="2722418"/>
                <wp:effectExtent l="0" t="0" r="27940" b="2095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290" cy="27224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07DC8" id="Rectangle 8" o:spid="_x0000_s1026" style="position:absolute;margin-left:396.6pt;margin-top:7.45pt;width:447.8pt;height:214.3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" fillcolor="#4472c4 [3204]" strokecolor="#1f3763 [1604]" strokeweight="1pt">
                <w10:wrap anchorx="margin"/>
              </v:rect>
            </w:pict>
          </mc:Fallback>
        </mc:AlternateContent>
      </w:r>
    </w:p>
    <w:p w14:paraId="7B3A8FB1" w14:textId="42D803D8" w:rsidR="007852D7" w:rsidRPr="00DA3DAD" w:rsidRDefault="00213595" w:rsidP="00BD6BC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9218B5" wp14:editId="251DB1E6">
                <wp:simplePos x="0" y="0"/>
                <wp:positionH relativeFrom="column">
                  <wp:posOffset>1856509</wp:posOffset>
                </wp:positionH>
                <wp:positionV relativeFrom="paragraph">
                  <wp:posOffset>108296</wp:posOffset>
                </wp:positionV>
                <wp:extent cx="2015836" cy="609600"/>
                <wp:effectExtent l="57150" t="38100" r="60960" b="762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5836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3146D" w14:textId="47AF2878" w:rsidR="00213595" w:rsidRDefault="000B458D" w:rsidP="00213595">
                            <w:pPr>
                              <w:jc w:val="center"/>
                            </w:pPr>
                            <w:r>
                              <w:t>Interface Title</w:t>
                            </w:r>
                          </w:p>
                          <w:p w14:paraId="25B05D96" w14:textId="2CF5C1A9" w:rsidR="000B458D" w:rsidRDefault="000B458D" w:rsidP="00213595">
                            <w:pPr>
                              <w:jc w:val="center"/>
                            </w:pPr>
                            <w:r>
                              <w:t>(Text)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218B5" id="Rectangle 17" o:spid="_x0000_s1038" style="position:absolute;margin-left:146.2pt;margin-top:8.55pt;width:158.75pt;height:48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D73146D" w14:textId="47AF2878" w:rsidR="00213595" w:rsidRDefault="000B458D" w:rsidP="00213595">
                      <w:pPr>
                        <w:jc w:val="center"/>
                      </w:pPr>
                      <w:r>
                        <w:t>Interface Title</w:t>
                      </w:r>
                    </w:p>
                    <w:p w14:paraId="25B05D96" w14:textId="2CF5C1A9" w:rsidR="000B458D" w:rsidRDefault="000B458D" w:rsidP="00213595">
                      <w:pPr>
                        <w:jc w:val="center"/>
                      </w:pPr>
                      <w:r>
                        <w:t>(Text)</w:t>
                      </w:r>
                    </w:p>
                  </w:txbxContent>
                </v:textbox>
              </v:rect>
            </w:pict>
          </mc:Fallback>
        </mc:AlternateContent>
      </w:r>
    </w:p>
    <w:p w14:paraId="2B24E9E8" w14:textId="37147E6C" w:rsidR="00B35430" w:rsidRPr="00B35430" w:rsidRDefault="00B35430" w:rsidP="00BD6BC8">
      <w:pPr>
        <w:rPr>
          <w:rFonts w:ascii="Times New Roman" w:hAnsi="Times New Roman" w:cs="Times New Roman"/>
          <w:sz w:val="32"/>
          <w:szCs w:val="32"/>
        </w:rPr>
      </w:pPr>
    </w:p>
    <w:p w14:paraId="081712D7" w14:textId="5542848A" w:rsidR="00BD6BC8" w:rsidRDefault="0028097A" w:rsidP="00BD6BC8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DCD1D2" wp14:editId="3E6CF309">
                <wp:simplePos x="0" y="0"/>
                <wp:positionH relativeFrom="column">
                  <wp:posOffset>3422073</wp:posOffset>
                </wp:positionH>
                <wp:positionV relativeFrom="paragraph">
                  <wp:posOffset>189980</wp:posOffset>
                </wp:positionV>
                <wp:extent cx="789305" cy="311381"/>
                <wp:effectExtent l="57150" t="38100" r="48895" b="69850"/>
                <wp:wrapNone/>
                <wp:docPr id="22" name="Flowchart: Alternate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305" cy="311381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BE2EF1" w14:textId="23D20EF6" w:rsidR="0028097A" w:rsidRDefault="0028097A" w:rsidP="0028097A">
                            <w:pPr>
                              <w:jc w:val="center"/>
                            </w:pPr>
                            <w:r>
                              <w:t>Image</w:t>
                            </w:r>
                            <w:r w:rsidR="00CD2F5A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DCD1D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2" o:spid="_x0000_s1039" type="#_x0000_t176" style="position:absolute;margin-left:269.45pt;margin-top:14.95pt;width:62.15pt;height:24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4BE2EF1" w14:textId="23D20EF6" w:rsidR="0028097A" w:rsidRDefault="0028097A" w:rsidP="0028097A">
                      <w:pPr>
                        <w:jc w:val="center"/>
                      </w:pPr>
                      <w:r>
                        <w:t>Image</w:t>
                      </w:r>
                      <w:r w:rsidR="00CD2F5A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F88350" wp14:editId="1E61FE3D">
                <wp:simplePos x="0" y="0"/>
                <wp:positionH relativeFrom="column">
                  <wp:posOffset>1392382</wp:posOffset>
                </wp:positionH>
                <wp:positionV relativeFrom="paragraph">
                  <wp:posOffset>148417</wp:posOffset>
                </wp:positionV>
                <wp:extent cx="789305" cy="339090"/>
                <wp:effectExtent l="57150" t="38100" r="48895" b="80010"/>
                <wp:wrapNone/>
                <wp:docPr id="21" name="Flowchart: Alternate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305" cy="3390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0211D" w14:textId="2FD89B7E" w:rsidR="0028097A" w:rsidRDefault="0028097A" w:rsidP="0028097A">
                            <w:pPr>
                              <w:jc w:val="center"/>
                            </w:pPr>
                            <w:r>
                              <w:t>Image</w:t>
                            </w:r>
                            <w:r w:rsidR="00CD2F5A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88350" id="Flowchart: Alternate Process 21" o:spid="_x0000_s1040" type="#_x0000_t176" style="position:absolute;margin-left:109.65pt;margin-top:11.7pt;width:62.15pt;height:26.7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A20211D" w14:textId="2FD89B7E" w:rsidR="0028097A" w:rsidRDefault="0028097A" w:rsidP="0028097A">
                      <w:pPr>
                        <w:jc w:val="center"/>
                      </w:pPr>
                      <w:r>
                        <w:t>Image</w:t>
                      </w:r>
                      <w:r w:rsidR="00CD2F5A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980CF61" w14:textId="058F8EE4" w:rsidR="008C4036" w:rsidRDefault="008C4036" w:rsidP="00BD6BC8"/>
    <w:p w14:paraId="063AEC8C" w14:textId="545B94DB" w:rsidR="00B86B64" w:rsidRDefault="0028097A" w:rsidP="001002A7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AA34BA" wp14:editId="0B6A578B">
                <wp:simplePos x="0" y="0"/>
                <wp:positionH relativeFrom="column">
                  <wp:posOffset>2431473</wp:posOffset>
                </wp:positionH>
                <wp:positionV relativeFrom="paragraph">
                  <wp:posOffset>741334</wp:posOffset>
                </wp:positionV>
                <wp:extent cx="789709" cy="339436"/>
                <wp:effectExtent l="57150" t="38100" r="48895" b="80010"/>
                <wp:wrapNone/>
                <wp:docPr id="23" name="Flowchart: Alternate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709" cy="33943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A173E6" w14:textId="4C94B335" w:rsidR="0028097A" w:rsidRDefault="0028097A" w:rsidP="0028097A">
                            <w:pPr>
                              <w:jc w:val="center"/>
                            </w:pPr>
                            <w:r>
                              <w:t>Image</w:t>
                            </w:r>
                            <w:r w:rsidR="00CD2F5A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A34BA" id="Flowchart: Alternate Process 23" o:spid="_x0000_s1041" type="#_x0000_t176" style="position:absolute;left:0;text-align:left;margin-left:191.45pt;margin-top:58.35pt;width:62.2pt;height:26.7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BA173E6" w14:textId="4C94B335" w:rsidR="0028097A" w:rsidRDefault="0028097A" w:rsidP="0028097A">
                      <w:pPr>
                        <w:jc w:val="center"/>
                      </w:pPr>
                      <w:r>
                        <w:t>Image</w:t>
                      </w:r>
                      <w:r w:rsidR="00CD2F5A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1455DB" wp14:editId="1C82F072">
                <wp:simplePos x="0" y="0"/>
                <wp:positionH relativeFrom="column">
                  <wp:posOffset>3048000</wp:posOffset>
                </wp:positionH>
                <wp:positionV relativeFrom="paragraph">
                  <wp:posOffset>7043</wp:posOffset>
                </wp:positionV>
                <wp:extent cx="1600200" cy="248862"/>
                <wp:effectExtent l="57150" t="38100" r="57150" b="7556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48862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674E5" w14:textId="54BA91E3" w:rsidR="000B458D" w:rsidRDefault="000B458D" w:rsidP="000B458D">
                            <w:pPr>
                              <w:jc w:val="center"/>
                            </w:pPr>
                            <w:r>
                              <w:t>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455DB" id="Rectangle 19" o:spid="_x0000_s1042" style="position:absolute;left:0;text-align:left;margin-left:240pt;margin-top:.55pt;width:126pt;height:19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60674E5" w14:textId="54BA91E3" w:rsidR="000B458D" w:rsidRDefault="000B458D" w:rsidP="000B458D">
                      <w:pPr>
                        <w:jc w:val="center"/>
                      </w:pPr>
                      <w:r>
                        <w:t>Button2</w:t>
                      </w:r>
                    </w:p>
                  </w:txbxContent>
                </v:textbox>
              </v:rect>
            </w:pict>
          </mc:Fallback>
        </mc:AlternateContent>
      </w:r>
      <w:r w:rsidR="000B458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D7C01F" wp14:editId="272F9060">
                <wp:simplePos x="0" y="0"/>
                <wp:positionH relativeFrom="column">
                  <wp:posOffset>913880</wp:posOffset>
                </wp:positionH>
                <wp:positionV relativeFrom="paragraph">
                  <wp:posOffset>6639</wp:posOffset>
                </wp:positionV>
                <wp:extent cx="1731818" cy="242454"/>
                <wp:effectExtent l="57150" t="38100" r="59055" b="8191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818" cy="242454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8BEEB" w14:textId="7160276D" w:rsidR="000B458D" w:rsidRDefault="000B458D" w:rsidP="000B458D">
                            <w:pPr>
                              <w:jc w:val="center"/>
                            </w:pPr>
                            <w: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D7C01F" id="Rectangle 18" o:spid="_x0000_s1043" style="position:absolute;left:0;text-align:left;margin-left:71.95pt;margin-top:.5pt;width:136.35pt;height:19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CE8BEEB" w14:textId="7160276D" w:rsidR="000B458D" w:rsidRDefault="000B458D" w:rsidP="000B458D">
                      <w:pPr>
                        <w:jc w:val="center"/>
                      </w:pPr>
                      <w:r>
                        <w:t>Button1</w:t>
                      </w:r>
                    </w:p>
                  </w:txbxContent>
                </v:textbox>
              </v:rect>
            </w:pict>
          </mc:Fallback>
        </mc:AlternateContent>
      </w:r>
      <w:r w:rsidR="0021359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C36825" wp14:editId="37E60759">
                <wp:simplePos x="0" y="0"/>
                <wp:positionH relativeFrom="margin">
                  <wp:align>center</wp:align>
                </wp:positionH>
                <wp:positionV relativeFrom="paragraph">
                  <wp:posOffset>408247</wp:posOffset>
                </wp:positionV>
                <wp:extent cx="1565564" cy="263237"/>
                <wp:effectExtent l="57150" t="38100" r="53975" b="8001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564" cy="263237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F2131" w14:textId="533826C9" w:rsidR="000B458D" w:rsidRDefault="000B458D" w:rsidP="000B458D">
                            <w:pPr>
                              <w:jc w:val="center"/>
                            </w:pPr>
                            <w:r>
                              <w:t>Button3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C36825" id="Rectangle 20" o:spid="_x0000_s1044" style="position:absolute;left:0;text-align:left;margin-left:0;margin-top:32.15pt;width:123.25pt;height:20.75pt;z-index:2516817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55F2131" w14:textId="533826C9" w:rsidR="000B458D" w:rsidRDefault="000B458D" w:rsidP="000B458D">
                      <w:pPr>
                        <w:jc w:val="center"/>
                      </w:pPr>
                      <w:r>
                        <w:t>Button3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5C6279" w14:textId="77CA5EF4" w:rsidR="00652D7A" w:rsidRPr="00652D7A" w:rsidRDefault="00652D7A" w:rsidP="00652E3C">
      <w:pPr>
        <w:pStyle w:val="ListParagraph"/>
        <w:numPr>
          <w:ilvl w:val="0"/>
          <w:numId w:val="6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6DB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Alternate </w:t>
      </w:r>
      <w:r>
        <w:rPr>
          <w:rFonts w:ascii="Times New Roman" w:hAnsi="Times New Roman" w:cs="Times New Roman"/>
          <w:b/>
          <w:bCs/>
          <w:sz w:val="32"/>
          <w:szCs w:val="32"/>
        </w:rPr>
        <w:t>Design 2</w:t>
      </w:r>
      <w:r w:rsidRPr="002B6DBB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0E726D4" w14:textId="4126A044" w:rsidR="00FF799B" w:rsidRDefault="00F71664" w:rsidP="00B86B6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0A23EC" wp14:editId="0093F0AA">
                <wp:simplePos x="0" y="0"/>
                <wp:positionH relativeFrom="column">
                  <wp:posOffset>1495425</wp:posOffset>
                </wp:positionH>
                <wp:positionV relativeFrom="paragraph">
                  <wp:posOffset>222250</wp:posOffset>
                </wp:positionV>
                <wp:extent cx="19050" cy="68580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B7895A" id="Straight Connector 28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75pt,17.5pt" to="119.25pt,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5B37F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FB792B" wp14:editId="0CAC1B7C">
                <wp:simplePos x="0" y="0"/>
                <wp:positionH relativeFrom="column">
                  <wp:posOffset>190500</wp:posOffset>
                </wp:positionH>
                <wp:positionV relativeFrom="paragraph">
                  <wp:posOffset>156845</wp:posOffset>
                </wp:positionV>
                <wp:extent cx="5672974" cy="3002280"/>
                <wp:effectExtent l="0" t="0" r="23495" b="2667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2974" cy="3002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4AC35" id="Rectangle 24" o:spid="_x0000_s1026" style="position:absolute;margin-left:15pt;margin-top:12.35pt;width:446.7pt;height:236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" fillcolor="#4472c4 [3204]" strokecolor="#1f3763 [1604]" strokeweight="1pt"/>
            </w:pict>
          </mc:Fallback>
        </mc:AlternateContent>
      </w:r>
    </w:p>
    <w:p w14:paraId="3F7C7945" w14:textId="67EF83F6" w:rsidR="005B37F0" w:rsidRDefault="00F71664" w:rsidP="00B86B6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EBE18D" wp14:editId="052957D7">
                <wp:simplePos x="0" y="0"/>
                <wp:positionH relativeFrom="column">
                  <wp:posOffset>1581150</wp:posOffset>
                </wp:positionH>
                <wp:positionV relativeFrom="paragraph">
                  <wp:posOffset>11429</wp:posOffset>
                </wp:positionV>
                <wp:extent cx="1133475" cy="276225"/>
                <wp:effectExtent l="0" t="0" r="28575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2BC06" w14:textId="3727EDFC" w:rsidR="00F71664" w:rsidRDefault="00F71664" w:rsidP="00F71664">
                            <w:pPr>
                              <w:jc w:val="center"/>
                            </w:pPr>
                            <w: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BE18D" id="Rectangle 27" o:spid="_x0000_s1045" style="position:absolute;left:0;text-align:left;margin-left:124.5pt;margin-top:.9pt;width:89.25pt;height:2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5C42BC06" w14:textId="3727EDFC" w:rsidR="00F71664" w:rsidRDefault="00F71664" w:rsidP="00F71664">
                      <w:pPr>
                        <w:jc w:val="center"/>
                      </w:pPr>
                      <w:r>
                        <w:t>Date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9BFA11" wp14:editId="6B751166">
                <wp:simplePos x="0" y="0"/>
                <wp:positionH relativeFrom="column">
                  <wp:posOffset>390525</wp:posOffset>
                </wp:positionH>
                <wp:positionV relativeFrom="paragraph">
                  <wp:posOffset>11430</wp:posOffset>
                </wp:positionV>
                <wp:extent cx="1028700" cy="28575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AFE7E3" w14:textId="4883186B" w:rsidR="00F71664" w:rsidRDefault="00F71664" w:rsidP="00F71664">
                            <w:pPr>
                              <w:jc w:val="center"/>
                            </w:pPr>
                            <w:r>
                              <w:t xml:space="preserve">Name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BFA11" id="Rectangle 26" o:spid="_x0000_s1046" style="position:absolute;left:0;text-align:left;margin-left:30.75pt;margin-top:.9pt;width:81pt;height:22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1EAFE7E3" w14:textId="4883186B" w:rsidR="00F71664" w:rsidRDefault="00F71664" w:rsidP="00F71664">
                      <w:pPr>
                        <w:jc w:val="center"/>
                      </w:pPr>
                      <w:r>
                        <w:t xml:space="preserve">Name </w:t>
                      </w:r>
                    </w:p>
                  </w:txbxContent>
                </v:textbox>
              </v:rect>
            </w:pict>
          </mc:Fallback>
        </mc:AlternateContent>
      </w:r>
    </w:p>
    <w:p w14:paraId="67E0518E" w14:textId="6A534863" w:rsidR="005B37F0" w:rsidRDefault="00F27374" w:rsidP="00B86B6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0CF57A" wp14:editId="71C03567">
                <wp:simplePos x="0" y="0"/>
                <wp:positionH relativeFrom="margin">
                  <wp:align>right</wp:align>
                </wp:positionH>
                <wp:positionV relativeFrom="paragraph">
                  <wp:posOffset>219710</wp:posOffset>
                </wp:positionV>
                <wp:extent cx="876300" cy="485775"/>
                <wp:effectExtent l="57150" t="38100" r="57150" b="85725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857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99064" w14:textId="516FD240" w:rsidR="00CD2F5A" w:rsidRDefault="00CD2F5A" w:rsidP="00CD2F5A">
                            <w:pPr>
                              <w:jc w:val="center"/>
                            </w:pPr>
                            <w:r>
                              <w:t>Image1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CF57A" id="Flowchart: Alternate Process 33" o:spid="_x0000_s1047" type="#_x0000_t176" style="position:absolute;left:0;text-align:left;margin-left:17.8pt;margin-top:17.3pt;width:69pt;height:38.25pt;z-index:2516961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6E99064" w14:textId="516FD240" w:rsidR="00CD2F5A" w:rsidRDefault="00CD2F5A" w:rsidP="00CD2F5A">
                      <w:pPr>
                        <w:jc w:val="center"/>
                      </w:pPr>
                      <w:r>
                        <w:t>Image1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7166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522E8F6" wp14:editId="06C6CDFF">
                <wp:simplePos x="0" y="0"/>
                <wp:positionH relativeFrom="column">
                  <wp:posOffset>3409950</wp:posOffset>
                </wp:positionH>
                <wp:positionV relativeFrom="paragraph">
                  <wp:posOffset>324485</wp:posOffset>
                </wp:positionV>
                <wp:extent cx="1066800" cy="266700"/>
                <wp:effectExtent l="57150" t="38100" r="57150" b="7620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241B5" w14:textId="56B43EF3" w:rsidR="00F71664" w:rsidRDefault="00F71664" w:rsidP="00F71664">
                            <w:pPr>
                              <w:jc w:val="center"/>
                            </w:pPr>
                            <w: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2E8F6" id="Rectangle 30" o:spid="_x0000_s1048" style="position:absolute;left:0;text-align:left;margin-left:268.5pt;margin-top:25.55pt;width:84pt;height:2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BE241B5" w14:textId="56B43EF3" w:rsidR="00F71664" w:rsidRDefault="00F71664" w:rsidP="00F71664">
                      <w:pPr>
                        <w:jc w:val="center"/>
                      </w:pPr>
                      <w:r>
                        <w:t>Button1</w:t>
                      </w:r>
                    </w:p>
                  </w:txbxContent>
                </v:textbox>
              </v:rect>
            </w:pict>
          </mc:Fallback>
        </mc:AlternateContent>
      </w:r>
      <w:r w:rsidR="00F7166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367FD94" wp14:editId="4A0DD9E7">
                <wp:simplePos x="0" y="0"/>
                <wp:positionH relativeFrom="column">
                  <wp:posOffset>295275</wp:posOffset>
                </wp:positionH>
                <wp:positionV relativeFrom="paragraph">
                  <wp:posOffset>314960</wp:posOffset>
                </wp:positionV>
                <wp:extent cx="2428875" cy="1905000"/>
                <wp:effectExtent l="57150" t="38100" r="66675" b="762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19050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8698D" w14:textId="30B2E9C2" w:rsidR="00F71664" w:rsidRDefault="00F71664" w:rsidP="00F71664">
                            <w:pPr>
                              <w:jc w:val="center"/>
                            </w:pPr>
                            <w:r>
                              <w:t xml:space="preserve">Image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7FD94" id="Rectangle 29" o:spid="_x0000_s1049" style="position:absolute;left:0;text-align:left;margin-left:23.25pt;margin-top:24.8pt;width:191.25pt;height:150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BB8698D" w14:textId="30B2E9C2" w:rsidR="00F71664" w:rsidRDefault="00F71664" w:rsidP="00F71664">
                      <w:pPr>
                        <w:jc w:val="center"/>
                      </w:pPr>
                      <w:r>
                        <w:t xml:space="preserve">Image </w:t>
                      </w:r>
                    </w:p>
                  </w:txbxContent>
                </v:textbox>
              </v:rect>
            </w:pict>
          </mc:Fallback>
        </mc:AlternateContent>
      </w:r>
    </w:p>
    <w:p w14:paraId="25EA8882" w14:textId="31839CD9" w:rsidR="005B37F0" w:rsidRDefault="005B37F0" w:rsidP="00B86B6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124FE76" w14:textId="6B9DBDB0" w:rsidR="005B37F0" w:rsidRDefault="00F27374" w:rsidP="00B86B6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037B78D" wp14:editId="23E87D65">
                <wp:simplePos x="0" y="0"/>
                <wp:positionH relativeFrom="column">
                  <wp:posOffset>3419475</wp:posOffset>
                </wp:positionH>
                <wp:positionV relativeFrom="paragraph">
                  <wp:posOffset>245745</wp:posOffset>
                </wp:positionV>
                <wp:extent cx="876300" cy="485775"/>
                <wp:effectExtent l="57150" t="38100" r="57150" b="85725"/>
                <wp:wrapNone/>
                <wp:docPr id="34" name="Flowchart: Alternate Proces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857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4B10E" w14:textId="49E1B698" w:rsidR="00CD2F5A" w:rsidRDefault="00CD2F5A" w:rsidP="00CD2F5A">
                            <w:pPr>
                              <w:jc w:val="center"/>
                            </w:pPr>
                            <w:r>
                              <w:t>Image2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7B78D" id="Flowchart: Alternate Process 34" o:spid="_x0000_s1050" type="#_x0000_t176" style="position:absolute;left:0;text-align:left;margin-left:269.25pt;margin-top:19.35pt;width:69pt;height:38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494B10E" w14:textId="49E1B698" w:rsidR="00CD2F5A" w:rsidRDefault="00CD2F5A" w:rsidP="00CD2F5A">
                      <w:pPr>
                        <w:jc w:val="center"/>
                      </w:pPr>
                      <w:r>
                        <w:t>Image2</w:t>
                      </w:r>
                    </w:p>
                  </w:txbxContent>
                </v:textbox>
              </v:shape>
            </w:pict>
          </mc:Fallback>
        </mc:AlternateContent>
      </w:r>
    </w:p>
    <w:p w14:paraId="50497DBE" w14:textId="7B95A72A" w:rsidR="005B37F0" w:rsidRDefault="00F71664" w:rsidP="00B86B6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99472D9" wp14:editId="6CDDAC75">
                <wp:simplePos x="0" y="0"/>
                <wp:positionH relativeFrom="column">
                  <wp:posOffset>4543425</wp:posOffset>
                </wp:positionH>
                <wp:positionV relativeFrom="paragraph">
                  <wp:posOffset>5715</wp:posOffset>
                </wp:positionV>
                <wp:extent cx="1123950" cy="257175"/>
                <wp:effectExtent l="57150" t="38100" r="57150" b="8572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8A943" w14:textId="74016603" w:rsidR="00F71664" w:rsidRDefault="00F71664" w:rsidP="00F71664">
                            <w:pPr>
                              <w:jc w:val="center"/>
                            </w:pPr>
                            <w:r>
                              <w:t>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472D9" id="Rectangle 31" o:spid="_x0000_s1051" style="position:absolute;left:0;text-align:left;margin-left:357.75pt;margin-top:.45pt;width:88.5pt;height:20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428A943" w14:textId="74016603" w:rsidR="00F71664" w:rsidRDefault="00F71664" w:rsidP="00F71664">
                      <w:pPr>
                        <w:jc w:val="center"/>
                      </w:pPr>
                      <w:r>
                        <w:t>Button2</w:t>
                      </w:r>
                    </w:p>
                  </w:txbxContent>
                </v:textbox>
              </v:rect>
            </w:pict>
          </mc:Fallback>
        </mc:AlternateContent>
      </w:r>
    </w:p>
    <w:p w14:paraId="29F417FA" w14:textId="01DF2168" w:rsidR="005B37F0" w:rsidRDefault="00F27374" w:rsidP="00B86B6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F195C84" wp14:editId="48C269A6">
                <wp:simplePos x="0" y="0"/>
                <wp:positionH relativeFrom="margin">
                  <wp:align>right</wp:align>
                </wp:positionH>
                <wp:positionV relativeFrom="paragraph">
                  <wp:posOffset>242570</wp:posOffset>
                </wp:positionV>
                <wp:extent cx="876300" cy="485775"/>
                <wp:effectExtent l="57150" t="38100" r="57150" b="85725"/>
                <wp:wrapNone/>
                <wp:docPr id="35" name="Flowchart: Alternate Proces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857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FCE123" w14:textId="7326BAC9" w:rsidR="00CD2F5A" w:rsidRDefault="00CD2F5A" w:rsidP="00CD2F5A">
                            <w:pPr>
                              <w:jc w:val="center"/>
                            </w:pPr>
                            <w:r>
                              <w:t>Image3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95C84" id="Flowchart: Alternate Process 35" o:spid="_x0000_s1052" type="#_x0000_t176" style="position:absolute;left:0;text-align:left;margin-left:17.8pt;margin-top:19.1pt;width:69pt;height:38.25pt;z-index:2517002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BFCE123" w14:textId="7326BAC9" w:rsidR="00CD2F5A" w:rsidRDefault="00CD2F5A" w:rsidP="00CD2F5A">
                      <w:pPr>
                        <w:jc w:val="center"/>
                      </w:pPr>
                      <w:r>
                        <w:t>Image3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4279DE" w14:textId="4DE7D4E5" w:rsidR="005B37F0" w:rsidRDefault="00F71664" w:rsidP="00B86B6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1DF3AB8" wp14:editId="32C605FC">
                <wp:simplePos x="0" y="0"/>
                <wp:positionH relativeFrom="column">
                  <wp:posOffset>3390900</wp:posOffset>
                </wp:positionH>
                <wp:positionV relativeFrom="paragraph">
                  <wp:posOffset>60325</wp:posOffset>
                </wp:positionV>
                <wp:extent cx="1143000" cy="266700"/>
                <wp:effectExtent l="57150" t="38100" r="57150" b="7620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741794" w14:textId="7C616080" w:rsidR="00F71664" w:rsidRDefault="00F71664" w:rsidP="00F71664">
                            <w:pPr>
                              <w:jc w:val="center"/>
                            </w:pPr>
                            <w:r>
                              <w:t>Button3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F3AB8" id="Rectangle 32" o:spid="_x0000_s1053" style="position:absolute;left:0;text-align:left;margin-left:267pt;margin-top:4.75pt;width:90pt;height:2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4741794" w14:textId="7C616080" w:rsidR="00F71664" w:rsidRDefault="00F71664" w:rsidP="00F71664">
                      <w:pPr>
                        <w:jc w:val="center"/>
                      </w:pPr>
                      <w:r>
                        <w:t>Button3</w:t>
                      </w:r>
                    </w:p>
                  </w:txbxContent>
                </v:textbox>
              </v:rect>
            </w:pict>
          </mc:Fallback>
        </mc:AlternateContent>
      </w:r>
    </w:p>
    <w:p w14:paraId="33BE1778" w14:textId="1E971888" w:rsidR="002B6DBB" w:rsidRDefault="002B6DBB" w:rsidP="00B86B6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594ED41" w14:textId="77777777" w:rsidR="002B6DBB" w:rsidRPr="00B86B64" w:rsidRDefault="002B6DBB" w:rsidP="00B86B6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830E654" w14:textId="0F46A952" w:rsidR="008C4036" w:rsidRPr="00AF0341" w:rsidRDefault="008C4036" w:rsidP="00AF0341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0341">
        <w:rPr>
          <w:rFonts w:ascii="Times New Roman" w:hAnsi="Times New Roman" w:cs="Times New Roman"/>
          <w:b/>
          <w:bCs/>
          <w:sz w:val="32"/>
          <w:szCs w:val="32"/>
        </w:rPr>
        <w:t>Flow Chart</w:t>
      </w:r>
    </w:p>
    <w:p w14:paraId="2E174AE2" w14:textId="15CC1E21" w:rsidR="008008DA" w:rsidRDefault="00492180" w:rsidP="008C403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DEF6F9D" wp14:editId="61482342">
                <wp:simplePos x="0" y="0"/>
                <wp:positionH relativeFrom="column">
                  <wp:posOffset>5534891</wp:posOffset>
                </wp:positionH>
                <wp:positionV relativeFrom="paragraph">
                  <wp:posOffset>3138747</wp:posOffset>
                </wp:positionV>
                <wp:extent cx="1052830" cy="2112818"/>
                <wp:effectExtent l="0" t="0" r="13970" b="2095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830" cy="211281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167B5" w14:textId="42B0EBE8" w:rsidR="009C0C10" w:rsidRDefault="009C0C10">
                            <w:r>
                              <w:t xml:space="preserve">In this sheet </w:t>
                            </w:r>
                            <w:r w:rsidR="00D576C1">
                              <w:t xml:space="preserve">the company can see the data with visual </w:t>
                            </w:r>
                            <w:r w:rsidR="00B35DF6">
                              <w:t>representation which will show amount of profit or loss made</w:t>
                            </w:r>
                            <w:r w:rsidR="00492180">
                              <w:t xml:space="preserve"> by them.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EF6F9D"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54" type="#_x0000_t202" style="position:absolute;margin-left:435.8pt;margin-top:247.15pt;width:82.9pt;height:166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6CD167B5" w14:textId="42B0EBE8" w:rsidR="009C0C10" w:rsidRDefault="009C0C10">
                      <w:r>
                        <w:t xml:space="preserve">In this sheet </w:t>
                      </w:r>
                      <w:r w:rsidR="00D576C1">
                        <w:t xml:space="preserve">the company can see the data with visual </w:t>
                      </w:r>
                      <w:r w:rsidR="00B35DF6">
                        <w:t>representation which will show amount of profit or loss made</w:t>
                      </w:r>
                      <w:r w:rsidR="00492180">
                        <w:t xml:space="preserve"> by them.</w:t>
                      </w:r>
                    </w:p>
                  </w:txbxContent>
                </v:textbox>
              </v:shape>
            </w:pict>
          </mc:Fallback>
        </mc:AlternateContent>
      </w:r>
      <w:r w:rsidR="009724CF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52AF0BC" wp14:editId="23BAFBB8">
                <wp:simplePos x="0" y="0"/>
                <wp:positionH relativeFrom="column">
                  <wp:posOffset>6033077</wp:posOffset>
                </wp:positionH>
                <wp:positionV relativeFrom="paragraph">
                  <wp:posOffset>2909974</wp:posOffset>
                </wp:positionV>
                <wp:extent cx="6928" cy="231833"/>
                <wp:effectExtent l="76200" t="38100" r="69850" b="1587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8" cy="231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E0CB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6" o:spid="_x0000_s1026" type="#_x0000_t32" style="position:absolute;margin-left:475.05pt;margin-top:229.15pt;width:.55pt;height:18.25pt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5E125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3BFC2C9" wp14:editId="030DC6F7">
                <wp:simplePos x="0" y="0"/>
                <wp:positionH relativeFrom="column">
                  <wp:posOffset>1783773</wp:posOffset>
                </wp:positionH>
                <wp:positionV relativeFrom="paragraph">
                  <wp:posOffset>3931920</wp:posOffset>
                </wp:positionV>
                <wp:extent cx="578427" cy="425104"/>
                <wp:effectExtent l="38100" t="38100" r="31750" b="3238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8427" cy="4251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ADA1E" id="Straight Arrow Connector 55" o:spid="_x0000_s1026" type="#_x0000_t32" style="position:absolute;margin-left:140.45pt;margin-top:309.6pt;width:45.55pt;height:33.45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5E125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613B075" wp14:editId="307E74AB">
                <wp:simplePos x="0" y="0"/>
                <wp:positionH relativeFrom="column">
                  <wp:posOffset>2369127</wp:posOffset>
                </wp:positionH>
                <wp:positionV relativeFrom="paragraph">
                  <wp:posOffset>3893820</wp:posOffset>
                </wp:positionV>
                <wp:extent cx="1440873" cy="460260"/>
                <wp:effectExtent l="0" t="38100" r="64135" b="3556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0873" cy="460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2EE9D" id="Straight Arrow Connector 54" o:spid="_x0000_s1026" type="#_x0000_t32" style="position:absolute;margin-left:186.55pt;margin-top:306.6pt;width:113.45pt;height:36.2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5E125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1CE015E" wp14:editId="2C861D38">
                <wp:simplePos x="0" y="0"/>
                <wp:positionH relativeFrom="column">
                  <wp:posOffset>2362200</wp:posOffset>
                </wp:positionH>
                <wp:positionV relativeFrom="paragraph">
                  <wp:posOffset>4004656</wp:posOffset>
                </wp:positionV>
                <wp:extent cx="0" cy="353291"/>
                <wp:effectExtent l="76200" t="38100" r="57150" b="2794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53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3F4F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186pt;margin-top:315.35pt;width:0;height:27.8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6048FB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023C4E6" wp14:editId="3884706F">
                <wp:simplePos x="0" y="0"/>
                <wp:positionH relativeFrom="margin">
                  <wp:posOffset>2729345</wp:posOffset>
                </wp:positionH>
                <wp:positionV relativeFrom="paragraph">
                  <wp:posOffset>1933401</wp:posOffset>
                </wp:positionV>
                <wp:extent cx="235528" cy="193963"/>
                <wp:effectExtent l="0" t="0" r="69850" b="5397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528" cy="1939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11378" id="Straight Arrow Connector 48" o:spid="_x0000_s1026" type="#_x0000_t32" style="position:absolute;margin-left:214.9pt;margin-top:152.25pt;width:18.55pt;height:15.2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6048FB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749ABA" wp14:editId="2890002E">
                <wp:simplePos x="0" y="0"/>
                <wp:positionH relativeFrom="column">
                  <wp:posOffset>1877060</wp:posOffset>
                </wp:positionH>
                <wp:positionV relativeFrom="paragraph">
                  <wp:posOffset>977034</wp:posOffset>
                </wp:positionV>
                <wp:extent cx="835602" cy="2098964"/>
                <wp:effectExtent l="0" t="0" r="22225" b="1587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602" cy="209896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91C1AD" w14:textId="4A5C875C" w:rsidR="006048FB" w:rsidRDefault="00DE526C">
                            <w:r>
                              <w:t xml:space="preserve">In </w:t>
                            </w:r>
                            <w:r w:rsidR="006048FB">
                              <w:t>this prediction</w:t>
                            </w:r>
                            <w:r w:rsidR="00FF0688">
                              <w:t xml:space="preserve"> sheet the company can calculate alternate profits</w:t>
                            </w:r>
                            <w:r w:rsidR="006048FB">
                              <w:t>/loss the company may suffer.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49ABA" id="Text Box 47" o:spid="_x0000_s1055" type="#_x0000_t202" style="position:absolute;margin-left:147.8pt;margin-top:76.95pt;width:65.8pt;height:165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3D91C1AD" w14:textId="4A5C875C" w:rsidR="006048FB" w:rsidRDefault="00DE526C">
                      <w:r>
                        <w:t xml:space="preserve">In </w:t>
                      </w:r>
                      <w:r w:rsidR="006048FB">
                        <w:t>this prediction</w:t>
                      </w:r>
                      <w:r w:rsidR="00FF0688">
                        <w:t xml:space="preserve"> sheet the company can calculate alternate profits</w:t>
                      </w:r>
                      <w:r w:rsidR="006048FB">
                        <w:t>/loss the company may suffer.</w:t>
                      </w:r>
                    </w:p>
                  </w:txbxContent>
                </v:textbox>
              </v:shape>
            </w:pict>
          </mc:Fallback>
        </mc:AlternateContent>
      </w:r>
      <w:r w:rsidR="0056630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4E6AA86" wp14:editId="21436DA6">
                <wp:simplePos x="0" y="0"/>
                <wp:positionH relativeFrom="column">
                  <wp:posOffset>62346</wp:posOffset>
                </wp:positionH>
                <wp:positionV relativeFrom="paragraph">
                  <wp:posOffset>1995747</wp:posOffset>
                </wp:positionV>
                <wp:extent cx="193964" cy="152400"/>
                <wp:effectExtent l="0" t="0" r="73025" b="571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964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F2337" id="Straight Arrow Connector 46" o:spid="_x0000_s1026" type="#_x0000_t32" style="position:absolute;margin-left:4.9pt;margin-top:157.15pt;width:15.2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992A5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F84F586" wp14:editId="0820D379">
                <wp:simplePos x="0" y="0"/>
                <wp:positionH relativeFrom="column">
                  <wp:posOffset>-872836</wp:posOffset>
                </wp:positionH>
                <wp:positionV relativeFrom="paragraph">
                  <wp:posOffset>1102129</wp:posOffset>
                </wp:positionV>
                <wp:extent cx="914400" cy="1988127"/>
                <wp:effectExtent l="0" t="0" r="19050" b="1270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98812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DAEE97" w14:textId="447899FA" w:rsidR="00992A58" w:rsidRDefault="00992A58">
                            <w:r>
                              <w:t xml:space="preserve">In </w:t>
                            </w:r>
                            <w:r w:rsidR="00C02077">
                              <w:t>these Base sheets</w:t>
                            </w:r>
                            <w:r>
                              <w:t xml:space="preserve"> the data can be added</w:t>
                            </w:r>
                            <w:r w:rsidR="0010263A">
                              <w:t>, this will be the sheet where</w:t>
                            </w:r>
                            <w:r w:rsidR="00213FB3">
                              <w:t xml:space="preserve"> total profit /loss can also</w:t>
                            </w:r>
                            <w:r w:rsidR="00C02077">
                              <w:t xml:space="preserve"> be seen</w:t>
                            </w:r>
                            <w:r w:rsidR="00566306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4F586" id="Text Box 45" o:spid="_x0000_s1056" type="#_x0000_t202" style="position:absolute;margin-left:-68.75pt;margin-top:86.8pt;width:1in;height:156.5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04DAEE97" w14:textId="447899FA" w:rsidR="00992A58" w:rsidRDefault="00992A58">
                      <w:r>
                        <w:t xml:space="preserve">In </w:t>
                      </w:r>
                      <w:r w:rsidR="00C02077">
                        <w:t>these Base sheets</w:t>
                      </w:r>
                      <w:r>
                        <w:t xml:space="preserve"> the data can be added</w:t>
                      </w:r>
                      <w:r w:rsidR="0010263A">
                        <w:t>, this will be the sheet where</w:t>
                      </w:r>
                      <w:r w:rsidR="00213FB3">
                        <w:t xml:space="preserve"> total profit /loss can also</w:t>
                      </w:r>
                      <w:r w:rsidR="00C02077">
                        <w:t xml:space="preserve"> be seen</w:t>
                      </w:r>
                      <w:r w:rsidR="00566306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91D4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3DDB44" wp14:editId="4D58A826">
                <wp:simplePos x="0" y="0"/>
                <wp:positionH relativeFrom="column">
                  <wp:posOffset>5327072</wp:posOffset>
                </wp:positionH>
                <wp:positionV relativeFrom="paragraph">
                  <wp:posOffset>928948</wp:posOffset>
                </wp:positionV>
                <wp:extent cx="138026" cy="117764"/>
                <wp:effectExtent l="38100" t="0" r="33655" b="5397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026" cy="1177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7D9E2" id="Straight Arrow Connector 44" o:spid="_x0000_s1026" type="#_x0000_t32" style="position:absolute;margin-left:419.45pt;margin-top:73.15pt;width:10.85pt;height:9.2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1E263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89EEDF" wp14:editId="4793E1C0">
                <wp:simplePos x="0" y="0"/>
                <wp:positionH relativeFrom="page">
                  <wp:align>right</wp:align>
                </wp:positionH>
                <wp:positionV relativeFrom="paragraph">
                  <wp:posOffset>146165</wp:posOffset>
                </wp:positionV>
                <wp:extent cx="1163781" cy="782782"/>
                <wp:effectExtent l="0" t="0" r="17780" b="1778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781" cy="78278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F0ED4A" w14:textId="57282805" w:rsidR="002547BB" w:rsidRDefault="000120E4">
                            <w:r>
                              <w:t xml:space="preserve">For </w:t>
                            </w:r>
                            <w:r w:rsidR="002547BB">
                              <w:t xml:space="preserve">graphical representation </w:t>
                            </w:r>
                            <w:r w:rsidR="009A5548">
                              <w:t>press the Chart button</w:t>
                            </w:r>
                          </w:p>
                          <w:p w14:paraId="5D22BC7F" w14:textId="77777777" w:rsidR="002547BB" w:rsidRDefault="002547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9EEDF" id="Text Box 41" o:spid="_x0000_s1057" type="#_x0000_t202" style="position:absolute;margin-left:40.45pt;margin-top:11.5pt;width:91.65pt;height:61.65pt;z-index:2517022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69F0ED4A" w14:textId="57282805" w:rsidR="002547BB" w:rsidRDefault="000120E4">
                      <w:r>
                        <w:t xml:space="preserve">For </w:t>
                      </w:r>
                      <w:r w:rsidR="002547BB">
                        <w:t xml:space="preserve">graphical representation </w:t>
                      </w:r>
                      <w:r w:rsidR="009A5548">
                        <w:t>press the Chart button</w:t>
                      </w:r>
                    </w:p>
                    <w:p w14:paraId="5D22BC7F" w14:textId="77777777" w:rsidR="002547BB" w:rsidRDefault="002547BB"/>
                  </w:txbxContent>
                </v:textbox>
                <w10:wrap anchorx="page"/>
              </v:shape>
            </w:pict>
          </mc:Fallback>
        </mc:AlternateContent>
      </w:r>
      <w:r w:rsidR="00B970E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D9D768D" wp14:editId="6AD3A031">
                <wp:simplePos x="0" y="0"/>
                <wp:positionH relativeFrom="margin">
                  <wp:posOffset>3951605</wp:posOffset>
                </wp:positionH>
                <wp:positionV relativeFrom="paragraph">
                  <wp:posOffset>755362</wp:posOffset>
                </wp:positionV>
                <wp:extent cx="213129" cy="262775"/>
                <wp:effectExtent l="38100" t="0" r="34925" b="6159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129" cy="262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44254" id="Straight Arrow Connector 43" o:spid="_x0000_s1026" type="#_x0000_t32" style="position:absolute;margin-left:311.15pt;margin-top:59.5pt;width:16.8pt;height:20.7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B970E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4F87164" wp14:editId="0716856C">
                <wp:simplePos x="0" y="0"/>
                <wp:positionH relativeFrom="column">
                  <wp:posOffset>588818</wp:posOffset>
                </wp:positionH>
                <wp:positionV relativeFrom="paragraph">
                  <wp:posOffset>665712</wp:posOffset>
                </wp:positionV>
                <wp:extent cx="6927" cy="339436"/>
                <wp:effectExtent l="38100" t="0" r="69850" b="6096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3394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DEA7B" id="Straight Arrow Connector 42" o:spid="_x0000_s1026" type="#_x0000_t32" style="position:absolute;margin-left:46.35pt;margin-top:52.4pt;width:.55pt;height:26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76544B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29B7A73" wp14:editId="3BD420C6">
                <wp:simplePos x="0" y="0"/>
                <wp:positionH relativeFrom="column">
                  <wp:posOffset>207298</wp:posOffset>
                </wp:positionH>
                <wp:positionV relativeFrom="paragraph">
                  <wp:posOffset>194137</wp:posOffset>
                </wp:positionV>
                <wp:extent cx="1759527" cy="456507"/>
                <wp:effectExtent l="0" t="0" r="12700" b="2032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527" cy="4565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A4864" w14:textId="065C2967" w:rsidR="0076544B" w:rsidRDefault="006E5E64">
                            <w:r>
                              <w:t xml:space="preserve">For </w:t>
                            </w:r>
                            <w:r w:rsidR="00FF4FD4">
                              <w:t xml:space="preserve">Data Entry </w:t>
                            </w:r>
                            <w:r>
                              <w:t>into actual sheet</w:t>
                            </w:r>
                            <w:r w:rsidR="00E658FF">
                              <w:t xml:space="preserve"> click on Base Sheet button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B7A73" id="Text Box 40" o:spid="_x0000_s1058" type="#_x0000_t202" style="position:absolute;margin-left:16.3pt;margin-top:15.3pt;width:138.55pt;height:35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277A4864" w14:textId="065C2967" w:rsidR="0076544B" w:rsidRDefault="006E5E64">
                      <w:r>
                        <w:t xml:space="preserve">For </w:t>
                      </w:r>
                      <w:r w:rsidR="00FF4FD4">
                        <w:t xml:space="preserve">Data Entry </w:t>
                      </w:r>
                      <w:r>
                        <w:t>into actual sheet</w:t>
                      </w:r>
                      <w:r w:rsidR="00E658FF">
                        <w:t xml:space="preserve"> click on Base Sheet button </w:t>
                      </w:r>
                    </w:p>
                  </w:txbxContent>
                </v:textbox>
              </v:shape>
            </w:pict>
          </mc:Fallback>
        </mc:AlternateContent>
      </w:r>
      <w:r w:rsidR="008008D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CFD0142" wp14:editId="3461AA4A">
            <wp:extent cx="6518275" cy="3868882"/>
            <wp:effectExtent l="0" t="38100" r="0" b="36830"/>
            <wp:docPr id="16" name="Diagra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607B1DB5" w14:textId="20899AFC" w:rsidR="008008DA" w:rsidRDefault="00B35DF6" w:rsidP="008C403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0CE95C" wp14:editId="229B1FE2">
                <wp:simplePos x="0" y="0"/>
                <wp:positionH relativeFrom="column">
                  <wp:posOffset>325582</wp:posOffset>
                </wp:positionH>
                <wp:positionV relativeFrom="paragraph">
                  <wp:posOffset>301510</wp:posOffset>
                </wp:positionV>
                <wp:extent cx="4038600" cy="685800"/>
                <wp:effectExtent l="0" t="0" r="19050" b="1905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685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310D5" w14:textId="1017471A" w:rsidR="00B35DF6" w:rsidRDefault="0039785B" w:rsidP="005E125C">
                            <w:pPr>
                              <w:jc w:val="center"/>
                            </w:pPr>
                            <w:r>
                              <w:t xml:space="preserve">Every Data Sheet has a “Home Page” button which navigates the user </w:t>
                            </w:r>
                            <w:r w:rsidR="005E125C">
                              <w:t xml:space="preserve">back to </w:t>
                            </w:r>
                            <w:r>
                              <w:t>the home page</w:t>
                            </w:r>
                            <w:r w:rsidR="005E125C">
                              <w:t xml:space="preserve"> sheet</w:t>
                            </w:r>
                            <w:r>
                              <w:t xml:space="preserve"> again</w:t>
                            </w:r>
                            <w:r w:rsidR="005E125C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CE95C" id="Text Box 51" o:spid="_x0000_s1059" type="#_x0000_t202" style="position:absolute;margin-left:25.65pt;margin-top:23.75pt;width:318pt;height:5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074310D5" w14:textId="1017471A" w:rsidR="00B35DF6" w:rsidRDefault="0039785B" w:rsidP="005E125C">
                      <w:pPr>
                        <w:jc w:val="center"/>
                      </w:pPr>
                      <w:r>
                        <w:t xml:space="preserve">Every Data Sheet has a “Home Page” button which navigates the user </w:t>
                      </w:r>
                      <w:r w:rsidR="005E125C">
                        <w:t xml:space="preserve">back to </w:t>
                      </w:r>
                      <w:r>
                        <w:t>the home page</w:t>
                      </w:r>
                      <w:r w:rsidR="005E125C">
                        <w:t xml:space="preserve"> sheet</w:t>
                      </w:r>
                      <w:r>
                        <w:t xml:space="preserve"> again</w:t>
                      </w:r>
                      <w:r w:rsidR="005E125C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C0CC95F" w14:textId="249321F0" w:rsidR="004269DC" w:rsidRDefault="004269DC" w:rsidP="004269DC">
      <w:pPr>
        <w:jc w:val="center"/>
        <w:rPr>
          <w:rFonts w:ascii="Times New Roman" w:hAnsi="Times New Roman" w:cs="Times New Roman"/>
          <w:bCs/>
          <w:noProof/>
          <w:sz w:val="44"/>
          <w:szCs w:val="44"/>
        </w:rPr>
      </w:pPr>
      <w:r w:rsidRPr="004269DC">
        <w:rPr>
          <w:rFonts w:ascii="Times New Roman" w:hAnsi="Times New Roman" w:cs="Times New Roman"/>
          <w:bCs/>
          <w:noProof/>
          <w:sz w:val="44"/>
          <w:szCs w:val="44"/>
        </w:rPr>
        <w:lastRenderedPageBreak/>
        <w:t>W</w:t>
      </w:r>
      <w:r>
        <w:rPr>
          <w:rFonts w:ascii="Times New Roman" w:hAnsi="Times New Roman" w:cs="Times New Roman"/>
          <w:bCs/>
          <w:noProof/>
          <w:sz w:val="44"/>
          <w:szCs w:val="44"/>
        </w:rPr>
        <w:t>orksheet</w:t>
      </w:r>
      <w:r w:rsidRPr="004269DC">
        <w:rPr>
          <w:rFonts w:ascii="Times New Roman" w:hAnsi="Times New Roman" w:cs="Times New Roman"/>
          <w:bCs/>
          <w:noProof/>
          <w:sz w:val="44"/>
          <w:szCs w:val="44"/>
        </w:rPr>
        <w:t xml:space="preserve"> structure diagram </w:t>
      </w:r>
    </w:p>
    <w:p w14:paraId="3B89C27D" w14:textId="2EF70822" w:rsidR="00825459" w:rsidRDefault="00825459" w:rsidP="004269DC">
      <w:pPr>
        <w:jc w:val="center"/>
        <w:rPr>
          <w:rFonts w:ascii="Times New Roman" w:hAnsi="Times New Roman" w:cs="Times New Roman"/>
          <w:bCs/>
          <w:noProof/>
          <w:sz w:val="44"/>
          <w:szCs w:val="44"/>
        </w:rPr>
      </w:pPr>
    </w:p>
    <w:p w14:paraId="55FFC835" w14:textId="7C549B0B" w:rsidR="00825459" w:rsidRDefault="00E9656E" w:rsidP="00E9656E">
      <w:pPr>
        <w:rPr>
          <w:rFonts w:ascii="Times New Roman" w:hAnsi="Times New Roman" w:cs="Times New Roman"/>
          <w:bCs/>
          <w:noProof/>
          <w:sz w:val="32"/>
          <w:szCs w:val="32"/>
        </w:rPr>
      </w:pPr>
      <w:r w:rsidRPr="00E9656E">
        <w:rPr>
          <w:rFonts w:ascii="Times New Roman" w:hAnsi="Times New Roman" w:cs="Times New Roman"/>
          <w:bCs/>
          <w:noProof/>
          <w:sz w:val="32"/>
          <w:szCs w:val="32"/>
        </w:rPr>
        <w:t>Input:</w:t>
      </w:r>
    </w:p>
    <w:tbl>
      <w:tblPr>
        <w:tblStyle w:val="TableGrid"/>
        <w:tblW w:w="1134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3240"/>
        <w:gridCol w:w="1155"/>
        <w:gridCol w:w="1701"/>
        <w:gridCol w:w="1842"/>
        <w:gridCol w:w="1701"/>
        <w:gridCol w:w="1701"/>
      </w:tblGrid>
      <w:tr w:rsidR="00146705" w14:paraId="637208EC" w14:textId="77777777" w:rsidTr="00825626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036B4" w14:textId="519B0455" w:rsidR="00416E9C" w:rsidRPr="00D524BF" w:rsidRDefault="00416E9C">
            <w:pPr>
              <w:rPr>
                <w:b/>
                <w:bCs/>
                <w:lang w:val="en-US"/>
              </w:rPr>
            </w:pPr>
            <w:r w:rsidRPr="00D524BF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F5E93" w14:textId="77777777" w:rsidR="00416E9C" w:rsidRPr="00D524BF" w:rsidRDefault="00416E9C">
            <w:pPr>
              <w:rPr>
                <w:b/>
                <w:bCs/>
                <w:lang w:val="en-US"/>
              </w:rPr>
            </w:pPr>
            <w:r w:rsidRPr="00D524BF">
              <w:rPr>
                <w:b/>
                <w:bCs/>
                <w:lang w:val="en-US"/>
              </w:rPr>
              <w:t>DATA TYPE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BF650" w14:textId="77777777" w:rsidR="00416E9C" w:rsidRPr="00D524BF" w:rsidRDefault="00416E9C">
            <w:pPr>
              <w:rPr>
                <w:b/>
                <w:bCs/>
                <w:lang w:val="en-US"/>
              </w:rPr>
            </w:pPr>
            <w:r w:rsidRPr="00D524BF">
              <w:rPr>
                <w:b/>
                <w:bCs/>
                <w:lang w:val="en-US"/>
              </w:rPr>
              <w:t>VALIDATION (IF ANY)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5046C" w14:textId="6FDA31DE" w:rsidR="00416E9C" w:rsidRPr="00D524BF" w:rsidRDefault="00416E9C">
            <w:pPr>
              <w:rPr>
                <w:b/>
                <w:bCs/>
                <w:lang w:val="en-US"/>
              </w:rPr>
            </w:pPr>
            <w:r w:rsidRPr="00D524BF">
              <w:rPr>
                <w:b/>
                <w:bCs/>
                <w:lang w:val="en-US"/>
              </w:rPr>
              <w:t>FORMATTING (IF ANY)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78744" w14:textId="77777777" w:rsidR="00416E9C" w:rsidRPr="00D524BF" w:rsidRDefault="00416E9C">
            <w:pPr>
              <w:rPr>
                <w:b/>
                <w:bCs/>
                <w:lang w:val="en-US"/>
              </w:rPr>
            </w:pPr>
            <w:r w:rsidRPr="00D524BF">
              <w:rPr>
                <w:b/>
                <w:bCs/>
                <w:lang w:val="en-US"/>
              </w:rPr>
              <w:t>SAMPLE 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01FD" w14:textId="77777777" w:rsidR="00416E9C" w:rsidRPr="00D524BF" w:rsidRDefault="00416E9C">
            <w:pPr>
              <w:rPr>
                <w:b/>
                <w:bCs/>
                <w:lang w:val="en-US"/>
              </w:rPr>
            </w:pPr>
            <w:r w:rsidRPr="00D524BF">
              <w:rPr>
                <w:b/>
                <w:bCs/>
                <w:lang w:val="en-US"/>
              </w:rPr>
              <w:t>DESCRIPTION OF THE FIELD</w:t>
            </w:r>
          </w:p>
        </w:tc>
      </w:tr>
      <w:tr w:rsidR="00416E9C" w14:paraId="17C1E9C2" w14:textId="77777777" w:rsidTr="00825626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7531" w14:textId="5F347A97" w:rsidR="00416E9C" w:rsidRDefault="00E47256">
            <w:pPr>
              <w:rPr>
                <w:lang w:val="en-US"/>
              </w:rPr>
            </w:pPr>
            <w:r>
              <w:rPr>
                <w:lang w:val="en-US"/>
              </w:rPr>
              <w:t>Ch</w:t>
            </w:r>
            <w:r w:rsidR="00412DAB">
              <w:rPr>
                <w:lang w:val="en-US"/>
              </w:rPr>
              <w:t>eese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C3CD" w14:textId="36D38F96" w:rsidR="00416E9C" w:rsidRDefault="0014670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9467D" w14:textId="77777777" w:rsidR="00416E9C" w:rsidRDefault="00FC41BA">
            <w:pPr>
              <w:rPr>
                <w:lang w:val="en-US"/>
              </w:rPr>
            </w:pPr>
            <w:r>
              <w:rPr>
                <w:lang w:val="en-US"/>
              </w:rPr>
              <w:t>Text only field</w:t>
            </w:r>
            <w:r w:rsidR="00226A20">
              <w:rPr>
                <w:lang w:val="en-US"/>
              </w:rPr>
              <w:t>!!</w:t>
            </w:r>
          </w:p>
          <w:p w14:paraId="369D51A3" w14:textId="7DB2A1D7" w:rsidR="00226A20" w:rsidRDefault="004D07FA">
            <w:pPr>
              <w:rPr>
                <w:lang w:val="en-US"/>
              </w:rPr>
            </w:pPr>
            <w:r>
              <w:rPr>
                <w:lang w:val="en-US"/>
              </w:rPr>
              <w:t xml:space="preserve">Character should be only between 4 to 9 </w:t>
            </w:r>
            <w:r w:rsidR="00841E67">
              <w:rPr>
                <w:lang w:val="en-US"/>
              </w:rPr>
              <w:t>characters</w:t>
            </w:r>
            <w:r w:rsidR="009503EA">
              <w:rPr>
                <w:lang w:val="en-US"/>
              </w:rPr>
              <w:t>!!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19C9A" w14:textId="13CE1BE7" w:rsidR="00416E9C" w:rsidRDefault="0021639C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1A2B3" w14:textId="5900A14D" w:rsidR="00416E9C" w:rsidRDefault="00FD11CF">
            <w:pPr>
              <w:rPr>
                <w:lang w:val="en-US"/>
              </w:rPr>
            </w:pPr>
            <w:r w:rsidRPr="00FD11CF">
              <w:rPr>
                <w:lang w:val="en-US"/>
              </w:rPr>
              <w:t>Camembert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B964D" w14:textId="2A1DE12E" w:rsidR="00416E9C" w:rsidRDefault="00B072BB">
            <w:pPr>
              <w:rPr>
                <w:lang w:val="en-US"/>
              </w:rPr>
            </w:pPr>
            <w:r>
              <w:rPr>
                <w:lang w:val="en-US"/>
              </w:rPr>
              <w:t>Shows the name of the cheese</w:t>
            </w:r>
            <w:r w:rsidR="00226A20">
              <w:rPr>
                <w:lang w:val="en-US"/>
              </w:rPr>
              <w:t xml:space="preserve"> between 4 character </w:t>
            </w:r>
            <w:r w:rsidR="004D07FA">
              <w:rPr>
                <w:lang w:val="en-US"/>
              </w:rPr>
              <w:t>&amp; 9</w:t>
            </w:r>
          </w:p>
        </w:tc>
      </w:tr>
      <w:tr w:rsidR="00416E9C" w14:paraId="4D1EC474" w14:textId="77777777" w:rsidTr="00825626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6C96" w14:textId="0ED84E5F" w:rsidR="00416E9C" w:rsidRDefault="00412DAB">
            <w:pPr>
              <w:rPr>
                <w:lang w:val="en-US"/>
              </w:rPr>
            </w:pPr>
            <w:r>
              <w:rPr>
                <w:lang w:val="en-US"/>
              </w:rPr>
              <w:t>Cost per Kilo in Euros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B69AA" w14:textId="3C535166" w:rsidR="00416E9C" w:rsidRDefault="00825626">
            <w:pPr>
              <w:rPr>
                <w:lang w:val="en-US"/>
              </w:rPr>
            </w:pPr>
            <w:r>
              <w:rPr>
                <w:lang w:val="en-US"/>
              </w:rPr>
              <w:t>Currency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1A149" w14:textId="50CD6521" w:rsidR="00416E9C" w:rsidRDefault="00506CF8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312E" w14:textId="0677412A" w:rsidR="00416E9C" w:rsidRDefault="00DE3BC0">
            <w:pPr>
              <w:rPr>
                <w:lang w:val="en-US"/>
              </w:rPr>
            </w:pPr>
            <w:r>
              <w:rPr>
                <w:lang w:val="en-US"/>
              </w:rPr>
              <w:t>Number to Currency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8C5F" w14:textId="2A0BD08B" w:rsidR="00416E9C" w:rsidRDefault="00253331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€</w:t>
            </w:r>
            <w:r w:rsidR="007C0718" w:rsidRPr="007C0718">
              <w:rPr>
                <w:lang w:val="en-US"/>
              </w:rPr>
              <w:t>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2107A" w14:textId="291657E9" w:rsidR="0042628A" w:rsidRDefault="0042628A">
            <w:pPr>
              <w:rPr>
                <w:lang w:val="en-US"/>
              </w:rPr>
            </w:pPr>
            <w:r>
              <w:rPr>
                <w:lang w:val="en-US"/>
              </w:rPr>
              <w:t>Shows amount in euros</w:t>
            </w:r>
          </w:p>
        </w:tc>
      </w:tr>
      <w:tr w:rsidR="00416E9C" w14:paraId="5C74DEB9" w14:textId="77777777" w:rsidTr="00825626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46B61" w14:textId="1CFF87F4" w:rsidR="00416E9C" w:rsidRDefault="00EE2A79">
            <w:pPr>
              <w:rPr>
                <w:lang w:val="en-US"/>
              </w:rPr>
            </w:pPr>
            <w:r w:rsidRPr="00EE2A79">
              <w:rPr>
                <w:lang w:val="en-US"/>
              </w:rPr>
              <w:t>Average monthly sales based on Euro to Pound exchange rate of 0.7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834BD" w14:textId="5564F4E2" w:rsidR="00416E9C" w:rsidRDefault="00825626">
            <w:pPr>
              <w:rPr>
                <w:lang w:val="en-US"/>
              </w:rPr>
            </w:pPr>
            <w:r>
              <w:rPr>
                <w:lang w:val="en-US"/>
              </w:rPr>
              <w:t>Numbers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2F97" w14:textId="6482FF1D" w:rsidR="00416E9C" w:rsidRDefault="00506CF8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D8A0F" w14:textId="0237F119" w:rsidR="00416E9C" w:rsidRDefault="00C1662E">
            <w:pPr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="006C49DF">
              <w:rPr>
                <w:lang w:val="en-US"/>
              </w:rPr>
              <w:t>IF</w:t>
            </w:r>
            <w:r>
              <w:rPr>
                <w:lang w:val="en-US"/>
              </w:rPr>
              <w:t>”</w:t>
            </w:r>
            <w:r w:rsidR="006C49DF">
              <w:rPr>
                <w:lang w:val="en-US"/>
              </w:rPr>
              <w:t xml:space="preserve"> function has been used in this field </w:t>
            </w:r>
            <w:r w:rsidR="007C7E1E">
              <w:rPr>
                <w:lang w:val="en-US"/>
              </w:rPr>
              <w:t>(</w:t>
            </w:r>
            <w:r w:rsidR="007C7E1E" w:rsidRPr="007C7E1E">
              <w:rPr>
                <w:lang w:val="en-US"/>
              </w:rPr>
              <w:t>=</w:t>
            </w:r>
            <w:r w:rsidR="00731630" w:rsidRPr="007C7E1E">
              <w:rPr>
                <w:lang w:val="en-US"/>
              </w:rPr>
              <w:t>IF (</w:t>
            </w:r>
            <w:r w:rsidR="007C7E1E" w:rsidRPr="007C7E1E">
              <w:rPr>
                <w:lang w:val="en-US"/>
              </w:rPr>
              <w:t xml:space="preserve">$B$11=0.1, 'Base Sheet </w:t>
            </w:r>
            <w:r w:rsidR="00406C29" w:rsidRPr="007C7E1E">
              <w:rPr>
                <w:lang w:val="en-US"/>
              </w:rPr>
              <w:t>‘! C</w:t>
            </w:r>
            <w:r w:rsidR="007C7E1E" w:rsidRPr="007C7E1E">
              <w:rPr>
                <w:lang w:val="en-US"/>
              </w:rPr>
              <w:t>2-20, 'Base Sheet '!C2)</w:t>
            </w:r>
            <w:r w:rsidR="007C7E1E">
              <w:rPr>
                <w:lang w:val="en-US"/>
              </w:rPr>
              <w:t>)</w:t>
            </w:r>
          </w:p>
          <w:p w14:paraId="00AABA81" w14:textId="5D5E960F" w:rsidR="00E90179" w:rsidRDefault="00E90179">
            <w:pPr>
              <w:rPr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EFF0" w14:textId="5F6B4EF9" w:rsidR="00416E9C" w:rsidRDefault="005C1843">
            <w:pPr>
              <w:rPr>
                <w:lang w:val="en-US"/>
              </w:rPr>
            </w:pPr>
            <w:r>
              <w:rPr>
                <w:lang w:val="en-US"/>
              </w:rPr>
              <w:t>=</w:t>
            </w:r>
            <w:r w:rsidR="00714656">
              <w:rPr>
                <w:lang w:val="en-US"/>
              </w:rPr>
              <w:t>900</w:t>
            </w:r>
          </w:p>
          <w:p w14:paraId="340CC817" w14:textId="77777777" w:rsidR="00667C48" w:rsidRDefault="00667C48">
            <w:pPr>
              <w:rPr>
                <w:lang w:val="en-US"/>
              </w:rPr>
            </w:pPr>
          </w:p>
          <w:p w14:paraId="287BE8F9" w14:textId="77777777" w:rsidR="005C1843" w:rsidRDefault="00667C48">
            <w:pPr>
              <w:rPr>
                <w:lang w:val="en-US"/>
              </w:rPr>
            </w:pPr>
            <w:r>
              <w:rPr>
                <w:lang w:val="en-US"/>
              </w:rPr>
              <w:t xml:space="preserve">If the </w:t>
            </w:r>
            <w:r w:rsidR="006F617B">
              <w:rPr>
                <w:lang w:val="en-US"/>
              </w:rPr>
              <w:t>increment is above or equal to 0.1</w:t>
            </w:r>
            <w:r w:rsidR="00E57356">
              <w:rPr>
                <w:lang w:val="en-US"/>
              </w:rPr>
              <w:t xml:space="preserve"> sells are decreased by 20 products and </w:t>
            </w:r>
            <w:r w:rsidR="00233DC0">
              <w:rPr>
                <w:lang w:val="en-US"/>
              </w:rPr>
              <w:t xml:space="preserve">products sell becomes </w:t>
            </w:r>
          </w:p>
          <w:p w14:paraId="49ABA474" w14:textId="77777777" w:rsidR="005C1843" w:rsidRDefault="005C1843">
            <w:pPr>
              <w:rPr>
                <w:lang w:val="en-US"/>
              </w:rPr>
            </w:pPr>
          </w:p>
          <w:p w14:paraId="30C1AA13" w14:textId="58D0DAEB" w:rsidR="00667C48" w:rsidRDefault="005C1843">
            <w:pPr>
              <w:rPr>
                <w:lang w:val="en-US"/>
              </w:rPr>
            </w:pPr>
            <w:r>
              <w:rPr>
                <w:lang w:val="en-US"/>
              </w:rPr>
              <w:t>=</w:t>
            </w:r>
            <w:r w:rsidR="00233DC0">
              <w:rPr>
                <w:lang w:val="en-US"/>
              </w:rPr>
              <w:t>880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7220" w14:textId="4EDFC268" w:rsidR="00416E9C" w:rsidRDefault="00731630">
            <w:pPr>
              <w:rPr>
                <w:lang w:val="en-US"/>
              </w:rPr>
            </w:pPr>
            <w:r>
              <w:rPr>
                <w:lang w:val="en-US"/>
              </w:rPr>
              <w:t>This field</w:t>
            </w:r>
            <w:r w:rsidR="00C1662E">
              <w:rPr>
                <w:lang w:val="en-US"/>
              </w:rPr>
              <w:t xml:space="preserve"> shows th</w:t>
            </w:r>
            <w:r w:rsidR="002D2E2D">
              <w:rPr>
                <w:lang w:val="en-US"/>
              </w:rPr>
              <w:t xml:space="preserve">at if the increment does increase </w:t>
            </w:r>
            <w:r w:rsidR="00D9484B">
              <w:rPr>
                <w:lang w:val="en-US"/>
              </w:rPr>
              <w:t xml:space="preserve">by 10P every time sales </w:t>
            </w:r>
            <w:r w:rsidR="00316B05">
              <w:rPr>
                <w:lang w:val="en-US"/>
              </w:rPr>
              <w:t xml:space="preserve">are </w:t>
            </w:r>
            <w:r w:rsidR="00D9484B">
              <w:rPr>
                <w:lang w:val="en-US"/>
              </w:rPr>
              <w:t xml:space="preserve">decreased by </w:t>
            </w:r>
            <w:r w:rsidR="00316B05">
              <w:rPr>
                <w:lang w:val="en-US"/>
              </w:rPr>
              <w:t>20 products.</w:t>
            </w:r>
          </w:p>
        </w:tc>
      </w:tr>
    </w:tbl>
    <w:p w14:paraId="1A2CE3EC" w14:textId="77777777" w:rsidR="009C7B26" w:rsidRDefault="009C7B26" w:rsidP="00804CFF">
      <w:pPr>
        <w:rPr>
          <w:rFonts w:ascii="Times New Roman" w:hAnsi="Times New Roman" w:cs="Times New Roman"/>
          <w:sz w:val="32"/>
          <w:szCs w:val="32"/>
        </w:rPr>
      </w:pPr>
    </w:p>
    <w:p w14:paraId="2E841328" w14:textId="5BA8D27E" w:rsidR="009C7B26" w:rsidRDefault="00C013FC" w:rsidP="002533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tbl>
      <w:tblPr>
        <w:tblStyle w:val="TableGrid"/>
        <w:tblW w:w="1134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3240"/>
        <w:gridCol w:w="1296"/>
        <w:gridCol w:w="1560"/>
        <w:gridCol w:w="1842"/>
        <w:gridCol w:w="1701"/>
        <w:gridCol w:w="1701"/>
      </w:tblGrid>
      <w:tr w:rsidR="00C013FC" w14:paraId="2F244822" w14:textId="77777777" w:rsidTr="00C41216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807E2" w14:textId="77777777" w:rsidR="00C013FC" w:rsidRDefault="00C013FC" w:rsidP="00280E99">
            <w:pPr>
              <w:rPr>
                <w:lang w:val="en-US"/>
              </w:rPr>
            </w:pPr>
            <w:r>
              <w:rPr>
                <w:lang w:val="en-US"/>
              </w:rPr>
              <w:t>FIELD NAME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32AF7" w14:textId="77777777" w:rsidR="00C013FC" w:rsidRDefault="00C013FC" w:rsidP="00280E99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4129C" w14:textId="77777777" w:rsidR="00C013FC" w:rsidRDefault="00C013FC" w:rsidP="00280E99">
            <w:pPr>
              <w:rPr>
                <w:lang w:val="en-US"/>
              </w:rPr>
            </w:pPr>
            <w:r>
              <w:rPr>
                <w:lang w:val="en-US"/>
              </w:rPr>
              <w:t>VALIDATION (IF ANY)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AAC15" w14:textId="77777777" w:rsidR="00C013FC" w:rsidRDefault="00C013FC" w:rsidP="00280E99">
            <w:pPr>
              <w:rPr>
                <w:lang w:val="en-US"/>
              </w:rPr>
            </w:pPr>
            <w:r>
              <w:rPr>
                <w:lang w:val="en-US"/>
              </w:rPr>
              <w:t>FORMATTING (IF ANY)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8916B" w14:textId="77777777" w:rsidR="00C013FC" w:rsidRDefault="00C013FC" w:rsidP="00280E99">
            <w:pPr>
              <w:rPr>
                <w:lang w:val="en-US"/>
              </w:rPr>
            </w:pPr>
            <w:r>
              <w:rPr>
                <w:lang w:val="en-US"/>
              </w:rPr>
              <w:t>SAMPLE 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FB65F" w14:textId="77777777" w:rsidR="00C013FC" w:rsidRDefault="00C013FC" w:rsidP="00280E99">
            <w:pPr>
              <w:rPr>
                <w:lang w:val="en-US"/>
              </w:rPr>
            </w:pPr>
            <w:r>
              <w:rPr>
                <w:lang w:val="en-US"/>
              </w:rPr>
              <w:t>DESCRIPTION OF THE FIELD</w:t>
            </w:r>
          </w:p>
        </w:tc>
      </w:tr>
      <w:tr w:rsidR="006429A2" w14:paraId="6FA8CB43" w14:textId="77777777" w:rsidTr="00C41216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362D8" w14:textId="1E23926B" w:rsidR="006429A2" w:rsidRDefault="000E164C" w:rsidP="00280E99">
            <w:pPr>
              <w:rPr>
                <w:lang w:val="en-US"/>
              </w:rPr>
            </w:pPr>
            <w:r w:rsidRPr="000E164C">
              <w:rPr>
                <w:lang w:val="en-US"/>
              </w:rPr>
              <w:t>Selling Price in GBP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F692" w14:textId="746126CB" w:rsidR="006429A2" w:rsidRDefault="00C41216" w:rsidP="00280E99">
            <w:pPr>
              <w:rPr>
                <w:lang w:val="en-US"/>
              </w:rPr>
            </w:pPr>
            <w:r>
              <w:rPr>
                <w:lang w:val="en-US"/>
              </w:rPr>
              <w:t>Calculations/</w:t>
            </w:r>
            <w:r w:rsidR="00034253">
              <w:rPr>
                <w:lang w:val="en-US"/>
              </w:rPr>
              <w:t>Currency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733C7" w14:textId="09BF15AB" w:rsidR="006429A2" w:rsidRDefault="00035DFC" w:rsidP="00280E99">
            <w:pPr>
              <w:rPr>
                <w:lang w:val="en-US"/>
              </w:rPr>
            </w:pPr>
            <w:r>
              <w:rPr>
                <w:lang w:val="en-US"/>
              </w:rPr>
              <w:t xml:space="preserve">None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A3323" w14:textId="65BFF536" w:rsidR="006429A2" w:rsidRDefault="00035DFC" w:rsidP="00280E99">
            <w:pPr>
              <w:rPr>
                <w:lang w:val="en-US"/>
              </w:rPr>
            </w:pPr>
            <w:r>
              <w:rPr>
                <w:lang w:val="en-US"/>
              </w:rPr>
              <w:t>Ab</w:t>
            </w:r>
            <w:r w:rsidR="00B64FE5">
              <w:rPr>
                <w:lang w:val="en-US"/>
              </w:rPr>
              <w:t xml:space="preserve">solute Referencing has been used in this field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3EDE" w14:textId="46AD16AA" w:rsidR="006429A2" w:rsidRDefault="00C30CEF" w:rsidP="00280E99">
            <w:pPr>
              <w:rPr>
                <w:lang w:val="en-US"/>
              </w:rPr>
            </w:pPr>
            <w:r>
              <w:rPr>
                <w:lang w:val="en-US"/>
              </w:rPr>
              <w:t>Absolute Refer</w:t>
            </w:r>
            <w:r w:rsidR="007706CA">
              <w:rPr>
                <w:lang w:val="en-US"/>
              </w:rPr>
              <w:t>encing</w:t>
            </w:r>
            <w:r w:rsidR="00B22C8B">
              <w:rPr>
                <w:lang w:val="en-US"/>
              </w:rPr>
              <w:t xml:space="preserve"> in </w:t>
            </w:r>
            <w:r w:rsidR="007706CA">
              <w:rPr>
                <w:lang w:val="en-US"/>
              </w:rPr>
              <w:t>Field</w:t>
            </w:r>
            <w:r w:rsidR="00BD6679">
              <w:rPr>
                <w:lang w:val="en-US"/>
              </w:rPr>
              <w:t xml:space="preserve"> D2</w:t>
            </w:r>
            <w:r w:rsidR="007706CA">
              <w:rPr>
                <w:lang w:val="en-US"/>
              </w:rPr>
              <w:t>:</w:t>
            </w:r>
          </w:p>
          <w:p w14:paraId="55759AFF" w14:textId="229F868C" w:rsidR="00410EE5" w:rsidRDefault="00B22C8B" w:rsidP="00BD6679">
            <w:pPr>
              <w:rPr>
                <w:lang w:val="en-US"/>
              </w:rPr>
            </w:pPr>
            <w:r>
              <w:rPr>
                <w:lang w:val="en-US"/>
              </w:rPr>
              <w:t xml:space="preserve">B13= 40% </w:t>
            </w:r>
          </w:p>
          <w:p w14:paraId="1EEC8493" w14:textId="77777777" w:rsidR="00BD6679" w:rsidRDefault="00BD6679" w:rsidP="00BD6679">
            <w:pPr>
              <w:rPr>
                <w:lang w:val="en-US"/>
              </w:rPr>
            </w:pPr>
            <w:r w:rsidRPr="00D6224C">
              <w:rPr>
                <w:lang w:val="en-US"/>
              </w:rPr>
              <w:t>=(E2*$B$13)+E2</w:t>
            </w:r>
          </w:p>
          <w:p w14:paraId="4C287106" w14:textId="4DD2A79A" w:rsidR="00AB190F" w:rsidRDefault="00AB190F" w:rsidP="00BD6679">
            <w:pPr>
              <w:rPr>
                <w:lang w:val="en-US"/>
              </w:rPr>
            </w:pPr>
            <w:r>
              <w:rPr>
                <w:lang w:val="en-US"/>
              </w:rPr>
              <w:t>=</w:t>
            </w:r>
            <w:r w:rsidR="00045C19">
              <w:rPr>
                <w:lang w:val="en-US"/>
              </w:rPr>
              <w:t>£27.44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4CC92" w14:textId="416B2C19" w:rsidR="006429A2" w:rsidRDefault="00966CD4" w:rsidP="00280E99">
            <w:pPr>
              <w:rPr>
                <w:lang w:val="en-US"/>
              </w:rPr>
            </w:pPr>
            <w:r>
              <w:rPr>
                <w:lang w:val="en-US"/>
              </w:rPr>
              <w:t xml:space="preserve">When you multiply your </w:t>
            </w:r>
            <w:r w:rsidR="001F4ED3">
              <w:rPr>
                <w:lang w:val="en-US"/>
              </w:rPr>
              <w:t xml:space="preserve">Cost in GBP to 40% margin </w:t>
            </w:r>
            <w:r w:rsidR="008A4137">
              <w:rPr>
                <w:lang w:val="en-US"/>
              </w:rPr>
              <w:t>and add the cost again it gives you selling price GBP.</w:t>
            </w:r>
          </w:p>
        </w:tc>
      </w:tr>
      <w:tr w:rsidR="00804CFF" w14:paraId="3D3E6190" w14:textId="77777777" w:rsidTr="00CF186B">
        <w:trPr>
          <w:trHeight w:val="2265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7290" w14:textId="22100B5D" w:rsidR="00804CFF" w:rsidRDefault="00804CFF" w:rsidP="00804CFF">
            <w:pPr>
              <w:rPr>
                <w:lang w:val="en-US"/>
              </w:rPr>
            </w:pPr>
            <w:r w:rsidRPr="00C063EC">
              <w:rPr>
                <w:lang w:val="en-US"/>
              </w:rPr>
              <w:t>Cost in GBP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EF2AC" w14:textId="0E8083D2" w:rsidR="00804CFF" w:rsidRDefault="00804CFF" w:rsidP="00804CFF">
            <w:pPr>
              <w:rPr>
                <w:lang w:val="en-US"/>
              </w:rPr>
            </w:pPr>
            <w:r>
              <w:rPr>
                <w:lang w:val="en-US"/>
              </w:rPr>
              <w:t>Calculations /Currency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B422" w14:textId="63D52391" w:rsidR="00804CFF" w:rsidRDefault="00804CFF" w:rsidP="00804CFF">
            <w:pPr>
              <w:rPr>
                <w:lang w:val="en-US"/>
              </w:rPr>
            </w:pPr>
            <w:r>
              <w:rPr>
                <w:lang w:val="en-US"/>
              </w:rPr>
              <w:t xml:space="preserve">None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5BBC" w14:textId="25A4808C" w:rsidR="00804CFF" w:rsidRDefault="00804CFF" w:rsidP="00804CFF">
            <w:pPr>
              <w:rPr>
                <w:lang w:val="en-US"/>
              </w:rPr>
            </w:pPr>
            <w:r>
              <w:rPr>
                <w:lang w:val="en-US"/>
              </w:rPr>
              <w:t>Absolute Referencing has been used in this field as well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1F18" w14:textId="6E266FE8" w:rsidR="00045C19" w:rsidRDefault="00045C19" w:rsidP="00045C19">
            <w:pPr>
              <w:rPr>
                <w:lang w:val="en-US"/>
              </w:rPr>
            </w:pPr>
            <w:r>
              <w:rPr>
                <w:lang w:val="en-US"/>
              </w:rPr>
              <w:t xml:space="preserve">Absolute Referencing in Field </w:t>
            </w:r>
            <w:r w:rsidR="00E40490">
              <w:rPr>
                <w:lang w:val="en-US"/>
              </w:rPr>
              <w:t>E</w:t>
            </w:r>
            <w:r>
              <w:rPr>
                <w:lang w:val="en-US"/>
              </w:rPr>
              <w:t>2:</w:t>
            </w:r>
          </w:p>
          <w:p w14:paraId="53A0116A" w14:textId="28668D60" w:rsidR="00172DB4" w:rsidRDefault="00172DB4" w:rsidP="00045C19">
            <w:pPr>
              <w:rPr>
                <w:lang w:val="en-US"/>
              </w:rPr>
            </w:pPr>
            <w:r>
              <w:rPr>
                <w:lang w:val="en-US"/>
              </w:rPr>
              <w:t>B12= 0.7</w:t>
            </w:r>
          </w:p>
          <w:p w14:paraId="46E5B3EA" w14:textId="77777777" w:rsidR="00804CFF" w:rsidRDefault="00863379" w:rsidP="00804CFF">
            <w:pPr>
              <w:rPr>
                <w:lang w:val="en-US"/>
              </w:rPr>
            </w:pPr>
            <w:r w:rsidRPr="00863379">
              <w:rPr>
                <w:lang w:val="en-US"/>
              </w:rPr>
              <w:t>=B2*$B$12</w:t>
            </w:r>
          </w:p>
          <w:p w14:paraId="4F5B1DE7" w14:textId="0EE76BC7" w:rsidR="00863379" w:rsidRDefault="00863379" w:rsidP="00804CFF">
            <w:pPr>
              <w:rPr>
                <w:lang w:val="en-US"/>
              </w:rPr>
            </w:pPr>
            <w:r>
              <w:rPr>
                <w:lang w:val="en-US"/>
              </w:rPr>
              <w:t>=</w:t>
            </w:r>
            <w:r w:rsidR="00C76DD3">
              <w:rPr>
                <w:lang w:val="en-US"/>
              </w:rPr>
              <w:t>£19.60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70241" w14:textId="52706925" w:rsidR="00804CFF" w:rsidRDefault="00C76DD3" w:rsidP="00804CFF">
            <w:pPr>
              <w:rPr>
                <w:lang w:val="en-US"/>
              </w:rPr>
            </w:pPr>
            <w:r>
              <w:rPr>
                <w:lang w:val="en-US"/>
              </w:rPr>
              <w:t xml:space="preserve">When you multiply </w:t>
            </w:r>
            <w:r w:rsidR="00F30D80">
              <w:rPr>
                <w:lang w:val="en-US"/>
              </w:rPr>
              <w:t>the Price in Euro</w:t>
            </w:r>
            <w:r w:rsidR="003E5E94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to </w:t>
            </w:r>
            <w:r w:rsidR="004518C9">
              <w:rPr>
                <w:lang w:val="en-US"/>
              </w:rPr>
              <w:t>0.7</w:t>
            </w:r>
            <w:r>
              <w:rPr>
                <w:lang w:val="en-US"/>
              </w:rPr>
              <w:t xml:space="preserve"> </w:t>
            </w:r>
            <w:r w:rsidR="004518C9">
              <w:rPr>
                <w:lang w:val="en-US"/>
              </w:rPr>
              <w:t>Exchange rate</w:t>
            </w:r>
            <w:r w:rsidR="00724A19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it gives you </w:t>
            </w:r>
            <w:r w:rsidR="00724A19">
              <w:rPr>
                <w:lang w:val="en-US"/>
              </w:rPr>
              <w:t>Cost in GBP</w:t>
            </w:r>
          </w:p>
        </w:tc>
      </w:tr>
      <w:tr w:rsidR="00804CFF" w14:paraId="5B4EB8E2" w14:textId="77777777" w:rsidTr="00C41216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12A74" w14:textId="09EB74DC" w:rsidR="00804CFF" w:rsidRDefault="00804CFF" w:rsidP="00804CFF">
            <w:pPr>
              <w:rPr>
                <w:lang w:val="en-US"/>
              </w:rPr>
            </w:pPr>
            <w:r w:rsidRPr="00C063EC">
              <w:rPr>
                <w:lang w:val="en-US"/>
              </w:rPr>
              <w:lastRenderedPageBreak/>
              <w:t>Profit Margin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684CD" w14:textId="37A34E93" w:rsidR="00804CFF" w:rsidRDefault="00804CFF" w:rsidP="00804CFF">
            <w:pPr>
              <w:rPr>
                <w:lang w:val="en-US"/>
              </w:rPr>
            </w:pPr>
            <w:r>
              <w:rPr>
                <w:lang w:val="en-US"/>
              </w:rPr>
              <w:t>Calculations /Currency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3ACC2" w14:textId="77777777" w:rsidR="00804CFF" w:rsidRDefault="00804CFF" w:rsidP="00804CFF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  <w:p w14:paraId="68B18316" w14:textId="74678469" w:rsidR="00804CFF" w:rsidRDefault="00804CFF" w:rsidP="00804CFF">
            <w:pPr>
              <w:rPr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EE24B" w14:textId="2F86A620" w:rsidR="00804CFF" w:rsidRDefault="00CF186B" w:rsidP="00804CFF">
            <w:pPr>
              <w:rPr>
                <w:lang w:val="en-US"/>
              </w:rPr>
            </w:pPr>
            <w:r>
              <w:rPr>
                <w:lang w:val="en-US"/>
              </w:rPr>
              <w:t>Absolute Referencing has been used in this field</w:t>
            </w:r>
            <w:r w:rsidR="00E40490">
              <w:rPr>
                <w:lang w:val="en-US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16FC" w14:textId="7AFC02C0" w:rsidR="000F7023" w:rsidRDefault="000F7023" w:rsidP="000F7023">
            <w:pPr>
              <w:rPr>
                <w:lang w:val="en-US"/>
              </w:rPr>
            </w:pPr>
            <w:r>
              <w:rPr>
                <w:lang w:val="en-US"/>
              </w:rPr>
              <w:t>Absolute Referencing in Field F2:</w:t>
            </w:r>
          </w:p>
          <w:p w14:paraId="31027444" w14:textId="08D49609" w:rsidR="003F1C10" w:rsidRDefault="00172DB4" w:rsidP="000F7023">
            <w:pPr>
              <w:rPr>
                <w:lang w:val="en-US"/>
              </w:rPr>
            </w:pPr>
            <w:r>
              <w:rPr>
                <w:lang w:val="en-US"/>
              </w:rPr>
              <w:t>B13= 40%</w:t>
            </w:r>
          </w:p>
          <w:p w14:paraId="44307C2A" w14:textId="46ADBCC4" w:rsidR="000F7023" w:rsidRDefault="0064682C" w:rsidP="000F7023">
            <w:pPr>
              <w:rPr>
                <w:lang w:val="en-US"/>
              </w:rPr>
            </w:pPr>
            <w:r w:rsidRPr="0064682C">
              <w:rPr>
                <w:lang w:val="en-US"/>
              </w:rPr>
              <w:t>=E2*$B$13</w:t>
            </w:r>
          </w:p>
          <w:p w14:paraId="122F984D" w14:textId="62CF79AA" w:rsidR="0064682C" w:rsidRDefault="0064682C" w:rsidP="000F7023">
            <w:pPr>
              <w:rPr>
                <w:lang w:val="en-US"/>
              </w:rPr>
            </w:pPr>
            <w:r>
              <w:rPr>
                <w:lang w:val="en-US"/>
              </w:rPr>
              <w:t>=</w:t>
            </w:r>
            <w:r w:rsidR="001F41F7">
              <w:rPr>
                <w:lang w:val="en-US"/>
              </w:rPr>
              <w:t>£</w:t>
            </w:r>
            <w:r w:rsidR="003F1C10">
              <w:rPr>
                <w:lang w:val="en-US"/>
              </w:rPr>
              <w:t>7.84</w:t>
            </w:r>
          </w:p>
          <w:p w14:paraId="593C4863" w14:textId="77777777" w:rsidR="00804CFF" w:rsidRDefault="00804CFF" w:rsidP="00804CFF">
            <w:pPr>
              <w:rPr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E297" w14:textId="5A0F4BA7" w:rsidR="00804CFF" w:rsidRDefault="00172DB4" w:rsidP="00804CFF">
            <w:pPr>
              <w:rPr>
                <w:lang w:val="en-US"/>
              </w:rPr>
            </w:pPr>
            <w:r>
              <w:rPr>
                <w:lang w:val="en-US"/>
              </w:rPr>
              <w:t xml:space="preserve">When you multiply your Cost in GBP to 40% margin it gives you </w:t>
            </w:r>
            <w:r w:rsidR="00EB1D0B">
              <w:rPr>
                <w:lang w:val="en-US"/>
              </w:rPr>
              <w:t>profit margin.</w:t>
            </w:r>
          </w:p>
        </w:tc>
      </w:tr>
      <w:tr w:rsidR="00804CFF" w14:paraId="0F5B3A2B" w14:textId="77777777" w:rsidTr="00C41216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E92CD" w14:textId="31599505" w:rsidR="00804CFF" w:rsidRDefault="00804CFF" w:rsidP="00804CFF">
            <w:pPr>
              <w:rPr>
                <w:lang w:val="en-US"/>
              </w:rPr>
            </w:pPr>
            <w:r w:rsidRPr="00034253">
              <w:rPr>
                <w:lang w:val="en-US"/>
              </w:rPr>
              <w:t>Profit in GBP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27A26" w14:textId="6779B602" w:rsidR="00804CFF" w:rsidRDefault="00804CFF" w:rsidP="00804CFF">
            <w:pPr>
              <w:rPr>
                <w:lang w:val="en-US"/>
              </w:rPr>
            </w:pPr>
            <w:r>
              <w:rPr>
                <w:lang w:val="en-US"/>
              </w:rPr>
              <w:t>Calculations /Currency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4B5B5" w14:textId="23A2CC6E" w:rsidR="00804CFF" w:rsidRDefault="00804CFF" w:rsidP="00804CFF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BB98C" w14:textId="18596354" w:rsidR="00804CFF" w:rsidRDefault="00965E6E" w:rsidP="00804CFF">
            <w:pPr>
              <w:rPr>
                <w:lang w:val="en-US"/>
              </w:rPr>
            </w:pPr>
            <w:r>
              <w:rPr>
                <w:lang w:val="en-US"/>
              </w:rPr>
              <w:t xml:space="preserve">Subtraction &amp; multiplication has been used </w:t>
            </w:r>
            <w:r w:rsidR="008D5BF4">
              <w:rPr>
                <w:lang w:val="en-US"/>
              </w:rPr>
              <w:t>in this field.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D4BD2" w14:textId="73D24BC2" w:rsidR="00804CFF" w:rsidRDefault="008D5BF4" w:rsidP="00804CFF">
            <w:pPr>
              <w:rPr>
                <w:lang w:val="en-US"/>
              </w:rPr>
            </w:pPr>
            <w:r>
              <w:rPr>
                <w:lang w:val="en-US"/>
              </w:rPr>
              <w:t xml:space="preserve">Calculation </w:t>
            </w:r>
            <w:r w:rsidR="005A3070">
              <w:rPr>
                <w:lang w:val="en-US"/>
              </w:rPr>
              <w:t>Formula</w:t>
            </w:r>
            <w:r w:rsidR="00D849E7">
              <w:rPr>
                <w:lang w:val="en-US"/>
              </w:rPr>
              <w:t xml:space="preserve"> in field </w:t>
            </w:r>
          </w:p>
          <w:p w14:paraId="65B1592B" w14:textId="3B576C19" w:rsidR="001F41F7" w:rsidRDefault="001F41F7" w:rsidP="00804CFF">
            <w:pPr>
              <w:rPr>
                <w:lang w:val="en-US"/>
              </w:rPr>
            </w:pPr>
            <w:r>
              <w:rPr>
                <w:lang w:val="en-US"/>
              </w:rPr>
              <w:t>G2:</w:t>
            </w:r>
          </w:p>
          <w:p w14:paraId="77D56989" w14:textId="77777777" w:rsidR="005A3070" w:rsidRDefault="005A3070" w:rsidP="00804CFF">
            <w:pPr>
              <w:rPr>
                <w:lang w:val="en-US"/>
              </w:rPr>
            </w:pPr>
          </w:p>
          <w:p w14:paraId="1C91BA22" w14:textId="5D8F04CD" w:rsidR="005A3070" w:rsidRDefault="005A3070" w:rsidP="00804CFF">
            <w:pPr>
              <w:rPr>
                <w:lang w:val="en-US"/>
              </w:rPr>
            </w:pPr>
            <w:r w:rsidRPr="005A3070">
              <w:rPr>
                <w:lang w:val="en-US"/>
              </w:rPr>
              <w:t>=(D2-E</w:t>
            </w:r>
            <w:r w:rsidR="00406C29" w:rsidRPr="005A3070">
              <w:rPr>
                <w:lang w:val="en-US"/>
              </w:rPr>
              <w:t>2) *</w:t>
            </w:r>
            <w:r w:rsidRPr="005A3070">
              <w:rPr>
                <w:lang w:val="en-US"/>
              </w:rPr>
              <w:t>C2</w:t>
            </w:r>
          </w:p>
          <w:p w14:paraId="237A03B5" w14:textId="4205910A" w:rsidR="001F41F7" w:rsidRDefault="001F41F7" w:rsidP="00804CFF">
            <w:pPr>
              <w:rPr>
                <w:lang w:val="en-US"/>
              </w:rPr>
            </w:pPr>
            <w:r>
              <w:rPr>
                <w:lang w:val="en-US"/>
              </w:rPr>
              <w:t>=£</w:t>
            </w:r>
            <w:r w:rsidR="00835E64">
              <w:rPr>
                <w:lang w:val="en-US"/>
              </w:rPr>
              <w:t>6,899.20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F40C" w14:textId="77B95E83" w:rsidR="00804CFF" w:rsidRDefault="009D5256" w:rsidP="00804CFF">
            <w:pPr>
              <w:rPr>
                <w:lang w:val="en-US"/>
              </w:rPr>
            </w:pPr>
            <w:r>
              <w:rPr>
                <w:lang w:val="en-US"/>
              </w:rPr>
              <w:t xml:space="preserve">When you subtract </w:t>
            </w:r>
            <w:r w:rsidR="0016331A">
              <w:rPr>
                <w:lang w:val="en-US"/>
              </w:rPr>
              <w:t>cost in GBP from Selling price in GBP</w:t>
            </w:r>
            <w:r w:rsidR="00BD4C80">
              <w:rPr>
                <w:lang w:val="en-US"/>
              </w:rPr>
              <w:t xml:space="preserve"> and multiply</w:t>
            </w:r>
            <w:r w:rsidR="00492180">
              <w:rPr>
                <w:lang w:val="en-US"/>
              </w:rPr>
              <w:t xml:space="preserve"> it</w:t>
            </w:r>
            <w:r w:rsidR="00BD4C80">
              <w:rPr>
                <w:lang w:val="en-US"/>
              </w:rPr>
              <w:t xml:space="preserve"> by products sold </w:t>
            </w:r>
            <w:r w:rsidR="00B267C5">
              <w:rPr>
                <w:lang w:val="en-US"/>
              </w:rPr>
              <w:t>it gives you total profit.</w:t>
            </w:r>
          </w:p>
        </w:tc>
      </w:tr>
      <w:tr w:rsidR="00804CFF" w14:paraId="4F99D6A1" w14:textId="77777777" w:rsidTr="00B267C5">
        <w:trPr>
          <w:trHeight w:val="66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8CE89" w14:textId="77777777" w:rsidR="00804CFF" w:rsidRDefault="00804CFF" w:rsidP="00804CFF">
            <w:pPr>
              <w:rPr>
                <w:lang w:val="en-US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85895" w14:textId="77777777" w:rsidR="00804CFF" w:rsidRDefault="00804CFF" w:rsidP="00804CFF">
            <w:pPr>
              <w:rPr>
                <w:lang w:val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AF483" w14:textId="77777777" w:rsidR="00804CFF" w:rsidRDefault="00804CFF" w:rsidP="00804CFF">
            <w:pPr>
              <w:rPr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421F" w14:textId="77777777" w:rsidR="00804CFF" w:rsidRDefault="00804CFF" w:rsidP="00804CFF">
            <w:pPr>
              <w:rPr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C74C2" w14:textId="77777777" w:rsidR="00804CFF" w:rsidRDefault="00804CFF" w:rsidP="00804CFF">
            <w:pPr>
              <w:rPr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7F39E" w14:textId="77777777" w:rsidR="00804CFF" w:rsidRDefault="00804CFF" w:rsidP="00804CFF">
            <w:pPr>
              <w:rPr>
                <w:lang w:val="en-US"/>
              </w:rPr>
            </w:pPr>
          </w:p>
        </w:tc>
      </w:tr>
    </w:tbl>
    <w:p w14:paraId="76A021A3" w14:textId="00503400" w:rsidR="00C013FC" w:rsidRDefault="00C013FC" w:rsidP="00253331">
      <w:pPr>
        <w:rPr>
          <w:rFonts w:ascii="Times New Roman" w:hAnsi="Times New Roman" w:cs="Times New Roman"/>
          <w:sz w:val="32"/>
          <w:szCs w:val="32"/>
        </w:rPr>
      </w:pPr>
    </w:p>
    <w:p w14:paraId="52E512F5" w14:textId="31122B6B" w:rsidR="00C013FC" w:rsidRDefault="00C013FC" w:rsidP="00253331">
      <w:pPr>
        <w:rPr>
          <w:rFonts w:ascii="Times New Roman" w:hAnsi="Times New Roman" w:cs="Times New Roman"/>
          <w:sz w:val="32"/>
          <w:szCs w:val="32"/>
        </w:rPr>
      </w:pPr>
    </w:p>
    <w:p w14:paraId="718113E6" w14:textId="5E319A25" w:rsidR="009C7B26" w:rsidRDefault="009C7B26" w:rsidP="001A0B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189C33" w14:textId="1CA06E68" w:rsidR="009C7B26" w:rsidRDefault="009C7B26" w:rsidP="001A0B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3B46CA" w14:textId="5E2E83DA" w:rsidR="009C7B26" w:rsidRDefault="009C7B26" w:rsidP="001A0B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0DC5204" w14:textId="6C7BE67C" w:rsidR="009C7B26" w:rsidRDefault="009C7B26" w:rsidP="001A0B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B2AB0F" w14:textId="6024526C" w:rsidR="009C7B26" w:rsidRDefault="009C7B26" w:rsidP="001A0B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46C43C" w14:textId="0F552F37" w:rsidR="009C7B26" w:rsidRDefault="009C7B26" w:rsidP="001A0B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2EA153" w14:textId="66C8D22E" w:rsidR="009C7B26" w:rsidRDefault="009C7B26" w:rsidP="001A0B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35EF63B" w14:textId="3791FAED" w:rsidR="009C7B26" w:rsidRDefault="009C7B26" w:rsidP="001A0B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E759248" w14:textId="4B244534" w:rsidR="009C7B26" w:rsidRDefault="009C7B26" w:rsidP="001A0B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D78FA53" w14:textId="2C6588CF" w:rsidR="009C7B26" w:rsidRDefault="009C7B26" w:rsidP="001A0B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F9C0A8" w14:textId="3F3DE35E" w:rsidR="009C7B26" w:rsidRDefault="009C7B26" w:rsidP="001A0B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FF1CD4A" w14:textId="0930CFD6" w:rsidR="009C7B26" w:rsidRDefault="009C7B26" w:rsidP="001A0B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B6FD89" w14:textId="784D0BC5" w:rsidR="009C7B26" w:rsidRDefault="009C7B26" w:rsidP="001A0B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7D93CA4" w14:textId="6E678345" w:rsidR="009C7B26" w:rsidRDefault="009C7B26" w:rsidP="001A0B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89A194" w14:textId="4A4EDBBB" w:rsidR="00B267C5" w:rsidRDefault="00B267C5" w:rsidP="00B267C5">
      <w:pPr>
        <w:rPr>
          <w:rFonts w:ascii="Times New Roman" w:hAnsi="Times New Roman" w:cs="Times New Roman"/>
          <w:sz w:val="32"/>
          <w:szCs w:val="32"/>
        </w:rPr>
      </w:pPr>
    </w:p>
    <w:p w14:paraId="189FFB18" w14:textId="3D600BD0" w:rsidR="001A0BB5" w:rsidRPr="001A0BB5" w:rsidRDefault="004227A9" w:rsidP="00B267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267C5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 Pla</w:t>
      </w:r>
      <w:r w:rsidR="001A0BB5" w:rsidRPr="00B267C5">
        <w:rPr>
          <w:rFonts w:ascii="Times New Roman" w:hAnsi="Times New Roman" w:cs="Times New Roman"/>
          <w:b/>
          <w:bCs/>
          <w:sz w:val="32"/>
          <w:szCs w:val="32"/>
        </w:rPr>
        <w:t>n</w:t>
      </w:r>
    </w:p>
    <w:p w14:paraId="4C7098CA" w14:textId="77777777" w:rsidR="001A0BB5" w:rsidRPr="001A0BB5" w:rsidRDefault="001A0BB5" w:rsidP="001A0B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1A0BB5">
        <w:rPr>
          <w:rFonts w:ascii="Cambria" w:eastAsia="Times New Roman" w:hAnsi="Cambria" w:cs="Segoe UI"/>
          <w:sz w:val="24"/>
          <w:szCs w:val="24"/>
          <w:lang w:eastAsia="en-GB"/>
        </w:rPr>
        <w:t> </w:t>
      </w:r>
    </w:p>
    <w:p w14:paraId="16A26BC1" w14:textId="77777777" w:rsidR="001A0BB5" w:rsidRPr="001A0BB5" w:rsidRDefault="001A0BB5" w:rsidP="001A0B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1A0BB5">
        <w:rPr>
          <w:rFonts w:ascii="Cambria" w:eastAsia="Times New Roman" w:hAnsi="Cambria" w:cs="Segoe UI"/>
          <w:sz w:val="24"/>
          <w:szCs w:val="24"/>
          <w:lang w:eastAsia="en-GB"/>
        </w:rPr>
        <w:t> </w:t>
      </w:r>
    </w:p>
    <w:tbl>
      <w:tblPr>
        <w:tblW w:w="11624" w:type="dxa"/>
        <w:tblInd w:w="-12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2851"/>
        <w:gridCol w:w="2399"/>
        <w:gridCol w:w="2371"/>
        <w:gridCol w:w="1837"/>
        <w:gridCol w:w="1037"/>
      </w:tblGrid>
      <w:tr w:rsidR="00B90CA0" w:rsidRPr="001A0BB5" w14:paraId="3960EEC9" w14:textId="77777777" w:rsidTr="000A4DD4">
        <w:trPr>
          <w:trHeight w:val="570"/>
        </w:trPr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9473AC" w14:textId="4DA94984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0627CB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Test No.</w:t>
            </w:r>
            <w:r w:rsidRPr="001A0BB5">
              <w:rPr>
                <w:rFonts w:ascii="Cambria" w:eastAsia="Times New Roman" w:hAnsi="Cambria" w:cs="Times New Roman"/>
                <w:sz w:val="32"/>
                <w:szCs w:val="32"/>
                <w:lang w:eastAsia="en-GB"/>
              </w:rPr>
              <w:t> </w:t>
            </w:r>
          </w:p>
        </w:tc>
        <w:tc>
          <w:tcPr>
            <w:tcW w:w="2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264F59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Description </w:t>
            </w:r>
          </w:p>
        </w:tc>
        <w:tc>
          <w:tcPr>
            <w:tcW w:w="2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BED635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Purpose 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2C9708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Expected result </w:t>
            </w:r>
          </w:p>
        </w:tc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AAD756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Actual result 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13D861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Action Taken </w:t>
            </w:r>
          </w:p>
        </w:tc>
      </w:tr>
      <w:tr w:rsidR="00B90CA0" w:rsidRPr="001A0BB5" w14:paraId="4D97F8D2" w14:textId="77777777" w:rsidTr="000A4DD4">
        <w:trPr>
          <w:trHeight w:val="900"/>
        </w:trPr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B55DEC" w14:textId="78B71046" w:rsidR="001A0BB5" w:rsidRPr="001A0BB5" w:rsidRDefault="00784A53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27C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  <w:r w:rsidR="001A0BB5"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2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E11CD3" w14:textId="1337949C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Checking the button on GUI </w:t>
            </w:r>
          </w:p>
        </w:tc>
        <w:tc>
          <w:tcPr>
            <w:tcW w:w="2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1B8852" w14:textId="0A7D9795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To check if the buttons </w:t>
            </w:r>
            <w:r w:rsidR="002522D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are </w:t>
            </w: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working as expected </w:t>
            </w:r>
            <w:r w:rsidR="002522D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on </w:t>
            </w:r>
            <w:r w:rsidR="00CA408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GUI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497813" w14:textId="01953644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If I click on ‘Base Sheet’ </w:t>
            </w:r>
            <w:r w:rsidR="001F4FEA" w:rsidRPr="000627C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&amp; </w:t>
            </w:r>
            <w:r w:rsidR="00D065D0" w:rsidRPr="000627C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‘</w:t>
            </w:r>
            <w:r w:rsidR="0020743D" w:rsidRPr="000627C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Prediction Sheet’ </w:t>
            </w: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then Base Sheet page</w:t>
            </w:r>
            <w:r w:rsidR="0020743D" w:rsidRPr="000627C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&amp; Prediction </w:t>
            </w:r>
            <w:r w:rsidR="004E7D52" w:rsidRPr="000627C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Sheet </w:t>
            </w:r>
            <w:r w:rsidR="004E7D52"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should</w:t>
            </w: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open </w:t>
            </w:r>
          </w:p>
        </w:tc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9032E9" w14:textId="075CD430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Base Sheet </w:t>
            </w:r>
            <w:r w:rsidR="001F4FEA" w:rsidRPr="000627C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&amp; Prediction Sheet </w:t>
            </w: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page opened when I clicked on button 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FE15D3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None </w:t>
            </w:r>
          </w:p>
        </w:tc>
      </w:tr>
      <w:tr w:rsidR="00B90CA0" w:rsidRPr="001A0BB5" w14:paraId="2BDC0E29" w14:textId="77777777" w:rsidTr="000A4DD4">
        <w:trPr>
          <w:trHeight w:val="930"/>
        </w:trPr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3180D5" w14:textId="5189D8C4" w:rsidR="001A0BB5" w:rsidRPr="001A0BB5" w:rsidRDefault="00784A53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27C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2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283E7A" w14:textId="7D616F3D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Images</w:t>
            </w:r>
            <w:r w:rsidR="004E7D5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Inserted</w:t>
            </w:r>
          </w:p>
        </w:tc>
        <w:tc>
          <w:tcPr>
            <w:tcW w:w="2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F192A7" w14:textId="0D40CC7C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To check if images are displayed on the </w:t>
            </w:r>
            <w:r w:rsidR="004E7D5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User Interface 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9403AF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Images should be displayed on Homepage </w:t>
            </w:r>
          </w:p>
        </w:tc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5E2385" w14:textId="48EDD67D" w:rsidR="001A0BB5" w:rsidRPr="001A0BB5" w:rsidRDefault="004E7D52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</w:t>
            </w:r>
            <w:r w:rsidR="001A0BB5"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images are displayed on the Homepage 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858214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None </w:t>
            </w:r>
          </w:p>
        </w:tc>
      </w:tr>
      <w:tr w:rsidR="00B90CA0" w:rsidRPr="001A0BB5" w14:paraId="63587EB2" w14:textId="77777777" w:rsidTr="000A4DD4">
        <w:trPr>
          <w:trHeight w:val="900"/>
        </w:trPr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180D04" w14:textId="4C9CD4FE" w:rsidR="001A0BB5" w:rsidRPr="001A0BB5" w:rsidRDefault="00784A53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27C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2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2F4B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Validation Testing </w:t>
            </w:r>
          </w:p>
        </w:tc>
        <w:tc>
          <w:tcPr>
            <w:tcW w:w="2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FB05BF" w14:textId="49C0F404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Checking if the </w:t>
            </w:r>
            <w:r w:rsidR="0062237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Cheese </w:t>
            </w: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column accepts any value </w:t>
            </w:r>
            <w:r w:rsidR="0062237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or character </w:t>
            </w: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beyond the stated range. 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183E63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If I enter a value which doesn’t fit in the stated range, then I should get an error </w:t>
            </w:r>
          </w:p>
        </w:tc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1E392D" w14:textId="0C22916C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 got an error message while </w:t>
            </w:r>
            <w:r w:rsidR="0062237B"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entering </w:t>
            </w:r>
            <w:r w:rsidR="00E026F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 character more than</w:t>
            </w:r>
            <w:r w:rsidR="000A4DD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4 or equal to 9 </w:t>
            </w:r>
            <w:r w:rsidR="0062237B"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</w:t>
            </w:r>
            <w:r w:rsidR="000A4DD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this</w:t>
            </w: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field.  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844BAF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None </w:t>
            </w:r>
          </w:p>
        </w:tc>
      </w:tr>
      <w:tr w:rsidR="00B90CA0" w:rsidRPr="001A0BB5" w14:paraId="2FF75BF7" w14:textId="77777777" w:rsidTr="000A4DD4">
        <w:trPr>
          <w:trHeight w:val="945"/>
        </w:trPr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0151E6" w14:textId="39323AF1" w:rsidR="001A0BB5" w:rsidRPr="001A0BB5" w:rsidRDefault="00784A53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27C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2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AFB93A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Error handling </w:t>
            </w:r>
          </w:p>
        </w:tc>
        <w:tc>
          <w:tcPr>
            <w:tcW w:w="2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61A34A" w14:textId="0AE7BE60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 tried to enter test data </w:t>
            </w:r>
            <w:r w:rsidR="00263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‘</w:t>
            </w:r>
            <w:r w:rsidR="004A342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 the Cheese name field in w</w:t>
            </w:r>
            <w:r w:rsidR="00263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hich </w:t>
            </w: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is </w:t>
            </w:r>
            <w:r w:rsidR="004A342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 kept </w:t>
            </w: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number </w:t>
            </w:r>
            <w:r w:rsidR="004A342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first it has shown error also I tried to put </w:t>
            </w:r>
            <w:r w:rsidR="002328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more character </w:t>
            </w:r>
            <w:r w:rsidR="005D0E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than 9 </w:t>
            </w:r>
            <w:r w:rsidR="00DE05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or less than 3 </w:t>
            </w:r>
            <w:r w:rsidR="002328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but it has shown </w:t>
            </w:r>
            <w:r w:rsidR="00BF32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necessary errors.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C210B9" w14:textId="2F9A2466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If I enter number type of values in text field</w:t>
            </w:r>
            <w:r w:rsidR="00A577E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or </w:t>
            </w:r>
            <w:r w:rsidR="009B5EA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if I insert more </w:t>
            </w:r>
            <w:r w:rsidR="009659A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characters,</w:t>
            </w:r>
            <w:r w:rsidR="009B5EA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it shows throw an error. </w:t>
            </w:r>
          </w:p>
        </w:tc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083D95" w14:textId="79055641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 had error when I tried to enter </w:t>
            </w:r>
            <w:r w:rsidR="009B5EA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‘</w:t>
            </w:r>
            <w:proofErr w:type="spellStart"/>
            <w:r w:rsidR="00406C29" w:rsidRPr="00DE05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camembert</w:t>
            </w:r>
            <w:r w:rsidR="00406C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</w:t>
            </w:r>
            <w:proofErr w:type="spellEnd"/>
            <w:r w:rsidR="00DE054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’ in the Cheese</w:t>
            </w: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field 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2F55B2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None </w:t>
            </w:r>
          </w:p>
        </w:tc>
      </w:tr>
      <w:tr w:rsidR="00B90CA0" w:rsidRPr="001A0BB5" w14:paraId="5284DDB9" w14:textId="77777777" w:rsidTr="000A4DD4">
        <w:trPr>
          <w:trHeight w:val="900"/>
        </w:trPr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8FE574" w14:textId="074F34D2" w:rsidR="001A0BB5" w:rsidRPr="001A0BB5" w:rsidRDefault="00784A53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27C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2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625B00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Calculation check </w:t>
            </w:r>
          </w:p>
        </w:tc>
        <w:tc>
          <w:tcPr>
            <w:tcW w:w="2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49C9E4" w14:textId="097ECBAE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Checking if </w:t>
            </w:r>
            <w:r w:rsidR="00F1793F" w:rsidRPr="00F1793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</w:t>
            </w:r>
            <w:r w:rsidR="00406C29" w:rsidRPr="00F1793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IF (</w:t>
            </w:r>
            <w:r w:rsidR="00F1793F" w:rsidRPr="00F1793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$B$11=0.1, 'Base Sheet '!C2-20, 'Base Sheet '!C2)</w:t>
            </w: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is giving the correct result. 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D32731" w14:textId="553DB53F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Expected output of </w:t>
            </w:r>
            <w:r w:rsidR="00986834" w:rsidRPr="009868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</w:t>
            </w:r>
            <w:r w:rsidR="00406C29" w:rsidRPr="009868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IF (</w:t>
            </w:r>
            <w:r w:rsidR="00986834" w:rsidRPr="009868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$B$11=0.1, 'Base Sheet '!C2-20, 'Base Sheet '!C2))</w:t>
            </w: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should be </w:t>
            </w:r>
            <w:r w:rsidR="009868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880 </w:t>
            </w:r>
          </w:p>
        </w:tc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9343EB" w14:textId="78083C8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</w:t>
            </w:r>
            <w:r w:rsidR="00985F9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 </w:t>
            </w: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shows the value </w:t>
            </w:r>
            <w:r w:rsidR="00985F9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880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A13BED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None  </w:t>
            </w:r>
          </w:p>
        </w:tc>
      </w:tr>
      <w:tr w:rsidR="00B90CA0" w:rsidRPr="001A0BB5" w14:paraId="0B9839E1" w14:textId="77777777" w:rsidTr="000A4DD4">
        <w:trPr>
          <w:trHeight w:val="900"/>
        </w:trPr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3ADEE5" w14:textId="0A3B5F0F" w:rsidR="001A0BB5" w:rsidRPr="001A0BB5" w:rsidRDefault="00784A53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27C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2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85C51E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Layout check </w:t>
            </w:r>
          </w:p>
        </w:tc>
        <w:tc>
          <w:tcPr>
            <w:tcW w:w="2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5B2396" w14:textId="77777777" w:rsidR="00985F91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If the Homepage GUI is matching with the</w:t>
            </w:r>
          </w:p>
          <w:p w14:paraId="7DE7E623" w14:textId="4266E48F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storyboard 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74CF8A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Homepage GUI should match with the storyboard </w:t>
            </w:r>
          </w:p>
        </w:tc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4AC0AA" w14:textId="697E20A8" w:rsidR="00985F91" w:rsidRPr="001A0BB5" w:rsidRDefault="001A0BB5" w:rsidP="00985F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Homepage GUI is matching </w:t>
            </w:r>
            <w:r w:rsidR="00985F9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with the Storyboard.</w:t>
            </w:r>
          </w:p>
          <w:p w14:paraId="5ECE2A4C" w14:textId="45E315DC" w:rsidR="001A0BB5" w:rsidRPr="001A0BB5" w:rsidRDefault="001A0BB5" w:rsidP="001A0BB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399F12" w14:textId="77777777" w:rsidR="001A0BB5" w:rsidRPr="001A0BB5" w:rsidRDefault="001A0BB5" w:rsidP="001A0BB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A0B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None  </w:t>
            </w:r>
          </w:p>
        </w:tc>
      </w:tr>
    </w:tbl>
    <w:p w14:paraId="015C0978" w14:textId="77777777" w:rsidR="008C4036" w:rsidRPr="000627CB" w:rsidRDefault="008C4036" w:rsidP="00BD6BC8">
      <w:pPr>
        <w:rPr>
          <w:rFonts w:ascii="Times New Roman" w:hAnsi="Times New Roman" w:cs="Times New Roman"/>
          <w:sz w:val="24"/>
          <w:szCs w:val="24"/>
        </w:rPr>
      </w:pPr>
    </w:p>
    <w:sectPr w:rsidR="008C4036" w:rsidRPr="00062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BA12A" w14:textId="77777777" w:rsidR="00F23C0B" w:rsidRDefault="00F23C0B" w:rsidP="007B1D8E">
      <w:pPr>
        <w:spacing w:after="0" w:line="240" w:lineRule="auto"/>
      </w:pPr>
      <w:r>
        <w:separator/>
      </w:r>
    </w:p>
  </w:endnote>
  <w:endnote w:type="continuationSeparator" w:id="0">
    <w:p w14:paraId="1E1A061E" w14:textId="77777777" w:rsidR="00F23C0B" w:rsidRDefault="00F23C0B" w:rsidP="007B1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8A954" w14:textId="77777777" w:rsidR="00F23C0B" w:rsidRDefault="00F23C0B" w:rsidP="007B1D8E">
      <w:pPr>
        <w:spacing w:after="0" w:line="240" w:lineRule="auto"/>
      </w:pPr>
      <w:r>
        <w:separator/>
      </w:r>
    </w:p>
  </w:footnote>
  <w:footnote w:type="continuationSeparator" w:id="0">
    <w:p w14:paraId="1AC8D293" w14:textId="77777777" w:rsidR="00F23C0B" w:rsidRDefault="00F23C0B" w:rsidP="007B1D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75B02"/>
    <w:multiLevelType w:val="hybridMultilevel"/>
    <w:tmpl w:val="501CB7D2"/>
    <w:lvl w:ilvl="0" w:tplc="08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7396EDC"/>
    <w:multiLevelType w:val="hybridMultilevel"/>
    <w:tmpl w:val="8C40D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D5B66"/>
    <w:multiLevelType w:val="hybridMultilevel"/>
    <w:tmpl w:val="3098A5E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193217"/>
    <w:multiLevelType w:val="hybridMultilevel"/>
    <w:tmpl w:val="8FBED4EA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479536C"/>
    <w:multiLevelType w:val="hybridMultilevel"/>
    <w:tmpl w:val="93DCF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5C63FE"/>
    <w:multiLevelType w:val="hybridMultilevel"/>
    <w:tmpl w:val="B78ABCF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2D713B1"/>
    <w:multiLevelType w:val="hybridMultilevel"/>
    <w:tmpl w:val="63EE056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576523">
    <w:abstractNumId w:val="6"/>
  </w:num>
  <w:num w:numId="2" w16cid:durableId="1987122164">
    <w:abstractNumId w:val="2"/>
  </w:num>
  <w:num w:numId="3" w16cid:durableId="448090218">
    <w:abstractNumId w:val="1"/>
  </w:num>
  <w:num w:numId="4" w16cid:durableId="396705100">
    <w:abstractNumId w:val="5"/>
  </w:num>
  <w:num w:numId="5" w16cid:durableId="2041318187">
    <w:abstractNumId w:val="3"/>
  </w:num>
  <w:num w:numId="6" w16cid:durableId="900360023">
    <w:abstractNumId w:val="4"/>
  </w:num>
  <w:num w:numId="7" w16cid:durableId="1666014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BD"/>
    <w:rsid w:val="00011521"/>
    <w:rsid w:val="000120E4"/>
    <w:rsid w:val="000151FC"/>
    <w:rsid w:val="00034253"/>
    <w:rsid w:val="00035DFC"/>
    <w:rsid w:val="00045C19"/>
    <w:rsid w:val="00054834"/>
    <w:rsid w:val="00057B69"/>
    <w:rsid w:val="000627CB"/>
    <w:rsid w:val="000A4DD4"/>
    <w:rsid w:val="000B458D"/>
    <w:rsid w:val="000E164C"/>
    <w:rsid w:val="000F4E71"/>
    <w:rsid w:val="000F7023"/>
    <w:rsid w:val="001002A7"/>
    <w:rsid w:val="0010263A"/>
    <w:rsid w:val="00135191"/>
    <w:rsid w:val="0014392E"/>
    <w:rsid w:val="00146705"/>
    <w:rsid w:val="0016331A"/>
    <w:rsid w:val="00172DB4"/>
    <w:rsid w:val="001A0BB5"/>
    <w:rsid w:val="001A7170"/>
    <w:rsid w:val="001B3E85"/>
    <w:rsid w:val="001C7F5C"/>
    <w:rsid w:val="001E124A"/>
    <w:rsid w:val="001E1829"/>
    <w:rsid w:val="001E2639"/>
    <w:rsid w:val="001F41F7"/>
    <w:rsid w:val="001F4ED3"/>
    <w:rsid w:val="001F4FEA"/>
    <w:rsid w:val="0020743D"/>
    <w:rsid w:val="00213595"/>
    <w:rsid w:val="00213FB3"/>
    <w:rsid w:val="0021639C"/>
    <w:rsid w:val="00220888"/>
    <w:rsid w:val="00226A20"/>
    <w:rsid w:val="002328B9"/>
    <w:rsid w:val="00233DC0"/>
    <w:rsid w:val="002410DE"/>
    <w:rsid w:val="00251E50"/>
    <w:rsid w:val="002522DC"/>
    <w:rsid w:val="00253331"/>
    <w:rsid w:val="002547BB"/>
    <w:rsid w:val="00254C5A"/>
    <w:rsid w:val="00263817"/>
    <w:rsid w:val="0027754A"/>
    <w:rsid w:val="0028097A"/>
    <w:rsid w:val="00287605"/>
    <w:rsid w:val="002B6DBB"/>
    <w:rsid w:val="002D2E2D"/>
    <w:rsid w:val="002F1CFC"/>
    <w:rsid w:val="00305E8E"/>
    <w:rsid w:val="00316B05"/>
    <w:rsid w:val="00331F3A"/>
    <w:rsid w:val="003644C1"/>
    <w:rsid w:val="0039785B"/>
    <w:rsid w:val="003E5E94"/>
    <w:rsid w:val="003F1C10"/>
    <w:rsid w:val="003F2E2A"/>
    <w:rsid w:val="003F4536"/>
    <w:rsid w:val="00406C29"/>
    <w:rsid w:val="00410EE5"/>
    <w:rsid w:val="00412DAB"/>
    <w:rsid w:val="00416E9C"/>
    <w:rsid w:val="004227A9"/>
    <w:rsid w:val="0042628A"/>
    <w:rsid w:val="004269DC"/>
    <w:rsid w:val="004518C9"/>
    <w:rsid w:val="00474785"/>
    <w:rsid w:val="00476DA7"/>
    <w:rsid w:val="00492180"/>
    <w:rsid w:val="004A0A97"/>
    <w:rsid w:val="004A3427"/>
    <w:rsid w:val="004D07FA"/>
    <w:rsid w:val="004E7D52"/>
    <w:rsid w:val="004F620D"/>
    <w:rsid w:val="00506CF8"/>
    <w:rsid w:val="00512DB8"/>
    <w:rsid w:val="005270FF"/>
    <w:rsid w:val="005310D9"/>
    <w:rsid w:val="0055007B"/>
    <w:rsid w:val="00557294"/>
    <w:rsid w:val="00560396"/>
    <w:rsid w:val="00566306"/>
    <w:rsid w:val="005A3070"/>
    <w:rsid w:val="005B2EBC"/>
    <w:rsid w:val="005B37F0"/>
    <w:rsid w:val="005B789C"/>
    <w:rsid w:val="005C1843"/>
    <w:rsid w:val="005D0E7C"/>
    <w:rsid w:val="005E125C"/>
    <w:rsid w:val="006048FB"/>
    <w:rsid w:val="00607AD3"/>
    <w:rsid w:val="006109D6"/>
    <w:rsid w:val="0062237B"/>
    <w:rsid w:val="00641780"/>
    <w:rsid w:val="006429A2"/>
    <w:rsid w:val="0064682C"/>
    <w:rsid w:val="00652D7A"/>
    <w:rsid w:val="00652E3C"/>
    <w:rsid w:val="0066379F"/>
    <w:rsid w:val="00667C48"/>
    <w:rsid w:val="00674AAF"/>
    <w:rsid w:val="00697576"/>
    <w:rsid w:val="006B50D3"/>
    <w:rsid w:val="006C49DF"/>
    <w:rsid w:val="006E5E64"/>
    <w:rsid w:val="006E683E"/>
    <w:rsid w:val="006F617B"/>
    <w:rsid w:val="00714656"/>
    <w:rsid w:val="0071532C"/>
    <w:rsid w:val="00724A19"/>
    <w:rsid w:val="00731630"/>
    <w:rsid w:val="00742C41"/>
    <w:rsid w:val="0076544B"/>
    <w:rsid w:val="007706CA"/>
    <w:rsid w:val="00784A53"/>
    <w:rsid w:val="007852D7"/>
    <w:rsid w:val="00791BD7"/>
    <w:rsid w:val="007B1D8E"/>
    <w:rsid w:val="007B5EF5"/>
    <w:rsid w:val="007C0718"/>
    <w:rsid w:val="007C7E1E"/>
    <w:rsid w:val="007D6EF8"/>
    <w:rsid w:val="007E1E2D"/>
    <w:rsid w:val="008008DA"/>
    <w:rsid w:val="00804CFF"/>
    <w:rsid w:val="00806004"/>
    <w:rsid w:val="00825459"/>
    <w:rsid w:val="00825626"/>
    <w:rsid w:val="00835E64"/>
    <w:rsid w:val="00841E67"/>
    <w:rsid w:val="00844957"/>
    <w:rsid w:val="00863379"/>
    <w:rsid w:val="00896669"/>
    <w:rsid w:val="008A4137"/>
    <w:rsid w:val="008C4036"/>
    <w:rsid w:val="008D5BF4"/>
    <w:rsid w:val="00903822"/>
    <w:rsid w:val="0091352B"/>
    <w:rsid w:val="00922F6F"/>
    <w:rsid w:val="00926560"/>
    <w:rsid w:val="009503EA"/>
    <w:rsid w:val="009651FE"/>
    <w:rsid w:val="009659AE"/>
    <w:rsid w:val="00965E6E"/>
    <w:rsid w:val="00966CD4"/>
    <w:rsid w:val="009724CF"/>
    <w:rsid w:val="009832CC"/>
    <w:rsid w:val="00985F91"/>
    <w:rsid w:val="00986834"/>
    <w:rsid w:val="00991C93"/>
    <w:rsid w:val="00992A58"/>
    <w:rsid w:val="009A5548"/>
    <w:rsid w:val="009B5EAD"/>
    <w:rsid w:val="009C0C10"/>
    <w:rsid w:val="009C37F8"/>
    <w:rsid w:val="009C7B26"/>
    <w:rsid w:val="009D36B9"/>
    <w:rsid w:val="009D5256"/>
    <w:rsid w:val="00A4367E"/>
    <w:rsid w:val="00A577E9"/>
    <w:rsid w:val="00AB190F"/>
    <w:rsid w:val="00AB4383"/>
    <w:rsid w:val="00AE27AF"/>
    <w:rsid w:val="00AF0341"/>
    <w:rsid w:val="00AF278D"/>
    <w:rsid w:val="00B072BB"/>
    <w:rsid w:val="00B22C8B"/>
    <w:rsid w:val="00B267C5"/>
    <w:rsid w:val="00B31DF1"/>
    <w:rsid w:val="00B35430"/>
    <w:rsid w:val="00B35DF6"/>
    <w:rsid w:val="00B472DA"/>
    <w:rsid w:val="00B64FE5"/>
    <w:rsid w:val="00B82DFD"/>
    <w:rsid w:val="00B86B64"/>
    <w:rsid w:val="00B90CA0"/>
    <w:rsid w:val="00B970E8"/>
    <w:rsid w:val="00BA35BD"/>
    <w:rsid w:val="00BA7364"/>
    <w:rsid w:val="00BD4C80"/>
    <w:rsid w:val="00BD6679"/>
    <w:rsid w:val="00BD6BC8"/>
    <w:rsid w:val="00BE273E"/>
    <w:rsid w:val="00BF32B1"/>
    <w:rsid w:val="00C013FC"/>
    <w:rsid w:val="00C02077"/>
    <w:rsid w:val="00C063EC"/>
    <w:rsid w:val="00C1662E"/>
    <w:rsid w:val="00C30CEF"/>
    <w:rsid w:val="00C41216"/>
    <w:rsid w:val="00C50D23"/>
    <w:rsid w:val="00C51EBD"/>
    <w:rsid w:val="00C714C5"/>
    <w:rsid w:val="00C76DD3"/>
    <w:rsid w:val="00C91D4E"/>
    <w:rsid w:val="00CA4088"/>
    <w:rsid w:val="00CA77C8"/>
    <w:rsid w:val="00CB413D"/>
    <w:rsid w:val="00CC4D1D"/>
    <w:rsid w:val="00CC5EDB"/>
    <w:rsid w:val="00CC7EC9"/>
    <w:rsid w:val="00CD2F5A"/>
    <w:rsid w:val="00CE27DD"/>
    <w:rsid w:val="00CF186B"/>
    <w:rsid w:val="00D02E29"/>
    <w:rsid w:val="00D065D0"/>
    <w:rsid w:val="00D1435C"/>
    <w:rsid w:val="00D31831"/>
    <w:rsid w:val="00D524BF"/>
    <w:rsid w:val="00D540BD"/>
    <w:rsid w:val="00D576C1"/>
    <w:rsid w:val="00D6224C"/>
    <w:rsid w:val="00D70D52"/>
    <w:rsid w:val="00D800A9"/>
    <w:rsid w:val="00D849E7"/>
    <w:rsid w:val="00D9484B"/>
    <w:rsid w:val="00DA3DAD"/>
    <w:rsid w:val="00DE0549"/>
    <w:rsid w:val="00DE3BC0"/>
    <w:rsid w:val="00DE526C"/>
    <w:rsid w:val="00E01EA5"/>
    <w:rsid w:val="00E026F6"/>
    <w:rsid w:val="00E40490"/>
    <w:rsid w:val="00E47256"/>
    <w:rsid w:val="00E5141B"/>
    <w:rsid w:val="00E57356"/>
    <w:rsid w:val="00E658FF"/>
    <w:rsid w:val="00E862EE"/>
    <w:rsid w:val="00E90179"/>
    <w:rsid w:val="00E9656E"/>
    <w:rsid w:val="00EA4D80"/>
    <w:rsid w:val="00EA4DF3"/>
    <w:rsid w:val="00EB1D0B"/>
    <w:rsid w:val="00EC444C"/>
    <w:rsid w:val="00EE2A79"/>
    <w:rsid w:val="00EF7270"/>
    <w:rsid w:val="00F1793F"/>
    <w:rsid w:val="00F23C0B"/>
    <w:rsid w:val="00F27374"/>
    <w:rsid w:val="00F30D80"/>
    <w:rsid w:val="00F43F11"/>
    <w:rsid w:val="00F71664"/>
    <w:rsid w:val="00F96DB2"/>
    <w:rsid w:val="00F97657"/>
    <w:rsid w:val="00FA6CFC"/>
    <w:rsid w:val="00FB3DC4"/>
    <w:rsid w:val="00FC41BA"/>
    <w:rsid w:val="00FD11CF"/>
    <w:rsid w:val="00FD17C0"/>
    <w:rsid w:val="00FD33ED"/>
    <w:rsid w:val="00FE4C33"/>
    <w:rsid w:val="00FF0688"/>
    <w:rsid w:val="00FF4FD4"/>
    <w:rsid w:val="00F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E6EE"/>
  <w15:chartTrackingRefBased/>
  <w15:docId w15:val="{42480FCA-0BC9-46B3-A873-3C165964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1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1D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D8E"/>
  </w:style>
  <w:style w:type="paragraph" w:styleId="Footer">
    <w:name w:val="footer"/>
    <w:basedOn w:val="Normal"/>
    <w:link w:val="FooterChar"/>
    <w:uiPriority w:val="99"/>
    <w:unhideWhenUsed/>
    <w:rsid w:val="007B1D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D8E"/>
  </w:style>
  <w:style w:type="character" w:customStyle="1" w:styleId="normaltextrun">
    <w:name w:val="normaltextrun"/>
    <w:basedOn w:val="DefaultParagraphFont"/>
    <w:rsid w:val="0066379F"/>
  </w:style>
  <w:style w:type="paragraph" w:customStyle="1" w:styleId="paragraph">
    <w:name w:val="paragraph"/>
    <w:basedOn w:val="Normal"/>
    <w:rsid w:val="001A0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1A0BB5"/>
  </w:style>
  <w:style w:type="table" w:styleId="TableGrid">
    <w:name w:val="Table Grid"/>
    <w:basedOn w:val="TableNormal"/>
    <w:uiPriority w:val="39"/>
    <w:rsid w:val="00416E9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4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36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1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7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13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2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7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2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06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80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0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66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91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4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62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56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7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6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5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48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4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73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71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5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74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4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5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46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21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2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70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1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0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14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8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44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0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5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05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1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28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6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05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9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12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1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1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7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13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5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35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50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41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7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74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05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46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5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96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83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72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8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9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86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24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1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74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6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2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49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1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52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1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0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0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3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28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9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96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3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82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73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46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7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09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8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14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9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47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5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2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2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72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34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41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7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2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26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2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8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7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8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1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0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9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20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81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5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7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50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4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6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21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0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76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6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09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45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4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4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7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6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8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3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2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61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47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4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6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39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8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72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4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0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2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3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DE69B4F-98A1-4FDA-93A7-0C3CDCF28EDD}" type="doc">
      <dgm:prSet loTypeId="urn:microsoft.com/office/officeart/2005/8/layout/orgChart1" loCatId="hierarchy" qsTypeId="urn:microsoft.com/office/officeart/2005/8/quickstyle/3d2" qsCatId="3D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E0665EBE-77B4-45D7-9589-DD86350CC9A2}">
      <dgm:prSet phldrT="[Text]"/>
      <dgm:spPr/>
      <dgm:t>
        <a:bodyPr/>
        <a:lstStyle/>
        <a:p>
          <a:r>
            <a:rPr lang="en-GB"/>
            <a:t>Home Page</a:t>
          </a:r>
        </a:p>
      </dgm:t>
    </dgm:pt>
    <dgm:pt modelId="{CC83E0F0-C9E5-4515-9919-482F8EA5466D}" type="parTrans" cxnId="{596CB84A-13F4-455B-A5DD-D0782C09A9CD}">
      <dgm:prSet/>
      <dgm:spPr/>
      <dgm:t>
        <a:bodyPr/>
        <a:lstStyle/>
        <a:p>
          <a:endParaRPr lang="en-GB"/>
        </a:p>
      </dgm:t>
    </dgm:pt>
    <dgm:pt modelId="{4D8AA94B-08AE-4103-A7B3-5D3B2AD02C3F}" type="sibTrans" cxnId="{596CB84A-13F4-455B-A5DD-D0782C09A9CD}">
      <dgm:prSet/>
      <dgm:spPr/>
      <dgm:t>
        <a:bodyPr/>
        <a:lstStyle/>
        <a:p>
          <a:endParaRPr lang="en-GB"/>
        </a:p>
      </dgm:t>
    </dgm:pt>
    <dgm:pt modelId="{1751F6D0-32C3-4368-BB1D-873C8625112A}">
      <dgm:prSet phldrT="[Text]"/>
      <dgm:spPr/>
      <dgm:t>
        <a:bodyPr/>
        <a:lstStyle/>
        <a:p>
          <a:r>
            <a:rPr lang="en-GB"/>
            <a:t>Base Sheet Linked Button</a:t>
          </a:r>
        </a:p>
      </dgm:t>
    </dgm:pt>
    <dgm:pt modelId="{F0F0F979-FF4B-4008-87CC-76066F42ED96}" type="parTrans" cxnId="{3F9A03BB-0E27-434F-8AF4-55B770DA4E52}">
      <dgm:prSet/>
      <dgm:spPr/>
      <dgm:t>
        <a:bodyPr/>
        <a:lstStyle/>
        <a:p>
          <a:endParaRPr lang="en-GB"/>
        </a:p>
      </dgm:t>
    </dgm:pt>
    <dgm:pt modelId="{D96212BE-228E-4B02-8F32-FDCD7A6C6464}" type="sibTrans" cxnId="{3F9A03BB-0E27-434F-8AF4-55B770DA4E52}">
      <dgm:prSet/>
      <dgm:spPr/>
      <dgm:t>
        <a:bodyPr/>
        <a:lstStyle/>
        <a:p>
          <a:endParaRPr lang="en-GB"/>
        </a:p>
      </dgm:t>
    </dgm:pt>
    <dgm:pt modelId="{7A22BB42-94DD-49A2-971B-73133CA63BD2}">
      <dgm:prSet phldrT="[Text]"/>
      <dgm:spPr/>
      <dgm:t>
        <a:bodyPr/>
        <a:lstStyle/>
        <a:p>
          <a:r>
            <a:rPr lang="en-GB"/>
            <a:t>Prediction Linked Sheet Button</a:t>
          </a:r>
        </a:p>
      </dgm:t>
    </dgm:pt>
    <dgm:pt modelId="{CDE8EA52-8FB9-4A6F-8270-539D147B6799}" type="parTrans" cxnId="{6BB07F9F-E684-4EB7-B451-CF38E9711C8F}">
      <dgm:prSet/>
      <dgm:spPr/>
      <dgm:t>
        <a:bodyPr/>
        <a:lstStyle/>
        <a:p>
          <a:endParaRPr lang="en-GB"/>
        </a:p>
      </dgm:t>
    </dgm:pt>
    <dgm:pt modelId="{A2BEF559-2B28-4A5D-A8A4-9594CED1816D}" type="sibTrans" cxnId="{6BB07F9F-E684-4EB7-B451-CF38E9711C8F}">
      <dgm:prSet/>
      <dgm:spPr/>
      <dgm:t>
        <a:bodyPr/>
        <a:lstStyle/>
        <a:p>
          <a:endParaRPr lang="en-GB"/>
        </a:p>
      </dgm:t>
    </dgm:pt>
    <dgm:pt modelId="{D984903E-9087-451F-82CF-F3FE2AB314FB}">
      <dgm:prSet phldrT="[Text]"/>
      <dgm:spPr/>
      <dgm:t>
        <a:bodyPr/>
        <a:lstStyle/>
        <a:p>
          <a:r>
            <a:rPr lang="en-GB"/>
            <a:t>Graphic Chart Linked Button</a:t>
          </a:r>
        </a:p>
      </dgm:t>
    </dgm:pt>
    <dgm:pt modelId="{747CCC0F-68DB-4FF4-8814-1DC70220C901}" type="parTrans" cxnId="{8E79CAF3-45A1-4B7A-BE63-CD6177D1D8FD}">
      <dgm:prSet/>
      <dgm:spPr/>
      <dgm:t>
        <a:bodyPr/>
        <a:lstStyle/>
        <a:p>
          <a:endParaRPr lang="en-GB"/>
        </a:p>
      </dgm:t>
    </dgm:pt>
    <dgm:pt modelId="{FB9DD94D-A7DD-407E-B871-E176DD7AB64A}" type="sibTrans" cxnId="{8E79CAF3-45A1-4B7A-BE63-CD6177D1D8FD}">
      <dgm:prSet/>
      <dgm:spPr/>
      <dgm:t>
        <a:bodyPr/>
        <a:lstStyle/>
        <a:p>
          <a:endParaRPr lang="en-GB"/>
        </a:p>
      </dgm:t>
    </dgm:pt>
    <dgm:pt modelId="{6EDDEBB3-0868-4775-822A-B61CC02F604F}">
      <dgm:prSet/>
      <dgm:spPr/>
      <dgm:t>
        <a:bodyPr/>
        <a:lstStyle/>
        <a:p>
          <a:r>
            <a:rPr lang="en-GB"/>
            <a:t>Base Sheet </a:t>
          </a:r>
        </a:p>
      </dgm:t>
    </dgm:pt>
    <dgm:pt modelId="{32718C3F-148A-4817-89A6-EB8508A391A4}" type="parTrans" cxnId="{D3EB57CA-82B0-4E0A-A5D8-AED234558DFC}">
      <dgm:prSet/>
      <dgm:spPr/>
      <dgm:t>
        <a:bodyPr/>
        <a:lstStyle/>
        <a:p>
          <a:endParaRPr lang="en-GB"/>
        </a:p>
      </dgm:t>
    </dgm:pt>
    <dgm:pt modelId="{0FF4344D-1151-467A-9543-A73DADD3BBE8}" type="sibTrans" cxnId="{D3EB57CA-82B0-4E0A-A5D8-AED234558DFC}">
      <dgm:prSet/>
      <dgm:spPr/>
      <dgm:t>
        <a:bodyPr/>
        <a:lstStyle/>
        <a:p>
          <a:endParaRPr lang="en-GB"/>
        </a:p>
      </dgm:t>
    </dgm:pt>
    <dgm:pt modelId="{D48616A3-64FA-4D0C-8F88-F6057021D436}">
      <dgm:prSet/>
      <dgm:spPr/>
      <dgm:t>
        <a:bodyPr/>
        <a:lstStyle/>
        <a:p>
          <a:r>
            <a:rPr lang="en-GB"/>
            <a:t>Prediction Sheet </a:t>
          </a:r>
        </a:p>
      </dgm:t>
    </dgm:pt>
    <dgm:pt modelId="{F71BF149-9041-468C-955A-EF4C943EC34C}" type="parTrans" cxnId="{B9A8AF29-8B15-4620-9F06-329A06741A1B}">
      <dgm:prSet/>
      <dgm:spPr/>
      <dgm:t>
        <a:bodyPr/>
        <a:lstStyle/>
        <a:p>
          <a:endParaRPr lang="en-GB"/>
        </a:p>
      </dgm:t>
    </dgm:pt>
    <dgm:pt modelId="{83B2519E-FE1D-4EDB-A6B3-066EB049D1B4}" type="sibTrans" cxnId="{B9A8AF29-8B15-4620-9F06-329A06741A1B}">
      <dgm:prSet/>
      <dgm:spPr/>
      <dgm:t>
        <a:bodyPr/>
        <a:lstStyle/>
        <a:p>
          <a:endParaRPr lang="en-GB"/>
        </a:p>
      </dgm:t>
    </dgm:pt>
    <dgm:pt modelId="{72927B32-E610-4D36-B4E5-89E6634C1659}">
      <dgm:prSet/>
      <dgm:spPr/>
      <dgm:t>
        <a:bodyPr/>
        <a:lstStyle/>
        <a:p>
          <a:r>
            <a:rPr lang="en-GB"/>
            <a:t>Graphical Representation Sheet</a:t>
          </a:r>
        </a:p>
      </dgm:t>
    </dgm:pt>
    <dgm:pt modelId="{49683B21-8333-4A9B-8AFD-678645283182}" type="parTrans" cxnId="{DA86DE56-40B2-42E2-AACC-2A724FFCD66F}">
      <dgm:prSet/>
      <dgm:spPr/>
      <dgm:t>
        <a:bodyPr/>
        <a:lstStyle/>
        <a:p>
          <a:endParaRPr lang="en-GB"/>
        </a:p>
      </dgm:t>
    </dgm:pt>
    <dgm:pt modelId="{ACA6503E-307A-46C0-BC82-94B2D645CB8B}" type="sibTrans" cxnId="{DA86DE56-40B2-42E2-AACC-2A724FFCD66F}">
      <dgm:prSet/>
      <dgm:spPr/>
      <dgm:t>
        <a:bodyPr/>
        <a:lstStyle/>
        <a:p>
          <a:endParaRPr lang="en-GB"/>
        </a:p>
      </dgm:t>
    </dgm:pt>
    <dgm:pt modelId="{D7598657-DD68-47D7-B15D-8EB9F6F2B396}">
      <dgm:prSet/>
      <dgm:spPr/>
      <dgm:t>
        <a:bodyPr/>
        <a:lstStyle/>
        <a:p>
          <a:r>
            <a:rPr lang="en-GB"/>
            <a:t>Home Page</a:t>
          </a:r>
        </a:p>
      </dgm:t>
    </dgm:pt>
    <dgm:pt modelId="{412DFCEB-9751-4406-B481-44E3D41E7781}" type="parTrans" cxnId="{CA98588E-37B7-417F-995E-1869B8A541E7}">
      <dgm:prSet/>
      <dgm:spPr/>
      <dgm:t>
        <a:bodyPr/>
        <a:lstStyle/>
        <a:p>
          <a:endParaRPr lang="en-GB"/>
        </a:p>
      </dgm:t>
    </dgm:pt>
    <dgm:pt modelId="{42EF2B26-0B6A-4C5E-B9DF-18A5858AC631}" type="sibTrans" cxnId="{CA98588E-37B7-417F-995E-1869B8A541E7}">
      <dgm:prSet/>
      <dgm:spPr/>
      <dgm:t>
        <a:bodyPr/>
        <a:lstStyle/>
        <a:p>
          <a:endParaRPr lang="en-GB"/>
        </a:p>
      </dgm:t>
    </dgm:pt>
    <dgm:pt modelId="{C45883B0-36B2-48F1-BE38-C9846A9C6106}" type="asst">
      <dgm:prSet/>
      <dgm:spPr/>
      <dgm:t>
        <a:bodyPr/>
        <a:lstStyle/>
        <a:p>
          <a:r>
            <a:rPr lang="en-GB"/>
            <a:t>Home Page</a:t>
          </a:r>
        </a:p>
      </dgm:t>
    </dgm:pt>
    <dgm:pt modelId="{EF9999DA-8C09-4FC4-B275-A14590114501}" type="parTrans" cxnId="{A2C165A3-9403-4A05-8AAB-6BED31A6021B}">
      <dgm:prSet/>
      <dgm:spPr/>
      <dgm:t>
        <a:bodyPr/>
        <a:lstStyle/>
        <a:p>
          <a:endParaRPr lang="en-GB"/>
        </a:p>
      </dgm:t>
    </dgm:pt>
    <dgm:pt modelId="{63DF28B6-03BC-4988-B38F-F35CBD034903}" type="sibTrans" cxnId="{A2C165A3-9403-4A05-8AAB-6BED31A6021B}">
      <dgm:prSet/>
      <dgm:spPr/>
      <dgm:t>
        <a:bodyPr/>
        <a:lstStyle/>
        <a:p>
          <a:endParaRPr lang="en-GB"/>
        </a:p>
      </dgm:t>
    </dgm:pt>
    <dgm:pt modelId="{EEEDE732-A215-4DE1-9EA8-AF2CE70F948B}" type="asst">
      <dgm:prSet/>
      <dgm:spPr/>
      <dgm:t>
        <a:bodyPr/>
        <a:lstStyle/>
        <a:p>
          <a:r>
            <a:rPr lang="en-GB"/>
            <a:t>Home Page</a:t>
          </a:r>
        </a:p>
      </dgm:t>
    </dgm:pt>
    <dgm:pt modelId="{2E9248CE-917C-4DB7-B33B-110F6C9EA207}" type="parTrans" cxnId="{976579B7-F616-473A-8AD4-08BC1955E572}">
      <dgm:prSet/>
      <dgm:spPr/>
      <dgm:t>
        <a:bodyPr/>
        <a:lstStyle/>
        <a:p>
          <a:endParaRPr lang="en-GB"/>
        </a:p>
      </dgm:t>
    </dgm:pt>
    <dgm:pt modelId="{38146BEE-FFBD-4179-AFB6-5407F5090CEF}" type="sibTrans" cxnId="{976579B7-F616-473A-8AD4-08BC1955E572}">
      <dgm:prSet/>
      <dgm:spPr/>
      <dgm:t>
        <a:bodyPr/>
        <a:lstStyle/>
        <a:p>
          <a:endParaRPr lang="en-GB"/>
        </a:p>
      </dgm:t>
    </dgm:pt>
    <dgm:pt modelId="{C1B86C2E-1316-4684-A4B8-D7382C1CA28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GB"/>
            <a:t>For Data Entry into prediction sheet click on prediction Sheet button </a:t>
          </a:r>
        </a:p>
      </dgm:t>
    </dgm:pt>
    <dgm:pt modelId="{0C796F29-8196-4723-949F-064DD8936C64}" type="parTrans" cxnId="{B9CBCF04-7AB7-4460-A254-B5DEB87EBA50}">
      <dgm:prSet/>
      <dgm:spPr/>
      <dgm:t>
        <a:bodyPr/>
        <a:lstStyle/>
        <a:p>
          <a:endParaRPr lang="en-GB"/>
        </a:p>
      </dgm:t>
    </dgm:pt>
    <dgm:pt modelId="{C968FE86-27CA-429A-8481-6376530C632F}" type="sibTrans" cxnId="{B9CBCF04-7AB7-4460-A254-B5DEB87EBA50}">
      <dgm:prSet/>
      <dgm:spPr/>
      <dgm:t>
        <a:bodyPr/>
        <a:lstStyle/>
        <a:p>
          <a:endParaRPr lang="en-GB"/>
        </a:p>
      </dgm:t>
    </dgm:pt>
    <dgm:pt modelId="{A235EC68-8321-4452-877E-1E734017367F}" type="pres">
      <dgm:prSet presAssocID="{4DE69B4F-98A1-4FDA-93A7-0C3CDCF28ED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D85DAC8-C2D0-45CC-AD11-85031942E4B3}" type="pres">
      <dgm:prSet presAssocID="{E0665EBE-77B4-45D7-9589-DD86350CC9A2}" presName="hierRoot1" presStyleCnt="0">
        <dgm:presLayoutVars>
          <dgm:hierBranch val="init"/>
        </dgm:presLayoutVars>
      </dgm:prSet>
      <dgm:spPr/>
    </dgm:pt>
    <dgm:pt modelId="{AF69923F-2609-45C4-A2C0-A973AEC0386B}" type="pres">
      <dgm:prSet presAssocID="{E0665EBE-77B4-45D7-9589-DD86350CC9A2}" presName="rootComposite1" presStyleCnt="0"/>
      <dgm:spPr/>
    </dgm:pt>
    <dgm:pt modelId="{9EEA1EEA-C96B-42B8-8CAD-80F64F9BA4CD}" type="pres">
      <dgm:prSet presAssocID="{E0665EBE-77B4-45D7-9589-DD86350CC9A2}" presName="rootText1" presStyleLbl="node0" presStyleIdx="0" presStyleCnt="2">
        <dgm:presLayoutVars>
          <dgm:chPref val="3"/>
        </dgm:presLayoutVars>
      </dgm:prSet>
      <dgm:spPr>
        <a:prstGeom prst="roundRect">
          <a:avLst/>
        </a:prstGeom>
      </dgm:spPr>
    </dgm:pt>
    <dgm:pt modelId="{1A1B47D5-6447-4C41-92A0-0D4C0C5F795A}" type="pres">
      <dgm:prSet presAssocID="{E0665EBE-77B4-45D7-9589-DD86350CC9A2}" presName="rootConnector1" presStyleLbl="node1" presStyleIdx="0" presStyleCnt="0"/>
      <dgm:spPr/>
    </dgm:pt>
    <dgm:pt modelId="{C29E5978-E5E6-4162-BD29-63862BCDFD99}" type="pres">
      <dgm:prSet presAssocID="{E0665EBE-77B4-45D7-9589-DD86350CC9A2}" presName="hierChild2" presStyleCnt="0"/>
      <dgm:spPr/>
    </dgm:pt>
    <dgm:pt modelId="{4A708AA2-AE97-4BAF-963B-C58EDA7C1F94}" type="pres">
      <dgm:prSet presAssocID="{F0F0F979-FF4B-4008-87CC-76066F42ED96}" presName="Name37" presStyleLbl="parChTrans1D2" presStyleIdx="0" presStyleCnt="3"/>
      <dgm:spPr/>
    </dgm:pt>
    <dgm:pt modelId="{B1424FB4-8CAD-41C5-8AEE-3B3FA06298B6}" type="pres">
      <dgm:prSet presAssocID="{1751F6D0-32C3-4368-BB1D-873C8625112A}" presName="hierRoot2" presStyleCnt="0">
        <dgm:presLayoutVars>
          <dgm:hierBranch val="init"/>
        </dgm:presLayoutVars>
      </dgm:prSet>
      <dgm:spPr/>
    </dgm:pt>
    <dgm:pt modelId="{6728E523-3742-4A36-B077-80DBB7B711E3}" type="pres">
      <dgm:prSet presAssocID="{1751F6D0-32C3-4368-BB1D-873C8625112A}" presName="rootComposite" presStyleCnt="0"/>
      <dgm:spPr/>
    </dgm:pt>
    <dgm:pt modelId="{BB4E6B99-A7F4-4C56-A1F8-A152A0506F90}" type="pres">
      <dgm:prSet presAssocID="{1751F6D0-32C3-4368-BB1D-873C8625112A}" presName="rootText" presStyleLbl="node2" presStyleIdx="0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AC98ADFB-AF5D-410C-A4F2-60FDF3E73EA5}" type="pres">
      <dgm:prSet presAssocID="{1751F6D0-32C3-4368-BB1D-873C8625112A}" presName="rootConnector" presStyleLbl="node2" presStyleIdx="0" presStyleCnt="3"/>
      <dgm:spPr/>
    </dgm:pt>
    <dgm:pt modelId="{DB76A8C4-CDF9-45BA-A95D-5D59B302CEDE}" type="pres">
      <dgm:prSet presAssocID="{1751F6D0-32C3-4368-BB1D-873C8625112A}" presName="hierChild4" presStyleCnt="0"/>
      <dgm:spPr/>
    </dgm:pt>
    <dgm:pt modelId="{FBF6CECF-4AFE-4D75-838D-49FDCE85CD97}" type="pres">
      <dgm:prSet presAssocID="{32718C3F-148A-4817-89A6-EB8508A391A4}" presName="Name37" presStyleLbl="parChTrans1D3" presStyleIdx="0" presStyleCnt="3"/>
      <dgm:spPr/>
    </dgm:pt>
    <dgm:pt modelId="{C0A0B55A-B48F-4C98-AE04-621BC2908B72}" type="pres">
      <dgm:prSet presAssocID="{6EDDEBB3-0868-4775-822A-B61CC02F604F}" presName="hierRoot2" presStyleCnt="0">
        <dgm:presLayoutVars>
          <dgm:hierBranch/>
        </dgm:presLayoutVars>
      </dgm:prSet>
      <dgm:spPr/>
    </dgm:pt>
    <dgm:pt modelId="{C609B1CB-6021-4BDC-9D03-088470850D24}" type="pres">
      <dgm:prSet presAssocID="{6EDDEBB3-0868-4775-822A-B61CC02F604F}" presName="rootComposite" presStyleCnt="0"/>
      <dgm:spPr/>
    </dgm:pt>
    <dgm:pt modelId="{0D341643-9E18-44B4-8D38-2B9AE0D969A4}" type="pres">
      <dgm:prSet presAssocID="{6EDDEBB3-0868-4775-822A-B61CC02F604F}" presName="rootText" presStyleLbl="node3" presStyleIdx="0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F327F751-F0E7-4B1A-BA24-0A170E4CA9AE}" type="pres">
      <dgm:prSet presAssocID="{6EDDEBB3-0868-4775-822A-B61CC02F604F}" presName="rootConnector" presStyleLbl="node3" presStyleIdx="0" presStyleCnt="3"/>
      <dgm:spPr/>
    </dgm:pt>
    <dgm:pt modelId="{5CB7A56F-434A-42A9-A3CC-B4DD19A4F601}" type="pres">
      <dgm:prSet presAssocID="{6EDDEBB3-0868-4775-822A-B61CC02F604F}" presName="hierChild4" presStyleCnt="0"/>
      <dgm:spPr/>
    </dgm:pt>
    <dgm:pt modelId="{43113C6F-5781-45E1-8D5F-E7BA357FCCB9}" type="pres">
      <dgm:prSet presAssocID="{412DFCEB-9751-4406-B481-44E3D41E7781}" presName="Name35" presStyleLbl="parChTrans1D4" presStyleIdx="0" presStyleCnt="3"/>
      <dgm:spPr/>
    </dgm:pt>
    <dgm:pt modelId="{44E72CA0-FA13-4043-9FDD-B8B8136BBB16}" type="pres">
      <dgm:prSet presAssocID="{D7598657-DD68-47D7-B15D-8EB9F6F2B396}" presName="hierRoot2" presStyleCnt="0">
        <dgm:presLayoutVars>
          <dgm:hierBranch val="init"/>
        </dgm:presLayoutVars>
      </dgm:prSet>
      <dgm:spPr/>
    </dgm:pt>
    <dgm:pt modelId="{991FEBC1-F81F-47B0-AA99-6257CBFF4700}" type="pres">
      <dgm:prSet presAssocID="{D7598657-DD68-47D7-B15D-8EB9F6F2B396}" presName="rootComposite" presStyleCnt="0"/>
      <dgm:spPr/>
    </dgm:pt>
    <dgm:pt modelId="{A4B6C655-F540-4191-8D06-9BC5B85C4C3E}" type="pres">
      <dgm:prSet presAssocID="{D7598657-DD68-47D7-B15D-8EB9F6F2B396}" presName="rootText" presStyleLbl="node4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F43B8BEA-9DBC-4CED-B9F9-F3CE6E3D840A}" type="pres">
      <dgm:prSet presAssocID="{D7598657-DD68-47D7-B15D-8EB9F6F2B396}" presName="rootConnector" presStyleLbl="node4" presStyleIdx="0" presStyleCnt="1"/>
      <dgm:spPr/>
    </dgm:pt>
    <dgm:pt modelId="{DF24EA1C-75C7-4C33-8CAD-FEFB07D0E417}" type="pres">
      <dgm:prSet presAssocID="{D7598657-DD68-47D7-B15D-8EB9F6F2B396}" presName="hierChild4" presStyleCnt="0"/>
      <dgm:spPr/>
    </dgm:pt>
    <dgm:pt modelId="{55624C44-3249-4A8C-A2F0-142BEBCEFBBC}" type="pres">
      <dgm:prSet presAssocID="{D7598657-DD68-47D7-B15D-8EB9F6F2B396}" presName="hierChild5" presStyleCnt="0"/>
      <dgm:spPr/>
    </dgm:pt>
    <dgm:pt modelId="{552C4F1A-6EA2-4552-881E-4CC33695E423}" type="pres">
      <dgm:prSet presAssocID="{6EDDEBB3-0868-4775-822A-B61CC02F604F}" presName="hierChild5" presStyleCnt="0"/>
      <dgm:spPr/>
    </dgm:pt>
    <dgm:pt modelId="{48469391-E2AF-4C7B-A233-DDFF9EED91B7}" type="pres">
      <dgm:prSet presAssocID="{1751F6D0-32C3-4368-BB1D-873C8625112A}" presName="hierChild5" presStyleCnt="0"/>
      <dgm:spPr/>
    </dgm:pt>
    <dgm:pt modelId="{39C8786A-6F15-4FC7-9975-8085B469F3F4}" type="pres">
      <dgm:prSet presAssocID="{CDE8EA52-8FB9-4A6F-8270-539D147B6799}" presName="Name37" presStyleLbl="parChTrans1D2" presStyleIdx="1" presStyleCnt="3"/>
      <dgm:spPr/>
    </dgm:pt>
    <dgm:pt modelId="{F454945D-1773-4F5A-A963-E2EB5871F331}" type="pres">
      <dgm:prSet presAssocID="{7A22BB42-94DD-49A2-971B-73133CA63BD2}" presName="hierRoot2" presStyleCnt="0">
        <dgm:presLayoutVars>
          <dgm:hierBranch val="init"/>
        </dgm:presLayoutVars>
      </dgm:prSet>
      <dgm:spPr/>
    </dgm:pt>
    <dgm:pt modelId="{3051EB08-11A6-49B5-BC7C-FF3B85E3D3B1}" type="pres">
      <dgm:prSet presAssocID="{7A22BB42-94DD-49A2-971B-73133CA63BD2}" presName="rootComposite" presStyleCnt="0"/>
      <dgm:spPr/>
    </dgm:pt>
    <dgm:pt modelId="{734D3570-7CED-49E6-A3BF-F0038F256A6B}" type="pres">
      <dgm:prSet presAssocID="{7A22BB42-94DD-49A2-971B-73133CA63BD2}" presName="rootText" presStyleLbl="node2" presStyleIdx="1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48422F31-6F50-46B2-9B6D-82E3C530C2E8}" type="pres">
      <dgm:prSet presAssocID="{7A22BB42-94DD-49A2-971B-73133CA63BD2}" presName="rootConnector" presStyleLbl="node2" presStyleIdx="1" presStyleCnt="3"/>
      <dgm:spPr/>
    </dgm:pt>
    <dgm:pt modelId="{103BA4C8-06A8-41BC-B2A0-45B65EBCB3D1}" type="pres">
      <dgm:prSet presAssocID="{7A22BB42-94DD-49A2-971B-73133CA63BD2}" presName="hierChild4" presStyleCnt="0"/>
      <dgm:spPr/>
    </dgm:pt>
    <dgm:pt modelId="{897E9920-B299-449D-8F50-DE65CD1661C1}" type="pres">
      <dgm:prSet presAssocID="{F71BF149-9041-468C-955A-EF4C943EC34C}" presName="Name37" presStyleLbl="parChTrans1D3" presStyleIdx="1" presStyleCnt="3"/>
      <dgm:spPr/>
    </dgm:pt>
    <dgm:pt modelId="{5131DF71-9026-4805-BD50-B2BD095A44D7}" type="pres">
      <dgm:prSet presAssocID="{D48616A3-64FA-4D0C-8F88-F6057021D436}" presName="hierRoot2" presStyleCnt="0">
        <dgm:presLayoutVars>
          <dgm:hierBranch val="init"/>
        </dgm:presLayoutVars>
      </dgm:prSet>
      <dgm:spPr/>
    </dgm:pt>
    <dgm:pt modelId="{C9E6CCED-C52B-4010-B6BA-EA13F71C34FE}" type="pres">
      <dgm:prSet presAssocID="{D48616A3-64FA-4D0C-8F88-F6057021D436}" presName="rootComposite" presStyleCnt="0"/>
      <dgm:spPr/>
    </dgm:pt>
    <dgm:pt modelId="{3F193614-E9D2-4E29-B9CD-5FAB3F5363A9}" type="pres">
      <dgm:prSet presAssocID="{D48616A3-64FA-4D0C-8F88-F6057021D436}" presName="rootText" presStyleLbl="node3" presStyleIdx="1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C03BEB83-60E6-4E8E-BA00-03F6E822A4B3}" type="pres">
      <dgm:prSet presAssocID="{D48616A3-64FA-4D0C-8F88-F6057021D436}" presName="rootConnector" presStyleLbl="node3" presStyleIdx="1" presStyleCnt="3"/>
      <dgm:spPr/>
    </dgm:pt>
    <dgm:pt modelId="{583F9B27-5123-4CF1-8352-7E7F74ABCA1F}" type="pres">
      <dgm:prSet presAssocID="{D48616A3-64FA-4D0C-8F88-F6057021D436}" presName="hierChild4" presStyleCnt="0"/>
      <dgm:spPr/>
    </dgm:pt>
    <dgm:pt modelId="{6C89F7FD-AA27-4BDD-9907-529AD3CDC0AC}" type="pres">
      <dgm:prSet presAssocID="{D48616A3-64FA-4D0C-8F88-F6057021D436}" presName="hierChild5" presStyleCnt="0"/>
      <dgm:spPr/>
    </dgm:pt>
    <dgm:pt modelId="{DED4BED3-A9F9-4DB0-B23B-F9D54D7723FA}" type="pres">
      <dgm:prSet presAssocID="{2E9248CE-917C-4DB7-B33B-110F6C9EA207}" presName="Name111" presStyleLbl="parChTrans1D4" presStyleIdx="1" presStyleCnt="3"/>
      <dgm:spPr/>
    </dgm:pt>
    <dgm:pt modelId="{B5B8576A-0C35-4026-8FC2-8D9EBBDA80A5}" type="pres">
      <dgm:prSet presAssocID="{EEEDE732-A215-4DE1-9EA8-AF2CE70F948B}" presName="hierRoot3" presStyleCnt="0">
        <dgm:presLayoutVars>
          <dgm:hierBranch val="init"/>
        </dgm:presLayoutVars>
      </dgm:prSet>
      <dgm:spPr/>
    </dgm:pt>
    <dgm:pt modelId="{1529A61B-079A-4902-8F3A-BEA4838E214D}" type="pres">
      <dgm:prSet presAssocID="{EEEDE732-A215-4DE1-9EA8-AF2CE70F948B}" presName="rootComposite3" presStyleCnt="0"/>
      <dgm:spPr/>
    </dgm:pt>
    <dgm:pt modelId="{B096C079-9EC0-4787-8387-D386DF39B7B3}" type="pres">
      <dgm:prSet presAssocID="{EEEDE732-A215-4DE1-9EA8-AF2CE70F948B}" presName="rootText3" presStyleLbl="asst3" presStyleIdx="0" presStyleCnt="2">
        <dgm:presLayoutVars>
          <dgm:chPref val="3"/>
        </dgm:presLayoutVars>
      </dgm:prSet>
      <dgm:spPr>
        <a:prstGeom prst="roundRect">
          <a:avLst/>
        </a:prstGeom>
      </dgm:spPr>
    </dgm:pt>
    <dgm:pt modelId="{F3401AD1-1A7A-4E81-9E0E-E2DDA24D9BD8}" type="pres">
      <dgm:prSet presAssocID="{EEEDE732-A215-4DE1-9EA8-AF2CE70F948B}" presName="rootConnector3" presStyleLbl="asst3" presStyleIdx="0" presStyleCnt="2"/>
      <dgm:spPr/>
    </dgm:pt>
    <dgm:pt modelId="{60CB9C62-66F5-4F04-9175-156B0837A245}" type="pres">
      <dgm:prSet presAssocID="{EEEDE732-A215-4DE1-9EA8-AF2CE70F948B}" presName="hierChild6" presStyleCnt="0"/>
      <dgm:spPr/>
    </dgm:pt>
    <dgm:pt modelId="{E0DDD945-3475-49B9-80C2-5E435FD308A4}" type="pres">
      <dgm:prSet presAssocID="{EEEDE732-A215-4DE1-9EA8-AF2CE70F948B}" presName="hierChild7" presStyleCnt="0"/>
      <dgm:spPr/>
    </dgm:pt>
    <dgm:pt modelId="{DA90EBDD-D77B-471D-8567-043BE61DA656}" type="pres">
      <dgm:prSet presAssocID="{7A22BB42-94DD-49A2-971B-73133CA63BD2}" presName="hierChild5" presStyleCnt="0"/>
      <dgm:spPr/>
    </dgm:pt>
    <dgm:pt modelId="{2F96A7F5-E6CD-402B-B67F-DE89184535A9}" type="pres">
      <dgm:prSet presAssocID="{747CCC0F-68DB-4FF4-8814-1DC70220C901}" presName="Name37" presStyleLbl="parChTrans1D2" presStyleIdx="2" presStyleCnt="3"/>
      <dgm:spPr/>
    </dgm:pt>
    <dgm:pt modelId="{67AAA7E2-8D5E-4D6B-9006-FB5CAE3FE8B9}" type="pres">
      <dgm:prSet presAssocID="{D984903E-9087-451F-82CF-F3FE2AB314FB}" presName="hierRoot2" presStyleCnt="0">
        <dgm:presLayoutVars>
          <dgm:hierBranch val="init"/>
        </dgm:presLayoutVars>
      </dgm:prSet>
      <dgm:spPr/>
    </dgm:pt>
    <dgm:pt modelId="{B4E19DD1-9C9A-475C-BCC9-3E67B93B866A}" type="pres">
      <dgm:prSet presAssocID="{D984903E-9087-451F-82CF-F3FE2AB314FB}" presName="rootComposite" presStyleCnt="0"/>
      <dgm:spPr/>
    </dgm:pt>
    <dgm:pt modelId="{D85C866F-2E76-4C75-8E76-0CB0960647FA}" type="pres">
      <dgm:prSet presAssocID="{D984903E-9087-451F-82CF-F3FE2AB314FB}" presName="rootText" presStyleLbl="node2" presStyleIdx="2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95677809-7D2C-4361-9E79-BF1ECEB15A22}" type="pres">
      <dgm:prSet presAssocID="{D984903E-9087-451F-82CF-F3FE2AB314FB}" presName="rootConnector" presStyleLbl="node2" presStyleIdx="2" presStyleCnt="3"/>
      <dgm:spPr/>
    </dgm:pt>
    <dgm:pt modelId="{F4DB2FEC-E0C3-4991-B7B3-F46EE0C64317}" type="pres">
      <dgm:prSet presAssocID="{D984903E-9087-451F-82CF-F3FE2AB314FB}" presName="hierChild4" presStyleCnt="0"/>
      <dgm:spPr/>
    </dgm:pt>
    <dgm:pt modelId="{EF29D9C8-3449-49BA-B0F6-EAA29B00B35D}" type="pres">
      <dgm:prSet presAssocID="{49683B21-8333-4A9B-8AFD-678645283182}" presName="Name37" presStyleLbl="parChTrans1D3" presStyleIdx="2" presStyleCnt="3"/>
      <dgm:spPr/>
    </dgm:pt>
    <dgm:pt modelId="{20BA6DBC-4C51-4B65-8260-D6CA2AA49F8E}" type="pres">
      <dgm:prSet presAssocID="{72927B32-E610-4D36-B4E5-89E6634C1659}" presName="hierRoot2" presStyleCnt="0">
        <dgm:presLayoutVars>
          <dgm:hierBranch val="init"/>
        </dgm:presLayoutVars>
      </dgm:prSet>
      <dgm:spPr/>
    </dgm:pt>
    <dgm:pt modelId="{8784752F-3305-48C8-8028-CE9D7B555CD3}" type="pres">
      <dgm:prSet presAssocID="{72927B32-E610-4D36-B4E5-89E6634C1659}" presName="rootComposite" presStyleCnt="0"/>
      <dgm:spPr/>
    </dgm:pt>
    <dgm:pt modelId="{57EC0985-215A-4729-8DB2-3B6D71D9C6A2}" type="pres">
      <dgm:prSet presAssocID="{72927B32-E610-4D36-B4E5-89E6634C1659}" presName="rootText" presStyleLbl="node3" presStyleIdx="2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4964997B-27D1-4828-9383-C712D872CF29}" type="pres">
      <dgm:prSet presAssocID="{72927B32-E610-4D36-B4E5-89E6634C1659}" presName="rootConnector" presStyleLbl="node3" presStyleIdx="2" presStyleCnt="3"/>
      <dgm:spPr/>
    </dgm:pt>
    <dgm:pt modelId="{35870D02-8FC7-493F-B0DF-8361730EBD26}" type="pres">
      <dgm:prSet presAssocID="{72927B32-E610-4D36-B4E5-89E6634C1659}" presName="hierChild4" presStyleCnt="0"/>
      <dgm:spPr/>
    </dgm:pt>
    <dgm:pt modelId="{BC69C36A-39C9-4821-9F59-70442D814B09}" type="pres">
      <dgm:prSet presAssocID="{72927B32-E610-4D36-B4E5-89E6634C1659}" presName="hierChild5" presStyleCnt="0"/>
      <dgm:spPr/>
    </dgm:pt>
    <dgm:pt modelId="{79B1CC29-3C2B-4336-9C2A-34BB2634EEC1}" type="pres">
      <dgm:prSet presAssocID="{EF9999DA-8C09-4FC4-B275-A14590114501}" presName="Name111" presStyleLbl="parChTrans1D4" presStyleIdx="2" presStyleCnt="3"/>
      <dgm:spPr/>
    </dgm:pt>
    <dgm:pt modelId="{35C3E3F4-71EB-437F-8126-8EA9980045FA}" type="pres">
      <dgm:prSet presAssocID="{C45883B0-36B2-48F1-BE38-C9846A9C6106}" presName="hierRoot3" presStyleCnt="0">
        <dgm:presLayoutVars>
          <dgm:hierBranch val="init"/>
        </dgm:presLayoutVars>
      </dgm:prSet>
      <dgm:spPr/>
    </dgm:pt>
    <dgm:pt modelId="{E13DB597-E930-4986-B7E3-C2C8CFAE0729}" type="pres">
      <dgm:prSet presAssocID="{C45883B0-36B2-48F1-BE38-C9846A9C6106}" presName="rootComposite3" presStyleCnt="0"/>
      <dgm:spPr/>
    </dgm:pt>
    <dgm:pt modelId="{DDFD5CAE-8653-4855-B917-007FB3F8B73F}" type="pres">
      <dgm:prSet presAssocID="{C45883B0-36B2-48F1-BE38-C9846A9C6106}" presName="rootText3" presStyleLbl="asst3" presStyleIdx="1" presStyleCnt="2">
        <dgm:presLayoutVars>
          <dgm:chPref val="3"/>
        </dgm:presLayoutVars>
      </dgm:prSet>
      <dgm:spPr>
        <a:prstGeom prst="roundRect">
          <a:avLst/>
        </a:prstGeom>
      </dgm:spPr>
    </dgm:pt>
    <dgm:pt modelId="{EC946AB3-65DA-4A45-9BFB-39C4493EB9F3}" type="pres">
      <dgm:prSet presAssocID="{C45883B0-36B2-48F1-BE38-C9846A9C6106}" presName="rootConnector3" presStyleLbl="asst3" presStyleIdx="1" presStyleCnt="2"/>
      <dgm:spPr/>
    </dgm:pt>
    <dgm:pt modelId="{57A36E58-7A6D-4444-9F72-CFDE90D7DCFE}" type="pres">
      <dgm:prSet presAssocID="{C45883B0-36B2-48F1-BE38-C9846A9C6106}" presName="hierChild6" presStyleCnt="0"/>
      <dgm:spPr/>
    </dgm:pt>
    <dgm:pt modelId="{246E0975-4C9C-42AC-B82B-51A568FE8EF6}" type="pres">
      <dgm:prSet presAssocID="{C45883B0-36B2-48F1-BE38-C9846A9C6106}" presName="hierChild7" presStyleCnt="0"/>
      <dgm:spPr/>
    </dgm:pt>
    <dgm:pt modelId="{9B68A4BA-7632-407E-8971-7657B1685F62}" type="pres">
      <dgm:prSet presAssocID="{D984903E-9087-451F-82CF-F3FE2AB314FB}" presName="hierChild5" presStyleCnt="0"/>
      <dgm:spPr/>
    </dgm:pt>
    <dgm:pt modelId="{FE32CB2E-0DF4-4C7E-B02D-84EFBC6E6551}" type="pres">
      <dgm:prSet presAssocID="{E0665EBE-77B4-45D7-9589-DD86350CC9A2}" presName="hierChild3" presStyleCnt="0"/>
      <dgm:spPr/>
    </dgm:pt>
    <dgm:pt modelId="{6EA16B26-1C5C-40C1-A4BF-2618B9207630}" type="pres">
      <dgm:prSet presAssocID="{C1B86C2E-1316-4684-A4B8-D7382C1CA287}" presName="hierRoot1" presStyleCnt="0">
        <dgm:presLayoutVars>
          <dgm:hierBranch val="init"/>
        </dgm:presLayoutVars>
      </dgm:prSet>
      <dgm:spPr/>
    </dgm:pt>
    <dgm:pt modelId="{CDC9A98F-1EDC-4B3D-A0F6-4AF772FB8D21}" type="pres">
      <dgm:prSet presAssocID="{C1B86C2E-1316-4684-A4B8-D7382C1CA287}" presName="rootComposite1" presStyleCnt="0"/>
      <dgm:spPr/>
    </dgm:pt>
    <dgm:pt modelId="{2CF944D5-330C-4B2C-9170-B8146F46FF58}" type="pres">
      <dgm:prSet presAssocID="{C1B86C2E-1316-4684-A4B8-D7382C1CA287}" presName="rootText1" presStyleLbl="node0" presStyleIdx="1" presStyleCnt="2" custScaleX="83780" custScaleY="80680" custLinFactNeighborX="-8953" custLinFactNeighborY="15080">
        <dgm:presLayoutVars>
          <dgm:chPref val="3"/>
        </dgm:presLayoutVars>
      </dgm:prSet>
      <dgm:spPr/>
    </dgm:pt>
    <dgm:pt modelId="{5DE10F7B-64F8-4E00-B41D-F207B9010416}" type="pres">
      <dgm:prSet presAssocID="{C1B86C2E-1316-4684-A4B8-D7382C1CA287}" presName="rootConnector1" presStyleLbl="node1" presStyleIdx="0" presStyleCnt="0"/>
      <dgm:spPr/>
    </dgm:pt>
    <dgm:pt modelId="{CBE0069D-C089-4FB4-BFBD-2A479AB87634}" type="pres">
      <dgm:prSet presAssocID="{C1B86C2E-1316-4684-A4B8-D7382C1CA287}" presName="hierChild2" presStyleCnt="0"/>
      <dgm:spPr/>
    </dgm:pt>
    <dgm:pt modelId="{92036F4B-BD2F-4AE3-A461-BE8F646BDB34}" type="pres">
      <dgm:prSet presAssocID="{C1B86C2E-1316-4684-A4B8-D7382C1CA287}" presName="hierChild3" presStyleCnt="0"/>
      <dgm:spPr/>
    </dgm:pt>
  </dgm:ptLst>
  <dgm:cxnLst>
    <dgm:cxn modelId="{B9CBCF04-7AB7-4460-A254-B5DEB87EBA50}" srcId="{4DE69B4F-98A1-4FDA-93A7-0C3CDCF28EDD}" destId="{C1B86C2E-1316-4684-A4B8-D7382C1CA287}" srcOrd="1" destOrd="0" parTransId="{0C796F29-8196-4723-949F-064DD8936C64}" sibTransId="{C968FE86-27CA-429A-8481-6376530C632F}"/>
    <dgm:cxn modelId="{AAE7BC08-00F0-4995-8997-EAD863B9DCD1}" type="presOf" srcId="{412DFCEB-9751-4406-B481-44E3D41E7781}" destId="{43113C6F-5781-45E1-8D5F-E7BA357FCCB9}" srcOrd="0" destOrd="0" presId="urn:microsoft.com/office/officeart/2005/8/layout/orgChart1"/>
    <dgm:cxn modelId="{2E30B212-5C37-4EDA-A1E3-1B138DA3350E}" type="presOf" srcId="{C1B86C2E-1316-4684-A4B8-D7382C1CA287}" destId="{5DE10F7B-64F8-4E00-B41D-F207B9010416}" srcOrd="1" destOrd="0" presId="urn:microsoft.com/office/officeart/2005/8/layout/orgChart1"/>
    <dgm:cxn modelId="{27816D15-5D6D-4106-8F1F-9F6E8764C385}" type="presOf" srcId="{6EDDEBB3-0868-4775-822A-B61CC02F604F}" destId="{F327F751-F0E7-4B1A-BA24-0A170E4CA9AE}" srcOrd="1" destOrd="0" presId="urn:microsoft.com/office/officeart/2005/8/layout/orgChart1"/>
    <dgm:cxn modelId="{B9A8AF29-8B15-4620-9F06-329A06741A1B}" srcId="{7A22BB42-94DD-49A2-971B-73133CA63BD2}" destId="{D48616A3-64FA-4D0C-8F88-F6057021D436}" srcOrd="0" destOrd="0" parTransId="{F71BF149-9041-468C-955A-EF4C943EC34C}" sibTransId="{83B2519E-FE1D-4EDB-A6B3-066EB049D1B4}"/>
    <dgm:cxn modelId="{ED18552D-C4C6-4EF8-8E47-26C3BC669233}" type="presOf" srcId="{EEEDE732-A215-4DE1-9EA8-AF2CE70F948B}" destId="{F3401AD1-1A7A-4E81-9E0E-E2DDA24D9BD8}" srcOrd="1" destOrd="0" presId="urn:microsoft.com/office/officeart/2005/8/layout/orgChart1"/>
    <dgm:cxn modelId="{3DA44B3C-24BA-4553-84F3-D0CB2C2EBADA}" type="presOf" srcId="{D7598657-DD68-47D7-B15D-8EB9F6F2B396}" destId="{F43B8BEA-9DBC-4CED-B9F9-F3CE6E3D840A}" srcOrd="1" destOrd="0" presId="urn:microsoft.com/office/officeart/2005/8/layout/orgChart1"/>
    <dgm:cxn modelId="{5F294C3F-0A20-445F-B4C8-903DB05B39BE}" type="presOf" srcId="{C1B86C2E-1316-4684-A4B8-D7382C1CA287}" destId="{2CF944D5-330C-4B2C-9170-B8146F46FF58}" srcOrd="0" destOrd="0" presId="urn:microsoft.com/office/officeart/2005/8/layout/orgChart1"/>
    <dgm:cxn modelId="{15CCDC43-3302-4B26-915A-83767816C7E0}" type="presOf" srcId="{E0665EBE-77B4-45D7-9589-DD86350CC9A2}" destId="{9EEA1EEA-C96B-42B8-8CAD-80F64F9BA4CD}" srcOrd="0" destOrd="0" presId="urn:microsoft.com/office/officeart/2005/8/layout/orgChart1"/>
    <dgm:cxn modelId="{27069A64-0131-44D3-B9FA-90F40EBC0BEB}" type="presOf" srcId="{1751F6D0-32C3-4368-BB1D-873C8625112A}" destId="{AC98ADFB-AF5D-410C-A4F2-60FDF3E73EA5}" srcOrd="1" destOrd="0" presId="urn:microsoft.com/office/officeart/2005/8/layout/orgChart1"/>
    <dgm:cxn modelId="{D51DB564-9ADE-4F2A-B86F-8EA660EC2D76}" type="presOf" srcId="{1751F6D0-32C3-4368-BB1D-873C8625112A}" destId="{BB4E6B99-A7F4-4C56-A1F8-A152A0506F90}" srcOrd="0" destOrd="0" presId="urn:microsoft.com/office/officeart/2005/8/layout/orgChart1"/>
    <dgm:cxn modelId="{1CDDDF44-64D8-449D-849B-468E3FE96D2F}" type="presOf" srcId="{4DE69B4F-98A1-4FDA-93A7-0C3CDCF28EDD}" destId="{A235EC68-8321-4452-877E-1E734017367F}" srcOrd="0" destOrd="0" presId="urn:microsoft.com/office/officeart/2005/8/layout/orgChart1"/>
    <dgm:cxn modelId="{5C81BD66-1D05-4588-9FBB-6703F9C329CA}" type="presOf" srcId="{EEEDE732-A215-4DE1-9EA8-AF2CE70F948B}" destId="{B096C079-9EC0-4787-8387-D386DF39B7B3}" srcOrd="0" destOrd="0" presId="urn:microsoft.com/office/officeart/2005/8/layout/orgChart1"/>
    <dgm:cxn modelId="{14840967-A698-46DB-954B-7455408C1049}" type="presOf" srcId="{2E9248CE-917C-4DB7-B33B-110F6C9EA207}" destId="{DED4BED3-A9F9-4DB0-B23B-F9D54D7723FA}" srcOrd="0" destOrd="0" presId="urn:microsoft.com/office/officeart/2005/8/layout/orgChart1"/>
    <dgm:cxn modelId="{596CB84A-13F4-455B-A5DD-D0782C09A9CD}" srcId="{4DE69B4F-98A1-4FDA-93A7-0C3CDCF28EDD}" destId="{E0665EBE-77B4-45D7-9589-DD86350CC9A2}" srcOrd="0" destOrd="0" parTransId="{CC83E0F0-C9E5-4515-9919-482F8EA5466D}" sibTransId="{4D8AA94B-08AE-4103-A7B3-5D3B2AD02C3F}"/>
    <dgm:cxn modelId="{DA82514E-2D8C-48AD-ADF2-547A9D464132}" type="presOf" srcId="{D48616A3-64FA-4D0C-8F88-F6057021D436}" destId="{C03BEB83-60E6-4E8E-BA00-03F6E822A4B3}" srcOrd="1" destOrd="0" presId="urn:microsoft.com/office/officeart/2005/8/layout/orgChart1"/>
    <dgm:cxn modelId="{DD8BB86F-6358-4FC2-AED3-866E5F64ACD0}" type="presOf" srcId="{6EDDEBB3-0868-4775-822A-B61CC02F604F}" destId="{0D341643-9E18-44B4-8D38-2B9AE0D969A4}" srcOrd="0" destOrd="0" presId="urn:microsoft.com/office/officeart/2005/8/layout/orgChart1"/>
    <dgm:cxn modelId="{527EDE72-6356-4685-9376-2AD3245CC5FF}" type="presOf" srcId="{C45883B0-36B2-48F1-BE38-C9846A9C6106}" destId="{DDFD5CAE-8653-4855-B917-007FB3F8B73F}" srcOrd="0" destOrd="0" presId="urn:microsoft.com/office/officeart/2005/8/layout/orgChart1"/>
    <dgm:cxn modelId="{9B942E75-FD66-41A3-BF2E-0DB68C2866D4}" type="presOf" srcId="{D7598657-DD68-47D7-B15D-8EB9F6F2B396}" destId="{A4B6C655-F540-4191-8D06-9BC5B85C4C3E}" srcOrd="0" destOrd="0" presId="urn:microsoft.com/office/officeart/2005/8/layout/orgChart1"/>
    <dgm:cxn modelId="{DA86DE56-40B2-42E2-AACC-2A724FFCD66F}" srcId="{D984903E-9087-451F-82CF-F3FE2AB314FB}" destId="{72927B32-E610-4D36-B4E5-89E6634C1659}" srcOrd="0" destOrd="0" parTransId="{49683B21-8333-4A9B-8AFD-678645283182}" sibTransId="{ACA6503E-307A-46C0-BC82-94B2D645CB8B}"/>
    <dgm:cxn modelId="{6B785482-C7B1-40CA-AB24-965311374327}" type="presOf" srcId="{72927B32-E610-4D36-B4E5-89E6634C1659}" destId="{4964997B-27D1-4828-9383-C712D872CF29}" srcOrd="1" destOrd="0" presId="urn:microsoft.com/office/officeart/2005/8/layout/orgChart1"/>
    <dgm:cxn modelId="{94AD0489-1F38-4ED5-A2C4-0C9CF3C195AC}" type="presOf" srcId="{7A22BB42-94DD-49A2-971B-73133CA63BD2}" destId="{734D3570-7CED-49E6-A3BF-F0038F256A6B}" srcOrd="0" destOrd="0" presId="urn:microsoft.com/office/officeart/2005/8/layout/orgChart1"/>
    <dgm:cxn modelId="{6A3DB98C-0833-4D17-A3F6-3CACB6BFFF7C}" type="presOf" srcId="{D48616A3-64FA-4D0C-8F88-F6057021D436}" destId="{3F193614-E9D2-4E29-B9CD-5FAB3F5363A9}" srcOrd="0" destOrd="0" presId="urn:microsoft.com/office/officeart/2005/8/layout/orgChart1"/>
    <dgm:cxn modelId="{90D8C58C-6BD9-4C1F-89BC-25FC937F4D3E}" type="presOf" srcId="{CDE8EA52-8FB9-4A6F-8270-539D147B6799}" destId="{39C8786A-6F15-4FC7-9975-8085B469F3F4}" srcOrd="0" destOrd="0" presId="urn:microsoft.com/office/officeart/2005/8/layout/orgChart1"/>
    <dgm:cxn modelId="{CA98588E-37B7-417F-995E-1869B8A541E7}" srcId="{6EDDEBB3-0868-4775-822A-B61CC02F604F}" destId="{D7598657-DD68-47D7-B15D-8EB9F6F2B396}" srcOrd="0" destOrd="0" parTransId="{412DFCEB-9751-4406-B481-44E3D41E7781}" sibTransId="{42EF2B26-0B6A-4C5E-B9DF-18A5858AC631}"/>
    <dgm:cxn modelId="{E0812493-AAA9-455A-940B-5A91DD11A719}" type="presOf" srcId="{F71BF149-9041-468C-955A-EF4C943EC34C}" destId="{897E9920-B299-449D-8F50-DE65CD1661C1}" srcOrd="0" destOrd="0" presId="urn:microsoft.com/office/officeart/2005/8/layout/orgChart1"/>
    <dgm:cxn modelId="{D7C4C193-1543-4ABE-9D45-7DC0353F4638}" type="presOf" srcId="{C45883B0-36B2-48F1-BE38-C9846A9C6106}" destId="{EC946AB3-65DA-4A45-9BFB-39C4493EB9F3}" srcOrd="1" destOrd="0" presId="urn:microsoft.com/office/officeart/2005/8/layout/orgChart1"/>
    <dgm:cxn modelId="{6BB07F9F-E684-4EB7-B451-CF38E9711C8F}" srcId="{E0665EBE-77B4-45D7-9589-DD86350CC9A2}" destId="{7A22BB42-94DD-49A2-971B-73133CA63BD2}" srcOrd="1" destOrd="0" parTransId="{CDE8EA52-8FB9-4A6F-8270-539D147B6799}" sibTransId="{A2BEF559-2B28-4A5D-A8A4-9594CED1816D}"/>
    <dgm:cxn modelId="{554D2EA2-8FEB-4EB5-918D-309F9C5DB16E}" type="presOf" srcId="{7A22BB42-94DD-49A2-971B-73133CA63BD2}" destId="{48422F31-6F50-46B2-9B6D-82E3C530C2E8}" srcOrd="1" destOrd="0" presId="urn:microsoft.com/office/officeart/2005/8/layout/orgChart1"/>
    <dgm:cxn modelId="{A2C165A3-9403-4A05-8AAB-6BED31A6021B}" srcId="{72927B32-E610-4D36-B4E5-89E6634C1659}" destId="{C45883B0-36B2-48F1-BE38-C9846A9C6106}" srcOrd="0" destOrd="0" parTransId="{EF9999DA-8C09-4FC4-B275-A14590114501}" sibTransId="{63DF28B6-03BC-4988-B38F-F35CBD034903}"/>
    <dgm:cxn modelId="{680BDFB4-2288-4CFA-A690-CF05728FBC47}" type="presOf" srcId="{49683B21-8333-4A9B-8AFD-678645283182}" destId="{EF29D9C8-3449-49BA-B0F6-EAA29B00B35D}" srcOrd="0" destOrd="0" presId="urn:microsoft.com/office/officeart/2005/8/layout/orgChart1"/>
    <dgm:cxn modelId="{976579B7-F616-473A-8AD4-08BC1955E572}" srcId="{D48616A3-64FA-4D0C-8F88-F6057021D436}" destId="{EEEDE732-A215-4DE1-9EA8-AF2CE70F948B}" srcOrd="0" destOrd="0" parTransId="{2E9248CE-917C-4DB7-B33B-110F6C9EA207}" sibTransId="{38146BEE-FFBD-4179-AFB6-5407F5090CEF}"/>
    <dgm:cxn modelId="{F8927BB7-2AB6-4DFC-8A57-2005F2B3B825}" type="presOf" srcId="{D984903E-9087-451F-82CF-F3FE2AB314FB}" destId="{95677809-7D2C-4361-9E79-BF1ECEB15A22}" srcOrd="1" destOrd="0" presId="urn:microsoft.com/office/officeart/2005/8/layout/orgChart1"/>
    <dgm:cxn modelId="{3F9A03BB-0E27-434F-8AF4-55B770DA4E52}" srcId="{E0665EBE-77B4-45D7-9589-DD86350CC9A2}" destId="{1751F6D0-32C3-4368-BB1D-873C8625112A}" srcOrd="0" destOrd="0" parTransId="{F0F0F979-FF4B-4008-87CC-76066F42ED96}" sibTransId="{D96212BE-228E-4B02-8F32-FDCD7A6C6464}"/>
    <dgm:cxn modelId="{190293BC-096A-4D76-8A81-36622765DD6F}" type="presOf" srcId="{72927B32-E610-4D36-B4E5-89E6634C1659}" destId="{57EC0985-215A-4729-8DB2-3B6D71D9C6A2}" srcOrd="0" destOrd="0" presId="urn:microsoft.com/office/officeart/2005/8/layout/orgChart1"/>
    <dgm:cxn modelId="{01C78BBF-D74A-4E5D-A96F-C516DE35E919}" type="presOf" srcId="{E0665EBE-77B4-45D7-9589-DD86350CC9A2}" destId="{1A1B47D5-6447-4C41-92A0-0D4C0C5F795A}" srcOrd="1" destOrd="0" presId="urn:microsoft.com/office/officeart/2005/8/layout/orgChart1"/>
    <dgm:cxn modelId="{D3EB57CA-82B0-4E0A-A5D8-AED234558DFC}" srcId="{1751F6D0-32C3-4368-BB1D-873C8625112A}" destId="{6EDDEBB3-0868-4775-822A-B61CC02F604F}" srcOrd="0" destOrd="0" parTransId="{32718C3F-148A-4817-89A6-EB8508A391A4}" sibTransId="{0FF4344D-1151-467A-9543-A73DADD3BBE8}"/>
    <dgm:cxn modelId="{9CB766CD-1A0C-4AC5-B24C-B473D88D5D50}" type="presOf" srcId="{D984903E-9087-451F-82CF-F3FE2AB314FB}" destId="{D85C866F-2E76-4C75-8E76-0CB0960647FA}" srcOrd="0" destOrd="0" presId="urn:microsoft.com/office/officeart/2005/8/layout/orgChart1"/>
    <dgm:cxn modelId="{80A633D1-4EB9-4756-8214-B8C6A165BB52}" type="presOf" srcId="{32718C3F-148A-4817-89A6-EB8508A391A4}" destId="{FBF6CECF-4AFE-4D75-838D-49FDCE85CD97}" srcOrd="0" destOrd="0" presId="urn:microsoft.com/office/officeart/2005/8/layout/orgChart1"/>
    <dgm:cxn modelId="{00D46FE0-6140-47FC-916F-1D7F74F8E15B}" type="presOf" srcId="{F0F0F979-FF4B-4008-87CC-76066F42ED96}" destId="{4A708AA2-AE97-4BAF-963B-C58EDA7C1F94}" srcOrd="0" destOrd="0" presId="urn:microsoft.com/office/officeart/2005/8/layout/orgChart1"/>
    <dgm:cxn modelId="{F8F43BE3-404E-4DE8-B162-23CAFB8F8513}" type="presOf" srcId="{747CCC0F-68DB-4FF4-8814-1DC70220C901}" destId="{2F96A7F5-E6CD-402B-B67F-DE89184535A9}" srcOrd="0" destOrd="0" presId="urn:microsoft.com/office/officeart/2005/8/layout/orgChart1"/>
    <dgm:cxn modelId="{8E79CAF3-45A1-4B7A-BE63-CD6177D1D8FD}" srcId="{E0665EBE-77B4-45D7-9589-DD86350CC9A2}" destId="{D984903E-9087-451F-82CF-F3FE2AB314FB}" srcOrd="2" destOrd="0" parTransId="{747CCC0F-68DB-4FF4-8814-1DC70220C901}" sibTransId="{FB9DD94D-A7DD-407E-B871-E176DD7AB64A}"/>
    <dgm:cxn modelId="{EACE5BFC-760B-4AFC-9FBD-064DCE1E5A4C}" type="presOf" srcId="{EF9999DA-8C09-4FC4-B275-A14590114501}" destId="{79B1CC29-3C2B-4336-9C2A-34BB2634EEC1}" srcOrd="0" destOrd="0" presId="urn:microsoft.com/office/officeart/2005/8/layout/orgChart1"/>
    <dgm:cxn modelId="{851F4D0F-8156-4077-A0AA-1F6F032A3718}" type="presParOf" srcId="{A235EC68-8321-4452-877E-1E734017367F}" destId="{BD85DAC8-C2D0-45CC-AD11-85031942E4B3}" srcOrd="0" destOrd="0" presId="urn:microsoft.com/office/officeart/2005/8/layout/orgChart1"/>
    <dgm:cxn modelId="{63BDFB0B-A868-4416-A555-46EC12885EDA}" type="presParOf" srcId="{BD85DAC8-C2D0-45CC-AD11-85031942E4B3}" destId="{AF69923F-2609-45C4-A2C0-A973AEC0386B}" srcOrd="0" destOrd="0" presId="urn:microsoft.com/office/officeart/2005/8/layout/orgChart1"/>
    <dgm:cxn modelId="{76386E87-9B29-4BA1-AFBC-DE3CA010C790}" type="presParOf" srcId="{AF69923F-2609-45C4-A2C0-A973AEC0386B}" destId="{9EEA1EEA-C96B-42B8-8CAD-80F64F9BA4CD}" srcOrd="0" destOrd="0" presId="urn:microsoft.com/office/officeart/2005/8/layout/orgChart1"/>
    <dgm:cxn modelId="{435B2038-B67D-4100-8BA7-CC76C3B719DF}" type="presParOf" srcId="{AF69923F-2609-45C4-A2C0-A973AEC0386B}" destId="{1A1B47D5-6447-4C41-92A0-0D4C0C5F795A}" srcOrd="1" destOrd="0" presId="urn:microsoft.com/office/officeart/2005/8/layout/orgChart1"/>
    <dgm:cxn modelId="{6538A22F-EA51-46E1-9A3B-7CACBA1DE00F}" type="presParOf" srcId="{BD85DAC8-C2D0-45CC-AD11-85031942E4B3}" destId="{C29E5978-E5E6-4162-BD29-63862BCDFD99}" srcOrd="1" destOrd="0" presId="urn:microsoft.com/office/officeart/2005/8/layout/orgChart1"/>
    <dgm:cxn modelId="{E9D88FBB-258B-4776-BC3F-61C64EF7747C}" type="presParOf" srcId="{C29E5978-E5E6-4162-BD29-63862BCDFD99}" destId="{4A708AA2-AE97-4BAF-963B-C58EDA7C1F94}" srcOrd="0" destOrd="0" presId="urn:microsoft.com/office/officeart/2005/8/layout/orgChart1"/>
    <dgm:cxn modelId="{0C08DA5C-D1DC-424B-B578-4B5714930D30}" type="presParOf" srcId="{C29E5978-E5E6-4162-BD29-63862BCDFD99}" destId="{B1424FB4-8CAD-41C5-8AEE-3B3FA06298B6}" srcOrd="1" destOrd="0" presId="urn:microsoft.com/office/officeart/2005/8/layout/orgChart1"/>
    <dgm:cxn modelId="{D304279D-FB49-46D2-9EE5-EFBF62E172D1}" type="presParOf" srcId="{B1424FB4-8CAD-41C5-8AEE-3B3FA06298B6}" destId="{6728E523-3742-4A36-B077-80DBB7B711E3}" srcOrd="0" destOrd="0" presId="urn:microsoft.com/office/officeart/2005/8/layout/orgChart1"/>
    <dgm:cxn modelId="{F755E565-C85C-4A7C-8058-E92C702624D2}" type="presParOf" srcId="{6728E523-3742-4A36-B077-80DBB7B711E3}" destId="{BB4E6B99-A7F4-4C56-A1F8-A152A0506F90}" srcOrd="0" destOrd="0" presId="urn:microsoft.com/office/officeart/2005/8/layout/orgChart1"/>
    <dgm:cxn modelId="{E77F0374-6FEB-4685-B6F7-797325105490}" type="presParOf" srcId="{6728E523-3742-4A36-B077-80DBB7B711E3}" destId="{AC98ADFB-AF5D-410C-A4F2-60FDF3E73EA5}" srcOrd="1" destOrd="0" presId="urn:microsoft.com/office/officeart/2005/8/layout/orgChart1"/>
    <dgm:cxn modelId="{8F59C941-0C5A-4BD0-B58E-23E0B65B0CC3}" type="presParOf" srcId="{B1424FB4-8CAD-41C5-8AEE-3B3FA06298B6}" destId="{DB76A8C4-CDF9-45BA-A95D-5D59B302CEDE}" srcOrd="1" destOrd="0" presId="urn:microsoft.com/office/officeart/2005/8/layout/orgChart1"/>
    <dgm:cxn modelId="{FF5D7FE3-0A50-408D-8421-F6016829382E}" type="presParOf" srcId="{DB76A8C4-CDF9-45BA-A95D-5D59B302CEDE}" destId="{FBF6CECF-4AFE-4D75-838D-49FDCE85CD97}" srcOrd="0" destOrd="0" presId="urn:microsoft.com/office/officeart/2005/8/layout/orgChart1"/>
    <dgm:cxn modelId="{CA726DB2-6E9A-489A-8CC4-AADDEF249C55}" type="presParOf" srcId="{DB76A8C4-CDF9-45BA-A95D-5D59B302CEDE}" destId="{C0A0B55A-B48F-4C98-AE04-621BC2908B72}" srcOrd="1" destOrd="0" presId="urn:microsoft.com/office/officeart/2005/8/layout/orgChart1"/>
    <dgm:cxn modelId="{C44CB968-C596-4942-99F6-5C10FC2B1356}" type="presParOf" srcId="{C0A0B55A-B48F-4C98-AE04-621BC2908B72}" destId="{C609B1CB-6021-4BDC-9D03-088470850D24}" srcOrd="0" destOrd="0" presId="urn:microsoft.com/office/officeart/2005/8/layout/orgChart1"/>
    <dgm:cxn modelId="{B3B1D0ED-D3D3-4DDD-9C96-A0900B51755B}" type="presParOf" srcId="{C609B1CB-6021-4BDC-9D03-088470850D24}" destId="{0D341643-9E18-44B4-8D38-2B9AE0D969A4}" srcOrd="0" destOrd="0" presId="urn:microsoft.com/office/officeart/2005/8/layout/orgChart1"/>
    <dgm:cxn modelId="{D16E91EA-D47F-481D-B9D1-3760A3B36D14}" type="presParOf" srcId="{C609B1CB-6021-4BDC-9D03-088470850D24}" destId="{F327F751-F0E7-4B1A-BA24-0A170E4CA9AE}" srcOrd="1" destOrd="0" presId="urn:microsoft.com/office/officeart/2005/8/layout/orgChart1"/>
    <dgm:cxn modelId="{FA198561-C603-4DF7-B6C8-676777BA5B32}" type="presParOf" srcId="{C0A0B55A-B48F-4C98-AE04-621BC2908B72}" destId="{5CB7A56F-434A-42A9-A3CC-B4DD19A4F601}" srcOrd="1" destOrd="0" presId="urn:microsoft.com/office/officeart/2005/8/layout/orgChart1"/>
    <dgm:cxn modelId="{5476BD82-8B6B-4B98-8486-1B3D4233E413}" type="presParOf" srcId="{5CB7A56F-434A-42A9-A3CC-B4DD19A4F601}" destId="{43113C6F-5781-45E1-8D5F-E7BA357FCCB9}" srcOrd="0" destOrd="0" presId="urn:microsoft.com/office/officeart/2005/8/layout/orgChart1"/>
    <dgm:cxn modelId="{0E720A13-CBE6-4E00-B0DC-059DF4FF3A9A}" type="presParOf" srcId="{5CB7A56F-434A-42A9-A3CC-B4DD19A4F601}" destId="{44E72CA0-FA13-4043-9FDD-B8B8136BBB16}" srcOrd="1" destOrd="0" presId="urn:microsoft.com/office/officeart/2005/8/layout/orgChart1"/>
    <dgm:cxn modelId="{89C55245-C2DE-46C4-9C7C-86C71461CF6E}" type="presParOf" srcId="{44E72CA0-FA13-4043-9FDD-B8B8136BBB16}" destId="{991FEBC1-F81F-47B0-AA99-6257CBFF4700}" srcOrd="0" destOrd="0" presId="urn:microsoft.com/office/officeart/2005/8/layout/orgChart1"/>
    <dgm:cxn modelId="{86C87DFD-C2C2-4BD2-B495-049825927FD8}" type="presParOf" srcId="{991FEBC1-F81F-47B0-AA99-6257CBFF4700}" destId="{A4B6C655-F540-4191-8D06-9BC5B85C4C3E}" srcOrd="0" destOrd="0" presId="urn:microsoft.com/office/officeart/2005/8/layout/orgChart1"/>
    <dgm:cxn modelId="{21C582E6-477B-4FE8-A730-7C5AAC071469}" type="presParOf" srcId="{991FEBC1-F81F-47B0-AA99-6257CBFF4700}" destId="{F43B8BEA-9DBC-4CED-B9F9-F3CE6E3D840A}" srcOrd="1" destOrd="0" presId="urn:microsoft.com/office/officeart/2005/8/layout/orgChart1"/>
    <dgm:cxn modelId="{CEABD273-D42F-4B88-AAF9-3B591D78FA82}" type="presParOf" srcId="{44E72CA0-FA13-4043-9FDD-B8B8136BBB16}" destId="{DF24EA1C-75C7-4C33-8CAD-FEFB07D0E417}" srcOrd="1" destOrd="0" presId="urn:microsoft.com/office/officeart/2005/8/layout/orgChart1"/>
    <dgm:cxn modelId="{9F3A3B3F-2F33-4852-ADDD-75BEBCA7036C}" type="presParOf" srcId="{44E72CA0-FA13-4043-9FDD-B8B8136BBB16}" destId="{55624C44-3249-4A8C-A2F0-142BEBCEFBBC}" srcOrd="2" destOrd="0" presId="urn:microsoft.com/office/officeart/2005/8/layout/orgChart1"/>
    <dgm:cxn modelId="{572502C1-ADBC-4F98-BEB4-002FD4507097}" type="presParOf" srcId="{C0A0B55A-B48F-4C98-AE04-621BC2908B72}" destId="{552C4F1A-6EA2-4552-881E-4CC33695E423}" srcOrd="2" destOrd="0" presId="urn:microsoft.com/office/officeart/2005/8/layout/orgChart1"/>
    <dgm:cxn modelId="{F5873FCC-9832-4AA0-A13D-6739BBEFB6F8}" type="presParOf" srcId="{B1424FB4-8CAD-41C5-8AEE-3B3FA06298B6}" destId="{48469391-E2AF-4C7B-A233-DDFF9EED91B7}" srcOrd="2" destOrd="0" presId="urn:microsoft.com/office/officeart/2005/8/layout/orgChart1"/>
    <dgm:cxn modelId="{0972B0D8-F04B-49E0-83D9-F38B7CC81949}" type="presParOf" srcId="{C29E5978-E5E6-4162-BD29-63862BCDFD99}" destId="{39C8786A-6F15-4FC7-9975-8085B469F3F4}" srcOrd="2" destOrd="0" presId="urn:microsoft.com/office/officeart/2005/8/layout/orgChart1"/>
    <dgm:cxn modelId="{F6F1BC3D-E0F5-416A-8102-1CFAC4AE6CE5}" type="presParOf" srcId="{C29E5978-E5E6-4162-BD29-63862BCDFD99}" destId="{F454945D-1773-4F5A-A963-E2EB5871F331}" srcOrd="3" destOrd="0" presId="urn:microsoft.com/office/officeart/2005/8/layout/orgChart1"/>
    <dgm:cxn modelId="{5091C0B2-09E2-41F5-A623-F7C2733FF43C}" type="presParOf" srcId="{F454945D-1773-4F5A-A963-E2EB5871F331}" destId="{3051EB08-11A6-49B5-BC7C-FF3B85E3D3B1}" srcOrd="0" destOrd="0" presId="urn:microsoft.com/office/officeart/2005/8/layout/orgChart1"/>
    <dgm:cxn modelId="{F598FE69-8CB1-49D7-8288-C93AEFA85498}" type="presParOf" srcId="{3051EB08-11A6-49B5-BC7C-FF3B85E3D3B1}" destId="{734D3570-7CED-49E6-A3BF-F0038F256A6B}" srcOrd="0" destOrd="0" presId="urn:microsoft.com/office/officeart/2005/8/layout/orgChart1"/>
    <dgm:cxn modelId="{0D079312-00E5-48B5-BFBC-DDECEF98E5EA}" type="presParOf" srcId="{3051EB08-11A6-49B5-BC7C-FF3B85E3D3B1}" destId="{48422F31-6F50-46B2-9B6D-82E3C530C2E8}" srcOrd="1" destOrd="0" presId="urn:microsoft.com/office/officeart/2005/8/layout/orgChart1"/>
    <dgm:cxn modelId="{180C32F1-CB4D-4A98-B876-9887356DA2B6}" type="presParOf" srcId="{F454945D-1773-4F5A-A963-E2EB5871F331}" destId="{103BA4C8-06A8-41BC-B2A0-45B65EBCB3D1}" srcOrd="1" destOrd="0" presId="urn:microsoft.com/office/officeart/2005/8/layout/orgChart1"/>
    <dgm:cxn modelId="{49F0DBC0-5722-42B3-95BC-9E4656FBD1E6}" type="presParOf" srcId="{103BA4C8-06A8-41BC-B2A0-45B65EBCB3D1}" destId="{897E9920-B299-449D-8F50-DE65CD1661C1}" srcOrd="0" destOrd="0" presId="urn:microsoft.com/office/officeart/2005/8/layout/orgChart1"/>
    <dgm:cxn modelId="{F1FD8477-4AD5-4531-BDA5-F0A94BF9A19B}" type="presParOf" srcId="{103BA4C8-06A8-41BC-B2A0-45B65EBCB3D1}" destId="{5131DF71-9026-4805-BD50-B2BD095A44D7}" srcOrd="1" destOrd="0" presId="urn:microsoft.com/office/officeart/2005/8/layout/orgChart1"/>
    <dgm:cxn modelId="{8CBB789C-4B32-45F2-8CF3-3D941D4312CC}" type="presParOf" srcId="{5131DF71-9026-4805-BD50-B2BD095A44D7}" destId="{C9E6CCED-C52B-4010-B6BA-EA13F71C34FE}" srcOrd="0" destOrd="0" presId="urn:microsoft.com/office/officeart/2005/8/layout/orgChart1"/>
    <dgm:cxn modelId="{9C5FEEA2-B2EC-45EB-AFF7-BB25EE41E4BE}" type="presParOf" srcId="{C9E6CCED-C52B-4010-B6BA-EA13F71C34FE}" destId="{3F193614-E9D2-4E29-B9CD-5FAB3F5363A9}" srcOrd="0" destOrd="0" presId="urn:microsoft.com/office/officeart/2005/8/layout/orgChart1"/>
    <dgm:cxn modelId="{FDE3F7DE-FE9D-499A-9E6F-C7355B4F4736}" type="presParOf" srcId="{C9E6CCED-C52B-4010-B6BA-EA13F71C34FE}" destId="{C03BEB83-60E6-4E8E-BA00-03F6E822A4B3}" srcOrd="1" destOrd="0" presId="urn:microsoft.com/office/officeart/2005/8/layout/orgChart1"/>
    <dgm:cxn modelId="{CD2BC19D-524F-4A8A-AA2C-332387C654FC}" type="presParOf" srcId="{5131DF71-9026-4805-BD50-B2BD095A44D7}" destId="{583F9B27-5123-4CF1-8352-7E7F74ABCA1F}" srcOrd="1" destOrd="0" presId="urn:microsoft.com/office/officeart/2005/8/layout/orgChart1"/>
    <dgm:cxn modelId="{D784872E-FA00-45D9-BB30-E471B225FF4E}" type="presParOf" srcId="{5131DF71-9026-4805-BD50-B2BD095A44D7}" destId="{6C89F7FD-AA27-4BDD-9907-529AD3CDC0AC}" srcOrd="2" destOrd="0" presId="urn:microsoft.com/office/officeart/2005/8/layout/orgChart1"/>
    <dgm:cxn modelId="{2CCCF16C-0B58-42A8-89E0-8AB61654727A}" type="presParOf" srcId="{6C89F7FD-AA27-4BDD-9907-529AD3CDC0AC}" destId="{DED4BED3-A9F9-4DB0-B23B-F9D54D7723FA}" srcOrd="0" destOrd="0" presId="urn:microsoft.com/office/officeart/2005/8/layout/orgChart1"/>
    <dgm:cxn modelId="{651AD21C-A9F8-4CE0-B6A2-6B5EC5776C21}" type="presParOf" srcId="{6C89F7FD-AA27-4BDD-9907-529AD3CDC0AC}" destId="{B5B8576A-0C35-4026-8FC2-8D9EBBDA80A5}" srcOrd="1" destOrd="0" presId="urn:microsoft.com/office/officeart/2005/8/layout/orgChart1"/>
    <dgm:cxn modelId="{96AF87DC-2157-4179-9D4B-1CDA349F2A7F}" type="presParOf" srcId="{B5B8576A-0C35-4026-8FC2-8D9EBBDA80A5}" destId="{1529A61B-079A-4902-8F3A-BEA4838E214D}" srcOrd="0" destOrd="0" presId="urn:microsoft.com/office/officeart/2005/8/layout/orgChart1"/>
    <dgm:cxn modelId="{3EC64B4C-1273-4389-BDD8-9F07E4EA9962}" type="presParOf" srcId="{1529A61B-079A-4902-8F3A-BEA4838E214D}" destId="{B096C079-9EC0-4787-8387-D386DF39B7B3}" srcOrd="0" destOrd="0" presId="urn:microsoft.com/office/officeart/2005/8/layout/orgChart1"/>
    <dgm:cxn modelId="{8F5DBF2E-3491-461C-AB64-D5E0816BEFDE}" type="presParOf" srcId="{1529A61B-079A-4902-8F3A-BEA4838E214D}" destId="{F3401AD1-1A7A-4E81-9E0E-E2DDA24D9BD8}" srcOrd="1" destOrd="0" presId="urn:microsoft.com/office/officeart/2005/8/layout/orgChart1"/>
    <dgm:cxn modelId="{3DC889EE-F559-4518-A23B-0B8D479679E6}" type="presParOf" srcId="{B5B8576A-0C35-4026-8FC2-8D9EBBDA80A5}" destId="{60CB9C62-66F5-4F04-9175-156B0837A245}" srcOrd="1" destOrd="0" presId="urn:microsoft.com/office/officeart/2005/8/layout/orgChart1"/>
    <dgm:cxn modelId="{FB7FF901-6A5D-4DAD-8BFB-42B53837C471}" type="presParOf" srcId="{B5B8576A-0C35-4026-8FC2-8D9EBBDA80A5}" destId="{E0DDD945-3475-49B9-80C2-5E435FD308A4}" srcOrd="2" destOrd="0" presId="urn:microsoft.com/office/officeart/2005/8/layout/orgChart1"/>
    <dgm:cxn modelId="{9F88281B-F361-40FD-B5C9-2F3128CD6BDD}" type="presParOf" srcId="{F454945D-1773-4F5A-A963-E2EB5871F331}" destId="{DA90EBDD-D77B-471D-8567-043BE61DA656}" srcOrd="2" destOrd="0" presId="urn:microsoft.com/office/officeart/2005/8/layout/orgChart1"/>
    <dgm:cxn modelId="{5943AD96-0229-47D3-B939-3A3BD16A266C}" type="presParOf" srcId="{C29E5978-E5E6-4162-BD29-63862BCDFD99}" destId="{2F96A7F5-E6CD-402B-B67F-DE89184535A9}" srcOrd="4" destOrd="0" presId="urn:microsoft.com/office/officeart/2005/8/layout/orgChart1"/>
    <dgm:cxn modelId="{EFEC0274-DD7D-448E-89D8-9C83BCD3E9B8}" type="presParOf" srcId="{C29E5978-E5E6-4162-BD29-63862BCDFD99}" destId="{67AAA7E2-8D5E-4D6B-9006-FB5CAE3FE8B9}" srcOrd="5" destOrd="0" presId="urn:microsoft.com/office/officeart/2005/8/layout/orgChart1"/>
    <dgm:cxn modelId="{A80DF0DC-610B-4C07-AAAC-13A8585513B7}" type="presParOf" srcId="{67AAA7E2-8D5E-4D6B-9006-FB5CAE3FE8B9}" destId="{B4E19DD1-9C9A-475C-BCC9-3E67B93B866A}" srcOrd="0" destOrd="0" presId="urn:microsoft.com/office/officeart/2005/8/layout/orgChart1"/>
    <dgm:cxn modelId="{C9FCC09F-44BE-4E40-A347-4EFC1BE48A40}" type="presParOf" srcId="{B4E19DD1-9C9A-475C-BCC9-3E67B93B866A}" destId="{D85C866F-2E76-4C75-8E76-0CB0960647FA}" srcOrd="0" destOrd="0" presId="urn:microsoft.com/office/officeart/2005/8/layout/orgChart1"/>
    <dgm:cxn modelId="{DB9E9461-F4D2-43FF-86C0-DFE1CD9C3BDB}" type="presParOf" srcId="{B4E19DD1-9C9A-475C-BCC9-3E67B93B866A}" destId="{95677809-7D2C-4361-9E79-BF1ECEB15A22}" srcOrd="1" destOrd="0" presId="urn:microsoft.com/office/officeart/2005/8/layout/orgChart1"/>
    <dgm:cxn modelId="{572F81C8-5198-4447-B305-B63ABA2EF8AB}" type="presParOf" srcId="{67AAA7E2-8D5E-4D6B-9006-FB5CAE3FE8B9}" destId="{F4DB2FEC-E0C3-4991-B7B3-F46EE0C64317}" srcOrd="1" destOrd="0" presId="urn:microsoft.com/office/officeart/2005/8/layout/orgChart1"/>
    <dgm:cxn modelId="{B57F82B2-2D62-4464-952B-707A067AFA2D}" type="presParOf" srcId="{F4DB2FEC-E0C3-4991-B7B3-F46EE0C64317}" destId="{EF29D9C8-3449-49BA-B0F6-EAA29B00B35D}" srcOrd="0" destOrd="0" presId="urn:microsoft.com/office/officeart/2005/8/layout/orgChart1"/>
    <dgm:cxn modelId="{AA5ABEC1-209B-48B5-81DC-621A717F130F}" type="presParOf" srcId="{F4DB2FEC-E0C3-4991-B7B3-F46EE0C64317}" destId="{20BA6DBC-4C51-4B65-8260-D6CA2AA49F8E}" srcOrd="1" destOrd="0" presId="urn:microsoft.com/office/officeart/2005/8/layout/orgChart1"/>
    <dgm:cxn modelId="{0EFCE635-7668-4025-8610-CC50D615D7F6}" type="presParOf" srcId="{20BA6DBC-4C51-4B65-8260-D6CA2AA49F8E}" destId="{8784752F-3305-48C8-8028-CE9D7B555CD3}" srcOrd="0" destOrd="0" presId="urn:microsoft.com/office/officeart/2005/8/layout/orgChart1"/>
    <dgm:cxn modelId="{9C526F9C-305E-4767-B079-5125313A3A80}" type="presParOf" srcId="{8784752F-3305-48C8-8028-CE9D7B555CD3}" destId="{57EC0985-215A-4729-8DB2-3B6D71D9C6A2}" srcOrd="0" destOrd="0" presId="urn:microsoft.com/office/officeart/2005/8/layout/orgChart1"/>
    <dgm:cxn modelId="{4A1A2BE8-C369-4E1C-9A58-7C1D0AE87F0C}" type="presParOf" srcId="{8784752F-3305-48C8-8028-CE9D7B555CD3}" destId="{4964997B-27D1-4828-9383-C712D872CF29}" srcOrd="1" destOrd="0" presId="urn:microsoft.com/office/officeart/2005/8/layout/orgChart1"/>
    <dgm:cxn modelId="{8383B57C-D647-4AEF-8677-2C2D489C990D}" type="presParOf" srcId="{20BA6DBC-4C51-4B65-8260-D6CA2AA49F8E}" destId="{35870D02-8FC7-493F-B0DF-8361730EBD26}" srcOrd="1" destOrd="0" presId="urn:microsoft.com/office/officeart/2005/8/layout/orgChart1"/>
    <dgm:cxn modelId="{E9F143D4-DE4E-44DA-B6ED-8B6D10489745}" type="presParOf" srcId="{20BA6DBC-4C51-4B65-8260-D6CA2AA49F8E}" destId="{BC69C36A-39C9-4821-9F59-70442D814B09}" srcOrd="2" destOrd="0" presId="urn:microsoft.com/office/officeart/2005/8/layout/orgChart1"/>
    <dgm:cxn modelId="{29AD0217-A0DA-4D5C-A428-83D41E5F258B}" type="presParOf" srcId="{BC69C36A-39C9-4821-9F59-70442D814B09}" destId="{79B1CC29-3C2B-4336-9C2A-34BB2634EEC1}" srcOrd="0" destOrd="0" presId="urn:microsoft.com/office/officeart/2005/8/layout/orgChart1"/>
    <dgm:cxn modelId="{E09EE9B7-78EB-44EF-9906-E1617B2D0B33}" type="presParOf" srcId="{BC69C36A-39C9-4821-9F59-70442D814B09}" destId="{35C3E3F4-71EB-437F-8126-8EA9980045FA}" srcOrd="1" destOrd="0" presId="urn:microsoft.com/office/officeart/2005/8/layout/orgChart1"/>
    <dgm:cxn modelId="{875C881C-BD7C-4979-AF19-8F9E13C9681B}" type="presParOf" srcId="{35C3E3F4-71EB-437F-8126-8EA9980045FA}" destId="{E13DB597-E930-4986-B7E3-C2C8CFAE0729}" srcOrd="0" destOrd="0" presId="urn:microsoft.com/office/officeart/2005/8/layout/orgChart1"/>
    <dgm:cxn modelId="{01B2406A-A527-493C-B417-23622112B73A}" type="presParOf" srcId="{E13DB597-E930-4986-B7E3-C2C8CFAE0729}" destId="{DDFD5CAE-8653-4855-B917-007FB3F8B73F}" srcOrd="0" destOrd="0" presId="urn:microsoft.com/office/officeart/2005/8/layout/orgChart1"/>
    <dgm:cxn modelId="{5AD36C4F-EF74-48F3-860E-5357154CBA72}" type="presParOf" srcId="{E13DB597-E930-4986-B7E3-C2C8CFAE0729}" destId="{EC946AB3-65DA-4A45-9BFB-39C4493EB9F3}" srcOrd="1" destOrd="0" presId="urn:microsoft.com/office/officeart/2005/8/layout/orgChart1"/>
    <dgm:cxn modelId="{F30FA094-01F3-41BC-B0EB-08564E2A4A46}" type="presParOf" srcId="{35C3E3F4-71EB-437F-8126-8EA9980045FA}" destId="{57A36E58-7A6D-4444-9F72-CFDE90D7DCFE}" srcOrd="1" destOrd="0" presId="urn:microsoft.com/office/officeart/2005/8/layout/orgChart1"/>
    <dgm:cxn modelId="{57F10FE3-9969-4323-B002-1590ADAED9CD}" type="presParOf" srcId="{35C3E3F4-71EB-437F-8126-8EA9980045FA}" destId="{246E0975-4C9C-42AC-B82B-51A568FE8EF6}" srcOrd="2" destOrd="0" presId="urn:microsoft.com/office/officeart/2005/8/layout/orgChart1"/>
    <dgm:cxn modelId="{85672E3B-6DC6-4913-80F1-80E522E50BF9}" type="presParOf" srcId="{67AAA7E2-8D5E-4D6B-9006-FB5CAE3FE8B9}" destId="{9B68A4BA-7632-407E-8971-7657B1685F62}" srcOrd="2" destOrd="0" presId="urn:microsoft.com/office/officeart/2005/8/layout/orgChart1"/>
    <dgm:cxn modelId="{2DB274C2-95D5-43CE-9271-E34463D96FEE}" type="presParOf" srcId="{BD85DAC8-C2D0-45CC-AD11-85031942E4B3}" destId="{FE32CB2E-0DF4-4C7E-B02D-84EFBC6E6551}" srcOrd="2" destOrd="0" presId="urn:microsoft.com/office/officeart/2005/8/layout/orgChart1"/>
    <dgm:cxn modelId="{8D63F9EE-8E0D-4602-8ED6-FF19B9756996}" type="presParOf" srcId="{A235EC68-8321-4452-877E-1E734017367F}" destId="{6EA16B26-1C5C-40C1-A4BF-2618B9207630}" srcOrd="1" destOrd="0" presId="urn:microsoft.com/office/officeart/2005/8/layout/orgChart1"/>
    <dgm:cxn modelId="{42763BA4-5372-44AC-A123-DC18886C4BB1}" type="presParOf" srcId="{6EA16B26-1C5C-40C1-A4BF-2618B9207630}" destId="{CDC9A98F-1EDC-4B3D-A0F6-4AF772FB8D21}" srcOrd="0" destOrd="0" presId="urn:microsoft.com/office/officeart/2005/8/layout/orgChart1"/>
    <dgm:cxn modelId="{E8C67046-8E43-400F-8E0E-162C86AA7881}" type="presParOf" srcId="{CDC9A98F-1EDC-4B3D-A0F6-4AF772FB8D21}" destId="{2CF944D5-330C-4B2C-9170-B8146F46FF58}" srcOrd="0" destOrd="0" presId="urn:microsoft.com/office/officeart/2005/8/layout/orgChart1"/>
    <dgm:cxn modelId="{83579A8E-2CA0-4C32-A785-129415A09496}" type="presParOf" srcId="{CDC9A98F-1EDC-4B3D-A0F6-4AF772FB8D21}" destId="{5DE10F7B-64F8-4E00-B41D-F207B9010416}" srcOrd="1" destOrd="0" presId="urn:microsoft.com/office/officeart/2005/8/layout/orgChart1"/>
    <dgm:cxn modelId="{ACAE76DD-C3B3-43A0-8ADA-171A3BAA9BA9}" type="presParOf" srcId="{6EA16B26-1C5C-40C1-A4BF-2618B9207630}" destId="{CBE0069D-C089-4FB4-BFBD-2A479AB87634}" srcOrd="1" destOrd="0" presId="urn:microsoft.com/office/officeart/2005/8/layout/orgChart1"/>
    <dgm:cxn modelId="{2A885D0D-C3F5-407F-AA6D-7D5CE8BE327F}" type="presParOf" srcId="{6EA16B26-1C5C-40C1-A4BF-2618B9207630}" destId="{92036F4B-BD2F-4AE3-A461-BE8F646BDB3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B1CC29-3C2B-4336-9C2A-34BB2634EEC1}">
      <dsp:nvSpPr>
        <dsp:cNvPr id="0" name=""/>
        <dsp:cNvSpPr/>
      </dsp:nvSpPr>
      <dsp:spPr>
        <a:xfrm>
          <a:off x="5328209" y="2823811"/>
          <a:ext cx="154353" cy="676215"/>
        </a:xfrm>
        <a:custGeom>
          <a:avLst/>
          <a:gdLst/>
          <a:ahLst/>
          <a:cxnLst/>
          <a:rect l="0" t="0" r="0" b="0"/>
          <a:pathLst>
            <a:path>
              <a:moveTo>
                <a:pt x="154353" y="0"/>
              </a:moveTo>
              <a:lnTo>
                <a:pt x="154353" y="676215"/>
              </a:lnTo>
              <a:lnTo>
                <a:pt x="0" y="676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29D9C8-3449-49BA-B0F6-EAA29B00B35D}">
      <dsp:nvSpPr>
        <dsp:cNvPr id="0" name=""/>
        <dsp:cNvSpPr/>
      </dsp:nvSpPr>
      <dsp:spPr>
        <a:xfrm>
          <a:off x="5436842" y="1780087"/>
          <a:ext cx="91440" cy="3087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87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96A7F5-E6CD-402B-B67F-DE89184535A9}">
      <dsp:nvSpPr>
        <dsp:cNvPr id="0" name=""/>
        <dsp:cNvSpPr/>
      </dsp:nvSpPr>
      <dsp:spPr>
        <a:xfrm>
          <a:off x="3259137" y="736363"/>
          <a:ext cx="2223425" cy="3087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4353"/>
              </a:lnTo>
              <a:lnTo>
                <a:pt x="2223425" y="154353"/>
              </a:lnTo>
              <a:lnTo>
                <a:pt x="2223425" y="30870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D4BED3-A9F9-4DB0-B23B-F9D54D7723FA}">
      <dsp:nvSpPr>
        <dsp:cNvPr id="0" name=""/>
        <dsp:cNvSpPr/>
      </dsp:nvSpPr>
      <dsp:spPr>
        <a:xfrm>
          <a:off x="3549469" y="2823811"/>
          <a:ext cx="154353" cy="676215"/>
        </a:xfrm>
        <a:custGeom>
          <a:avLst/>
          <a:gdLst/>
          <a:ahLst/>
          <a:cxnLst/>
          <a:rect l="0" t="0" r="0" b="0"/>
          <a:pathLst>
            <a:path>
              <a:moveTo>
                <a:pt x="154353" y="0"/>
              </a:moveTo>
              <a:lnTo>
                <a:pt x="154353" y="676215"/>
              </a:lnTo>
              <a:lnTo>
                <a:pt x="0" y="676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7E9920-B299-449D-8F50-DE65CD1661C1}">
      <dsp:nvSpPr>
        <dsp:cNvPr id="0" name=""/>
        <dsp:cNvSpPr/>
      </dsp:nvSpPr>
      <dsp:spPr>
        <a:xfrm>
          <a:off x="3658102" y="1780087"/>
          <a:ext cx="91440" cy="3087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87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C8786A-6F15-4FC7-9975-8085B469F3F4}">
      <dsp:nvSpPr>
        <dsp:cNvPr id="0" name=""/>
        <dsp:cNvSpPr/>
      </dsp:nvSpPr>
      <dsp:spPr>
        <a:xfrm>
          <a:off x="3259137" y="736363"/>
          <a:ext cx="444685" cy="3087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4353"/>
              </a:lnTo>
              <a:lnTo>
                <a:pt x="444685" y="154353"/>
              </a:lnTo>
              <a:lnTo>
                <a:pt x="444685" y="30870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113C6F-5781-45E1-8D5F-E7BA357FCCB9}">
      <dsp:nvSpPr>
        <dsp:cNvPr id="0" name=""/>
        <dsp:cNvSpPr/>
      </dsp:nvSpPr>
      <dsp:spPr>
        <a:xfrm>
          <a:off x="989992" y="2823811"/>
          <a:ext cx="91440" cy="3087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87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F6CECF-4AFE-4D75-838D-49FDCE85CD97}">
      <dsp:nvSpPr>
        <dsp:cNvPr id="0" name=""/>
        <dsp:cNvSpPr/>
      </dsp:nvSpPr>
      <dsp:spPr>
        <a:xfrm>
          <a:off x="989992" y="1780087"/>
          <a:ext cx="91440" cy="3087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87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708AA2-AE97-4BAF-963B-C58EDA7C1F94}">
      <dsp:nvSpPr>
        <dsp:cNvPr id="0" name=""/>
        <dsp:cNvSpPr/>
      </dsp:nvSpPr>
      <dsp:spPr>
        <a:xfrm>
          <a:off x="1035712" y="736363"/>
          <a:ext cx="2223425" cy="308706"/>
        </a:xfrm>
        <a:custGeom>
          <a:avLst/>
          <a:gdLst/>
          <a:ahLst/>
          <a:cxnLst/>
          <a:rect l="0" t="0" r="0" b="0"/>
          <a:pathLst>
            <a:path>
              <a:moveTo>
                <a:pt x="2223425" y="0"/>
              </a:moveTo>
              <a:lnTo>
                <a:pt x="2223425" y="154353"/>
              </a:lnTo>
              <a:lnTo>
                <a:pt x="0" y="154353"/>
              </a:lnTo>
              <a:lnTo>
                <a:pt x="0" y="30870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EA1EEA-C96B-42B8-8CAD-80F64F9BA4CD}">
      <dsp:nvSpPr>
        <dsp:cNvPr id="0" name=""/>
        <dsp:cNvSpPr/>
      </dsp:nvSpPr>
      <dsp:spPr>
        <a:xfrm>
          <a:off x="2524120" y="1347"/>
          <a:ext cx="1470033" cy="735016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Home Page</a:t>
          </a:r>
        </a:p>
      </dsp:txBody>
      <dsp:txXfrm>
        <a:off x="2560001" y="37228"/>
        <a:ext cx="1398271" cy="663254"/>
      </dsp:txXfrm>
    </dsp:sp>
    <dsp:sp modelId="{BB4E6B99-A7F4-4C56-A1F8-A152A0506F90}">
      <dsp:nvSpPr>
        <dsp:cNvPr id="0" name=""/>
        <dsp:cNvSpPr/>
      </dsp:nvSpPr>
      <dsp:spPr>
        <a:xfrm>
          <a:off x="300695" y="1045070"/>
          <a:ext cx="1470033" cy="735016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Base Sheet Linked Button</a:t>
          </a:r>
        </a:p>
      </dsp:txBody>
      <dsp:txXfrm>
        <a:off x="336576" y="1080951"/>
        <a:ext cx="1398271" cy="663254"/>
      </dsp:txXfrm>
    </dsp:sp>
    <dsp:sp modelId="{0D341643-9E18-44B4-8D38-2B9AE0D969A4}">
      <dsp:nvSpPr>
        <dsp:cNvPr id="0" name=""/>
        <dsp:cNvSpPr/>
      </dsp:nvSpPr>
      <dsp:spPr>
        <a:xfrm>
          <a:off x="300695" y="2088794"/>
          <a:ext cx="1470033" cy="735016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Base Sheet </a:t>
          </a:r>
        </a:p>
      </dsp:txBody>
      <dsp:txXfrm>
        <a:off x="336576" y="2124675"/>
        <a:ext cx="1398271" cy="663254"/>
      </dsp:txXfrm>
    </dsp:sp>
    <dsp:sp modelId="{A4B6C655-F540-4191-8D06-9BC5B85C4C3E}">
      <dsp:nvSpPr>
        <dsp:cNvPr id="0" name=""/>
        <dsp:cNvSpPr/>
      </dsp:nvSpPr>
      <dsp:spPr>
        <a:xfrm>
          <a:off x="300695" y="3132518"/>
          <a:ext cx="1470033" cy="735016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Home Page</a:t>
          </a:r>
        </a:p>
      </dsp:txBody>
      <dsp:txXfrm>
        <a:off x="336576" y="3168399"/>
        <a:ext cx="1398271" cy="663254"/>
      </dsp:txXfrm>
    </dsp:sp>
    <dsp:sp modelId="{734D3570-7CED-49E6-A3BF-F0038F256A6B}">
      <dsp:nvSpPr>
        <dsp:cNvPr id="0" name=""/>
        <dsp:cNvSpPr/>
      </dsp:nvSpPr>
      <dsp:spPr>
        <a:xfrm>
          <a:off x="2968805" y="1045070"/>
          <a:ext cx="1470033" cy="735016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Prediction Linked Sheet Button</a:t>
          </a:r>
        </a:p>
      </dsp:txBody>
      <dsp:txXfrm>
        <a:off x="3004686" y="1080951"/>
        <a:ext cx="1398271" cy="663254"/>
      </dsp:txXfrm>
    </dsp:sp>
    <dsp:sp modelId="{3F193614-E9D2-4E29-B9CD-5FAB3F5363A9}">
      <dsp:nvSpPr>
        <dsp:cNvPr id="0" name=""/>
        <dsp:cNvSpPr/>
      </dsp:nvSpPr>
      <dsp:spPr>
        <a:xfrm>
          <a:off x="2968805" y="2088794"/>
          <a:ext cx="1470033" cy="735016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Prediction Sheet </a:t>
          </a:r>
        </a:p>
      </dsp:txBody>
      <dsp:txXfrm>
        <a:off x="3004686" y="2124675"/>
        <a:ext cx="1398271" cy="663254"/>
      </dsp:txXfrm>
    </dsp:sp>
    <dsp:sp modelId="{B096C079-9EC0-4787-8387-D386DF39B7B3}">
      <dsp:nvSpPr>
        <dsp:cNvPr id="0" name=""/>
        <dsp:cNvSpPr/>
      </dsp:nvSpPr>
      <dsp:spPr>
        <a:xfrm>
          <a:off x="2079435" y="3132518"/>
          <a:ext cx="1470033" cy="735016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Home Page</a:t>
          </a:r>
        </a:p>
      </dsp:txBody>
      <dsp:txXfrm>
        <a:off x="2115316" y="3168399"/>
        <a:ext cx="1398271" cy="663254"/>
      </dsp:txXfrm>
    </dsp:sp>
    <dsp:sp modelId="{D85C866F-2E76-4C75-8E76-0CB0960647FA}">
      <dsp:nvSpPr>
        <dsp:cNvPr id="0" name=""/>
        <dsp:cNvSpPr/>
      </dsp:nvSpPr>
      <dsp:spPr>
        <a:xfrm>
          <a:off x="4747546" y="1045070"/>
          <a:ext cx="1470033" cy="735016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Graphic Chart Linked Button</a:t>
          </a:r>
        </a:p>
      </dsp:txBody>
      <dsp:txXfrm>
        <a:off x="4783427" y="1080951"/>
        <a:ext cx="1398271" cy="663254"/>
      </dsp:txXfrm>
    </dsp:sp>
    <dsp:sp modelId="{57EC0985-215A-4729-8DB2-3B6D71D9C6A2}">
      <dsp:nvSpPr>
        <dsp:cNvPr id="0" name=""/>
        <dsp:cNvSpPr/>
      </dsp:nvSpPr>
      <dsp:spPr>
        <a:xfrm>
          <a:off x="4747546" y="2088794"/>
          <a:ext cx="1470033" cy="735016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Graphical Representation Sheet</a:t>
          </a:r>
        </a:p>
      </dsp:txBody>
      <dsp:txXfrm>
        <a:off x="4783427" y="2124675"/>
        <a:ext cx="1398271" cy="663254"/>
      </dsp:txXfrm>
    </dsp:sp>
    <dsp:sp modelId="{DDFD5CAE-8653-4855-B917-007FB3F8B73F}">
      <dsp:nvSpPr>
        <dsp:cNvPr id="0" name=""/>
        <dsp:cNvSpPr/>
      </dsp:nvSpPr>
      <dsp:spPr>
        <a:xfrm>
          <a:off x="3858176" y="3132518"/>
          <a:ext cx="1470033" cy="735016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Home Page</a:t>
          </a:r>
        </a:p>
      </dsp:txBody>
      <dsp:txXfrm>
        <a:off x="3894057" y="3168399"/>
        <a:ext cx="1398271" cy="663254"/>
      </dsp:txXfrm>
    </dsp:sp>
    <dsp:sp modelId="{2CF944D5-330C-4B2C-9170-B8146F46FF58}">
      <dsp:nvSpPr>
        <dsp:cNvPr id="0" name=""/>
        <dsp:cNvSpPr/>
      </dsp:nvSpPr>
      <dsp:spPr>
        <a:xfrm>
          <a:off x="4171249" y="112187"/>
          <a:ext cx="1231593" cy="593011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For Data Entry into prediction sheet click on prediction Sheet button </a:t>
          </a:r>
        </a:p>
      </dsp:txBody>
      <dsp:txXfrm>
        <a:off x="4171249" y="112187"/>
        <a:ext cx="1231593" cy="59301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F2F3F-11CF-4FD0-907F-58D5C8D80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Harshkumar Narendra</dc:creator>
  <cp:keywords/>
  <dc:description/>
  <cp:lastModifiedBy>Harshkumar Narendra</cp:lastModifiedBy>
  <cp:revision>253</cp:revision>
  <dcterms:created xsi:type="dcterms:W3CDTF">2023-03-16T11:41:00Z</dcterms:created>
  <dcterms:modified xsi:type="dcterms:W3CDTF">2023-03-30T10:55:00Z</dcterms:modified>
</cp:coreProperties>
</file>