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1CD95" w14:textId="3533C4D9" w:rsidR="00B35DA1" w:rsidRDefault="00B35DA1" w:rsidP="00B35DA1">
      <w:pPr>
        <w:jc w:val="center"/>
        <w:rPr>
          <w:rFonts w:asciiTheme="majorHAnsi" w:hAnsiTheme="majorHAnsi" w:cstheme="majorHAnsi"/>
          <w:sz w:val="52"/>
          <w:szCs w:val="52"/>
          <w:lang w:val="en-US"/>
        </w:rPr>
      </w:pPr>
      <w:r>
        <w:rPr>
          <w:rFonts w:asciiTheme="majorHAnsi" w:hAnsiTheme="majorHAnsi" w:cstheme="majorHAnsi"/>
          <w:sz w:val="52"/>
          <w:szCs w:val="52"/>
          <w:lang w:val="en-US"/>
        </w:rPr>
        <w:t>Report</w:t>
      </w:r>
    </w:p>
    <w:p w14:paraId="5D8CFEC1" w14:textId="0C3B2973" w:rsidR="00B35DA1" w:rsidRDefault="00B35DA1" w:rsidP="00B35DA1">
      <w:pPr>
        <w:jc w:val="center"/>
        <w:rPr>
          <w:rFonts w:asciiTheme="majorHAnsi" w:hAnsiTheme="majorHAnsi" w:cstheme="majorHAnsi"/>
          <w:sz w:val="52"/>
          <w:szCs w:val="52"/>
          <w:lang w:val="en-US"/>
        </w:rPr>
      </w:pPr>
      <w:r>
        <w:rPr>
          <w:rFonts w:asciiTheme="majorHAnsi" w:hAnsiTheme="majorHAnsi" w:cstheme="majorHAnsi"/>
          <w:sz w:val="52"/>
          <w:szCs w:val="52"/>
          <w:lang w:val="en-US"/>
        </w:rPr>
        <w:t>Using Havij for SQL injection</w:t>
      </w:r>
    </w:p>
    <w:p w14:paraId="66EF9DBA" w14:textId="171459AC" w:rsidR="00E47551" w:rsidRDefault="00B35DA1" w:rsidP="00B35DA1">
      <w:pPr>
        <w:rPr>
          <w:rFonts w:asciiTheme="majorHAnsi" w:hAnsiTheme="majorHAnsi" w:cstheme="majorHAnsi"/>
          <w:sz w:val="52"/>
          <w:szCs w:val="52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In this task we are a hacking tool called havij for SQL injection attack on </w:t>
      </w:r>
      <w:hyperlink r:id="rId5" w:history="1">
        <w:r w:rsidRPr="00FB1F85">
          <w:rPr>
            <w:rStyle w:val="Hyperlink"/>
            <w:rFonts w:cstheme="minorHAnsi"/>
            <w:sz w:val="28"/>
            <w:szCs w:val="28"/>
            <w:lang w:val="en-US"/>
          </w:rPr>
          <w:t>http://testphp.vulnweb.com</w:t>
        </w:r>
      </w:hyperlink>
      <w:r>
        <w:rPr>
          <w:rFonts w:cstheme="minorHAnsi"/>
          <w:sz w:val="28"/>
          <w:szCs w:val="28"/>
          <w:lang w:val="en-US"/>
        </w:rPr>
        <w:t xml:space="preserve"> website as a demo attack. SQL injection is an attack by which we can see, edit and delete data in a database of a website.</w:t>
      </w:r>
      <w:r>
        <w:rPr>
          <w:rFonts w:asciiTheme="majorHAnsi" w:hAnsiTheme="majorHAnsi" w:cstheme="majorHAnsi"/>
          <w:sz w:val="52"/>
          <w:szCs w:val="52"/>
          <w:lang w:val="en-US"/>
        </w:rPr>
        <w:t xml:space="preserve"> </w:t>
      </w:r>
    </w:p>
    <w:p w14:paraId="02C0DC74" w14:textId="06CA9E99" w:rsidR="00B35DA1" w:rsidRDefault="00B35DA1" w:rsidP="00B35DA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 this we have first downloaded the Havij tool from internet and while using this keep in mind disable all the firewalls because it is a dangerous tool so it shows virus or malware found.</w:t>
      </w:r>
    </w:p>
    <w:p w14:paraId="263306C3" w14:textId="24982F14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 this URL there is no id=value so search the website for it.</w:t>
      </w:r>
    </w:p>
    <w:p w14:paraId="40B7A7EE" w14:textId="77777777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Then paste it in the havij’s target.</w:t>
      </w:r>
    </w:p>
    <w:p w14:paraId="11DF1540" w14:textId="09BB8513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Then analyze.</w:t>
      </w:r>
    </w:p>
    <w:p w14:paraId="79ECEDC9" w14:textId="52BC24C5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It will start the process of SQL injection.</w:t>
      </w:r>
    </w:p>
    <w:p w14:paraId="16DB8C49" w14:textId="0E77C9E4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DE3AFC" wp14:editId="2A8A15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EA6D" w14:textId="58664268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211080" wp14:editId="011687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80EC" w14:textId="28077AAD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Here above is the information.</w:t>
      </w:r>
    </w:p>
    <w:p w14:paraId="41FA0F3F" w14:textId="3A707E20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Next click on DB and then get DB(Database).</w:t>
      </w:r>
    </w:p>
    <w:p w14:paraId="08A36D57" w14:textId="44561423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10FF93" wp14:editId="27F3858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F4DDE" w14:textId="2EEBFED2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023220" wp14:editId="744C51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78CF" w14:textId="0413D7BD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Some Ways to prevent SQL injections are: -</w:t>
      </w:r>
    </w:p>
    <w:p w14:paraId="08482D5A" w14:textId="46A99371" w:rsidR="00900FA4" w:rsidRDefault="00900FA4" w:rsidP="00900F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Raise virtual and physical firewalls.</w:t>
      </w:r>
    </w:p>
    <w:p w14:paraId="728A2639" w14:textId="0A5F2A01" w:rsidR="00900FA4" w:rsidRDefault="00900FA4" w:rsidP="00900F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Deny extended URLs.</w:t>
      </w:r>
    </w:p>
    <w:p w14:paraId="7FDB0CC6" w14:textId="1474BC7A" w:rsidR="00900FA4" w:rsidRDefault="00900FA4" w:rsidP="00900F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Enforce best practices for account and password.</w:t>
      </w:r>
    </w:p>
    <w:p w14:paraId="5D6F6155" w14:textId="17C4D51C" w:rsidR="00900FA4" w:rsidRDefault="00900FA4" w:rsidP="00900F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Don’t trust any user input.</w:t>
      </w:r>
    </w:p>
    <w:p w14:paraId="753064B1" w14:textId="3C768B69" w:rsidR="00900FA4" w:rsidRDefault="00900FA4" w:rsidP="00900F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Scan regularly.</w:t>
      </w:r>
    </w:p>
    <w:p w14:paraId="10DCB606" w14:textId="77777777" w:rsidR="00464437" w:rsidRDefault="00464437" w:rsidP="00900F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Keep your system, apps and anti-virus </w:t>
      </w:r>
      <w:proofErr w:type="spellStart"/>
      <w:r>
        <w:rPr>
          <w:rFonts w:cstheme="minorHAnsi"/>
          <w:sz w:val="28"/>
          <w:szCs w:val="28"/>
          <w:lang w:val="en-US"/>
        </w:rPr>
        <w:t>softwares</w:t>
      </w:r>
      <w:proofErr w:type="spellEnd"/>
      <w:r>
        <w:rPr>
          <w:rFonts w:cstheme="minorHAnsi"/>
          <w:sz w:val="28"/>
          <w:szCs w:val="28"/>
          <w:lang w:val="en-US"/>
        </w:rPr>
        <w:t xml:space="preserve"> updated.</w:t>
      </w:r>
    </w:p>
    <w:p w14:paraId="2ACF06E6" w14:textId="6A1A5FDE" w:rsidR="00900FA4" w:rsidRPr="00464437" w:rsidRDefault="00464437" w:rsidP="00464437">
      <w:pPr>
        <w:ind w:left="360"/>
        <w:rPr>
          <w:rFonts w:cstheme="minorHAnsi"/>
          <w:sz w:val="28"/>
          <w:szCs w:val="28"/>
          <w:lang w:val="en-US"/>
        </w:rPr>
      </w:pPr>
      <w:r w:rsidRPr="00464437">
        <w:rPr>
          <w:rFonts w:cstheme="minorHAnsi"/>
          <w:sz w:val="28"/>
          <w:szCs w:val="28"/>
          <w:lang w:val="en-US"/>
        </w:rPr>
        <w:t xml:space="preserve"> </w:t>
      </w:r>
    </w:p>
    <w:p w14:paraId="7D52D4CC" w14:textId="56979FEC" w:rsidR="00900FA4" w:rsidRDefault="00900FA4" w:rsidP="00B35DA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</w:p>
    <w:p w14:paraId="7AF5916F" w14:textId="77777777" w:rsidR="00F713E1" w:rsidRDefault="00F713E1" w:rsidP="00B35DA1">
      <w:pPr>
        <w:rPr>
          <w:rFonts w:cstheme="minorHAnsi"/>
          <w:sz w:val="28"/>
          <w:szCs w:val="28"/>
          <w:lang w:val="en-US"/>
        </w:rPr>
      </w:pPr>
    </w:p>
    <w:p w14:paraId="512E0CE6" w14:textId="77777777" w:rsidR="00B35DA1" w:rsidRDefault="00B35DA1" w:rsidP="00B35DA1">
      <w:pPr>
        <w:rPr>
          <w:rFonts w:cstheme="minorHAnsi"/>
          <w:sz w:val="28"/>
          <w:szCs w:val="28"/>
          <w:lang w:val="en-US"/>
        </w:rPr>
      </w:pPr>
    </w:p>
    <w:p w14:paraId="5A6CB776" w14:textId="77777777" w:rsidR="00B35DA1" w:rsidRPr="00B35DA1" w:rsidRDefault="00B35DA1" w:rsidP="00B35DA1">
      <w:pPr>
        <w:rPr>
          <w:rFonts w:cstheme="minorHAnsi"/>
          <w:sz w:val="28"/>
          <w:szCs w:val="28"/>
          <w:lang w:val="en-US"/>
        </w:rPr>
      </w:pPr>
    </w:p>
    <w:sectPr w:rsidR="00B35DA1" w:rsidRPr="00B35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81ED5"/>
    <w:multiLevelType w:val="hybridMultilevel"/>
    <w:tmpl w:val="04BC1E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2E9"/>
    <w:rsid w:val="00464437"/>
    <w:rsid w:val="008262E9"/>
    <w:rsid w:val="00900FA4"/>
    <w:rsid w:val="00B35DA1"/>
    <w:rsid w:val="00E47551"/>
    <w:rsid w:val="00F71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C3B83"/>
  <w15:chartTrackingRefBased/>
  <w15:docId w15:val="{14E11400-F92A-4758-8793-8F8792385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5D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5D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00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testphp.vulnweb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cp:revision>3</cp:revision>
  <dcterms:created xsi:type="dcterms:W3CDTF">2021-06-30T07:44:00Z</dcterms:created>
  <dcterms:modified xsi:type="dcterms:W3CDTF">2021-07-03T10:58:00Z</dcterms:modified>
</cp:coreProperties>
</file>