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4EF0" w:rsidRDefault="00140387">
      <w:r w:rsidRPr="00140387">
        <w:t>https://www.sohamkamani.com/blog/javascript/2019-03-29-node-jwt-authentication/</w:t>
      </w:r>
    </w:p>
    <w:sectPr w:rsidR="00414EF0" w:rsidSect="00BF4CCA">
      <w:pgSz w:w="11907" w:h="16839" w:code="9"/>
      <w:pgMar w:top="1440" w:right="1440" w:bottom="1440" w:left="2160" w:header="720" w:footer="720" w:gutter="0"/>
      <w:cols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10"/>
  <w:drawingGridVerticalSpacing w:val="299"/>
  <w:displayHorizontalDrawingGridEvery w:val="2"/>
  <w:characterSpacingControl w:val="doNotCompress"/>
  <w:compat/>
  <w:rsids>
    <w:rsidRoot w:val="00140387"/>
    <w:rsid w:val="00140387"/>
    <w:rsid w:val="00414EF0"/>
    <w:rsid w:val="00BF4CCA"/>
    <w:rsid w:val="00DF7C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4E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jsc</dc:creator>
  <cp:keywords/>
  <dc:description/>
  <cp:lastModifiedBy>jsc</cp:lastModifiedBy>
  <cp:revision>3</cp:revision>
  <dcterms:created xsi:type="dcterms:W3CDTF">2020-12-21T10:38:00Z</dcterms:created>
  <dcterms:modified xsi:type="dcterms:W3CDTF">2020-12-21T10:39:00Z</dcterms:modified>
</cp:coreProperties>
</file>