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D376" w14:textId="77777777" w:rsidR="007E6B3B" w:rsidRPr="007E6B3B" w:rsidRDefault="007E6B3B" w:rsidP="007E6B3B">
      <w:r w:rsidRPr="007E6B3B">
        <w:t xml:space="preserve">This program is a </w:t>
      </w:r>
      <w:r w:rsidRPr="007E6B3B">
        <w:rPr>
          <w:b/>
          <w:bCs/>
        </w:rPr>
        <w:t xml:space="preserve">simple </w:t>
      </w:r>
      <w:proofErr w:type="spellStart"/>
      <w:r w:rsidRPr="007E6B3B">
        <w:rPr>
          <w:b/>
          <w:bCs/>
        </w:rPr>
        <w:t>LangChain</w:t>
      </w:r>
      <w:proofErr w:type="spellEnd"/>
      <w:r w:rsidRPr="007E6B3B">
        <w:rPr>
          <w:b/>
          <w:bCs/>
        </w:rPr>
        <w:t xml:space="preserve"> LCEL RAG application</w:t>
      </w:r>
      <w:r w:rsidRPr="007E6B3B">
        <w:t xml:space="preserve"> built around a real-life use case: answering employee IT helpdesk questions from a local knowledge-</w:t>
      </w:r>
      <w:proofErr w:type="spellStart"/>
      <w:r w:rsidRPr="007E6B3B">
        <w:t>base</w:t>
      </w:r>
      <w:proofErr w:type="spellEnd"/>
      <w:r w:rsidRPr="007E6B3B">
        <w:t xml:space="preserve"> file.</w:t>
      </w:r>
    </w:p>
    <w:p w14:paraId="0E445FF7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What the program does overall</w:t>
      </w:r>
    </w:p>
    <w:p w14:paraId="70223136" w14:textId="77777777" w:rsidR="007E6B3B" w:rsidRPr="007E6B3B" w:rsidRDefault="007E6B3B" w:rsidP="007E6B3B">
      <w:r w:rsidRPr="007E6B3B">
        <w:t>It follows the standard RAG flow:</w:t>
      </w:r>
    </w:p>
    <w:p w14:paraId="6AC6E471" w14:textId="77777777" w:rsidR="007E6B3B" w:rsidRPr="007E6B3B" w:rsidRDefault="007E6B3B" w:rsidP="007E6B3B">
      <w:r w:rsidRPr="007E6B3B">
        <w:rPr>
          <w:b/>
          <w:bCs/>
        </w:rPr>
        <w:t>load document → split into chunks → create embeddings → store in FAISS → retrieve relevant chunks → send context to LLM → generate answer</w:t>
      </w:r>
    </w:p>
    <w:p w14:paraId="6B36BEC1" w14:textId="77777777" w:rsidR="007E6B3B" w:rsidRPr="007E6B3B" w:rsidRDefault="007E6B3B" w:rsidP="007E6B3B">
      <w:r w:rsidRPr="007E6B3B">
        <w:t xml:space="preserve">The goal is to make the model answer from the </w:t>
      </w:r>
      <w:r w:rsidRPr="007E6B3B">
        <w:rPr>
          <w:b/>
          <w:bCs/>
        </w:rPr>
        <w:t>helpdesk document</w:t>
      </w:r>
      <w:r w:rsidRPr="007E6B3B">
        <w:t>, not from general knowledge.</w:t>
      </w:r>
    </w:p>
    <w:p w14:paraId="2E40EE1F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1) Package installation section</w:t>
      </w:r>
    </w:p>
    <w:p w14:paraId="0BFBE66B" w14:textId="77777777" w:rsidR="007E6B3B" w:rsidRPr="007E6B3B" w:rsidRDefault="007E6B3B" w:rsidP="007E6B3B">
      <w:r w:rsidRPr="007E6B3B">
        <w:t>Your notebook starts with several pip commands.</w:t>
      </w:r>
    </w:p>
    <w:p w14:paraId="59C35177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What each command is doing</w:t>
      </w:r>
    </w:p>
    <w:p w14:paraId="35191DB8" w14:textId="77777777" w:rsidR="007E6B3B" w:rsidRPr="007E6B3B" w:rsidRDefault="007E6B3B" w:rsidP="007E6B3B">
      <w:pPr>
        <w:numPr>
          <w:ilvl w:val="0"/>
          <w:numId w:val="22"/>
        </w:numPr>
      </w:pPr>
      <w:r w:rsidRPr="007E6B3B">
        <w:t xml:space="preserve">The first install line brings in core </w:t>
      </w:r>
      <w:proofErr w:type="spellStart"/>
      <w:r w:rsidRPr="007E6B3B">
        <w:t>LangChain</w:t>
      </w:r>
      <w:proofErr w:type="spellEnd"/>
      <w:r w:rsidRPr="007E6B3B">
        <w:t>-related packages quickly.</w:t>
      </w:r>
    </w:p>
    <w:p w14:paraId="1F95ED5E" w14:textId="77777777" w:rsidR="007E6B3B" w:rsidRPr="007E6B3B" w:rsidRDefault="007E6B3B" w:rsidP="007E6B3B">
      <w:pPr>
        <w:numPr>
          <w:ilvl w:val="0"/>
          <w:numId w:val="22"/>
        </w:numPr>
      </w:pPr>
      <w:r w:rsidRPr="007E6B3B">
        <w:t xml:space="preserve">The uninstall line removes any old or broken </w:t>
      </w:r>
      <w:proofErr w:type="spellStart"/>
      <w:r w:rsidRPr="007E6B3B">
        <w:t>faiss</w:t>
      </w:r>
      <w:proofErr w:type="spellEnd"/>
      <w:r w:rsidRPr="007E6B3B">
        <w:t xml:space="preserve"> or </w:t>
      </w:r>
      <w:proofErr w:type="spellStart"/>
      <w:r w:rsidRPr="007E6B3B">
        <w:t>faiss-cpu</w:t>
      </w:r>
      <w:proofErr w:type="spellEnd"/>
      <w:r w:rsidRPr="007E6B3B">
        <w:t xml:space="preserve"> installation.</w:t>
      </w:r>
    </w:p>
    <w:p w14:paraId="55BFFA9A" w14:textId="77777777" w:rsidR="007E6B3B" w:rsidRPr="007E6B3B" w:rsidRDefault="007E6B3B" w:rsidP="007E6B3B">
      <w:pPr>
        <w:numPr>
          <w:ilvl w:val="0"/>
          <w:numId w:val="22"/>
        </w:numPr>
      </w:pPr>
      <w:r w:rsidRPr="007E6B3B">
        <w:t xml:space="preserve">The next line upgrades pip, </w:t>
      </w:r>
      <w:proofErr w:type="spellStart"/>
      <w:r w:rsidRPr="007E6B3B">
        <w:t>setuptools</w:t>
      </w:r>
      <w:proofErr w:type="spellEnd"/>
      <w:r w:rsidRPr="007E6B3B">
        <w:t>, and wheel, which helps avoid installation/build issues.</w:t>
      </w:r>
    </w:p>
    <w:p w14:paraId="40FDBC6A" w14:textId="77777777" w:rsidR="007E6B3B" w:rsidRPr="007E6B3B" w:rsidRDefault="007E6B3B" w:rsidP="007E6B3B">
      <w:pPr>
        <w:numPr>
          <w:ilvl w:val="0"/>
          <w:numId w:val="22"/>
        </w:numPr>
      </w:pPr>
      <w:r w:rsidRPr="007E6B3B">
        <w:t xml:space="preserve">The final install line reinstalls the full required package set, including </w:t>
      </w:r>
      <w:proofErr w:type="spellStart"/>
      <w:r w:rsidRPr="007E6B3B">
        <w:t>faiss-cpu</w:t>
      </w:r>
      <w:proofErr w:type="spellEnd"/>
      <w:r w:rsidRPr="007E6B3B">
        <w:t>.</w:t>
      </w:r>
    </w:p>
    <w:p w14:paraId="6131F982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Why this is done</w:t>
      </w:r>
    </w:p>
    <w:p w14:paraId="553DE99C" w14:textId="77777777" w:rsidR="007E6B3B" w:rsidRPr="007E6B3B" w:rsidRDefault="007E6B3B" w:rsidP="007E6B3B">
      <w:r w:rsidRPr="007E6B3B">
        <w:t xml:space="preserve">FAISS often causes </w:t>
      </w:r>
      <w:proofErr w:type="gramStart"/>
      <w:r w:rsidRPr="007E6B3B">
        <w:t>environment</w:t>
      </w:r>
      <w:proofErr w:type="gramEnd"/>
      <w:r w:rsidRPr="007E6B3B">
        <w:t xml:space="preserve"> problems, so uninstalling and reinstalling it is a common cleanup step.</w:t>
      </w:r>
    </w:p>
    <w:p w14:paraId="4337E967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Important observation</w:t>
      </w:r>
    </w:p>
    <w:p w14:paraId="5301E531" w14:textId="77777777" w:rsidR="007E6B3B" w:rsidRPr="007E6B3B" w:rsidRDefault="007E6B3B" w:rsidP="007E6B3B">
      <w:r w:rsidRPr="007E6B3B">
        <w:t xml:space="preserve">This install sequence is a bit </w:t>
      </w:r>
      <w:r w:rsidRPr="007E6B3B">
        <w:rPr>
          <w:b/>
          <w:bCs/>
        </w:rPr>
        <w:t>redundant</w:t>
      </w:r>
      <w:r w:rsidRPr="007E6B3B">
        <w:t>:</w:t>
      </w:r>
    </w:p>
    <w:p w14:paraId="0AC25B4D" w14:textId="77777777" w:rsidR="007E6B3B" w:rsidRPr="007E6B3B" w:rsidRDefault="007E6B3B" w:rsidP="007E6B3B">
      <w:pPr>
        <w:numPr>
          <w:ilvl w:val="0"/>
          <w:numId w:val="23"/>
        </w:numPr>
      </w:pPr>
      <w:proofErr w:type="gramStart"/>
      <w:r w:rsidRPr="007E6B3B">
        <w:t>the</w:t>
      </w:r>
      <w:proofErr w:type="gramEnd"/>
      <w:r w:rsidRPr="007E6B3B">
        <w:t xml:space="preserve"> first install line is mostly unnecessary if the final install line runs successfully</w:t>
      </w:r>
    </w:p>
    <w:p w14:paraId="5D354BEC" w14:textId="77777777" w:rsidR="007E6B3B" w:rsidRPr="007E6B3B" w:rsidRDefault="007E6B3B" w:rsidP="007E6B3B">
      <w:pPr>
        <w:numPr>
          <w:ilvl w:val="0"/>
          <w:numId w:val="23"/>
        </w:numPr>
      </w:pPr>
      <w:r w:rsidRPr="007E6B3B">
        <w:t>you install packages, then immediately uninstall part of them, then reinstall again</w:t>
      </w:r>
    </w:p>
    <w:p w14:paraId="60AE8A5A" w14:textId="77777777" w:rsidR="007E6B3B" w:rsidRPr="007E6B3B" w:rsidRDefault="007E6B3B" w:rsidP="007E6B3B">
      <w:proofErr w:type="gramStart"/>
      <w:r w:rsidRPr="007E6B3B">
        <w:t>So</w:t>
      </w:r>
      <w:proofErr w:type="gramEnd"/>
      <w:r w:rsidRPr="007E6B3B">
        <w:t xml:space="preserve"> it works as a recovery pattern, but it is not the cleanest version of the notebook.</w:t>
      </w:r>
    </w:p>
    <w:p w14:paraId="22FE94EF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2) Imports section</w:t>
      </w:r>
    </w:p>
    <w:p w14:paraId="1BA4606E" w14:textId="77777777" w:rsidR="007E6B3B" w:rsidRPr="007E6B3B" w:rsidRDefault="007E6B3B" w:rsidP="007E6B3B">
      <w:r w:rsidRPr="007E6B3B">
        <w:t>These imports define the building blocks of the RAG pipeline.</w:t>
      </w:r>
    </w:p>
    <w:p w14:paraId="0C141A01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Main imports and their roles</w:t>
      </w:r>
    </w:p>
    <w:p w14:paraId="7A365B1F" w14:textId="77777777" w:rsidR="007E6B3B" w:rsidRPr="007E6B3B" w:rsidRDefault="007E6B3B" w:rsidP="007E6B3B">
      <w:pPr>
        <w:numPr>
          <w:ilvl w:val="0"/>
          <w:numId w:val="24"/>
        </w:numPr>
      </w:pPr>
      <w:proofErr w:type="spellStart"/>
      <w:r w:rsidRPr="007E6B3B">
        <w:lastRenderedPageBreak/>
        <w:t>os</w:t>
      </w:r>
      <w:proofErr w:type="spellEnd"/>
      <w:r w:rsidRPr="007E6B3B">
        <w:br/>
        <w:t>Used for file checks and environment variables.</w:t>
      </w:r>
    </w:p>
    <w:p w14:paraId="1252AE66" w14:textId="77777777" w:rsidR="007E6B3B" w:rsidRPr="007E6B3B" w:rsidRDefault="007E6B3B" w:rsidP="007E6B3B">
      <w:pPr>
        <w:numPr>
          <w:ilvl w:val="0"/>
          <w:numId w:val="24"/>
        </w:numPr>
      </w:pPr>
      <w:proofErr w:type="spellStart"/>
      <w:r w:rsidRPr="007E6B3B">
        <w:t>TextLoader</w:t>
      </w:r>
      <w:proofErr w:type="spellEnd"/>
      <w:r w:rsidRPr="007E6B3B">
        <w:br/>
        <w:t>Loads the knowledge-</w:t>
      </w:r>
      <w:proofErr w:type="spellStart"/>
      <w:r w:rsidRPr="007E6B3B">
        <w:t>base</w:t>
      </w:r>
      <w:proofErr w:type="spellEnd"/>
      <w:r w:rsidRPr="007E6B3B">
        <w:t xml:space="preserve"> text file into </w:t>
      </w:r>
      <w:proofErr w:type="spellStart"/>
      <w:r w:rsidRPr="007E6B3B">
        <w:t>LangChain</w:t>
      </w:r>
      <w:proofErr w:type="spellEnd"/>
      <w:r w:rsidRPr="007E6B3B">
        <w:t xml:space="preserve"> Document objects.</w:t>
      </w:r>
    </w:p>
    <w:p w14:paraId="08F93588" w14:textId="77777777" w:rsidR="007E6B3B" w:rsidRPr="007E6B3B" w:rsidRDefault="007E6B3B" w:rsidP="007E6B3B">
      <w:pPr>
        <w:numPr>
          <w:ilvl w:val="0"/>
          <w:numId w:val="24"/>
        </w:numPr>
      </w:pPr>
      <w:proofErr w:type="spellStart"/>
      <w:r w:rsidRPr="007E6B3B">
        <w:t>RecursiveCharacterTextSplitter</w:t>
      </w:r>
      <w:proofErr w:type="spellEnd"/>
      <w:r w:rsidRPr="007E6B3B">
        <w:br/>
        <w:t>Breaks large text into smaller overlapping chunks.</w:t>
      </w:r>
    </w:p>
    <w:p w14:paraId="5B8757E7" w14:textId="77777777" w:rsidR="007E6B3B" w:rsidRPr="007E6B3B" w:rsidRDefault="007E6B3B" w:rsidP="007E6B3B">
      <w:pPr>
        <w:numPr>
          <w:ilvl w:val="0"/>
          <w:numId w:val="24"/>
        </w:numPr>
      </w:pPr>
      <w:r w:rsidRPr="007E6B3B">
        <w:t>FAISS</w:t>
      </w:r>
      <w:r w:rsidRPr="007E6B3B">
        <w:br/>
        <w:t>Stores embeddings in a vector index for similarity search.</w:t>
      </w:r>
    </w:p>
    <w:p w14:paraId="72442D47" w14:textId="77777777" w:rsidR="007E6B3B" w:rsidRPr="007E6B3B" w:rsidRDefault="007E6B3B" w:rsidP="007E6B3B">
      <w:pPr>
        <w:numPr>
          <w:ilvl w:val="0"/>
          <w:numId w:val="24"/>
        </w:numPr>
      </w:pPr>
      <w:proofErr w:type="spellStart"/>
      <w:r w:rsidRPr="007E6B3B">
        <w:t>OpenAIEmbeddings</w:t>
      </w:r>
      <w:proofErr w:type="spellEnd"/>
      <w:r w:rsidRPr="007E6B3B">
        <w:br/>
        <w:t>Converts text chunks into vectors.</w:t>
      </w:r>
    </w:p>
    <w:p w14:paraId="3C8A005E" w14:textId="77777777" w:rsidR="007E6B3B" w:rsidRPr="007E6B3B" w:rsidRDefault="007E6B3B" w:rsidP="007E6B3B">
      <w:pPr>
        <w:numPr>
          <w:ilvl w:val="0"/>
          <w:numId w:val="24"/>
        </w:numPr>
      </w:pPr>
      <w:proofErr w:type="spellStart"/>
      <w:r w:rsidRPr="007E6B3B">
        <w:t>ChatOpenAI</w:t>
      </w:r>
      <w:proofErr w:type="spellEnd"/>
      <w:r w:rsidRPr="007E6B3B">
        <w:br/>
        <w:t>Calls the OpenAI chat model to generate the final answer.</w:t>
      </w:r>
    </w:p>
    <w:p w14:paraId="153CEE7E" w14:textId="77777777" w:rsidR="007E6B3B" w:rsidRPr="007E6B3B" w:rsidRDefault="007E6B3B" w:rsidP="007E6B3B">
      <w:pPr>
        <w:numPr>
          <w:ilvl w:val="0"/>
          <w:numId w:val="24"/>
        </w:numPr>
      </w:pPr>
      <w:proofErr w:type="spellStart"/>
      <w:r w:rsidRPr="007E6B3B">
        <w:t>ChatPromptTemplate</w:t>
      </w:r>
      <w:proofErr w:type="spellEnd"/>
      <w:r w:rsidRPr="007E6B3B">
        <w:br/>
        <w:t>Creates the prompt template used for grounded answering.</w:t>
      </w:r>
    </w:p>
    <w:p w14:paraId="5D96112B" w14:textId="77777777" w:rsidR="007E6B3B" w:rsidRPr="007E6B3B" w:rsidRDefault="007E6B3B" w:rsidP="007E6B3B">
      <w:pPr>
        <w:numPr>
          <w:ilvl w:val="0"/>
          <w:numId w:val="24"/>
        </w:numPr>
      </w:pPr>
      <w:proofErr w:type="spellStart"/>
      <w:r w:rsidRPr="007E6B3B">
        <w:t>StrOutputParser</w:t>
      </w:r>
      <w:proofErr w:type="spellEnd"/>
      <w:r w:rsidRPr="007E6B3B">
        <w:br/>
        <w:t>Converts the model output into a plain string.</w:t>
      </w:r>
    </w:p>
    <w:p w14:paraId="611D7DB4" w14:textId="77777777" w:rsidR="007E6B3B" w:rsidRPr="007E6B3B" w:rsidRDefault="007E6B3B" w:rsidP="007E6B3B">
      <w:pPr>
        <w:numPr>
          <w:ilvl w:val="0"/>
          <w:numId w:val="24"/>
        </w:numPr>
      </w:pPr>
      <w:proofErr w:type="spellStart"/>
      <w:r w:rsidRPr="007E6B3B">
        <w:t>RunnablePassthrough</w:t>
      </w:r>
      <w:proofErr w:type="spellEnd"/>
      <w:r w:rsidRPr="007E6B3B">
        <w:br/>
        <w:t>Passes the original user question unchanged through the LCEL chain.</w:t>
      </w:r>
    </w:p>
    <w:p w14:paraId="436C4F7D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Small code quality issue</w:t>
      </w:r>
    </w:p>
    <w:p w14:paraId="2D3233DF" w14:textId="77777777" w:rsidR="007E6B3B" w:rsidRPr="007E6B3B" w:rsidRDefault="007E6B3B" w:rsidP="007E6B3B">
      <w:proofErr w:type="spellStart"/>
      <w:r w:rsidRPr="007E6B3B">
        <w:t>os</w:t>
      </w:r>
      <w:proofErr w:type="spellEnd"/>
      <w:r w:rsidRPr="007E6B3B">
        <w:t xml:space="preserve"> is imported twice. That does not break anything, but it is unnecessary.</w:t>
      </w:r>
    </w:p>
    <w:p w14:paraId="79FCB418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3) OpenAI API key setup</w:t>
      </w:r>
    </w:p>
    <w:p w14:paraId="6E9604DC" w14:textId="77777777" w:rsidR="007E6B3B" w:rsidRPr="007E6B3B" w:rsidRDefault="007E6B3B" w:rsidP="007E6B3B">
      <w:r w:rsidRPr="007E6B3B">
        <w:t xml:space="preserve">This section is specific to </w:t>
      </w:r>
      <w:r w:rsidRPr="007E6B3B">
        <w:rPr>
          <w:b/>
          <w:bCs/>
        </w:rPr>
        <w:t xml:space="preserve">Google </w:t>
      </w:r>
      <w:proofErr w:type="spellStart"/>
      <w:r w:rsidRPr="007E6B3B">
        <w:rPr>
          <w:b/>
          <w:bCs/>
        </w:rPr>
        <w:t>Colab</w:t>
      </w:r>
      <w:proofErr w:type="spellEnd"/>
      <w:r w:rsidRPr="007E6B3B">
        <w:t>.</w:t>
      </w:r>
    </w:p>
    <w:p w14:paraId="0C456DC7" w14:textId="77777777" w:rsidR="007E6B3B" w:rsidRPr="007E6B3B" w:rsidRDefault="007E6B3B" w:rsidP="007E6B3B">
      <w:r w:rsidRPr="007E6B3B">
        <w:t xml:space="preserve">It pulls the API key from </w:t>
      </w:r>
      <w:proofErr w:type="spellStart"/>
      <w:r w:rsidRPr="007E6B3B">
        <w:t>Colab</w:t>
      </w:r>
      <w:proofErr w:type="spellEnd"/>
      <w:r w:rsidRPr="007E6B3B">
        <w:t xml:space="preserve"> secrets using </w:t>
      </w:r>
      <w:proofErr w:type="spellStart"/>
      <w:r w:rsidRPr="007E6B3B">
        <w:t>userdata.get</w:t>
      </w:r>
      <w:proofErr w:type="spellEnd"/>
      <w:r w:rsidRPr="007E6B3B">
        <w:t>('OPENAI_API_KEY'), then stores it in the environment.</w:t>
      </w:r>
    </w:p>
    <w:p w14:paraId="5E911686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 xml:space="preserve">Why </w:t>
      </w:r>
      <w:proofErr w:type="gramStart"/>
      <w:r w:rsidRPr="007E6B3B">
        <w:rPr>
          <w:b/>
          <w:bCs/>
        </w:rPr>
        <w:t>this matters</w:t>
      </w:r>
      <w:proofErr w:type="gramEnd"/>
    </w:p>
    <w:p w14:paraId="7F1A0B76" w14:textId="77777777" w:rsidR="007E6B3B" w:rsidRPr="007E6B3B" w:rsidRDefault="007E6B3B" w:rsidP="007E6B3B">
      <w:r w:rsidRPr="007E6B3B">
        <w:t xml:space="preserve">Both the embedding model and the chat model need </w:t>
      </w:r>
      <w:proofErr w:type="gramStart"/>
      <w:r w:rsidRPr="007E6B3B">
        <w:t>that</w:t>
      </w:r>
      <w:proofErr w:type="gramEnd"/>
      <w:r w:rsidRPr="007E6B3B">
        <w:t xml:space="preserve"> API key to call OpenAI.</w:t>
      </w:r>
    </w:p>
    <w:p w14:paraId="2536A694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 xml:space="preserve">Practical </w:t>
      </w:r>
      <w:proofErr w:type="gramStart"/>
      <w:r w:rsidRPr="007E6B3B">
        <w:rPr>
          <w:b/>
          <w:bCs/>
        </w:rPr>
        <w:t>implication</w:t>
      </w:r>
      <w:proofErr w:type="gramEnd"/>
    </w:p>
    <w:p w14:paraId="3CA14738" w14:textId="77777777" w:rsidR="007E6B3B" w:rsidRPr="007E6B3B" w:rsidRDefault="007E6B3B" w:rsidP="007E6B3B">
      <w:r w:rsidRPr="007E6B3B">
        <w:t xml:space="preserve">This code will work in </w:t>
      </w:r>
      <w:proofErr w:type="spellStart"/>
      <w:r w:rsidRPr="007E6B3B">
        <w:t>Colab</w:t>
      </w:r>
      <w:proofErr w:type="spellEnd"/>
      <w:r w:rsidRPr="007E6B3B">
        <w:t xml:space="preserve"> if:</w:t>
      </w:r>
    </w:p>
    <w:p w14:paraId="123605D0" w14:textId="77777777" w:rsidR="007E6B3B" w:rsidRPr="007E6B3B" w:rsidRDefault="007E6B3B" w:rsidP="007E6B3B">
      <w:pPr>
        <w:numPr>
          <w:ilvl w:val="0"/>
          <w:numId w:val="25"/>
        </w:numPr>
      </w:pPr>
      <w:r w:rsidRPr="007E6B3B">
        <w:t>you saved the secret correctly</w:t>
      </w:r>
    </w:p>
    <w:p w14:paraId="3D89C791" w14:textId="77777777" w:rsidR="007E6B3B" w:rsidRPr="007E6B3B" w:rsidRDefault="007E6B3B" w:rsidP="007E6B3B">
      <w:pPr>
        <w:numPr>
          <w:ilvl w:val="0"/>
          <w:numId w:val="25"/>
        </w:numPr>
      </w:pPr>
      <w:r w:rsidRPr="007E6B3B">
        <w:lastRenderedPageBreak/>
        <w:t>the secret name matches exactly</w:t>
      </w:r>
    </w:p>
    <w:p w14:paraId="69B9D8B2" w14:textId="77777777" w:rsidR="007E6B3B" w:rsidRPr="007E6B3B" w:rsidRDefault="007E6B3B" w:rsidP="007E6B3B">
      <w:pPr>
        <w:numPr>
          <w:ilvl w:val="0"/>
          <w:numId w:val="25"/>
        </w:numPr>
      </w:pPr>
      <w:r w:rsidRPr="007E6B3B">
        <w:t>the notebook has permission to access it</w:t>
      </w:r>
    </w:p>
    <w:p w14:paraId="19BB0865" w14:textId="77777777" w:rsidR="007E6B3B" w:rsidRPr="007E6B3B" w:rsidRDefault="007E6B3B" w:rsidP="007E6B3B">
      <w:r w:rsidRPr="007E6B3B">
        <w:t xml:space="preserve">Outside </w:t>
      </w:r>
      <w:proofErr w:type="spellStart"/>
      <w:r w:rsidRPr="007E6B3B">
        <w:t>Colab</w:t>
      </w:r>
      <w:proofErr w:type="spellEnd"/>
      <w:r w:rsidRPr="007E6B3B">
        <w:t xml:space="preserve">, this part will fail because </w:t>
      </w:r>
      <w:proofErr w:type="spellStart"/>
      <w:proofErr w:type="gramStart"/>
      <w:r w:rsidRPr="007E6B3B">
        <w:t>google.colab</w:t>
      </w:r>
      <w:proofErr w:type="spellEnd"/>
      <w:proofErr w:type="gramEnd"/>
      <w:r w:rsidRPr="007E6B3B">
        <w:t xml:space="preserve"> is not available.</w:t>
      </w:r>
    </w:p>
    <w:p w14:paraId="373DDB77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 xml:space="preserve">4) </w:t>
      </w:r>
      <w:proofErr w:type="spellStart"/>
      <w:r w:rsidRPr="007E6B3B">
        <w:rPr>
          <w:b/>
          <w:bCs/>
        </w:rPr>
        <w:t>format_docs</w:t>
      </w:r>
      <w:proofErr w:type="spellEnd"/>
      <w:r w:rsidRPr="007E6B3B">
        <w:rPr>
          <w:b/>
          <w:bCs/>
        </w:rPr>
        <w:t>(docs)</w:t>
      </w:r>
    </w:p>
    <w:p w14:paraId="5B1936BA" w14:textId="77777777" w:rsidR="007E6B3B" w:rsidRPr="007E6B3B" w:rsidRDefault="007E6B3B" w:rsidP="007E6B3B">
      <w:r w:rsidRPr="007E6B3B">
        <w:t>This is a helper function.</w:t>
      </w:r>
    </w:p>
    <w:p w14:paraId="715556E2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What it does</w:t>
      </w:r>
    </w:p>
    <w:p w14:paraId="71F309B8" w14:textId="77777777" w:rsidR="007E6B3B" w:rsidRPr="007E6B3B" w:rsidRDefault="007E6B3B" w:rsidP="007E6B3B">
      <w:r w:rsidRPr="007E6B3B">
        <w:t>It takes the retrieved documents and joins their text into one big string separated by blank lines.</w:t>
      </w:r>
    </w:p>
    <w:p w14:paraId="13C8CE29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Why it exists</w:t>
      </w:r>
    </w:p>
    <w:p w14:paraId="1999A72E" w14:textId="77777777" w:rsidR="007E6B3B" w:rsidRPr="007E6B3B" w:rsidRDefault="007E6B3B" w:rsidP="007E6B3B">
      <w:r w:rsidRPr="007E6B3B">
        <w:t>The retriever returns a list of Document objects, but the LLM prompt needs plain text context. This function converts the documents into prompt-ready text.</w:t>
      </w:r>
    </w:p>
    <w:p w14:paraId="36AF509A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 xml:space="preserve">5) </w:t>
      </w:r>
      <w:proofErr w:type="spellStart"/>
      <w:r w:rsidRPr="007E6B3B">
        <w:rPr>
          <w:b/>
          <w:bCs/>
        </w:rPr>
        <w:t>build_rag_chain</w:t>
      </w:r>
      <w:proofErr w:type="spellEnd"/>
      <w:r w:rsidRPr="007E6B3B">
        <w:rPr>
          <w:b/>
          <w:bCs/>
        </w:rPr>
        <w:t>(</w:t>
      </w:r>
      <w:proofErr w:type="spellStart"/>
      <w:r w:rsidRPr="007E6B3B">
        <w:rPr>
          <w:b/>
          <w:bCs/>
        </w:rPr>
        <w:t>file_path</w:t>
      </w:r>
      <w:proofErr w:type="spellEnd"/>
      <w:r w:rsidRPr="007E6B3B">
        <w:rPr>
          <w:b/>
          <w:bCs/>
        </w:rPr>
        <w:t>)</w:t>
      </w:r>
    </w:p>
    <w:p w14:paraId="7EB3E2F5" w14:textId="77777777" w:rsidR="007E6B3B" w:rsidRPr="007E6B3B" w:rsidRDefault="007E6B3B" w:rsidP="007E6B3B">
      <w:r w:rsidRPr="007E6B3B">
        <w:t>This is the main construction function. It builds the entire RAG system and returns:</w:t>
      </w:r>
    </w:p>
    <w:p w14:paraId="5616C7FD" w14:textId="77777777" w:rsidR="007E6B3B" w:rsidRPr="007E6B3B" w:rsidRDefault="007E6B3B" w:rsidP="007E6B3B">
      <w:pPr>
        <w:numPr>
          <w:ilvl w:val="0"/>
          <w:numId w:val="26"/>
        </w:numPr>
      </w:pPr>
      <w:r w:rsidRPr="007E6B3B">
        <w:t>the LCEL chain</w:t>
      </w:r>
    </w:p>
    <w:p w14:paraId="43031FD5" w14:textId="77777777" w:rsidR="007E6B3B" w:rsidRPr="007E6B3B" w:rsidRDefault="007E6B3B" w:rsidP="007E6B3B">
      <w:pPr>
        <w:numPr>
          <w:ilvl w:val="0"/>
          <w:numId w:val="26"/>
        </w:numPr>
      </w:pPr>
      <w:r w:rsidRPr="007E6B3B">
        <w:t>the retriever</w:t>
      </w:r>
    </w:p>
    <w:p w14:paraId="69E90FEF" w14:textId="77777777" w:rsidR="007E6B3B" w:rsidRPr="007E6B3B" w:rsidRDefault="007E6B3B" w:rsidP="007E6B3B">
      <w:r w:rsidRPr="007E6B3B">
        <w:t>That is a good design because it separates pipeline setup from execution.</w:t>
      </w:r>
    </w:p>
    <w:p w14:paraId="2D1530B2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6) Step 1: file validation</w:t>
      </w:r>
    </w:p>
    <w:p w14:paraId="20F9F395" w14:textId="77777777" w:rsidR="007E6B3B" w:rsidRPr="007E6B3B" w:rsidRDefault="007E6B3B" w:rsidP="007E6B3B">
      <w:r w:rsidRPr="007E6B3B">
        <w:t>The program first checks whether the file exists.</w:t>
      </w:r>
    </w:p>
    <w:p w14:paraId="30026995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 xml:space="preserve">Why </w:t>
      </w:r>
      <w:proofErr w:type="gramStart"/>
      <w:r w:rsidRPr="007E6B3B">
        <w:rPr>
          <w:b/>
          <w:bCs/>
        </w:rPr>
        <w:t>this matters</w:t>
      </w:r>
      <w:proofErr w:type="gramEnd"/>
    </w:p>
    <w:p w14:paraId="6799336C" w14:textId="77777777" w:rsidR="007E6B3B" w:rsidRPr="007E6B3B" w:rsidRDefault="007E6B3B" w:rsidP="007E6B3B">
      <w:r w:rsidRPr="007E6B3B">
        <w:t>If it_helpdesk_kb.txt is missing, the pipeline cannot run. The code fails early with a clear error instead of crashing later in a confusing way.</w:t>
      </w:r>
    </w:p>
    <w:p w14:paraId="7B569C35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7) Step 2: document ingestion</w:t>
      </w:r>
    </w:p>
    <w:p w14:paraId="44B3A5A0" w14:textId="77777777" w:rsidR="007E6B3B" w:rsidRPr="007E6B3B" w:rsidRDefault="007E6B3B" w:rsidP="007E6B3B">
      <w:r w:rsidRPr="007E6B3B">
        <w:t xml:space="preserve">The program loads the text file with </w:t>
      </w:r>
      <w:proofErr w:type="spellStart"/>
      <w:r w:rsidRPr="007E6B3B">
        <w:t>TextLoader</w:t>
      </w:r>
      <w:proofErr w:type="spellEnd"/>
      <w:r w:rsidRPr="007E6B3B">
        <w:t>.</w:t>
      </w:r>
    </w:p>
    <w:p w14:paraId="3AE5B514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What comes out</w:t>
      </w:r>
    </w:p>
    <w:p w14:paraId="1960A4D2" w14:textId="77777777" w:rsidR="007E6B3B" w:rsidRPr="007E6B3B" w:rsidRDefault="007E6B3B" w:rsidP="007E6B3B">
      <w:r w:rsidRPr="007E6B3B">
        <w:t xml:space="preserve">It returns a list of </w:t>
      </w:r>
      <w:proofErr w:type="spellStart"/>
      <w:r w:rsidRPr="007E6B3B">
        <w:t>LangChain</w:t>
      </w:r>
      <w:proofErr w:type="spellEnd"/>
      <w:r w:rsidRPr="007E6B3B">
        <w:t xml:space="preserve"> Document objects. Each document contains:</w:t>
      </w:r>
    </w:p>
    <w:p w14:paraId="2B9FDCFD" w14:textId="77777777" w:rsidR="007E6B3B" w:rsidRPr="007E6B3B" w:rsidRDefault="007E6B3B" w:rsidP="007E6B3B">
      <w:pPr>
        <w:numPr>
          <w:ilvl w:val="0"/>
          <w:numId w:val="27"/>
        </w:numPr>
      </w:pPr>
      <w:r w:rsidRPr="007E6B3B">
        <w:t>the text content</w:t>
      </w:r>
    </w:p>
    <w:p w14:paraId="2EEDA170" w14:textId="77777777" w:rsidR="007E6B3B" w:rsidRPr="007E6B3B" w:rsidRDefault="007E6B3B" w:rsidP="007E6B3B">
      <w:pPr>
        <w:numPr>
          <w:ilvl w:val="0"/>
          <w:numId w:val="27"/>
        </w:numPr>
      </w:pPr>
      <w:r w:rsidRPr="007E6B3B">
        <w:t>metadata such as source information</w:t>
      </w:r>
    </w:p>
    <w:p w14:paraId="6D57231F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lastRenderedPageBreak/>
        <w:t xml:space="preserve">Why </w:t>
      </w:r>
      <w:proofErr w:type="gramStart"/>
      <w:r w:rsidRPr="007E6B3B">
        <w:rPr>
          <w:b/>
          <w:bCs/>
        </w:rPr>
        <w:t>this matters</w:t>
      </w:r>
      <w:proofErr w:type="gramEnd"/>
    </w:p>
    <w:p w14:paraId="42EB4982" w14:textId="77777777" w:rsidR="007E6B3B" w:rsidRPr="007E6B3B" w:rsidRDefault="007E6B3B" w:rsidP="007E6B3B">
      <w:r w:rsidRPr="007E6B3B">
        <w:t>RAG always starts with source material. This file is the knowledge base the model will search.</w:t>
      </w:r>
    </w:p>
    <w:p w14:paraId="576FD3C5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8) Step 3: document splitting</w:t>
      </w:r>
    </w:p>
    <w:p w14:paraId="781C1AB5" w14:textId="77777777" w:rsidR="007E6B3B" w:rsidRPr="007E6B3B" w:rsidRDefault="007E6B3B" w:rsidP="007E6B3B">
      <w:r w:rsidRPr="007E6B3B">
        <w:t xml:space="preserve">The program uses </w:t>
      </w:r>
      <w:proofErr w:type="spellStart"/>
      <w:r w:rsidRPr="007E6B3B">
        <w:t>RecursiveCharacterTextSplitter</w:t>
      </w:r>
      <w:proofErr w:type="spellEnd"/>
      <w:r w:rsidRPr="007E6B3B">
        <w:t xml:space="preserve"> with:</w:t>
      </w:r>
    </w:p>
    <w:p w14:paraId="69399267" w14:textId="77777777" w:rsidR="007E6B3B" w:rsidRPr="007E6B3B" w:rsidRDefault="007E6B3B" w:rsidP="007E6B3B">
      <w:pPr>
        <w:numPr>
          <w:ilvl w:val="0"/>
          <w:numId w:val="28"/>
        </w:numPr>
      </w:pPr>
      <w:proofErr w:type="spellStart"/>
      <w:r w:rsidRPr="007E6B3B">
        <w:t>chunk_size</w:t>
      </w:r>
      <w:proofErr w:type="spellEnd"/>
      <w:r w:rsidRPr="007E6B3B">
        <w:t xml:space="preserve"> = 300</w:t>
      </w:r>
    </w:p>
    <w:p w14:paraId="60B274F9" w14:textId="77777777" w:rsidR="007E6B3B" w:rsidRPr="007E6B3B" w:rsidRDefault="007E6B3B" w:rsidP="007E6B3B">
      <w:pPr>
        <w:numPr>
          <w:ilvl w:val="0"/>
          <w:numId w:val="28"/>
        </w:numPr>
      </w:pPr>
      <w:proofErr w:type="spellStart"/>
      <w:r w:rsidRPr="007E6B3B">
        <w:t>chunk_overlap</w:t>
      </w:r>
      <w:proofErr w:type="spellEnd"/>
      <w:r w:rsidRPr="007E6B3B">
        <w:t xml:space="preserve"> = 50</w:t>
      </w:r>
    </w:p>
    <w:p w14:paraId="393E6274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What this means</w:t>
      </w:r>
    </w:p>
    <w:p w14:paraId="2953C87F" w14:textId="77777777" w:rsidR="007E6B3B" w:rsidRPr="007E6B3B" w:rsidRDefault="007E6B3B" w:rsidP="007E6B3B">
      <w:r w:rsidRPr="007E6B3B">
        <w:t>The file is broken into chunks of about 300 characters, with 50 characters repeated between neighboring chunks.</w:t>
      </w:r>
    </w:p>
    <w:p w14:paraId="0E3F6723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 xml:space="preserve">Why </w:t>
      </w:r>
      <w:proofErr w:type="gramStart"/>
      <w:r w:rsidRPr="007E6B3B">
        <w:rPr>
          <w:b/>
          <w:bCs/>
        </w:rPr>
        <w:t>chunking is</w:t>
      </w:r>
      <w:proofErr w:type="gramEnd"/>
      <w:r w:rsidRPr="007E6B3B">
        <w:rPr>
          <w:b/>
          <w:bCs/>
        </w:rPr>
        <w:t xml:space="preserve"> needed</w:t>
      </w:r>
    </w:p>
    <w:p w14:paraId="316469A1" w14:textId="77777777" w:rsidR="007E6B3B" w:rsidRPr="007E6B3B" w:rsidRDefault="007E6B3B" w:rsidP="007E6B3B">
      <w:r w:rsidRPr="007E6B3B">
        <w:t>Long documents are not retrieved well as one giant block. Smaller chunks improve search precision.</w:t>
      </w:r>
    </w:p>
    <w:p w14:paraId="74351D00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Why overlap helps</w:t>
      </w:r>
    </w:p>
    <w:p w14:paraId="34A68F33" w14:textId="77777777" w:rsidR="007E6B3B" w:rsidRPr="007E6B3B" w:rsidRDefault="007E6B3B" w:rsidP="007E6B3B">
      <w:r w:rsidRPr="007E6B3B">
        <w:t>If an important sentence falls near a boundary, overlap preserves continuity across chunks.</w:t>
      </w:r>
    </w:p>
    <w:p w14:paraId="74D0574A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Trade-off</w:t>
      </w:r>
    </w:p>
    <w:p w14:paraId="77B1A1D3" w14:textId="77777777" w:rsidR="007E6B3B" w:rsidRPr="007E6B3B" w:rsidRDefault="007E6B3B" w:rsidP="007E6B3B">
      <w:pPr>
        <w:numPr>
          <w:ilvl w:val="0"/>
          <w:numId w:val="29"/>
        </w:numPr>
      </w:pPr>
      <w:r w:rsidRPr="007E6B3B">
        <w:t>Smaller chunks improve precision</w:t>
      </w:r>
    </w:p>
    <w:p w14:paraId="749A03E0" w14:textId="77777777" w:rsidR="007E6B3B" w:rsidRPr="007E6B3B" w:rsidRDefault="007E6B3B" w:rsidP="007E6B3B">
      <w:pPr>
        <w:numPr>
          <w:ilvl w:val="0"/>
          <w:numId w:val="29"/>
        </w:numPr>
      </w:pPr>
      <w:r w:rsidRPr="007E6B3B">
        <w:t>Larger chunks preserve more context</w:t>
      </w:r>
    </w:p>
    <w:p w14:paraId="53939BB0" w14:textId="77777777" w:rsidR="007E6B3B" w:rsidRPr="007E6B3B" w:rsidRDefault="007E6B3B" w:rsidP="007E6B3B">
      <w:pPr>
        <w:numPr>
          <w:ilvl w:val="0"/>
          <w:numId w:val="29"/>
        </w:numPr>
      </w:pPr>
      <w:r w:rsidRPr="007E6B3B">
        <w:t>Too much overlap increases duplication</w:t>
      </w:r>
    </w:p>
    <w:p w14:paraId="60C89DC1" w14:textId="77777777" w:rsidR="007E6B3B" w:rsidRPr="007E6B3B" w:rsidRDefault="007E6B3B" w:rsidP="007E6B3B">
      <w:r w:rsidRPr="007E6B3B">
        <w:t>For a simple helpdesk FAQ-style file, these settings are reasonable.</w:t>
      </w:r>
    </w:p>
    <w:p w14:paraId="0B58E7C2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9) Step 4: embeddings and FAISS indexing</w:t>
      </w:r>
    </w:p>
    <w:p w14:paraId="6CBFAD81" w14:textId="77777777" w:rsidR="007E6B3B" w:rsidRPr="007E6B3B" w:rsidRDefault="007E6B3B" w:rsidP="007E6B3B">
      <w:r w:rsidRPr="007E6B3B">
        <w:t xml:space="preserve">The program creates </w:t>
      </w:r>
      <w:proofErr w:type="gramStart"/>
      <w:r w:rsidRPr="007E6B3B">
        <w:t>embeddings</w:t>
      </w:r>
      <w:proofErr w:type="gramEnd"/>
      <w:r w:rsidRPr="007E6B3B">
        <w:t xml:space="preserve"> using the text-embedding-3-small model, then builds a FAISS vector store from the chunks.</w:t>
      </w:r>
    </w:p>
    <w:p w14:paraId="10701844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What embeddings are</w:t>
      </w:r>
    </w:p>
    <w:p w14:paraId="375F997B" w14:textId="77777777" w:rsidR="007E6B3B" w:rsidRPr="007E6B3B" w:rsidRDefault="007E6B3B" w:rsidP="007E6B3B">
      <w:r w:rsidRPr="007E6B3B">
        <w:t>Embeddings are numerical representations of text that capture meaning. Similar text ends up near similar text in vector space.</w:t>
      </w:r>
    </w:p>
    <w:p w14:paraId="698FE709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What FAISS does</w:t>
      </w:r>
    </w:p>
    <w:p w14:paraId="509F3EED" w14:textId="77777777" w:rsidR="007E6B3B" w:rsidRPr="007E6B3B" w:rsidRDefault="007E6B3B" w:rsidP="007E6B3B">
      <w:r w:rsidRPr="007E6B3B">
        <w:lastRenderedPageBreak/>
        <w:t xml:space="preserve">FAISS is the search engine for those vectors. When a user asks a question, FAISS finds the chunks most semantically </w:t>
      </w:r>
      <w:proofErr w:type="gramStart"/>
      <w:r w:rsidRPr="007E6B3B">
        <w:t>similar to</w:t>
      </w:r>
      <w:proofErr w:type="gramEnd"/>
      <w:r w:rsidRPr="007E6B3B">
        <w:t xml:space="preserve"> that question.</w:t>
      </w:r>
    </w:p>
    <w:p w14:paraId="083DF134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 xml:space="preserve">Why </w:t>
      </w:r>
      <w:proofErr w:type="gramStart"/>
      <w:r w:rsidRPr="007E6B3B">
        <w:rPr>
          <w:b/>
          <w:bCs/>
        </w:rPr>
        <w:t>this matters</w:t>
      </w:r>
      <w:proofErr w:type="gramEnd"/>
    </w:p>
    <w:p w14:paraId="4B5B08F8" w14:textId="77777777" w:rsidR="007E6B3B" w:rsidRPr="007E6B3B" w:rsidRDefault="007E6B3B" w:rsidP="007E6B3B">
      <w:r w:rsidRPr="007E6B3B">
        <w:t>This is what makes the system “</w:t>
      </w:r>
      <w:proofErr w:type="gramStart"/>
      <w:r w:rsidRPr="007E6B3B">
        <w:t>retrieval-augmented</w:t>
      </w:r>
      <w:proofErr w:type="gramEnd"/>
      <w:r w:rsidRPr="007E6B3B">
        <w:t>.” The model does not read the whole file every time. It searches for the most relevant pieces first.</w:t>
      </w:r>
    </w:p>
    <w:p w14:paraId="7E73EAF5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10) Step 5: retriever creation</w:t>
      </w:r>
    </w:p>
    <w:p w14:paraId="4009A32D" w14:textId="77777777" w:rsidR="007E6B3B" w:rsidRPr="007E6B3B" w:rsidRDefault="007E6B3B" w:rsidP="007E6B3B">
      <w:r w:rsidRPr="007E6B3B">
        <w:t>The vector store is turned into a retriever with k = 3.</w:t>
      </w:r>
    </w:p>
    <w:p w14:paraId="4CC5DE06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What that means</w:t>
      </w:r>
    </w:p>
    <w:p w14:paraId="5DE35C80" w14:textId="77777777" w:rsidR="007E6B3B" w:rsidRPr="007E6B3B" w:rsidRDefault="007E6B3B" w:rsidP="007E6B3B">
      <w:r w:rsidRPr="007E6B3B">
        <w:t>For each question, the retriever returns the top 3 most relevant chunks.</w:t>
      </w:r>
    </w:p>
    <w:p w14:paraId="76608FE9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Why 3 is used</w:t>
      </w:r>
    </w:p>
    <w:p w14:paraId="717DCFAF" w14:textId="77777777" w:rsidR="007E6B3B" w:rsidRPr="007E6B3B" w:rsidRDefault="007E6B3B" w:rsidP="007E6B3B">
      <w:r w:rsidRPr="007E6B3B">
        <w:t>It is a practical default:</w:t>
      </w:r>
    </w:p>
    <w:p w14:paraId="0295581A" w14:textId="77777777" w:rsidR="007E6B3B" w:rsidRPr="007E6B3B" w:rsidRDefault="007E6B3B" w:rsidP="007E6B3B">
      <w:pPr>
        <w:numPr>
          <w:ilvl w:val="0"/>
          <w:numId w:val="30"/>
        </w:numPr>
      </w:pPr>
      <w:r w:rsidRPr="007E6B3B">
        <w:t>1 may miss useful context</w:t>
      </w:r>
    </w:p>
    <w:p w14:paraId="366183BC" w14:textId="77777777" w:rsidR="007E6B3B" w:rsidRPr="007E6B3B" w:rsidRDefault="007E6B3B" w:rsidP="007E6B3B">
      <w:pPr>
        <w:numPr>
          <w:ilvl w:val="0"/>
          <w:numId w:val="30"/>
        </w:numPr>
      </w:pPr>
      <w:r w:rsidRPr="007E6B3B">
        <w:t xml:space="preserve">too </w:t>
      </w:r>
      <w:proofErr w:type="gramStart"/>
      <w:r w:rsidRPr="007E6B3B">
        <w:t>many</w:t>
      </w:r>
      <w:proofErr w:type="gramEnd"/>
      <w:r w:rsidRPr="007E6B3B">
        <w:t xml:space="preserve"> may add noise</w:t>
      </w:r>
    </w:p>
    <w:p w14:paraId="5607962B" w14:textId="77777777" w:rsidR="007E6B3B" w:rsidRPr="007E6B3B" w:rsidRDefault="007E6B3B" w:rsidP="007E6B3B">
      <w:pPr>
        <w:numPr>
          <w:ilvl w:val="0"/>
          <w:numId w:val="30"/>
        </w:numPr>
      </w:pPr>
      <w:r w:rsidRPr="007E6B3B">
        <w:t>3 is a good small-demo balance</w:t>
      </w:r>
    </w:p>
    <w:p w14:paraId="7C18DC6A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Important nuance</w:t>
      </w:r>
    </w:p>
    <w:p w14:paraId="60CCC4D1" w14:textId="77777777" w:rsidR="007E6B3B" w:rsidRPr="007E6B3B" w:rsidRDefault="007E6B3B" w:rsidP="007E6B3B">
      <w:r w:rsidRPr="007E6B3B">
        <w:t>The retriever will still return 3 chunks even for a bad or unrelated question. It always gives the “closest” chunks, even if they are not truly relevant.</w:t>
      </w:r>
    </w:p>
    <w:p w14:paraId="2AA77EF0" w14:textId="77777777" w:rsidR="007E6B3B" w:rsidRPr="007E6B3B" w:rsidRDefault="007E6B3B" w:rsidP="007E6B3B">
      <w:r w:rsidRPr="007E6B3B">
        <w:t>That is why prompt design alone is not enough to guarantee correct no-answer behavior.</w:t>
      </w:r>
    </w:p>
    <w:p w14:paraId="76BD7E13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11) Step 6: prompt creation</w:t>
      </w:r>
    </w:p>
    <w:p w14:paraId="5E9A8447" w14:textId="77777777" w:rsidR="007E6B3B" w:rsidRPr="007E6B3B" w:rsidRDefault="007E6B3B" w:rsidP="007E6B3B">
      <w:r w:rsidRPr="007E6B3B">
        <w:t>The prompt tells the model:</w:t>
      </w:r>
    </w:p>
    <w:p w14:paraId="68D18EDA" w14:textId="77777777" w:rsidR="007E6B3B" w:rsidRPr="007E6B3B" w:rsidRDefault="007E6B3B" w:rsidP="007E6B3B">
      <w:pPr>
        <w:numPr>
          <w:ilvl w:val="0"/>
          <w:numId w:val="31"/>
        </w:numPr>
      </w:pPr>
      <w:r w:rsidRPr="007E6B3B">
        <w:t>answer using only the supplied context</w:t>
      </w:r>
    </w:p>
    <w:p w14:paraId="4A623316" w14:textId="77777777" w:rsidR="007E6B3B" w:rsidRPr="007E6B3B" w:rsidRDefault="007E6B3B" w:rsidP="007E6B3B">
      <w:pPr>
        <w:numPr>
          <w:ilvl w:val="0"/>
          <w:numId w:val="31"/>
        </w:numPr>
      </w:pPr>
      <w:proofErr w:type="gramStart"/>
      <w:r w:rsidRPr="007E6B3B">
        <w:t>if</w:t>
      </w:r>
      <w:proofErr w:type="gramEnd"/>
      <w:r w:rsidRPr="007E6B3B">
        <w:t xml:space="preserve"> the answer is not there, say you do not know</w:t>
      </w:r>
    </w:p>
    <w:p w14:paraId="344EB06E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Why this is important</w:t>
      </w:r>
    </w:p>
    <w:p w14:paraId="49D332D8" w14:textId="77777777" w:rsidR="007E6B3B" w:rsidRPr="007E6B3B" w:rsidRDefault="007E6B3B" w:rsidP="007E6B3B">
      <w:r w:rsidRPr="007E6B3B">
        <w:t>This is the grounding rule. It reduces hallucination and pushes the model to stay tied to the document.</w:t>
      </w:r>
    </w:p>
    <w:p w14:paraId="46525BDD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Why it works</w:t>
      </w:r>
    </w:p>
    <w:p w14:paraId="609B0D7E" w14:textId="77777777" w:rsidR="007E6B3B" w:rsidRPr="007E6B3B" w:rsidRDefault="007E6B3B" w:rsidP="007E6B3B">
      <w:r w:rsidRPr="007E6B3B">
        <w:t>The model is explicitly instructed not to use outside knowledge.</w:t>
      </w:r>
    </w:p>
    <w:p w14:paraId="37617D4E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lastRenderedPageBreak/>
        <w:t>Limitation</w:t>
      </w:r>
    </w:p>
    <w:p w14:paraId="3210EDB5" w14:textId="77777777" w:rsidR="007E6B3B" w:rsidRPr="007E6B3B" w:rsidRDefault="007E6B3B" w:rsidP="007E6B3B">
      <w:r w:rsidRPr="007E6B3B">
        <w:t>This is still a prompt-based control, not a hard guarantee. Models can still sometimes over-infer, especially if retrieved chunks are loosely related.</w:t>
      </w:r>
    </w:p>
    <w:p w14:paraId="4E7C0076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12) Step 7: LLM creation</w:t>
      </w:r>
    </w:p>
    <w:p w14:paraId="062A8231" w14:textId="77777777" w:rsidR="007E6B3B" w:rsidRPr="007E6B3B" w:rsidRDefault="007E6B3B" w:rsidP="007E6B3B">
      <w:r w:rsidRPr="007E6B3B">
        <w:t>The program uses gpt-4o-mini with temperature = 0.</w:t>
      </w:r>
    </w:p>
    <w:p w14:paraId="27D144AE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Why that choice makes sense</w:t>
      </w:r>
    </w:p>
    <w:p w14:paraId="22448780" w14:textId="77777777" w:rsidR="007E6B3B" w:rsidRPr="007E6B3B" w:rsidRDefault="007E6B3B" w:rsidP="007E6B3B">
      <w:pPr>
        <w:numPr>
          <w:ilvl w:val="0"/>
          <w:numId w:val="32"/>
        </w:numPr>
      </w:pPr>
      <w:r w:rsidRPr="007E6B3B">
        <w:t>gpt-4o-mini is efficient and good for straightforward QA</w:t>
      </w:r>
    </w:p>
    <w:p w14:paraId="3A0F0D7F" w14:textId="77777777" w:rsidR="007E6B3B" w:rsidRPr="007E6B3B" w:rsidRDefault="007E6B3B" w:rsidP="007E6B3B">
      <w:pPr>
        <w:numPr>
          <w:ilvl w:val="0"/>
          <w:numId w:val="32"/>
        </w:numPr>
      </w:pPr>
      <w:r w:rsidRPr="007E6B3B">
        <w:t>temperature = 0 makes the output more deterministic and less creative</w:t>
      </w:r>
    </w:p>
    <w:p w14:paraId="6E858C5D" w14:textId="77777777" w:rsidR="007E6B3B" w:rsidRPr="007E6B3B" w:rsidRDefault="007E6B3B" w:rsidP="007E6B3B">
      <w:r w:rsidRPr="007E6B3B">
        <w:t>That is the right choice for factual document Q&amp;A.</w:t>
      </w:r>
    </w:p>
    <w:p w14:paraId="1466B3B7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13) Step 8: LCEL chain construction</w:t>
      </w:r>
    </w:p>
    <w:p w14:paraId="4309248F" w14:textId="77777777" w:rsidR="007E6B3B" w:rsidRPr="007E6B3B" w:rsidRDefault="007E6B3B" w:rsidP="007E6B3B">
      <w:r w:rsidRPr="007E6B3B">
        <w:t>This is the most important conceptual part.</w:t>
      </w:r>
    </w:p>
    <w:p w14:paraId="50CC5AD0" w14:textId="77777777" w:rsidR="007E6B3B" w:rsidRPr="007E6B3B" w:rsidRDefault="007E6B3B" w:rsidP="007E6B3B">
      <w:r w:rsidRPr="007E6B3B">
        <w:t xml:space="preserve">LCEL stands for </w:t>
      </w:r>
      <w:proofErr w:type="spellStart"/>
      <w:r w:rsidRPr="007E6B3B">
        <w:rPr>
          <w:b/>
          <w:bCs/>
        </w:rPr>
        <w:t>LangChain</w:t>
      </w:r>
      <w:proofErr w:type="spellEnd"/>
      <w:r w:rsidRPr="007E6B3B">
        <w:rPr>
          <w:b/>
          <w:bCs/>
        </w:rPr>
        <w:t xml:space="preserve"> Expression Language</w:t>
      </w:r>
      <w:r w:rsidRPr="007E6B3B">
        <w:t>. It lets you connect components using a pipe-style flow.</w:t>
      </w:r>
    </w:p>
    <w:p w14:paraId="4AC4C7BC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What happens inside this chain</w:t>
      </w:r>
    </w:p>
    <w:p w14:paraId="7A2F5FE5" w14:textId="77777777" w:rsidR="007E6B3B" w:rsidRPr="007E6B3B" w:rsidRDefault="007E6B3B" w:rsidP="007E6B3B">
      <w:r w:rsidRPr="007E6B3B">
        <w:t>When you call the chain with a question, the question splits into two paths:</w:t>
      </w:r>
    </w:p>
    <w:p w14:paraId="067EC3EA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 xml:space="preserve">Path A: </w:t>
      </w:r>
      <w:proofErr w:type="gramStart"/>
      <w:r w:rsidRPr="007E6B3B">
        <w:rPr>
          <w:b/>
          <w:bCs/>
        </w:rPr>
        <w:t>context path</w:t>
      </w:r>
      <w:proofErr w:type="gramEnd"/>
    </w:p>
    <w:p w14:paraId="482E94E4" w14:textId="77777777" w:rsidR="007E6B3B" w:rsidRPr="007E6B3B" w:rsidRDefault="007E6B3B" w:rsidP="007E6B3B">
      <w:r w:rsidRPr="007E6B3B">
        <w:t>The question goes to the retriever, which finds the top chunks.</w:t>
      </w:r>
      <w:r w:rsidRPr="007E6B3B">
        <w:br/>
        <w:t xml:space="preserve">Those chunks then go through </w:t>
      </w:r>
      <w:proofErr w:type="spellStart"/>
      <w:r w:rsidRPr="007E6B3B">
        <w:t>format_docs</w:t>
      </w:r>
      <w:proofErr w:type="spellEnd"/>
      <w:r w:rsidRPr="007E6B3B">
        <w:t>, which turns them into a single context string.</w:t>
      </w:r>
    </w:p>
    <w:p w14:paraId="3E12C11A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Path B: question path</w:t>
      </w:r>
    </w:p>
    <w:p w14:paraId="7086C6DA" w14:textId="77777777" w:rsidR="007E6B3B" w:rsidRPr="007E6B3B" w:rsidRDefault="007E6B3B" w:rsidP="007E6B3B">
      <w:r w:rsidRPr="007E6B3B">
        <w:t xml:space="preserve">The same original question passes through unchanged using </w:t>
      </w:r>
      <w:proofErr w:type="spellStart"/>
      <w:r w:rsidRPr="007E6B3B">
        <w:t>RunnablePassthrough</w:t>
      </w:r>
      <w:proofErr w:type="spellEnd"/>
      <w:r w:rsidRPr="007E6B3B">
        <w:t>.</w:t>
      </w:r>
    </w:p>
    <w:p w14:paraId="7D87932D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Merge step</w:t>
      </w:r>
    </w:p>
    <w:p w14:paraId="55261A76" w14:textId="77777777" w:rsidR="007E6B3B" w:rsidRPr="007E6B3B" w:rsidRDefault="007E6B3B" w:rsidP="007E6B3B">
      <w:r w:rsidRPr="007E6B3B">
        <w:t>Both results are combined into the prompt:</w:t>
      </w:r>
    </w:p>
    <w:p w14:paraId="31D1F71C" w14:textId="77777777" w:rsidR="007E6B3B" w:rsidRPr="007E6B3B" w:rsidRDefault="007E6B3B" w:rsidP="007E6B3B">
      <w:pPr>
        <w:numPr>
          <w:ilvl w:val="0"/>
          <w:numId w:val="33"/>
        </w:numPr>
      </w:pPr>
      <w:r w:rsidRPr="007E6B3B">
        <w:t>context</w:t>
      </w:r>
    </w:p>
    <w:p w14:paraId="5F01C9A2" w14:textId="77777777" w:rsidR="007E6B3B" w:rsidRPr="007E6B3B" w:rsidRDefault="007E6B3B" w:rsidP="007E6B3B">
      <w:pPr>
        <w:numPr>
          <w:ilvl w:val="0"/>
          <w:numId w:val="33"/>
        </w:numPr>
      </w:pPr>
      <w:r w:rsidRPr="007E6B3B">
        <w:t>question</w:t>
      </w:r>
    </w:p>
    <w:p w14:paraId="62A12B3C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Final steps</w:t>
      </w:r>
    </w:p>
    <w:p w14:paraId="5C047F67" w14:textId="77777777" w:rsidR="007E6B3B" w:rsidRPr="007E6B3B" w:rsidRDefault="007E6B3B" w:rsidP="007E6B3B">
      <w:r w:rsidRPr="007E6B3B">
        <w:t>The prompt goes to the chat model, and the output parser turns the result into plain text.</w:t>
      </w:r>
    </w:p>
    <w:p w14:paraId="33986DC2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 xml:space="preserve">Why </w:t>
      </w:r>
      <w:proofErr w:type="gramStart"/>
      <w:r w:rsidRPr="007E6B3B">
        <w:rPr>
          <w:b/>
          <w:bCs/>
        </w:rPr>
        <w:t>this is</w:t>
      </w:r>
      <w:proofErr w:type="gramEnd"/>
      <w:r w:rsidRPr="007E6B3B">
        <w:rPr>
          <w:b/>
          <w:bCs/>
        </w:rPr>
        <w:t xml:space="preserve"> elegant</w:t>
      </w:r>
    </w:p>
    <w:p w14:paraId="79B76F0F" w14:textId="77777777" w:rsidR="007E6B3B" w:rsidRPr="007E6B3B" w:rsidRDefault="007E6B3B" w:rsidP="007E6B3B">
      <w:r w:rsidRPr="007E6B3B">
        <w:lastRenderedPageBreak/>
        <w:t>It avoids manual prompt construction inside the execution logic. LCEL makes the retrieval and generation pipeline modular and readable.</w:t>
      </w:r>
    </w:p>
    <w:p w14:paraId="0D2C8C83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 xml:space="preserve">14) Return value of </w:t>
      </w:r>
      <w:proofErr w:type="spellStart"/>
      <w:r w:rsidRPr="007E6B3B">
        <w:rPr>
          <w:b/>
          <w:bCs/>
        </w:rPr>
        <w:t>build_rag_chain</w:t>
      </w:r>
      <w:proofErr w:type="spellEnd"/>
    </w:p>
    <w:p w14:paraId="01172D06" w14:textId="77777777" w:rsidR="007E6B3B" w:rsidRPr="007E6B3B" w:rsidRDefault="007E6B3B" w:rsidP="007E6B3B">
      <w:r w:rsidRPr="007E6B3B">
        <w:t>The function returns:</w:t>
      </w:r>
    </w:p>
    <w:p w14:paraId="7126F1D4" w14:textId="77777777" w:rsidR="007E6B3B" w:rsidRPr="007E6B3B" w:rsidRDefault="007E6B3B" w:rsidP="007E6B3B">
      <w:pPr>
        <w:numPr>
          <w:ilvl w:val="0"/>
          <w:numId w:val="34"/>
        </w:numPr>
      </w:pPr>
      <w:proofErr w:type="spellStart"/>
      <w:r w:rsidRPr="007E6B3B">
        <w:t>rag_chain</w:t>
      </w:r>
      <w:proofErr w:type="spellEnd"/>
      <w:r w:rsidRPr="007E6B3B">
        <w:t xml:space="preserve"> for answering questions</w:t>
      </w:r>
    </w:p>
    <w:p w14:paraId="7E184A20" w14:textId="77777777" w:rsidR="007E6B3B" w:rsidRPr="007E6B3B" w:rsidRDefault="007E6B3B" w:rsidP="007E6B3B">
      <w:pPr>
        <w:numPr>
          <w:ilvl w:val="0"/>
          <w:numId w:val="34"/>
        </w:numPr>
      </w:pPr>
      <w:r w:rsidRPr="007E6B3B">
        <w:t>retriever for inspecting retrieved chunks separately</w:t>
      </w:r>
    </w:p>
    <w:p w14:paraId="04E0999A" w14:textId="77777777" w:rsidR="007E6B3B" w:rsidRPr="007E6B3B" w:rsidRDefault="007E6B3B" w:rsidP="007E6B3B">
      <w:r w:rsidRPr="007E6B3B">
        <w:t>This is useful because you can debug retrieval independently from answer generation.</w:t>
      </w:r>
    </w:p>
    <w:p w14:paraId="377152AE" w14:textId="77777777" w:rsidR="007E6B3B" w:rsidRPr="007E6B3B" w:rsidRDefault="007E6B3B" w:rsidP="007E6B3B">
      <w:r w:rsidRPr="007E6B3B">
        <w:t>That is a smart design choice.</w:t>
      </w:r>
    </w:p>
    <w:p w14:paraId="117DBDB9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 xml:space="preserve">15) </w:t>
      </w:r>
      <w:proofErr w:type="gramStart"/>
      <w:r w:rsidRPr="007E6B3B">
        <w:rPr>
          <w:b/>
          <w:bCs/>
        </w:rPr>
        <w:t>main(</w:t>
      </w:r>
      <w:proofErr w:type="gramEnd"/>
      <w:r w:rsidRPr="007E6B3B">
        <w:rPr>
          <w:b/>
          <w:bCs/>
        </w:rPr>
        <w:t>) function</w:t>
      </w:r>
    </w:p>
    <w:p w14:paraId="1FE413E3" w14:textId="77777777" w:rsidR="007E6B3B" w:rsidRPr="007E6B3B" w:rsidRDefault="007E6B3B" w:rsidP="007E6B3B">
      <w:r w:rsidRPr="007E6B3B">
        <w:t xml:space="preserve">This function </w:t>
      </w:r>
      <w:proofErr w:type="gramStart"/>
      <w:r w:rsidRPr="007E6B3B">
        <w:t>actually runs</w:t>
      </w:r>
      <w:proofErr w:type="gramEnd"/>
      <w:r w:rsidRPr="007E6B3B">
        <w:t xml:space="preserve"> the program.</w:t>
      </w:r>
    </w:p>
    <w:p w14:paraId="0BDBAF5A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What it does</w:t>
      </w:r>
    </w:p>
    <w:p w14:paraId="05E2D8E7" w14:textId="77777777" w:rsidR="007E6B3B" w:rsidRPr="007E6B3B" w:rsidRDefault="007E6B3B" w:rsidP="007E6B3B">
      <w:pPr>
        <w:numPr>
          <w:ilvl w:val="0"/>
          <w:numId w:val="35"/>
        </w:numPr>
      </w:pPr>
      <w:r w:rsidRPr="007E6B3B">
        <w:t>builds the RAG pipeline from it_helpdesk_kb.txt</w:t>
      </w:r>
    </w:p>
    <w:p w14:paraId="6AA7DB26" w14:textId="77777777" w:rsidR="007E6B3B" w:rsidRPr="007E6B3B" w:rsidRDefault="007E6B3B" w:rsidP="007E6B3B">
      <w:pPr>
        <w:numPr>
          <w:ilvl w:val="0"/>
          <w:numId w:val="35"/>
        </w:numPr>
      </w:pPr>
      <w:r w:rsidRPr="007E6B3B">
        <w:t>defines one active test question</w:t>
      </w:r>
    </w:p>
    <w:p w14:paraId="448F3AB7" w14:textId="77777777" w:rsidR="007E6B3B" w:rsidRPr="007E6B3B" w:rsidRDefault="007E6B3B" w:rsidP="007E6B3B">
      <w:pPr>
        <w:numPr>
          <w:ilvl w:val="0"/>
          <w:numId w:val="35"/>
        </w:numPr>
      </w:pPr>
      <w:r w:rsidRPr="007E6B3B">
        <w:t>gets the answer from the chain</w:t>
      </w:r>
    </w:p>
    <w:p w14:paraId="45CC4643" w14:textId="77777777" w:rsidR="007E6B3B" w:rsidRPr="007E6B3B" w:rsidRDefault="007E6B3B" w:rsidP="007E6B3B">
      <w:pPr>
        <w:numPr>
          <w:ilvl w:val="0"/>
          <w:numId w:val="35"/>
        </w:numPr>
      </w:pPr>
      <w:r w:rsidRPr="007E6B3B">
        <w:t>gets the retrieved chunks from the retriever</w:t>
      </w:r>
    </w:p>
    <w:p w14:paraId="48B052A1" w14:textId="77777777" w:rsidR="007E6B3B" w:rsidRPr="007E6B3B" w:rsidRDefault="007E6B3B" w:rsidP="007E6B3B">
      <w:pPr>
        <w:numPr>
          <w:ilvl w:val="0"/>
          <w:numId w:val="35"/>
        </w:numPr>
      </w:pPr>
      <w:r w:rsidRPr="007E6B3B">
        <w:t>prints the question, answer, and chunk previews</w:t>
      </w:r>
    </w:p>
    <w:p w14:paraId="2F5EBF9C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Why the commented questions matter</w:t>
      </w:r>
    </w:p>
    <w:p w14:paraId="60E98455" w14:textId="77777777" w:rsidR="007E6B3B" w:rsidRPr="007E6B3B" w:rsidRDefault="007E6B3B" w:rsidP="007E6B3B">
      <w:r w:rsidRPr="007E6B3B">
        <w:t>Those are realistic helpdesk questions and are likely answerable from the document.</w:t>
      </w:r>
    </w:p>
    <w:p w14:paraId="7986A7B6" w14:textId="77777777" w:rsidR="007E6B3B" w:rsidRPr="007E6B3B" w:rsidRDefault="007E6B3B" w:rsidP="007E6B3B">
      <w:r w:rsidRPr="007E6B3B">
        <w:t>Examples include:</w:t>
      </w:r>
    </w:p>
    <w:p w14:paraId="3DDCF478" w14:textId="77777777" w:rsidR="007E6B3B" w:rsidRPr="007E6B3B" w:rsidRDefault="007E6B3B" w:rsidP="007E6B3B">
      <w:pPr>
        <w:numPr>
          <w:ilvl w:val="0"/>
          <w:numId w:val="36"/>
        </w:numPr>
      </w:pPr>
      <w:r w:rsidRPr="007E6B3B">
        <w:t>password reset</w:t>
      </w:r>
    </w:p>
    <w:p w14:paraId="609B631A" w14:textId="77777777" w:rsidR="007E6B3B" w:rsidRPr="007E6B3B" w:rsidRDefault="007E6B3B" w:rsidP="007E6B3B">
      <w:pPr>
        <w:numPr>
          <w:ilvl w:val="0"/>
          <w:numId w:val="36"/>
        </w:numPr>
      </w:pPr>
      <w:r w:rsidRPr="007E6B3B">
        <w:t>VPN lock</w:t>
      </w:r>
    </w:p>
    <w:p w14:paraId="4435CF89" w14:textId="77777777" w:rsidR="007E6B3B" w:rsidRPr="007E6B3B" w:rsidRDefault="007E6B3B" w:rsidP="007E6B3B">
      <w:pPr>
        <w:numPr>
          <w:ilvl w:val="0"/>
          <w:numId w:val="36"/>
        </w:numPr>
      </w:pPr>
      <w:r w:rsidRPr="007E6B3B">
        <w:t>account lockout</w:t>
      </w:r>
    </w:p>
    <w:p w14:paraId="5F67949B" w14:textId="77777777" w:rsidR="007E6B3B" w:rsidRPr="007E6B3B" w:rsidRDefault="007E6B3B" w:rsidP="007E6B3B">
      <w:pPr>
        <w:numPr>
          <w:ilvl w:val="0"/>
          <w:numId w:val="36"/>
        </w:numPr>
      </w:pPr>
      <w:r w:rsidRPr="007E6B3B">
        <w:t>software approval</w:t>
      </w:r>
    </w:p>
    <w:p w14:paraId="23BCF659" w14:textId="77777777" w:rsidR="007E6B3B" w:rsidRPr="007E6B3B" w:rsidRDefault="007E6B3B" w:rsidP="007E6B3B">
      <w:pPr>
        <w:numPr>
          <w:ilvl w:val="0"/>
          <w:numId w:val="36"/>
        </w:numPr>
      </w:pPr>
      <w:r w:rsidRPr="007E6B3B">
        <w:t>lost device</w:t>
      </w:r>
    </w:p>
    <w:p w14:paraId="2343675C" w14:textId="77777777" w:rsidR="007E6B3B" w:rsidRPr="007E6B3B" w:rsidRDefault="007E6B3B" w:rsidP="007E6B3B">
      <w:pPr>
        <w:numPr>
          <w:ilvl w:val="0"/>
          <w:numId w:val="36"/>
        </w:numPr>
      </w:pPr>
      <w:r w:rsidRPr="007E6B3B">
        <w:t>ticket priority</w:t>
      </w:r>
    </w:p>
    <w:p w14:paraId="6BE102A5" w14:textId="77777777" w:rsidR="007E6B3B" w:rsidRPr="007E6B3B" w:rsidRDefault="007E6B3B" w:rsidP="007E6B3B">
      <w:pPr>
        <w:numPr>
          <w:ilvl w:val="0"/>
          <w:numId w:val="36"/>
        </w:numPr>
      </w:pPr>
      <w:r w:rsidRPr="007E6B3B">
        <w:t>escalation rules</w:t>
      </w:r>
    </w:p>
    <w:p w14:paraId="322F660F" w14:textId="77777777" w:rsidR="007E6B3B" w:rsidRPr="007E6B3B" w:rsidRDefault="007E6B3B" w:rsidP="007E6B3B">
      <w:proofErr w:type="gramStart"/>
      <w:r w:rsidRPr="007E6B3B">
        <w:lastRenderedPageBreak/>
        <w:t>So</w:t>
      </w:r>
      <w:proofErr w:type="gramEnd"/>
      <w:r w:rsidRPr="007E6B3B">
        <w:t xml:space="preserve"> the file is acting like a </w:t>
      </w:r>
      <w:proofErr w:type="gramStart"/>
      <w:r w:rsidRPr="007E6B3B">
        <w:t>mini internal</w:t>
      </w:r>
      <w:proofErr w:type="gramEnd"/>
      <w:r w:rsidRPr="007E6B3B">
        <w:t xml:space="preserve"> IT knowledge base.</w:t>
      </w:r>
    </w:p>
    <w:p w14:paraId="5F6B1980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16) Why the current test question is interesting</w:t>
      </w:r>
    </w:p>
    <w:p w14:paraId="2ABE2B5A" w14:textId="77777777" w:rsidR="007E6B3B" w:rsidRPr="007E6B3B" w:rsidRDefault="007E6B3B" w:rsidP="007E6B3B">
      <w:r w:rsidRPr="007E6B3B">
        <w:t xml:space="preserve">The active question is an </w:t>
      </w:r>
      <w:r w:rsidRPr="007E6B3B">
        <w:rPr>
          <w:b/>
          <w:bCs/>
        </w:rPr>
        <w:t>out-of-scope arithmetic question</w:t>
      </w:r>
      <w:r w:rsidRPr="007E6B3B">
        <w:t>.</w:t>
      </w:r>
    </w:p>
    <w:p w14:paraId="5C91EC18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Why that is useful</w:t>
      </w:r>
    </w:p>
    <w:p w14:paraId="651B2ABC" w14:textId="77777777" w:rsidR="007E6B3B" w:rsidRPr="007E6B3B" w:rsidRDefault="007E6B3B" w:rsidP="007E6B3B">
      <w:r w:rsidRPr="007E6B3B">
        <w:t>It checks whether the RAG system is truly grounded in the document.</w:t>
      </w:r>
    </w:p>
    <w:p w14:paraId="5E435C37" w14:textId="77777777" w:rsidR="007E6B3B" w:rsidRPr="007E6B3B" w:rsidRDefault="007E6B3B" w:rsidP="007E6B3B">
      <w:r w:rsidRPr="007E6B3B">
        <w:t>If the helpdesk file does not contain that answer, the ideal behavior is:</w:t>
      </w:r>
    </w:p>
    <w:p w14:paraId="593595BA" w14:textId="77777777" w:rsidR="007E6B3B" w:rsidRPr="007E6B3B" w:rsidRDefault="007E6B3B" w:rsidP="007E6B3B">
      <w:pPr>
        <w:numPr>
          <w:ilvl w:val="0"/>
          <w:numId w:val="37"/>
        </w:numPr>
      </w:pPr>
      <w:r w:rsidRPr="007E6B3B">
        <w:t>retriever returns some weakly related chunks anyway</w:t>
      </w:r>
    </w:p>
    <w:p w14:paraId="77BDE20D" w14:textId="77777777" w:rsidR="007E6B3B" w:rsidRPr="007E6B3B" w:rsidRDefault="007E6B3B" w:rsidP="007E6B3B">
      <w:pPr>
        <w:numPr>
          <w:ilvl w:val="0"/>
          <w:numId w:val="37"/>
        </w:numPr>
      </w:pPr>
      <w:proofErr w:type="gramStart"/>
      <w:r w:rsidRPr="007E6B3B">
        <w:t>the</w:t>
      </w:r>
      <w:proofErr w:type="gramEnd"/>
      <w:r w:rsidRPr="007E6B3B">
        <w:t xml:space="preserve"> prompt tells the model the answer is not in context</w:t>
      </w:r>
    </w:p>
    <w:p w14:paraId="4A95F2A0" w14:textId="77777777" w:rsidR="007E6B3B" w:rsidRPr="007E6B3B" w:rsidRDefault="007E6B3B" w:rsidP="007E6B3B">
      <w:pPr>
        <w:numPr>
          <w:ilvl w:val="0"/>
          <w:numId w:val="37"/>
        </w:numPr>
      </w:pPr>
      <w:proofErr w:type="gramStart"/>
      <w:r w:rsidRPr="007E6B3B">
        <w:t>the</w:t>
      </w:r>
      <w:proofErr w:type="gramEnd"/>
      <w:r w:rsidRPr="007E6B3B">
        <w:t xml:space="preserve"> model responds that it does not know based on the document</w:t>
      </w:r>
    </w:p>
    <w:p w14:paraId="7589BF29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 xml:space="preserve">What </w:t>
      </w:r>
      <w:proofErr w:type="gramStart"/>
      <w:r w:rsidRPr="007E6B3B">
        <w:rPr>
          <w:b/>
          <w:bCs/>
        </w:rPr>
        <w:t>this tests</w:t>
      </w:r>
      <w:proofErr w:type="gramEnd"/>
    </w:p>
    <w:p w14:paraId="40777C55" w14:textId="77777777" w:rsidR="007E6B3B" w:rsidRPr="007E6B3B" w:rsidRDefault="007E6B3B" w:rsidP="007E6B3B">
      <w:r w:rsidRPr="007E6B3B">
        <w:t>It tests the “don’t make things up” behavior of the system.</w:t>
      </w:r>
    </w:p>
    <w:p w14:paraId="42E9AD35" w14:textId="77777777" w:rsidR="007E6B3B" w:rsidRPr="007E6B3B" w:rsidRDefault="007E6B3B" w:rsidP="007E6B3B">
      <w:r w:rsidRPr="007E6B3B">
        <w:t>That is a very good validation step for RAG.</w:t>
      </w:r>
    </w:p>
    <w:p w14:paraId="19A6AC6A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17) Why retrieved chunks are printed</w:t>
      </w:r>
    </w:p>
    <w:p w14:paraId="2A311009" w14:textId="77777777" w:rsidR="007E6B3B" w:rsidRPr="007E6B3B" w:rsidRDefault="007E6B3B" w:rsidP="007E6B3B">
      <w:r w:rsidRPr="007E6B3B">
        <w:t>The notebook prints the top retrieved chunks after the answer.</w:t>
      </w:r>
    </w:p>
    <w:p w14:paraId="37410595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 xml:space="preserve">Why </w:t>
      </w:r>
      <w:proofErr w:type="gramStart"/>
      <w:r w:rsidRPr="007E6B3B">
        <w:rPr>
          <w:b/>
          <w:bCs/>
        </w:rPr>
        <w:t>this matters</w:t>
      </w:r>
      <w:proofErr w:type="gramEnd"/>
    </w:p>
    <w:p w14:paraId="547FF693" w14:textId="77777777" w:rsidR="007E6B3B" w:rsidRPr="007E6B3B" w:rsidRDefault="007E6B3B" w:rsidP="007E6B3B">
      <w:r w:rsidRPr="007E6B3B">
        <w:t>This helps you debug whether a bad answer came from:</w:t>
      </w:r>
    </w:p>
    <w:p w14:paraId="4C235040" w14:textId="77777777" w:rsidR="007E6B3B" w:rsidRPr="007E6B3B" w:rsidRDefault="007E6B3B" w:rsidP="007E6B3B">
      <w:pPr>
        <w:numPr>
          <w:ilvl w:val="0"/>
          <w:numId w:val="38"/>
        </w:numPr>
      </w:pPr>
      <w:r w:rsidRPr="007E6B3B">
        <w:t>bad retrieval</w:t>
      </w:r>
    </w:p>
    <w:p w14:paraId="01CA81D8" w14:textId="77777777" w:rsidR="007E6B3B" w:rsidRPr="007E6B3B" w:rsidRDefault="007E6B3B" w:rsidP="007E6B3B">
      <w:pPr>
        <w:numPr>
          <w:ilvl w:val="0"/>
          <w:numId w:val="38"/>
        </w:numPr>
      </w:pPr>
      <w:r w:rsidRPr="007E6B3B">
        <w:t>bad prompt design</w:t>
      </w:r>
    </w:p>
    <w:p w14:paraId="50E3DFBC" w14:textId="77777777" w:rsidR="007E6B3B" w:rsidRPr="007E6B3B" w:rsidRDefault="007E6B3B" w:rsidP="007E6B3B">
      <w:pPr>
        <w:numPr>
          <w:ilvl w:val="0"/>
          <w:numId w:val="38"/>
        </w:numPr>
      </w:pPr>
      <w:r w:rsidRPr="007E6B3B">
        <w:t>bad model behavior</w:t>
      </w:r>
    </w:p>
    <w:p w14:paraId="510B05D7" w14:textId="77777777" w:rsidR="007E6B3B" w:rsidRPr="007E6B3B" w:rsidRDefault="007E6B3B" w:rsidP="007E6B3B">
      <w:r w:rsidRPr="007E6B3B">
        <w:t>If the retrieved chunks are irrelevant, the issue is retrieval.</w:t>
      </w:r>
      <w:r w:rsidRPr="007E6B3B">
        <w:br/>
        <w:t>If the chunks are good but the answer is wrong, the issue is generation or prompting.</w:t>
      </w:r>
    </w:p>
    <w:p w14:paraId="2EEBF215" w14:textId="77777777" w:rsidR="007E6B3B" w:rsidRPr="007E6B3B" w:rsidRDefault="007E6B3B" w:rsidP="007E6B3B">
      <w:r w:rsidRPr="007E6B3B">
        <w:t>This is one of the most useful habits when learning RAG.</w:t>
      </w:r>
    </w:p>
    <w:p w14:paraId="2CB2D577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18) Real-life use case</w:t>
      </w:r>
    </w:p>
    <w:p w14:paraId="63B3F4CB" w14:textId="77777777" w:rsidR="007E6B3B" w:rsidRPr="007E6B3B" w:rsidRDefault="007E6B3B" w:rsidP="007E6B3B">
      <w:r w:rsidRPr="007E6B3B">
        <w:t>This program models a very common business scenario:</w:t>
      </w:r>
    </w:p>
    <w:p w14:paraId="09C3034A" w14:textId="77777777" w:rsidR="007E6B3B" w:rsidRPr="007E6B3B" w:rsidRDefault="007E6B3B" w:rsidP="007E6B3B">
      <w:r w:rsidRPr="007E6B3B">
        <w:rPr>
          <w:b/>
          <w:bCs/>
        </w:rPr>
        <w:t>internal helpdesk assistant</w:t>
      </w:r>
    </w:p>
    <w:p w14:paraId="1961E4CF" w14:textId="77777777" w:rsidR="007E6B3B" w:rsidRPr="007E6B3B" w:rsidRDefault="007E6B3B" w:rsidP="007E6B3B">
      <w:r w:rsidRPr="007E6B3B">
        <w:t xml:space="preserve">Instead of making employees </w:t>
      </w:r>
      <w:proofErr w:type="gramStart"/>
      <w:r w:rsidRPr="007E6B3B">
        <w:t>search</w:t>
      </w:r>
      <w:proofErr w:type="gramEnd"/>
      <w:r w:rsidRPr="007E6B3B">
        <w:t xml:space="preserve"> a long support document manually, the app retrieves the relevant policy text and answers directly.</w:t>
      </w:r>
    </w:p>
    <w:p w14:paraId="5B939225" w14:textId="77777777" w:rsidR="007E6B3B" w:rsidRPr="007E6B3B" w:rsidRDefault="007E6B3B" w:rsidP="007E6B3B">
      <w:r w:rsidRPr="007E6B3B">
        <w:lastRenderedPageBreak/>
        <w:t>Other real-life versions of the same pattern are:</w:t>
      </w:r>
    </w:p>
    <w:p w14:paraId="475A7114" w14:textId="77777777" w:rsidR="007E6B3B" w:rsidRPr="007E6B3B" w:rsidRDefault="007E6B3B" w:rsidP="007E6B3B">
      <w:pPr>
        <w:numPr>
          <w:ilvl w:val="0"/>
          <w:numId w:val="39"/>
        </w:numPr>
      </w:pPr>
      <w:r w:rsidRPr="007E6B3B">
        <w:t>HR policy assistant</w:t>
      </w:r>
    </w:p>
    <w:p w14:paraId="73B0EBB9" w14:textId="77777777" w:rsidR="007E6B3B" w:rsidRPr="007E6B3B" w:rsidRDefault="007E6B3B" w:rsidP="007E6B3B">
      <w:pPr>
        <w:numPr>
          <w:ilvl w:val="0"/>
          <w:numId w:val="39"/>
        </w:numPr>
      </w:pPr>
      <w:r w:rsidRPr="007E6B3B">
        <w:t>onboarding FAQ bot</w:t>
      </w:r>
    </w:p>
    <w:p w14:paraId="655001C7" w14:textId="77777777" w:rsidR="007E6B3B" w:rsidRPr="007E6B3B" w:rsidRDefault="007E6B3B" w:rsidP="007E6B3B">
      <w:pPr>
        <w:numPr>
          <w:ilvl w:val="0"/>
          <w:numId w:val="39"/>
        </w:numPr>
      </w:pPr>
      <w:r w:rsidRPr="007E6B3B">
        <w:t>project SOP assistant</w:t>
      </w:r>
    </w:p>
    <w:p w14:paraId="49612CF3" w14:textId="77777777" w:rsidR="007E6B3B" w:rsidRPr="007E6B3B" w:rsidRDefault="007E6B3B" w:rsidP="007E6B3B">
      <w:pPr>
        <w:numPr>
          <w:ilvl w:val="0"/>
          <w:numId w:val="39"/>
        </w:numPr>
      </w:pPr>
      <w:r w:rsidRPr="007E6B3B">
        <w:t>team knowledge search</w:t>
      </w:r>
    </w:p>
    <w:p w14:paraId="30063135" w14:textId="77777777" w:rsidR="007E6B3B" w:rsidRPr="007E6B3B" w:rsidRDefault="007E6B3B" w:rsidP="007E6B3B">
      <w:pPr>
        <w:numPr>
          <w:ilvl w:val="0"/>
          <w:numId w:val="39"/>
        </w:numPr>
      </w:pPr>
      <w:r w:rsidRPr="007E6B3B">
        <w:t>software support chatbot</w:t>
      </w:r>
    </w:p>
    <w:p w14:paraId="789A8A4E" w14:textId="77777777" w:rsidR="007E6B3B" w:rsidRPr="007E6B3B" w:rsidRDefault="007E6B3B" w:rsidP="007E6B3B">
      <w:proofErr w:type="gramStart"/>
      <w:r w:rsidRPr="007E6B3B">
        <w:t>So</w:t>
      </w:r>
      <w:proofErr w:type="gramEnd"/>
      <w:r w:rsidRPr="007E6B3B">
        <w:t xml:space="preserve"> this is a practical starter design, not just a classroom example.</w:t>
      </w:r>
    </w:p>
    <w:p w14:paraId="5BB8BA2F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19) Strengths of the program</w:t>
      </w:r>
    </w:p>
    <w:p w14:paraId="58CB93FC" w14:textId="77777777" w:rsidR="007E6B3B" w:rsidRPr="007E6B3B" w:rsidRDefault="007E6B3B" w:rsidP="007E6B3B">
      <w:r w:rsidRPr="007E6B3B">
        <w:t>This is a good beginner RAG notebook because it is:</w:t>
      </w:r>
    </w:p>
    <w:p w14:paraId="14F90E81" w14:textId="77777777" w:rsidR="007E6B3B" w:rsidRPr="007E6B3B" w:rsidRDefault="007E6B3B" w:rsidP="007E6B3B">
      <w:pPr>
        <w:numPr>
          <w:ilvl w:val="0"/>
          <w:numId w:val="40"/>
        </w:numPr>
      </w:pPr>
      <w:r w:rsidRPr="007E6B3B">
        <w:t>simple</w:t>
      </w:r>
    </w:p>
    <w:p w14:paraId="31AE2A2E" w14:textId="77777777" w:rsidR="007E6B3B" w:rsidRPr="007E6B3B" w:rsidRDefault="007E6B3B" w:rsidP="007E6B3B">
      <w:pPr>
        <w:numPr>
          <w:ilvl w:val="0"/>
          <w:numId w:val="40"/>
        </w:numPr>
      </w:pPr>
      <w:r w:rsidRPr="007E6B3B">
        <w:t>modular</w:t>
      </w:r>
    </w:p>
    <w:p w14:paraId="0194ECD9" w14:textId="77777777" w:rsidR="007E6B3B" w:rsidRPr="007E6B3B" w:rsidRDefault="007E6B3B" w:rsidP="007E6B3B">
      <w:pPr>
        <w:numPr>
          <w:ilvl w:val="0"/>
          <w:numId w:val="40"/>
        </w:numPr>
      </w:pPr>
      <w:r w:rsidRPr="007E6B3B">
        <w:t>grounded on a real document</w:t>
      </w:r>
    </w:p>
    <w:p w14:paraId="494EF4E8" w14:textId="77777777" w:rsidR="007E6B3B" w:rsidRPr="007E6B3B" w:rsidRDefault="007E6B3B" w:rsidP="007E6B3B">
      <w:pPr>
        <w:numPr>
          <w:ilvl w:val="0"/>
          <w:numId w:val="40"/>
        </w:numPr>
      </w:pPr>
      <w:r w:rsidRPr="007E6B3B">
        <w:t>easy to debug</w:t>
      </w:r>
    </w:p>
    <w:p w14:paraId="75164B56" w14:textId="77777777" w:rsidR="007E6B3B" w:rsidRPr="007E6B3B" w:rsidRDefault="007E6B3B" w:rsidP="007E6B3B">
      <w:pPr>
        <w:numPr>
          <w:ilvl w:val="0"/>
          <w:numId w:val="40"/>
        </w:numPr>
      </w:pPr>
      <w:r w:rsidRPr="007E6B3B">
        <w:t>built with LCEL rather than older chain abstractions</w:t>
      </w:r>
    </w:p>
    <w:p w14:paraId="73550C7D" w14:textId="77777777" w:rsidR="007E6B3B" w:rsidRPr="007E6B3B" w:rsidRDefault="007E6B3B" w:rsidP="007E6B3B">
      <w:r w:rsidRPr="007E6B3B">
        <w:t>It shows the full lifecycle of a modern small RAG app clearly.</w:t>
      </w:r>
    </w:p>
    <w:p w14:paraId="20CD0721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20) Weaknesses / improvements</w:t>
      </w:r>
    </w:p>
    <w:p w14:paraId="7497503B" w14:textId="77777777" w:rsidR="007E6B3B" w:rsidRPr="007E6B3B" w:rsidRDefault="007E6B3B" w:rsidP="007E6B3B">
      <w:r w:rsidRPr="007E6B3B">
        <w:t>A few meaningful issues are worth fixing.</w:t>
      </w:r>
    </w:p>
    <w:p w14:paraId="6BEDE011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1. Package installs are repetitive</w:t>
      </w:r>
    </w:p>
    <w:p w14:paraId="1FB9D71A" w14:textId="77777777" w:rsidR="007E6B3B" w:rsidRPr="007E6B3B" w:rsidRDefault="007E6B3B" w:rsidP="007E6B3B">
      <w:r w:rsidRPr="007E6B3B">
        <w:t>You can simplify the notebook setup.</w:t>
      </w:r>
    </w:p>
    <w:p w14:paraId="377DBBB7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2. FAISS is rebuilt every run</w:t>
      </w:r>
    </w:p>
    <w:p w14:paraId="6D9728F4" w14:textId="77777777" w:rsidR="007E6B3B" w:rsidRPr="007E6B3B" w:rsidRDefault="007E6B3B" w:rsidP="007E6B3B">
      <w:r w:rsidRPr="007E6B3B">
        <w:t>Embeddings are regenerated each time, which adds cost and latency.</w:t>
      </w:r>
    </w:p>
    <w:p w14:paraId="5B0B11CC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3. No persistence</w:t>
      </w:r>
    </w:p>
    <w:p w14:paraId="52B6B45F" w14:textId="77777777" w:rsidR="007E6B3B" w:rsidRPr="007E6B3B" w:rsidRDefault="007E6B3B" w:rsidP="007E6B3B">
      <w:r w:rsidRPr="007E6B3B">
        <w:t>The vector store is in memory only. If the runtime restarts, you rebuild everything.</w:t>
      </w:r>
    </w:p>
    <w:p w14:paraId="4632849E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4. No retrieval threshold</w:t>
      </w:r>
    </w:p>
    <w:p w14:paraId="1B166EA7" w14:textId="77777777" w:rsidR="007E6B3B" w:rsidRPr="007E6B3B" w:rsidRDefault="007E6B3B" w:rsidP="007E6B3B">
      <w:r w:rsidRPr="007E6B3B">
        <w:t>Even unrelated questions return some chunks. That can confuse the model.</w:t>
      </w:r>
    </w:p>
    <w:p w14:paraId="469FBA8F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>5. No citations in the answer</w:t>
      </w:r>
    </w:p>
    <w:p w14:paraId="78C4DB22" w14:textId="77777777" w:rsidR="007E6B3B" w:rsidRPr="007E6B3B" w:rsidRDefault="007E6B3B" w:rsidP="007E6B3B">
      <w:r w:rsidRPr="007E6B3B">
        <w:lastRenderedPageBreak/>
        <w:t>You print source chunks separately, but the final answer itself does not reference them.</w:t>
      </w:r>
    </w:p>
    <w:p w14:paraId="3317A9BA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 xml:space="preserve">6. </w:t>
      </w:r>
      <w:proofErr w:type="spellStart"/>
      <w:r w:rsidRPr="007E6B3B">
        <w:rPr>
          <w:b/>
          <w:bCs/>
        </w:rPr>
        <w:t>Colab</w:t>
      </w:r>
      <w:proofErr w:type="spellEnd"/>
      <w:r w:rsidRPr="007E6B3B">
        <w:rPr>
          <w:b/>
          <w:bCs/>
        </w:rPr>
        <w:t>-specific secret handling</w:t>
      </w:r>
    </w:p>
    <w:p w14:paraId="2DD72082" w14:textId="77777777" w:rsidR="007E6B3B" w:rsidRPr="007E6B3B" w:rsidRDefault="007E6B3B" w:rsidP="007E6B3B">
      <w:r w:rsidRPr="007E6B3B">
        <w:t>This notebook is not portable as written.</w:t>
      </w:r>
    </w:p>
    <w:p w14:paraId="3106F032" w14:textId="77777777" w:rsidR="007E6B3B" w:rsidRPr="007E6B3B" w:rsidRDefault="007E6B3B" w:rsidP="007E6B3B">
      <w:pPr>
        <w:rPr>
          <w:b/>
          <w:bCs/>
        </w:rPr>
      </w:pPr>
      <w:r w:rsidRPr="007E6B3B">
        <w:rPr>
          <w:b/>
          <w:bCs/>
        </w:rPr>
        <w:t xml:space="preserve">7. No </w:t>
      </w:r>
      <w:proofErr w:type="gramStart"/>
      <w:r w:rsidRPr="007E6B3B">
        <w:rPr>
          <w:b/>
          <w:bCs/>
        </w:rPr>
        <w:t>error</w:t>
      </w:r>
      <w:proofErr w:type="gramEnd"/>
      <w:r w:rsidRPr="007E6B3B">
        <w:rPr>
          <w:b/>
          <w:bCs/>
        </w:rPr>
        <w:t xml:space="preserve"> handling </w:t>
      </w:r>
      <w:proofErr w:type="gramStart"/>
      <w:r w:rsidRPr="007E6B3B">
        <w:rPr>
          <w:b/>
          <w:bCs/>
        </w:rPr>
        <w:t>for</w:t>
      </w:r>
      <w:proofErr w:type="gramEnd"/>
      <w:r w:rsidRPr="007E6B3B">
        <w:rPr>
          <w:b/>
          <w:bCs/>
        </w:rPr>
        <w:t xml:space="preserve"> missing API key</w:t>
      </w:r>
    </w:p>
    <w:p w14:paraId="72398740" w14:textId="77777777" w:rsidR="007E6B3B" w:rsidRPr="007E6B3B" w:rsidRDefault="007E6B3B" w:rsidP="007E6B3B">
      <w:r w:rsidRPr="007E6B3B">
        <w:t>If the secret is missing, failure will happen later and less clearly.</w:t>
      </w:r>
    </w:p>
    <w:p w14:paraId="7EAC96CB" w14:textId="77777777" w:rsidR="00DE185D" w:rsidRPr="007E6B3B" w:rsidRDefault="00DE185D" w:rsidP="007E6B3B"/>
    <w:sectPr w:rsidR="00DE185D" w:rsidRPr="007E6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9F9"/>
    <w:multiLevelType w:val="multilevel"/>
    <w:tmpl w:val="D108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758DE"/>
    <w:multiLevelType w:val="multilevel"/>
    <w:tmpl w:val="0800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43AC1"/>
    <w:multiLevelType w:val="multilevel"/>
    <w:tmpl w:val="97FA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45E0B"/>
    <w:multiLevelType w:val="multilevel"/>
    <w:tmpl w:val="189A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204B3"/>
    <w:multiLevelType w:val="multilevel"/>
    <w:tmpl w:val="E972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E5A3B"/>
    <w:multiLevelType w:val="multilevel"/>
    <w:tmpl w:val="AF20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D3969"/>
    <w:multiLevelType w:val="multilevel"/>
    <w:tmpl w:val="4D9C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C3FB8"/>
    <w:multiLevelType w:val="multilevel"/>
    <w:tmpl w:val="56BA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737FC"/>
    <w:multiLevelType w:val="multilevel"/>
    <w:tmpl w:val="210E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D539E"/>
    <w:multiLevelType w:val="multilevel"/>
    <w:tmpl w:val="31C8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D52DC"/>
    <w:multiLevelType w:val="multilevel"/>
    <w:tmpl w:val="1422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A10D4"/>
    <w:multiLevelType w:val="multilevel"/>
    <w:tmpl w:val="9F64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B1848"/>
    <w:multiLevelType w:val="multilevel"/>
    <w:tmpl w:val="9022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52BD7"/>
    <w:multiLevelType w:val="multilevel"/>
    <w:tmpl w:val="34F0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727DF"/>
    <w:multiLevelType w:val="multilevel"/>
    <w:tmpl w:val="A26C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C1382"/>
    <w:multiLevelType w:val="multilevel"/>
    <w:tmpl w:val="2C589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4B7BF5"/>
    <w:multiLevelType w:val="multilevel"/>
    <w:tmpl w:val="688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C0BA4"/>
    <w:multiLevelType w:val="multilevel"/>
    <w:tmpl w:val="63DC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2117E1"/>
    <w:multiLevelType w:val="multilevel"/>
    <w:tmpl w:val="7D92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3D332C"/>
    <w:multiLevelType w:val="multilevel"/>
    <w:tmpl w:val="D2BA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251A0"/>
    <w:multiLevelType w:val="multilevel"/>
    <w:tmpl w:val="5EA6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E271D"/>
    <w:multiLevelType w:val="multilevel"/>
    <w:tmpl w:val="6FF4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A317F1"/>
    <w:multiLevelType w:val="multilevel"/>
    <w:tmpl w:val="6AB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43FEB"/>
    <w:multiLevelType w:val="multilevel"/>
    <w:tmpl w:val="D7B0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D3696D"/>
    <w:multiLevelType w:val="multilevel"/>
    <w:tmpl w:val="86FE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F11ED"/>
    <w:multiLevelType w:val="multilevel"/>
    <w:tmpl w:val="C010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F64468"/>
    <w:multiLevelType w:val="multilevel"/>
    <w:tmpl w:val="1D06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735F46"/>
    <w:multiLevelType w:val="multilevel"/>
    <w:tmpl w:val="8BDA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C87F80"/>
    <w:multiLevelType w:val="multilevel"/>
    <w:tmpl w:val="2B2CA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0E0E8C"/>
    <w:multiLevelType w:val="multilevel"/>
    <w:tmpl w:val="78E6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0A437B"/>
    <w:multiLevelType w:val="multilevel"/>
    <w:tmpl w:val="018C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1E01AA"/>
    <w:multiLevelType w:val="multilevel"/>
    <w:tmpl w:val="E7DE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901524"/>
    <w:multiLevelType w:val="multilevel"/>
    <w:tmpl w:val="603E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58227D"/>
    <w:multiLevelType w:val="multilevel"/>
    <w:tmpl w:val="BC08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1105E9"/>
    <w:multiLevelType w:val="multilevel"/>
    <w:tmpl w:val="D7B8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323C7A"/>
    <w:multiLevelType w:val="multilevel"/>
    <w:tmpl w:val="AB48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1B44FE"/>
    <w:multiLevelType w:val="multilevel"/>
    <w:tmpl w:val="EF46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E903CE"/>
    <w:multiLevelType w:val="multilevel"/>
    <w:tmpl w:val="41EC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230DFE"/>
    <w:multiLevelType w:val="multilevel"/>
    <w:tmpl w:val="DE80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9E459C"/>
    <w:multiLevelType w:val="multilevel"/>
    <w:tmpl w:val="4BCA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04622">
    <w:abstractNumId w:val="16"/>
  </w:num>
  <w:num w:numId="2" w16cid:durableId="2067953724">
    <w:abstractNumId w:val="23"/>
  </w:num>
  <w:num w:numId="3" w16cid:durableId="596909815">
    <w:abstractNumId w:val="32"/>
  </w:num>
  <w:num w:numId="4" w16cid:durableId="1272278325">
    <w:abstractNumId w:val="13"/>
  </w:num>
  <w:num w:numId="5" w16cid:durableId="863596783">
    <w:abstractNumId w:val="34"/>
  </w:num>
  <w:num w:numId="6" w16cid:durableId="90393946">
    <w:abstractNumId w:val="29"/>
  </w:num>
  <w:num w:numId="7" w16cid:durableId="1369914934">
    <w:abstractNumId w:val="22"/>
  </w:num>
  <w:num w:numId="8" w16cid:durableId="1930649736">
    <w:abstractNumId w:val="30"/>
  </w:num>
  <w:num w:numId="9" w16cid:durableId="1047070762">
    <w:abstractNumId w:val="6"/>
  </w:num>
  <w:num w:numId="10" w16cid:durableId="1575621829">
    <w:abstractNumId w:val="33"/>
  </w:num>
  <w:num w:numId="11" w16cid:durableId="1325360397">
    <w:abstractNumId w:val="39"/>
  </w:num>
  <w:num w:numId="12" w16cid:durableId="1928731445">
    <w:abstractNumId w:val="37"/>
  </w:num>
  <w:num w:numId="13" w16cid:durableId="660429793">
    <w:abstractNumId w:val="1"/>
  </w:num>
  <w:num w:numId="14" w16cid:durableId="142695744">
    <w:abstractNumId w:val="0"/>
  </w:num>
  <w:num w:numId="15" w16cid:durableId="1640573545">
    <w:abstractNumId w:val="15"/>
  </w:num>
  <w:num w:numId="16" w16cid:durableId="1562515683">
    <w:abstractNumId w:val="17"/>
  </w:num>
  <w:num w:numId="17" w16cid:durableId="1800879534">
    <w:abstractNumId w:val="2"/>
  </w:num>
  <w:num w:numId="18" w16cid:durableId="2012441961">
    <w:abstractNumId w:val="5"/>
  </w:num>
  <w:num w:numId="19" w16cid:durableId="776411045">
    <w:abstractNumId w:val="9"/>
  </w:num>
  <w:num w:numId="20" w16cid:durableId="1149711265">
    <w:abstractNumId w:val="25"/>
  </w:num>
  <w:num w:numId="21" w16cid:durableId="1034694468">
    <w:abstractNumId w:val="28"/>
  </w:num>
  <w:num w:numId="22" w16cid:durableId="1889604296">
    <w:abstractNumId w:val="11"/>
  </w:num>
  <w:num w:numId="23" w16cid:durableId="320818921">
    <w:abstractNumId w:val="18"/>
  </w:num>
  <w:num w:numId="24" w16cid:durableId="209537726">
    <w:abstractNumId w:val="4"/>
  </w:num>
  <w:num w:numId="25" w16cid:durableId="1212422970">
    <w:abstractNumId w:val="7"/>
  </w:num>
  <w:num w:numId="26" w16cid:durableId="1816022484">
    <w:abstractNumId w:val="12"/>
  </w:num>
  <w:num w:numId="27" w16cid:durableId="1510826872">
    <w:abstractNumId w:val="8"/>
  </w:num>
  <w:num w:numId="28" w16cid:durableId="299042177">
    <w:abstractNumId w:val="26"/>
  </w:num>
  <w:num w:numId="29" w16cid:durableId="1958179296">
    <w:abstractNumId w:val="24"/>
  </w:num>
  <w:num w:numId="30" w16cid:durableId="861635">
    <w:abstractNumId w:val="38"/>
  </w:num>
  <w:num w:numId="31" w16cid:durableId="421340230">
    <w:abstractNumId w:val="36"/>
  </w:num>
  <w:num w:numId="32" w16cid:durableId="784662962">
    <w:abstractNumId w:val="19"/>
  </w:num>
  <w:num w:numId="33" w16cid:durableId="2140763005">
    <w:abstractNumId w:val="14"/>
  </w:num>
  <w:num w:numId="34" w16cid:durableId="776948717">
    <w:abstractNumId w:val="27"/>
  </w:num>
  <w:num w:numId="35" w16cid:durableId="1862280745">
    <w:abstractNumId w:val="3"/>
  </w:num>
  <w:num w:numId="36" w16cid:durableId="1666322603">
    <w:abstractNumId w:val="20"/>
  </w:num>
  <w:num w:numId="37" w16cid:durableId="1111240906">
    <w:abstractNumId w:val="10"/>
  </w:num>
  <w:num w:numId="38" w16cid:durableId="744913326">
    <w:abstractNumId w:val="35"/>
  </w:num>
  <w:num w:numId="39" w16cid:durableId="1933466221">
    <w:abstractNumId w:val="31"/>
  </w:num>
  <w:num w:numId="40" w16cid:durableId="9217004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B3B"/>
    <w:rsid w:val="007E6B3B"/>
    <w:rsid w:val="008D7328"/>
    <w:rsid w:val="009063E5"/>
    <w:rsid w:val="00C535CD"/>
    <w:rsid w:val="00DE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103D8"/>
  <w15:chartTrackingRefBased/>
  <w15:docId w15:val="{A5D3C811-B5DC-4E7C-9597-7BDD6D7FE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1590</Words>
  <Characters>9064</Characters>
  <Application>Microsoft Office Word</Application>
  <DocSecurity>0</DocSecurity>
  <Lines>75</Lines>
  <Paragraphs>21</Paragraphs>
  <ScaleCrop>false</ScaleCrop>
  <Company/>
  <LinksUpToDate>false</LinksUpToDate>
  <CharactersWithSpaces>10633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Varudkar, Harsh</dc:creator>
  <cp:keywords/>
  <dc:description/>
  <cp:lastModifiedBy>Varudkar, Harsh</cp:lastModifiedBy>
  <cp:revision>1</cp:revision>
  <cp:lastPrinted>2026-05-21T13:44:00Z</cp:lastPrinted>
  <dcterms:created xsi:type="dcterms:W3CDTF">2026-05-21T13:43:00Z</dcterms:created>
  <dcterms:modified xsi:type="dcterms:W3CDTF">2026-05-21T14:16:00Z</dcterms:modified>
</cp:coreProperties>
</file>