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B133422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B5E71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 w:rsidR="00EB5E71" w:rsidRPr="00EB5E71">
        <w:rPr>
          <w:b/>
          <w:bCs/>
          <w:color w:val="C00000"/>
          <w:sz w:val="24"/>
          <w:szCs w:val="24"/>
        </w:rPr>
        <w:t>Comparative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9BF5B0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B5E7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EB5E71" w:rsidRPr="00EB5E71">
              <w:rPr>
                <w:bCs/>
                <w:color w:val="000000"/>
              </w:rPr>
              <w:t>Comparative Analysis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B3CEA43" w:rsidR="00297AD8" w:rsidRDefault="00EB5E71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234601C2" w:rsidR="00297AD8" w:rsidRDefault="007A39DF">
            <w:r>
              <w:t>HARSSHAVARDHAN 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42270602" w:rsidR="00297AD8" w:rsidRDefault="00854294">
            <w:r>
              <w:t>192424</w:t>
            </w:r>
            <w:r w:rsidR="007A39DF">
              <w:t>127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03B3051C" w:rsidR="00297AD8" w:rsidRDefault="00854294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63B7FAC4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both questions carefully. Each question carries 50 marks. Total: 100 marks. </w:t>
            </w:r>
          </w:p>
          <w:p w14:paraId="241C2CC3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given questions thoroughly before answering. </w:t>
            </w:r>
          </w:p>
          <w:p w14:paraId="2FFB7A4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multiple aspects such as methods, results, advantages, and limitations clearly. </w:t>
            </w:r>
          </w:p>
          <w:p w14:paraId="5D90060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evaluate the strengths, weaknesses, and implications with proper justification. </w:t>
            </w:r>
          </w:p>
          <w:p w14:paraId="18950F53" w14:textId="5F69D514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meaningful insights, interpretations, and well-supported conclusions from the comparisons. 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BF561BE" w:rsidR="00297AD8" w:rsidRDefault="00EB5E71" w:rsidP="0059762E">
            <w:pPr>
              <w:jc w:val="center"/>
            </w:pPr>
            <w:r>
              <w:rPr>
                <w:b/>
                <w:bCs/>
                <w:color w:val="000000"/>
              </w:rPr>
              <w:t>Comparative Analysis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6C3CE617" w:rsidR="00297AD8" w:rsidRDefault="00F500AB" w:rsidP="00EB5E71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of different Algorithms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dynamic programming and greedy strategies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5956467A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B5E71">
        <w:rPr>
          <w:b/>
          <w:bCs/>
          <w:color w:val="000000"/>
        </w:rPr>
        <w:t>Comparative Analysis</w:t>
      </w:r>
    </w:p>
    <w:p w14:paraId="0A2DDF66" w14:textId="77777777" w:rsidR="007A39DF" w:rsidRPr="007A39DF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Q54. Kruskal vs Boruvka Algorithm (MST Efficiency)</w:t>
      </w:r>
    </w:p>
    <w:p w14:paraId="1CE00647" w14:textId="77777777" w:rsidR="007A39DF" w:rsidRPr="007A39DF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Given graph edges: (A-B:1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),(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B-C:4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),(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C-D:2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),(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D-A:3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),(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B-D:5), construct MST using Kruskal</w:t>
      </w:r>
    </w:p>
    <w:p w14:paraId="595D8A70" w14:textId="77777777" w:rsidR="007A39DF" w:rsidRPr="007A39DF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and Boruvka. Compare edge selection and number of iterations. Evaluate complexity.</w:t>
      </w:r>
    </w:p>
    <w:p w14:paraId="7494D0D0" w14:textId="77777777" w:rsidR="007A39DF" w:rsidRPr="007A39DF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efficiency.</w:t>
      </w:r>
    </w:p>
    <w:p w14:paraId="0C1BAB82" w14:textId="77777777" w:rsidR="007A39DF" w:rsidRPr="007A39DF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Q55. Bellman-Ford vs Dijkstra (Edge Relaxation Comparison)</w:t>
      </w:r>
    </w:p>
    <w:p w14:paraId="1C8F5C17" w14:textId="77777777" w:rsidR="007A39DF" w:rsidRPr="007A39DF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Given graph edges: (A-B:4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),(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A-C:5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),(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B-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C:-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  <w:proofErr w:type="gram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),(</w:t>
      </w:r>
      <w:proofErr w:type="gram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C-D:4), compute shortest paths from A using</w:t>
      </w:r>
    </w:p>
    <w:p w14:paraId="42CCAB3B" w14:textId="77777777" w:rsidR="007A39DF" w:rsidRPr="007A39DF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both algorithms. Compare results and correctness. </w:t>
      </w:r>
      <w:proofErr w:type="spellStart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negative edge impact. Evaluate</w:t>
      </w:r>
    </w:p>
    <w:p w14:paraId="5C37EB63" w14:textId="40D1DE36" w:rsidR="00CF79B4" w:rsidRPr="00EB5E71" w:rsidRDefault="007A39DF" w:rsidP="007A39DF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39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complexity.</w:t>
      </w:r>
    </w:p>
    <w:p w14:paraId="2CA4D266" w14:textId="77777777" w:rsidR="0076678D" w:rsidRDefault="0076678D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19F61455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B8044C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1076C032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65956A0C" w14:textId="77540427" w:rsidR="00827170" w:rsidRPr="00DF148F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4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27"/>
        <w:gridCol w:w="2201"/>
        <w:gridCol w:w="1715"/>
        <w:gridCol w:w="1549"/>
        <w:gridCol w:w="1600"/>
      </w:tblGrid>
      <w:tr w:rsidR="00DF148F" w:rsidRPr="00DF148F" w14:paraId="2C2A79C5" w14:textId="77777777" w:rsidTr="00DF148F">
        <w:trPr>
          <w:trHeight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0C3E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lastRenderedPageBreak/>
              <w:t>Comparative Analysis</w:t>
            </w:r>
          </w:p>
        </w:tc>
      </w:tr>
      <w:tr w:rsidR="00DF148F" w:rsidRPr="00DF148F" w14:paraId="63C9AE0A" w14:textId="77777777" w:rsidTr="00DF148F">
        <w:trPr>
          <w:trHeight w:val="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E4CD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988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5D3A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5D0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813A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6404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DF148F" w:rsidRPr="00DF148F" w14:paraId="26DB087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26A58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Selection of Studies/Parameters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8009C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C23BB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3AC94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relevant studies with minor gaps in parameter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075F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partially relevant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1A7A8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or inappropriate selection of studies</w:t>
            </w:r>
          </w:p>
        </w:tc>
      </w:tr>
      <w:tr w:rsidR="00DF148F" w:rsidRPr="00DF148F" w14:paraId="708E00A6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E0B9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Comparison &amp;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A001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20E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436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Good comparison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2DE1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Basic comparison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F1D9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comparison; mostly descriptive</w:t>
            </w:r>
          </w:p>
        </w:tc>
      </w:tr>
      <w:tr w:rsidR="00DF148F" w:rsidRPr="00DF148F" w14:paraId="1FEEBC0C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BD30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B444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6387F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Critically evaluates strengths, weaknesses, and implications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233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Provides evaluation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C89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evaluation;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0119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critical evaluation provided</w:t>
            </w:r>
          </w:p>
        </w:tc>
      </w:tr>
      <w:tr w:rsidR="00DF148F" w:rsidRPr="00DF148F" w14:paraId="24C579D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B0E011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Synthesis &amp; Insight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0BF7F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F446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Generates meaningful insights and conclusions from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FD87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Some insights derived from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0F80A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unclear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862DC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insights generated</w:t>
            </w:r>
          </w:p>
        </w:tc>
      </w:tr>
      <w:tr w:rsidR="00DF148F" w:rsidRPr="00DF148F" w14:paraId="06662EF3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05133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7E36D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FC94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Information is clearly presented (tables/figures) with logical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AE7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E70EF1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Presentation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51B53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presentation and difficult to understand</w:t>
            </w:r>
          </w:p>
        </w:tc>
      </w:tr>
    </w:tbl>
    <w:p w14:paraId="6D30397C" w14:textId="77777777" w:rsidR="00DF148F" w:rsidRPr="0076678D" w:rsidRDefault="00DF148F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CF79B4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sz w:val="22"/>
          <w:szCs w:val="22"/>
        </w:rPr>
      </w:pPr>
      <w:r w:rsidRPr="00CF79B4">
        <w:rPr>
          <w:b/>
          <w:bCs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883"/>
        <w:gridCol w:w="1483"/>
        <w:gridCol w:w="1441"/>
        <w:gridCol w:w="1843"/>
        <w:gridCol w:w="992"/>
        <w:gridCol w:w="1417"/>
      </w:tblGrid>
      <w:tr w:rsidR="00CF79B4" w:rsidRPr="00CF79B4" w14:paraId="43C8E40C" w14:textId="77777777" w:rsidTr="00CF79B4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0163F3FA" w:rsidR="00827170" w:rsidRPr="00CF79B4" w:rsidRDefault="00DF148F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Selection of Studies/Parameters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A6624F" w14:textId="2F15B29D" w:rsidR="00CF79B4" w:rsidRPr="00CF79B4" w:rsidRDefault="00CF79B4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Comparison &amp; Differentiation</w:t>
            </w:r>
          </w:p>
          <w:p w14:paraId="1C4F23CF" w14:textId="55FF066D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1D72F9" w14:textId="51B05E20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Critical Evaluation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D6582" w14:textId="77777777" w:rsidR="00CF79B4" w:rsidRPr="00CF79B4" w:rsidRDefault="00CF79B4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Synthesis &amp; Insight Generation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0134C104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127E5" w14:textId="7C227B22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Clarity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CF79B4" w:rsidRPr="002D0C2B" w14:paraId="1A0DC598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CF79B4">
        <w:trPr>
          <w:trHeight w:val="570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89EBBD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A12E6A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C7118A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28A23D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26C6EB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0FA7A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EFD5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AE13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lastRenderedPageBreak/>
        <w:t>---</w:t>
      </w:r>
    </w:p>
    <w:p w14:paraId="6D4F655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0347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Q54. Kruskal vs Boruvka Algorithm (MST Efficiency)</w:t>
      </w:r>
    </w:p>
    <w:p w14:paraId="2F1A96E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CAAB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8CDCCD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7AA2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To construct the Minimum Spanning Tree (MST) of a graph using Kruskal’s Algorithm and Boruvka’s Algorithm, and compare their efficiency based on edge selection and number of iterations.</w:t>
      </w:r>
    </w:p>
    <w:p w14:paraId="4487321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8B44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8FC8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D0CC71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ECDD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Algorithm (Kruskal’s)</w:t>
      </w:r>
    </w:p>
    <w:p w14:paraId="4A6AAC8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AB77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0E0E834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E928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93D0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2. Sort all edges in ascending order of weight.</w:t>
      </w:r>
    </w:p>
    <w:p w14:paraId="210747E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D52C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3CDC6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3. Select the smallest edge.</w:t>
      </w:r>
    </w:p>
    <w:p w14:paraId="7BDF516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29FE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E3A4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4. Check whether it forms a cycle.</w:t>
      </w:r>
    </w:p>
    <w:p w14:paraId="3B0DFD2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5685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144D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5. If no cycle, include it in MST.</w:t>
      </w:r>
    </w:p>
    <w:p w14:paraId="286A1D5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5099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7CF3E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6. Repeat until n-1 edges are selected.</w:t>
      </w:r>
    </w:p>
    <w:p w14:paraId="0CA5411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F630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6E28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7. Stop.</w:t>
      </w:r>
    </w:p>
    <w:p w14:paraId="496E215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2434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BBC8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B862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6E94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7220118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E100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Algorithm (Boruvka’s)</w:t>
      </w:r>
    </w:p>
    <w:p w14:paraId="74C9092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0CA4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050CC6C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1C67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7695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2. Treat each vertex as a separate component.</w:t>
      </w:r>
    </w:p>
    <w:p w14:paraId="21B2267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9C17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F310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3. Find the cheapest edge for each component.</w:t>
      </w:r>
    </w:p>
    <w:p w14:paraId="48094BC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D413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C146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4. Add all selected edges to MST.</w:t>
      </w:r>
    </w:p>
    <w:p w14:paraId="309888F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A5C3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1966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5. Merge connected components.</w:t>
      </w:r>
    </w:p>
    <w:p w14:paraId="7B34E6F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E101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CF5C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6. Repeat until only one component remains.</w:t>
      </w:r>
    </w:p>
    <w:p w14:paraId="6C3E044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6CC9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4A57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7. Stop.</w:t>
      </w:r>
    </w:p>
    <w:p w14:paraId="695D68F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0297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479E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45B9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9B7A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02D80DD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7A81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C Code (Kruskal’s Algorithm)</w:t>
      </w:r>
    </w:p>
    <w:p w14:paraId="1618D3B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F4EB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BFC0C5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2261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parent[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10];</w:t>
      </w:r>
    </w:p>
    <w:p w14:paraId="492D35C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5B85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find(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4D2DA44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while(parent[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6B049E0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= parent[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];</w:t>
      </w:r>
    </w:p>
    <w:p w14:paraId="2B30132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E5C262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0313FB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7739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uni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, int j) {</w:t>
      </w:r>
    </w:p>
    <w:p w14:paraId="07CAC66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if(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!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= j) {</w:t>
      </w:r>
    </w:p>
    <w:p w14:paraId="0929D64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parent[j] =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50F17F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return 1;</w:t>
      </w:r>
    </w:p>
    <w:p w14:paraId="4F186B2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6D4798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50465A1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5FB643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1A5B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597E6B3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int n = 4;</w:t>
      </w:r>
    </w:p>
    <w:p w14:paraId="61E3F6B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int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cost[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4][4] = {</w:t>
      </w:r>
    </w:p>
    <w:p w14:paraId="017DC81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{999,1,999,3},</w:t>
      </w:r>
    </w:p>
    <w:p w14:paraId="5171F7D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{1,999,4,5},</w:t>
      </w:r>
    </w:p>
    <w:p w14:paraId="1C3ECD8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{999,4,999,2},</w:t>
      </w:r>
    </w:p>
    <w:p w14:paraId="305E823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{3,5,2,999}</w:t>
      </w:r>
    </w:p>
    <w:p w14:paraId="34B736B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};</w:t>
      </w:r>
    </w:p>
    <w:p w14:paraId="73BB4BD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A7CB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int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= 0, edges = 0;</w:t>
      </w:r>
    </w:p>
    <w:p w14:paraId="7170002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2B97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while(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edges &lt; n-1) {</w:t>
      </w:r>
    </w:p>
    <w:p w14:paraId="79533B8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int min = 999, a = -1, b = -1;</w:t>
      </w:r>
    </w:p>
    <w:p w14:paraId="0920077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AE3C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0;i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n;i</w:t>
      </w:r>
      <w:proofErr w:type="spellEnd"/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7E902B3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int j=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0;j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n;j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++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7BD5ECF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if(cost[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][j] &lt; min) {</w:t>
      </w:r>
    </w:p>
    <w:p w14:paraId="58F0847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min = cost[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][j];</w:t>
      </w:r>
    </w:p>
    <w:p w14:paraId="1E15AC4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a =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07E253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b = j;</w:t>
      </w:r>
    </w:p>
    <w:p w14:paraId="42665C2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}</w:t>
      </w:r>
    </w:p>
    <w:p w14:paraId="6BEA7F0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1E187CE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2C7D3EE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3F81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int u = find(a);</w:t>
      </w:r>
    </w:p>
    <w:p w14:paraId="53B17D1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int v = find(b);</w:t>
      </w:r>
    </w:p>
    <w:p w14:paraId="5B17F8E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475D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if(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uni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u,v</w:t>
      </w:r>
      <w:proofErr w:type="spellEnd"/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)) {</w:t>
      </w:r>
    </w:p>
    <w:p w14:paraId="431943E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"Edge %d: (%d-%d) cost=%d\n", edges+1, a, b, min);</w:t>
      </w:r>
    </w:p>
    <w:p w14:paraId="3B4E880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+= min;</w:t>
      </w:r>
    </w:p>
    <w:p w14:paraId="4EC5343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edges++;</w:t>
      </w:r>
    </w:p>
    <w:p w14:paraId="7E71A46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68BD15F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00FCC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cost[a][b] = cost[b][a] = 999;</w:t>
      </w:r>
    </w:p>
    <w:p w14:paraId="75ED1EE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4C8476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759F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"Minimum Cost = %d\n",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mincost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1F3FB2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6E28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655C58C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2C7F74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574B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AA2B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6380F60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C846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0F202CE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683AD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Edges:</w:t>
      </w:r>
    </w:p>
    <w:p w14:paraId="19A6338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(A-B:1)</w:t>
      </w:r>
    </w:p>
    <w:p w14:paraId="1813B1B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(B-C:4)</w:t>
      </w:r>
    </w:p>
    <w:p w14:paraId="4694792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(C-D:2)</w:t>
      </w:r>
    </w:p>
    <w:p w14:paraId="48F8298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(D-A:3)</w:t>
      </w:r>
    </w:p>
    <w:p w14:paraId="735D020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(B-D:5)</w:t>
      </w:r>
    </w:p>
    <w:p w14:paraId="5223509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74B2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716B0E0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5195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MST Edges:</w:t>
      </w:r>
    </w:p>
    <w:p w14:paraId="65AA553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(A-B:1)</w:t>
      </w:r>
    </w:p>
    <w:p w14:paraId="52939EF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(C-D:2)</w:t>
      </w:r>
    </w:p>
    <w:p w14:paraId="0446DD0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(D-A:3)</w:t>
      </w:r>
    </w:p>
    <w:p w14:paraId="2D9A00D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F849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Minimum Cost = 6</w:t>
      </w:r>
    </w:p>
    <w:p w14:paraId="3C2E3CB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C2A9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AFB9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6717DD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528E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2ED53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5D09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Thus, the MST was constructed successfully using Kruskal’s and Boruvka’s algorithms and their efficiency was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analyzed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10A47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1970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C042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6887CB0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85497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Q55. Bellman-Ford vs Dijkstra (Edge Relaxation Comparison)</w:t>
      </w:r>
    </w:p>
    <w:p w14:paraId="6060970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F9D5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495229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C2BF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To compute the shortest path from source node A using Bellman-Ford and Dijkstra’s Algorithm and compare their correctness and efficiency.</w:t>
      </w:r>
    </w:p>
    <w:p w14:paraId="730F259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174D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CEA8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3E0DDEE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D6E6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Algorithm (Bellman-Ford)</w:t>
      </w:r>
    </w:p>
    <w:p w14:paraId="2AF061F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C368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1AF57A9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BE11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830F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2. Initialize source distance as 0 and others as infinity.</w:t>
      </w:r>
    </w:p>
    <w:p w14:paraId="666A366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54D9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E09E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3. Relax all edges V-1 times.</w:t>
      </w:r>
    </w:p>
    <w:p w14:paraId="717E7BF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5C00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42FD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4. Check for negative cycles.</w:t>
      </w:r>
    </w:p>
    <w:p w14:paraId="182C5BD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D2AC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F6AB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5. Print shortest path.</w:t>
      </w:r>
    </w:p>
    <w:p w14:paraId="08DEA91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A3F8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5271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6. Stop.</w:t>
      </w:r>
    </w:p>
    <w:p w14:paraId="4F2A7F6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602D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7879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A4A8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A1B9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00C18E6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0ECB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Algorithm (Dijkstra)</w:t>
      </w:r>
    </w:p>
    <w:p w14:paraId="1907216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8118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01E4C88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E0E2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2CF7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2. Initialize source distance as 0.</w:t>
      </w:r>
    </w:p>
    <w:p w14:paraId="0BFD96B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AE05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C390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3. Select minimum distance vertex.</w:t>
      </w:r>
    </w:p>
    <w:p w14:paraId="21B389F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0C82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C8BC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4. Relax adjacent vertices.</w:t>
      </w:r>
    </w:p>
    <w:p w14:paraId="3F1BA09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DBE3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8192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5. Repeat until all vertices are visited.</w:t>
      </w:r>
    </w:p>
    <w:p w14:paraId="23D8E13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4560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5A8C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6. Print shortest path.</w:t>
      </w:r>
    </w:p>
    <w:p w14:paraId="4848D0C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D5C9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717C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7. Stop.</w:t>
      </w:r>
    </w:p>
    <w:p w14:paraId="0838FDB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A6B6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786B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8FA9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17AD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5431A49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396E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C Code (Bellman-Ford Algorithm)</w:t>
      </w:r>
    </w:p>
    <w:p w14:paraId="4640432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C197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A49A0D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CB4F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struct Edge {</w:t>
      </w:r>
    </w:p>
    <w:p w14:paraId="2DA8606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int u, v, w;</w:t>
      </w:r>
    </w:p>
    <w:p w14:paraId="2F86E0A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};</w:t>
      </w:r>
    </w:p>
    <w:p w14:paraId="646537F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0DBA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7997056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int V = 4, E = 4;</w:t>
      </w:r>
    </w:p>
    <w:p w14:paraId="31B7570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struct Edge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edges[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 = {</w:t>
      </w:r>
    </w:p>
    <w:p w14:paraId="61925EE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{0,1,4},</w:t>
      </w:r>
    </w:p>
    <w:p w14:paraId="475019C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{0,2,5},</w:t>
      </w:r>
    </w:p>
    <w:p w14:paraId="66F9371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{1,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2,-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3},</w:t>
      </w:r>
    </w:p>
    <w:p w14:paraId="01C4353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{2,3,4}</w:t>
      </w:r>
    </w:p>
    <w:p w14:paraId="5F3B5FF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};</w:t>
      </w:r>
    </w:p>
    <w:p w14:paraId="03DD7BC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21AC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int 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4];</w:t>
      </w:r>
    </w:p>
    <w:p w14:paraId="1729C81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EE47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0;i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V;i</w:t>
      </w:r>
      <w:proofErr w:type="spellEnd"/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++)</w:t>
      </w:r>
    </w:p>
    <w:p w14:paraId="3FC0751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 = 999;</w:t>
      </w:r>
    </w:p>
    <w:p w14:paraId="5558B97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0CAD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0] = 0;</w:t>
      </w:r>
    </w:p>
    <w:p w14:paraId="3002C9E3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7E83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1;i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V;i</w:t>
      </w:r>
      <w:proofErr w:type="spellEnd"/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++) {</w:t>
      </w:r>
    </w:p>
    <w:p w14:paraId="2865B07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int j=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0;j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E;j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++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602FE7E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if(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[edges[j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].u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 + edges[j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].w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[edges[j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].v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]) {</w:t>
      </w:r>
    </w:p>
    <w:p w14:paraId="28E0498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[edges[j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].v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] =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[edges[j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].u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 + edges[j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].w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F70C9B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64F7EC0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1627250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6C579B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DBC72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"Shortest distances from A:\n");</w:t>
      </w:r>
    </w:p>
    <w:p w14:paraId="5A73593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0;i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V;i</w:t>
      </w:r>
      <w:proofErr w:type="spellEnd"/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++)</w:t>
      </w:r>
    </w:p>
    <w:p w14:paraId="1632621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"%d ", 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39DF">
        <w:rPr>
          <w:rFonts w:ascii="Times New Roman" w:hAnsi="Times New Roman" w:cs="Times New Roman"/>
          <w:b/>
          <w:bCs/>
          <w:sz w:val="28"/>
          <w:szCs w:val="28"/>
        </w:rPr>
        <w:t>]);</w:t>
      </w:r>
    </w:p>
    <w:p w14:paraId="25EA787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BE16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5BA29EB4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8AF566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18BC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CF2AA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58E650A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0077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A1BCF1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4F4F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Edges:</w:t>
      </w:r>
    </w:p>
    <w:p w14:paraId="4597279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(A-B:4)</w:t>
      </w:r>
    </w:p>
    <w:p w14:paraId="52D77120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(A-C:5)</w:t>
      </w:r>
    </w:p>
    <w:p w14:paraId="2E1BB03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(B-</w:t>
      </w:r>
      <w:proofErr w:type="gramStart"/>
      <w:r w:rsidRPr="007A39DF">
        <w:rPr>
          <w:rFonts w:ascii="Times New Roman" w:hAnsi="Times New Roman" w:cs="Times New Roman"/>
          <w:b/>
          <w:bCs/>
          <w:sz w:val="28"/>
          <w:szCs w:val="28"/>
        </w:rPr>
        <w:t>C:-</w:t>
      </w:r>
      <w:proofErr w:type="gramEnd"/>
      <w:r w:rsidRPr="007A39DF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774414C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(C-D:4)</w:t>
      </w:r>
    </w:p>
    <w:p w14:paraId="09DE1E97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849E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554885A6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C23DE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lastRenderedPageBreak/>
        <w:t>Shortest distances from A:</w:t>
      </w:r>
    </w:p>
    <w:p w14:paraId="5038F16F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A = 0</w:t>
      </w:r>
    </w:p>
    <w:p w14:paraId="33931DD8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B = 4</w:t>
      </w:r>
    </w:p>
    <w:p w14:paraId="2DECBE3D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C = 1</w:t>
      </w:r>
    </w:p>
    <w:p w14:paraId="6E4AEAAC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D = 5</w:t>
      </w:r>
    </w:p>
    <w:p w14:paraId="4B19B16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6E1D5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26B12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19D237FB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A52A1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700B809" w14:textId="77777777" w:rsidR="007A39DF" w:rsidRPr="007A39DF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7A868" w14:textId="71A13165" w:rsidR="00854294" w:rsidRPr="00854294" w:rsidRDefault="007A39DF" w:rsidP="007A39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A39DF">
        <w:rPr>
          <w:rFonts w:ascii="Times New Roman" w:hAnsi="Times New Roman" w:cs="Times New Roman"/>
          <w:b/>
          <w:bCs/>
          <w:sz w:val="28"/>
          <w:szCs w:val="28"/>
        </w:rPr>
        <w:t>Thus, the shortest path was found successfully using Bellman-Ford and Dijkstra algorithms. Bellman-Ford gives correct results even with negative edge weights, whereas Dijkstra may fail in such cases.</w:t>
      </w:r>
    </w:p>
    <w:sectPr w:rsidR="00854294" w:rsidRPr="00854294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47F2FC0-A960-4032-B4C4-0979AF0BC5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A5C9AE-6F1A-411A-8560-8104338E74FD}"/>
    <w:embedBold r:id="rId3" w:fontKey="{03B18D5A-87C0-4F4D-96D6-C9F8F02515F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44207DD5-DA16-45A6-8EC1-24DDF8EDBC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B1404E-36D3-43E2-A1AF-8AA9FFA63F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141"/>
    <w:multiLevelType w:val="multilevel"/>
    <w:tmpl w:val="6DAA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E1683"/>
    <w:multiLevelType w:val="multilevel"/>
    <w:tmpl w:val="8DAA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00879"/>
    <w:multiLevelType w:val="multilevel"/>
    <w:tmpl w:val="7BB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E515E86"/>
    <w:multiLevelType w:val="multilevel"/>
    <w:tmpl w:val="FA0A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860B1"/>
    <w:multiLevelType w:val="multilevel"/>
    <w:tmpl w:val="7970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65590"/>
    <w:multiLevelType w:val="multilevel"/>
    <w:tmpl w:val="795E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14AF3"/>
    <w:multiLevelType w:val="multilevel"/>
    <w:tmpl w:val="FF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953237">
    <w:abstractNumId w:val="4"/>
  </w:num>
  <w:num w:numId="2" w16cid:durableId="1687246834">
    <w:abstractNumId w:val="6"/>
  </w:num>
  <w:num w:numId="3" w16cid:durableId="1081175882">
    <w:abstractNumId w:val="7"/>
  </w:num>
  <w:num w:numId="4" w16cid:durableId="794328632">
    <w:abstractNumId w:val="3"/>
  </w:num>
  <w:num w:numId="5" w16cid:durableId="1854569349">
    <w:abstractNumId w:val="2"/>
  </w:num>
  <w:num w:numId="6" w16cid:durableId="27998960">
    <w:abstractNumId w:val="1"/>
  </w:num>
  <w:num w:numId="7" w16cid:durableId="1556695015">
    <w:abstractNumId w:val="10"/>
  </w:num>
  <w:num w:numId="8" w16cid:durableId="1146358006">
    <w:abstractNumId w:val="5"/>
  </w:num>
  <w:num w:numId="9" w16cid:durableId="1336686368">
    <w:abstractNumId w:val="8"/>
  </w:num>
  <w:num w:numId="10" w16cid:durableId="1553271998">
    <w:abstractNumId w:val="9"/>
  </w:num>
  <w:num w:numId="11" w16cid:durableId="200829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297AD8"/>
    <w:rsid w:val="00335FFD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7A39DF"/>
    <w:rsid w:val="007F47E8"/>
    <w:rsid w:val="008167EF"/>
    <w:rsid w:val="00827170"/>
    <w:rsid w:val="00854294"/>
    <w:rsid w:val="00887C03"/>
    <w:rsid w:val="00B87676"/>
    <w:rsid w:val="00C03C48"/>
    <w:rsid w:val="00C45A16"/>
    <w:rsid w:val="00CF79B4"/>
    <w:rsid w:val="00D0200B"/>
    <w:rsid w:val="00D144B9"/>
    <w:rsid w:val="00D145CE"/>
    <w:rsid w:val="00D53DDA"/>
    <w:rsid w:val="00DF148F"/>
    <w:rsid w:val="00E05BBB"/>
    <w:rsid w:val="00E41994"/>
    <w:rsid w:val="00E429CC"/>
    <w:rsid w:val="00EA3C63"/>
    <w:rsid w:val="00EB5E71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Harsshavardhan Saravanan</cp:lastModifiedBy>
  <cp:revision>2</cp:revision>
  <dcterms:created xsi:type="dcterms:W3CDTF">2026-06-23T03:26:00Z</dcterms:created>
  <dcterms:modified xsi:type="dcterms:W3CDTF">2026-06-23T03:26:00Z</dcterms:modified>
</cp:coreProperties>
</file>