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契約書_業務委託_ドラフト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