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RPM2087EC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2087 Eucalyptus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Betty 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RPM2087EC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