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VIET919S1100</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919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Antonio Gaspar</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$1,939.11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VIET919S1100</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