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Linda Phuong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Linda Phuong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$662.92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