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B7A7" w14:textId="77777777" w:rsidR="0097623B" w:rsidRDefault="006360D4" w:rsidP="006360D4">
      <w:pPr>
        <w:jc w:val="center"/>
      </w:pPr>
      <w:r>
        <w:t>Minggu 2</w:t>
      </w:r>
    </w:p>
    <w:p w14:paraId="204C61A7" w14:textId="77777777" w:rsidR="006360D4" w:rsidRDefault="006360D4" w:rsidP="006360D4">
      <w:r>
        <w:t>More Control Flows</w:t>
      </w:r>
    </w:p>
    <w:p w14:paraId="2D4B114C" w14:textId="77777777" w:rsidR="006360D4" w:rsidRDefault="006360D4" w:rsidP="006360D4">
      <w:r>
        <w:t>1.If statement</w:t>
      </w:r>
    </w:p>
    <w:p w14:paraId="33E34AFB" w14:textId="77777777" w:rsidR="006360D4" w:rsidRDefault="006360D4" w:rsidP="006360D4">
      <w:r>
        <w:rPr>
          <w:noProof/>
        </w:rPr>
        <w:drawing>
          <wp:inline distT="0" distB="0" distL="0" distR="0" wp14:anchorId="6440BA91" wp14:editId="22424B62">
            <wp:extent cx="5732145" cy="28549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45C4" w14:textId="77777777" w:rsidR="006360D4" w:rsidRDefault="006360D4" w:rsidP="006360D4">
      <w:r>
        <w:t>2.for statement</w:t>
      </w:r>
    </w:p>
    <w:p w14:paraId="38414E17" w14:textId="77777777" w:rsidR="00144B91" w:rsidRDefault="006360D4" w:rsidP="006360D4">
      <w:r>
        <w:rPr>
          <w:noProof/>
        </w:rPr>
        <w:drawing>
          <wp:inline distT="0" distB="0" distL="0" distR="0" wp14:anchorId="6452A7FF" wp14:editId="5203C0B8">
            <wp:extent cx="38100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B91">
        <w:rPr>
          <w:noProof/>
        </w:rPr>
        <w:drawing>
          <wp:inline distT="0" distB="0" distL="0" distR="0" wp14:anchorId="75053FF0" wp14:editId="6572C602">
            <wp:extent cx="37433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92AF" w14:textId="77777777" w:rsidR="00144B91" w:rsidRDefault="00144B91" w:rsidP="006360D4"/>
    <w:p w14:paraId="6CD1249B" w14:textId="77777777" w:rsidR="00144B91" w:rsidRDefault="00144B91" w:rsidP="006360D4"/>
    <w:p w14:paraId="2E7630C4" w14:textId="77777777" w:rsidR="00144B91" w:rsidRDefault="00144B91" w:rsidP="006360D4">
      <w:r>
        <w:t>3. The range() function</w:t>
      </w:r>
    </w:p>
    <w:p w14:paraId="07399CC2" w14:textId="77777777" w:rsidR="00144B91" w:rsidRDefault="00144B91" w:rsidP="006360D4">
      <w:r>
        <w:rPr>
          <w:noProof/>
        </w:rPr>
        <w:drawing>
          <wp:inline distT="0" distB="0" distL="0" distR="0" wp14:anchorId="7F23233F" wp14:editId="020C3701">
            <wp:extent cx="29718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6D271" wp14:editId="7FE411EA">
            <wp:extent cx="25908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3018"/>
                    <a:stretch/>
                  </pic:blipFill>
                  <pic:spPr bwMode="auto">
                    <a:xfrm>
                      <a:off x="0" y="0"/>
                      <a:ext cx="25908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F71E1" w14:textId="77777777" w:rsidR="00144B91" w:rsidRDefault="00144B91" w:rsidP="006360D4">
      <w:r>
        <w:rPr>
          <w:noProof/>
        </w:rPr>
        <w:drawing>
          <wp:inline distT="0" distB="0" distL="0" distR="0" wp14:anchorId="6B903F2F" wp14:editId="17D4CD9C">
            <wp:extent cx="25050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105" b="30526"/>
                    <a:stretch/>
                  </pic:blipFill>
                  <pic:spPr bwMode="auto">
                    <a:xfrm>
                      <a:off x="0" y="0"/>
                      <a:ext cx="25050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0A3ED" wp14:editId="19FD952A">
            <wp:extent cx="316230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684"/>
                    <a:stretch/>
                  </pic:blipFill>
                  <pic:spPr bwMode="auto">
                    <a:xfrm>
                      <a:off x="0" y="0"/>
                      <a:ext cx="31623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08F71" w14:textId="77777777" w:rsidR="00144B91" w:rsidRDefault="00144B91" w:rsidP="006360D4">
      <w:r>
        <w:rPr>
          <w:noProof/>
        </w:rPr>
        <w:drawing>
          <wp:inline distT="0" distB="0" distL="0" distR="0" wp14:anchorId="30502C79" wp14:editId="0EC6EAFD">
            <wp:extent cx="314325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000"/>
                    <a:stretch/>
                  </pic:blipFill>
                  <pic:spPr bwMode="auto">
                    <a:xfrm>
                      <a:off x="0" y="0"/>
                      <a:ext cx="314325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194E6" wp14:editId="0929FCBF">
            <wp:extent cx="24098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273" r="13030"/>
                    <a:stretch/>
                  </pic:blipFill>
                  <pic:spPr bwMode="auto">
                    <a:xfrm>
                      <a:off x="0" y="0"/>
                      <a:ext cx="240982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BBF90" w14:textId="77777777" w:rsidR="00144B91" w:rsidRDefault="00144B91" w:rsidP="006360D4">
      <w:r>
        <w:t>4. Break and Continue</w:t>
      </w:r>
    </w:p>
    <w:p w14:paraId="2940C52A" w14:textId="77777777" w:rsidR="00BF5895" w:rsidRDefault="00BF5895" w:rsidP="006360D4">
      <w:r>
        <w:rPr>
          <w:noProof/>
        </w:rPr>
        <w:drawing>
          <wp:inline distT="0" distB="0" distL="0" distR="0" wp14:anchorId="2AD1DFEA" wp14:editId="5087E286">
            <wp:extent cx="29622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382"/>
                    <a:stretch/>
                  </pic:blipFill>
                  <pic:spPr bwMode="auto">
                    <a:xfrm>
                      <a:off x="0" y="0"/>
                      <a:ext cx="29622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A0710" wp14:editId="03BD9A7A">
            <wp:extent cx="272415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810"/>
                    <a:stretch/>
                  </pic:blipFill>
                  <pic:spPr bwMode="auto">
                    <a:xfrm>
                      <a:off x="0" y="0"/>
                      <a:ext cx="27241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8AB88" w14:textId="77777777" w:rsidR="00687236" w:rsidRDefault="00687236" w:rsidP="006360D4"/>
    <w:p w14:paraId="773960FC" w14:textId="77777777" w:rsidR="00687236" w:rsidRDefault="00687236" w:rsidP="006360D4"/>
    <w:p w14:paraId="6F4AA8EB" w14:textId="77777777" w:rsidR="00687236" w:rsidRDefault="00687236" w:rsidP="006360D4"/>
    <w:p w14:paraId="1E3F2580" w14:textId="77777777" w:rsidR="00BF5895" w:rsidRDefault="00BF5895" w:rsidP="006360D4">
      <w:r>
        <w:lastRenderedPageBreak/>
        <w:t>5.Pass statement</w:t>
      </w:r>
    </w:p>
    <w:p w14:paraId="778E6927" w14:textId="77777777" w:rsidR="00BF5895" w:rsidRDefault="00687236" w:rsidP="006360D4">
      <w:r>
        <w:rPr>
          <w:noProof/>
        </w:rPr>
        <w:drawing>
          <wp:inline distT="0" distB="0" distL="0" distR="0" wp14:anchorId="1BDBED80" wp14:editId="5F32FD4C">
            <wp:extent cx="29337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C367C" wp14:editId="3532FFC6">
            <wp:extent cx="2752725" cy="1133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EC37" w14:textId="77777777" w:rsidR="00687236" w:rsidRDefault="00687236" w:rsidP="006360D4">
      <w:r>
        <w:t>6.Defining Function</w:t>
      </w:r>
    </w:p>
    <w:p w14:paraId="13C6B4F4" w14:textId="77777777" w:rsidR="00687236" w:rsidRDefault="00687236" w:rsidP="006360D4">
      <w:r>
        <w:rPr>
          <w:noProof/>
        </w:rPr>
        <w:drawing>
          <wp:inline distT="0" distB="0" distL="0" distR="0" wp14:anchorId="008B28C6" wp14:editId="75A7DF3C">
            <wp:extent cx="3114675" cy="1771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747"/>
                    <a:stretch/>
                  </pic:blipFill>
                  <pic:spPr bwMode="auto"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C008D" wp14:editId="671DFB0F">
            <wp:extent cx="245745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9697" b="3158"/>
                    <a:stretch/>
                  </pic:blipFill>
                  <pic:spPr bwMode="auto">
                    <a:xfrm>
                      <a:off x="0" y="0"/>
                      <a:ext cx="24574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8A63E" w14:textId="77777777" w:rsidR="00687236" w:rsidRDefault="00810D04" w:rsidP="006360D4">
      <w:r>
        <w:rPr>
          <w:noProof/>
        </w:rPr>
        <w:drawing>
          <wp:inline distT="0" distB="0" distL="0" distR="0" wp14:anchorId="0435667D" wp14:editId="0FA97C71">
            <wp:extent cx="5362575" cy="2114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7BCD" w14:textId="77777777" w:rsidR="00810D04" w:rsidRDefault="00810D04" w:rsidP="006360D4">
      <w:r>
        <w:t>7. More Defining Function</w:t>
      </w:r>
    </w:p>
    <w:p w14:paraId="2DD05B2A" w14:textId="77777777" w:rsidR="00004AB6" w:rsidRDefault="00004AB6" w:rsidP="006360D4">
      <w:r>
        <w:rPr>
          <w:noProof/>
        </w:rPr>
        <w:drawing>
          <wp:inline distT="0" distB="0" distL="0" distR="0" wp14:anchorId="7417A2E9" wp14:editId="49D1B6C3">
            <wp:extent cx="5153025" cy="2200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1F1E" w14:textId="77777777" w:rsidR="00810D04" w:rsidRDefault="00004AB6" w:rsidP="006360D4">
      <w:r>
        <w:rPr>
          <w:noProof/>
        </w:rPr>
        <w:lastRenderedPageBreak/>
        <w:drawing>
          <wp:inline distT="0" distB="0" distL="0" distR="0" wp14:anchorId="0D5D22E5" wp14:editId="49106CAE">
            <wp:extent cx="219075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9664"/>
                    <a:stretch/>
                  </pic:blipFill>
                  <pic:spPr bwMode="auto">
                    <a:xfrm>
                      <a:off x="0" y="0"/>
                      <a:ext cx="21907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61F9D" wp14:editId="4F9779B0">
            <wp:extent cx="2638425" cy="1876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98F6" w14:textId="77777777" w:rsidR="00004AB6" w:rsidRDefault="00004AB6" w:rsidP="006360D4">
      <w:r>
        <w:rPr>
          <w:noProof/>
        </w:rPr>
        <w:drawing>
          <wp:inline distT="0" distB="0" distL="0" distR="0" wp14:anchorId="012442DD" wp14:editId="6725B74E">
            <wp:extent cx="5732145" cy="41529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181D" w14:textId="77777777" w:rsidR="00004AB6" w:rsidRDefault="00004AB6" w:rsidP="006360D4">
      <w:pPr>
        <w:rPr>
          <w:b/>
        </w:rPr>
      </w:pPr>
      <w:r>
        <w:rPr>
          <w:noProof/>
        </w:rPr>
        <w:drawing>
          <wp:inline distT="0" distB="0" distL="0" distR="0" wp14:anchorId="2CF60CD2" wp14:editId="76569F4A">
            <wp:extent cx="5353050" cy="2495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0F64" w14:textId="77777777" w:rsidR="00004AB6" w:rsidRPr="00004AB6" w:rsidRDefault="00004AB6" w:rsidP="006360D4">
      <w:pPr>
        <w:rPr>
          <w:b/>
        </w:rPr>
      </w:pPr>
    </w:p>
    <w:p w14:paraId="7D5236BB" w14:textId="77777777" w:rsidR="00004AB6" w:rsidRDefault="001355B3" w:rsidP="006360D4">
      <w:r>
        <w:rPr>
          <w:noProof/>
        </w:rPr>
        <w:drawing>
          <wp:inline distT="0" distB="0" distL="0" distR="0" wp14:anchorId="7429D344" wp14:editId="039ABB70">
            <wp:extent cx="5657850" cy="5076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A81B" w14:textId="77777777" w:rsidR="001355B3" w:rsidRDefault="00251322" w:rsidP="006360D4">
      <w:r>
        <w:rPr>
          <w:noProof/>
        </w:rPr>
        <w:lastRenderedPageBreak/>
        <w:drawing>
          <wp:inline distT="0" distB="0" distL="0" distR="0" wp14:anchorId="6215622C" wp14:editId="69640B72">
            <wp:extent cx="4733925" cy="2771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8E5">
        <w:rPr>
          <w:noProof/>
        </w:rPr>
        <w:drawing>
          <wp:inline distT="0" distB="0" distL="0" distR="0" wp14:anchorId="3E180FF9" wp14:editId="3C298B17">
            <wp:extent cx="3209925" cy="2466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8E5">
        <w:rPr>
          <w:noProof/>
        </w:rPr>
        <w:drawing>
          <wp:inline distT="0" distB="0" distL="0" distR="0" wp14:anchorId="20C9BDB6" wp14:editId="767FA61D">
            <wp:extent cx="2428875" cy="1371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FD88" w14:textId="77777777" w:rsidR="00DD68E5" w:rsidRDefault="00DD68E5" w:rsidP="006360D4">
      <w:r>
        <w:t>Atasnya masih eror</w:t>
      </w:r>
    </w:p>
    <w:p w14:paraId="390E2F8F" w14:textId="77777777" w:rsidR="00DD68E5" w:rsidRDefault="00DD68E5" w:rsidP="006360D4">
      <w:r>
        <w:rPr>
          <w:noProof/>
        </w:rPr>
        <w:drawing>
          <wp:inline distT="0" distB="0" distL="0" distR="0" wp14:anchorId="1A148CD1" wp14:editId="216ADF28">
            <wp:extent cx="3400425" cy="1362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632D" w14:textId="3366E291" w:rsidR="00DD68E5" w:rsidRDefault="00DD68E5" w:rsidP="006360D4">
      <w:r>
        <w:rPr>
          <w:noProof/>
        </w:rPr>
        <w:lastRenderedPageBreak/>
        <w:drawing>
          <wp:inline distT="0" distB="0" distL="0" distR="0" wp14:anchorId="1BFFC1F9" wp14:editId="3DC12907">
            <wp:extent cx="5732145" cy="1979295"/>
            <wp:effectExtent l="0" t="0" r="190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B064" w14:textId="267549AF" w:rsidR="007016CF" w:rsidRDefault="00AB05A5" w:rsidP="006360D4">
      <w:r w:rsidRPr="00AB05A5">
        <w:drawing>
          <wp:inline distT="0" distB="0" distL="0" distR="0" wp14:anchorId="63C7D8BE" wp14:editId="04D2CFA9">
            <wp:extent cx="5601482" cy="2219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7664" w14:textId="6A90DFAD" w:rsidR="00AB05A5" w:rsidRDefault="00AB05A5" w:rsidP="006360D4">
      <w:r w:rsidRPr="00AB05A5">
        <w:drawing>
          <wp:inline distT="0" distB="0" distL="0" distR="0" wp14:anchorId="000C4F5B" wp14:editId="734CF646">
            <wp:extent cx="4763165" cy="21338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EE40" w14:textId="70805660" w:rsidR="00AB05A5" w:rsidRDefault="00AB05A5" w:rsidP="006360D4">
      <w:r w:rsidRPr="00AB05A5">
        <w:drawing>
          <wp:inline distT="0" distB="0" distL="0" distR="0" wp14:anchorId="067E8967" wp14:editId="3F69F6E1">
            <wp:extent cx="5525271" cy="176237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5A5" w:rsidSect="006360D4">
      <w:headerReference w:type="default" r:id="rId3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AF7CB" w14:textId="77777777" w:rsidR="003D07C3" w:rsidRDefault="003D07C3" w:rsidP="006360D4">
      <w:pPr>
        <w:spacing w:after="0" w:line="240" w:lineRule="auto"/>
      </w:pPr>
      <w:r>
        <w:separator/>
      </w:r>
    </w:p>
  </w:endnote>
  <w:endnote w:type="continuationSeparator" w:id="0">
    <w:p w14:paraId="7A303134" w14:textId="77777777" w:rsidR="003D07C3" w:rsidRDefault="003D07C3" w:rsidP="0063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EF6CF" w14:textId="77777777" w:rsidR="003D07C3" w:rsidRDefault="003D07C3" w:rsidP="006360D4">
      <w:pPr>
        <w:spacing w:after="0" w:line="240" w:lineRule="auto"/>
      </w:pPr>
      <w:r>
        <w:separator/>
      </w:r>
    </w:p>
  </w:footnote>
  <w:footnote w:type="continuationSeparator" w:id="0">
    <w:p w14:paraId="69D346A6" w14:textId="77777777" w:rsidR="003D07C3" w:rsidRDefault="003D07C3" w:rsidP="0063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EFE9C" w14:textId="77777777" w:rsidR="006360D4" w:rsidRDefault="006360D4">
    <w:pPr>
      <w:pStyle w:val="Header"/>
    </w:pPr>
    <w:r>
      <w:t>Nama : Haryanto</w:t>
    </w:r>
  </w:p>
  <w:p w14:paraId="76FA86BA" w14:textId="77777777" w:rsidR="006360D4" w:rsidRDefault="006360D4">
    <w:pPr>
      <w:pStyle w:val="Header"/>
    </w:pPr>
    <w:r>
      <w:t>NIM : 175410157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56356"/>
    <w:multiLevelType w:val="hybridMultilevel"/>
    <w:tmpl w:val="E40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D4"/>
    <w:rsid w:val="00004AB6"/>
    <w:rsid w:val="001355B3"/>
    <w:rsid w:val="00144B91"/>
    <w:rsid w:val="00251322"/>
    <w:rsid w:val="003D07C3"/>
    <w:rsid w:val="006360D4"/>
    <w:rsid w:val="00687236"/>
    <w:rsid w:val="007016CF"/>
    <w:rsid w:val="00810D04"/>
    <w:rsid w:val="0097623B"/>
    <w:rsid w:val="00AB05A5"/>
    <w:rsid w:val="00BF5895"/>
    <w:rsid w:val="00C50E97"/>
    <w:rsid w:val="00DC4997"/>
    <w:rsid w:val="00DD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2C2A"/>
  <w15:chartTrackingRefBased/>
  <w15:docId w15:val="{6138B1D0-AC9A-46E9-90F4-1ADDE234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D4"/>
  </w:style>
  <w:style w:type="paragraph" w:styleId="Footer">
    <w:name w:val="footer"/>
    <w:basedOn w:val="Normal"/>
    <w:link w:val="FooterChar"/>
    <w:uiPriority w:val="99"/>
    <w:unhideWhenUsed/>
    <w:rsid w:val="0063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D4"/>
  </w:style>
  <w:style w:type="paragraph" w:styleId="ListParagraph">
    <w:name w:val="List Paragraph"/>
    <w:basedOn w:val="Normal"/>
    <w:uiPriority w:val="34"/>
    <w:qFormat/>
    <w:rsid w:val="0063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7</cp:revision>
  <dcterms:created xsi:type="dcterms:W3CDTF">2020-02-11T08:07:00Z</dcterms:created>
  <dcterms:modified xsi:type="dcterms:W3CDTF">2020-02-16T04:18:00Z</dcterms:modified>
</cp:coreProperties>
</file>