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8CFC1" w14:textId="327D1C6F" w:rsidR="00BF1CD0" w:rsidRDefault="00BF1CD0" w:rsidP="00A31A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1A89">
        <w:rPr>
          <w:rFonts w:ascii="Times New Roman" w:hAnsi="Times New Roman" w:cs="Times New Roman"/>
          <w:b/>
          <w:bCs/>
          <w:sz w:val="24"/>
          <w:szCs w:val="24"/>
        </w:rPr>
        <w:t xml:space="preserve">EXP NO </w:t>
      </w:r>
      <w:r w:rsidR="00F14169" w:rsidRPr="00A31A89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A31A89">
        <w:rPr>
          <w:rFonts w:ascii="Times New Roman" w:hAnsi="Times New Roman" w:cs="Times New Roman"/>
          <w:b/>
          <w:bCs/>
          <w:sz w:val="24"/>
          <w:szCs w:val="24"/>
        </w:rPr>
        <w:t>: DEMONSTRATE VIRTUALIZATION BY INSTALLING TYPE-2 HYPERVISOR IN YOUR DEVICE, CREATE AND CONFIGURE VM IMAGE WITH A HOST OPERATING SYSTEM (EITHER WINDOWS/LINUX).</w:t>
      </w:r>
    </w:p>
    <w:p w14:paraId="04B88CF8" w14:textId="77777777" w:rsidR="00A31A89" w:rsidRPr="00A31A89" w:rsidRDefault="00A31A89" w:rsidP="00A31A8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6FC2C" w14:textId="79E31C5A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A31A89">
        <w:rPr>
          <w:rFonts w:ascii="Times New Roman" w:hAnsi="Times New Roman" w:cs="Times New Roman"/>
          <w:sz w:val="24"/>
          <w:szCs w:val="24"/>
        </w:rPr>
        <w:t>5</w:t>
      </w:r>
      <w:r w:rsidR="00F14169" w:rsidRPr="00F14169">
        <w:rPr>
          <w:rFonts w:ascii="Times New Roman" w:hAnsi="Times New Roman" w:cs="Times New Roman"/>
          <w:sz w:val="24"/>
          <w:szCs w:val="24"/>
        </w:rPr>
        <w:t>.1</w:t>
      </w:r>
      <w:r w:rsidR="00A31A89">
        <w:rPr>
          <w:rFonts w:ascii="Times New Roman" w:hAnsi="Times New Roman" w:cs="Times New Roman"/>
          <w:sz w:val="24"/>
          <w:szCs w:val="24"/>
        </w:rPr>
        <w:t>2</w:t>
      </w:r>
      <w:r w:rsidR="00F14169" w:rsidRPr="00F14169">
        <w:rPr>
          <w:rFonts w:ascii="Times New Roman" w:hAnsi="Times New Roman" w:cs="Times New Roman"/>
          <w:sz w:val="24"/>
          <w:szCs w:val="24"/>
        </w:rPr>
        <w:t>.2025</w:t>
      </w:r>
    </w:p>
    <w:p w14:paraId="6E5514C0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58C3117" w14:textId="33CEA8EB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To demonstrate virtualization by installing type-2 hypervisor in your device, create and configure VM image with a host operating system (either windows/linux).</w:t>
      </w:r>
    </w:p>
    <w:p w14:paraId="6E43E6C4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DF8DBDF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0F17DECB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21CAD0FD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CC03912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755A6C75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28FFCDB3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788315FA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76CBCE68" w14:textId="39B298DE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8F6BEB" wp14:editId="530FA620">
            <wp:extent cx="5731510" cy="2949575"/>
            <wp:effectExtent l="0" t="0" r="2540" b="3175"/>
            <wp:docPr id="20631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4AC4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0A1E2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7406B" w14:textId="684B604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AAC877" wp14:editId="2EB97F93">
            <wp:extent cx="4754880" cy="5029200"/>
            <wp:effectExtent l="0" t="0" r="7620" b="0"/>
            <wp:docPr id="705505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0B8B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7F824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303A1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B0B68A" w14:textId="1D578F7F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328B9ED" wp14:editId="5C5F676D">
            <wp:extent cx="5731510" cy="3223895"/>
            <wp:effectExtent l="0" t="0" r="2540" b="0"/>
            <wp:docPr id="2037951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51823" name="Picture 20379518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7016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1BFB90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D3465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2F251" w14:textId="6B12169B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BADAC1" wp14:editId="7B288411">
            <wp:extent cx="5731510" cy="3223895"/>
            <wp:effectExtent l="0" t="0" r="2540" b="0"/>
            <wp:docPr id="1160635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5491" name="Picture 11606354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EEC9" w14:textId="21BD047F" w:rsidR="004D3B64" w:rsidRDefault="004D3B64" w:rsidP="00BF1CD0">
      <w:pPr>
        <w:rPr>
          <w:b/>
          <w:bCs/>
          <w:sz w:val="24"/>
          <w:szCs w:val="24"/>
        </w:rPr>
      </w:pPr>
    </w:p>
    <w:p w14:paraId="4965F9CD" w14:textId="77777777" w:rsidR="00BF1CD0" w:rsidRDefault="00BF1CD0" w:rsidP="00BF1CD0">
      <w:pPr>
        <w:rPr>
          <w:b/>
          <w:bCs/>
          <w:sz w:val="24"/>
          <w:szCs w:val="24"/>
        </w:rPr>
      </w:pPr>
    </w:p>
    <w:p w14:paraId="5827A796" w14:textId="77777777" w:rsidR="00BF1CD0" w:rsidRDefault="00BF1CD0" w:rsidP="00BF1CD0">
      <w:pPr>
        <w:rPr>
          <w:b/>
          <w:bCs/>
          <w:sz w:val="24"/>
          <w:szCs w:val="24"/>
        </w:rPr>
      </w:pPr>
    </w:p>
    <w:p w14:paraId="7DBC950D" w14:textId="77777777" w:rsidR="00BF1CD0" w:rsidRDefault="00BF1CD0" w:rsidP="00BF1CD0">
      <w:pPr>
        <w:rPr>
          <w:b/>
          <w:bCs/>
          <w:sz w:val="24"/>
          <w:szCs w:val="24"/>
        </w:rPr>
      </w:pPr>
    </w:p>
    <w:p w14:paraId="423B03D9" w14:textId="089FC4D0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44E02ED" wp14:editId="5697085C">
            <wp:extent cx="5731510" cy="3223895"/>
            <wp:effectExtent l="0" t="0" r="2540" b="0"/>
            <wp:docPr id="1010054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54157" name="Picture 10100541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57B6" w14:textId="77777777" w:rsidR="00BF1CD0" w:rsidRDefault="00BF1CD0" w:rsidP="00BF1CD0">
      <w:pPr>
        <w:rPr>
          <w:b/>
          <w:bCs/>
          <w:sz w:val="24"/>
          <w:szCs w:val="24"/>
        </w:rPr>
      </w:pPr>
    </w:p>
    <w:p w14:paraId="375DA683" w14:textId="1EC9CCCE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C2ACD0" wp14:editId="6D43A17C">
            <wp:simplePos x="0" y="0"/>
            <wp:positionH relativeFrom="margin">
              <wp:posOffset>0</wp:posOffset>
            </wp:positionH>
            <wp:positionV relativeFrom="margin">
              <wp:posOffset>3946525</wp:posOffset>
            </wp:positionV>
            <wp:extent cx="5731510" cy="3223895"/>
            <wp:effectExtent l="0" t="0" r="2540" b="0"/>
            <wp:wrapSquare wrapText="bothSides"/>
            <wp:docPr id="1660452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52989" name="Picture 16604529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B3AEB" w14:textId="452E64D7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534DFB" wp14:editId="2DE3549A">
            <wp:extent cx="4858428" cy="4410691"/>
            <wp:effectExtent l="0" t="0" r="0" b="9525"/>
            <wp:docPr id="1374341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1870" name="Picture 13743418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3C0" w14:textId="77777777" w:rsidR="00BF1CD0" w:rsidRDefault="00BF1CD0" w:rsidP="00BF1CD0">
      <w:pPr>
        <w:rPr>
          <w:b/>
          <w:bCs/>
          <w:sz w:val="24"/>
          <w:szCs w:val="24"/>
        </w:rPr>
      </w:pPr>
    </w:p>
    <w:p w14:paraId="6A3C7F52" w14:textId="77777777" w:rsidR="00BF1CD0" w:rsidRDefault="00BF1CD0" w:rsidP="00BF1CD0">
      <w:pPr>
        <w:rPr>
          <w:b/>
          <w:bCs/>
          <w:sz w:val="24"/>
          <w:szCs w:val="24"/>
        </w:rPr>
      </w:pPr>
    </w:p>
    <w:p w14:paraId="06EE6FCC" w14:textId="1AE8BA66" w:rsidR="00BF1CD0" w:rsidRPr="00A31A89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1A8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BF8BB03" w14:textId="00ACC2D0" w:rsidR="006D6EB4" w:rsidRPr="00BF1CD0" w:rsidRDefault="006D6EB4" w:rsidP="006D6E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r w:rsidRPr="00BF1CD0">
        <w:rPr>
          <w:rFonts w:ascii="Times New Roman" w:hAnsi="Times New Roman" w:cs="Times New Roman"/>
          <w:sz w:val="24"/>
          <w:szCs w:val="24"/>
        </w:rPr>
        <w:t xml:space="preserve">  virtualization by installing type-2 hypervisor in your device, create and configure VM image with a host operating system windows</w:t>
      </w:r>
      <w:r>
        <w:rPr>
          <w:rFonts w:ascii="Times New Roman" w:hAnsi="Times New Roman" w:cs="Times New Roman"/>
          <w:sz w:val="24"/>
          <w:szCs w:val="24"/>
        </w:rPr>
        <w:t xml:space="preserve"> has been demonstrated.</w:t>
      </w:r>
    </w:p>
    <w:p w14:paraId="68BDFF51" w14:textId="77777777" w:rsidR="006D6EB4" w:rsidRPr="00BF1CD0" w:rsidRDefault="006D6EB4" w:rsidP="00BF1CD0">
      <w:pPr>
        <w:rPr>
          <w:b/>
          <w:bCs/>
          <w:sz w:val="24"/>
          <w:szCs w:val="24"/>
        </w:rPr>
      </w:pPr>
    </w:p>
    <w:sectPr w:rsidR="006D6EB4" w:rsidRPr="00BF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09"/>
    <w:rsid w:val="001A2B09"/>
    <w:rsid w:val="002E3B0D"/>
    <w:rsid w:val="004D3B64"/>
    <w:rsid w:val="0055506E"/>
    <w:rsid w:val="00625896"/>
    <w:rsid w:val="006D6EB4"/>
    <w:rsid w:val="006E0E75"/>
    <w:rsid w:val="00A31A89"/>
    <w:rsid w:val="00BF1CD0"/>
    <w:rsid w:val="00CD6CC5"/>
    <w:rsid w:val="00D11EAD"/>
    <w:rsid w:val="00F14169"/>
    <w:rsid w:val="00FC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85E1"/>
  <w15:chartTrackingRefBased/>
  <w15:docId w15:val="{ABFD5DD9-417E-4823-9654-2BAE5875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2025-12-07T12:48:00Z</dcterms:created>
  <dcterms:modified xsi:type="dcterms:W3CDTF">2025-12-07T12:48:00Z</dcterms:modified>
</cp:coreProperties>
</file>