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18BF6879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A472ED">
              <w:rPr>
                <w:rFonts w:ascii="Arial" w:eastAsia="Times New Roman" w:hAnsi="Arial" w:cs="Arial"/>
                <w:lang w:eastAsia="de-DE"/>
              </w:rPr>
              <w:t>20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DB3169">
              <w:rPr>
                <w:rFonts w:ascii="Arial" w:eastAsia="Times New Roman" w:hAnsi="Arial" w:cs="Arial"/>
                <w:lang w:eastAsia="de-DE"/>
              </w:rPr>
              <w:t>0</w:t>
            </w:r>
            <w:r w:rsidR="00361356">
              <w:rPr>
                <w:rFonts w:ascii="Arial" w:eastAsia="Times New Roman" w:hAnsi="Arial" w:cs="Arial"/>
                <w:lang w:eastAsia="de-DE"/>
              </w:rPr>
              <w:t>2</w:t>
            </w:r>
            <w:r w:rsidR="00DB3169">
              <w:rPr>
                <w:rFonts w:ascii="Arial" w:eastAsia="Times New Roman" w:hAnsi="Arial" w:cs="Arial"/>
                <w:lang w:eastAsia="de-DE"/>
              </w:rPr>
              <w:t>.</w:t>
            </w:r>
            <w:r>
              <w:rPr>
                <w:rFonts w:ascii="Arial" w:eastAsia="Times New Roman" w:hAnsi="Arial" w:cs="Arial"/>
                <w:lang w:eastAsia="de-DE"/>
              </w:rPr>
              <w:t>202</w:t>
            </w:r>
            <w:r w:rsidR="00DB3169">
              <w:rPr>
                <w:rFonts w:ascii="Arial" w:eastAsia="Times New Roman" w:hAnsi="Arial" w:cs="Arial"/>
                <w:lang w:eastAsia="de-DE"/>
              </w:rPr>
              <w:t>3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766D4A88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A472ED">
              <w:rPr>
                <w:rFonts w:ascii="Arial" w:eastAsia="Times New Roman" w:hAnsi="Arial" w:cs="Arial"/>
                <w:lang w:eastAsia="de-DE"/>
              </w:rPr>
              <w:t>24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DB3169">
              <w:rPr>
                <w:rFonts w:ascii="Arial" w:eastAsia="Times New Roman" w:hAnsi="Arial" w:cs="Arial"/>
                <w:lang w:eastAsia="de-DE"/>
              </w:rPr>
              <w:t>0</w:t>
            </w:r>
            <w:r w:rsidR="00815785">
              <w:rPr>
                <w:rFonts w:ascii="Arial" w:eastAsia="Times New Roman" w:hAnsi="Arial" w:cs="Arial"/>
                <w:lang w:eastAsia="de-DE"/>
              </w:rPr>
              <w:t>2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DB3169">
              <w:rPr>
                <w:rFonts w:ascii="Arial" w:eastAsia="Times New Roman" w:hAnsi="Arial" w:cs="Arial"/>
                <w:lang w:eastAsia="de-DE"/>
              </w:rPr>
              <w:t>3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540ED8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741B2776" w14:textId="0EA1CA49" w:rsidR="00A472ED" w:rsidRDefault="00A472ED" w:rsidP="00A472E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Projektarbeit Planung 6 Stunden</w:t>
            </w:r>
          </w:p>
          <w:p w14:paraId="25B9BEE0" w14:textId="67F1E25C" w:rsidR="00A472ED" w:rsidRPr="00F175A4" w:rsidRDefault="00A472ED" w:rsidP="00A472E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Prüfungsvorbereitung </w:t>
            </w:r>
            <w:r>
              <w:rPr>
                <w:rFonts w:ascii="Arial" w:eastAsia="Times New Roman" w:hAnsi="Arial" w:cs="Times New Roman"/>
                <w:lang w:eastAsia="de-DE"/>
              </w:rPr>
              <w:t>2 Stunden</w:t>
            </w:r>
          </w:p>
        </w:tc>
        <w:tc>
          <w:tcPr>
            <w:tcW w:w="1413" w:type="dxa"/>
            <w:shd w:val="clear" w:color="auto" w:fill="auto"/>
          </w:tcPr>
          <w:p w14:paraId="02309788" w14:textId="77777777" w:rsidR="00933C01" w:rsidRDefault="00933C01" w:rsidP="00933C0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D31EC4A" w14:textId="77777777" w:rsidR="00933C01" w:rsidRPr="00F83669" w:rsidRDefault="00933C01" w:rsidP="00933C0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1F4288FC" w:rsidR="00540ED8" w:rsidRPr="00F83669" w:rsidRDefault="00933C01" w:rsidP="00933C0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DB3169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DB3169" w:rsidRPr="00F83669" w:rsidRDefault="00DB3169" w:rsidP="00DB31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147129C" w14:textId="30AF6E5B" w:rsidR="00A472ED" w:rsidRDefault="00A472ED" w:rsidP="00A472E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Projektarbeit Planung </w:t>
            </w:r>
            <w:r>
              <w:rPr>
                <w:rFonts w:ascii="Arial" w:eastAsia="Times New Roman" w:hAnsi="Arial" w:cs="Times New Roman"/>
                <w:lang w:eastAsia="de-DE"/>
              </w:rPr>
              <w:t>6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Stunden</w:t>
            </w:r>
          </w:p>
          <w:p w14:paraId="35FEC912" w14:textId="5ED5689A" w:rsidR="00DB3169" w:rsidRPr="00F83669" w:rsidRDefault="00A472ED" w:rsidP="00A472E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Prüfungsvorbereitung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  <w:r>
              <w:rPr>
                <w:rFonts w:ascii="Arial" w:eastAsia="Times New Roman" w:hAnsi="Arial" w:cs="Times New Roman"/>
                <w:lang w:eastAsia="de-DE"/>
              </w:rPr>
              <w:t>2 Stunden</w:t>
            </w:r>
          </w:p>
        </w:tc>
        <w:tc>
          <w:tcPr>
            <w:tcW w:w="1413" w:type="dxa"/>
            <w:shd w:val="clear" w:color="auto" w:fill="auto"/>
          </w:tcPr>
          <w:p w14:paraId="20B61EFD" w14:textId="77777777" w:rsidR="00DB3169" w:rsidRDefault="00DB3169" w:rsidP="00DB31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5CF888F" w14:textId="77777777" w:rsidR="00DB3169" w:rsidRPr="00F83669" w:rsidRDefault="00DB3169" w:rsidP="00DB31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489A570F" w:rsidR="00DB3169" w:rsidRPr="00F83669" w:rsidRDefault="00DB3169" w:rsidP="00DB31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540ED8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4EBE07DF" w14:textId="77777777" w:rsidR="00A472ED" w:rsidRDefault="00A472ED" w:rsidP="00A472E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Projektarbeit Planung </w:t>
            </w:r>
            <w:r>
              <w:rPr>
                <w:rFonts w:ascii="Arial" w:eastAsia="Times New Roman" w:hAnsi="Arial" w:cs="Times New Roman"/>
                <w:lang w:eastAsia="de-DE"/>
              </w:rPr>
              <w:t>4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Stunden</w:t>
            </w:r>
          </w:p>
          <w:p w14:paraId="684E9CD9" w14:textId="62165BF0" w:rsidR="00540ED8" w:rsidRPr="0010298D" w:rsidRDefault="00A472ED" w:rsidP="00A472E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Prüfungsvorbereitung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  <w:r>
              <w:rPr>
                <w:rFonts w:ascii="Arial" w:eastAsia="Times New Roman" w:hAnsi="Arial" w:cs="Times New Roman"/>
                <w:lang w:eastAsia="de-DE"/>
              </w:rPr>
              <w:t>4 Stunden</w:t>
            </w:r>
          </w:p>
        </w:tc>
        <w:tc>
          <w:tcPr>
            <w:tcW w:w="1413" w:type="dxa"/>
            <w:shd w:val="clear" w:color="auto" w:fill="auto"/>
          </w:tcPr>
          <w:p w14:paraId="5DA620C2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943A6B1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35EA393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1DF0118F" w14:textId="221FBF1C" w:rsidR="00A472ED" w:rsidRDefault="00A472ED" w:rsidP="00A472E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Projektarbeit Planung 4 Stunden</w:t>
            </w:r>
          </w:p>
          <w:p w14:paraId="55420D67" w14:textId="77777777" w:rsidR="00A472ED" w:rsidRDefault="00A472ED" w:rsidP="00A472E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Dokumentation 2 Stunden</w:t>
            </w:r>
          </w:p>
          <w:p w14:paraId="610B16D5" w14:textId="488B662E" w:rsidR="00822ED3" w:rsidRPr="0010298D" w:rsidRDefault="00A472ED" w:rsidP="00A472E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Prüfungsvorbereitung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  <w:r>
              <w:rPr>
                <w:rFonts w:ascii="Arial" w:eastAsia="Times New Roman" w:hAnsi="Arial" w:cs="Times New Roman"/>
                <w:lang w:eastAsia="de-DE"/>
              </w:rPr>
              <w:t>2 Stunden</w:t>
            </w:r>
          </w:p>
        </w:tc>
        <w:tc>
          <w:tcPr>
            <w:tcW w:w="1413" w:type="dxa"/>
            <w:shd w:val="clear" w:color="auto" w:fill="auto"/>
          </w:tcPr>
          <w:p w14:paraId="35B37689" w14:textId="77777777" w:rsidR="009C4B7D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0D735CB" w14:textId="77777777" w:rsidR="009C4B7D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1B37864A" w:rsidR="00822ED3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4D62E1A5" w14:textId="77777777" w:rsidR="00A472ED" w:rsidRDefault="00A472ED" w:rsidP="00A472E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Projektarbeit implementieren (</w:t>
            </w:r>
            <w:proofErr w:type="spellStart"/>
            <w:r>
              <w:rPr>
                <w:rFonts w:ascii="Arial" w:eastAsia="Times New Roman" w:hAnsi="Arial" w:cs="Times New Roman"/>
                <w:lang w:eastAsia="de-DE"/>
              </w:rPr>
              <w:t>Serevr</w:t>
            </w:r>
            <w:proofErr w:type="spellEnd"/>
            <w:r>
              <w:rPr>
                <w:rFonts w:ascii="Arial" w:eastAsia="Times New Roman" w:hAnsi="Arial" w:cs="Times New Roman"/>
                <w:lang w:eastAsia="de-DE"/>
              </w:rPr>
              <w:t>) 4 Stunden</w:t>
            </w:r>
          </w:p>
          <w:p w14:paraId="6577616A" w14:textId="77777777" w:rsidR="00A472ED" w:rsidRDefault="00A472ED" w:rsidP="00A472E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Dokumentation 2 Stunden</w:t>
            </w:r>
          </w:p>
          <w:p w14:paraId="0DCD917D" w14:textId="74E4D378" w:rsidR="00822ED3" w:rsidRPr="00F83669" w:rsidRDefault="00A472ED" w:rsidP="00A472E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Prüfungsvorbereitung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  <w:r>
              <w:rPr>
                <w:rFonts w:ascii="Arial" w:eastAsia="Times New Roman" w:hAnsi="Arial" w:cs="Times New Roman"/>
                <w:lang w:eastAsia="de-DE"/>
              </w:rPr>
              <w:t>2 Stunden</w:t>
            </w:r>
          </w:p>
        </w:tc>
        <w:tc>
          <w:tcPr>
            <w:tcW w:w="1413" w:type="dxa"/>
            <w:shd w:val="clear" w:color="auto" w:fill="auto"/>
          </w:tcPr>
          <w:p w14:paraId="0F250BF3" w14:textId="6682E93B" w:rsidR="00370DA8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B481C88" w14:textId="77777777" w:rsidR="00370DA8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387B4A2D" w:rsidR="00822ED3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54558"/>
    <w:rsid w:val="000656E0"/>
    <w:rsid w:val="000B38BE"/>
    <w:rsid w:val="000B44F4"/>
    <w:rsid w:val="000F1CF2"/>
    <w:rsid w:val="0010298D"/>
    <w:rsid w:val="00113A23"/>
    <w:rsid w:val="001A43A0"/>
    <w:rsid w:val="00237887"/>
    <w:rsid w:val="00334185"/>
    <w:rsid w:val="00361356"/>
    <w:rsid w:val="00361993"/>
    <w:rsid w:val="00370DA8"/>
    <w:rsid w:val="003C234C"/>
    <w:rsid w:val="003D0189"/>
    <w:rsid w:val="003F4876"/>
    <w:rsid w:val="00440F4F"/>
    <w:rsid w:val="004435EE"/>
    <w:rsid w:val="00477316"/>
    <w:rsid w:val="0051372B"/>
    <w:rsid w:val="00540ED8"/>
    <w:rsid w:val="005D5045"/>
    <w:rsid w:val="005F0D37"/>
    <w:rsid w:val="0060594C"/>
    <w:rsid w:val="006065E2"/>
    <w:rsid w:val="00630F18"/>
    <w:rsid w:val="006C258D"/>
    <w:rsid w:val="006E15C7"/>
    <w:rsid w:val="00721C71"/>
    <w:rsid w:val="007A5FB9"/>
    <w:rsid w:val="007C4D5F"/>
    <w:rsid w:val="007E31B3"/>
    <w:rsid w:val="007F5D35"/>
    <w:rsid w:val="00810984"/>
    <w:rsid w:val="00815785"/>
    <w:rsid w:val="00821462"/>
    <w:rsid w:val="00822ED3"/>
    <w:rsid w:val="00823E9C"/>
    <w:rsid w:val="008C1539"/>
    <w:rsid w:val="00922624"/>
    <w:rsid w:val="00933C01"/>
    <w:rsid w:val="009C4B7D"/>
    <w:rsid w:val="00A03327"/>
    <w:rsid w:val="00A169F6"/>
    <w:rsid w:val="00A17490"/>
    <w:rsid w:val="00A4285A"/>
    <w:rsid w:val="00A472ED"/>
    <w:rsid w:val="00A805F3"/>
    <w:rsid w:val="00AE0FCF"/>
    <w:rsid w:val="00B03E6B"/>
    <w:rsid w:val="00B55CD5"/>
    <w:rsid w:val="00B9293E"/>
    <w:rsid w:val="00BF55DF"/>
    <w:rsid w:val="00C3059E"/>
    <w:rsid w:val="00C31BAF"/>
    <w:rsid w:val="00C47357"/>
    <w:rsid w:val="00C6543F"/>
    <w:rsid w:val="00C84E5B"/>
    <w:rsid w:val="00C96B1C"/>
    <w:rsid w:val="00CD34B8"/>
    <w:rsid w:val="00CF7684"/>
    <w:rsid w:val="00D24D48"/>
    <w:rsid w:val="00D51D14"/>
    <w:rsid w:val="00D67032"/>
    <w:rsid w:val="00DB3169"/>
    <w:rsid w:val="00E4386B"/>
    <w:rsid w:val="00E4746C"/>
    <w:rsid w:val="00E57E5A"/>
    <w:rsid w:val="00E73ABA"/>
    <w:rsid w:val="00E9379D"/>
    <w:rsid w:val="00ED6710"/>
    <w:rsid w:val="00EF258A"/>
    <w:rsid w:val="00F45D4B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2</cp:revision>
  <cp:lastPrinted>2022-03-21T07:56:00Z</cp:lastPrinted>
  <dcterms:created xsi:type="dcterms:W3CDTF">2023-04-12T10:00:00Z</dcterms:created>
  <dcterms:modified xsi:type="dcterms:W3CDTF">2023-04-12T10:00:00Z</dcterms:modified>
</cp:coreProperties>
</file>