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3B00" w:rsidRPr="00313B00" w:rsidRDefault="00313B00" w:rsidP="00313B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3B00">
        <w:rPr>
          <w:rFonts w:ascii="Times New Roman" w:eastAsia="Times New Roman" w:hAnsi="Times New Roman" w:cs="Times New Roman"/>
          <w:b/>
          <w:bCs/>
          <w:sz w:val="36"/>
          <w:szCs w:val="36"/>
        </w:rPr>
        <w:t>Maharashtra Tour Package – 4 Nights / 5 Days</w:t>
      </w:r>
    </w:p>
    <w:p w:rsidR="00313B00" w:rsidRPr="00313B00" w:rsidRDefault="00313B00" w:rsidP="00313B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3B00">
        <w:rPr>
          <w:rFonts w:ascii="Times New Roman" w:eastAsia="Times New Roman" w:hAnsi="Times New Roman" w:cs="Times New Roman"/>
          <w:b/>
          <w:bCs/>
          <w:sz w:val="27"/>
          <w:szCs w:val="27"/>
        </w:rPr>
        <w:t>Day 1: Mumbai Arrival – City Sightseeing</w:t>
      </w:r>
    </w:p>
    <w:p w:rsidR="00313B00" w:rsidRPr="00313B00" w:rsidRDefault="00313B00" w:rsidP="00313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On arrival at </w:t>
      </w:r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Mumbai Airport / Railway Station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, meet our representative and transfer to the hotel. After check-in and refreshment, proceed for Mumbai sightseeing covering the iconic </w:t>
      </w:r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Gateway of India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Marine Drive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Chhatrapati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Shivaji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Maharaj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Terminus (outside view)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Haji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Ali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Dargah</w:t>
      </w:r>
      <w:proofErr w:type="spell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(subject to tide), and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Juhu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Beach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313B00">
        <w:rPr>
          <w:rFonts w:ascii="Times New Roman" w:eastAsia="Times New Roman" w:hAnsi="Times New Roman" w:cs="Times New Roman"/>
          <w:sz w:val="24"/>
          <w:szCs w:val="24"/>
        </w:rPr>
        <w:t>Evening free to enjoy the vibrant city atmosphere.</w:t>
      </w:r>
      <w:proofErr w:type="gram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313B00">
        <w:rPr>
          <w:rFonts w:ascii="Times New Roman" w:eastAsia="Times New Roman" w:hAnsi="Times New Roman" w:cs="Times New Roman"/>
          <w:sz w:val="24"/>
          <w:szCs w:val="24"/>
        </w:rPr>
        <w:t>Dinner and overnight stay in Mumbai.</w:t>
      </w:r>
      <w:proofErr w:type="gramEnd"/>
    </w:p>
    <w:p w:rsidR="00313B00" w:rsidRPr="00313B00" w:rsidRDefault="00313B00" w:rsidP="00313B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3B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Day 2: Mumbai –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7"/>
          <w:szCs w:val="27"/>
        </w:rPr>
        <w:t>Lonavala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7"/>
          <w:szCs w:val="27"/>
        </w:rPr>
        <w:t>Pune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(Approx. 150 km / 4–5 hrs)</w:t>
      </w:r>
    </w:p>
    <w:p w:rsidR="00313B00" w:rsidRPr="00313B00" w:rsidRDefault="00313B00" w:rsidP="00313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After breakfast, check out and drive towards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Lonavala</w:t>
      </w:r>
      <w:proofErr w:type="spell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, a popular hill station in the Western Ghats. Visit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Bhushi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Dam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Lion’s Point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Tiger Point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(seasonal). Continue the journey to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Pune</w:t>
      </w:r>
      <w:proofErr w:type="spell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. On arrival, check in at the hotel. In the evening, visit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Shaniwar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Wada (outside view)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and explore local markets. </w:t>
      </w:r>
      <w:proofErr w:type="gramStart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Dinner and overnight stay in </w:t>
      </w:r>
      <w:proofErr w:type="spellStart"/>
      <w:r w:rsidRPr="00313B00">
        <w:rPr>
          <w:rFonts w:ascii="Times New Roman" w:eastAsia="Times New Roman" w:hAnsi="Times New Roman" w:cs="Times New Roman"/>
          <w:sz w:val="24"/>
          <w:szCs w:val="24"/>
        </w:rPr>
        <w:t>Pune</w:t>
      </w:r>
      <w:proofErr w:type="spellEnd"/>
      <w:r w:rsidRPr="00313B00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313B00" w:rsidRPr="00313B00" w:rsidRDefault="00313B00" w:rsidP="00313B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3B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Day 3: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7"/>
          <w:szCs w:val="27"/>
        </w:rPr>
        <w:t>Pune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7"/>
          <w:szCs w:val="27"/>
        </w:rPr>
        <w:t>Shirdi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(Approx. 200 km / 5 hrs)</w:t>
      </w:r>
    </w:p>
    <w:p w:rsidR="00313B00" w:rsidRPr="00313B00" w:rsidRDefault="00313B00" w:rsidP="00313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After breakfast, check out and </w:t>
      </w:r>
      <w:proofErr w:type="gramStart"/>
      <w:r w:rsidRPr="00313B00">
        <w:rPr>
          <w:rFonts w:ascii="Times New Roman" w:eastAsia="Times New Roman" w:hAnsi="Times New Roman" w:cs="Times New Roman"/>
          <w:sz w:val="24"/>
          <w:szCs w:val="24"/>
        </w:rPr>
        <w:t>proceed</w:t>
      </w:r>
      <w:proofErr w:type="gram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Shirdi</w:t>
      </w:r>
      <w:proofErr w:type="spell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, one of India’s most revered pilgrimage destinations. On arrival, check in at the hotel. Visit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Sai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Baba Samadhi Mandir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for darshan, along with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Dwarkamai</w:t>
      </w:r>
      <w:proofErr w:type="spell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Chavadi</w:t>
      </w:r>
      <w:proofErr w:type="spell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Gurusthan</w:t>
      </w:r>
      <w:proofErr w:type="spell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313B00">
        <w:rPr>
          <w:rFonts w:ascii="Times New Roman" w:eastAsia="Times New Roman" w:hAnsi="Times New Roman" w:cs="Times New Roman"/>
          <w:sz w:val="24"/>
          <w:szCs w:val="24"/>
        </w:rPr>
        <w:t>Evening free for personal prayers.</w:t>
      </w:r>
      <w:proofErr w:type="gram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Dinner and overnight stay in </w:t>
      </w:r>
      <w:proofErr w:type="spellStart"/>
      <w:r w:rsidRPr="00313B00">
        <w:rPr>
          <w:rFonts w:ascii="Times New Roman" w:eastAsia="Times New Roman" w:hAnsi="Times New Roman" w:cs="Times New Roman"/>
          <w:sz w:val="24"/>
          <w:szCs w:val="24"/>
        </w:rPr>
        <w:t>Shirdi</w:t>
      </w:r>
      <w:proofErr w:type="spellEnd"/>
      <w:r w:rsidRPr="00313B00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313B00" w:rsidRPr="00313B00" w:rsidRDefault="00313B00" w:rsidP="00313B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3B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Day 4: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7"/>
          <w:szCs w:val="27"/>
        </w:rPr>
        <w:t>Shirdi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Aurangabad (Approx. 115 km / 3 hrs)</w:t>
      </w:r>
    </w:p>
    <w:p w:rsidR="00313B00" w:rsidRPr="00313B00" w:rsidRDefault="00313B00" w:rsidP="00313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After early breakfast, check out and drive to </w:t>
      </w:r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Aurangabad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. En route, visit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Grishneshwar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Jyotirlinga</w:t>
      </w:r>
      <w:proofErr w:type="spell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, one of the twelve </w:t>
      </w:r>
      <w:proofErr w:type="spellStart"/>
      <w:r w:rsidRPr="00313B00">
        <w:rPr>
          <w:rFonts w:ascii="Times New Roman" w:eastAsia="Times New Roman" w:hAnsi="Times New Roman" w:cs="Times New Roman"/>
          <w:sz w:val="24"/>
          <w:szCs w:val="24"/>
        </w:rPr>
        <w:t>Jyotirlingas</w:t>
      </w:r>
      <w:proofErr w:type="spell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of Lord Shiva. Later, explore the magnificent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Ellora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Caves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, a UNESCO World Heritage Site. On arrival in Aurangabad, check in at the hotel. </w:t>
      </w:r>
      <w:proofErr w:type="gramStart"/>
      <w:r w:rsidRPr="00313B00">
        <w:rPr>
          <w:rFonts w:ascii="Times New Roman" w:eastAsia="Times New Roman" w:hAnsi="Times New Roman" w:cs="Times New Roman"/>
          <w:sz w:val="24"/>
          <w:szCs w:val="24"/>
        </w:rPr>
        <w:t>Dinner and overnight stay in Aurangabad.</w:t>
      </w:r>
      <w:proofErr w:type="gramEnd"/>
    </w:p>
    <w:p w:rsidR="00313B00" w:rsidRPr="00313B00" w:rsidRDefault="00313B00" w:rsidP="00313B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3B00">
        <w:rPr>
          <w:rFonts w:ascii="Times New Roman" w:eastAsia="Times New Roman" w:hAnsi="Times New Roman" w:cs="Times New Roman"/>
          <w:b/>
          <w:bCs/>
          <w:sz w:val="27"/>
          <w:szCs w:val="27"/>
        </w:rPr>
        <w:t>Day 5: Aurangabad – Departure</w:t>
      </w:r>
    </w:p>
    <w:p w:rsidR="00313B00" w:rsidRPr="00313B00" w:rsidRDefault="00313B00" w:rsidP="00313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After breakfast, check out from the hotel and visit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Bibi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Ka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Maqbara</w:t>
      </w:r>
      <w:proofErr w:type="spell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, often referred to as the “Mini </w:t>
      </w:r>
      <w:proofErr w:type="spellStart"/>
      <w:r w:rsidRPr="00313B00">
        <w:rPr>
          <w:rFonts w:ascii="Times New Roman" w:eastAsia="Times New Roman" w:hAnsi="Times New Roman" w:cs="Times New Roman"/>
          <w:sz w:val="24"/>
          <w:szCs w:val="24"/>
        </w:rPr>
        <w:t>Taj</w:t>
      </w:r>
      <w:proofErr w:type="spell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3B00">
        <w:rPr>
          <w:rFonts w:ascii="Times New Roman" w:eastAsia="Times New Roman" w:hAnsi="Times New Roman" w:cs="Times New Roman"/>
          <w:sz w:val="24"/>
          <w:szCs w:val="24"/>
        </w:rPr>
        <w:t>Mahal</w:t>
      </w:r>
      <w:proofErr w:type="spell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.” If time permits, visit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Daulatabad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Fort (outside view)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. Later, you will be transferred to </w:t>
      </w:r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Aurangabad Airport / Railway Station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for your onward journey, concluding a memorable Maharashtra tour.</w:t>
      </w:r>
    </w:p>
    <w:p w:rsidR="00313B00" w:rsidRPr="00313B00" w:rsidRDefault="00313B00" w:rsidP="00313B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B0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13B00" w:rsidRPr="00313B00" w:rsidRDefault="00313B00" w:rsidP="00313B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3B00">
        <w:rPr>
          <w:rFonts w:ascii="Times New Roman" w:eastAsia="Times New Roman" w:hAnsi="Times New Roman" w:cs="Times New Roman"/>
          <w:b/>
          <w:bCs/>
          <w:sz w:val="36"/>
          <w:szCs w:val="36"/>
        </w:rPr>
        <w:t>Inclusions</w:t>
      </w:r>
    </w:p>
    <w:p w:rsidR="00313B00" w:rsidRPr="00313B00" w:rsidRDefault="00313B00" w:rsidP="00313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B00">
        <w:rPr>
          <w:rFonts w:ascii="MS Mincho" w:eastAsia="MS Mincho" w:hAnsi="MS Mincho" w:cs="MS Mincho" w:hint="eastAsia"/>
          <w:sz w:val="24"/>
          <w:szCs w:val="24"/>
        </w:rPr>
        <w:t>✔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 w:rsidRPr="00313B00">
        <w:rPr>
          <w:rFonts w:ascii="Times New Roman" w:eastAsia="Times New Roman" w:hAnsi="Times New Roman" w:cs="Times New Roman"/>
          <w:sz w:val="24"/>
          <w:szCs w:val="24"/>
        </w:rPr>
        <w:t>nights</w:t>
      </w:r>
      <w:proofErr w:type="spell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accommodation in comfortable hotels on double/triple sharing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br/>
      </w:r>
      <w:r w:rsidRPr="00313B00">
        <w:rPr>
          <w:rFonts w:ascii="MS Mincho" w:eastAsia="MS Mincho" w:hAnsi="MS Mincho" w:cs="MS Mincho" w:hint="eastAsia"/>
          <w:sz w:val="24"/>
          <w:szCs w:val="24"/>
        </w:rPr>
        <w:t>✔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Daily breakfast and dinner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br/>
      </w:r>
      <w:r w:rsidRPr="00313B00">
        <w:rPr>
          <w:rFonts w:ascii="MS Mincho" w:eastAsia="MS Mincho" w:hAnsi="MS Mincho" w:cs="MS Mincho" w:hint="eastAsia"/>
          <w:sz w:val="24"/>
          <w:szCs w:val="24"/>
        </w:rPr>
        <w:lastRenderedPageBreak/>
        <w:t>✔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All transfers and sightseeing by AC vehicle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br/>
      </w:r>
      <w:r w:rsidRPr="00313B00">
        <w:rPr>
          <w:rFonts w:ascii="MS Mincho" w:eastAsia="MS Mincho" w:hAnsi="MS Mincho" w:cs="MS Mincho" w:hint="eastAsia"/>
          <w:sz w:val="24"/>
          <w:szCs w:val="24"/>
        </w:rPr>
        <w:t>✔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Driver allowance, fuel charges, toll tax, and parking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br/>
      </w:r>
      <w:r w:rsidRPr="00313B00">
        <w:rPr>
          <w:rFonts w:ascii="MS Mincho" w:eastAsia="MS Mincho" w:hAnsi="MS Mincho" w:cs="MS Mincho" w:hint="eastAsia"/>
          <w:sz w:val="24"/>
          <w:szCs w:val="24"/>
        </w:rPr>
        <w:t>✔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Sightseeing as per itinerary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br/>
      </w:r>
      <w:r w:rsidRPr="00313B00">
        <w:rPr>
          <w:rFonts w:ascii="MS Mincho" w:eastAsia="MS Mincho" w:hAnsi="MS Mincho" w:cs="MS Mincho" w:hint="eastAsia"/>
          <w:sz w:val="24"/>
          <w:szCs w:val="24"/>
        </w:rPr>
        <w:t>✔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All applicable hotel and transport taxes</w:t>
      </w:r>
    </w:p>
    <w:p w:rsidR="00313B00" w:rsidRPr="00313B00" w:rsidRDefault="00313B00" w:rsidP="00313B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B0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13B00" w:rsidRPr="00313B00" w:rsidRDefault="00313B00" w:rsidP="00313B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3B00">
        <w:rPr>
          <w:rFonts w:ascii="Times New Roman" w:eastAsia="Times New Roman" w:hAnsi="Times New Roman" w:cs="Times New Roman"/>
          <w:b/>
          <w:bCs/>
          <w:sz w:val="36"/>
          <w:szCs w:val="36"/>
        </w:rPr>
        <w:t>Exclusions</w:t>
      </w:r>
    </w:p>
    <w:p w:rsidR="00313B00" w:rsidRPr="00313B00" w:rsidRDefault="00313B00" w:rsidP="00313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B00">
        <w:rPr>
          <w:rFonts w:ascii="MS Mincho" w:eastAsia="MS Mincho" w:hAnsi="MS Mincho" w:cs="MS Mincho" w:hint="eastAsia"/>
          <w:sz w:val="24"/>
          <w:szCs w:val="24"/>
        </w:rPr>
        <w:t>✖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Airfare / Train fare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br/>
      </w:r>
      <w:r w:rsidRPr="00313B00">
        <w:rPr>
          <w:rFonts w:ascii="MS Mincho" w:eastAsia="MS Mincho" w:hAnsi="MS Mincho" w:cs="MS Mincho" w:hint="eastAsia"/>
          <w:sz w:val="24"/>
          <w:szCs w:val="24"/>
        </w:rPr>
        <w:t>✖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VIP darshan, special </w:t>
      </w:r>
      <w:proofErr w:type="spellStart"/>
      <w:r w:rsidRPr="00313B00">
        <w:rPr>
          <w:rFonts w:ascii="Times New Roman" w:eastAsia="Times New Roman" w:hAnsi="Times New Roman" w:cs="Times New Roman"/>
          <w:sz w:val="24"/>
          <w:szCs w:val="24"/>
        </w:rPr>
        <w:t>pooja</w:t>
      </w:r>
      <w:proofErr w:type="spellEnd"/>
      <w:r w:rsidRPr="00313B00">
        <w:rPr>
          <w:rFonts w:ascii="Times New Roman" w:eastAsia="Times New Roman" w:hAnsi="Times New Roman" w:cs="Times New Roman"/>
          <w:sz w:val="24"/>
          <w:szCs w:val="24"/>
        </w:rPr>
        <w:t>, or donation charges at temples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br/>
      </w:r>
      <w:r w:rsidRPr="00313B00">
        <w:rPr>
          <w:rFonts w:ascii="MS Mincho" w:eastAsia="MS Mincho" w:hAnsi="MS Mincho" w:cs="MS Mincho" w:hint="eastAsia"/>
          <w:sz w:val="24"/>
          <w:szCs w:val="24"/>
        </w:rPr>
        <w:t>✖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Monument entry fees and camera charges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br/>
      </w:r>
      <w:r w:rsidRPr="00313B00">
        <w:rPr>
          <w:rFonts w:ascii="MS Mincho" w:eastAsia="MS Mincho" w:hAnsi="MS Mincho" w:cs="MS Mincho" w:hint="eastAsia"/>
          <w:sz w:val="24"/>
          <w:szCs w:val="24"/>
        </w:rPr>
        <w:t>✖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Lunch and personal food expenses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br/>
      </w:r>
      <w:r w:rsidRPr="00313B00">
        <w:rPr>
          <w:rFonts w:ascii="MS Mincho" w:eastAsia="MS Mincho" w:hAnsi="MS Mincho" w:cs="MS Mincho" w:hint="eastAsia"/>
          <w:sz w:val="24"/>
          <w:szCs w:val="24"/>
        </w:rPr>
        <w:t>✖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Travel insurance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br/>
      </w:r>
      <w:r w:rsidRPr="00313B00">
        <w:rPr>
          <w:rFonts w:ascii="MS Mincho" w:eastAsia="MS Mincho" w:hAnsi="MS Mincho" w:cs="MS Mincho" w:hint="eastAsia"/>
          <w:sz w:val="24"/>
          <w:szCs w:val="24"/>
        </w:rPr>
        <w:t>✖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Personal expenses such as shopping, tips, laundry, etc.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br/>
      </w:r>
      <w:r w:rsidRPr="00313B00">
        <w:rPr>
          <w:rFonts w:ascii="MS Mincho" w:eastAsia="MS Mincho" w:hAnsi="MS Mincho" w:cs="MS Mincho" w:hint="eastAsia"/>
          <w:sz w:val="24"/>
          <w:szCs w:val="24"/>
        </w:rPr>
        <w:t>✖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Any extra cost due to natural calamities or unforeseen circumstances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br/>
      </w:r>
      <w:r w:rsidRPr="00313B00">
        <w:rPr>
          <w:rFonts w:ascii="MS Mincho" w:eastAsia="MS Mincho" w:hAnsi="MS Mincho" w:cs="MS Mincho" w:hint="eastAsia"/>
          <w:sz w:val="24"/>
          <w:szCs w:val="24"/>
        </w:rPr>
        <w:t>✖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Anything not mentioned under “Inclusions”</w:t>
      </w:r>
    </w:p>
    <w:p w:rsidR="00313B00" w:rsidRPr="00313B00" w:rsidRDefault="00313B00" w:rsidP="00313B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B0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13B00" w:rsidRPr="00313B00" w:rsidRDefault="00313B00" w:rsidP="00313B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3B00">
        <w:rPr>
          <w:rFonts w:ascii="Times New Roman" w:eastAsia="Times New Roman" w:hAnsi="Times New Roman" w:cs="Times New Roman"/>
          <w:b/>
          <w:bCs/>
          <w:sz w:val="36"/>
          <w:szCs w:val="36"/>
        </w:rPr>
        <w:t>Maharashtra Tour Package – 5 Nights / 6 Days</w:t>
      </w:r>
    </w:p>
    <w:p w:rsidR="00313B00" w:rsidRPr="00313B00" w:rsidRDefault="00313B00" w:rsidP="00313B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3B00">
        <w:rPr>
          <w:rFonts w:ascii="Times New Roman" w:eastAsia="Times New Roman" w:hAnsi="Times New Roman" w:cs="Times New Roman"/>
          <w:b/>
          <w:bCs/>
          <w:sz w:val="27"/>
          <w:szCs w:val="27"/>
        </w:rPr>
        <w:t>Day 1: Mumbai Arrival – City Sightseeing</w:t>
      </w:r>
    </w:p>
    <w:p w:rsidR="00313B00" w:rsidRPr="00313B00" w:rsidRDefault="00313B00" w:rsidP="00313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On arrival at </w:t>
      </w:r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Mumbai Airport / Railway Station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, meet our representative and transfer to the hotel. After check-in and refreshment, proceed for sightseeing covering </w:t>
      </w:r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Gateway of India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Marine Drive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Chhatrapati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Shivaji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Maharaj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Terminus (outside view)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Haji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Ali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Dargah</w:t>
      </w:r>
      <w:proofErr w:type="spell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(subject to tide), and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Juhu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Beach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. Evening free to explore local markets or enjoy Mumbai nightlife. </w:t>
      </w:r>
      <w:proofErr w:type="gramStart"/>
      <w:r w:rsidRPr="00313B00">
        <w:rPr>
          <w:rFonts w:ascii="Times New Roman" w:eastAsia="Times New Roman" w:hAnsi="Times New Roman" w:cs="Times New Roman"/>
          <w:sz w:val="24"/>
          <w:szCs w:val="24"/>
        </w:rPr>
        <w:t>Dinner and overnight stay in Mumbai.</w:t>
      </w:r>
      <w:proofErr w:type="gramEnd"/>
    </w:p>
    <w:p w:rsidR="00313B00" w:rsidRPr="00313B00" w:rsidRDefault="00313B00" w:rsidP="00313B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3B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Day 2: Mumbai –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7"/>
          <w:szCs w:val="27"/>
        </w:rPr>
        <w:t>Lonavala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7"/>
          <w:szCs w:val="27"/>
        </w:rPr>
        <w:t>Pune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(Approx. 150 km / 4–5 hrs)</w:t>
      </w:r>
    </w:p>
    <w:p w:rsidR="00313B00" w:rsidRPr="00313B00" w:rsidRDefault="00313B00" w:rsidP="00313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After breakfast, check out and drive towards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Lonavala</w:t>
      </w:r>
      <w:proofErr w:type="spell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, a popular hill station in the Western Ghats. Visit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Bhushi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Dam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Lion’s Point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Tiger Point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(seasonal). Continue the journey to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Pune</w:t>
      </w:r>
      <w:proofErr w:type="spell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, the cultural capital of Maharashtra. On arrival, check in at the hotel. In the evening, visit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Shaniwar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Wada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(outside view) and explore </w:t>
      </w:r>
      <w:proofErr w:type="spellStart"/>
      <w:r w:rsidRPr="00313B00">
        <w:rPr>
          <w:rFonts w:ascii="Times New Roman" w:eastAsia="Times New Roman" w:hAnsi="Times New Roman" w:cs="Times New Roman"/>
          <w:sz w:val="24"/>
          <w:szCs w:val="24"/>
        </w:rPr>
        <w:t>Pune</w:t>
      </w:r>
      <w:proofErr w:type="spell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markets. </w:t>
      </w:r>
      <w:proofErr w:type="gramStart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Dinner and overnight stay in </w:t>
      </w:r>
      <w:proofErr w:type="spellStart"/>
      <w:r w:rsidRPr="00313B00">
        <w:rPr>
          <w:rFonts w:ascii="Times New Roman" w:eastAsia="Times New Roman" w:hAnsi="Times New Roman" w:cs="Times New Roman"/>
          <w:sz w:val="24"/>
          <w:szCs w:val="24"/>
        </w:rPr>
        <w:t>Pune</w:t>
      </w:r>
      <w:proofErr w:type="spellEnd"/>
      <w:r w:rsidRPr="00313B00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313B00" w:rsidRPr="00313B00" w:rsidRDefault="00313B00" w:rsidP="00313B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3B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Day 3: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7"/>
          <w:szCs w:val="27"/>
        </w:rPr>
        <w:t>Pune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7"/>
          <w:szCs w:val="27"/>
        </w:rPr>
        <w:t>Shirdi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(Approx. 200 km / 5 hrs)</w:t>
      </w:r>
    </w:p>
    <w:p w:rsidR="00313B00" w:rsidRPr="00313B00" w:rsidRDefault="00313B00" w:rsidP="00313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After breakfast, check out and </w:t>
      </w:r>
      <w:proofErr w:type="gramStart"/>
      <w:r w:rsidRPr="00313B00">
        <w:rPr>
          <w:rFonts w:ascii="Times New Roman" w:eastAsia="Times New Roman" w:hAnsi="Times New Roman" w:cs="Times New Roman"/>
          <w:sz w:val="24"/>
          <w:szCs w:val="24"/>
        </w:rPr>
        <w:t>proceed</w:t>
      </w:r>
      <w:proofErr w:type="gram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Shirdi</w:t>
      </w:r>
      <w:proofErr w:type="spell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, one of India’s most revered pilgrimage centers. On arrival, check in at the hotel. Visit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Sai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Baba Samadhi Mandir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Dwarkamai</w:t>
      </w:r>
      <w:proofErr w:type="spell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Chavadi</w:t>
      </w:r>
      <w:proofErr w:type="spell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Gurusthan</w:t>
      </w:r>
      <w:proofErr w:type="spell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for darshan and spiritual activities. </w:t>
      </w:r>
      <w:proofErr w:type="gramStart"/>
      <w:r w:rsidRPr="00313B00">
        <w:rPr>
          <w:rFonts w:ascii="Times New Roman" w:eastAsia="Times New Roman" w:hAnsi="Times New Roman" w:cs="Times New Roman"/>
          <w:sz w:val="24"/>
          <w:szCs w:val="24"/>
        </w:rPr>
        <w:t>Evening free for personal prayers.</w:t>
      </w:r>
      <w:proofErr w:type="gram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Dinner and overnight stay in </w:t>
      </w:r>
      <w:proofErr w:type="spellStart"/>
      <w:r w:rsidRPr="00313B00">
        <w:rPr>
          <w:rFonts w:ascii="Times New Roman" w:eastAsia="Times New Roman" w:hAnsi="Times New Roman" w:cs="Times New Roman"/>
          <w:sz w:val="24"/>
          <w:szCs w:val="24"/>
        </w:rPr>
        <w:t>Shirdi</w:t>
      </w:r>
      <w:proofErr w:type="spellEnd"/>
      <w:r w:rsidRPr="00313B00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313B00" w:rsidRPr="00313B00" w:rsidRDefault="00313B00" w:rsidP="00313B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3B0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Day 4: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7"/>
          <w:szCs w:val="27"/>
        </w:rPr>
        <w:t>Shirdi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7"/>
          <w:szCs w:val="27"/>
        </w:rPr>
        <w:t>Shani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7"/>
          <w:szCs w:val="27"/>
        </w:rPr>
        <w:t>Shingnapur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Aurangabad (Approx. 200 km / 5–6 hrs)</w:t>
      </w:r>
    </w:p>
    <w:p w:rsidR="00313B00" w:rsidRPr="00313B00" w:rsidRDefault="00313B00" w:rsidP="00313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After early breakfast, check out and visit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Shani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Shingnapur</w:t>
      </w:r>
      <w:proofErr w:type="spell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, famous for its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Shani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and unique village tradition of open houses. Later, proceed to </w:t>
      </w:r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Aurangabad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. On arrival, check in at the hotel. </w:t>
      </w:r>
      <w:proofErr w:type="gramStart"/>
      <w:r w:rsidRPr="00313B00">
        <w:rPr>
          <w:rFonts w:ascii="Times New Roman" w:eastAsia="Times New Roman" w:hAnsi="Times New Roman" w:cs="Times New Roman"/>
          <w:sz w:val="24"/>
          <w:szCs w:val="24"/>
        </w:rPr>
        <w:t>Dinner and overnight stay in Aurangabad.</w:t>
      </w:r>
      <w:proofErr w:type="gramEnd"/>
    </w:p>
    <w:p w:rsidR="00313B00" w:rsidRPr="00313B00" w:rsidRDefault="00313B00" w:rsidP="00313B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3B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Day 5: Aurangabad –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7"/>
          <w:szCs w:val="27"/>
        </w:rPr>
        <w:t>Ellora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Caves –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7"/>
          <w:szCs w:val="27"/>
        </w:rPr>
        <w:t>Grishneshwar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7"/>
          <w:szCs w:val="27"/>
        </w:rPr>
        <w:t>Jyotirlinga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Aurangabad</w:t>
      </w:r>
    </w:p>
    <w:p w:rsidR="00313B00" w:rsidRPr="00313B00" w:rsidRDefault="00313B00" w:rsidP="00313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After breakfast, proceed for sightseeing covering the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Ellora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Caves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, a UNESCO World Heritage Site with magnificent rock-cut temples and monasteries. Later, visit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Grishneshwar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Jyotirlinga</w:t>
      </w:r>
      <w:proofErr w:type="spell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, one of the twelve sacred </w:t>
      </w:r>
      <w:proofErr w:type="spellStart"/>
      <w:r w:rsidRPr="00313B00">
        <w:rPr>
          <w:rFonts w:ascii="Times New Roman" w:eastAsia="Times New Roman" w:hAnsi="Times New Roman" w:cs="Times New Roman"/>
          <w:sz w:val="24"/>
          <w:szCs w:val="24"/>
        </w:rPr>
        <w:t>Jyotirlingas</w:t>
      </w:r>
      <w:proofErr w:type="spell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of Lord Shiva. </w:t>
      </w:r>
      <w:proofErr w:type="gramStart"/>
      <w:r w:rsidRPr="00313B00">
        <w:rPr>
          <w:rFonts w:ascii="Times New Roman" w:eastAsia="Times New Roman" w:hAnsi="Times New Roman" w:cs="Times New Roman"/>
          <w:sz w:val="24"/>
          <w:szCs w:val="24"/>
        </w:rPr>
        <w:t>Evening free for leisure or optional local shopping.</w:t>
      </w:r>
      <w:proofErr w:type="gram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313B00">
        <w:rPr>
          <w:rFonts w:ascii="Times New Roman" w:eastAsia="Times New Roman" w:hAnsi="Times New Roman" w:cs="Times New Roman"/>
          <w:sz w:val="24"/>
          <w:szCs w:val="24"/>
        </w:rPr>
        <w:t>Dinner and overnight stay in Aurangabad.</w:t>
      </w:r>
      <w:proofErr w:type="gramEnd"/>
    </w:p>
    <w:p w:rsidR="00313B00" w:rsidRPr="00313B00" w:rsidRDefault="00313B00" w:rsidP="00313B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3B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Day 6: Aurangabad –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7"/>
          <w:szCs w:val="27"/>
        </w:rPr>
        <w:t>Bibi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Ka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7"/>
          <w:szCs w:val="27"/>
        </w:rPr>
        <w:t>Maqbara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Departure</w:t>
      </w:r>
    </w:p>
    <w:p w:rsidR="00313B00" w:rsidRPr="00313B00" w:rsidRDefault="00313B00" w:rsidP="00313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After breakfast, check out from the hotel and visit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Bibi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Ka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Maqbara</w:t>
      </w:r>
      <w:proofErr w:type="spell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, famously known as the “Mini </w:t>
      </w:r>
      <w:proofErr w:type="spellStart"/>
      <w:r w:rsidRPr="00313B00">
        <w:rPr>
          <w:rFonts w:ascii="Times New Roman" w:eastAsia="Times New Roman" w:hAnsi="Times New Roman" w:cs="Times New Roman"/>
          <w:sz w:val="24"/>
          <w:szCs w:val="24"/>
        </w:rPr>
        <w:t>Taj</w:t>
      </w:r>
      <w:proofErr w:type="spell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3B00">
        <w:rPr>
          <w:rFonts w:ascii="Times New Roman" w:eastAsia="Times New Roman" w:hAnsi="Times New Roman" w:cs="Times New Roman"/>
          <w:sz w:val="24"/>
          <w:szCs w:val="24"/>
        </w:rPr>
        <w:t>Mahal</w:t>
      </w:r>
      <w:proofErr w:type="spell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.” If time permits, visit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Daulatabad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Fort (outside view)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. Later, transfer to </w:t>
      </w:r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Aurangabad Airport / Railway Station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for your onward journey, concluding a memorable Maharashtra tour.</w:t>
      </w:r>
    </w:p>
    <w:p w:rsidR="00313B00" w:rsidRPr="00313B00" w:rsidRDefault="00313B00" w:rsidP="00313B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B0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13B00" w:rsidRPr="00313B00" w:rsidRDefault="00313B00" w:rsidP="00313B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3B00">
        <w:rPr>
          <w:rFonts w:ascii="Times New Roman" w:eastAsia="Times New Roman" w:hAnsi="Times New Roman" w:cs="Times New Roman"/>
          <w:b/>
          <w:bCs/>
          <w:sz w:val="36"/>
          <w:szCs w:val="36"/>
        </w:rPr>
        <w:t>Inclusions</w:t>
      </w:r>
    </w:p>
    <w:p w:rsidR="00313B00" w:rsidRPr="00313B00" w:rsidRDefault="00313B00" w:rsidP="00313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B00">
        <w:rPr>
          <w:rFonts w:ascii="MS Mincho" w:eastAsia="MS Mincho" w:hAnsi="MS Mincho" w:cs="MS Mincho" w:hint="eastAsia"/>
          <w:sz w:val="24"/>
          <w:szCs w:val="24"/>
        </w:rPr>
        <w:t>✔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5 </w:t>
      </w:r>
      <w:proofErr w:type="spellStart"/>
      <w:r w:rsidRPr="00313B00">
        <w:rPr>
          <w:rFonts w:ascii="Times New Roman" w:eastAsia="Times New Roman" w:hAnsi="Times New Roman" w:cs="Times New Roman"/>
          <w:sz w:val="24"/>
          <w:szCs w:val="24"/>
        </w:rPr>
        <w:t>nights</w:t>
      </w:r>
      <w:proofErr w:type="spell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accommodation in comfortable hotels on double/triple sharing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br/>
      </w:r>
      <w:r w:rsidRPr="00313B00">
        <w:rPr>
          <w:rFonts w:ascii="MS Mincho" w:eastAsia="MS Mincho" w:hAnsi="MS Mincho" w:cs="MS Mincho" w:hint="eastAsia"/>
          <w:sz w:val="24"/>
          <w:szCs w:val="24"/>
        </w:rPr>
        <w:t>✔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Daily breakfast and dinner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br/>
      </w:r>
      <w:r w:rsidRPr="00313B00">
        <w:rPr>
          <w:rFonts w:ascii="MS Mincho" w:eastAsia="MS Mincho" w:hAnsi="MS Mincho" w:cs="MS Mincho" w:hint="eastAsia"/>
          <w:sz w:val="24"/>
          <w:szCs w:val="24"/>
        </w:rPr>
        <w:t>✔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All transfers and sightseeing by AC vehicle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br/>
      </w:r>
      <w:r w:rsidRPr="00313B00">
        <w:rPr>
          <w:rFonts w:ascii="MS Mincho" w:eastAsia="MS Mincho" w:hAnsi="MS Mincho" w:cs="MS Mincho" w:hint="eastAsia"/>
          <w:sz w:val="24"/>
          <w:szCs w:val="24"/>
        </w:rPr>
        <w:t>✔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Driver allowance, fuel, toll tax, and parking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br/>
      </w:r>
      <w:r w:rsidRPr="00313B00">
        <w:rPr>
          <w:rFonts w:ascii="MS Mincho" w:eastAsia="MS Mincho" w:hAnsi="MS Mincho" w:cs="MS Mincho" w:hint="eastAsia"/>
          <w:sz w:val="24"/>
          <w:szCs w:val="24"/>
        </w:rPr>
        <w:t>✔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Sightseeing as per itinerary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br/>
      </w:r>
      <w:r w:rsidRPr="00313B00">
        <w:rPr>
          <w:rFonts w:ascii="MS Mincho" w:eastAsia="MS Mincho" w:hAnsi="MS Mincho" w:cs="MS Mincho" w:hint="eastAsia"/>
          <w:sz w:val="24"/>
          <w:szCs w:val="24"/>
        </w:rPr>
        <w:t>✔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All applicable hotel and transport taxes</w:t>
      </w:r>
    </w:p>
    <w:p w:rsidR="00313B00" w:rsidRPr="00313B00" w:rsidRDefault="00313B00" w:rsidP="00313B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B00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13B00" w:rsidRPr="00313B00" w:rsidRDefault="00313B00" w:rsidP="00313B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3B00">
        <w:rPr>
          <w:rFonts w:ascii="Times New Roman" w:eastAsia="Times New Roman" w:hAnsi="Times New Roman" w:cs="Times New Roman"/>
          <w:b/>
          <w:bCs/>
          <w:sz w:val="36"/>
          <w:szCs w:val="36"/>
        </w:rPr>
        <w:t>Exclusions</w:t>
      </w:r>
    </w:p>
    <w:p w:rsidR="00313B00" w:rsidRPr="00313B00" w:rsidRDefault="00313B00" w:rsidP="00313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B00">
        <w:rPr>
          <w:rFonts w:ascii="MS Mincho" w:eastAsia="MS Mincho" w:hAnsi="MS Mincho" w:cs="MS Mincho" w:hint="eastAsia"/>
          <w:sz w:val="24"/>
          <w:szCs w:val="24"/>
        </w:rPr>
        <w:t>✖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Airfare / Train fare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br/>
      </w:r>
      <w:r w:rsidRPr="00313B00">
        <w:rPr>
          <w:rFonts w:ascii="MS Mincho" w:eastAsia="MS Mincho" w:hAnsi="MS Mincho" w:cs="MS Mincho" w:hint="eastAsia"/>
          <w:sz w:val="24"/>
          <w:szCs w:val="24"/>
        </w:rPr>
        <w:t>✖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VIP darshan, special </w:t>
      </w:r>
      <w:proofErr w:type="spellStart"/>
      <w:r w:rsidRPr="00313B00">
        <w:rPr>
          <w:rFonts w:ascii="Times New Roman" w:eastAsia="Times New Roman" w:hAnsi="Times New Roman" w:cs="Times New Roman"/>
          <w:sz w:val="24"/>
          <w:szCs w:val="24"/>
        </w:rPr>
        <w:t>pooja</w:t>
      </w:r>
      <w:proofErr w:type="spellEnd"/>
      <w:r w:rsidRPr="00313B00">
        <w:rPr>
          <w:rFonts w:ascii="Times New Roman" w:eastAsia="Times New Roman" w:hAnsi="Times New Roman" w:cs="Times New Roman"/>
          <w:sz w:val="24"/>
          <w:szCs w:val="24"/>
        </w:rPr>
        <w:t>, or donation charges at temples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br/>
      </w:r>
      <w:r w:rsidRPr="00313B00">
        <w:rPr>
          <w:rFonts w:ascii="MS Mincho" w:eastAsia="MS Mincho" w:hAnsi="MS Mincho" w:cs="MS Mincho" w:hint="eastAsia"/>
          <w:sz w:val="24"/>
          <w:szCs w:val="24"/>
        </w:rPr>
        <w:t>✖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Monument entry fees and camera charges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br/>
      </w:r>
      <w:r w:rsidRPr="00313B00">
        <w:rPr>
          <w:rFonts w:ascii="MS Mincho" w:eastAsia="MS Mincho" w:hAnsi="MS Mincho" w:cs="MS Mincho" w:hint="eastAsia"/>
          <w:sz w:val="24"/>
          <w:szCs w:val="24"/>
        </w:rPr>
        <w:t>✖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Lunch and personal food expenses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br/>
      </w:r>
      <w:r w:rsidRPr="00313B00">
        <w:rPr>
          <w:rFonts w:ascii="MS Mincho" w:eastAsia="MS Mincho" w:hAnsi="MS Mincho" w:cs="MS Mincho" w:hint="eastAsia"/>
          <w:sz w:val="24"/>
          <w:szCs w:val="24"/>
        </w:rPr>
        <w:t>✖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Travel insurance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br/>
      </w:r>
      <w:r w:rsidRPr="00313B00">
        <w:rPr>
          <w:rFonts w:ascii="MS Mincho" w:eastAsia="MS Mincho" w:hAnsi="MS Mincho" w:cs="MS Mincho" w:hint="eastAsia"/>
          <w:sz w:val="24"/>
          <w:szCs w:val="24"/>
        </w:rPr>
        <w:t>✖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Personal expenses such as shopping, tips, laundry, etc.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br/>
      </w:r>
      <w:r w:rsidRPr="00313B00">
        <w:rPr>
          <w:rFonts w:ascii="MS Mincho" w:eastAsia="MS Mincho" w:hAnsi="MS Mincho" w:cs="MS Mincho" w:hint="eastAsia"/>
          <w:sz w:val="24"/>
          <w:szCs w:val="24"/>
        </w:rPr>
        <w:t>✖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Any extra cost due to natural calamities, road blocks, or unforeseen circumstances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br/>
      </w:r>
      <w:r w:rsidRPr="00313B00">
        <w:rPr>
          <w:rFonts w:ascii="MS Mincho" w:eastAsia="MS Mincho" w:hAnsi="MS Mincho" w:cs="MS Mincho" w:hint="eastAsia"/>
          <w:sz w:val="24"/>
          <w:szCs w:val="24"/>
        </w:rPr>
        <w:t>✖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Anything not mentioned under “Inclusions”</w:t>
      </w:r>
    </w:p>
    <w:p w:rsidR="00E35AF6" w:rsidRDefault="00E35AF6"/>
    <w:p w:rsidR="00313B00" w:rsidRPr="00313B00" w:rsidRDefault="00313B00" w:rsidP="00313B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3B00">
        <w:rPr>
          <w:rFonts w:ascii="Times New Roman" w:eastAsia="Times New Roman" w:hAnsi="Times New Roman" w:cs="Times New Roman"/>
          <w:b/>
          <w:bCs/>
          <w:sz w:val="27"/>
          <w:szCs w:val="27"/>
        </w:rPr>
        <w:t>Maharashtra Tour Package – 6 Nights / 7 Days</w:t>
      </w:r>
    </w:p>
    <w:p w:rsidR="00313B00" w:rsidRPr="00313B00" w:rsidRDefault="00313B00" w:rsidP="00313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Day 1: Arrival in Mumbai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br/>
        <w:t xml:space="preserve">On arrival at Mumbai airport/railway station, you will be welcomed by our representative and transferred to your hotel for check-in. Post freshening up, enjoy a relaxed evening visit to </w:t>
      </w:r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Marine Drive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Gateway of India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Colaba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Causeway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for shopping. Dinner and overnight stay will be at the hotel</w:t>
      </w:r>
      <w:proofErr w:type="gramStart"/>
      <w:r w:rsidRPr="00313B00">
        <w:rPr>
          <w:rFonts w:ascii="Times New Roman" w:eastAsia="Times New Roman" w:hAnsi="Times New Roman" w:cs="Times New Roman"/>
          <w:sz w:val="24"/>
          <w:szCs w:val="24"/>
        </w:rPr>
        <w:t>..</w:t>
      </w:r>
      <w:proofErr w:type="gramEnd"/>
    </w:p>
    <w:p w:rsidR="00313B00" w:rsidRPr="00313B00" w:rsidRDefault="00313B00" w:rsidP="00313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Day 2: Mumbai – City Sightseeing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br/>
        <w:t xml:space="preserve">After breakfast, proceed for full-day city sightseeing covering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Siddhivinayak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Haji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Ali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Dargah</w:t>
      </w:r>
      <w:proofErr w:type="spell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Chhatrapati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Shivaji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Maharaj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Terminus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Juhu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Beach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>. Enjoy local cuisine for lunch and explore shopping areas in the evening. Return to the hotel for dinner and overnight stay.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313B00" w:rsidRDefault="00313B00" w:rsidP="00313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Day 3: Mumbai to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Lonavala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Hill Station Visit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br/>
        <w:t xml:space="preserve">Post breakfast, drive to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Lonavala</w:t>
      </w:r>
      <w:proofErr w:type="spell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(approx. 2.5–3 hours). Visit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Bhushi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Dam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Tiger’s Leap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Lonavala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Lake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Karla Caves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. Enjoy local snacks like </w:t>
      </w:r>
      <w:proofErr w:type="spellStart"/>
      <w:r w:rsidRPr="00313B00">
        <w:rPr>
          <w:rFonts w:ascii="Times New Roman" w:eastAsia="Times New Roman" w:hAnsi="Times New Roman" w:cs="Times New Roman"/>
          <w:sz w:val="24"/>
          <w:szCs w:val="24"/>
        </w:rPr>
        <w:t>chikki</w:t>
      </w:r>
      <w:proofErr w:type="spell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and fudge. </w:t>
      </w:r>
      <w:proofErr w:type="gramStart"/>
      <w:r w:rsidRPr="00313B00">
        <w:rPr>
          <w:rFonts w:ascii="Times New Roman" w:eastAsia="Times New Roman" w:hAnsi="Times New Roman" w:cs="Times New Roman"/>
          <w:sz w:val="24"/>
          <w:szCs w:val="24"/>
        </w:rPr>
        <w:t>Evening leisure time for shopping.</w:t>
      </w:r>
      <w:proofErr w:type="gram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Dinner and overnight stay at </w:t>
      </w:r>
      <w:proofErr w:type="spellStart"/>
      <w:r w:rsidRPr="00313B00">
        <w:rPr>
          <w:rFonts w:ascii="Times New Roman" w:eastAsia="Times New Roman" w:hAnsi="Times New Roman" w:cs="Times New Roman"/>
          <w:sz w:val="24"/>
          <w:szCs w:val="24"/>
        </w:rPr>
        <w:t>Lonavala</w:t>
      </w:r>
      <w:proofErr w:type="spell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hotel.</w:t>
      </w:r>
      <w:proofErr w:type="gramEnd"/>
      <w:r w:rsidRPr="00313B00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313B00" w:rsidRPr="00313B00" w:rsidRDefault="00313B00" w:rsidP="00313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Day 4: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Lonavala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Pune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Cultural &amp; Historical Tour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br/>
        <w:t xml:space="preserve">After breakfast, drive to </w:t>
      </w:r>
      <w:proofErr w:type="spellStart"/>
      <w:r w:rsidRPr="00313B00">
        <w:rPr>
          <w:rFonts w:ascii="Times New Roman" w:eastAsia="Times New Roman" w:hAnsi="Times New Roman" w:cs="Times New Roman"/>
          <w:sz w:val="24"/>
          <w:szCs w:val="24"/>
        </w:rPr>
        <w:t>Pune</w:t>
      </w:r>
      <w:proofErr w:type="spell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(approx. 2 hours). Visit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Shaniwar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Wada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Aga Khan Palace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Osho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Ashram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Pataleshwar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Cave Temple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313B00">
        <w:rPr>
          <w:rFonts w:ascii="Times New Roman" w:eastAsia="Times New Roman" w:hAnsi="Times New Roman" w:cs="Times New Roman"/>
          <w:sz w:val="24"/>
          <w:szCs w:val="24"/>
        </w:rPr>
        <w:t>Evening free for exploring local markets.</w:t>
      </w:r>
      <w:proofErr w:type="gram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Overnight stay in </w:t>
      </w:r>
      <w:proofErr w:type="spellStart"/>
      <w:r w:rsidRPr="00313B00">
        <w:rPr>
          <w:rFonts w:ascii="Times New Roman" w:eastAsia="Times New Roman" w:hAnsi="Times New Roman" w:cs="Times New Roman"/>
          <w:sz w:val="24"/>
          <w:szCs w:val="24"/>
        </w:rPr>
        <w:t>Pune</w:t>
      </w:r>
      <w:proofErr w:type="spell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hotel.</w:t>
      </w:r>
      <w:proofErr w:type="gramEnd"/>
      <w:r w:rsidRPr="00313B00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313B00" w:rsidRPr="00313B00" w:rsidRDefault="00313B00" w:rsidP="00313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Day 5: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Pune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Mahabaleshwar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Scenic Hill Station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br/>
        <w:t xml:space="preserve">Post breakfast, depart for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Mahabaleshwar</w:t>
      </w:r>
      <w:proofErr w:type="spell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(approx. 3 hours). Visit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Venna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Lake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Mapro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Garden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Pratapgarh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Fort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, and scenic viewpoints like </w:t>
      </w:r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Arthur’s Seat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Wilson Point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Evening boat ride at </w:t>
      </w:r>
      <w:proofErr w:type="spellStart"/>
      <w:r w:rsidRPr="00313B00">
        <w:rPr>
          <w:rFonts w:ascii="Times New Roman" w:eastAsia="Times New Roman" w:hAnsi="Times New Roman" w:cs="Times New Roman"/>
          <w:sz w:val="24"/>
          <w:szCs w:val="24"/>
        </w:rPr>
        <w:t>Venna</w:t>
      </w:r>
      <w:proofErr w:type="spell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Lake or shopping.</w:t>
      </w:r>
      <w:proofErr w:type="gram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Dinner and overnight stay at </w:t>
      </w:r>
      <w:proofErr w:type="spellStart"/>
      <w:r w:rsidRPr="00313B00">
        <w:rPr>
          <w:rFonts w:ascii="Times New Roman" w:eastAsia="Times New Roman" w:hAnsi="Times New Roman" w:cs="Times New Roman"/>
          <w:sz w:val="24"/>
          <w:szCs w:val="24"/>
        </w:rPr>
        <w:t>Mahabaleshwar</w:t>
      </w:r>
      <w:proofErr w:type="spell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hotel.</w:t>
      </w:r>
      <w:proofErr w:type="gramEnd"/>
      <w:r w:rsidRPr="00313B00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313B00" w:rsidRPr="00313B00" w:rsidRDefault="00313B00" w:rsidP="00313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Day 6: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Mahabaleshwar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Nashik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Wine &amp; Religious Tour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br/>
        <w:t xml:space="preserve">After breakfast, drive to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Nashik</w:t>
      </w:r>
      <w:proofErr w:type="spell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(approx. 4–5 hours). Visit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Sula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Vineyards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for wine tasting,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Trimbakeshwar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Panchavati</w:t>
      </w:r>
      <w:proofErr w:type="spell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313B00">
        <w:rPr>
          <w:rFonts w:ascii="Times New Roman" w:eastAsia="Times New Roman" w:hAnsi="Times New Roman" w:cs="Times New Roman"/>
          <w:sz w:val="24"/>
          <w:szCs w:val="24"/>
        </w:rPr>
        <w:t>Evening free for shopping or leisure.</w:t>
      </w:r>
      <w:proofErr w:type="gram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Dinner and overnight stay at </w:t>
      </w:r>
      <w:proofErr w:type="spellStart"/>
      <w:r w:rsidRPr="00313B00">
        <w:rPr>
          <w:rFonts w:ascii="Times New Roman" w:eastAsia="Times New Roman" w:hAnsi="Times New Roman" w:cs="Times New Roman"/>
          <w:sz w:val="24"/>
          <w:szCs w:val="24"/>
        </w:rPr>
        <w:t>Nashik</w:t>
      </w:r>
      <w:proofErr w:type="spell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hotel.</w:t>
      </w:r>
      <w:proofErr w:type="gramEnd"/>
      <w:r w:rsidRPr="00313B00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313B00" w:rsidRPr="00313B00" w:rsidRDefault="00313B00" w:rsidP="00313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Day 7: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Nashik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 Mumbai Departure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br/>
        <w:t>After breakfast, drive back to Mumbai (approx. 4–5 hours) for your onward journey. Drop at airport/railway station for departure with wonderful memories of Maharashtra tour.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br/>
      </w:r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Inclusions: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Breakfast, airport/railway station drop, transportation.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br/>
      </w:r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Exclusions: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Lunch, personal expenses.</w:t>
      </w:r>
    </w:p>
    <w:p w:rsidR="00313B00" w:rsidRPr="00313B00" w:rsidRDefault="00313B00" w:rsidP="00313B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B00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13B00" w:rsidRPr="00313B00" w:rsidRDefault="00313B00" w:rsidP="00313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Package Inclusions Summary:</w:t>
      </w:r>
    </w:p>
    <w:p w:rsidR="00313B00" w:rsidRPr="00313B00" w:rsidRDefault="00313B00" w:rsidP="00313B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B00">
        <w:rPr>
          <w:rFonts w:ascii="Times New Roman" w:eastAsia="Times New Roman" w:hAnsi="Times New Roman" w:cs="Times New Roman"/>
          <w:sz w:val="24"/>
          <w:szCs w:val="24"/>
        </w:rPr>
        <w:t>Accommodation in 3</w:t>
      </w:r>
      <w:r w:rsidRPr="00313B00">
        <w:rPr>
          <w:rFonts w:ascii="MS Mincho" w:eastAsia="MS Mincho" w:hAnsi="MS Mincho" w:cs="MS Mincho" w:hint="eastAsia"/>
          <w:sz w:val="24"/>
          <w:szCs w:val="24"/>
        </w:rPr>
        <w:t>★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>/4</w:t>
      </w:r>
      <w:r w:rsidRPr="00313B00">
        <w:rPr>
          <w:rFonts w:ascii="MS Mincho" w:eastAsia="MS Mincho" w:hAnsi="MS Mincho" w:cs="MS Mincho" w:hint="eastAsia"/>
          <w:sz w:val="24"/>
          <w:szCs w:val="24"/>
        </w:rPr>
        <w:t>★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hotels on double sharing basis</w:t>
      </w:r>
    </w:p>
    <w:p w:rsidR="00313B00" w:rsidRPr="00313B00" w:rsidRDefault="00313B00" w:rsidP="00313B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B00">
        <w:rPr>
          <w:rFonts w:ascii="Times New Roman" w:eastAsia="Times New Roman" w:hAnsi="Times New Roman" w:cs="Times New Roman"/>
          <w:sz w:val="24"/>
          <w:szCs w:val="24"/>
        </w:rPr>
        <w:t>Daily breakfast and selected dinners</w:t>
      </w:r>
    </w:p>
    <w:p w:rsidR="00313B00" w:rsidRPr="00313B00" w:rsidRDefault="00313B00" w:rsidP="00313B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B00">
        <w:rPr>
          <w:rFonts w:ascii="Times New Roman" w:eastAsia="Times New Roman" w:hAnsi="Times New Roman" w:cs="Times New Roman"/>
          <w:sz w:val="24"/>
          <w:szCs w:val="24"/>
        </w:rPr>
        <w:t>All transfers &amp; sightseeing by private vehicle</w:t>
      </w:r>
    </w:p>
    <w:p w:rsidR="00313B00" w:rsidRPr="00313B00" w:rsidRDefault="00313B00" w:rsidP="00313B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B00">
        <w:rPr>
          <w:rFonts w:ascii="Times New Roman" w:eastAsia="Times New Roman" w:hAnsi="Times New Roman" w:cs="Times New Roman"/>
          <w:sz w:val="24"/>
          <w:szCs w:val="24"/>
        </w:rPr>
        <w:t>Experienced tour guide for sightseeing</w:t>
      </w:r>
    </w:p>
    <w:p w:rsidR="00313B00" w:rsidRPr="00313B00" w:rsidRDefault="00313B00" w:rsidP="00313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❌ </w:t>
      </w:r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Package Exclusions Summary:</w:t>
      </w:r>
    </w:p>
    <w:p w:rsidR="00313B00" w:rsidRPr="00313B00" w:rsidRDefault="00313B00" w:rsidP="00313B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B00">
        <w:rPr>
          <w:rFonts w:ascii="Times New Roman" w:eastAsia="Times New Roman" w:hAnsi="Times New Roman" w:cs="Times New Roman"/>
          <w:sz w:val="24"/>
          <w:szCs w:val="24"/>
        </w:rPr>
        <w:t>Airfare/train fare to/from Mumbai</w:t>
      </w:r>
    </w:p>
    <w:p w:rsidR="00313B00" w:rsidRPr="00313B00" w:rsidRDefault="00313B00" w:rsidP="00313B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B00">
        <w:rPr>
          <w:rFonts w:ascii="Times New Roman" w:eastAsia="Times New Roman" w:hAnsi="Times New Roman" w:cs="Times New Roman"/>
          <w:sz w:val="24"/>
          <w:szCs w:val="24"/>
        </w:rPr>
        <w:t>Personal expenses (shopping, laundry, tips)</w:t>
      </w:r>
    </w:p>
    <w:p w:rsidR="00313B00" w:rsidRPr="00313B00" w:rsidRDefault="00313B00" w:rsidP="00313B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B00">
        <w:rPr>
          <w:rFonts w:ascii="Times New Roman" w:eastAsia="Times New Roman" w:hAnsi="Times New Roman" w:cs="Times New Roman"/>
          <w:sz w:val="24"/>
          <w:szCs w:val="24"/>
        </w:rPr>
        <w:t>Entry fees, boating, and optional activities</w:t>
      </w:r>
    </w:p>
    <w:p w:rsidR="00313B00" w:rsidRPr="00313B00" w:rsidRDefault="00313B00" w:rsidP="00313B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B00">
        <w:rPr>
          <w:rFonts w:ascii="Times New Roman" w:eastAsia="Times New Roman" w:hAnsi="Times New Roman" w:cs="Times New Roman"/>
          <w:sz w:val="24"/>
          <w:szCs w:val="24"/>
        </w:rPr>
        <w:t>Travel insurance</w:t>
      </w:r>
    </w:p>
    <w:p w:rsidR="00313B00" w:rsidRPr="00313B00" w:rsidRDefault="00313B00" w:rsidP="00313B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B00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13B00" w:rsidRPr="00313B00" w:rsidRDefault="00313B00" w:rsidP="00313B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13B00" w:rsidRPr="00313B00" w:rsidRDefault="00313B00" w:rsidP="00313B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3B00">
        <w:rPr>
          <w:rFonts w:ascii="Times New Roman" w:eastAsia="Times New Roman" w:hAnsi="Times New Roman" w:cs="Times New Roman"/>
          <w:b/>
          <w:bCs/>
          <w:sz w:val="27"/>
          <w:szCs w:val="27"/>
        </w:rPr>
        <w:t>Maharashtra Tour Package – 7 Nights / 8 Days</w:t>
      </w:r>
    </w:p>
    <w:p w:rsidR="00313B00" w:rsidRPr="00313B00" w:rsidRDefault="00313B00" w:rsidP="00313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Day 1: Arrival in Mumbai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br/>
        <w:t xml:space="preserve">On arrival at Mumbai airport/railway station, you will be received by our representative and transferred to your hotel. After check-in and freshening up, enjoy an evening visit to </w:t>
      </w:r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Marine Drive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Gateway of India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Colaba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Causeway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for a relaxed walk and shopping. Dinner and overnight stay will be at the hotel.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br/>
      </w:r>
      <w:r w:rsidRPr="00313B00">
        <w:rPr>
          <w:rFonts w:ascii="Times New Roman" w:eastAsia="Times New Roman" w:hAnsi="Times New Roman" w:cs="Times New Roman"/>
          <w:sz w:val="24"/>
          <w:szCs w:val="24"/>
        </w:rPr>
        <w:br/>
      </w:r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Exclusions: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Personal expenses, entry fees, optional activities.</w:t>
      </w:r>
    </w:p>
    <w:p w:rsidR="00313B00" w:rsidRPr="00313B00" w:rsidRDefault="00313B00" w:rsidP="00313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Day 2: Mumbai – Full Day City Sightseeing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br/>
        <w:t xml:space="preserve">After breakfast, embark on a full-day city tour covering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Siddhivinayak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Haji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Ali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Dargah</w:t>
      </w:r>
      <w:proofErr w:type="spell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Chhatrapati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Shivaji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Maharaj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Terminus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Juhu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Beach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, and shopping at </w:t>
      </w:r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Fashion Street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>. Return to hotel for dinner and overnight stay.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br/>
      </w:r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Inclusions: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Breakfast, sightseeing with transportation, hotel stay, dinner.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br/>
      </w:r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Exclusions: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Personal expenses, optional activities, entry fees.</w:t>
      </w:r>
    </w:p>
    <w:p w:rsidR="00313B00" w:rsidRPr="00313B00" w:rsidRDefault="00313B00" w:rsidP="00313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Day 3: Mumbai to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Lonavala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Hill Station Excursion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br/>
        <w:t xml:space="preserve">Post breakfast, drive to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Lonavala</w:t>
      </w:r>
      <w:proofErr w:type="spell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(2.5–3 hours). Visit scenic spots like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Bhushi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Dam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Tiger’s Leap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Karla Caves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Lonavala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Lake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. Enjoy local treats such as </w:t>
      </w:r>
      <w:proofErr w:type="spellStart"/>
      <w:r w:rsidRPr="00313B00">
        <w:rPr>
          <w:rFonts w:ascii="Times New Roman" w:eastAsia="Times New Roman" w:hAnsi="Times New Roman" w:cs="Times New Roman"/>
          <w:sz w:val="24"/>
          <w:szCs w:val="24"/>
        </w:rPr>
        <w:t>chikki</w:t>
      </w:r>
      <w:proofErr w:type="spell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and fudge. </w:t>
      </w:r>
      <w:proofErr w:type="gramStart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Evening at leisure and overnight stay at </w:t>
      </w:r>
      <w:proofErr w:type="spellStart"/>
      <w:r w:rsidRPr="00313B00">
        <w:rPr>
          <w:rFonts w:ascii="Times New Roman" w:eastAsia="Times New Roman" w:hAnsi="Times New Roman" w:cs="Times New Roman"/>
          <w:sz w:val="24"/>
          <w:szCs w:val="24"/>
        </w:rPr>
        <w:t>Lonavala</w:t>
      </w:r>
      <w:proofErr w:type="spell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hotel.</w:t>
      </w:r>
      <w:proofErr w:type="gramEnd"/>
      <w:r w:rsidRPr="00313B00">
        <w:rPr>
          <w:rFonts w:ascii="Times New Roman" w:eastAsia="Times New Roman" w:hAnsi="Times New Roman" w:cs="Times New Roman"/>
          <w:sz w:val="24"/>
          <w:szCs w:val="24"/>
        </w:rPr>
        <w:br/>
      </w:r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Inclusions: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Breakfast, hotel stay, sightseeing, transportation, dinner.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br/>
      </w:r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Exclusions: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Lunch, personal expenses.</w:t>
      </w:r>
    </w:p>
    <w:p w:rsidR="00313B00" w:rsidRPr="00313B00" w:rsidRDefault="00313B00" w:rsidP="00313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Day 4: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Lonavala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Pune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Historical &amp; Cultural Tour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br/>
        <w:t xml:space="preserve">After breakfast, drive to </w:t>
      </w:r>
      <w:proofErr w:type="spellStart"/>
      <w:r w:rsidRPr="00313B00">
        <w:rPr>
          <w:rFonts w:ascii="Times New Roman" w:eastAsia="Times New Roman" w:hAnsi="Times New Roman" w:cs="Times New Roman"/>
          <w:sz w:val="24"/>
          <w:szCs w:val="24"/>
        </w:rPr>
        <w:t>Pune</w:t>
      </w:r>
      <w:proofErr w:type="spell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(approx. 2 hours). Explore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Shaniwar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Wada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Aga Khan Palace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Pataleshwar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Cave Temple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Osho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Ashram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313B00">
        <w:rPr>
          <w:rFonts w:ascii="Times New Roman" w:eastAsia="Times New Roman" w:hAnsi="Times New Roman" w:cs="Times New Roman"/>
          <w:sz w:val="24"/>
          <w:szCs w:val="24"/>
        </w:rPr>
        <w:t>Evening free for local market shopping.</w:t>
      </w:r>
      <w:proofErr w:type="gram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Dinner and overnight stay in </w:t>
      </w:r>
      <w:proofErr w:type="spellStart"/>
      <w:r w:rsidRPr="00313B00">
        <w:rPr>
          <w:rFonts w:ascii="Times New Roman" w:eastAsia="Times New Roman" w:hAnsi="Times New Roman" w:cs="Times New Roman"/>
          <w:sz w:val="24"/>
          <w:szCs w:val="24"/>
        </w:rPr>
        <w:t>Pune</w:t>
      </w:r>
      <w:proofErr w:type="spell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hotel.</w:t>
      </w:r>
      <w:proofErr w:type="gramEnd"/>
      <w:r w:rsidRPr="00313B00">
        <w:rPr>
          <w:rFonts w:ascii="Times New Roman" w:eastAsia="Times New Roman" w:hAnsi="Times New Roman" w:cs="Times New Roman"/>
          <w:sz w:val="24"/>
          <w:szCs w:val="24"/>
        </w:rPr>
        <w:br/>
      </w:r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Inclusions: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Breakfast, sightseeing, hotel stay, transportation, dinner.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br/>
      </w:r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Exclusions: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Lunch, personal expenses, entry fees.</w:t>
      </w:r>
    </w:p>
    <w:p w:rsidR="00313B00" w:rsidRPr="00313B00" w:rsidRDefault="00313B00" w:rsidP="00313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Day 5: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Pune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Mahabaleshwar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Scenic Hill Station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br/>
        <w:t xml:space="preserve">Post breakfast, depart for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Mahabaleshwar</w:t>
      </w:r>
      <w:proofErr w:type="spell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(approx. 3 hours). </w:t>
      </w:r>
      <w:proofErr w:type="gramStart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Visit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Venna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Lake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Mapro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Garden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Arthur’s Seat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Wilson Point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Pratapgarh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Fort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Evening leisure for shopping or boating at </w:t>
      </w:r>
      <w:proofErr w:type="spellStart"/>
      <w:r w:rsidRPr="00313B00">
        <w:rPr>
          <w:rFonts w:ascii="Times New Roman" w:eastAsia="Times New Roman" w:hAnsi="Times New Roman" w:cs="Times New Roman"/>
          <w:sz w:val="24"/>
          <w:szCs w:val="24"/>
        </w:rPr>
        <w:t>Venna</w:t>
      </w:r>
      <w:proofErr w:type="spell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Lake.</w:t>
      </w:r>
      <w:proofErr w:type="gram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Dinner and overnight stay at </w:t>
      </w:r>
      <w:proofErr w:type="spellStart"/>
      <w:r w:rsidRPr="00313B00">
        <w:rPr>
          <w:rFonts w:ascii="Times New Roman" w:eastAsia="Times New Roman" w:hAnsi="Times New Roman" w:cs="Times New Roman"/>
          <w:sz w:val="24"/>
          <w:szCs w:val="24"/>
        </w:rPr>
        <w:t>Mahabaleshwar</w:t>
      </w:r>
      <w:proofErr w:type="spell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hotel.</w:t>
      </w:r>
      <w:proofErr w:type="gramEnd"/>
      <w:r w:rsidRPr="00313B00">
        <w:rPr>
          <w:rFonts w:ascii="Times New Roman" w:eastAsia="Times New Roman" w:hAnsi="Times New Roman" w:cs="Times New Roman"/>
          <w:sz w:val="24"/>
          <w:szCs w:val="24"/>
        </w:rPr>
        <w:br/>
      </w:r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Inclusions: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Breakfast, dinner, sightseeing, hotel stay, transportation.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br/>
      </w:r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Exclusions: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Lunch, personal expenses, boating charges.</w:t>
      </w:r>
    </w:p>
    <w:p w:rsidR="00313B00" w:rsidRPr="00313B00" w:rsidRDefault="00313B00" w:rsidP="00313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Day 6: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Mahabaleshwar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Shirdi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Spiritual Tour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br/>
        <w:t xml:space="preserve">After breakfast, drive to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Shirdi</w:t>
      </w:r>
      <w:proofErr w:type="spell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(approx. 4 hours), visit the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Sai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Baba Temple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for darshan and participate in </w:t>
      </w:r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Aarti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313B00">
        <w:rPr>
          <w:rFonts w:ascii="Times New Roman" w:eastAsia="Times New Roman" w:hAnsi="Times New Roman" w:cs="Times New Roman"/>
          <w:sz w:val="24"/>
          <w:szCs w:val="24"/>
        </w:rPr>
        <w:t>Evening at leisure to explore local markets.</w:t>
      </w:r>
      <w:proofErr w:type="gram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Dinner and overnight stay at </w:t>
      </w:r>
      <w:proofErr w:type="spellStart"/>
      <w:r w:rsidRPr="00313B00">
        <w:rPr>
          <w:rFonts w:ascii="Times New Roman" w:eastAsia="Times New Roman" w:hAnsi="Times New Roman" w:cs="Times New Roman"/>
          <w:sz w:val="24"/>
          <w:szCs w:val="24"/>
        </w:rPr>
        <w:t>Shirdi</w:t>
      </w:r>
      <w:proofErr w:type="spell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hotel.</w:t>
      </w:r>
      <w:proofErr w:type="gramEnd"/>
      <w:r w:rsidRPr="00313B00">
        <w:rPr>
          <w:rFonts w:ascii="Times New Roman" w:eastAsia="Times New Roman" w:hAnsi="Times New Roman" w:cs="Times New Roman"/>
          <w:sz w:val="24"/>
          <w:szCs w:val="24"/>
        </w:rPr>
        <w:br/>
      </w:r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Inclusions: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Breakfast, dinner, sightseeing, hotel stay, transportation.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br/>
      </w:r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Exclusions: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Lunch, personal expenses, optional activities.</w:t>
      </w:r>
    </w:p>
    <w:p w:rsidR="00313B00" w:rsidRPr="00313B00" w:rsidRDefault="00313B00" w:rsidP="00313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Day 7: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Shirdi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Nashik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Wine &amp; Temple Tour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br/>
        <w:t xml:space="preserve">Post breakfast, drive to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Nashik</w:t>
      </w:r>
      <w:proofErr w:type="spell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(approx. 3–4 hours). Visit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Sula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Vineyards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for wine tasting,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Trimbakeshwar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Panchavati</w:t>
      </w:r>
      <w:proofErr w:type="spell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313B00">
        <w:rPr>
          <w:rFonts w:ascii="Times New Roman" w:eastAsia="Times New Roman" w:hAnsi="Times New Roman" w:cs="Times New Roman"/>
          <w:sz w:val="24"/>
          <w:szCs w:val="24"/>
        </w:rPr>
        <w:t>Evening free for shopping or leisure.</w:t>
      </w:r>
      <w:proofErr w:type="gram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Dinner and overnight stay at </w:t>
      </w:r>
      <w:proofErr w:type="spellStart"/>
      <w:r w:rsidRPr="00313B00">
        <w:rPr>
          <w:rFonts w:ascii="Times New Roman" w:eastAsia="Times New Roman" w:hAnsi="Times New Roman" w:cs="Times New Roman"/>
          <w:sz w:val="24"/>
          <w:szCs w:val="24"/>
        </w:rPr>
        <w:t>Nashik</w:t>
      </w:r>
      <w:proofErr w:type="spell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hotel.</w:t>
      </w:r>
      <w:proofErr w:type="gramEnd"/>
      <w:r w:rsidRPr="00313B00">
        <w:rPr>
          <w:rFonts w:ascii="Times New Roman" w:eastAsia="Times New Roman" w:hAnsi="Times New Roman" w:cs="Times New Roman"/>
          <w:sz w:val="24"/>
          <w:szCs w:val="24"/>
        </w:rPr>
        <w:br/>
      </w:r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Inclusions: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Breakfast, dinner, sightseeing, hotel stay, transportation.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br/>
      </w:r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Exclusions: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Wine tasting charges, lunch, personal expenses, optional activities.</w:t>
      </w:r>
    </w:p>
    <w:p w:rsidR="00313B00" w:rsidRPr="00313B00" w:rsidRDefault="00313B00" w:rsidP="00313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Day 8: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Nashik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 Mumbai – Departure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br/>
        <w:t>After breakfast, drive back to Mumbai (approx. 4–5 hours) for your onward journey. Drop at airport/railway station with memorable experiences of Maharashtra.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br/>
      </w:r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Inclusions: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Breakfast, airport/railway station drop, transportation.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br/>
      </w:r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Exclusions: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Lunch, personal expenses.</w:t>
      </w:r>
    </w:p>
    <w:p w:rsidR="00313B00" w:rsidRPr="00313B00" w:rsidRDefault="00313B00" w:rsidP="00313B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B00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313B00" w:rsidRPr="00313B00" w:rsidRDefault="00313B00" w:rsidP="00313B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3B00">
        <w:rPr>
          <w:rFonts w:ascii="Times New Roman" w:eastAsia="Times New Roman" w:hAnsi="Times New Roman" w:cs="Times New Roman"/>
          <w:b/>
          <w:bCs/>
          <w:sz w:val="27"/>
          <w:szCs w:val="27"/>
        </w:rPr>
        <w:t>Package Inclusions Summary:</w:t>
      </w:r>
    </w:p>
    <w:p w:rsidR="00313B00" w:rsidRPr="00313B00" w:rsidRDefault="00313B00" w:rsidP="00313B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B00">
        <w:rPr>
          <w:rFonts w:ascii="Times New Roman" w:eastAsia="Times New Roman" w:hAnsi="Times New Roman" w:cs="Times New Roman"/>
          <w:sz w:val="24"/>
          <w:szCs w:val="24"/>
        </w:rPr>
        <w:t>Accommodation in 3</w:t>
      </w:r>
      <w:r w:rsidRPr="00313B00">
        <w:rPr>
          <w:rFonts w:ascii="MS Mincho" w:eastAsia="MS Mincho" w:hAnsi="MS Mincho" w:cs="MS Mincho" w:hint="eastAsia"/>
          <w:sz w:val="24"/>
          <w:szCs w:val="24"/>
        </w:rPr>
        <w:t>★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>/4</w:t>
      </w:r>
      <w:r w:rsidRPr="00313B00">
        <w:rPr>
          <w:rFonts w:ascii="MS Mincho" w:eastAsia="MS Mincho" w:hAnsi="MS Mincho" w:cs="MS Mincho" w:hint="eastAsia"/>
          <w:sz w:val="24"/>
          <w:szCs w:val="24"/>
        </w:rPr>
        <w:t>★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hotels on double sharing basis</w:t>
      </w:r>
    </w:p>
    <w:p w:rsidR="00313B00" w:rsidRPr="00313B00" w:rsidRDefault="00313B00" w:rsidP="00313B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B00">
        <w:rPr>
          <w:rFonts w:ascii="Times New Roman" w:eastAsia="Times New Roman" w:hAnsi="Times New Roman" w:cs="Times New Roman"/>
          <w:sz w:val="24"/>
          <w:szCs w:val="24"/>
        </w:rPr>
        <w:t>Daily breakfast and selected dinners</w:t>
      </w:r>
    </w:p>
    <w:p w:rsidR="00313B00" w:rsidRPr="00313B00" w:rsidRDefault="00313B00" w:rsidP="00313B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B00">
        <w:rPr>
          <w:rFonts w:ascii="Times New Roman" w:eastAsia="Times New Roman" w:hAnsi="Times New Roman" w:cs="Times New Roman"/>
          <w:sz w:val="24"/>
          <w:szCs w:val="24"/>
        </w:rPr>
        <w:t>All transfers &amp; sightseeing by private vehicle</w:t>
      </w:r>
    </w:p>
    <w:p w:rsidR="00313B00" w:rsidRPr="00313B00" w:rsidRDefault="00313B00" w:rsidP="00313B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B00">
        <w:rPr>
          <w:rFonts w:ascii="Times New Roman" w:eastAsia="Times New Roman" w:hAnsi="Times New Roman" w:cs="Times New Roman"/>
          <w:sz w:val="24"/>
          <w:szCs w:val="24"/>
        </w:rPr>
        <w:t>Experienced tour guide for sightseeing</w:t>
      </w:r>
    </w:p>
    <w:p w:rsidR="00313B00" w:rsidRPr="00313B00" w:rsidRDefault="00313B00" w:rsidP="00313B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3B00">
        <w:rPr>
          <w:rFonts w:ascii="Times New Roman" w:eastAsia="Times New Roman" w:hAnsi="Times New Roman" w:cs="Times New Roman"/>
          <w:b/>
          <w:bCs/>
          <w:sz w:val="27"/>
          <w:szCs w:val="27"/>
        </w:rPr>
        <w:t>Package Exclusions Summary:</w:t>
      </w:r>
    </w:p>
    <w:p w:rsidR="00313B00" w:rsidRPr="00313B00" w:rsidRDefault="00313B00" w:rsidP="00313B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B00">
        <w:rPr>
          <w:rFonts w:ascii="Times New Roman" w:eastAsia="Times New Roman" w:hAnsi="Times New Roman" w:cs="Times New Roman"/>
          <w:sz w:val="24"/>
          <w:szCs w:val="24"/>
        </w:rPr>
        <w:t>Airfare/train fare to/from Mumbai</w:t>
      </w:r>
    </w:p>
    <w:p w:rsidR="00313B00" w:rsidRPr="00313B00" w:rsidRDefault="00313B00" w:rsidP="00313B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B00">
        <w:rPr>
          <w:rFonts w:ascii="Times New Roman" w:eastAsia="Times New Roman" w:hAnsi="Times New Roman" w:cs="Times New Roman"/>
          <w:sz w:val="24"/>
          <w:szCs w:val="24"/>
        </w:rPr>
        <w:lastRenderedPageBreak/>
        <w:t>Personal expenses (shopping, laundry, tips)</w:t>
      </w:r>
    </w:p>
    <w:p w:rsidR="00313B00" w:rsidRPr="00313B00" w:rsidRDefault="00313B00" w:rsidP="00313B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B00">
        <w:rPr>
          <w:rFonts w:ascii="Times New Roman" w:eastAsia="Times New Roman" w:hAnsi="Times New Roman" w:cs="Times New Roman"/>
          <w:sz w:val="24"/>
          <w:szCs w:val="24"/>
        </w:rPr>
        <w:t>Entry fees, boating, wine tasting, and optional activities</w:t>
      </w:r>
    </w:p>
    <w:p w:rsidR="00313B00" w:rsidRPr="00313B00" w:rsidRDefault="00313B00" w:rsidP="00313B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B00">
        <w:rPr>
          <w:rFonts w:ascii="Times New Roman" w:eastAsia="Times New Roman" w:hAnsi="Times New Roman" w:cs="Times New Roman"/>
          <w:sz w:val="24"/>
          <w:szCs w:val="24"/>
        </w:rPr>
        <w:t>Travel insurance</w:t>
      </w:r>
    </w:p>
    <w:p w:rsidR="00313B00" w:rsidRPr="00313B00" w:rsidRDefault="00313B00" w:rsidP="00313B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B00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313B00" w:rsidRPr="00313B00" w:rsidRDefault="00313B00" w:rsidP="00313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If you want, I can also </w:t>
      </w:r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create a luxury version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of this 8-day Maharashtra tour including </w:t>
      </w:r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Ajanta-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Ellora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Caves,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Ganpatipule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and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Tarkarli</w:t>
      </w:r>
      <w:proofErr w:type="spell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, giving a perfect mix of </w:t>
      </w:r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cultural, spiritual, and beach destinations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13B00" w:rsidRPr="00313B00" w:rsidRDefault="00313B00" w:rsidP="00313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B00">
        <w:rPr>
          <w:rFonts w:ascii="Times New Roman" w:eastAsia="Times New Roman" w:hAnsi="Times New Roman" w:cs="Times New Roman"/>
          <w:sz w:val="24"/>
          <w:szCs w:val="24"/>
        </w:rPr>
        <w:t>Do you want me to prepare that?</w:t>
      </w:r>
    </w:p>
    <w:p w:rsidR="00313B00" w:rsidRPr="00313B00" w:rsidRDefault="00313B00" w:rsidP="00313B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13B00">
        <w:rPr>
          <w:rFonts w:ascii="Times New Roman" w:eastAsia="Times New Roman" w:hAnsi="Times New Roman" w:cs="Times New Roman"/>
          <w:sz w:val="24"/>
          <w:szCs w:val="24"/>
        </w:rPr>
        <w:t>maharastra</w:t>
      </w:r>
      <w:proofErr w:type="spellEnd"/>
      <w:proofErr w:type="gram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tour package 8 night 9 days in </w:t>
      </w:r>
      <w:proofErr w:type="spellStart"/>
      <w:r w:rsidRPr="00313B00">
        <w:rPr>
          <w:rFonts w:ascii="Times New Roman" w:eastAsia="Times New Roman" w:hAnsi="Times New Roman" w:cs="Times New Roman"/>
          <w:sz w:val="24"/>
          <w:szCs w:val="24"/>
        </w:rPr>
        <w:t>pragraph</w:t>
      </w:r>
      <w:proofErr w:type="spell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3B00">
        <w:rPr>
          <w:rFonts w:ascii="Times New Roman" w:eastAsia="Times New Roman" w:hAnsi="Times New Roman" w:cs="Times New Roman"/>
          <w:sz w:val="24"/>
          <w:szCs w:val="24"/>
        </w:rPr>
        <w:t>formate</w:t>
      </w:r>
      <w:proofErr w:type="spell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with inclusion/</w:t>
      </w:r>
      <w:proofErr w:type="spellStart"/>
      <w:r w:rsidRPr="00313B00">
        <w:rPr>
          <w:rFonts w:ascii="Times New Roman" w:eastAsia="Times New Roman" w:hAnsi="Times New Roman" w:cs="Times New Roman"/>
          <w:sz w:val="24"/>
          <w:szCs w:val="24"/>
        </w:rPr>
        <w:t>excluion</w:t>
      </w:r>
      <w:proofErr w:type="spell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day wise </w:t>
      </w:r>
      <w:proofErr w:type="spellStart"/>
      <w:r w:rsidRPr="00313B00">
        <w:rPr>
          <w:rFonts w:ascii="Times New Roman" w:eastAsia="Times New Roman" w:hAnsi="Times New Roman" w:cs="Times New Roman"/>
          <w:sz w:val="24"/>
          <w:szCs w:val="24"/>
        </w:rPr>
        <w:t>itinerrary</w:t>
      </w:r>
      <w:proofErr w:type="spellEnd"/>
    </w:p>
    <w:p w:rsidR="00313B00" w:rsidRPr="00313B00" w:rsidRDefault="00313B00" w:rsidP="00313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Here’s a detailed </w:t>
      </w:r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Maharashtra 8 Nights / 9 Days tour itinerary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in paragraph format with </w:t>
      </w:r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day-wise inclusions and exclusions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13B00" w:rsidRPr="00313B00" w:rsidRDefault="00313B00" w:rsidP="00313B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B00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313B00" w:rsidRPr="00313B00" w:rsidRDefault="00313B00" w:rsidP="00313B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3B00">
        <w:rPr>
          <w:rFonts w:ascii="Times New Roman" w:eastAsia="Times New Roman" w:hAnsi="Times New Roman" w:cs="Times New Roman"/>
          <w:b/>
          <w:bCs/>
          <w:sz w:val="27"/>
          <w:szCs w:val="27"/>
        </w:rPr>
        <w:t>Maharashtra Tour Package – 8 Nights / 9 Days</w:t>
      </w:r>
    </w:p>
    <w:p w:rsidR="00313B00" w:rsidRPr="00313B00" w:rsidRDefault="00313B00" w:rsidP="00313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Day 1: Arrival in Mumbai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br/>
        <w:t xml:space="preserve">On arrival at Mumbai airport/railway station, you will be warmly received and transferred to your hotel. After check-in and freshening up, enjoy an evening visit to </w:t>
      </w:r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Marine Drive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Gateway of India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Colaba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Causeway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for a stroll and shopping. Dinner and overnight stay will be at the hotel.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313B00" w:rsidRPr="00313B00" w:rsidRDefault="00313B00" w:rsidP="00313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Day 2: Mumbai – Full Day City Sightseeing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br/>
        <w:t xml:space="preserve">After breakfast, embark on a city tour covering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Siddhivinayak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Haji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Ali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Dargah</w:t>
      </w:r>
      <w:proofErr w:type="spell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Chhatrapati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Shivaji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Maharaj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Terminus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Juhu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Beach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, and shopping at </w:t>
      </w:r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Fashion Street/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Colaba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Causeway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313B00">
        <w:rPr>
          <w:rFonts w:ascii="Times New Roman" w:eastAsia="Times New Roman" w:hAnsi="Times New Roman" w:cs="Times New Roman"/>
          <w:sz w:val="24"/>
          <w:szCs w:val="24"/>
        </w:rPr>
        <w:t>Evening return to hotel for dinner and overnight stay.</w:t>
      </w:r>
      <w:proofErr w:type="gramEnd"/>
      <w:r w:rsidRPr="00313B00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313B00" w:rsidRDefault="00313B00" w:rsidP="00313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Day 3: Mumbai to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Lonavala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Hill Station Excursion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br/>
        <w:t xml:space="preserve">Post breakfast, drive to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Lonavala</w:t>
      </w:r>
      <w:proofErr w:type="spell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(2.5–3 hours). Visit scenic spots like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Bhushi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Dam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Tiger’s Leap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Karla Caves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Lonavala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Lake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. Enjoy local treats such as </w:t>
      </w:r>
      <w:proofErr w:type="spellStart"/>
      <w:r w:rsidRPr="00313B00">
        <w:rPr>
          <w:rFonts w:ascii="Times New Roman" w:eastAsia="Times New Roman" w:hAnsi="Times New Roman" w:cs="Times New Roman"/>
          <w:sz w:val="24"/>
          <w:szCs w:val="24"/>
        </w:rPr>
        <w:t>chikki</w:t>
      </w:r>
      <w:proofErr w:type="spell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and fudge. </w:t>
      </w:r>
      <w:proofErr w:type="gramStart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Evening at leisure and overnight stay at </w:t>
      </w:r>
      <w:proofErr w:type="spellStart"/>
      <w:r w:rsidRPr="00313B00">
        <w:rPr>
          <w:rFonts w:ascii="Times New Roman" w:eastAsia="Times New Roman" w:hAnsi="Times New Roman" w:cs="Times New Roman"/>
          <w:sz w:val="24"/>
          <w:szCs w:val="24"/>
        </w:rPr>
        <w:t>Lonavala</w:t>
      </w:r>
      <w:proofErr w:type="spell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hotel.</w:t>
      </w:r>
      <w:proofErr w:type="gramEnd"/>
      <w:r w:rsidRPr="00313B00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313B00" w:rsidRDefault="00313B00" w:rsidP="00313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Day 4: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Lonavala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Pune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Historical &amp; Cultural Tour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br/>
        <w:t xml:space="preserve">After breakfast, drive to </w:t>
      </w:r>
      <w:proofErr w:type="spellStart"/>
      <w:r w:rsidRPr="00313B00">
        <w:rPr>
          <w:rFonts w:ascii="Times New Roman" w:eastAsia="Times New Roman" w:hAnsi="Times New Roman" w:cs="Times New Roman"/>
          <w:sz w:val="24"/>
          <w:szCs w:val="24"/>
        </w:rPr>
        <w:t>Pune</w:t>
      </w:r>
      <w:proofErr w:type="spell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(approx. 2 hours). Visit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Shaniwar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Wada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Aga Khan Palace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Pataleshwar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Cave Temple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Osho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Ashram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313B00">
        <w:rPr>
          <w:rFonts w:ascii="Times New Roman" w:eastAsia="Times New Roman" w:hAnsi="Times New Roman" w:cs="Times New Roman"/>
          <w:sz w:val="24"/>
          <w:szCs w:val="24"/>
        </w:rPr>
        <w:t>Evening free for local shopping or exploration.</w:t>
      </w:r>
      <w:proofErr w:type="gram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Dinner and overnight stay at </w:t>
      </w:r>
      <w:proofErr w:type="spellStart"/>
      <w:r w:rsidRPr="00313B00">
        <w:rPr>
          <w:rFonts w:ascii="Times New Roman" w:eastAsia="Times New Roman" w:hAnsi="Times New Roman" w:cs="Times New Roman"/>
          <w:sz w:val="24"/>
          <w:szCs w:val="24"/>
        </w:rPr>
        <w:t>Pune</w:t>
      </w:r>
      <w:proofErr w:type="spell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hotel.</w:t>
      </w:r>
      <w:proofErr w:type="gramEnd"/>
      <w:r w:rsidRPr="00313B00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313B00" w:rsidRPr="00313B00" w:rsidRDefault="00313B00" w:rsidP="00313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Day 5: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Pune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Mahabaleshwar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Scenic Hill Station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br/>
        <w:t xml:space="preserve">Post breakfast, depart for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Mahabaleshwar</w:t>
      </w:r>
      <w:proofErr w:type="spell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(approx. 3 hours). </w:t>
      </w:r>
      <w:proofErr w:type="gramStart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Visit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Venna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Lake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Mapro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Garden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Arthur’s Seat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Wilson Point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Pratapgarh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Fort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Evening free for leisure, shopping, or boating at </w:t>
      </w:r>
      <w:proofErr w:type="spellStart"/>
      <w:r w:rsidRPr="00313B00">
        <w:rPr>
          <w:rFonts w:ascii="Times New Roman" w:eastAsia="Times New Roman" w:hAnsi="Times New Roman" w:cs="Times New Roman"/>
          <w:sz w:val="24"/>
          <w:szCs w:val="24"/>
        </w:rPr>
        <w:t>Venna</w:t>
      </w:r>
      <w:proofErr w:type="spell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Lake.</w:t>
      </w:r>
      <w:proofErr w:type="gram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Dinner and overnight stay at </w:t>
      </w:r>
      <w:proofErr w:type="spellStart"/>
      <w:r w:rsidRPr="00313B00">
        <w:rPr>
          <w:rFonts w:ascii="Times New Roman" w:eastAsia="Times New Roman" w:hAnsi="Times New Roman" w:cs="Times New Roman"/>
          <w:sz w:val="24"/>
          <w:szCs w:val="24"/>
        </w:rPr>
        <w:t>Mahabaleshwar</w:t>
      </w:r>
      <w:proofErr w:type="spell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hotel.</w:t>
      </w:r>
      <w:proofErr w:type="gramEnd"/>
    </w:p>
    <w:p w:rsidR="00313B00" w:rsidRDefault="00313B00" w:rsidP="00313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Day 6: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Mahabaleshwar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Ganpatipule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Beach &amp; Temple Visit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br/>
        <w:t xml:space="preserve">After breakfast, drive to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Ganpatipule</w:t>
      </w:r>
      <w:proofErr w:type="spell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(approx. 5–6 hours). Visit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Ganpatipule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, and spend some relaxing time at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Ganpatipule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Beach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. Enjoy the scenic beauty of the </w:t>
      </w:r>
      <w:proofErr w:type="spellStart"/>
      <w:r w:rsidRPr="00313B00">
        <w:rPr>
          <w:rFonts w:ascii="Times New Roman" w:eastAsia="Times New Roman" w:hAnsi="Times New Roman" w:cs="Times New Roman"/>
          <w:sz w:val="24"/>
          <w:szCs w:val="24"/>
        </w:rPr>
        <w:t>Konkan</w:t>
      </w:r>
      <w:proofErr w:type="spell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coast. </w:t>
      </w:r>
      <w:proofErr w:type="gramStart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Dinner and overnight stay at </w:t>
      </w:r>
      <w:proofErr w:type="spellStart"/>
      <w:r w:rsidRPr="00313B00">
        <w:rPr>
          <w:rFonts w:ascii="Times New Roman" w:eastAsia="Times New Roman" w:hAnsi="Times New Roman" w:cs="Times New Roman"/>
          <w:sz w:val="24"/>
          <w:szCs w:val="24"/>
        </w:rPr>
        <w:t>Ganpatipule</w:t>
      </w:r>
      <w:proofErr w:type="spell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hotel.</w:t>
      </w:r>
      <w:proofErr w:type="gramEnd"/>
      <w:r w:rsidRPr="00313B00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313B00" w:rsidRDefault="00313B00" w:rsidP="00313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Day 7: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Ganpatipule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Shirdi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Spiritual Tour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br/>
        <w:t xml:space="preserve">Post breakfast, drive to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Shirdi</w:t>
      </w:r>
      <w:proofErr w:type="spell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(approx. 5–6 hours). Visit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Sai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Baba Temple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for darshan and participate in evening </w:t>
      </w:r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Aarti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Dinner and overnight stay at </w:t>
      </w:r>
      <w:proofErr w:type="spellStart"/>
      <w:r w:rsidRPr="00313B00">
        <w:rPr>
          <w:rFonts w:ascii="Times New Roman" w:eastAsia="Times New Roman" w:hAnsi="Times New Roman" w:cs="Times New Roman"/>
          <w:sz w:val="24"/>
          <w:szCs w:val="24"/>
        </w:rPr>
        <w:t>Shirdi</w:t>
      </w:r>
      <w:proofErr w:type="spell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hotel.</w:t>
      </w:r>
      <w:proofErr w:type="gramEnd"/>
      <w:r w:rsidRPr="00313B00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313B00" w:rsidRDefault="00313B00" w:rsidP="00313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Day 8: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Shirdi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Nashik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Wine &amp; Temple Tour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br/>
        <w:t xml:space="preserve">After breakfast, drive to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Nashik</w:t>
      </w:r>
      <w:proofErr w:type="spell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(approx. 3–4 hours). Visit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Sula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Vineyards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for wine tasting,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Trimbakeshwar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Panchavati</w:t>
      </w:r>
      <w:proofErr w:type="spell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313B00">
        <w:rPr>
          <w:rFonts w:ascii="Times New Roman" w:eastAsia="Times New Roman" w:hAnsi="Times New Roman" w:cs="Times New Roman"/>
          <w:sz w:val="24"/>
          <w:szCs w:val="24"/>
        </w:rPr>
        <w:t>Evening free for shopping or leisure.</w:t>
      </w:r>
      <w:proofErr w:type="gram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Dinner and overnight stay at </w:t>
      </w:r>
      <w:proofErr w:type="spellStart"/>
      <w:r w:rsidRPr="00313B00">
        <w:rPr>
          <w:rFonts w:ascii="Times New Roman" w:eastAsia="Times New Roman" w:hAnsi="Times New Roman" w:cs="Times New Roman"/>
          <w:sz w:val="24"/>
          <w:szCs w:val="24"/>
        </w:rPr>
        <w:t>Nashik</w:t>
      </w:r>
      <w:proofErr w:type="spell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hotel.</w:t>
      </w:r>
      <w:proofErr w:type="gramEnd"/>
      <w:r w:rsidRPr="00313B00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313B00" w:rsidRPr="00313B00" w:rsidRDefault="00313B00" w:rsidP="00313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Day 9: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Nashik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 Mumbai – Departure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br/>
        <w:t>After breakfast, drive back to Mumbai (approx. 4–5 hours) for your onward journey. Drop at airport/railway station with unforgettable memories of Maharashtra tour.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313B00" w:rsidRPr="00313B00" w:rsidRDefault="00313B00" w:rsidP="00313B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B00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313B00" w:rsidRPr="00313B00" w:rsidRDefault="00313B00" w:rsidP="00313B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3B00">
        <w:rPr>
          <w:rFonts w:ascii="Times New Roman" w:eastAsia="Times New Roman" w:hAnsi="Times New Roman" w:cs="Times New Roman"/>
          <w:b/>
          <w:bCs/>
          <w:sz w:val="27"/>
          <w:szCs w:val="27"/>
        </w:rPr>
        <w:t>Package Inclusions Summary:</w:t>
      </w:r>
    </w:p>
    <w:p w:rsidR="00313B00" w:rsidRPr="00313B00" w:rsidRDefault="00313B00" w:rsidP="00313B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B00">
        <w:rPr>
          <w:rFonts w:ascii="Times New Roman" w:eastAsia="Times New Roman" w:hAnsi="Times New Roman" w:cs="Times New Roman"/>
          <w:sz w:val="24"/>
          <w:szCs w:val="24"/>
        </w:rPr>
        <w:t>Accommodation in 3</w:t>
      </w:r>
      <w:r w:rsidRPr="00313B00">
        <w:rPr>
          <w:rFonts w:ascii="MS Mincho" w:eastAsia="MS Mincho" w:hAnsi="MS Mincho" w:cs="MS Mincho" w:hint="eastAsia"/>
          <w:sz w:val="24"/>
          <w:szCs w:val="24"/>
        </w:rPr>
        <w:t>★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>/4</w:t>
      </w:r>
      <w:r w:rsidRPr="00313B00">
        <w:rPr>
          <w:rFonts w:ascii="MS Mincho" w:eastAsia="MS Mincho" w:hAnsi="MS Mincho" w:cs="MS Mincho" w:hint="eastAsia"/>
          <w:sz w:val="24"/>
          <w:szCs w:val="24"/>
        </w:rPr>
        <w:t>★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hotels on double sharing basis</w:t>
      </w:r>
    </w:p>
    <w:p w:rsidR="00313B00" w:rsidRPr="00313B00" w:rsidRDefault="00313B00" w:rsidP="00313B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B00">
        <w:rPr>
          <w:rFonts w:ascii="Times New Roman" w:eastAsia="Times New Roman" w:hAnsi="Times New Roman" w:cs="Times New Roman"/>
          <w:sz w:val="24"/>
          <w:szCs w:val="24"/>
        </w:rPr>
        <w:t>Daily breakfast and selected dinners</w:t>
      </w:r>
    </w:p>
    <w:p w:rsidR="00313B00" w:rsidRPr="00313B00" w:rsidRDefault="00313B00" w:rsidP="00313B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B00">
        <w:rPr>
          <w:rFonts w:ascii="Times New Roman" w:eastAsia="Times New Roman" w:hAnsi="Times New Roman" w:cs="Times New Roman"/>
          <w:sz w:val="24"/>
          <w:szCs w:val="24"/>
        </w:rPr>
        <w:t>All transfers &amp; sightseeing by private vehicle</w:t>
      </w:r>
    </w:p>
    <w:p w:rsidR="00313B00" w:rsidRPr="00313B00" w:rsidRDefault="00313B00" w:rsidP="00313B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B00">
        <w:rPr>
          <w:rFonts w:ascii="Times New Roman" w:eastAsia="Times New Roman" w:hAnsi="Times New Roman" w:cs="Times New Roman"/>
          <w:sz w:val="24"/>
          <w:szCs w:val="24"/>
        </w:rPr>
        <w:t>Experienced tour guide for sightseeing</w:t>
      </w:r>
    </w:p>
    <w:p w:rsidR="00313B00" w:rsidRPr="00313B00" w:rsidRDefault="00313B00" w:rsidP="00313B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3B00">
        <w:rPr>
          <w:rFonts w:ascii="Times New Roman" w:eastAsia="Times New Roman" w:hAnsi="Times New Roman" w:cs="Times New Roman"/>
          <w:b/>
          <w:bCs/>
          <w:sz w:val="27"/>
          <w:szCs w:val="27"/>
        </w:rPr>
        <w:t>Package Exclusions Summary:</w:t>
      </w:r>
    </w:p>
    <w:p w:rsidR="00313B00" w:rsidRPr="00313B00" w:rsidRDefault="00313B00" w:rsidP="00313B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B00">
        <w:rPr>
          <w:rFonts w:ascii="Times New Roman" w:eastAsia="Times New Roman" w:hAnsi="Times New Roman" w:cs="Times New Roman"/>
          <w:sz w:val="24"/>
          <w:szCs w:val="24"/>
        </w:rPr>
        <w:t>Airfare/train fare to/from Mumbai</w:t>
      </w:r>
    </w:p>
    <w:p w:rsidR="00313B00" w:rsidRPr="00313B00" w:rsidRDefault="00313B00" w:rsidP="00313B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B00">
        <w:rPr>
          <w:rFonts w:ascii="Times New Roman" w:eastAsia="Times New Roman" w:hAnsi="Times New Roman" w:cs="Times New Roman"/>
          <w:sz w:val="24"/>
          <w:szCs w:val="24"/>
        </w:rPr>
        <w:t>Personal expenses (shopping, laundry, tips)</w:t>
      </w:r>
    </w:p>
    <w:p w:rsidR="00313B00" w:rsidRPr="00313B00" w:rsidRDefault="00313B00" w:rsidP="00313B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B00">
        <w:rPr>
          <w:rFonts w:ascii="Times New Roman" w:eastAsia="Times New Roman" w:hAnsi="Times New Roman" w:cs="Times New Roman"/>
          <w:sz w:val="24"/>
          <w:szCs w:val="24"/>
        </w:rPr>
        <w:t>Entry fees, boating, wine tasting, and optional activities</w:t>
      </w:r>
    </w:p>
    <w:p w:rsidR="00313B00" w:rsidRPr="00313B00" w:rsidRDefault="00313B00" w:rsidP="00313B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B00">
        <w:rPr>
          <w:rFonts w:ascii="Times New Roman" w:eastAsia="Times New Roman" w:hAnsi="Times New Roman" w:cs="Times New Roman"/>
          <w:sz w:val="24"/>
          <w:szCs w:val="24"/>
        </w:rPr>
        <w:t>Travel insurance</w:t>
      </w:r>
    </w:p>
    <w:p w:rsidR="00313B00" w:rsidRPr="00313B00" w:rsidRDefault="00313B00" w:rsidP="00313B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B00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313B00" w:rsidRPr="00313B00" w:rsidRDefault="00313B00" w:rsidP="00313B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13B00" w:rsidRPr="00313B00" w:rsidRDefault="00313B00" w:rsidP="00313B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3B0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Maharashtra Tour Package – 9 Nights / 10 Days</w:t>
      </w:r>
    </w:p>
    <w:p w:rsidR="00313B00" w:rsidRDefault="00313B00" w:rsidP="00313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Day 1: Arrival in Mumbai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br/>
        <w:t xml:space="preserve">On arrival at Mumbai airport/railway station, you will be received and transferred to your hotel. After check-in and freshening up, enjoy a relaxed evening visit to </w:t>
      </w:r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Marine Drive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Gateway of India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Colaba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Causeway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for sightseeing and shopping. Dinner and overnight stay will be at the hotel.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313B00" w:rsidRDefault="00313B00" w:rsidP="00313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Day 2: Mumbai – Full Day City Sightseeing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br/>
        <w:t xml:space="preserve">After breakfast, enjoy a full-day city tour covering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Siddhivinayak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Haji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Ali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Dargah</w:t>
      </w:r>
      <w:proofErr w:type="spell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Chhatrapati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Shivaji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Maharaj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Terminus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Juhu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Beach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, and shopping at </w:t>
      </w:r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Fashion Street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Colaba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Causeway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>. Return to hotel for dinner and overnight stay.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313B00" w:rsidRDefault="00313B00" w:rsidP="00313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Day 3: Mumbai to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Lonavala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Hill Station Excursion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br/>
        <w:t xml:space="preserve">Post breakfast, drive to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Lonavala</w:t>
      </w:r>
      <w:proofErr w:type="spell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(2.5–3 hours). Visit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Bhushi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Dam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Tiger’s Leap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Karla Caves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Lonavala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Lake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. Enjoy local snacks like </w:t>
      </w:r>
      <w:proofErr w:type="spellStart"/>
      <w:r w:rsidRPr="00313B00">
        <w:rPr>
          <w:rFonts w:ascii="Times New Roman" w:eastAsia="Times New Roman" w:hAnsi="Times New Roman" w:cs="Times New Roman"/>
          <w:sz w:val="24"/>
          <w:szCs w:val="24"/>
        </w:rPr>
        <w:t>chikki</w:t>
      </w:r>
      <w:proofErr w:type="spell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and fudge. </w:t>
      </w:r>
      <w:proofErr w:type="gramStart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Evening at leisure and overnight stay at </w:t>
      </w:r>
      <w:proofErr w:type="spellStart"/>
      <w:r w:rsidRPr="00313B00">
        <w:rPr>
          <w:rFonts w:ascii="Times New Roman" w:eastAsia="Times New Roman" w:hAnsi="Times New Roman" w:cs="Times New Roman"/>
          <w:sz w:val="24"/>
          <w:szCs w:val="24"/>
        </w:rPr>
        <w:t>Lonavala</w:t>
      </w:r>
      <w:proofErr w:type="spell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hotel.</w:t>
      </w:r>
      <w:proofErr w:type="gramEnd"/>
      <w:r w:rsidRPr="00313B00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313B00" w:rsidRPr="00313B00" w:rsidRDefault="00313B00" w:rsidP="00313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Day 4: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Lonavala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Pune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Historical &amp; Cultural Tour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br/>
        <w:t xml:space="preserve">After breakfast, drive to </w:t>
      </w:r>
      <w:proofErr w:type="spellStart"/>
      <w:r w:rsidRPr="00313B00">
        <w:rPr>
          <w:rFonts w:ascii="Times New Roman" w:eastAsia="Times New Roman" w:hAnsi="Times New Roman" w:cs="Times New Roman"/>
          <w:sz w:val="24"/>
          <w:szCs w:val="24"/>
        </w:rPr>
        <w:t>Pune</w:t>
      </w:r>
      <w:proofErr w:type="spell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(approx. 2 hours). Visit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Shaniwar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Wada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Aga Khan Palace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Pataleshwar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Cave Temple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Osho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Ashram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313B00">
        <w:rPr>
          <w:rFonts w:ascii="Times New Roman" w:eastAsia="Times New Roman" w:hAnsi="Times New Roman" w:cs="Times New Roman"/>
          <w:sz w:val="24"/>
          <w:szCs w:val="24"/>
        </w:rPr>
        <w:t>Evening free for shopping or local exploration.</w:t>
      </w:r>
      <w:proofErr w:type="gram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Dinner and overnight stay at </w:t>
      </w:r>
      <w:proofErr w:type="spellStart"/>
      <w:r w:rsidRPr="00313B00">
        <w:rPr>
          <w:rFonts w:ascii="Times New Roman" w:eastAsia="Times New Roman" w:hAnsi="Times New Roman" w:cs="Times New Roman"/>
          <w:sz w:val="24"/>
          <w:szCs w:val="24"/>
        </w:rPr>
        <w:t>Pune</w:t>
      </w:r>
      <w:proofErr w:type="spell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hotel.</w:t>
      </w:r>
      <w:proofErr w:type="gramEnd"/>
      <w:r w:rsidRPr="00313B00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313B00" w:rsidRPr="00313B00" w:rsidRDefault="00313B00" w:rsidP="00313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Day 5: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Pune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Mahabaleshwar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Scenic Hill Station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br/>
        <w:t xml:space="preserve">Post breakfast, depart for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Mahabaleshwar</w:t>
      </w:r>
      <w:proofErr w:type="spell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(approx. 3 hours). </w:t>
      </w:r>
      <w:proofErr w:type="gramStart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Visit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Venna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Lake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Mapro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Garden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Arthur’s Seat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Wilson Point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Pratapgarh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Fort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Evening leisure for shopping or boating at </w:t>
      </w:r>
      <w:proofErr w:type="spellStart"/>
      <w:r w:rsidRPr="00313B00">
        <w:rPr>
          <w:rFonts w:ascii="Times New Roman" w:eastAsia="Times New Roman" w:hAnsi="Times New Roman" w:cs="Times New Roman"/>
          <w:sz w:val="24"/>
          <w:szCs w:val="24"/>
        </w:rPr>
        <w:t>Venna</w:t>
      </w:r>
      <w:proofErr w:type="spell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Lake.</w:t>
      </w:r>
      <w:proofErr w:type="gram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Dinner and overnight stay at </w:t>
      </w:r>
      <w:proofErr w:type="spellStart"/>
      <w:r w:rsidRPr="00313B00">
        <w:rPr>
          <w:rFonts w:ascii="Times New Roman" w:eastAsia="Times New Roman" w:hAnsi="Times New Roman" w:cs="Times New Roman"/>
          <w:sz w:val="24"/>
          <w:szCs w:val="24"/>
        </w:rPr>
        <w:t>Mahabaleshwar</w:t>
      </w:r>
      <w:proofErr w:type="spell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hotel.</w:t>
      </w:r>
      <w:proofErr w:type="gramEnd"/>
      <w:r w:rsidRPr="00313B00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313B00" w:rsidRDefault="00313B00" w:rsidP="00313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Day 6: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Mahabaleshwar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Ganpatipule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Beach &amp; Temple Visit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br/>
        <w:t xml:space="preserve">After breakfast, drive to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Ganpatipule</w:t>
      </w:r>
      <w:proofErr w:type="spell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(approx. 5–6 hours). Visit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Ganpatipule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Pr="00313B00">
        <w:rPr>
          <w:rFonts w:ascii="Times New Roman" w:eastAsia="Times New Roman" w:hAnsi="Times New Roman" w:cs="Times New Roman"/>
          <w:sz w:val="24"/>
          <w:szCs w:val="24"/>
        </w:rPr>
        <w:t>enjoy</w:t>
      </w:r>
      <w:proofErr w:type="gram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Ganpatipule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Beach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, and relax at the scenic </w:t>
      </w:r>
      <w:proofErr w:type="spellStart"/>
      <w:r w:rsidRPr="00313B00">
        <w:rPr>
          <w:rFonts w:ascii="Times New Roman" w:eastAsia="Times New Roman" w:hAnsi="Times New Roman" w:cs="Times New Roman"/>
          <w:sz w:val="24"/>
          <w:szCs w:val="24"/>
        </w:rPr>
        <w:t>Konkan</w:t>
      </w:r>
      <w:proofErr w:type="spell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coast. </w:t>
      </w:r>
      <w:proofErr w:type="gramStart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Dinner and overnight stay at </w:t>
      </w:r>
      <w:proofErr w:type="spellStart"/>
      <w:r w:rsidRPr="00313B00">
        <w:rPr>
          <w:rFonts w:ascii="Times New Roman" w:eastAsia="Times New Roman" w:hAnsi="Times New Roman" w:cs="Times New Roman"/>
          <w:sz w:val="24"/>
          <w:szCs w:val="24"/>
        </w:rPr>
        <w:t>Ganpatipule</w:t>
      </w:r>
      <w:proofErr w:type="spell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hotel.</w:t>
      </w:r>
      <w:proofErr w:type="gramEnd"/>
      <w:r w:rsidRPr="00313B00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313B00" w:rsidRPr="00313B00" w:rsidRDefault="00313B00" w:rsidP="00313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Day 7: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Ganpatipule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Tarkarli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Beach &amp; Water Sports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br/>
        <w:t xml:space="preserve">After breakfast, drive to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Tarkarli</w:t>
      </w:r>
      <w:proofErr w:type="spell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(approx. 5–6 hours), a pristine beach destination in </w:t>
      </w:r>
      <w:proofErr w:type="spellStart"/>
      <w:r w:rsidRPr="00313B00">
        <w:rPr>
          <w:rFonts w:ascii="Times New Roman" w:eastAsia="Times New Roman" w:hAnsi="Times New Roman" w:cs="Times New Roman"/>
          <w:sz w:val="24"/>
          <w:szCs w:val="24"/>
        </w:rPr>
        <w:t>Konkan</w:t>
      </w:r>
      <w:proofErr w:type="spell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. Enjoy the evening at leisure or indulge in water sports like </w:t>
      </w:r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snorkeling, scuba diving, and jet skiing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Dinner and overnight stay at </w:t>
      </w:r>
      <w:proofErr w:type="spellStart"/>
      <w:r w:rsidRPr="00313B00">
        <w:rPr>
          <w:rFonts w:ascii="Times New Roman" w:eastAsia="Times New Roman" w:hAnsi="Times New Roman" w:cs="Times New Roman"/>
          <w:sz w:val="24"/>
          <w:szCs w:val="24"/>
        </w:rPr>
        <w:t>Tarkarli</w:t>
      </w:r>
      <w:proofErr w:type="spell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hotel.</w:t>
      </w:r>
      <w:proofErr w:type="gramEnd"/>
      <w:r w:rsidRPr="00313B00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313B00" w:rsidRPr="00313B00" w:rsidRDefault="00313B00" w:rsidP="00313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Day 8: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Tarkarli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Shirdi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Spiritual Tour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br/>
        <w:t xml:space="preserve">Post breakfast, drive to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Shirdi</w:t>
      </w:r>
      <w:proofErr w:type="spell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(approx. 6–7 hours). Visit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Sai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Baba Temple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for darshan and participate in evening </w:t>
      </w:r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Aarti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Dinner and overnight stay at </w:t>
      </w:r>
      <w:proofErr w:type="spellStart"/>
      <w:r w:rsidRPr="00313B00">
        <w:rPr>
          <w:rFonts w:ascii="Times New Roman" w:eastAsia="Times New Roman" w:hAnsi="Times New Roman" w:cs="Times New Roman"/>
          <w:sz w:val="24"/>
          <w:szCs w:val="24"/>
        </w:rPr>
        <w:t>Shirdi</w:t>
      </w:r>
      <w:proofErr w:type="spell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hotel.</w:t>
      </w:r>
      <w:proofErr w:type="gramEnd"/>
      <w:r w:rsidRPr="00313B00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313B00" w:rsidRDefault="00313B00" w:rsidP="00313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Day 9: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Shirdi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Nashik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Wine &amp; Temple Tour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br/>
        <w:t xml:space="preserve">After breakfast, drive to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Nashik</w:t>
      </w:r>
      <w:proofErr w:type="spell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(approx. 3–4 hours). Visit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Sula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Vineyards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for wine tasting,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Trimbakeshwar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Panchavati</w:t>
      </w:r>
      <w:proofErr w:type="spell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313B00">
        <w:rPr>
          <w:rFonts w:ascii="Times New Roman" w:eastAsia="Times New Roman" w:hAnsi="Times New Roman" w:cs="Times New Roman"/>
          <w:sz w:val="24"/>
          <w:szCs w:val="24"/>
        </w:rPr>
        <w:t>Evening free for shopping or leisure.</w:t>
      </w:r>
      <w:proofErr w:type="gram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Dinner and overnight stay at </w:t>
      </w:r>
      <w:proofErr w:type="spellStart"/>
      <w:r w:rsidRPr="00313B00">
        <w:rPr>
          <w:rFonts w:ascii="Times New Roman" w:eastAsia="Times New Roman" w:hAnsi="Times New Roman" w:cs="Times New Roman"/>
          <w:sz w:val="24"/>
          <w:szCs w:val="24"/>
        </w:rPr>
        <w:t>Nashik</w:t>
      </w:r>
      <w:proofErr w:type="spellEnd"/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hotel.</w:t>
      </w:r>
      <w:proofErr w:type="gramEnd"/>
      <w:r w:rsidRPr="00313B00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313B00" w:rsidRPr="00313B00" w:rsidRDefault="00313B00" w:rsidP="00313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Day 10: </w:t>
      </w:r>
      <w:proofErr w:type="spellStart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>Nashik</w:t>
      </w:r>
      <w:proofErr w:type="spellEnd"/>
      <w:r w:rsidRPr="00313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 Mumbai – Departure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br/>
        <w:t>After breakfast, drive back to Mumbai (approx. 4–5 hours) for your onward journey. Drop at airport/railway station with memorable experiences of Maharashtra tour.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313B00" w:rsidRPr="00313B00" w:rsidRDefault="00313B00" w:rsidP="00313B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B00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313B00" w:rsidRPr="00313B00" w:rsidRDefault="00313B00" w:rsidP="00313B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3B00">
        <w:rPr>
          <w:rFonts w:ascii="Times New Roman" w:eastAsia="Times New Roman" w:hAnsi="Times New Roman" w:cs="Times New Roman"/>
          <w:b/>
          <w:bCs/>
          <w:sz w:val="27"/>
          <w:szCs w:val="27"/>
        </w:rPr>
        <w:t>Package Inclusions Summary:</w:t>
      </w:r>
    </w:p>
    <w:p w:rsidR="00313B00" w:rsidRPr="00313B00" w:rsidRDefault="00313B00" w:rsidP="00313B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B00">
        <w:rPr>
          <w:rFonts w:ascii="Times New Roman" w:eastAsia="Times New Roman" w:hAnsi="Times New Roman" w:cs="Times New Roman"/>
          <w:sz w:val="24"/>
          <w:szCs w:val="24"/>
        </w:rPr>
        <w:t>Accommodation in 3</w:t>
      </w:r>
      <w:r w:rsidRPr="00313B00">
        <w:rPr>
          <w:rFonts w:ascii="MS Mincho" w:eastAsia="MS Mincho" w:hAnsi="MS Mincho" w:cs="MS Mincho" w:hint="eastAsia"/>
          <w:sz w:val="24"/>
          <w:szCs w:val="24"/>
        </w:rPr>
        <w:t>★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>/4</w:t>
      </w:r>
      <w:r w:rsidRPr="00313B00">
        <w:rPr>
          <w:rFonts w:ascii="MS Mincho" w:eastAsia="MS Mincho" w:hAnsi="MS Mincho" w:cs="MS Mincho" w:hint="eastAsia"/>
          <w:sz w:val="24"/>
          <w:szCs w:val="24"/>
        </w:rPr>
        <w:t>★</w:t>
      </w:r>
      <w:r w:rsidRPr="00313B00">
        <w:rPr>
          <w:rFonts w:ascii="Times New Roman" w:eastAsia="Times New Roman" w:hAnsi="Times New Roman" w:cs="Times New Roman"/>
          <w:sz w:val="24"/>
          <w:szCs w:val="24"/>
        </w:rPr>
        <w:t xml:space="preserve"> hotels on double sharing basis</w:t>
      </w:r>
    </w:p>
    <w:p w:rsidR="00313B00" w:rsidRPr="00313B00" w:rsidRDefault="00313B00" w:rsidP="00313B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B00">
        <w:rPr>
          <w:rFonts w:ascii="Times New Roman" w:eastAsia="Times New Roman" w:hAnsi="Times New Roman" w:cs="Times New Roman"/>
          <w:sz w:val="24"/>
          <w:szCs w:val="24"/>
        </w:rPr>
        <w:t>Daily breakfast and selected dinners</w:t>
      </w:r>
    </w:p>
    <w:p w:rsidR="00313B00" w:rsidRPr="00313B00" w:rsidRDefault="00313B00" w:rsidP="00313B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B00">
        <w:rPr>
          <w:rFonts w:ascii="Times New Roman" w:eastAsia="Times New Roman" w:hAnsi="Times New Roman" w:cs="Times New Roman"/>
          <w:sz w:val="24"/>
          <w:szCs w:val="24"/>
        </w:rPr>
        <w:t>All transfers &amp; sightseeing by private vehicle</w:t>
      </w:r>
    </w:p>
    <w:p w:rsidR="00313B00" w:rsidRPr="00313B00" w:rsidRDefault="00313B00" w:rsidP="00313B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B00">
        <w:rPr>
          <w:rFonts w:ascii="Times New Roman" w:eastAsia="Times New Roman" w:hAnsi="Times New Roman" w:cs="Times New Roman"/>
          <w:sz w:val="24"/>
          <w:szCs w:val="24"/>
        </w:rPr>
        <w:t>Experienced tour guide for sightseeing</w:t>
      </w:r>
    </w:p>
    <w:p w:rsidR="00313B00" w:rsidRPr="00313B00" w:rsidRDefault="00313B00" w:rsidP="00313B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3B00">
        <w:rPr>
          <w:rFonts w:ascii="Times New Roman" w:eastAsia="Times New Roman" w:hAnsi="Times New Roman" w:cs="Times New Roman"/>
          <w:b/>
          <w:bCs/>
          <w:sz w:val="27"/>
          <w:szCs w:val="27"/>
        </w:rPr>
        <w:t>Package Exclusions Summary:</w:t>
      </w:r>
    </w:p>
    <w:p w:rsidR="00313B00" w:rsidRPr="00313B00" w:rsidRDefault="00313B00" w:rsidP="00313B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B00">
        <w:rPr>
          <w:rFonts w:ascii="Times New Roman" w:eastAsia="Times New Roman" w:hAnsi="Times New Roman" w:cs="Times New Roman"/>
          <w:sz w:val="24"/>
          <w:szCs w:val="24"/>
        </w:rPr>
        <w:t>Airfare/train fare to/from Mumbai</w:t>
      </w:r>
    </w:p>
    <w:p w:rsidR="00313B00" w:rsidRPr="00313B00" w:rsidRDefault="00313B00" w:rsidP="00313B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B00">
        <w:rPr>
          <w:rFonts w:ascii="Times New Roman" w:eastAsia="Times New Roman" w:hAnsi="Times New Roman" w:cs="Times New Roman"/>
          <w:sz w:val="24"/>
          <w:szCs w:val="24"/>
        </w:rPr>
        <w:t>Personal expenses (shopping, laundry, tips)</w:t>
      </w:r>
    </w:p>
    <w:p w:rsidR="00313B00" w:rsidRPr="00313B00" w:rsidRDefault="00313B00" w:rsidP="00313B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B00">
        <w:rPr>
          <w:rFonts w:ascii="Times New Roman" w:eastAsia="Times New Roman" w:hAnsi="Times New Roman" w:cs="Times New Roman"/>
          <w:sz w:val="24"/>
          <w:szCs w:val="24"/>
        </w:rPr>
        <w:t>Entry fees, water sports, boating, wine tasting, and optional activities</w:t>
      </w:r>
    </w:p>
    <w:p w:rsidR="00313B00" w:rsidRPr="00313B00" w:rsidRDefault="00313B00" w:rsidP="00313B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B00">
        <w:rPr>
          <w:rFonts w:ascii="Times New Roman" w:eastAsia="Times New Roman" w:hAnsi="Times New Roman" w:cs="Times New Roman"/>
          <w:sz w:val="24"/>
          <w:szCs w:val="24"/>
        </w:rPr>
        <w:t>Travel insurance</w:t>
      </w:r>
    </w:p>
    <w:p w:rsidR="00313B00" w:rsidRDefault="00313B00"/>
    <w:sectPr w:rsidR="00313B00" w:rsidSect="00E35A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DF6CA1"/>
    <w:multiLevelType w:val="multilevel"/>
    <w:tmpl w:val="67025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AB2C19"/>
    <w:multiLevelType w:val="multilevel"/>
    <w:tmpl w:val="09DA5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005642"/>
    <w:multiLevelType w:val="multilevel"/>
    <w:tmpl w:val="DBAA9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7FE1BBA"/>
    <w:multiLevelType w:val="multilevel"/>
    <w:tmpl w:val="D0920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0AE5EAA"/>
    <w:multiLevelType w:val="multilevel"/>
    <w:tmpl w:val="B0DEC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2DE4B77"/>
    <w:multiLevelType w:val="multilevel"/>
    <w:tmpl w:val="99B08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B6C6CA3"/>
    <w:multiLevelType w:val="multilevel"/>
    <w:tmpl w:val="F8E87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DC03F44"/>
    <w:multiLevelType w:val="multilevel"/>
    <w:tmpl w:val="A3E61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1075DE7"/>
    <w:multiLevelType w:val="multilevel"/>
    <w:tmpl w:val="7B10A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5"/>
  </w:num>
  <w:num w:numId="4">
    <w:abstractNumId w:val="2"/>
  </w:num>
  <w:num w:numId="5">
    <w:abstractNumId w:val="1"/>
  </w:num>
  <w:num w:numId="6">
    <w:abstractNumId w:val="3"/>
  </w:num>
  <w:num w:numId="7">
    <w:abstractNumId w:val="0"/>
  </w:num>
  <w:num w:numId="8">
    <w:abstractNumId w:val="8"/>
  </w:num>
  <w:num w:numId="9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proofState w:spelling="clean" w:grammar="clean"/>
  <w:defaultTabStop w:val="720"/>
  <w:characterSpacingControl w:val="doNotCompress"/>
  <w:compat/>
  <w:rsids>
    <w:rsidRoot w:val="00313B00"/>
    <w:rsid w:val="00313B00"/>
    <w:rsid w:val="00E35A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5AF6"/>
  </w:style>
  <w:style w:type="paragraph" w:styleId="Heading2">
    <w:name w:val="heading 2"/>
    <w:basedOn w:val="Normal"/>
    <w:link w:val="Heading2Char"/>
    <w:uiPriority w:val="9"/>
    <w:qFormat/>
    <w:rsid w:val="00313B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13B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13B0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13B0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13B0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13B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917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71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4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706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364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481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214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763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8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014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27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626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450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540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24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99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56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798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78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174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122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89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28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15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272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67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935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2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2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51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771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00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34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833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772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489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643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822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957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646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53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22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335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82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267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669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86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2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082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55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746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083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96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23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003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280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096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124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76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2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02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893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633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155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2698</Words>
  <Characters>15379</Characters>
  <Application>Microsoft Office Word</Application>
  <DocSecurity>0</DocSecurity>
  <Lines>128</Lines>
  <Paragraphs>36</Paragraphs>
  <ScaleCrop>false</ScaleCrop>
  <Company/>
  <LinksUpToDate>false</LinksUpToDate>
  <CharactersWithSpaces>18041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2025-12-13T09:17:00Z</dcterms:created>
  <dcterms:modified xsi:type="dcterms:W3CDTF">2025-12-13T09:22:00Z</dcterms:modified>
</cp:coreProperties>
</file>