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5AD2" w14:textId="6067E4F3" w:rsidR="00E07F38" w:rsidRPr="00E07F38" w:rsidRDefault="00E07F38" w:rsidP="00E07F38">
      <w:pPr>
        <w:jc w:val="center"/>
        <w:rPr>
          <w:b/>
          <w:bCs/>
          <w:color w:val="EE0000"/>
          <w:sz w:val="32"/>
          <w:szCs w:val="32"/>
        </w:rPr>
      </w:pPr>
      <w:r w:rsidRPr="00E07F38">
        <w:rPr>
          <w:b/>
          <w:bCs/>
          <w:color w:val="EE0000"/>
          <w:sz w:val="32"/>
          <w:szCs w:val="32"/>
        </w:rPr>
        <w:t>Future Enhancements</w:t>
      </w:r>
    </w:p>
    <w:p w14:paraId="66F8174F" w14:textId="5C410149" w:rsidR="00E07F38" w:rsidRPr="00E07F38" w:rsidRDefault="00E07F38" w:rsidP="00E07F38">
      <w:pPr>
        <w:pStyle w:val="ListParagraph"/>
        <w:numPr>
          <w:ilvl w:val="0"/>
          <w:numId w:val="22"/>
        </w:numPr>
        <w:rPr>
          <w:b/>
          <w:bCs/>
          <w:color w:val="EE0000"/>
        </w:rPr>
      </w:pPr>
      <w:r w:rsidRPr="00E07F38">
        <w:rPr>
          <w:b/>
          <w:bCs/>
          <w:color w:val="EE0000"/>
        </w:rPr>
        <w:t>Purpose</w:t>
      </w:r>
    </w:p>
    <w:p w14:paraId="56A3168D" w14:textId="77777777" w:rsidR="00E07F38" w:rsidRPr="00E07F38" w:rsidRDefault="00E07F38" w:rsidP="00E07F38">
      <w:r w:rsidRPr="00E07F38">
        <w:t>The current version of the Expense Tracker application provides the core functionality for personal finance management. In future releases, additional features will be introduced to improve usability, automation, security, and financial insights.</w:t>
      </w:r>
    </w:p>
    <w:p w14:paraId="49A50BCB" w14:textId="77777777" w:rsidR="00E07F38" w:rsidRDefault="00000000" w:rsidP="00E07F38">
      <w:r>
        <w:pict w14:anchorId="4C875DAC">
          <v:rect id="_x0000_i1054" style="width:0;height:1.5pt" o:hralign="center" o:bullet="t" o:hrstd="t" o:hr="t" fillcolor="#a0a0a0" stroked="f"/>
        </w:pict>
      </w:r>
    </w:p>
    <w:p w14:paraId="35A36B9C" w14:textId="5115968C" w:rsidR="00B47CE4" w:rsidRPr="00B47CE4" w:rsidRDefault="00B47CE4" w:rsidP="00B47CE4">
      <w:pPr>
        <w:pStyle w:val="ListParagraph"/>
        <w:numPr>
          <w:ilvl w:val="0"/>
          <w:numId w:val="22"/>
        </w:numPr>
        <w:rPr>
          <w:b/>
          <w:bCs/>
          <w:color w:val="EE0000"/>
        </w:rPr>
      </w:pPr>
      <w:r w:rsidRPr="00B47CE4">
        <w:rPr>
          <w:b/>
          <w:bCs/>
          <w:color w:val="EE0000"/>
        </w:rPr>
        <w:t>Current Limitations</w:t>
      </w:r>
    </w:p>
    <w:p w14:paraId="596419F6" w14:textId="77777777" w:rsidR="00B47CE4" w:rsidRPr="00B47CE4" w:rsidRDefault="00B47CE4" w:rsidP="00B47CE4">
      <w:r w:rsidRPr="00B47CE4">
        <w:t>The current version of the application has some limitations because development is currently focused on the frontend and UI implementation.</w:t>
      </w:r>
    </w:p>
    <w:p w14:paraId="7044C77C" w14:textId="77777777" w:rsidR="00B47CE4" w:rsidRPr="00B47CE4" w:rsidRDefault="00B47CE4" w:rsidP="00B47CE4">
      <w:pPr>
        <w:rPr>
          <w:b/>
          <w:bCs/>
          <w:u w:val="single"/>
        </w:rPr>
      </w:pPr>
      <w:r w:rsidRPr="00B47CE4">
        <w:rPr>
          <w:b/>
          <w:bCs/>
          <w:u w:val="single"/>
        </w:rPr>
        <w:t>Frontend limitations</w:t>
      </w:r>
    </w:p>
    <w:p w14:paraId="19A5C713" w14:textId="77777777" w:rsidR="00B47CE4" w:rsidRPr="00B47CE4" w:rsidRDefault="00B47CE4" w:rsidP="00B47CE4">
      <w:pPr>
        <w:numPr>
          <w:ilvl w:val="0"/>
          <w:numId w:val="23"/>
        </w:numPr>
      </w:pPr>
      <w:r w:rsidRPr="00B47CE4">
        <w:t xml:space="preserve">Some screens currently use static/local data. </w:t>
      </w:r>
    </w:p>
    <w:p w14:paraId="07D2F474" w14:textId="77777777" w:rsidR="00B47CE4" w:rsidRPr="00B47CE4" w:rsidRDefault="00B47CE4" w:rsidP="00B47CE4">
      <w:pPr>
        <w:numPr>
          <w:ilvl w:val="0"/>
          <w:numId w:val="23"/>
        </w:numPr>
      </w:pPr>
      <w:r w:rsidRPr="00B47CE4">
        <w:t xml:space="preserve">Financial data is not yet persisted to a backend database. </w:t>
      </w:r>
    </w:p>
    <w:p w14:paraId="42F8C3BB" w14:textId="77777777" w:rsidR="00B47CE4" w:rsidRPr="00B47CE4" w:rsidRDefault="00B47CE4" w:rsidP="00B47CE4">
      <w:pPr>
        <w:numPr>
          <w:ilvl w:val="0"/>
          <w:numId w:val="23"/>
        </w:numPr>
      </w:pPr>
      <w:r w:rsidRPr="00B47CE4">
        <w:t xml:space="preserve">Some menu options are currently UI-only. </w:t>
      </w:r>
    </w:p>
    <w:p w14:paraId="5C79C29C" w14:textId="77777777" w:rsidR="00B47CE4" w:rsidRPr="00B47CE4" w:rsidRDefault="00B47CE4" w:rsidP="00B47CE4">
      <w:pPr>
        <w:numPr>
          <w:ilvl w:val="0"/>
          <w:numId w:val="23"/>
        </w:numPr>
      </w:pPr>
      <w:r w:rsidRPr="00B47CE4">
        <w:t xml:space="preserve">Payment methods are represented as UI screens and are not connected to real payment services. </w:t>
      </w:r>
    </w:p>
    <w:p w14:paraId="462BC72B" w14:textId="77777777" w:rsidR="00B47CE4" w:rsidRPr="00B47CE4" w:rsidRDefault="00B47CE4" w:rsidP="00B47CE4">
      <w:pPr>
        <w:numPr>
          <w:ilvl w:val="0"/>
          <w:numId w:val="23"/>
        </w:numPr>
      </w:pPr>
      <w:r w:rsidRPr="00B47CE4">
        <w:t xml:space="preserve">Wallet functionality is currently a frontend implementation. </w:t>
      </w:r>
    </w:p>
    <w:p w14:paraId="18849710" w14:textId="77777777" w:rsidR="00B47CE4" w:rsidRPr="00B47CE4" w:rsidRDefault="00B47CE4" w:rsidP="00B47CE4">
      <w:pPr>
        <w:numPr>
          <w:ilvl w:val="0"/>
          <w:numId w:val="23"/>
        </w:numPr>
      </w:pPr>
      <w:r w:rsidRPr="00B47CE4">
        <w:t xml:space="preserve">Some functionality will depend on the future backend implementation. </w:t>
      </w:r>
    </w:p>
    <w:p w14:paraId="31A3FD81" w14:textId="77777777" w:rsidR="00B47CE4" w:rsidRPr="00B47CE4" w:rsidRDefault="00B47CE4" w:rsidP="00B47CE4">
      <w:pPr>
        <w:rPr>
          <w:b/>
          <w:bCs/>
          <w:u w:val="single"/>
        </w:rPr>
      </w:pPr>
      <w:r w:rsidRPr="00B47CE4">
        <w:rPr>
          <w:b/>
          <w:bCs/>
          <w:u w:val="single"/>
        </w:rPr>
        <w:t>Backend limitations</w:t>
      </w:r>
    </w:p>
    <w:p w14:paraId="7B411CA5" w14:textId="77777777" w:rsidR="00B47CE4" w:rsidRPr="00B47CE4" w:rsidRDefault="00B47CE4" w:rsidP="00B47CE4">
      <w:r w:rsidRPr="00B47CE4">
        <w:t>The Django backend has not yet been implemented.</w:t>
      </w:r>
    </w:p>
    <w:p w14:paraId="0BF4DD88" w14:textId="77777777" w:rsidR="00B47CE4" w:rsidRPr="00B47CE4" w:rsidRDefault="00B47CE4" w:rsidP="00B47CE4">
      <w:r w:rsidRPr="00B47CE4">
        <w:t>Therefore, the following are currently pending:</w:t>
      </w:r>
    </w:p>
    <w:p w14:paraId="4BE359FC" w14:textId="77777777" w:rsidR="00B47CE4" w:rsidRPr="00B47CE4" w:rsidRDefault="00B47CE4" w:rsidP="00B47CE4">
      <w:pPr>
        <w:numPr>
          <w:ilvl w:val="0"/>
          <w:numId w:val="24"/>
        </w:numPr>
      </w:pPr>
      <w:r w:rsidRPr="00B47CE4">
        <w:t xml:space="preserve">User authentication through the backend </w:t>
      </w:r>
    </w:p>
    <w:p w14:paraId="6BFFFF7F" w14:textId="77777777" w:rsidR="00B47CE4" w:rsidRPr="00B47CE4" w:rsidRDefault="00B47CE4" w:rsidP="00B47CE4">
      <w:pPr>
        <w:numPr>
          <w:ilvl w:val="0"/>
          <w:numId w:val="24"/>
        </w:numPr>
      </w:pPr>
      <w:r w:rsidRPr="00B47CE4">
        <w:t xml:space="preserve">Database persistence </w:t>
      </w:r>
    </w:p>
    <w:p w14:paraId="56F99B01" w14:textId="77777777" w:rsidR="00B47CE4" w:rsidRPr="00B47CE4" w:rsidRDefault="00B47CE4" w:rsidP="00B47CE4">
      <w:pPr>
        <w:numPr>
          <w:ilvl w:val="0"/>
          <w:numId w:val="24"/>
        </w:numPr>
      </w:pPr>
      <w:r w:rsidRPr="00B47CE4">
        <w:t xml:space="preserve">Transaction APIs </w:t>
      </w:r>
    </w:p>
    <w:p w14:paraId="40BC568C" w14:textId="77777777" w:rsidR="00B47CE4" w:rsidRPr="00B47CE4" w:rsidRDefault="00B47CE4" w:rsidP="00B47CE4">
      <w:pPr>
        <w:numPr>
          <w:ilvl w:val="0"/>
          <w:numId w:val="24"/>
        </w:numPr>
      </w:pPr>
      <w:r w:rsidRPr="00B47CE4">
        <w:t xml:space="preserve">Wallet APIs </w:t>
      </w:r>
    </w:p>
    <w:p w14:paraId="145102E4" w14:textId="77777777" w:rsidR="00B47CE4" w:rsidRPr="00B47CE4" w:rsidRDefault="00B47CE4" w:rsidP="00B47CE4">
      <w:pPr>
        <w:numPr>
          <w:ilvl w:val="0"/>
          <w:numId w:val="24"/>
        </w:numPr>
      </w:pPr>
      <w:r w:rsidRPr="00B47CE4">
        <w:t xml:space="preserve">Profile APIs </w:t>
      </w:r>
    </w:p>
    <w:p w14:paraId="02E8A9FE" w14:textId="77777777" w:rsidR="00B47CE4" w:rsidRPr="00B47CE4" w:rsidRDefault="00B47CE4" w:rsidP="00B47CE4">
      <w:pPr>
        <w:numPr>
          <w:ilvl w:val="0"/>
          <w:numId w:val="24"/>
        </w:numPr>
      </w:pPr>
      <w:r w:rsidRPr="00B47CE4">
        <w:t xml:space="preserve">Authentication/token management </w:t>
      </w:r>
    </w:p>
    <w:p w14:paraId="32CE1B7D" w14:textId="77777777" w:rsidR="00B47CE4" w:rsidRPr="00B47CE4" w:rsidRDefault="00B47CE4" w:rsidP="00B47CE4">
      <w:pPr>
        <w:numPr>
          <w:ilvl w:val="0"/>
          <w:numId w:val="24"/>
        </w:numPr>
      </w:pPr>
      <w:r w:rsidRPr="00B47CE4">
        <w:t xml:space="preserve">Server-side validation </w:t>
      </w:r>
    </w:p>
    <w:p w14:paraId="28015651" w14:textId="77777777" w:rsidR="00B47CE4" w:rsidRPr="00B47CE4" w:rsidRDefault="00B47CE4" w:rsidP="00B47CE4">
      <w:pPr>
        <w:numPr>
          <w:ilvl w:val="0"/>
          <w:numId w:val="24"/>
        </w:numPr>
      </w:pPr>
      <w:r w:rsidRPr="00B47CE4">
        <w:lastRenderedPageBreak/>
        <w:t xml:space="preserve">Backend error handling </w:t>
      </w:r>
    </w:p>
    <w:p w14:paraId="56592BFA" w14:textId="77777777" w:rsidR="00B47CE4" w:rsidRPr="00B47CE4" w:rsidRDefault="00B47CE4" w:rsidP="00B47CE4">
      <w:pPr>
        <w:numPr>
          <w:ilvl w:val="0"/>
          <w:numId w:val="24"/>
        </w:numPr>
      </w:pPr>
      <w:r w:rsidRPr="00B47CE4">
        <w:t>Secure financial data management</w:t>
      </w:r>
    </w:p>
    <w:p w14:paraId="745CF009" w14:textId="5C888874" w:rsidR="00B47CE4" w:rsidRPr="00E07F38" w:rsidRDefault="00B47CE4" w:rsidP="00E07F38">
      <w:r>
        <w:pict w14:anchorId="1CED7404">
          <v:rect id="_x0000_i1055" style="width:0;height:1.5pt" o:hralign="center" o:bullet="t" o:hrstd="t" o:hr="t" fillcolor="#a0a0a0" stroked="f"/>
        </w:pict>
      </w:r>
    </w:p>
    <w:p w14:paraId="5BC24C27" w14:textId="5AE37D2D" w:rsidR="00E07F38" w:rsidRPr="00E07F38" w:rsidRDefault="00E07F38" w:rsidP="00E07F38">
      <w:pPr>
        <w:pStyle w:val="ListParagraph"/>
        <w:numPr>
          <w:ilvl w:val="0"/>
          <w:numId w:val="22"/>
        </w:numPr>
        <w:rPr>
          <w:b/>
          <w:bCs/>
          <w:color w:val="EE0000"/>
        </w:rPr>
      </w:pPr>
      <w:r w:rsidRPr="00E07F38">
        <w:rPr>
          <w:b/>
          <w:bCs/>
          <w:color w:val="EE0000"/>
        </w:rPr>
        <w:t>Short-Term Enhancements (Version 1.1)</w:t>
      </w:r>
    </w:p>
    <w:p w14:paraId="47F0531A" w14:textId="77777777" w:rsidR="00E07F38" w:rsidRPr="00E07F38" w:rsidRDefault="00E07F38" w:rsidP="00E07F38">
      <w:r w:rsidRPr="00E07F38">
        <w:t>The following features are planned immediately after completing the current application.</w:t>
      </w:r>
    </w:p>
    <w:p w14:paraId="69B0EB9A" w14:textId="77777777" w:rsidR="00E07F38" w:rsidRPr="00E07F38" w:rsidRDefault="00E07F38" w:rsidP="00E07F38">
      <w:pPr>
        <w:rPr>
          <w:b/>
          <w:bCs/>
        </w:rPr>
      </w:pPr>
      <w:r w:rsidRPr="00E07F38">
        <w:rPr>
          <w:b/>
          <w:bCs/>
        </w:rPr>
        <w:t>User Profile Management</w:t>
      </w:r>
    </w:p>
    <w:p w14:paraId="49672F9D" w14:textId="41E14352" w:rsidR="0004527D" w:rsidRDefault="0004527D" w:rsidP="00E07F38">
      <w:pPr>
        <w:numPr>
          <w:ilvl w:val="0"/>
          <w:numId w:val="1"/>
        </w:numPr>
      </w:pPr>
      <w:r>
        <w:t>View Profile</w:t>
      </w:r>
    </w:p>
    <w:p w14:paraId="74684A6F" w14:textId="31916051" w:rsidR="0004527D" w:rsidRPr="00E07F38" w:rsidRDefault="0004527D" w:rsidP="0004527D">
      <w:pPr>
        <w:numPr>
          <w:ilvl w:val="0"/>
          <w:numId w:val="1"/>
        </w:numPr>
      </w:pPr>
      <w:r w:rsidRPr="00E07F38">
        <w:t xml:space="preserve">Edit profile information. </w:t>
      </w:r>
    </w:p>
    <w:p w14:paraId="3EBB9F6D" w14:textId="77777777" w:rsidR="00E07F38" w:rsidRPr="00E07F38" w:rsidRDefault="00E07F38" w:rsidP="00E07F38">
      <w:pPr>
        <w:numPr>
          <w:ilvl w:val="0"/>
          <w:numId w:val="1"/>
        </w:numPr>
      </w:pPr>
      <w:r w:rsidRPr="00E07F38">
        <w:t xml:space="preserve">Upload profile picture. </w:t>
      </w:r>
    </w:p>
    <w:p w14:paraId="3EE0016C" w14:textId="77777777" w:rsidR="00E07F38" w:rsidRDefault="00E07F38" w:rsidP="00E07F38">
      <w:pPr>
        <w:numPr>
          <w:ilvl w:val="0"/>
          <w:numId w:val="1"/>
        </w:numPr>
      </w:pPr>
      <w:r w:rsidRPr="00E07F38">
        <w:t xml:space="preserve">Change password. </w:t>
      </w:r>
    </w:p>
    <w:p w14:paraId="31E77A04" w14:textId="10CFA086" w:rsidR="0004527D" w:rsidRDefault="0004527D" w:rsidP="00E07F38">
      <w:pPr>
        <w:numPr>
          <w:ilvl w:val="0"/>
          <w:numId w:val="1"/>
        </w:numPr>
      </w:pPr>
      <w:r>
        <w:t>Profile Navigation</w:t>
      </w:r>
    </w:p>
    <w:p w14:paraId="3185048C" w14:textId="78F8A904" w:rsidR="0004527D" w:rsidRPr="00E07F38" w:rsidRDefault="0004527D" w:rsidP="00E07F38">
      <w:pPr>
        <w:numPr>
          <w:ilvl w:val="0"/>
          <w:numId w:val="1"/>
        </w:numPr>
      </w:pPr>
      <w:r>
        <w:t>Profile Menu</w:t>
      </w:r>
    </w:p>
    <w:p w14:paraId="32A36A7F" w14:textId="77777777" w:rsidR="00E07F38" w:rsidRDefault="00E07F38" w:rsidP="00E07F38">
      <w:pPr>
        <w:numPr>
          <w:ilvl w:val="0"/>
          <w:numId w:val="1"/>
        </w:numPr>
      </w:pPr>
      <w:r w:rsidRPr="00E07F38">
        <w:t xml:space="preserve">Update email address. </w:t>
      </w:r>
    </w:p>
    <w:p w14:paraId="1730AE6C" w14:textId="4EAE1860" w:rsidR="0004527D" w:rsidRPr="00E07F38" w:rsidRDefault="0004527D" w:rsidP="00E07F38">
      <w:pPr>
        <w:numPr>
          <w:ilvl w:val="0"/>
          <w:numId w:val="1"/>
        </w:numPr>
      </w:pPr>
      <w:r>
        <w:t>Log out</w:t>
      </w:r>
    </w:p>
    <w:p w14:paraId="423950F2" w14:textId="77777777" w:rsidR="00E07F38" w:rsidRPr="00E07F38" w:rsidRDefault="00000000" w:rsidP="00E07F38">
      <w:r>
        <w:pict w14:anchorId="00216788">
          <v:rect id="_x0000_i1026" style="width:0;height:1.5pt" o:hralign="center" o:hrstd="t" o:hr="t" fillcolor="#a0a0a0" stroked="f"/>
        </w:pict>
      </w:r>
    </w:p>
    <w:p w14:paraId="2BE32058" w14:textId="77777777" w:rsidR="00E07F38" w:rsidRPr="00E07F38" w:rsidRDefault="00E07F38" w:rsidP="00E07F38">
      <w:pPr>
        <w:rPr>
          <w:b/>
          <w:bCs/>
        </w:rPr>
      </w:pPr>
      <w:r w:rsidRPr="00E07F38">
        <w:rPr>
          <w:b/>
          <w:bCs/>
        </w:rPr>
        <w:t>Transaction Management</w:t>
      </w:r>
    </w:p>
    <w:p w14:paraId="435C8DEF" w14:textId="77777777" w:rsidR="00E07F38" w:rsidRPr="00E07F38" w:rsidRDefault="00E07F38" w:rsidP="00E07F38">
      <w:pPr>
        <w:numPr>
          <w:ilvl w:val="0"/>
          <w:numId w:val="2"/>
        </w:numPr>
      </w:pPr>
      <w:r w:rsidRPr="00E07F38">
        <w:t xml:space="preserve">Edit existing transactions. </w:t>
      </w:r>
    </w:p>
    <w:p w14:paraId="50BDEBFB" w14:textId="77777777" w:rsidR="00E07F38" w:rsidRPr="00E07F38" w:rsidRDefault="00E07F38" w:rsidP="00E07F38">
      <w:pPr>
        <w:numPr>
          <w:ilvl w:val="0"/>
          <w:numId w:val="2"/>
        </w:numPr>
      </w:pPr>
      <w:r w:rsidRPr="00E07F38">
        <w:t xml:space="preserve">Delete transactions. </w:t>
      </w:r>
    </w:p>
    <w:p w14:paraId="2112D414" w14:textId="77777777" w:rsidR="00E07F38" w:rsidRPr="00E07F38" w:rsidRDefault="00E07F38" w:rsidP="00E07F38">
      <w:pPr>
        <w:numPr>
          <w:ilvl w:val="0"/>
          <w:numId w:val="2"/>
        </w:numPr>
      </w:pPr>
      <w:r w:rsidRPr="00E07F38">
        <w:t xml:space="preserve">Search transactions. </w:t>
      </w:r>
    </w:p>
    <w:p w14:paraId="6A5EB936" w14:textId="77777777" w:rsidR="00E07F38" w:rsidRPr="00E07F38" w:rsidRDefault="00E07F38" w:rsidP="00E07F38">
      <w:pPr>
        <w:numPr>
          <w:ilvl w:val="0"/>
          <w:numId w:val="2"/>
        </w:numPr>
      </w:pPr>
      <w:r w:rsidRPr="00E07F38">
        <w:t xml:space="preserve">Filter by category. </w:t>
      </w:r>
    </w:p>
    <w:p w14:paraId="4EF4446D" w14:textId="77777777" w:rsidR="00E07F38" w:rsidRPr="00E07F38" w:rsidRDefault="00E07F38" w:rsidP="00E07F38">
      <w:pPr>
        <w:numPr>
          <w:ilvl w:val="0"/>
          <w:numId w:val="2"/>
        </w:numPr>
      </w:pPr>
      <w:r w:rsidRPr="00E07F38">
        <w:t xml:space="preserve">Filter by date. </w:t>
      </w:r>
    </w:p>
    <w:p w14:paraId="0BF1F473" w14:textId="77777777" w:rsidR="00E07F38" w:rsidRPr="00E07F38" w:rsidRDefault="00E07F38" w:rsidP="00E07F38">
      <w:pPr>
        <w:numPr>
          <w:ilvl w:val="0"/>
          <w:numId w:val="2"/>
        </w:numPr>
      </w:pPr>
      <w:r w:rsidRPr="00E07F38">
        <w:t xml:space="preserve">Sort by amount. </w:t>
      </w:r>
    </w:p>
    <w:p w14:paraId="5C3B9400" w14:textId="77777777" w:rsidR="00E07F38" w:rsidRPr="00E07F38" w:rsidRDefault="00E07F38" w:rsidP="00E07F38">
      <w:pPr>
        <w:numPr>
          <w:ilvl w:val="0"/>
          <w:numId w:val="2"/>
        </w:numPr>
      </w:pPr>
      <w:r w:rsidRPr="00E07F38">
        <w:t xml:space="preserve">Sort by newest or oldest. </w:t>
      </w:r>
    </w:p>
    <w:p w14:paraId="74A9B4FD" w14:textId="77777777" w:rsidR="00E07F38" w:rsidRPr="00E07F38" w:rsidRDefault="00000000" w:rsidP="00E07F38">
      <w:r>
        <w:pict w14:anchorId="1C8D69EE">
          <v:rect id="_x0000_i1027" style="width:0;height:1.5pt" o:hralign="center" o:hrstd="t" o:hr="t" fillcolor="#a0a0a0" stroked="f"/>
        </w:pict>
      </w:r>
    </w:p>
    <w:p w14:paraId="2D914AD1" w14:textId="77777777" w:rsidR="00E07F38" w:rsidRPr="00E07F38" w:rsidRDefault="00E07F38" w:rsidP="00E07F38">
      <w:pPr>
        <w:rPr>
          <w:b/>
          <w:bCs/>
        </w:rPr>
      </w:pPr>
      <w:r w:rsidRPr="00E07F38">
        <w:rPr>
          <w:b/>
          <w:bCs/>
        </w:rPr>
        <w:t>Statistics Improvements</w:t>
      </w:r>
    </w:p>
    <w:p w14:paraId="39F005F9" w14:textId="77777777" w:rsidR="00E07F38" w:rsidRPr="00E07F38" w:rsidRDefault="00E07F38" w:rsidP="00E07F38">
      <w:pPr>
        <w:numPr>
          <w:ilvl w:val="0"/>
          <w:numId w:val="3"/>
        </w:numPr>
      </w:pPr>
      <w:r w:rsidRPr="00E07F38">
        <w:t xml:space="preserve">Monthly analytics. </w:t>
      </w:r>
    </w:p>
    <w:p w14:paraId="4821F753" w14:textId="77777777" w:rsidR="00E07F38" w:rsidRPr="00E07F38" w:rsidRDefault="00E07F38" w:rsidP="00E07F38">
      <w:pPr>
        <w:numPr>
          <w:ilvl w:val="0"/>
          <w:numId w:val="3"/>
        </w:numPr>
      </w:pPr>
      <w:r w:rsidRPr="00E07F38">
        <w:lastRenderedPageBreak/>
        <w:t xml:space="preserve">Weekly analytics. </w:t>
      </w:r>
    </w:p>
    <w:p w14:paraId="5A1A0B22" w14:textId="77777777" w:rsidR="00E07F38" w:rsidRPr="00E07F38" w:rsidRDefault="00E07F38" w:rsidP="00E07F38">
      <w:pPr>
        <w:numPr>
          <w:ilvl w:val="0"/>
          <w:numId w:val="3"/>
        </w:numPr>
      </w:pPr>
      <w:r w:rsidRPr="00E07F38">
        <w:t xml:space="preserve">Yearly analytics. </w:t>
      </w:r>
    </w:p>
    <w:p w14:paraId="342A0B57" w14:textId="77777777" w:rsidR="00E07F38" w:rsidRPr="00E07F38" w:rsidRDefault="00E07F38" w:rsidP="00E07F38">
      <w:pPr>
        <w:numPr>
          <w:ilvl w:val="0"/>
          <w:numId w:val="3"/>
        </w:numPr>
      </w:pPr>
      <w:r w:rsidRPr="00E07F38">
        <w:t xml:space="preserve">Interactive charts. </w:t>
      </w:r>
    </w:p>
    <w:p w14:paraId="4C01E956" w14:textId="77777777" w:rsidR="00E07F38" w:rsidRPr="00E07F38" w:rsidRDefault="00E07F38" w:rsidP="00E07F38">
      <w:pPr>
        <w:numPr>
          <w:ilvl w:val="0"/>
          <w:numId w:val="3"/>
        </w:numPr>
      </w:pPr>
      <w:r w:rsidRPr="00E07F38">
        <w:t xml:space="preserve">Pie charts. </w:t>
      </w:r>
    </w:p>
    <w:p w14:paraId="00617531" w14:textId="77777777" w:rsidR="00E07F38" w:rsidRPr="00E07F38" w:rsidRDefault="00E07F38" w:rsidP="00E07F38">
      <w:pPr>
        <w:numPr>
          <w:ilvl w:val="0"/>
          <w:numId w:val="3"/>
        </w:numPr>
      </w:pPr>
      <w:r w:rsidRPr="00E07F38">
        <w:t xml:space="preserve">Bar charts. </w:t>
      </w:r>
    </w:p>
    <w:p w14:paraId="35D99053" w14:textId="77777777" w:rsidR="00E07F38" w:rsidRPr="00E07F38" w:rsidRDefault="00E07F38" w:rsidP="00E07F38">
      <w:pPr>
        <w:numPr>
          <w:ilvl w:val="0"/>
          <w:numId w:val="3"/>
        </w:numPr>
      </w:pPr>
      <w:r w:rsidRPr="00E07F38">
        <w:t xml:space="preserve">Line charts. </w:t>
      </w:r>
    </w:p>
    <w:p w14:paraId="76828A7B" w14:textId="77777777" w:rsidR="00E07F38" w:rsidRPr="00E07F38" w:rsidRDefault="00000000" w:rsidP="00E07F38">
      <w:r>
        <w:pict w14:anchorId="782598AA">
          <v:rect id="_x0000_i1028" style="width:0;height:1.5pt" o:hralign="center" o:hrstd="t" o:hr="t" fillcolor="#a0a0a0" stroked="f"/>
        </w:pict>
      </w:r>
    </w:p>
    <w:p w14:paraId="0907801B" w14:textId="77777777" w:rsidR="00E07F38" w:rsidRPr="00E07F38" w:rsidRDefault="00E07F38" w:rsidP="00E07F38">
      <w:pPr>
        <w:rPr>
          <w:b/>
          <w:bCs/>
        </w:rPr>
      </w:pPr>
      <w:r w:rsidRPr="00E07F38">
        <w:rPr>
          <w:b/>
          <w:bCs/>
        </w:rPr>
        <w:t>Wallet Improvements</w:t>
      </w:r>
    </w:p>
    <w:p w14:paraId="7FCA432D" w14:textId="77777777" w:rsidR="00E07F38" w:rsidRPr="00E07F38" w:rsidRDefault="00E07F38" w:rsidP="00E07F38">
      <w:pPr>
        <w:numPr>
          <w:ilvl w:val="0"/>
          <w:numId w:val="4"/>
        </w:numPr>
      </w:pPr>
      <w:r w:rsidRPr="00E07F38">
        <w:t xml:space="preserve">Add multiple wallets. </w:t>
      </w:r>
    </w:p>
    <w:p w14:paraId="0D801E78" w14:textId="77777777" w:rsidR="00E07F38" w:rsidRPr="00E07F38" w:rsidRDefault="00E07F38" w:rsidP="00E07F38">
      <w:pPr>
        <w:numPr>
          <w:ilvl w:val="0"/>
          <w:numId w:val="4"/>
        </w:numPr>
      </w:pPr>
      <w:r w:rsidRPr="00E07F38">
        <w:t xml:space="preserve">Add multiple bank accounts. </w:t>
      </w:r>
    </w:p>
    <w:p w14:paraId="071DA4A9" w14:textId="77777777" w:rsidR="00E07F38" w:rsidRPr="00E07F38" w:rsidRDefault="00E07F38" w:rsidP="00E07F38">
      <w:pPr>
        <w:numPr>
          <w:ilvl w:val="0"/>
          <w:numId w:val="4"/>
        </w:numPr>
      </w:pPr>
      <w:r w:rsidRPr="00E07F38">
        <w:t xml:space="preserve">Wallet transfer. </w:t>
      </w:r>
    </w:p>
    <w:p w14:paraId="17428A50" w14:textId="77777777" w:rsidR="00E07F38" w:rsidRPr="00E07F38" w:rsidRDefault="00E07F38" w:rsidP="00E07F38">
      <w:pPr>
        <w:numPr>
          <w:ilvl w:val="0"/>
          <w:numId w:val="4"/>
        </w:numPr>
      </w:pPr>
      <w:r w:rsidRPr="00E07F38">
        <w:t xml:space="preserve">Card management. </w:t>
      </w:r>
    </w:p>
    <w:p w14:paraId="6EC0EB43" w14:textId="77777777" w:rsidR="00E07F38" w:rsidRPr="00E07F38" w:rsidRDefault="00E07F38" w:rsidP="00E07F38">
      <w:pPr>
        <w:numPr>
          <w:ilvl w:val="0"/>
          <w:numId w:val="4"/>
        </w:numPr>
      </w:pPr>
      <w:r w:rsidRPr="00E07F38">
        <w:t xml:space="preserve">Wallet balance synchronization. </w:t>
      </w:r>
    </w:p>
    <w:p w14:paraId="7A0E5F20" w14:textId="77777777" w:rsidR="00E07F38" w:rsidRPr="00E07F38" w:rsidRDefault="00000000" w:rsidP="00E07F38">
      <w:r>
        <w:pict w14:anchorId="555EABBD">
          <v:rect id="_x0000_i1029" style="width:0;height:1.5pt" o:hralign="center" o:hrstd="t" o:hr="t" fillcolor="#a0a0a0" stroked="f"/>
        </w:pict>
      </w:r>
    </w:p>
    <w:p w14:paraId="14643D26" w14:textId="371AB401" w:rsidR="00E07F38" w:rsidRPr="00E07F38" w:rsidRDefault="00E07F38" w:rsidP="00E07F38">
      <w:pPr>
        <w:pStyle w:val="ListParagraph"/>
        <w:numPr>
          <w:ilvl w:val="0"/>
          <w:numId w:val="22"/>
        </w:numPr>
        <w:rPr>
          <w:b/>
          <w:bCs/>
          <w:color w:val="EE0000"/>
        </w:rPr>
      </w:pPr>
      <w:r w:rsidRPr="00E07F38">
        <w:rPr>
          <w:b/>
          <w:bCs/>
          <w:color w:val="EE0000"/>
        </w:rPr>
        <w:t>Medium-Term Enhancements (Version 2.0)</w:t>
      </w:r>
    </w:p>
    <w:p w14:paraId="648A8B48" w14:textId="77777777" w:rsidR="00E07F38" w:rsidRPr="00E07F38" w:rsidRDefault="00E07F38" w:rsidP="00E07F38">
      <w:pPr>
        <w:rPr>
          <w:b/>
          <w:bCs/>
        </w:rPr>
      </w:pPr>
      <w:r w:rsidRPr="00E07F38">
        <w:rPr>
          <w:b/>
          <w:bCs/>
        </w:rPr>
        <w:t>Budget Planning</w:t>
      </w:r>
    </w:p>
    <w:p w14:paraId="320E3701" w14:textId="77777777" w:rsidR="00E07F38" w:rsidRPr="00E07F38" w:rsidRDefault="00E07F38" w:rsidP="00E07F38">
      <w:r w:rsidRPr="00E07F38">
        <w:t>Users will be able to:</w:t>
      </w:r>
    </w:p>
    <w:p w14:paraId="6660DFC7" w14:textId="77777777" w:rsidR="00E07F38" w:rsidRPr="00E07F38" w:rsidRDefault="00E07F38" w:rsidP="00E07F38">
      <w:pPr>
        <w:numPr>
          <w:ilvl w:val="0"/>
          <w:numId w:val="5"/>
        </w:numPr>
      </w:pPr>
      <w:r w:rsidRPr="00E07F38">
        <w:t xml:space="preserve">Create monthly budgets. </w:t>
      </w:r>
    </w:p>
    <w:p w14:paraId="2D75BAE6" w14:textId="77777777" w:rsidR="00E07F38" w:rsidRPr="00E07F38" w:rsidRDefault="00E07F38" w:rsidP="00E07F38">
      <w:pPr>
        <w:numPr>
          <w:ilvl w:val="0"/>
          <w:numId w:val="5"/>
        </w:numPr>
      </w:pPr>
      <w:r w:rsidRPr="00E07F38">
        <w:t xml:space="preserve">Create weekly budgets. </w:t>
      </w:r>
    </w:p>
    <w:p w14:paraId="188FC8B9" w14:textId="77777777" w:rsidR="00E07F38" w:rsidRPr="00E07F38" w:rsidRDefault="00E07F38" w:rsidP="00E07F38">
      <w:pPr>
        <w:numPr>
          <w:ilvl w:val="0"/>
          <w:numId w:val="5"/>
        </w:numPr>
      </w:pPr>
      <w:r w:rsidRPr="00E07F38">
        <w:t xml:space="preserve">Receive budget alerts. </w:t>
      </w:r>
    </w:p>
    <w:p w14:paraId="5F141967" w14:textId="77777777" w:rsidR="00E07F38" w:rsidRPr="00E07F38" w:rsidRDefault="00E07F38" w:rsidP="00E07F38">
      <w:pPr>
        <w:numPr>
          <w:ilvl w:val="0"/>
          <w:numId w:val="5"/>
        </w:numPr>
      </w:pPr>
      <w:r w:rsidRPr="00E07F38">
        <w:t xml:space="preserve">View remaining budget. </w:t>
      </w:r>
    </w:p>
    <w:p w14:paraId="211F671A" w14:textId="77777777" w:rsidR="00E07F38" w:rsidRPr="00E07F38" w:rsidRDefault="00E07F38" w:rsidP="00E07F38">
      <w:pPr>
        <w:numPr>
          <w:ilvl w:val="0"/>
          <w:numId w:val="5"/>
        </w:numPr>
      </w:pPr>
      <w:r w:rsidRPr="00E07F38">
        <w:t xml:space="preserve">Budget progress indicator. </w:t>
      </w:r>
    </w:p>
    <w:p w14:paraId="4CC30C63" w14:textId="77777777" w:rsidR="00E07F38" w:rsidRPr="00E07F38" w:rsidRDefault="00000000" w:rsidP="00E07F38">
      <w:r>
        <w:pict w14:anchorId="2BEF66C6">
          <v:rect id="_x0000_i1030" style="width:0;height:1.5pt" o:hralign="center" o:hrstd="t" o:hr="t" fillcolor="#a0a0a0" stroked="f"/>
        </w:pict>
      </w:r>
    </w:p>
    <w:p w14:paraId="71BF17CA" w14:textId="77777777" w:rsidR="00E07F38" w:rsidRPr="00E07F38" w:rsidRDefault="00E07F38" w:rsidP="00E07F38">
      <w:pPr>
        <w:rPr>
          <w:b/>
          <w:bCs/>
        </w:rPr>
      </w:pPr>
      <w:r w:rsidRPr="00E07F38">
        <w:rPr>
          <w:b/>
          <w:bCs/>
        </w:rPr>
        <w:t>Savings Goals</w:t>
      </w:r>
    </w:p>
    <w:p w14:paraId="4B009AD1" w14:textId="77777777" w:rsidR="00E07F38" w:rsidRPr="00E07F38" w:rsidRDefault="00E07F38" w:rsidP="00E07F38">
      <w:r w:rsidRPr="00E07F38">
        <w:t>Users will be able to:</w:t>
      </w:r>
    </w:p>
    <w:p w14:paraId="71401645" w14:textId="77777777" w:rsidR="00E07F38" w:rsidRPr="00E07F38" w:rsidRDefault="00E07F38" w:rsidP="00E07F38">
      <w:pPr>
        <w:numPr>
          <w:ilvl w:val="0"/>
          <w:numId w:val="6"/>
        </w:numPr>
      </w:pPr>
      <w:r w:rsidRPr="00E07F38">
        <w:t xml:space="preserve">Create savings goals. </w:t>
      </w:r>
    </w:p>
    <w:p w14:paraId="42A346CF" w14:textId="77777777" w:rsidR="00E07F38" w:rsidRPr="00E07F38" w:rsidRDefault="00E07F38" w:rsidP="00E07F38">
      <w:pPr>
        <w:numPr>
          <w:ilvl w:val="0"/>
          <w:numId w:val="6"/>
        </w:numPr>
      </w:pPr>
      <w:r w:rsidRPr="00E07F38">
        <w:lastRenderedPageBreak/>
        <w:t xml:space="preserve">Set target amounts. </w:t>
      </w:r>
    </w:p>
    <w:p w14:paraId="0CE042DA" w14:textId="77777777" w:rsidR="00E07F38" w:rsidRPr="00E07F38" w:rsidRDefault="00E07F38" w:rsidP="00E07F38">
      <w:pPr>
        <w:numPr>
          <w:ilvl w:val="0"/>
          <w:numId w:val="6"/>
        </w:numPr>
      </w:pPr>
      <w:r w:rsidRPr="00E07F38">
        <w:t xml:space="preserve">Track progress. </w:t>
      </w:r>
    </w:p>
    <w:p w14:paraId="12715BE5" w14:textId="77777777" w:rsidR="00E07F38" w:rsidRPr="00E07F38" w:rsidRDefault="00E07F38" w:rsidP="00E07F38">
      <w:pPr>
        <w:numPr>
          <w:ilvl w:val="0"/>
          <w:numId w:val="6"/>
        </w:numPr>
      </w:pPr>
      <w:r w:rsidRPr="00E07F38">
        <w:t xml:space="preserve">Receive milestone notifications. </w:t>
      </w:r>
    </w:p>
    <w:p w14:paraId="21DF2A99" w14:textId="77777777" w:rsidR="00E07F38" w:rsidRPr="00E07F38" w:rsidRDefault="00E07F38" w:rsidP="00E07F38">
      <w:r w:rsidRPr="00E07F38">
        <w:t>Example:</w:t>
      </w:r>
    </w:p>
    <w:p w14:paraId="0971F139" w14:textId="77777777" w:rsidR="00E07F38" w:rsidRPr="00E07F38" w:rsidRDefault="00E07F38" w:rsidP="00E07F38">
      <w:pPr>
        <w:numPr>
          <w:ilvl w:val="0"/>
          <w:numId w:val="7"/>
        </w:numPr>
      </w:pPr>
      <w:r w:rsidRPr="00E07F38">
        <w:t xml:space="preserve">Buy Laptop </w:t>
      </w:r>
    </w:p>
    <w:p w14:paraId="733FCFAD" w14:textId="77777777" w:rsidR="00E07F38" w:rsidRPr="00E07F38" w:rsidRDefault="00E07F38" w:rsidP="00E07F38">
      <w:pPr>
        <w:numPr>
          <w:ilvl w:val="0"/>
          <w:numId w:val="7"/>
        </w:numPr>
      </w:pPr>
      <w:r w:rsidRPr="00E07F38">
        <w:t xml:space="preserve">Vacation Fund </w:t>
      </w:r>
    </w:p>
    <w:p w14:paraId="720F13FC" w14:textId="77777777" w:rsidR="00E07F38" w:rsidRPr="00E07F38" w:rsidRDefault="00E07F38" w:rsidP="00E07F38">
      <w:pPr>
        <w:numPr>
          <w:ilvl w:val="0"/>
          <w:numId w:val="7"/>
        </w:numPr>
      </w:pPr>
      <w:r w:rsidRPr="00E07F38">
        <w:t xml:space="preserve">Emergency Fund </w:t>
      </w:r>
    </w:p>
    <w:p w14:paraId="477E995E" w14:textId="77777777" w:rsidR="00E07F38" w:rsidRPr="00E07F38" w:rsidRDefault="00E07F38" w:rsidP="00E07F38">
      <w:pPr>
        <w:numPr>
          <w:ilvl w:val="0"/>
          <w:numId w:val="7"/>
        </w:numPr>
      </w:pPr>
      <w:r w:rsidRPr="00E07F38">
        <w:t xml:space="preserve">Car Savings </w:t>
      </w:r>
    </w:p>
    <w:p w14:paraId="5ECE7780" w14:textId="77777777" w:rsidR="00E07F38" w:rsidRPr="00E07F38" w:rsidRDefault="00000000" w:rsidP="00E07F38">
      <w:r>
        <w:pict w14:anchorId="1A46901A">
          <v:rect id="_x0000_i1031" style="width:0;height:1.5pt" o:hralign="center" o:hrstd="t" o:hr="t" fillcolor="#a0a0a0" stroked="f"/>
        </w:pict>
      </w:r>
    </w:p>
    <w:p w14:paraId="31CB46DD" w14:textId="77777777" w:rsidR="00E07F38" w:rsidRPr="00E07F38" w:rsidRDefault="00E07F38" w:rsidP="00E07F38">
      <w:pPr>
        <w:rPr>
          <w:b/>
          <w:bCs/>
        </w:rPr>
      </w:pPr>
      <w:r w:rsidRPr="00E07F38">
        <w:rPr>
          <w:b/>
          <w:bCs/>
        </w:rPr>
        <w:t>Recurring Transactions</w:t>
      </w:r>
    </w:p>
    <w:p w14:paraId="5E6A4C33" w14:textId="77777777" w:rsidR="00E07F38" w:rsidRPr="00E07F38" w:rsidRDefault="00E07F38" w:rsidP="00E07F38">
      <w:r w:rsidRPr="00E07F38">
        <w:t>Support automatic recurring transactions.</w:t>
      </w:r>
    </w:p>
    <w:p w14:paraId="2EFA180C" w14:textId="77777777" w:rsidR="00E07F38" w:rsidRPr="00E07F38" w:rsidRDefault="00E07F38" w:rsidP="00E07F38">
      <w:r w:rsidRPr="00E07F38">
        <w:t>Examples:</w:t>
      </w:r>
    </w:p>
    <w:p w14:paraId="4B793DD4" w14:textId="77777777" w:rsidR="00E07F38" w:rsidRPr="00E07F38" w:rsidRDefault="00E07F38" w:rsidP="00E07F38">
      <w:pPr>
        <w:numPr>
          <w:ilvl w:val="0"/>
          <w:numId w:val="8"/>
        </w:numPr>
      </w:pPr>
      <w:r w:rsidRPr="00E07F38">
        <w:t xml:space="preserve">Salary </w:t>
      </w:r>
    </w:p>
    <w:p w14:paraId="0545D412" w14:textId="77777777" w:rsidR="00E07F38" w:rsidRPr="00E07F38" w:rsidRDefault="00E07F38" w:rsidP="00E07F38">
      <w:pPr>
        <w:numPr>
          <w:ilvl w:val="0"/>
          <w:numId w:val="8"/>
        </w:numPr>
      </w:pPr>
      <w:r w:rsidRPr="00E07F38">
        <w:t xml:space="preserve">House Rent </w:t>
      </w:r>
    </w:p>
    <w:p w14:paraId="62E57926" w14:textId="77777777" w:rsidR="00E07F38" w:rsidRPr="00E07F38" w:rsidRDefault="00E07F38" w:rsidP="00E07F38">
      <w:pPr>
        <w:numPr>
          <w:ilvl w:val="0"/>
          <w:numId w:val="8"/>
        </w:numPr>
      </w:pPr>
      <w:r w:rsidRPr="00E07F38">
        <w:t xml:space="preserve">Electricity Bills </w:t>
      </w:r>
    </w:p>
    <w:p w14:paraId="18659301" w14:textId="77777777" w:rsidR="00E07F38" w:rsidRPr="00E07F38" w:rsidRDefault="00E07F38" w:rsidP="00E07F38">
      <w:pPr>
        <w:numPr>
          <w:ilvl w:val="0"/>
          <w:numId w:val="8"/>
        </w:numPr>
      </w:pPr>
      <w:r w:rsidRPr="00E07F38">
        <w:t xml:space="preserve">Netflix Subscription </w:t>
      </w:r>
    </w:p>
    <w:p w14:paraId="0BC54BEF" w14:textId="77777777" w:rsidR="00E07F38" w:rsidRPr="00E07F38" w:rsidRDefault="00E07F38" w:rsidP="00E07F38">
      <w:pPr>
        <w:numPr>
          <w:ilvl w:val="0"/>
          <w:numId w:val="8"/>
        </w:numPr>
      </w:pPr>
      <w:r w:rsidRPr="00E07F38">
        <w:t xml:space="preserve">Spotify Subscription </w:t>
      </w:r>
    </w:p>
    <w:p w14:paraId="2AFEB6A4" w14:textId="77777777" w:rsidR="00E07F38" w:rsidRPr="00E07F38" w:rsidRDefault="00000000" w:rsidP="00E07F38">
      <w:r>
        <w:pict w14:anchorId="2012E494">
          <v:rect id="_x0000_i1032" style="width:0;height:1.5pt" o:hralign="center" o:hrstd="t" o:hr="t" fillcolor="#a0a0a0" stroked="f"/>
        </w:pict>
      </w:r>
    </w:p>
    <w:p w14:paraId="08B16881" w14:textId="77777777" w:rsidR="00E07F38" w:rsidRPr="00E07F38" w:rsidRDefault="00E07F38" w:rsidP="00E07F38">
      <w:pPr>
        <w:rPr>
          <w:b/>
          <w:bCs/>
        </w:rPr>
      </w:pPr>
      <w:r w:rsidRPr="00E07F38">
        <w:rPr>
          <w:b/>
          <w:bCs/>
        </w:rPr>
        <w:t>Bill Reminder System</w:t>
      </w:r>
    </w:p>
    <w:p w14:paraId="1902D5D0" w14:textId="77777777" w:rsidR="00E07F38" w:rsidRPr="00E07F38" w:rsidRDefault="00E07F38" w:rsidP="00E07F38">
      <w:r w:rsidRPr="00E07F38">
        <w:t>Users will receive reminders before bill due dates.</w:t>
      </w:r>
    </w:p>
    <w:p w14:paraId="1CD141D7" w14:textId="77777777" w:rsidR="00E07F38" w:rsidRPr="00E07F38" w:rsidRDefault="00E07F38" w:rsidP="00E07F38">
      <w:r w:rsidRPr="00E07F38">
        <w:t>Examples:</w:t>
      </w:r>
    </w:p>
    <w:p w14:paraId="22D78E34" w14:textId="77777777" w:rsidR="00E07F38" w:rsidRPr="00E07F38" w:rsidRDefault="00E07F38" w:rsidP="00E07F38">
      <w:pPr>
        <w:numPr>
          <w:ilvl w:val="0"/>
          <w:numId w:val="9"/>
        </w:numPr>
      </w:pPr>
      <w:r w:rsidRPr="00E07F38">
        <w:t xml:space="preserve">Electricity Bill </w:t>
      </w:r>
    </w:p>
    <w:p w14:paraId="4277241A" w14:textId="77777777" w:rsidR="00E07F38" w:rsidRPr="00E07F38" w:rsidRDefault="00E07F38" w:rsidP="00E07F38">
      <w:pPr>
        <w:numPr>
          <w:ilvl w:val="0"/>
          <w:numId w:val="9"/>
        </w:numPr>
      </w:pPr>
      <w:r w:rsidRPr="00E07F38">
        <w:t xml:space="preserve">Gas Bill </w:t>
      </w:r>
    </w:p>
    <w:p w14:paraId="6FB0D0A9" w14:textId="77777777" w:rsidR="00E07F38" w:rsidRPr="00E07F38" w:rsidRDefault="00E07F38" w:rsidP="00E07F38">
      <w:pPr>
        <w:numPr>
          <w:ilvl w:val="0"/>
          <w:numId w:val="9"/>
        </w:numPr>
      </w:pPr>
      <w:r w:rsidRPr="00E07F38">
        <w:t xml:space="preserve">Water Bill </w:t>
      </w:r>
    </w:p>
    <w:p w14:paraId="6D41CDB7" w14:textId="77777777" w:rsidR="00E07F38" w:rsidRPr="00E07F38" w:rsidRDefault="00E07F38" w:rsidP="00E07F38">
      <w:pPr>
        <w:numPr>
          <w:ilvl w:val="0"/>
          <w:numId w:val="9"/>
        </w:numPr>
      </w:pPr>
      <w:r w:rsidRPr="00E07F38">
        <w:t xml:space="preserve">Internet Bill </w:t>
      </w:r>
    </w:p>
    <w:p w14:paraId="107DDC18" w14:textId="77777777" w:rsidR="00E07F38" w:rsidRPr="00E07F38" w:rsidRDefault="00000000" w:rsidP="00E07F38">
      <w:r>
        <w:pict w14:anchorId="0FD7BEE9">
          <v:rect id="_x0000_i1033" style="width:0;height:1.5pt" o:hralign="center" o:hrstd="t" o:hr="t" fillcolor="#a0a0a0" stroked="f"/>
        </w:pict>
      </w:r>
    </w:p>
    <w:p w14:paraId="7A315282" w14:textId="77777777" w:rsidR="00E07F38" w:rsidRDefault="00E07F38" w:rsidP="00E07F38">
      <w:pPr>
        <w:rPr>
          <w:b/>
          <w:bCs/>
        </w:rPr>
      </w:pPr>
    </w:p>
    <w:p w14:paraId="47714CE0" w14:textId="453415B3" w:rsidR="00E07F38" w:rsidRPr="00E07F38" w:rsidRDefault="00E07F38" w:rsidP="00E07F38">
      <w:pPr>
        <w:rPr>
          <w:b/>
          <w:bCs/>
        </w:rPr>
      </w:pPr>
      <w:r w:rsidRPr="00E07F38">
        <w:rPr>
          <w:b/>
          <w:bCs/>
        </w:rPr>
        <w:t>Notification System</w:t>
      </w:r>
    </w:p>
    <w:p w14:paraId="609F0424" w14:textId="77777777" w:rsidR="00E07F38" w:rsidRPr="00E07F38" w:rsidRDefault="00E07F38" w:rsidP="00E07F38">
      <w:r w:rsidRPr="00E07F38">
        <w:t>Push notifications for:</w:t>
      </w:r>
    </w:p>
    <w:p w14:paraId="4F6EBFF4" w14:textId="77777777" w:rsidR="00E07F38" w:rsidRPr="00E07F38" w:rsidRDefault="00E07F38" w:rsidP="00E07F38">
      <w:pPr>
        <w:numPr>
          <w:ilvl w:val="0"/>
          <w:numId w:val="10"/>
        </w:numPr>
      </w:pPr>
      <w:r w:rsidRPr="00E07F38">
        <w:t xml:space="preserve">Upcoming bills. </w:t>
      </w:r>
    </w:p>
    <w:p w14:paraId="66C6DC8A" w14:textId="77777777" w:rsidR="00E07F38" w:rsidRPr="00E07F38" w:rsidRDefault="00E07F38" w:rsidP="00E07F38">
      <w:pPr>
        <w:numPr>
          <w:ilvl w:val="0"/>
          <w:numId w:val="10"/>
        </w:numPr>
      </w:pPr>
      <w:r w:rsidRPr="00E07F38">
        <w:t xml:space="preserve">Monthly reports. </w:t>
      </w:r>
    </w:p>
    <w:p w14:paraId="76077F5C" w14:textId="77777777" w:rsidR="00E07F38" w:rsidRPr="00E07F38" w:rsidRDefault="00E07F38" w:rsidP="00E07F38">
      <w:pPr>
        <w:numPr>
          <w:ilvl w:val="0"/>
          <w:numId w:val="10"/>
        </w:numPr>
      </w:pPr>
      <w:r w:rsidRPr="00E07F38">
        <w:t xml:space="preserve">Budget alerts. </w:t>
      </w:r>
    </w:p>
    <w:p w14:paraId="18ADD579" w14:textId="77777777" w:rsidR="00E07F38" w:rsidRPr="00E07F38" w:rsidRDefault="00E07F38" w:rsidP="00E07F38">
      <w:pPr>
        <w:numPr>
          <w:ilvl w:val="0"/>
          <w:numId w:val="10"/>
        </w:numPr>
      </w:pPr>
      <w:r w:rsidRPr="00E07F38">
        <w:t xml:space="preserve">Savings milestones. </w:t>
      </w:r>
    </w:p>
    <w:p w14:paraId="5FE34FE8" w14:textId="77777777" w:rsidR="00E07F38" w:rsidRPr="00E07F38" w:rsidRDefault="00E07F38" w:rsidP="00E07F38">
      <w:pPr>
        <w:numPr>
          <w:ilvl w:val="0"/>
          <w:numId w:val="10"/>
        </w:numPr>
      </w:pPr>
      <w:r w:rsidRPr="00E07F38">
        <w:t xml:space="preserve">Transaction confirmations. </w:t>
      </w:r>
    </w:p>
    <w:p w14:paraId="2E7D6607" w14:textId="77777777" w:rsidR="00E07F38" w:rsidRPr="00E07F38" w:rsidRDefault="00000000" w:rsidP="00E07F38">
      <w:r>
        <w:pict w14:anchorId="62C3AC83">
          <v:rect id="_x0000_i1034" style="width:0;height:1.5pt" o:hralign="center" o:hrstd="t" o:hr="t" fillcolor="#a0a0a0" stroked="f"/>
        </w:pict>
      </w:r>
    </w:p>
    <w:p w14:paraId="1BBFDFDB" w14:textId="7AB2AF8C" w:rsidR="00E07F38" w:rsidRPr="00E07F38" w:rsidRDefault="00E07F38" w:rsidP="00E07F38">
      <w:pPr>
        <w:pStyle w:val="ListParagraph"/>
        <w:numPr>
          <w:ilvl w:val="0"/>
          <w:numId w:val="22"/>
        </w:numPr>
        <w:rPr>
          <w:b/>
          <w:bCs/>
          <w:color w:val="EE0000"/>
        </w:rPr>
      </w:pPr>
      <w:r w:rsidRPr="00E07F38">
        <w:rPr>
          <w:b/>
          <w:bCs/>
          <w:color w:val="EE0000"/>
        </w:rPr>
        <w:t>Long-Term Enhancements (Version 3.0)</w:t>
      </w:r>
    </w:p>
    <w:p w14:paraId="2AFB88B6" w14:textId="77777777" w:rsidR="00E07F38" w:rsidRPr="00E07F38" w:rsidRDefault="00E07F38" w:rsidP="00E07F38">
      <w:pPr>
        <w:rPr>
          <w:b/>
          <w:bCs/>
        </w:rPr>
      </w:pPr>
      <w:r w:rsidRPr="00E07F38">
        <w:rPr>
          <w:b/>
          <w:bCs/>
        </w:rPr>
        <w:t>AI Expense Analysis</w:t>
      </w:r>
    </w:p>
    <w:p w14:paraId="0EB871C8" w14:textId="77777777" w:rsidR="00E07F38" w:rsidRPr="00E07F38" w:rsidRDefault="00E07F38" w:rsidP="00E07F38">
      <w:r w:rsidRPr="00E07F38">
        <w:t>Artificial Intelligence will:</w:t>
      </w:r>
    </w:p>
    <w:p w14:paraId="54F1B9F5" w14:textId="77777777" w:rsidR="00E07F38" w:rsidRPr="00E07F38" w:rsidRDefault="00E07F38" w:rsidP="00E07F38">
      <w:pPr>
        <w:numPr>
          <w:ilvl w:val="0"/>
          <w:numId w:val="11"/>
        </w:numPr>
      </w:pPr>
      <w:r w:rsidRPr="00E07F38">
        <w:t xml:space="preserve">Analyze spending habits. </w:t>
      </w:r>
    </w:p>
    <w:p w14:paraId="5877BD9A" w14:textId="77777777" w:rsidR="00E07F38" w:rsidRPr="00E07F38" w:rsidRDefault="00E07F38" w:rsidP="00E07F38">
      <w:pPr>
        <w:numPr>
          <w:ilvl w:val="0"/>
          <w:numId w:val="11"/>
        </w:numPr>
      </w:pPr>
      <w:r w:rsidRPr="00E07F38">
        <w:t xml:space="preserve">Detect unusual expenses. </w:t>
      </w:r>
    </w:p>
    <w:p w14:paraId="04B18F5F" w14:textId="77777777" w:rsidR="00E07F38" w:rsidRPr="00E07F38" w:rsidRDefault="00E07F38" w:rsidP="00E07F38">
      <w:pPr>
        <w:numPr>
          <w:ilvl w:val="0"/>
          <w:numId w:val="11"/>
        </w:numPr>
      </w:pPr>
      <w:r w:rsidRPr="00E07F38">
        <w:t xml:space="preserve">Suggest savings opportunities. </w:t>
      </w:r>
    </w:p>
    <w:p w14:paraId="2AD5DB7F" w14:textId="77777777" w:rsidR="00E07F38" w:rsidRPr="00E07F38" w:rsidRDefault="00E07F38" w:rsidP="00E07F38">
      <w:pPr>
        <w:numPr>
          <w:ilvl w:val="0"/>
          <w:numId w:val="11"/>
        </w:numPr>
      </w:pPr>
      <w:r w:rsidRPr="00E07F38">
        <w:t xml:space="preserve">Recommend budget improvements. </w:t>
      </w:r>
    </w:p>
    <w:p w14:paraId="69526283" w14:textId="77777777" w:rsidR="00E07F38" w:rsidRPr="00E07F38" w:rsidRDefault="00E07F38" w:rsidP="00E07F38">
      <w:pPr>
        <w:numPr>
          <w:ilvl w:val="0"/>
          <w:numId w:val="11"/>
        </w:numPr>
      </w:pPr>
      <w:r w:rsidRPr="00E07F38">
        <w:t xml:space="preserve">Predict future expenses. </w:t>
      </w:r>
    </w:p>
    <w:p w14:paraId="189A3174" w14:textId="77777777" w:rsidR="00E07F38" w:rsidRPr="00E07F38" w:rsidRDefault="00000000" w:rsidP="00E07F38">
      <w:r>
        <w:pict w14:anchorId="07BDFC74">
          <v:rect id="_x0000_i1035" style="width:0;height:1.5pt" o:hralign="center" o:hrstd="t" o:hr="t" fillcolor="#a0a0a0" stroked="f"/>
        </w:pict>
      </w:r>
    </w:p>
    <w:p w14:paraId="6E67FE43" w14:textId="77777777" w:rsidR="00E07F38" w:rsidRPr="00E07F38" w:rsidRDefault="00E07F38" w:rsidP="00E07F38">
      <w:pPr>
        <w:rPr>
          <w:b/>
          <w:bCs/>
        </w:rPr>
      </w:pPr>
      <w:r w:rsidRPr="00E07F38">
        <w:rPr>
          <w:b/>
          <w:bCs/>
        </w:rPr>
        <w:t>Receipt Scanner</w:t>
      </w:r>
    </w:p>
    <w:p w14:paraId="2692495A" w14:textId="77777777" w:rsidR="00E07F38" w:rsidRPr="00E07F38" w:rsidRDefault="00E07F38" w:rsidP="00E07F38">
      <w:r w:rsidRPr="00E07F38">
        <w:t>Users will be able to:</w:t>
      </w:r>
    </w:p>
    <w:p w14:paraId="5514C2A8" w14:textId="77777777" w:rsidR="00E07F38" w:rsidRPr="00E07F38" w:rsidRDefault="00E07F38" w:rsidP="00E07F38">
      <w:pPr>
        <w:numPr>
          <w:ilvl w:val="0"/>
          <w:numId w:val="12"/>
        </w:numPr>
      </w:pPr>
      <w:r w:rsidRPr="00E07F38">
        <w:t xml:space="preserve">Scan receipts. </w:t>
      </w:r>
    </w:p>
    <w:p w14:paraId="187C9361" w14:textId="77777777" w:rsidR="00E07F38" w:rsidRPr="00E07F38" w:rsidRDefault="00E07F38" w:rsidP="00E07F38">
      <w:pPr>
        <w:numPr>
          <w:ilvl w:val="0"/>
          <w:numId w:val="12"/>
        </w:numPr>
      </w:pPr>
      <w:r w:rsidRPr="00E07F38">
        <w:t xml:space="preserve">Automatically extract: </w:t>
      </w:r>
    </w:p>
    <w:p w14:paraId="7E2EBCBD" w14:textId="77777777" w:rsidR="00E07F38" w:rsidRPr="00E07F38" w:rsidRDefault="00E07F38" w:rsidP="00E07F38">
      <w:pPr>
        <w:numPr>
          <w:ilvl w:val="1"/>
          <w:numId w:val="12"/>
        </w:numPr>
      </w:pPr>
      <w:r w:rsidRPr="00E07F38">
        <w:t xml:space="preserve">Store name </w:t>
      </w:r>
    </w:p>
    <w:p w14:paraId="620B89F5" w14:textId="77777777" w:rsidR="00E07F38" w:rsidRPr="00E07F38" w:rsidRDefault="00E07F38" w:rsidP="00E07F38">
      <w:pPr>
        <w:numPr>
          <w:ilvl w:val="1"/>
          <w:numId w:val="12"/>
        </w:numPr>
      </w:pPr>
      <w:r w:rsidRPr="00E07F38">
        <w:t xml:space="preserve">Date </w:t>
      </w:r>
    </w:p>
    <w:p w14:paraId="6FB85A09" w14:textId="77777777" w:rsidR="00E07F38" w:rsidRPr="00E07F38" w:rsidRDefault="00E07F38" w:rsidP="00E07F38">
      <w:pPr>
        <w:numPr>
          <w:ilvl w:val="1"/>
          <w:numId w:val="12"/>
        </w:numPr>
      </w:pPr>
      <w:r w:rsidRPr="00E07F38">
        <w:t xml:space="preserve">Amount </w:t>
      </w:r>
    </w:p>
    <w:p w14:paraId="0E6309E7" w14:textId="77777777" w:rsidR="00E07F38" w:rsidRPr="00E07F38" w:rsidRDefault="00E07F38" w:rsidP="00E07F38">
      <w:pPr>
        <w:numPr>
          <w:ilvl w:val="1"/>
          <w:numId w:val="12"/>
        </w:numPr>
      </w:pPr>
      <w:r w:rsidRPr="00E07F38">
        <w:t xml:space="preserve">Category </w:t>
      </w:r>
    </w:p>
    <w:p w14:paraId="087F9580" w14:textId="77777777" w:rsidR="00E07F38" w:rsidRPr="00E07F38" w:rsidRDefault="00000000" w:rsidP="00E07F38">
      <w:r>
        <w:lastRenderedPageBreak/>
        <w:pict w14:anchorId="1E8A9FF8">
          <v:rect id="_x0000_i1036" style="width:0;height:1.5pt" o:hralign="center" o:hrstd="t" o:hr="t" fillcolor="#a0a0a0" stroked="f"/>
        </w:pict>
      </w:r>
    </w:p>
    <w:p w14:paraId="2196F3EB" w14:textId="77777777" w:rsidR="00E07F38" w:rsidRPr="00E07F38" w:rsidRDefault="00E07F38" w:rsidP="00E07F38">
      <w:pPr>
        <w:rPr>
          <w:b/>
          <w:bCs/>
        </w:rPr>
      </w:pPr>
      <w:r w:rsidRPr="00E07F38">
        <w:rPr>
          <w:b/>
          <w:bCs/>
        </w:rPr>
        <w:t>OCR Integration</w:t>
      </w:r>
    </w:p>
    <w:p w14:paraId="37183C7D" w14:textId="77777777" w:rsidR="00E07F38" w:rsidRPr="00E07F38" w:rsidRDefault="00E07F38" w:rsidP="00E07F38">
      <w:r w:rsidRPr="00E07F38">
        <w:t>Automatically convert receipt images into transactions.</w:t>
      </w:r>
    </w:p>
    <w:p w14:paraId="37D55124" w14:textId="77777777" w:rsidR="00E07F38" w:rsidRPr="00E07F38" w:rsidRDefault="00000000" w:rsidP="00E07F38">
      <w:r>
        <w:pict w14:anchorId="4727BEEA">
          <v:rect id="_x0000_i1037" style="width:0;height:1.5pt" o:hralign="center" o:hrstd="t" o:hr="t" fillcolor="#a0a0a0" stroked="f"/>
        </w:pict>
      </w:r>
    </w:p>
    <w:p w14:paraId="0D96A1BB" w14:textId="77777777" w:rsidR="00E07F38" w:rsidRPr="00E07F38" w:rsidRDefault="00E07F38" w:rsidP="00E07F38">
      <w:pPr>
        <w:rPr>
          <w:b/>
          <w:bCs/>
        </w:rPr>
      </w:pPr>
      <w:r w:rsidRPr="00E07F38">
        <w:rPr>
          <w:b/>
          <w:bCs/>
        </w:rPr>
        <w:t>Voice Assistant</w:t>
      </w:r>
    </w:p>
    <w:p w14:paraId="66C739A1" w14:textId="77777777" w:rsidR="00E07F38" w:rsidRPr="00E07F38" w:rsidRDefault="00E07F38" w:rsidP="00E07F38">
      <w:r w:rsidRPr="00E07F38">
        <w:t>Users can add expenses using voice commands.</w:t>
      </w:r>
    </w:p>
    <w:p w14:paraId="03FAC642" w14:textId="77777777" w:rsidR="00E07F38" w:rsidRPr="00E07F38" w:rsidRDefault="00E07F38" w:rsidP="00E07F38">
      <w:r w:rsidRPr="00E07F38">
        <w:t>Examples:</w:t>
      </w:r>
    </w:p>
    <w:p w14:paraId="4694939D" w14:textId="77777777" w:rsidR="00E07F38" w:rsidRPr="00E07F38" w:rsidRDefault="00E07F38" w:rsidP="00E07F38">
      <w:r w:rsidRPr="00E07F38">
        <w:t>"Add a food expense of $20."</w:t>
      </w:r>
    </w:p>
    <w:p w14:paraId="4CEFCC5F" w14:textId="77777777" w:rsidR="00E07F38" w:rsidRPr="00E07F38" w:rsidRDefault="00E07F38" w:rsidP="00E07F38">
      <w:r w:rsidRPr="00E07F38">
        <w:t>"Record salary of $500."</w:t>
      </w:r>
    </w:p>
    <w:p w14:paraId="2680264A" w14:textId="77777777" w:rsidR="00E07F38" w:rsidRPr="00E07F38" w:rsidRDefault="00000000" w:rsidP="00E07F38">
      <w:r>
        <w:pict w14:anchorId="5AD3FE55">
          <v:rect id="_x0000_i1038" style="width:0;height:1.5pt" o:hralign="center" o:hrstd="t" o:hr="t" fillcolor="#a0a0a0" stroked="f"/>
        </w:pict>
      </w:r>
    </w:p>
    <w:p w14:paraId="1D49AD31" w14:textId="77777777" w:rsidR="00E07F38" w:rsidRPr="00E07F38" w:rsidRDefault="00E07F38" w:rsidP="00E07F38">
      <w:pPr>
        <w:rPr>
          <w:b/>
          <w:bCs/>
        </w:rPr>
      </w:pPr>
      <w:r w:rsidRPr="00E07F38">
        <w:rPr>
          <w:b/>
          <w:bCs/>
        </w:rPr>
        <w:t>Multi-Currency Support</w:t>
      </w:r>
    </w:p>
    <w:p w14:paraId="2E85EF24" w14:textId="77777777" w:rsidR="00E07F38" w:rsidRPr="00E07F38" w:rsidRDefault="00E07F38" w:rsidP="00E07F38">
      <w:r w:rsidRPr="00E07F38">
        <w:t>Support:</w:t>
      </w:r>
    </w:p>
    <w:p w14:paraId="633416B6" w14:textId="77777777" w:rsidR="00E07F38" w:rsidRPr="00E07F38" w:rsidRDefault="00E07F38" w:rsidP="00E07F38">
      <w:pPr>
        <w:numPr>
          <w:ilvl w:val="0"/>
          <w:numId w:val="13"/>
        </w:numPr>
      </w:pPr>
      <w:r w:rsidRPr="00E07F38">
        <w:t xml:space="preserve">USD </w:t>
      </w:r>
    </w:p>
    <w:p w14:paraId="60582DC4" w14:textId="77777777" w:rsidR="00E07F38" w:rsidRPr="00E07F38" w:rsidRDefault="00E07F38" w:rsidP="00E07F38">
      <w:pPr>
        <w:numPr>
          <w:ilvl w:val="0"/>
          <w:numId w:val="13"/>
        </w:numPr>
      </w:pPr>
      <w:r w:rsidRPr="00E07F38">
        <w:t xml:space="preserve">PKR </w:t>
      </w:r>
    </w:p>
    <w:p w14:paraId="31E09664" w14:textId="77777777" w:rsidR="00E07F38" w:rsidRPr="00E07F38" w:rsidRDefault="00E07F38" w:rsidP="00E07F38">
      <w:pPr>
        <w:numPr>
          <w:ilvl w:val="0"/>
          <w:numId w:val="13"/>
        </w:numPr>
      </w:pPr>
      <w:r w:rsidRPr="00E07F38">
        <w:t xml:space="preserve">EUR </w:t>
      </w:r>
    </w:p>
    <w:p w14:paraId="0FF63A2C" w14:textId="77777777" w:rsidR="00E07F38" w:rsidRPr="00E07F38" w:rsidRDefault="00E07F38" w:rsidP="00E07F38">
      <w:pPr>
        <w:numPr>
          <w:ilvl w:val="0"/>
          <w:numId w:val="13"/>
        </w:numPr>
      </w:pPr>
      <w:r w:rsidRPr="00E07F38">
        <w:t xml:space="preserve">GBP </w:t>
      </w:r>
    </w:p>
    <w:p w14:paraId="7422542B" w14:textId="77777777" w:rsidR="00E07F38" w:rsidRPr="00E07F38" w:rsidRDefault="00E07F38" w:rsidP="00E07F38">
      <w:pPr>
        <w:numPr>
          <w:ilvl w:val="0"/>
          <w:numId w:val="13"/>
        </w:numPr>
      </w:pPr>
      <w:r w:rsidRPr="00E07F38">
        <w:t xml:space="preserve">SAR </w:t>
      </w:r>
    </w:p>
    <w:p w14:paraId="6403D993" w14:textId="77777777" w:rsidR="00E07F38" w:rsidRPr="00E07F38" w:rsidRDefault="00E07F38" w:rsidP="00E07F38">
      <w:pPr>
        <w:numPr>
          <w:ilvl w:val="0"/>
          <w:numId w:val="13"/>
        </w:numPr>
      </w:pPr>
      <w:r w:rsidRPr="00E07F38">
        <w:t xml:space="preserve">AED </w:t>
      </w:r>
    </w:p>
    <w:p w14:paraId="02BEC23C" w14:textId="77777777" w:rsidR="00E07F38" w:rsidRPr="00E07F38" w:rsidRDefault="00E07F38" w:rsidP="00E07F38">
      <w:r w:rsidRPr="00E07F38">
        <w:t>Automatic exchange rate updates will be provided.</w:t>
      </w:r>
    </w:p>
    <w:p w14:paraId="6B2E2580" w14:textId="77777777" w:rsidR="00E07F38" w:rsidRPr="00E07F38" w:rsidRDefault="00000000" w:rsidP="00E07F38">
      <w:r>
        <w:pict w14:anchorId="11D0EF3A">
          <v:rect id="_x0000_i1039" style="width:0;height:1.5pt" o:hralign="center" o:hrstd="t" o:hr="t" fillcolor="#a0a0a0" stroked="f"/>
        </w:pict>
      </w:r>
    </w:p>
    <w:p w14:paraId="6461980F" w14:textId="77777777" w:rsidR="00E07F38" w:rsidRPr="00E07F38" w:rsidRDefault="00E07F38" w:rsidP="00E07F38">
      <w:pPr>
        <w:rPr>
          <w:b/>
          <w:bCs/>
        </w:rPr>
      </w:pPr>
      <w:r w:rsidRPr="00E07F38">
        <w:rPr>
          <w:b/>
          <w:bCs/>
        </w:rPr>
        <w:t>Dark Mode</w:t>
      </w:r>
    </w:p>
    <w:p w14:paraId="0F137243" w14:textId="77777777" w:rsidR="00E07F38" w:rsidRPr="00E07F38" w:rsidRDefault="00E07F38" w:rsidP="00E07F38">
      <w:r w:rsidRPr="00E07F38">
        <w:t>Users can switch between:</w:t>
      </w:r>
    </w:p>
    <w:p w14:paraId="78131CA6" w14:textId="77777777" w:rsidR="00E07F38" w:rsidRPr="00E07F38" w:rsidRDefault="00E07F38" w:rsidP="00E07F38">
      <w:pPr>
        <w:numPr>
          <w:ilvl w:val="0"/>
          <w:numId w:val="14"/>
        </w:numPr>
      </w:pPr>
      <w:r w:rsidRPr="00E07F38">
        <w:t xml:space="preserve">Light Theme </w:t>
      </w:r>
    </w:p>
    <w:p w14:paraId="103F01DF" w14:textId="77777777" w:rsidR="00E07F38" w:rsidRPr="00E07F38" w:rsidRDefault="00E07F38" w:rsidP="00E07F38">
      <w:pPr>
        <w:numPr>
          <w:ilvl w:val="0"/>
          <w:numId w:val="14"/>
        </w:numPr>
      </w:pPr>
      <w:r w:rsidRPr="00E07F38">
        <w:t xml:space="preserve">Dark Theme </w:t>
      </w:r>
    </w:p>
    <w:p w14:paraId="5C377B56" w14:textId="77777777" w:rsidR="00E07F38" w:rsidRPr="00E07F38" w:rsidRDefault="00E07F38" w:rsidP="00E07F38">
      <w:pPr>
        <w:numPr>
          <w:ilvl w:val="0"/>
          <w:numId w:val="14"/>
        </w:numPr>
      </w:pPr>
      <w:r w:rsidRPr="00E07F38">
        <w:t xml:space="preserve">System Theme </w:t>
      </w:r>
    </w:p>
    <w:p w14:paraId="57837C57" w14:textId="77777777" w:rsidR="00E07F38" w:rsidRPr="00E07F38" w:rsidRDefault="00000000" w:rsidP="00E07F38">
      <w:r>
        <w:pict w14:anchorId="17765093">
          <v:rect id="_x0000_i1040" style="width:0;height:1.5pt" o:hralign="center" o:hrstd="t" o:hr="t" fillcolor="#a0a0a0" stroked="f"/>
        </w:pict>
      </w:r>
    </w:p>
    <w:p w14:paraId="4C3927E6" w14:textId="77777777" w:rsidR="00E07F38" w:rsidRDefault="00E07F38" w:rsidP="00E07F38">
      <w:pPr>
        <w:rPr>
          <w:b/>
          <w:bCs/>
        </w:rPr>
      </w:pPr>
    </w:p>
    <w:p w14:paraId="6A45F73C" w14:textId="079A79A3" w:rsidR="00E07F38" w:rsidRPr="00E07F38" w:rsidRDefault="00E07F38" w:rsidP="00E07F38">
      <w:pPr>
        <w:rPr>
          <w:b/>
          <w:bCs/>
        </w:rPr>
      </w:pPr>
      <w:r w:rsidRPr="00E07F38">
        <w:rPr>
          <w:b/>
          <w:bCs/>
        </w:rPr>
        <w:t>Cloud Synchronization</w:t>
      </w:r>
    </w:p>
    <w:p w14:paraId="192AACA4" w14:textId="77777777" w:rsidR="00E07F38" w:rsidRPr="00E07F38" w:rsidRDefault="00E07F38" w:rsidP="00E07F38">
      <w:r w:rsidRPr="00E07F38">
        <w:t>Synchronize data across multiple devices.</w:t>
      </w:r>
    </w:p>
    <w:p w14:paraId="152DBC03" w14:textId="77777777" w:rsidR="00E07F38" w:rsidRPr="00E07F38" w:rsidRDefault="00E07F38" w:rsidP="00E07F38">
      <w:r w:rsidRPr="00E07F38">
        <w:t>Examples:</w:t>
      </w:r>
    </w:p>
    <w:p w14:paraId="16928DEB" w14:textId="77777777" w:rsidR="00E07F38" w:rsidRPr="00E07F38" w:rsidRDefault="00E07F38" w:rsidP="00E07F38">
      <w:pPr>
        <w:numPr>
          <w:ilvl w:val="0"/>
          <w:numId w:val="15"/>
        </w:numPr>
      </w:pPr>
      <w:r w:rsidRPr="00E07F38">
        <w:t xml:space="preserve">Mobile </w:t>
      </w:r>
    </w:p>
    <w:p w14:paraId="0F5B2726" w14:textId="77777777" w:rsidR="00E07F38" w:rsidRPr="00E07F38" w:rsidRDefault="00E07F38" w:rsidP="00E07F38">
      <w:pPr>
        <w:numPr>
          <w:ilvl w:val="0"/>
          <w:numId w:val="15"/>
        </w:numPr>
      </w:pPr>
      <w:r w:rsidRPr="00E07F38">
        <w:t xml:space="preserve">Tablet </w:t>
      </w:r>
    </w:p>
    <w:p w14:paraId="36F987D0" w14:textId="77777777" w:rsidR="00E07F38" w:rsidRPr="00E07F38" w:rsidRDefault="00E07F38" w:rsidP="00E07F38">
      <w:pPr>
        <w:numPr>
          <w:ilvl w:val="0"/>
          <w:numId w:val="15"/>
        </w:numPr>
      </w:pPr>
      <w:r w:rsidRPr="00E07F38">
        <w:t xml:space="preserve">Web Application </w:t>
      </w:r>
    </w:p>
    <w:p w14:paraId="1DDC1A72" w14:textId="77777777" w:rsidR="00E07F38" w:rsidRPr="00E07F38" w:rsidRDefault="00000000" w:rsidP="00E07F38">
      <w:r>
        <w:pict w14:anchorId="30FDDC56">
          <v:rect id="_x0000_i1041" style="width:0;height:1.5pt" o:hralign="center" o:hrstd="t" o:hr="t" fillcolor="#a0a0a0" stroked="f"/>
        </w:pict>
      </w:r>
    </w:p>
    <w:p w14:paraId="1FEF3FC3" w14:textId="77777777" w:rsidR="00E07F38" w:rsidRPr="00E07F38" w:rsidRDefault="00E07F38" w:rsidP="00E07F38">
      <w:pPr>
        <w:rPr>
          <w:b/>
          <w:bCs/>
        </w:rPr>
      </w:pPr>
      <w:r w:rsidRPr="00E07F38">
        <w:rPr>
          <w:b/>
          <w:bCs/>
        </w:rPr>
        <w:t>Export Reports</w:t>
      </w:r>
    </w:p>
    <w:p w14:paraId="386DE618" w14:textId="77777777" w:rsidR="00E07F38" w:rsidRPr="00E07F38" w:rsidRDefault="00E07F38" w:rsidP="00E07F38">
      <w:r w:rsidRPr="00E07F38">
        <w:t>Export reports as:</w:t>
      </w:r>
    </w:p>
    <w:p w14:paraId="6B2100C8" w14:textId="77777777" w:rsidR="00E07F38" w:rsidRPr="00E07F38" w:rsidRDefault="00E07F38" w:rsidP="00E07F38">
      <w:pPr>
        <w:numPr>
          <w:ilvl w:val="0"/>
          <w:numId w:val="16"/>
        </w:numPr>
      </w:pPr>
      <w:r w:rsidRPr="00E07F38">
        <w:t xml:space="preserve">PDF </w:t>
      </w:r>
    </w:p>
    <w:p w14:paraId="6C27DF3B" w14:textId="77777777" w:rsidR="00E07F38" w:rsidRPr="00E07F38" w:rsidRDefault="00E07F38" w:rsidP="00E07F38">
      <w:pPr>
        <w:numPr>
          <w:ilvl w:val="0"/>
          <w:numId w:val="16"/>
        </w:numPr>
      </w:pPr>
      <w:r w:rsidRPr="00E07F38">
        <w:t xml:space="preserve">Excel </w:t>
      </w:r>
    </w:p>
    <w:p w14:paraId="50ABCDE6" w14:textId="77777777" w:rsidR="00E07F38" w:rsidRPr="00E07F38" w:rsidRDefault="00E07F38" w:rsidP="00E07F38">
      <w:pPr>
        <w:numPr>
          <w:ilvl w:val="0"/>
          <w:numId w:val="16"/>
        </w:numPr>
      </w:pPr>
      <w:r w:rsidRPr="00E07F38">
        <w:t xml:space="preserve">CSV </w:t>
      </w:r>
    </w:p>
    <w:p w14:paraId="6A06C6F2" w14:textId="77777777" w:rsidR="00E07F38" w:rsidRPr="00E07F38" w:rsidRDefault="00000000" w:rsidP="00E07F38">
      <w:r>
        <w:pict w14:anchorId="15FAAD48">
          <v:rect id="_x0000_i1042" style="width:0;height:1.5pt" o:hralign="center" o:hrstd="t" o:hr="t" fillcolor="#a0a0a0" stroked="f"/>
        </w:pict>
      </w:r>
    </w:p>
    <w:p w14:paraId="210B1C50" w14:textId="77777777" w:rsidR="00E07F38" w:rsidRPr="00E07F38" w:rsidRDefault="00E07F38" w:rsidP="00E07F38">
      <w:pPr>
        <w:rPr>
          <w:b/>
          <w:bCs/>
        </w:rPr>
      </w:pPr>
      <w:r w:rsidRPr="00E07F38">
        <w:rPr>
          <w:b/>
          <w:bCs/>
        </w:rPr>
        <w:t>Biometric Authentication</w:t>
      </w:r>
    </w:p>
    <w:p w14:paraId="424A0034" w14:textId="77777777" w:rsidR="00E07F38" w:rsidRPr="00E07F38" w:rsidRDefault="00E07F38" w:rsidP="00E07F38">
      <w:r w:rsidRPr="00E07F38">
        <w:t>Support:</w:t>
      </w:r>
    </w:p>
    <w:p w14:paraId="2BF6AE3F" w14:textId="77777777" w:rsidR="00E07F38" w:rsidRPr="00E07F38" w:rsidRDefault="00E07F38" w:rsidP="00E07F38">
      <w:pPr>
        <w:numPr>
          <w:ilvl w:val="0"/>
          <w:numId w:val="17"/>
        </w:numPr>
      </w:pPr>
      <w:r w:rsidRPr="00E07F38">
        <w:t xml:space="preserve">Fingerprint Login </w:t>
      </w:r>
    </w:p>
    <w:p w14:paraId="31877B2F" w14:textId="77777777" w:rsidR="00E07F38" w:rsidRPr="00E07F38" w:rsidRDefault="00E07F38" w:rsidP="00E07F38">
      <w:pPr>
        <w:numPr>
          <w:ilvl w:val="0"/>
          <w:numId w:val="17"/>
        </w:numPr>
      </w:pPr>
      <w:r w:rsidRPr="00E07F38">
        <w:t xml:space="preserve">Face ID </w:t>
      </w:r>
    </w:p>
    <w:p w14:paraId="358D7AD0" w14:textId="77777777" w:rsidR="00E07F38" w:rsidRPr="00E07F38" w:rsidRDefault="00E07F38" w:rsidP="00E07F38">
      <w:pPr>
        <w:numPr>
          <w:ilvl w:val="0"/>
          <w:numId w:val="17"/>
        </w:numPr>
      </w:pPr>
      <w:r w:rsidRPr="00E07F38">
        <w:t xml:space="preserve">Device PIN Authentication </w:t>
      </w:r>
    </w:p>
    <w:p w14:paraId="0FAD5502" w14:textId="77777777" w:rsidR="00E07F38" w:rsidRPr="00E07F38" w:rsidRDefault="00000000" w:rsidP="00E07F38">
      <w:r>
        <w:pict w14:anchorId="4CD6550F">
          <v:rect id="_x0000_i1043" style="width:0;height:1.5pt" o:hralign="center" o:hrstd="t" o:hr="t" fillcolor="#a0a0a0" stroked="f"/>
        </w:pict>
      </w:r>
    </w:p>
    <w:p w14:paraId="07A2E03B" w14:textId="77777777" w:rsidR="00E07F38" w:rsidRPr="00E07F38" w:rsidRDefault="00E07F38" w:rsidP="00E07F38">
      <w:pPr>
        <w:rPr>
          <w:b/>
          <w:bCs/>
        </w:rPr>
      </w:pPr>
      <w:r w:rsidRPr="00E07F38">
        <w:rPr>
          <w:b/>
          <w:bCs/>
        </w:rPr>
        <w:t>Offline Mode</w:t>
      </w:r>
    </w:p>
    <w:p w14:paraId="0E80FB3F" w14:textId="77777777" w:rsidR="00E07F38" w:rsidRPr="00E07F38" w:rsidRDefault="00E07F38" w:rsidP="00E07F38">
      <w:r w:rsidRPr="00E07F38">
        <w:t>Allow users to:</w:t>
      </w:r>
    </w:p>
    <w:p w14:paraId="05336221" w14:textId="77777777" w:rsidR="00E07F38" w:rsidRPr="00E07F38" w:rsidRDefault="00E07F38" w:rsidP="00E07F38">
      <w:pPr>
        <w:numPr>
          <w:ilvl w:val="0"/>
          <w:numId w:val="18"/>
        </w:numPr>
      </w:pPr>
      <w:r w:rsidRPr="00E07F38">
        <w:t xml:space="preserve">Add transactions without internet. </w:t>
      </w:r>
    </w:p>
    <w:p w14:paraId="1F482EFB" w14:textId="77777777" w:rsidR="00E07F38" w:rsidRPr="00E07F38" w:rsidRDefault="00E07F38" w:rsidP="00E07F38">
      <w:pPr>
        <w:numPr>
          <w:ilvl w:val="0"/>
          <w:numId w:val="18"/>
        </w:numPr>
      </w:pPr>
      <w:r w:rsidRPr="00E07F38">
        <w:t xml:space="preserve">Synchronize automatically when the connection is restored. </w:t>
      </w:r>
    </w:p>
    <w:p w14:paraId="2F3F265B" w14:textId="77777777" w:rsidR="00E07F38" w:rsidRPr="00E07F38" w:rsidRDefault="00000000" w:rsidP="00E07F38">
      <w:r>
        <w:pict w14:anchorId="5589F93D">
          <v:rect id="_x0000_i1044" style="width:0;height:1.5pt" o:hralign="center" o:hrstd="t" o:hr="t" fillcolor="#a0a0a0" stroked="f"/>
        </w:pict>
      </w:r>
    </w:p>
    <w:p w14:paraId="24AF3C5D" w14:textId="77777777" w:rsidR="00E07F38" w:rsidRPr="00E07F38" w:rsidRDefault="00E07F38" w:rsidP="00E07F38">
      <w:pPr>
        <w:rPr>
          <w:b/>
          <w:bCs/>
        </w:rPr>
      </w:pPr>
      <w:r w:rsidRPr="00E07F38">
        <w:rPr>
          <w:b/>
          <w:bCs/>
        </w:rPr>
        <w:t>Web Version</w:t>
      </w:r>
    </w:p>
    <w:p w14:paraId="71AB8450" w14:textId="77777777" w:rsidR="00E07F38" w:rsidRPr="00E07F38" w:rsidRDefault="00E07F38" w:rsidP="00E07F38">
      <w:r w:rsidRPr="00E07F38">
        <w:lastRenderedPageBreak/>
        <w:t>Develop a web version using React.js with the same backend.</w:t>
      </w:r>
    </w:p>
    <w:p w14:paraId="5BFFEAAB" w14:textId="77777777" w:rsidR="00E07F38" w:rsidRPr="00E07F38" w:rsidRDefault="00000000" w:rsidP="00E07F38">
      <w:r>
        <w:pict w14:anchorId="292B7C5E">
          <v:rect id="_x0000_i1045" style="width:0;height:1.5pt" o:hralign="center" o:hrstd="t" o:hr="t" fillcolor="#a0a0a0" stroked="f"/>
        </w:pict>
      </w:r>
    </w:p>
    <w:p w14:paraId="03DA9AD6" w14:textId="5336FFFE" w:rsidR="00E07F38" w:rsidRPr="00E07F38" w:rsidRDefault="00E07F38" w:rsidP="00E07F38">
      <w:pPr>
        <w:pStyle w:val="ListParagraph"/>
        <w:numPr>
          <w:ilvl w:val="0"/>
          <w:numId w:val="22"/>
        </w:numPr>
        <w:rPr>
          <w:b/>
          <w:bCs/>
          <w:color w:val="EE0000"/>
        </w:rPr>
      </w:pPr>
      <w:r w:rsidRPr="00E07F38">
        <w:rPr>
          <w:b/>
          <w:bCs/>
          <w:color w:val="EE0000"/>
        </w:rPr>
        <w:t>Django Backend Enhancements</w:t>
      </w:r>
    </w:p>
    <w:p w14:paraId="7472A8C1" w14:textId="77777777" w:rsidR="00E07F38" w:rsidRPr="00E07F38" w:rsidRDefault="00E07F38" w:rsidP="00E07F38">
      <w:r w:rsidRPr="00E07F38">
        <w:t>Once the Django backend is integrated, the following features will be available:</w:t>
      </w:r>
    </w:p>
    <w:p w14:paraId="6DC0E9F9" w14:textId="77777777" w:rsidR="00E07F38" w:rsidRPr="00E07F38" w:rsidRDefault="00E07F38" w:rsidP="00E07F38">
      <w:pPr>
        <w:numPr>
          <w:ilvl w:val="0"/>
          <w:numId w:val="19"/>
        </w:numPr>
      </w:pPr>
      <w:r w:rsidRPr="00E07F38">
        <w:t xml:space="preserve">JWT Authentication </w:t>
      </w:r>
    </w:p>
    <w:p w14:paraId="1CDCEB06" w14:textId="77777777" w:rsidR="00E07F38" w:rsidRPr="00E07F38" w:rsidRDefault="00E07F38" w:rsidP="00E07F38">
      <w:pPr>
        <w:numPr>
          <w:ilvl w:val="0"/>
          <w:numId w:val="19"/>
        </w:numPr>
      </w:pPr>
      <w:r w:rsidRPr="00E07F38">
        <w:t xml:space="preserve">Secure REST APIs </w:t>
      </w:r>
    </w:p>
    <w:p w14:paraId="6230F881" w14:textId="77777777" w:rsidR="00E07F38" w:rsidRPr="00E07F38" w:rsidRDefault="00E07F38" w:rsidP="00E07F38">
      <w:pPr>
        <w:numPr>
          <w:ilvl w:val="0"/>
          <w:numId w:val="19"/>
        </w:numPr>
      </w:pPr>
      <w:r w:rsidRPr="00E07F38">
        <w:t xml:space="preserve">PostgreSQL Database </w:t>
      </w:r>
    </w:p>
    <w:p w14:paraId="0BBA56F7" w14:textId="77777777" w:rsidR="00E07F38" w:rsidRPr="00E07F38" w:rsidRDefault="00E07F38" w:rsidP="00E07F38">
      <w:pPr>
        <w:numPr>
          <w:ilvl w:val="0"/>
          <w:numId w:val="19"/>
        </w:numPr>
      </w:pPr>
      <w:r w:rsidRPr="00E07F38">
        <w:t xml:space="preserve">Cloud File Storage </w:t>
      </w:r>
    </w:p>
    <w:p w14:paraId="06A6FD01" w14:textId="77777777" w:rsidR="00E07F38" w:rsidRPr="00E07F38" w:rsidRDefault="00E07F38" w:rsidP="00E07F38">
      <w:pPr>
        <w:numPr>
          <w:ilvl w:val="0"/>
          <w:numId w:val="19"/>
        </w:numPr>
      </w:pPr>
      <w:r w:rsidRPr="00E07F38">
        <w:t xml:space="preserve">Email Verification </w:t>
      </w:r>
    </w:p>
    <w:p w14:paraId="4F44B67A" w14:textId="77777777" w:rsidR="00E07F38" w:rsidRPr="00E07F38" w:rsidRDefault="00E07F38" w:rsidP="00E07F38">
      <w:pPr>
        <w:numPr>
          <w:ilvl w:val="0"/>
          <w:numId w:val="19"/>
        </w:numPr>
      </w:pPr>
      <w:r w:rsidRPr="00E07F38">
        <w:t xml:space="preserve">Password Recovery </w:t>
      </w:r>
    </w:p>
    <w:p w14:paraId="1A19391E" w14:textId="77777777" w:rsidR="00E07F38" w:rsidRPr="00E07F38" w:rsidRDefault="00E07F38" w:rsidP="00E07F38">
      <w:pPr>
        <w:numPr>
          <w:ilvl w:val="0"/>
          <w:numId w:val="19"/>
        </w:numPr>
      </w:pPr>
      <w:r w:rsidRPr="00E07F38">
        <w:t xml:space="preserve">Role-Based Access Control </w:t>
      </w:r>
    </w:p>
    <w:p w14:paraId="54B102B9" w14:textId="77777777" w:rsidR="00E07F38" w:rsidRPr="00E07F38" w:rsidRDefault="00E07F38" w:rsidP="00E07F38">
      <w:pPr>
        <w:numPr>
          <w:ilvl w:val="0"/>
          <w:numId w:val="19"/>
        </w:numPr>
      </w:pPr>
      <w:r w:rsidRPr="00E07F38">
        <w:t xml:space="preserve">API Rate Limiting </w:t>
      </w:r>
    </w:p>
    <w:p w14:paraId="25C25058" w14:textId="77777777" w:rsidR="00E07F38" w:rsidRPr="00E07F38" w:rsidRDefault="00E07F38" w:rsidP="00E07F38">
      <w:pPr>
        <w:numPr>
          <w:ilvl w:val="0"/>
          <w:numId w:val="19"/>
        </w:numPr>
      </w:pPr>
      <w:r w:rsidRPr="00E07F38">
        <w:t xml:space="preserve">Activity Logging </w:t>
      </w:r>
    </w:p>
    <w:p w14:paraId="2A911158" w14:textId="77777777" w:rsidR="00E07F38" w:rsidRPr="00E07F38" w:rsidRDefault="00000000" w:rsidP="00E07F38">
      <w:r>
        <w:pict w14:anchorId="044EE883">
          <v:rect id="_x0000_i1046" style="width:0;height:1.5pt" o:hralign="center" o:hrstd="t" o:hr="t" fillcolor="#a0a0a0" stroked="f"/>
        </w:pict>
      </w:r>
    </w:p>
    <w:p w14:paraId="1A531A7D" w14:textId="098DAEC3" w:rsidR="00E07F38" w:rsidRPr="00E07F38" w:rsidRDefault="00E07F38" w:rsidP="00E07F38">
      <w:pPr>
        <w:pStyle w:val="ListParagraph"/>
        <w:numPr>
          <w:ilvl w:val="0"/>
          <w:numId w:val="22"/>
        </w:numPr>
        <w:rPr>
          <w:b/>
          <w:bCs/>
          <w:color w:val="EE0000"/>
        </w:rPr>
      </w:pPr>
      <w:r w:rsidRPr="00E07F38">
        <w:rPr>
          <w:b/>
          <w:bCs/>
          <w:color w:val="EE0000"/>
        </w:rPr>
        <w:t>Security Improvements</w:t>
      </w:r>
    </w:p>
    <w:p w14:paraId="012BE5C3" w14:textId="77777777" w:rsidR="00E07F38" w:rsidRPr="00E07F38" w:rsidRDefault="00E07F38" w:rsidP="00E07F38">
      <w:r w:rsidRPr="00E07F38">
        <w:t>Future versions will include:</w:t>
      </w:r>
    </w:p>
    <w:p w14:paraId="0C1A0DBC" w14:textId="77777777" w:rsidR="00E07F38" w:rsidRPr="00E07F38" w:rsidRDefault="00E07F38" w:rsidP="00E07F38">
      <w:pPr>
        <w:numPr>
          <w:ilvl w:val="0"/>
          <w:numId w:val="20"/>
        </w:numPr>
      </w:pPr>
      <w:r w:rsidRPr="00E07F38">
        <w:t xml:space="preserve">Two-Factor Authentication (2FA) </w:t>
      </w:r>
    </w:p>
    <w:p w14:paraId="5E8D98FF" w14:textId="77777777" w:rsidR="00E07F38" w:rsidRPr="00E07F38" w:rsidRDefault="00E07F38" w:rsidP="00E07F38">
      <w:pPr>
        <w:numPr>
          <w:ilvl w:val="0"/>
          <w:numId w:val="20"/>
        </w:numPr>
      </w:pPr>
      <w:r w:rsidRPr="00E07F38">
        <w:t xml:space="preserve">End-to-End Encryption </w:t>
      </w:r>
    </w:p>
    <w:p w14:paraId="793360B6" w14:textId="77777777" w:rsidR="00E07F38" w:rsidRPr="00E07F38" w:rsidRDefault="00E07F38" w:rsidP="00E07F38">
      <w:pPr>
        <w:numPr>
          <w:ilvl w:val="0"/>
          <w:numId w:val="20"/>
        </w:numPr>
      </w:pPr>
      <w:r w:rsidRPr="00E07F38">
        <w:t xml:space="preserve">Secure API Authentication </w:t>
      </w:r>
    </w:p>
    <w:p w14:paraId="43122831" w14:textId="77777777" w:rsidR="00E07F38" w:rsidRPr="00E07F38" w:rsidRDefault="00E07F38" w:rsidP="00E07F38">
      <w:pPr>
        <w:numPr>
          <w:ilvl w:val="0"/>
          <w:numId w:val="20"/>
        </w:numPr>
      </w:pPr>
      <w:r w:rsidRPr="00E07F38">
        <w:t xml:space="preserve">SQL Injection Protection </w:t>
      </w:r>
    </w:p>
    <w:p w14:paraId="2A9CC63B" w14:textId="77777777" w:rsidR="00E07F38" w:rsidRPr="00E07F38" w:rsidRDefault="00E07F38" w:rsidP="00E07F38">
      <w:pPr>
        <w:numPr>
          <w:ilvl w:val="0"/>
          <w:numId w:val="20"/>
        </w:numPr>
      </w:pPr>
      <w:r w:rsidRPr="00E07F38">
        <w:t xml:space="preserve">Brute Force Protection </w:t>
      </w:r>
    </w:p>
    <w:p w14:paraId="5B6D8486" w14:textId="77777777" w:rsidR="00E07F38" w:rsidRPr="00E07F38" w:rsidRDefault="00E07F38" w:rsidP="00E07F38">
      <w:pPr>
        <w:numPr>
          <w:ilvl w:val="0"/>
          <w:numId w:val="20"/>
        </w:numPr>
      </w:pPr>
      <w:r w:rsidRPr="00E07F38">
        <w:t xml:space="preserve">Automatic Session Timeout </w:t>
      </w:r>
    </w:p>
    <w:p w14:paraId="1381E046" w14:textId="77777777" w:rsidR="00E07F38" w:rsidRPr="00E07F38" w:rsidRDefault="00E07F38" w:rsidP="00E07F38">
      <w:pPr>
        <w:numPr>
          <w:ilvl w:val="0"/>
          <w:numId w:val="20"/>
        </w:numPr>
      </w:pPr>
      <w:r w:rsidRPr="00E07F38">
        <w:t xml:space="preserve">Secure Password Policies </w:t>
      </w:r>
    </w:p>
    <w:p w14:paraId="78859DDD" w14:textId="77777777" w:rsidR="00E07F38" w:rsidRPr="00E07F38" w:rsidRDefault="00000000" w:rsidP="00E07F38">
      <w:r>
        <w:pict w14:anchorId="623A8C34">
          <v:rect id="_x0000_i1047" style="width:0;height:1.5pt" o:hralign="center" o:hrstd="t" o:hr="t" fillcolor="#a0a0a0" stroked="f"/>
        </w:pict>
      </w:r>
    </w:p>
    <w:p w14:paraId="39062F95" w14:textId="0F263F44" w:rsidR="00E07F38" w:rsidRPr="00E07F38" w:rsidRDefault="00E07F38" w:rsidP="00E07F38">
      <w:pPr>
        <w:pStyle w:val="ListParagraph"/>
        <w:numPr>
          <w:ilvl w:val="0"/>
          <w:numId w:val="22"/>
        </w:numPr>
        <w:rPr>
          <w:b/>
          <w:bCs/>
          <w:color w:val="EE0000"/>
        </w:rPr>
      </w:pPr>
      <w:r w:rsidRPr="00E07F38">
        <w:rPr>
          <w:b/>
          <w:bCs/>
          <w:color w:val="EE0000"/>
        </w:rPr>
        <w:t>Performance Improvements</w:t>
      </w:r>
    </w:p>
    <w:p w14:paraId="3D5C2A31" w14:textId="77777777" w:rsidR="00E07F38" w:rsidRPr="00E07F38" w:rsidRDefault="00E07F38" w:rsidP="00E07F38">
      <w:r w:rsidRPr="00E07F38">
        <w:t>Future optimizations include:</w:t>
      </w:r>
    </w:p>
    <w:p w14:paraId="13CB6315" w14:textId="77777777" w:rsidR="00E07F38" w:rsidRPr="00E07F38" w:rsidRDefault="00E07F38" w:rsidP="00E07F38">
      <w:pPr>
        <w:numPr>
          <w:ilvl w:val="0"/>
          <w:numId w:val="21"/>
        </w:numPr>
      </w:pPr>
      <w:r w:rsidRPr="00E07F38">
        <w:lastRenderedPageBreak/>
        <w:t xml:space="preserve">Faster application startup. </w:t>
      </w:r>
    </w:p>
    <w:p w14:paraId="7CA4E8D4" w14:textId="77777777" w:rsidR="00E07F38" w:rsidRPr="00E07F38" w:rsidRDefault="00E07F38" w:rsidP="00E07F38">
      <w:pPr>
        <w:numPr>
          <w:ilvl w:val="0"/>
          <w:numId w:val="21"/>
        </w:numPr>
      </w:pPr>
      <w:r w:rsidRPr="00E07F38">
        <w:t xml:space="preserve">Optimized image loading. </w:t>
      </w:r>
    </w:p>
    <w:p w14:paraId="5D8502CD" w14:textId="77777777" w:rsidR="00E07F38" w:rsidRPr="00E07F38" w:rsidRDefault="00E07F38" w:rsidP="00E07F38">
      <w:pPr>
        <w:numPr>
          <w:ilvl w:val="0"/>
          <w:numId w:val="21"/>
        </w:numPr>
      </w:pPr>
      <w:r w:rsidRPr="00E07F38">
        <w:t xml:space="preserve">Reduced memory usage. </w:t>
      </w:r>
    </w:p>
    <w:p w14:paraId="52C960FE" w14:textId="77777777" w:rsidR="00E07F38" w:rsidRPr="00E07F38" w:rsidRDefault="00E07F38" w:rsidP="00E07F38">
      <w:pPr>
        <w:numPr>
          <w:ilvl w:val="0"/>
          <w:numId w:val="21"/>
        </w:numPr>
      </w:pPr>
      <w:r w:rsidRPr="00E07F38">
        <w:t xml:space="preserve">Improved API response times. </w:t>
      </w:r>
    </w:p>
    <w:p w14:paraId="129AC70B" w14:textId="77777777" w:rsidR="00E07F38" w:rsidRPr="00E07F38" w:rsidRDefault="00E07F38" w:rsidP="00E07F38">
      <w:pPr>
        <w:numPr>
          <w:ilvl w:val="0"/>
          <w:numId w:val="21"/>
        </w:numPr>
      </w:pPr>
      <w:r w:rsidRPr="00E07F38">
        <w:t xml:space="preserve">Lazy loading of screens. </w:t>
      </w:r>
    </w:p>
    <w:p w14:paraId="56D2B182" w14:textId="77777777" w:rsidR="00E07F38" w:rsidRPr="00E07F38" w:rsidRDefault="00E07F38" w:rsidP="00E07F38">
      <w:pPr>
        <w:numPr>
          <w:ilvl w:val="0"/>
          <w:numId w:val="21"/>
        </w:numPr>
      </w:pPr>
      <w:r w:rsidRPr="00E07F38">
        <w:t xml:space="preserve">Code splitting. </w:t>
      </w:r>
    </w:p>
    <w:p w14:paraId="6BF0B120" w14:textId="77777777" w:rsidR="00E07F38" w:rsidRPr="00E07F38" w:rsidRDefault="00E07F38" w:rsidP="00E07F38">
      <w:pPr>
        <w:numPr>
          <w:ilvl w:val="0"/>
          <w:numId w:val="21"/>
        </w:numPr>
      </w:pPr>
      <w:r w:rsidRPr="00E07F38">
        <w:t xml:space="preserve">Local caching for frequently accessed data. </w:t>
      </w:r>
    </w:p>
    <w:p w14:paraId="0BC7FDDB" w14:textId="77777777" w:rsidR="00E07F38" w:rsidRPr="00E07F38" w:rsidRDefault="00000000" w:rsidP="00E07F38">
      <w:r>
        <w:pict w14:anchorId="7B21A3F1">
          <v:rect id="_x0000_i1048" style="width:0;height:1.5pt" o:hralign="center" o:hrstd="t" o:hr="t" fillcolor="#a0a0a0" stroked="f"/>
        </w:pict>
      </w:r>
    </w:p>
    <w:p w14:paraId="12627D53" w14:textId="17A92DE4" w:rsidR="00E07F38" w:rsidRPr="00E07F38" w:rsidRDefault="00E07F38" w:rsidP="00E07F38">
      <w:pPr>
        <w:pStyle w:val="ListParagraph"/>
        <w:numPr>
          <w:ilvl w:val="0"/>
          <w:numId w:val="22"/>
        </w:numPr>
        <w:rPr>
          <w:b/>
          <w:bCs/>
          <w:color w:val="EE0000"/>
        </w:rPr>
      </w:pPr>
      <w:r w:rsidRPr="00E07F38">
        <w:rPr>
          <w:b/>
          <w:bCs/>
          <w:color w:val="EE0000"/>
        </w:rPr>
        <w:t>Project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6494"/>
      </w:tblGrid>
      <w:tr w:rsidR="00E07F38" w:rsidRPr="00E07F38" w14:paraId="564B5324" w14:textId="77777777">
        <w:trPr>
          <w:tblHeader/>
          <w:tblCellSpacing w:w="15" w:type="dxa"/>
        </w:trPr>
        <w:tc>
          <w:tcPr>
            <w:tcW w:w="0" w:type="auto"/>
            <w:vAlign w:val="center"/>
            <w:hideMark/>
          </w:tcPr>
          <w:p w14:paraId="676E868F" w14:textId="77777777" w:rsidR="00E07F38" w:rsidRPr="00E07F38" w:rsidRDefault="00E07F38" w:rsidP="00E07F38">
            <w:pPr>
              <w:rPr>
                <w:b/>
                <w:bCs/>
              </w:rPr>
            </w:pPr>
            <w:r w:rsidRPr="00E07F38">
              <w:rPr>
                <w:b/>
                <w:bCs/>
              </w:rPr>
              <w:t>Version</w:t>
            </w:r>
          </w:p>
        </w:tc>
        <w:tc>
          <w:tcPr>
            <w:tcW w:w="0" w:type="auto"/>
            <w:vAlign w:val="center"/>
            <w:hideMark/>
          </w:tcPr>
          <w:p w14:paraId="162CF8A3" w14:textId="77777777" w:rsidR="00E07F38" w:rsidRPr="00E07F38" w:rsidRDefault="00E07F38" w:rsidP="00E07F38">
            <w:pPr>
              <w:rPr>
                <w:b/>
                <w:bCs/>
              </w:rPr>
            </w:pPr>
            <w:r w:rsidRPr="00E07F38">
              <w:rPr>
                <w:b/>
                <w:bCs/>
              </w:rPr>
              <w:t>Planned Features</w:t>
            </w:r>
          </w:p>
        </w:tc>
      </w:tr>
      <w:tr w:rsidR="00E07F38" w:rsidRPr="00E07F38" w14:paraId="5C0D36A2" w14:textId="77777777">
        <w:trPr>
          <w:tblCellSpacing w:w="15" w:type="dxa"/>
        </w:trPr>
        <w:tc>
          <w:tcPr>
            <w:tcW w:w="0" w:type="auto"/>
            <w:vAlign w:val="center"/>
            <w:hideMark/>
          </w:tcPr>
          <w:p w14:paraId="22C16253" w14:textId="77777777" w:rsidR="00E07F38" w:rsidRPr="00E07F38" w:rsidRDefault="00E07F38" w:rsidP="00E07F38">
            <w:r w:rsidRPr="00E07F38">
              <w:rPr>
                <w:b/>
                <w:bCs/>
              </w:rPr>
              <w:t>Version 1.0</w:t>
            </w:r>
          </w:p>
        </w:tc>
        <w:tc>
          <w:tcPr>
            <w:tcW w:w="0" w:type="auto"/>
            <w:vAlign w:val="center"/>
            <w:hideMark/>
          </w:tcPr>
          <w:p w14:paraId="6FE5C03F" w14:textId="77777777" w:rsidR="00E07F38" w:rsidRPr="00E07F38" w:rsidRDefault="00E07F38" w:rsidP="00E07F38">
            <w:r w:rsidRPr="00E07F38">
              <w:t>Authentication, Dashboard, Statistics, Wallet, Connect Wallet</w:t>
            </w:r>
          </w:p>
        </w:tc>
      </w:tr>
      <w:tr w:rsidR="00E07F38" w:rsidRPr="00E07F38" w14:paraId="5D13C1F2" w14:textId="77777777">
        <w:trPr>
          <w:tblCellSpacing w:w="15" w:type="dxa"/>
        </w:trPr>
        <w:tc>
          <w:tcPr>
            <w:tcW w:w="0" w:type="auto"/>
            <w:vAlign w:val="center"/>
            <w:hideMark/>
          </w:tcPr>
          <w:p w14:paraId="01F5C789" w14:textId="77777777" w:rsidR="00E07F38" w:rsidRPr="00E07F38" w:rsidRDefault="00E07F38" w:rsidP="00E07F38">
            <w:r w:rsidRPr="00E07F38">
              <w:rPr>
                <w:b/>
                <w:bCs/>
              </w:rPr>
              <w:t>Version 1.1</w:t>
            </w:r>
          </w:p>
        </w:tc>
        <w:tc>
          <w:tcPr>
            <w:tcW w:w="0" w:type="auto"/>
            <w:vAlign w:val="center"/>
            <w:hideMark/>
          </w:tcPr>
          <w:p w14:paraId="4CF48EB6" w14:textId="77777777" w:rsidR="00E07F38" w:rsidRPr="00E07F38" w:rsidRDefault="00E07F38" w:rsidP="00E07F38">
            <w:r w:rsidRPr="00E07F38">
              <w:t>Profile Management, Transaction Management, Interactive Charts</w:t>
            </w:r>
          </w:p>
        </w:tc>
      </w:tr>
      <w:tr w:rsidR="00E07F38" w:rsidRPr="00E07F38" w14:paraId="50C94E43" w14:textId="77777777">
        <w:trPr>
          <w:tblCellSpacing w:w="15" w:type="dxa"/>
        </w:trPr>
        <w:tc>
          <w:tcPr>
            <w:tcW w:w="0" w:type="auto"/>
            <w:vAlign w:val="center"/>
            <w:hideMark/>
          </w:tcPr>
          <w:p w14:paraId="5A044BFC" w14:textId="77777777" w:rsidR="00E07F38" w:rsidRPr="00E07F38" w:rsidRDefault="00E07F38" w:rsidP="00E07F38">
            <w:r w:rsidRPr="00E07F38">
              <w:rPr>
                <w:b/>
                <w:bCs/>
              </w:rPr>
              <w:t>Version 2.0</w:t>
            </w:r>
          </w:p>
        </w:tc>
        <w:tc>
          <w:tcPr>
            <w:tcW w:w="0" w:type="auto"/>
            <w:vAlign w:val="center"/>
            <w:hideMark/>
          </w:tcPr>
          <w:p w14:paraId="71E3F20A" w14:textId="77777777" w:rsidR="00E07F38" w:rsidRPr="00E07F38" w:rsidRDefault="00E07F38" w:rsidP="00E07F38">
            <w:r w:rsidRPr="00E07F38">
              <w:t>Budget Planning, Savings Goals, Notifications, Bill Reminders</w:t>
            </w:r>
          </w:p>
        </w:tc>
      </w:tr>
      <w:tr w:rsidR="00E07F38" w:rsidRPr="00E07F38" w14:paraId="38C09C0E" w14:textId="77777777">
        <w:trPr>
          <w:tblCellSpacing w:w="15" w:type="dxa"/>
        </w:trPr>
        <w:tc>
          <w:tcPr>
            <w:tcW w:w="0" w:type="auto"/>
            <w:vAlign w:val="center"/>
            <w:hideMark/>
          </w:tcPr>
          <w:p w14:paraId="55CC3814" w14:textId="77777777" w:rsidR="00E07F38" w:rsidRPr="00E07F38" w:rsidRDefault="00E07F38" w:rsidP="00E07F38">
            <w:r w:rsidRPr="00E07F38">
              <w:rPr>
                <w:b/>
                <w:bCs/>
              </w:rPr>
              <w:t>Version 3.0</w:t>
            </w:r>
          </w:p>
        </w:tc>
        <w:tc>
          <w:tcPr>
            <w:tcW w:w="0" w:type="auto"/>
            <w:vAlign w:val="center"/>
            <w:hideMark/>
          </w:tcPr>
          <w:p w14:paraId="16904C02" w14:textId="77777777" w:rsidR="00E07F38" w:rsidRPr="00E07F38" w:rsidRDefault="00E07F38" w:rsidP="00E07F38">
            <w:r w:rsidRPr="00E07F38">
              <w:t>AI Insights, OCR, Voice Commands, Multi-Currency, Cloud Sync</w:t>
            </w:r>
          </w:p>
        </w:tc>
      </w:tr>
      <w:tr w:rsidR="00E07F38" w:rsidRPr="00E07F38" w14:paraId="143C4837" w14:textId="77777777">
        <w:trPr>
          <w:tblCellSpacing w:w="15" w:type="dxa"/>
        </w:trPr>
        <w:tc>
          <w:tcPr>
            <w:tcW w:w="0" w:type="auto"/>
            <w:vAlign w:val="center"/>
            <w:hideMark/>
          </w:tcPr>
          <w:p w14:paraId="502F88D2" w14:textId="77777777" w:rsidR="00E07F38" w:rsidRPr="00E07F38" w:rsidRDefault="00E07F38" w:rsidP="00E07F38">
            <w:r w:rsidRPr="00E07F38">
              <w:rPr>
                <w:b/>
                <w:bCs/>
              </w:rPr>
              <w:t>Version 4.0</w:t>
            </w:r>
          </w:p>
        </w:tc>
        <w:tc>
          <w:tcPr>
            <w:tcW w:w="0" w:type="auto"/>
            <w:vAlign w:val="center"/>
            <w:hideMark/>
          </w:tcPr>
          <w:p w14:paraId="4AA0C1EC" w14:textId="77777777" w:rsidR="00E07F38" w:rsidRPr="00E07F38" w:rsidRDefault="00E07F38" w:rsidP="00E07F38">
            <w:r w:rsidRPr="00E07F38">
              <w:t>Web Application, Advanced Analytics, Investment Tracking</w:t>
            </w:r>
          </w:p>
        </w:tc>
      </w:tr>
    </w:tbl>
    <w:p w14:paraId="59602107" w14:textId="16F9D3E7" w:rsidR="00E52AEF" w:rsidRPr="00E07F38" w:rsidRDefault="00E52AEF"/>
    <w:sectPr w:rsidR="00E52AEF" w:rsidRPr="00E07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4" style="width:0;height:1.5pt" o:hralign="center" o:bullet="t" o:hrstd="t" o:hr="t" fillcolor="#a0a0a0" stroked="f"/>
    </w:pict>
  </w:numPicBullet>
  <w:abstractNum w:abstractNumId="0" w15:restartNumberingAfterBreak="0">
    <w:nsid w:val="11397146"/>
    <w:multiLevelType w:val="multilevel"/>
    <w:tmpl w:val="9034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55C4D"/>
    <w:multiLevelType w:val="multilevel"/>
    <w:tmpl w:val="7F66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86972"/>
    <w:multiLevelType w:val="multilevel"/>
    <w:tmpl w:val="3332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440E5"/>
    <w:multiLevelType w:val="multilevel"/>
    <w:tmpl w:val="9DA8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336FB"/>
    <w:multiLevelType w:val="multilevel"/>
    <w:tmpl w:val="073A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F2762"/>
    <w:multiLevelType w:val="multilevel"/>
    <w:tmpl w:val="4844C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00D6A"/>
    <w:multiLevelType w:val="multilevel"/>
    <w:tmpl w:val="8A3C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92B82"/>
    <w:multiLevelType w:val="hybridMultilevel"/>
    <w:tmpl w:val="4356A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0E54E1"/>
    <w:multiLevelType w:val="multilevel"/>
    <w:tmpl w:val="F41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63451"/>
    <w:multiLevelType w:val="multilevel"/>
    <w:tmpl w:val="8DB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44B07"/>
    <w:multiLevelType w:val="multilevel"/>
    <w:tmpl w:val="4286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201EF"/>
    <w:multiLevelType w:val="multilevel"/>
    <w:tmpl w:val="CF82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8305C"/>
    <w:multiLevelType w:val="multilevel"/>
    <w:tmpl w:val="F898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37CDA"/>
    <w:multiLevelType w:val="multilevel"/>
    <w:tmpl w:val="F6B4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B3A95"/>
    <w:multiLevelType w:val="multilevel"/>
    <w:tmpl w:val="4484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66EBA"/>
    <w:multiLevelType w:val="multilevel"/>
    <w:tmpl w:val="40D4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215DA"/>
    <w:multiLevelType w:val="multilevel"/>
    <w:tmpl w:val="EE02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B7E42"/>
    <w:multiLevelType w:val="multilevel"/>
    <w:tmpl w:val="F68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297BB2"/>
    <w:multiLevelType w:val="multilevel"/>
    <w:tmpl w:val="5CA0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B46DB"/>
    <w:multiLevelType w:val="multilevel"/>
    <w:tmpl w:val="1F74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CF2ED9"/>
    <w:multiLevelType w:val="multilevel"/>
    <w:tmpl w:val="DA7C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B5D1A"/>
    <w:multiLevelType w:val="multilevel"/>
    <w:tmpl w:val="D872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5A3EBC"/>
    <w:multiLevelType w:val="multilevel"/>
    <w:tmpl w:val="EE3A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DA05F1"/>
    <w:multiLevelType w:val="multilevel"/>
    <w:tmpl w:val="1F52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076339">
    <w:abstractNumId w:val="0"/>
  </w:num>
  <w:num w:numId="2" w16cid:durableId="1785222172">
    <w:abstractNumId w:val="3"/>
  </w:num>
  <w:num w:numId="3" w16cid:durableId="1961034868">
    <w:abstractNumId w:val="22"/>
  </w:num>
  <w:num w:numId="4" w16cid:durableId="1503162186">
    <w:abstractNumId w:val="21"/>
  </w:num>
  <w:num w:numId="5" w16cid:durableId="1592737727">
    <w:abstractNumId w:val="8"/>
  </w:num>
  <w:num w:numId="6" w16cid:durableId="646519953">
    <w:abstractNumId w:val="15"/>
  </w:num>
  <w:num w:numId="7" w16cid:durableId="1698114682">
    <w:abstractNumId w:val="4"/>
  </w:num>
  <w:num w:numId="8" w16cid:durableId="2127115569">
    <w:abstractNumId w:val="20"/>
  </w:num>
  <w:num w:numId="9" w16cid:durableId="1181310441">
    <w:abstractNumId w:val="18"/>
  </w:num>
  <w:num w:numId="10" w16cid:durableId="1113015374">
    <w:abstractNumId w:val="19"/>
  </w:num>
  <w:num w:numId="11" w16cid:durableId="1386105151">
    <w:abstractNumId w:val="2"/>
  </w:num>
  <w:num w:numId="12" w16cid:durableId="279186536">
    <w:abstractNumId w:val="5"/>
  </w:num>
  <w:num w:numId="13" w16cid:durableId="1803962624">
    <w:abstractNumId w:val="6"/>
  </w:num>
  <w:num w:numId="14" w16cid:durableId="1455321013">
    <w:abstractNumId w:val="10"/>
  </w:num>
  <w:num w:numId="15" w16cid:durableId="1617517132">
    <w:abstractNumId w:val="13"/>
  </w:num>
  <w:num w:numId="16" w16cid:durableId="524750514">
    <w:abstractNumId w:val="12"/>
  </w:num>
  <w:num w:numId="17" w16cid:durableId="1480925207">
    <w:abstractNumId w:val="23"/>
  </w:num>
  <w:num w:numId="18" w16cid:durableId="741291603">
    <w:abstractNumId w:val="14"/>
  </w:num>
  <w:num w:numId="19" w16cid:durableId="1261716372">
    <w:abstractNumId w:val="17"/>
  </w:num>
  <w:num w:numId="20" w16cid:durableId="31227188">
    <w:abstractNumId w:val="16"/>
  </w:num>
  <w:num w:numId="21" w16cid:durableId="23672121">
    <w:abstractNumId w:val="1"/>
  </w:num>
  <w:num w:numId="22" w16cid:durableId="425810507">
    <w:abstractNumId w:val="7"/>
  </w:num>
  <w:num w:numId="23" w16cid:durableId="1738624777">
    <w:abstractNumId w:val="9"/>
  </w:num>
  <w:num w:numId="24" w16cid:durableId="11172141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783"/>
    <w:rsid w:val="0004527D"/>
    <w:rsid w:val="0007739A"/>
    <w:rsid w:val="00123396"/>
    <w:rsid w:val="0049185B"/>
    <w:rsid w:val="006D713B"/>
    <w:rsid w:val="00741A97"/>
    <w:rsid w:val="007B5B0A"/>
    <w:rsid w:val="00971D1D"/>
    <w:rsid w:val="00A70BC0"/>
    <w:rsid w:val="00B47CE4"/>
    <w:rsid w:val="00B879F0"/>
    <w:rsid w:val="00DF4783"/>
    <w:rsid w:val="00E07F38"/>
    <w:rsid w:val="00E52AEF"/>
    <w:rsid w:val="00EE5ADF"/>
    <w:rsid w:val="00F71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9FE9B"/>
  <w15:chartTrackingRefBased/>
  <w15:docId w15:val="{8CB9FACB-A1F4-4CA8-94E1-3586D73E8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7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47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7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7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7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7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47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7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7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7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783"/>
    <w:rPr>
      <w:rFonts w:eastAsiaTheme="majorEastAsia" w:cstheme="majorBidi"/>
      <w:color w:val="272727" w:themeColor="text1" w:themeTint="D8"/>
    </w:rPr>
  </w:style>
  <w:style w:type="paragraph" w:styleId="Title">
    <w:name w:val="Title"/>
    <w:basedOn w:val="Normal"/>
    <w:next w:val="Normal"/>
    <w:link w:val="TitleChar"/>
    <w:uiPriority w:val="10"/>
    <w:qFormat/>
    <w:rsid w:val="00DF4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783"/>
    <w:pPr>
      <w:spacing w:before="160"/>
      <w:jc w:val="center"/>
    </w:pPr>
    <w:rPr>
      <w:i/>
      <w:iCs/>
      <w:color w:val="404040" w:themeColor="text1" w:themeTint="BF"/>
    </w:rPr>
  </w:style>
  <w:style w:type="character" w:customStyle="1" w:styleId="QuoteChar">
    <w:name w:val="Quote Char"/>
    <w:basedOn w:val="DefaultParagraphFont"/>
    <w:link w:val="Quote"/>
    <w:uiPriority w:val="29"/>
    <w:rsid w:val="00DF4783"/>
    <w:rPr>
      <w:i/>
      <w:iCs/>
      <w:color w:val="404040" w:themeColor="text1" w:themeTint="BF"/>
    </w:rPr>
  </w:style>
  <w:style w:type="paragraph" w:styleId="ListParagraph">
    <w:name w:val="List Paragraph"/>
    <w:basedOn w:val="Normal"/>
    <w:uiPriority w:val="34"/>
    <w:qFormat/>
    <w:rsid w:val="00DF4783"/>
    <w:pPr>
      <w:ind w:left="720"/>
      <w:contextualSpacing/>
    </w:pPr>
  </w:style>
  <w:style w:type="character" w:styleId="IntenseEmphasis">
    <w:name w:val="Intense Emphasis"/>
    <w:basedOn w:val="DefaultParagraphFont"/>
    <w:uiPriority w:val="21"/>
    <w:qFormat/>
    <w:rsid w:val="00DF4783"/>
    <w:rPr>
      <w:i/>
      <w:iCs/>
      <w:color w:val="2F5496" w:themeColor="accent1" w:themeShade="BF"/>
    </w:rPr>
  </w:style>
  <w:style w:type="paragraph" w:styleId="IntenseQuote">
    <w:name w:val="Intense Quote"/>
    <w:basedOn w:val="Normal"/>
    <w:next w:val="Normal"/>
    <w:link w:val="IntenseQuoteChar"/>
    <w:uiPriority w:val="30"/>
    <w:qFormat/>
    <w:rsid w:val="00DF47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783"/>
    <w:rPr>
      <w:i/>
      <w:iCs/>
      <w:color w:val="2F5496" w:themeColor="accent1" w:themeShade="BF"/>
    </w:rPr>
  </w:style>
  <w:style w:type="character" w:styleId="IntenseReference">
    <w:name w:val="Intense Reference"/>
    <w:basedOn w:val="DefaultParagraphFont"/>
    <w:uiPriority w:val="32"/>
    <w:qFormat/>
    <w:rsid w:val="00DF47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774</Words>
  <Characters>4413</Characters>
  <Application>Microsoft Office Word</Application>
  <DocSecurity>0</DocSecurity>
  <Lines>36</Lines>
  <Paragraphs>10</Paragraphs>
  <ScaleCrop>false</ScaleCrop>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L1F21BSCS0945 - MUHAMMAD HASEEB MUSTAFA</dc:creator>
  <cp:keywords/>
  <dc:description/>
  <cp:lastModifiedBy>L1F21BSCS0945 - MUHAMMAD HASEEB MUSTAFA</cp:lastModifiedBy>
  <cp:revision>4</cp:revision>
  <dcterms:created xsi:type="dcterms:W3CDTF">2026-08-06T13:12:00Z</dcterms:created>
  <dcterms:modified xsi:type="dcterms:W3CDTF">2026-08-10T12:14:00Z</dcterms:modified>
</cp:coreProperties>
</file>