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wax melt oil, melt oil burner, oil burner electric, wax melt, melt oil, oil burner, oil burner wax, lamp wax melt, electric touch lamp, aroma crystal silver,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burner electric lamp, oil burner ceramic, burner electric touch, touch lamp wax, ceramic electric lamp, electric lamp wax, burner wax melt, aroma electric touch, burner wax warmer,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Ceramic Oil Burner Tealight Holder Wax Melt Aromatherapy Ornament Gift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Wax Melt Oil Burners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tl w:val="0"/>
        </w:rPr>
        <w:t xml:space="preserve"> wax melt ceramic tealight holder are the perfect way to enjoy your favorite fragrances in style anytime. These Aroma Electric wax melt burners are available in a range of styles to fit every decor and design. These electric warmers let you enjoy exceptional fragrances. It's a perfect gift to enjoy a lovely fragranced home.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Fragrance Air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a perfect Aroma Accessory which makes the atmosphere soothing &amp; calm. You can enjoy the fragrance of your own choice with this warmer. It also eliminates the unwanted odor from the surroundings.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Suitable for wax melts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Oil burners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Dimensions (CM) 11x12x14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Lovely gift idea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These wax melt oil burner comes in different designs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Fairy tlite holder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Angel wings tea light holder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of life tea light holder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Butterflies tealight holder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Honeycomb tealight holder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Woodland tealight holder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</w:t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https://drive.google.com/file/d/1xwFnJ82yJFpEOY18Nxnr-Mfc9TO62LHE/view?usp=sharing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https://drive.google.com/file/d/1apuH-J7Va-sPuSTEsBBAl8vukG-wtAqS/view?usp=sharing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5010792468761 LP46876 Fairy tlite holder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https://drive.google.com/file/d/1G4cagzdSHlXAzdaCUkBqxIJcB7deLz4a/view?usp=sharing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https://drive.google.com/file/d/1Wdbj2zfBnM4v6FtR5IenTPEtQlC8NkpR/view?usp=sharing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https://drive.google.com/file/d/1Wl8Y1nUouZeTXIcI9R6wx_rrM2StOJX-/view?usp=sharing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https://drive.google.com/file/d/1dM_CJ73GQaJFTKtAll9YG1FklZhAB0xr/view?usp=sharing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https://drive.google.com/file/d/1n1mTTXL9T72kBOyYniqmzag-jLPgzDRB/view?usp=sharing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https://drive.google.com/file/d/1qdKvv3xlAJ-jgAb8OQcpE2rIzXuIcf0K/view?usp=sharing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https://drive.google.com/file/d/1zgb_1YWGbTcszhiOrRFnOQkt3nmF9bYa/view?usp=sharing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LP46593 Angel wings tea light hldr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https://drive.google.com/file/d/1K-XYtnNJkbxDSemzkDH_71lIhZJFFc58/view?usp=sharing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https://drive.google.com/file/d/1P8b9WjthZb_bwJFk0o8FLfJo4PiTDSGd/view?usp=sharing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https://drive.google.com/file/d/1SoX1RAWqOs5DgxRdtWqPY8favAJJP-IF/view?usp=sharing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https://drive.google.com/file/d/1gKLCmatcvHyjZE9l3S9CMx3HksOP32kK/view?usp=sharing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https://drive.google.com/file/d/1hoY4d0gFCpjvxCIDvyQ8iqerWWWaov1i/view?usp=sharing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https://drive.google.com/file/d/1isLbW_lPbyLkebKYxi6KX_F5a3270kz3/view?usp=sharing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https://drive.google.com/file/d/1mD9Ct_w8mzTKyL7GuwGUwRDG2Lgyp7aU/view?usp=sharing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LP46720 Butterflies tealight holder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https://drive.google.com/file/d/1-jIrML6Vs_zXMZse8KDaB3XIzBBaa37R/view?usp=sharing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https://drive.google.com/file/d/16y_JSfwuGclbT8SZxaigfab2OvltZ9Kg/view?usp=sharing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https://drive.google.com/file/d/19UYAGreinuH-4sp--SN0UoorleRn87-s/view?usp=sharing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https://drive.google.com/file/d/1Bw8I7Hgq0sDclDWNI2BegNTzmfhbLAo2/view?usp=sharing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https://drive.google.com/file/d/1m-p6uyRed2cdwmibXJikprHO5eOE0r8O/view?usp=sharing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https://drive.google.com/file/d/1nVESqy-U5Q7s8Wp8PbJBdJPScoMqtgc4/view?usp=sharing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https://drive.google.com/file/d/1y3UGyV_yntej7jhIPfC0u6HXEpdhww-J/view?usp=sharing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LP46721 Honeycomb Tealight Holder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https://drive.google.com/file/d/14bSc4sFqwaz9n1LmPHdIheMvpEIpsjQS/view?usp=sharing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https://drive.google.com/file/d/16GqHed59KCJxyZ6EvC_EgxYUfqnpAWoL/view?usp=sharing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https://drive.google.com/file/d/189LeSI3TGBo02u2e6opf1Vr81CauCRL7/view?usp=sharing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https://drive.google.com/file/d/18hc7MHfsyPWdF0QawhpbT7LGEojUGbRi/view?usp=sharing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https://drive.google.com/file/d/1b--pOyMvSMdxHEiSF5MC6ndv_HxUSzyp/view?usp=sharing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https://drive.google.com/file/d/1uVg4HmhMkky-rJKE52E2zh3Iuyt-QPi3/view?usp=sharing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https://drive.google.com/file/d/1wCMCbtA63IOSEnhx6buj09f8TOWgK4Re/view?usp=sharing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LP46722 Tree of life tea light holder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https://drive.google.com/file/d/12qtF8l3bfV2S3uUc9C_uvvRpyIWblMRK/view?usp=sharing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https://drive.google.com/file/d/1B8dqejwgo0Ri06r9Ofb7x1U1PVgSnKD_/view?usp=sharing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https://drive.google.com/file/d/1CFnCG-ta5HXfZ_c-FchFpBfsPuHfMisf/view?usp=sharing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https://drive.google.com/file/d/1quqg921AeyHsXcZOhO2R-y3Zi3PCAnOi/view?usp=sharing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https://drive.google.com/file/d/1sB1lEJhzDiQwfNl_CyOwpbJq5qOtnnHC/view?usp=sharing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https://drive.google.com/file/d/1uQGR6MVhzhevEI0PTpsyWWam59CvN0rT/view?usp=sharing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https://drive.google.com/file/d/1xk2FuYW9L895wGg4aNVUeeebXJzT203i/view?usp=sharing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LP46719 Woodland wax oil warmer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https://drive.google.com/file/d/1KYFqw4MMatS6LZv5EXMvD1-nCJFnH0zs/view?usp=sharing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https://drive.google.com/file/d/1M5f7Zmq7ssEcoutSKRzZQJw0wT8qICNw/view?usp=sharing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https://drive.google.com/file/d/1Q9TswB_4gbTe1ATqZcG1EkIg4TmFEFwA/view?usp=sharing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https://drive.google.com/file/d/1T7GhfndiN8kHBZhywzFMxYgrRuJpwjvk/view?usp=sharing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C">
      <w:pPr>
        <w:spacing w:line="276" w:lineRule="auto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https://drive.google.com/file/d/1dLt9lZtui-Li_9JWI-TGMqTORWQxHYNR/view?usp=sharing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D">
      <w:pPr>
        <w:spacing w:line="276" w:lineRule="auto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https://drive.google.com/file/d/1jiabhyH0SJVWFvwxjqp_9FtImEu6FIeI/view?usp=sharing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E">
      <w:pPr>
        <w:spacing w:line="276" w:lineRule="auto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https://drive.google.com/file/d/1kSZdIO6fE31qU9xmDhadVUYq7lbCxgl8/view?usp=sharing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essential oil burner, burner ceramic warmer, ceramic warmer wax, warmer wax,melt oil burner, oil burner electric, wax melt, melt oil, oil burner, oil burner wax, </w:t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Ceramic Oil Burner Tea Light Holder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Wax Melt Oil Burners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These wax melt ceramic tealight holder are the perfect way to enjoy your favorite fragrances in style anytime. These Aroma Electric wax melt burners are available in a range of styles to fit every decor and design. These electric warmers let you enjoy exceptional fragrances. Beautiful Oil burners, is the perfect gift to enjoy a lovely fragranced home.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Lovely Fragrance in the Air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This is a perfect Aroma Accessory which makes the atmosphere soothing &amp; calm. You can enjoy the fragrance of your own choice with this warmer. It also eliminates the unwanted odor from the surroundings.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Suitable for wax melts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Beautiful Oil burners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Dimensions (CM) 11x12x14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Lovely Gift Idea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These wax melt oil burner comes in different designs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Fairy tlite holder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Angel wings tea light holder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Tree of life tea light holder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Butterflies tealight holder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Honeycomb tealight holder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Woodland tealight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Wax melt oil burner tea light holder can be used as a diffuser, burner, and great decoration for living room, bedroom, balcony, patio, porch &amp; garden.</w:t>
      </w:r>
    </w:p>
    <w:p w:rsidR="00000000" w:rsidDel="00000000" w:rsidP="00000000" w:rsidRDefault="00000000" w:rsidRPr="00000000" w14:paraId="000000A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A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5010792468761 LP46876 Fairy tlite holder</w:t>
      </w:r>
    </w:p>
    <w:p w:rsidR="00000000" w:rsidDel="00000000" w:rsidP="00000000" w:rsidRDefault="00000000" w:rsidRPr="00000000" w14:paraId="000000B0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31.2" w:lineRule="auto"/>
        <w:jc w:val="both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https://drive.google.com/file/d/13iRgD2TdO_fu0Jdw449fEdZyhtRlzlNa/view?usp=sharing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jc w:val="both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https://drive.google.com/file/d/1Hzkvn6RLuP8zeRf9_iitfYzLcK3l5CFD/view?usp=sharing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31.2" w:lineRule="auto"/>
        <w:jc w:val="both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https://drive.google.com/file/d/1Isa9pfBc5Hf99tWFFtUy8X4MrI8XgtUd/view?usp=sharin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31.2" w:lineRule="auto"/>
        <w:jc w:val="both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https://drive.google.com/file/d/1JZhryMPO3zKIKjPHwaYIkay-doL7Sowx/view?usp=sharing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31.2" w:lineRule="auto"/>
        <w:jc w:val="both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https://drive.google.com/file/d/1aIrfsFfxCov8R9C82-eo5HuFPckxsPfa/view?usp=sharing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1.2" w:lineRule="auto"/>
        <w:jc w:val="both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https://drive.google.com/file/d/1uIeHBY-vkFDQPoKTGDA8Kvixf4KoPvne/view?usp=sharing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1.2" w:lineRule="auto"/>
        <w:jc w:val="both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https://drive.google.com/file/d/1yaYzZYUrbztVFTp4bgENpxHsmygnm2a4/view?usp=sharing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LP46593 Angel wings tea light hldr</w:t>
      </w:r>
    </w:p>
    <w:p w:rsidR="00000000" w:rsidDel="00000000" w:rsidP="00000000" w:rsidRDefault="00000000" w:rsidRPr="00000000" w14:paraId="000000BC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jc w:val="both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https://drive.google.com/file/d/131UcG8JacN2_peQ31TTe-hMTLMagsjNT/view?usp=sharing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1.2" w:lineRule="auto"/>
        <w:jc w:val="both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https://drive.google.com/file/d/1ItTg00htSSKt1BNxcNUFE4u0xRKxYAFp/view?usp=sharing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jc w:val="both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https://drive.google.com/file/d/1RDcGu1SEHcqAjA3AU6QgcOYEdcBzbhQB/view?usp=sharing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1.2" w:lineRule="auto"/>
        <w:jc w:val="both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https://drive.google.com/file/d/1X3td9jM79jmCr3wBtpehmNMgsychAula/view?usp=sharing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31.2" w:lineRule="auto"/>
        <w:jc w:val="both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https://drive.google.com/file/d/1c-Hom7JmbFdC5HlJPfwpvz78WD_aCEDo/view?usp=sharing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31.2" w:lineRule="auto"/>
        <w:jc w:val="both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https://drive.google.com/file/d/1c4rlyQQdpdWXcxqJcwZ33w_Ednd_SuNL/view?usp=sharing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jc w:val="both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https://drive.google.com/file/d/1dzLN8huHW9zMb5MG_A4ARhCcK_C3H6pL/view?usp=sharing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LP46720 Butterflies tealight holder</w:t>
      </w:r>
    </w:p>
    <w:p w:rsidR="00000000" w:rsidDel="00000000" w:rsidP="00000000" w:rsidRDefault="00000000" w:rsidRPr="00000000" w14:paraId="000000C9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31.2" w:lineRule="auto"/>
        <w:jc w:val="both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https://drive.google.com/file/d/1HYUslFwgxbx4r1Qx77Q6vLjJonFY_4ww/view?usp=sharing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1.2" w:lineRule="auto"/>
        <w:jc w:val="both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https://drive.google.com/file/d/1IWMzwdxqzwVRis-jUZDGHj3uM_41aQA6/view?usp=sharing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31.2" w:lineRule="auto"/>
        <w:jc w:val="both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https://drive.google.com/file/d/1TiiF3D5gkmHIZ9lt2lgllmHXNBm8Q_y_/view?usp=sharing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jc w:val="both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https://drive.google.com/file/d/1V7O-9NvTFAhP8A6uVJHH5339bLIqKZPX/view?usp=sharing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31.2" w:lineRule="auto"/>
        <w:jc w:val="both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https://drive.google.com/file/d/1dX444slurM6UAljGK6wQd6rpX7gQeK-S/view?usp=sharing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31.2" w:lineRule="auto"/>
        <w:jc w:val="both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https://drive.google.com/file/d/1mMv-p0_c86oTU7F_3QxFI3gq1uvc7PR5/view?usp=sharing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jc w:val="both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https://drive.google.com/file/d/1pcqzunU_z-jNRxlARtnZZRbJmErtlwYc/view?usp=sharing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LP46721 Honeycomb Tealight Holder</w:t>
      </w:r>
    </w:p>
    <w:p w:rsidR="00000000" w:rsidDel="00000000" w:rsidP="00000000" w:rsidRDefault="00000000" w:rsidRPr="00000000" w14:paraId="000000D5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31.2" w:lineRule="auto"/>
        <w:jc w:val="both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https://drive.google.com/file/d/12--zcPMbXBTDJ9xlCFheaX-FOnjwvq3a/view?usp=sharing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31.2" w:lineRule="auto"/>
        <w:jc w:val="both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https://drive.google.com/file/d/14d-fqnx0DgORidFQtnHqfiQLFp8z_cFm/view?usp=sharing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31.2" w:lineRule="auto"/>
        <w:jc w:val="both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https://drive.google.com/file/d/1CGx-19kjiZNEILR4GLjdBG_zNWJkEEWd/view?usp=sharing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31.2" w:lineRule="auto"/>
        <w:jc w:val="both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https://drive.google.com/file/d/1R0fdkDTZ6WLeVhHppRqhC-IIe09IhFr1/view?usp=sharing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31.2" w:lineRule="auto"/>
        <w:jc w:val="both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https://drive.google.com/file/d/1TkvZNGhkpLKYYZ1Z-NyIWc1DPg2zdVnu/view?usp=sharing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31.2" w:lineRule="auto"/>
        <w:jc w:val="both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https://drive.google.com/file/d/1jC3DvyxXSgDDn7G6dt9fCFJAKit9NRK_/view?usp=sharing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1.2" w:lineRule="auto"/>
        <w:jc w:val="both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https://drive.google.com/file/d/1zfuheul0CNDm94cyD7tukmmwEm8X56ch/view?usp=sharing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LP46722 Tree of life tea light holder</w:t>
      </w:r>
    </w:p>
    <w:p w:rsidR="00000000" w:rsidDel="00000000" w:rsidP="00000000" w:rsidRDefault="00000000" w:rsidRPr="00000000" w14:paraId="000000E3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jc w:val="both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https://drive.google.com/file/d/164IcV9b_aH_aT_apSByWNbzT36gOsMHg/view?usp=sharing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31.2" w:lineRule="auto"/>
        <w:jc w:val="both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https://drive.google.com/file/d/16BH22oC2MScUeiz7fvvuPVGBzV-XGk0J/view?usp=sharing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31.2" w:lineRule="auto"/>
        <w:jc w:val="both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https://drive.google.com/file/d/1Cenr9wGCiYZTBL0kXKBvb_rnE3OzIhOm/view?usp=sharing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jc w:val="both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https://drive.google.com/file/d/1QcoKFNeI0Mlu6sQD1YdR6DgAKY7XRvlB/view?usp=sharing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31.2" w:lineRule="auto"/>
        <w:jc w:val="both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https://drive.google.com/file/d/1XqtRNA7SJYLVhthFo6rLVkr4RlzsxTpO/view?usp=sharing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31.2" w:lineRule="auto"/>
        <w:jc w:val="both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https://drive.google.com/file/d/1hRm_SZ7e5bjc_FX2WFoOv4uYwRY_nOAO/view?usp=sharing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31.2" w:lineRule="auto"/>
        <w:jc w:val="both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https://drive.google.com/file/d/1vNLsimlaW4AWPhooBNbYeKV9LoIv-pUB/view?usp=sharing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LP46719 Woodland wax oil warmer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https://drive.google.com/file/d/1-diQN1NmE04hu4PxkhpyeuZBdJ6NI2no/view?usp=sharing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https://drive.google.com/file/d/1S5ch4vnvOaMmS4NEmzgonokrzS5zT3ab/view?usp=sharing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https://drive.google.com/file/d/1Z_qbV5P133jp3ClDypHbeDARPmBprc0e/view?usp=sharing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https://drive.google.com/file/d/1bmu7AbccuW92Mh3cgYUbimgG8pnX4uEN/view?usp=sharing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https://drive.google.com/file/d/1k9NzxJO5ETykHoiIp_P3yTsbj_hUdIED/view?usp=sharing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C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https://drive.google.com/file/d/1o2rRYc2Z2eCYp0s0B6fmPM8BXmHlizzd/view?usp=sharing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https://drive.google.com/file/d/1rNfVESXwHmP_xyhy9s8Z4JjHrU8hDIF-/view?usp=sharing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sB1lEJhzDiQwfNl_CyOwpbJq5qOtnnHC/view?usp=sharing" TargetMode="External"/><Relationship Id="rId84" Type="http://schemas.openxmlformats.org/officeDocument/2006/relationships/hyperlink" Target="https://drive.google.com/file/d/1vNLsimlaW4AWPhooBNbYeKV9LoIv-pUB/view?usp=sharing" TargetMode="External"/><Relationship Id="rId83" Type="http://schemas.openxmlformats.org/officeDocument/2006/relationships/hyperlink" Target="https://drive.google.com/file/d/1hRm_SZ7e5bjc_FX2WFoOv4uYwRY_nOAO/view?usp=sharing" TargetMode="External"/><Relationship Id="rId42" Type="http://schemas.openxmlformats.org/officeDocument/2006/relationships/hyperlink" Target="https://drive.google.com/file/d/1xk2FuYW9L895wGg4aNVUeeebXJzT203i/view?usp=sharing" TargetMode="External"/><Relationship Id="rId86" Type="http://schemas.openxmlformats.org/officeDocument/2006/relationships/hyperlink" Target="https://drive.google.com/file/d/1S5ch4vnvOaMmS4NEmzgonokrzS5zT3ab/view?usp=sharing" TargetMode="External"/><Relationship Id="rId41" Type="http://schemas.openxmlformats.org/officeDocument/2006/relationships/hyperlink" Target="https://drive.google.com/file/d/1uQGR6MVhzhevEI0PTpsyWWam59CvN0rT/view?usp=sharing" TargetMode="External"/><Relationship Id="rId85" Type="http://schemas.openxmlformats.org/officeDocument/2006/relationships/hyperlink" Target="https://drive.google.com/file/d/1-diQN1NmE04hu4PxkhpyeuZBdJ6NI2no/view?usp=sharing" TargetMode="External"/><Relationship Id="rId44" Type="http://schemas.openxmlformats.org/officeDocument/2006/relationships/hyperlink" Target="https://drive.google.com/file/d/1M5f7Zmq7ssEcoutSKRzZQJw0wT8qICNw/view?usp=sharing" TargetMode="External"/><Relationship Id="rId88" Type="http://schemas.openxmlformats.org/officeDocument/2006/relationships/hyperlink" Target="https://drive.google.com/file/d/1bmu7AbccuW92Mh3cgYUbimgG8pnX4uEN/view?usp=sharing" TargetMode="External"/><Relationship Id="rId43" Type="http://schemas.openxmlformats.org/officeDocument/2006/relationships/hyperlink" Target="https://drive.google.com/file/d/1KYFqw4MMatS6LZv5EXMvD1-nCJFnH0zs/view?usp=sharing" TargetMode="External"/><Relationship Id="rId87" Type="http://schemas.openxmlformats.org/officeDocument/2006/relationships/hyperlink" Target="https://drive.google.com/file/d/1Z_qbV5P133jp3ClDypHbeDARPmBprc0e/view?usp=sharing" TargetMode="External"/><Relationship Id="rId46" Type="http://schemas.openxmlformats.org/officeDocument/2006/relationships/hyperlink" Target="https://drive.google.com/file/d/1T7GhfndiN8kHBZhywzFMxYgrRuJpwjvk/view?usp=sharing" TargetMode="External"/><Relationship Id="rId45" Type="http://schemas.openxmlformats.org/officeDocument/2006/relationships/hyperlink" Target="https://drive.google.com/file/d/1Q9TswB_4gbTe1ATqZcG1EkIg4TmFEFwA/view?usp=sharing" TargetMode="External"/><Relationship Id="rId89" Type="http://schemas.openxmlformats.org/officeDocument/2006/relationships/hyperlink" Target="https://drive.google.com/file/d/1k9NzxJO5ETykHoiIp_P3yTsbj_hUdIED/view?usp=sharing" TargetMode="External"/><Relationship Id="rId80" Type="http://schemas.openxmlformats.org/officeDocument/2006/relationships/hyperlink" Target="https://drive.google.com/file/d/1Cenr9wGCiYZTBL0kXKBvb_rnE3OzIhOm/view?usp=sharing" TargetMode="External"/><Relationship Id="rId82" Type="http://schemas.openxmlformats.org/officeDocument/2006/relationships/hyperlink" Target="https://drive.google.com/file/d/1XqtRNA7SJYLVhthFo6rLVkr4RlzsxTpO/view?usp=sharing" TargetMode="External"/><Relationship Id="rId81" Type="http://schemas.openxmlformats.org/officeDocument/2006/relationships/hyperlink" Target="https://drive.google.com/file/d/1QcoKFNeI0Mlu6sQD1YdR6DgAKY7XRvlB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dbj2zfBnM4v6FtR5IenTPEtQlC8NkpR/view?usp=sharing" TargetMode="External"/><Relationship Id="rId48" Type="http://schemas.openxmlformats.org/officeDocument/2006/relationships/hyperlink" Target="https://drive.google.com/file/d/1jiabhyH0SJVWFvwxjqp_9FtImEu6FIeI/view?usp=sharing" TargetMode="External"/><Relationship Id="rId47" Type="http://schemas.openxmlformats.org/officeDocument/2006/relationships/hyperlink" Target="https://drive.google.com/file/d/1dLt9lZtui-Li_9JWI-TGMqTORWQxHYNR/view?usp=sharing" TargetMode="External"/><Relationship Id="rId49" Type="http://schemas.openxmlformats.org/officeDocument/2006/relationships/hyperlink" Target="https://drive.google.com/file/d/1kSZdIO6fE31qU9xmDhadVUYq7lbCxgl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wFnJ82yJFpEOY18Nxnr-Mfc9TO62LHE/view?usp=sharing" TargetMode="External"/><Relationship Id="rId7" Type="http://schemas.openxmlformats.org/officeDocument/2006/relationships/hyperlink" Target="https://drive.google.com/file/d/1apuH-J7Va-sPuSTEsBBAl8vukG-wtAqS/view?usp=sharing" TargetMode="External"/><Relationship Id="rId8" Type="http://schemas.openxmlformats.org/officeDocument/2006/relationships/hyperlink" Target="https://drive.google.com/file/d/1G4cagzdSHlXAzdaCUkBqxIJcB7deLz4a/view?usp=sharing" TargetMode="External"/><Relationship Id="rId73" Type="http://schemas.openxmlformats.org/officeDocument/2006/relationships/hyperlink" Target="https://drive.google.com/file/d/1CGx-19kjiZNEILR4GLjdBG_zNWJkEEWd/view?usp=sharing" TargetMode="External"/><Relationship Id="rId72" Type="http://schemas.openxmlformats.org/officeDocument/2006/relationships/hyperlink" Target="https://drive.google.com/file/d/14d-fqnx0DgORidFQtnHqfiQLFp8z_cFm/view?usp=sharing" TargetMode="External"/><Relationship Id="rId31" Type="http://schemas.openxmlformats.org/officeDocument/2006/relationships/hyperlink" Target="https://drive.google.com/file/d/189LeSI3TGBo02u2e6opf1Vr81CauCRL7/view?usp=sharing" TargetMode="External"/><Relationship Id="rId75" Type="http://schemas.openxmlformats.org/officeDocument/2006/relationships/hyperlink" Target="https://drive.google.com/file/d/1TkvZNGhkpLKYYZ1Z-NyIWc1DPg2zdVnu/view?usp=sharing" TargetMode="External"/><Relationship Id="rId30" Type="http://schemas.openxmlformats.org/officeDocument/2006/relationships/hyperlink" Target="https://drive.google.com/file/d/16GqHed59KCJxyZ6EvC_EgxYUfqnpAWoL/view?usp=sharing" TargetMode="External"/><Relationship Id="rId74" Type="http://schemas.openxmlformats.org/officeDocument/2006/relationships/hyperlink" Target="https://drive.google.com/file/d/1R0fdkDTZ6WLeVhHppRqhC-IIe09IhFr1/view?usp=sharing" TargetMode="External"/><Relationship Id="rId33" Type="http://schemas.openxmlformats.org/officeDocument/2006/relationships/hyperlink" Target="https://drive.google.com/file/d/1b--pOyMvSMdxHEiSF5MC6ndv_HxUSzyp/view?usp=sharing" TargetMode="External"/><Relationship Id="rId77" Type="http://schemas.openxmlformats.org/officeDocument/2006/relationships/hyperlink" Target="https://drive.google.com/file/d/1zfuheul0CNDm94cyD7tukmmwEm8X56ch/view?usp=sharing" TargetMode="External"/><Relationship Id="rId32" Type="http://schemas.openxmlformats.org/officeDocument/2006/relationships/hyperlink" Target="https://drive.google.com/file/d/18hc7MHfsyPWdF0QawhpbT7LGEojUGbRi/view?usp=sharing" TargetMode="External"/><Relationship Id="rId76" Type="http://schemas.openxmlformats.org/officeDocument/2006/relationships/hyperlink" Target="https://drive.google.com/file/d/1jC3DvyxXSgDDn7G6dt9fCFJAKit9NRK_/view?usp=sharing" TargetMode="External"/><Relationship Id="rId35" Type="http://schemas.openxmlformats.org/officeDocument/2006/relationships/hyperlink" Target="https://drive.google.com/file/d/1wCMCbtA63IOSEnhx6buj09f8TOWgK4Re/view?usp=sharing" TargetMode="External"/><Relationship Id="rId79" Type="http://schemas.openxmlformats.org/officeDocument/2006/relationships/hyperlink" Target="https://drive.google.com/file/d/16BH22oC2MScUeiz7fvvuPVGBzV-XGk0J/view?usp=sharing" TargetMode="External"/><Relationship Id="rId34" Type="http://schemas.openxmlformats.org/officeDocument/2006/relationships/hyperlink" Target="https://drive.google.com/file/d/1uVg4HmhMkky-rJKE52E2zh3Iuyt-QPi3/view?usp=sharing" TargetMode="External"/><Relationship Id="rId78" Type="http://schemas.openxmlformats.org/officeDocument/2006/relationships/hyperlink" Target="https://drive.google.com/file/d/164IcV9b_aH_aT_apSByWNbzT36gOsMHg/view?usp=sharing" TargetMode="External"/><Relationship Id="rId71" Type="http://schemas.openxmlformats.org/officeDocument/2006/relationships/hyperlink" Target="https://drive.google.com/file/d/12--zcPMbXBTDJ9xlCFheaX-FOnjwvq3a/view?usp=sharing" TargetMode="External"/><Relationship Id="rId70" Type="http://schemas.openxmlformats.org/officeDocument/2006/relationships/hyperlink" Target="https://drive.google.com/file/d/1pcqzunU_z-jNRxlARtnZZRbJmErtlwYc/view?usp=sharing" TargetMode="External"/><Relationship Id="rId37" Type="http://schemas.openxmlformats.org/officeDocument/2006/relationships/hyperlink" Target="https://drive.google.com/file/d/1B8dqejwgo0Ri06r9Ofb7x1U1PVgSnKD_/view?usp=sharing" TargetMode="External"/><Relationship Id="rId36" Type="http://schemas.openxmlformats.org/officeDocument/2006/relationships/hyperlink" Target="https://drive.google.com/file/d/12qtF8l3bfV2S3uUc9C_uvvRpyIWblMRK/view?usp=sharing" TargetMode="External"/><Relationship Id="rId39" Type="http://schemas.openxmlformats.org/officeDocument/2006/relationships/hyperlink" Target="https://drive.google.com/file/d/1quqg921AeyHsXcZOhO2R-y3Zi3PCAnOi/view?usp=sharing" TargetMode="External"/><Relationship Id="rId38" Type="http://schemas.openxmlformats.org/officeDocument/2006/relationships/hyperlink" Target="https://drive.google.com/file/d/1CFnCG-ta5HXfZ_c-FchFpBfsPuHfMisf/view?usp=sharing" TargetMode="External"/><Relationship Id="rId62" Type="http://schemas.openxmlformats.org/officeDocument/2006/relationships/hyperlink" Target="https://drive.google.com/file/d/1c4rlyQQdpdWXcxqJcwZ33w_Ednd_SuNL/view?usp=sharing" TargetMode="External"/><Relationship Id="rId61" Type="http://schemas.openxmlformats.org/officeDocument/2006/relationships/hyperlink" Target="https://drive.google.com/file/d/1c-Hom7JmbFdC5HlJPfwpvz78WD_aCEDo/view?usp=sharing" TargetMode="External"/><Relationship Id="rId20" Type="http://schemas.openxmlformats.org/officeDocument/2006/relationships/hyperlink" Target="https://drive.google.com/file/d/1isLbW_lPbyLkebKYxi6KX_F5a3270kz3/view?usp=sharing" TargetMode="External"/><Relationship Id="rId64" Type="http://schemas.openxmlformats.org/officeDocument/2006/relationships/hyperlink" Target="https://drive.google.com/file/d/1HYUslFwgxbx4r1Qx77Q6vLjJonFY_4ww/view?usp=sharing" TargetMode="External"/><Relationship Id="rId63" Type="http://schemas.openxmlformats.org/officeDocument/2006/relationships/hyperlink" Target="https://drive.google.com/file/d/1dzLN8huHW9zMb5MG_A4ARhCcK_C3H6pL/view?usp=sharing" TargetMode="External"/><Relationship Id="rId22" Type="http://schemas.openxmlformats.org/officeDocument/2006/relationships/hyperlink" Target="https://drive.google.com/file/d/1-jIrML6Vs_zXMZse8KDaB3XIzBBaa37R/view?usp=sharing" TargetMode="External"/><Relationship Id="rId66" Type="http://schemas.openxmlformats.org/officeDocument/2006/relationships/hyperlink" Target="https://drive.google.com/file/d/1TiiF3D5gkmHIZ9lt2lgllmHXNBm8Q_y_/view?usp=sharing" TargetMode="External"/><Relationship Id="rId21" Type="http://schemas.openxmlformats.org/officeDocument/2006/relationships/hyperlink" Target="https://drive.google.com/file/d/1mD9Ct_w8mzTKyL7GuwGUwRDG2Lgyp7aU/view?usp=sharing" TargetMode="External"/><Relationship Id="rId65" Type="http://schemas.openxmlformats.org/officeDocument/2006/relationships/hyperlink" Target="https://drive.google.com/file/d/1IWMzwdxqzwVRis-jUZDGHj3uM_41aQA6/view?usp=sharing" TargetMode="External"/><Relationship Id="rId24" Type="http://schemas.openxmlformats.org/officeDocument/2006/relationships/hyperlink" Target="https://drive.google.com/file/d/19UYAGreinuH-4sp--SN0UoorleRn87-s/view?usp=sharing" TargetMode="External"/><Relationship Id="rId68" Type="http://schemas.openxmlformats.org/officeDocument/2006/relationships/hyperlink" Target="https://drive.google.com/file/d/1dX444slurM6UAljGK6wQd6rpX7gQeK-S/view?usp=sharing" TargetMode="External"/><Relationship Id="rId23" Type="http://schemas.openxmlformats.org/officeDocument/2006/relationships/hyperlink" Target="https://drive.google.com/file/d/16y_JSfwuGclbT8SZxaigfab2OvltZ9Kg/view?usp=sharing" TargetMode="External"/><Relationship Id="rId67" Type="http://schemas.openxmlformats.org/officeDocument/2006/relationships/hyperlink" Target="https://drive.google.com/file/d/1V7O-9NvTFAhP8A6uVJHH5339bLIqKZPX/view?usp=sharing" TargetMode="External"/><Relationship Id="rId60" Type="http://schemas.openxmlformats.org/officeDocument/2006/relationships/hyperlink" Target="https://drive.google.com/file/d/1X3td9jM79jmCr3wBtpehmNMgsychAula/view?usp=sharing" TargetMode="External"/><Relationship Id="rId26" Type="http://schemas.openxmlformats.org/officeDocument/2006/relationships/hyperlink" Target="https://drive.google.com/file/d/1m-p6uyRed2cdwmibXJikprHO5eOE0r8O/view?usp=sharing" TargetMode="External"/><Relationship Id="rId25" Type="http://schemas.openxmlformats.org/officeDocument/2006/relationships/hyperlink" Target="https://drive.google.com/file/d/1Bw8I7Hgq0sDclDWNI2BegNTzmfhbLAo2/view?usp=sharing" TargetMode="External"/><Relationship Id="rId69" Type="http://schemas.openxmlformats.org/officeDocument/2006/relationships/hyperlink" Target="https://drive.google.com/file/d/1mMv-p0_c86oTU7F_3QxFI3gq1uvc7PR5/view?usp=sharing" TargetMode="External"/><Relationship Id="rId28" Type="http://schemas.openxmlformats.org/officeDocument/2006/relationships/hyperlink" Target="https://drive.google.com/file/d/1y3UGyV_yntej7jhIPfC0u6HXEpdhww-J/view?usp=sharing" TargetMode="External"/><Relationship Id="rId27" Type="http://schemas.openxmlformats.org/officeDocument/2006/relationships/hyperlink" Target="https://drive.google.com/file/d/1nVESqy-U5Q7s8Wp8PbJBdJPScoMqtgc4/view?usp=sharing" TargetMode="External"/><Relationship Id="rId29" Type="http://schemas.openxmlformats.org/officeDocument/2006/relationships/hyperlink" Target="https://drive.google.com/file/d/14bSc4sFqwaz9n1LmPHdIheMvpEIpsjQS/view?usp=sharing" TargetMode="External"/><Relationship Id="rId51" Type="http://schemas.openxmlformats.org/officeDocument/2006/relationships/hyperlink" Target="https://drive.google.com/file/d/1Hzkvn6RLuP8zeRf9_iitfYzLcK3l5CFD/view?usp=sharing" TargetMode="External"/><Relationship Id="rId50" Type="http://schemas.openxmlformats.org/officeDocument/2006/relationships/hyperlink" Target="https://drive.google.com/file/d/13iRgD2TdO_fu0Jdw449fEdZyhtRlzlNa/view?usp=sharing" TargetMode="External"/><Relationship Id="rId53" Type="http://schemas.openxmlformats.org/officeDocument/2006/relationships/hyperlink" Target="https://drive.google.com/file/d/1JZhryMPO3zKIKjPHwaYIkay-doL7Sowx/view?usp=sharing" TargetMode="External"/><Relationship Id="rId52" Type="http://schemas.openxmlformats.org/officeDocument/2006/relationships/hyperlink" Target="https://drive.google.com/file/d/1Isa9pfBc5Hf99tWFFtUy8X4MrI8XgtUd/view?usp=sharin" TargetMode="External"/><Relationship Id="rId11" Type="http://schemas.openxmlformats.org/officeDocument/2006/relationships/hyperlink" Target="https://drive.google.com/file/d/1dM_CJ73GQaJFTKtAll9YG1FklZhAB0xr/view?usp=sharing" TargetMode="External"/><Relationship Id="rId55" Type="http://schemas.openxmlformats.org/officeDocument/2006/relationships/hyperlink" Target="https://drive.google.com/file/d/1uIeHBY-vkFDQPoKTGDA8Kvixf4KoPvne/view?usp=sharing" TargetMode="External"/><Relationship Id="rId10" Type="http://schemas.openxmlformats.org/officeDocument/2006/relationships/hyperlink" Target="https://drive.google.com/file/d/1Wl8Y1nUouZeTXIcI9R6wx_rrM2StOJX-/view?usp=sharing" TargetMode="External"/><Relationship Id="rId54" Type="http://schemas.openxmlformats.org/officeDocument/2006/relationships/hyperlink" Target="https://drive.google.com/file/d/1aIrfsFfxCov8R9C82-eo5HuFPckxsPfa/view?usp=sharing" TargetMode="External"/><Relationship Id="rId13" Type="http://schemas.openxmlformats.org/officeDocument/2006/relationships/hyperlink" Target="https://drive.google.com/file/d/1qdKvv3xlAJ-jgAb8OQcpE2rIzXuIcf0K/view?usp=sharing" TargetMode="External"/><Relationship Id="rId57" Type="http://schemas.openxmlformats.org/officeDocument/2006/relationships/hyperlink" Target="https://drive.google.com/file/d/131UcG8JacN2_peQ31TTe-hMTLMagsjNT/view?usp=sharing" TargetMode="External"/><Relationship Id="rId12" Type="http://schemas.openxmlformats.org/officeDocument/2006/relationships/hyperlink" Target="https://drive.google.com/file/d/1n1mTTXL9T72kBOyYniqmzag-jLPgzDRB/view?usp=sharing" TargetMode="External"/><Relationship Id="rId56" Type="http://schemas.openxmlformats.org/officeDocument/2006/relationships/hyperlink" Target="https://drive.google.com/file/d/1yaYzZYUrbztVFTp4bgENpxHsmygnm2a4/view?usp=sharing" TargetMode="External"/><Relationship Id="rId91" Type="http://schemas.openxmlformats.org/officeDocument/2006/relationships/hyperlink" Target="https://drive.google.com/file/d/1rNfVESXwHmP_xyhy9s8Z4JjHrU8hDIF-/view?usp=sharing" TargetMode="External"/><Relationship Id="rId90" Type="http://schemas.openxmlformats.org/officeDocument/2006/relationships/hyperlink" Target="https://drive.google.com/file/d/1o2rRYc2Z2eCYp0s0B6fmPM8BXmHlizzd/view?usp=sharing" TargetMode="External"/><Relationship Id="rId15" Type="http://schemas.openxmlformats.org/officeDocument/2006/relationships/hyperlink" Target="https://drive.google.com/file/d/1K-XYtnNJkbxDSemzkDH_71lIhZJFFc58/view?usp=sharing" TargetMode="External"/><Relationship Id="rId59" Type="http://schemas.openxmlformats.org/officeDocument/2006/relationships/hyperlink" Target="https://drive.google.com/file/d/1RDcGu1SEHcqAjA3AU6QgcOYEdcBzbhQB/view?usp=sharing" TargetMode="External"/><Relationship Id="rId14" Type="http://schemas.openxmlformats.org/officeDocument/2006/relationships/hyperlink" Target="https://drive.google.com/file/d/1zgb_1YWGbTcszhiOrRFnOQkt3nmF9bYa/view?usp=sharing" TargetMode="External"/><Relationship Id="rId58" Type="http://schemas.openxmlformats.org/officeDocument/2006/relationships/hyperlink" Target="https://drive.google.com/file/d/1ItTg00htSSKt1BNxcNUFE4u0xRKxYAFp/view?usp=sharing" TargetMode="External"/><Relationship Id="rId17" Type="http://schemas.openxmlformats.org/officeDocument/2006/relationships/hyperlink" Target="https://drive.google.com/file/d/1SoX1RAWqOs5DgxRdtWqPY8favAJJP-IF/view?usp=sharing" TargetMode="External"/><Relationship Id="rId16" Type="http://schemas.openxmlformats.org/officeDocument/2006/relationships/hyperlink" Target="https://drive.google.com/file/d/1P8b9WjthZb_bwJFk0o8FLfJo4PiTDSGd/view?usp=sharing" TargetMode="External"/><Relationship Id="rId19" Type="http://schemas.openxmlformats.org/officeDocument/2006/relationships/hyperlink" Target="https://drive.google.com/file/d/1hoY4d0gFCpjvxCIDvyQ8iqerWWWaov1i/view?usp=sharing" TargetMode="External"/><Relationship Id="rId18" Type="http://schemas.openxmlformats.org/officeDocument/2006/relationships/hyperlink" Target="https://drive.google.com/file/d/1gKLCmatcvHyjZE9l3S9CMx3HksOP32k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