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SKU: </w:t>
      </w:r>
      <w:r w:rsidDel="00000000" w:rsidR="00000000" w:rsidRPr="00000000">
        <w:rPr>
          <w:rFonts w:ascii="Calibri" w:cs="Calibri" w:eastAsia="Calibri" w:hAnsi="Calibri"/>
          <w:b w:val="1"/>
          <w:sz w:val="28"/>
          <w:szCs w:val="28"/>
          <w:u w:val="single"/>
          <w:rtl w:val="0"/>
        </w:rPr>
        <w:t xml:space="preserve">Parmy-AZ32MomPlaque</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KEY WORDS:</w:t>
      </w:r>
    </w:p>
    <w:p w:rsidR="00000000" w:rsidDel="00000000" w:rsidP="00000000" w:rsidRDefault="00000000" w:rsidRPr="00000000" w14:paraId="00000003">
      <w:pPr>
        <w:rPr/>
      </w:pPr>
      <w:r w:rsidDel="00000000" w:rsidR="00000000" w:rsidRPr="00000000">
        <w:rPr>
          <w:rtl w:val="0"/>
        </w:rPr>
        <w:t xml:space="preserve">The Heart Mirror,Heart Mirror Wall,Cute Special Gifts,Special Gifts Glass,Gifts Glass Heart,Heart Plaque with,Plaque with Lovely,With Lovely Poem,Lovely Poem Porcelain,Poem Porcelain Flowers,Porcelain Flowers Frame,Porcelain Flower Frame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Title: </w:t>
      </w:r>
    </w:p>
    <w:p w:rsidR="00000000" w:rsidDel="00000000" w:rsidP="00000000" w:rsidRDefault="00000000" w:rsidRPr="00000000" w14:paraId="00000006">
      <w:pPr>
        <w:rPr>
          <w:sz w:val="24"/>
          <w:szCs w:val="24"/>
        </w:rPr>
      </w:pPr>
      <w:r w:rsidDel="00000000" w:rsidR="00000000" w:rsidRPr="00000000">
        <w:rPr>
          <w:sz w:val="24"/>
          <w:szCs w:val="24"/>
          <w:rtl w:val="0"/>
        </w:rPr>
        <w:t xml:space="preserve">Cute Glass Heart Plaque With Lovely Poem And Porcelain Flower Frame For Mom.</w:t>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Description: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Moms work so hard for the betterment of the whole family and the development of their children. They also deserve something that makes them feel that their effort is appreciated. well, we have the perfect solution for that! This Cute Glass plague for your mom with a poem written on it is the perfect gift. Whether it’s Christmas, mother’s day or your mom’s birthday, this can be the perfect fit for any occasion and it shows how much your mom is loved and appreciated.</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This beautiful plaque is made up of quality clear cut glass and professionally engraved using the latest laser technology to ensure that every inch of its creation is perfect and is of top quality. It can be an emotional and sentimental gift for your mom along with a beautiful decoration piece with its unique design consisting of a porcelain flowers frame. It comes in a size where the oval base of the plaque is 5.5 inches wide and approx. 3.5 inches in depth along with the height of 5 inches and a width of 5.75 inches. A perfect sized cute little gift for your mom.</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So, what are you waiting for?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Grab one for your mom too and make her feel special!</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Images for Ebay and Amazon:</w:t>
      </w:r>
    </w:p>
    <w:p w:rsidR="00000000" w:rsidDel="00000000" w:rsidP="00000000" w:rsidRDefault="00000000" w:rsidRPr="00000000" w14:paraId="0000000D">
      <w:pPr>
        <w:jc w:val="both"/>
        <w:rPr>
          <w:sz w:val="24"/>
          <w:szCs w:val="24"/>
        </w:rPr>
      </w:pPr>
      <w:hyperlink r:id="rId7">
        <w:r w:rsidDel="00000000" w:rsidR="00000000" w:rsidRPr="00000000">
          <w:rPr>
            <w:color w:val="1155cc"/>
            <w:sz w:val="24"/>
            <w:szCs w:val="24"/>
            <w:u w:val="single"/>
            <w:rtl w:val="0"/>
          </w:rPr>
          <w:t xml:space="preserve">https://drive.google.com/file/d/1oQAPmUAO5biSlgsejPDLtO4S93PfkrBO/view?usp=sharing</w:t>
        </w:r>
      </w:hyperlink>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Images for Website:</w:t>
      </w:r>
    </w:p>
    <w:p w:rsidR="00000000" w:rsidDel="00000000" w:rsidP="00000000" w:rsidRDefault="00000000" w:rsidRPr="00000000" w14:paraId="00000010">
      <w:pPr>
        <w:jc w:val="both"/>
        <w:rPr>
          <w:sz w:val="24"/>
          <w:szCs w:val="24"/>
        </w:rPr>
      </w:pPr>
      <w:hyperlink r:id="rId8">
        <w:r w:rsidDel="00000000" w:rsidR="00000000" w:rsidRPr="00000000">
          <w:rPr>
            <w:color w:val="1155cc"/>
            <w:sz w:val="24"/>
            <w:szCs w:val="24"/>
            <w:u w:val="single"/>
            <w:rtl w:val="0"/>
          </w:rPr>
          <w:t xml:space="preserve">https://drive.google.com/file/d/1ODY0r_AlBXiaCganwBzKPUvBGCNPmz59/view?usp=sharing</w:t>
        </w:r>
      </w:hyperlink>
      <w:r w:rsidDel="00000000" w:rsidR="00000000" w:rsidRPr="00000000">
        <w:rPr>
          <w:rtl w:val="0"/>
        </w:rPr>
      </w:r>
    </w:p>
    <w:p w:rsidR="00000000" w:rsidDel="00000000" w:rsidP="00000000" w:rsidRDefault="00000000" w:rsidRPr="00000000" w14:paraId="00000011">
      <w:pPr>
        <w:jc w:val="both"/>
        <w:rPr>
          <w:rFonts w:ascii="Roboto" w:cs="Roboto" w:eastAsia="Roboto" w:hAnsi="Roboto"/>
          <w:color w:val="444444"/>
          <w:sz w:val="18"/>
          <w:szCs w:val="18"/>
          <w:shd w:fill="f3f3f3" w:val="clear"/>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444444"/>
          <w:sz w:val="18"/>
          <w:szCs w:val="18"/>
          <w:shd w:fill="f3f3f3" w:val="clear"/>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444444"/>
          <w:sz w:val="18"/>
          <w:szCs w:val="18"/>
          <w:shd w:fill="f3f3f3" w:val="clear"/>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Price for Amazon- 10.99</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Price for Ebay- 10.99</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Price for website-8.99</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Qty- 20</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oQAPmUAO5biSlgsejPDLtO4S93PfkrBO/view?usp=sharing" TargetMode="External"/><Relationship Id="rId8" Type="http://schemas.openxmlformats.org/officeDocument/2006/relationships/hyperlink" Target="https://drive.google.com/file/d/1ODY0r_AlBXiaCganwBzKPUvBGCNPmz59/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PPStmd/oVUpLeFiKAJFr9yda6Q==">AMUW2mXW7+2HvymMfIYyHYTRp+RVO8vTxvO23Th6UCbjf4VJHrWrVtOo8Mpj5xfY+xHiEpEp0F6MVk/5YXf07hoHL0fl4g1fzgH9ZC/cbg5gZQe1R5Kfxog=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2020-11-30T15:02:00Z</dcterms:created>
  <dc:creator>fatimashams2001@gmail.com</dc:creator>
</cp:coreProperties>
</file>