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8F4A4">
      <w:r>
        <w:drawing>
          <wp:inline distT="0" distB="0" distL="114300" distR="114300">
            <wp:extent cx="5273040" cy="3954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C585"/>
    <w:p w14:paraId="41FE443F"/>
    <w:p w14:paraId="05C431AA"/>
    <w:p w14:paraId="3E490830">
      <w:r>
        <w:drawing>
          <wp:inline distT="0" distB="0" distL="114300" distR="114300">
            <wp:extent cx="5273040" cy="39547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54FB"/>
    <w:p w14:paraId="154D353E"/>
    <w:p w14:paraId="1A36840E"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D8678"/>
    <w:p w14:paraId="5EA6AF4B">
      <w:pPr>
        <w:jc w:val="center"/>
      </w:pPr>
      <w:r>
        <w:drawing>
          <wp:inline distT="0" distB="0" distL="114300" distR="114300">
            <wp:extent cx="2832100" cy="503555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050CB"/>
    <w:rsid w:val="7E70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2026-10-11T06:49:00Z</dcterms:created>
  <dc:creator>Sai Sri Hasini</dc:creator>
  <cp:lastModifiedBy>Sai Sri Hasini</cp:lastModifiedBy>
  <dcterms:modified xsi:type="dcterms:W3CDTF">2026-10-11T06:51:56Z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B7E9DA7B115D4E77A838347025B7B5A5_11</vt:lpwstr>
  </property>
  <property fmtid="{D5CDD505-2E9C-101B-9397-08002B2CF9AE}" pid="4" name="KSOTemplateDocerSaveRecord">
    <vt:lpwstr>eyJoZGlkIjoiM2ZlZjFhYTNiNWU0MTQ1ZDM1MDZhMzdhMTE0ODQ0ZWIiLCJ1c2VySWQiOiI1NDk3NTg2MDUxNjQifQ==</vt:lpwstr>
  </property>
</Properties>
</file>