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7FE2BD3C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="0088463B">
        <w:rPr>
          <w:b/>
          <w:bCs/>
          <w:sz w:val="18"/>
          <w:szCs w:val="18"/>
        </w:rPr>
        <w:t>: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42BEA08D" w14:textId="77777777" w:rsidR="004263DF" w:rsidRDefault="005E3378" w:rsidP="004263DF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Xpertbot</w:t>
      </w:r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</w:p>
    <w:p w14:paraId="5D7D6A52" w14:textId="6B17DA70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Worked in Agile sprints with daily stand-ups and sprint reviews.</w:t>
      </w:r>
    </w:p>
    <w:p w14:paraId="7165EEC9" w14:textId="374E9ABB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Developed features using Laravel and MySQL.</w:t>
      </w:r>
    </w:p>
    <w:p w14:paraId="330A9FEA" w14:textId="661038E2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Tested APIs with Postman for request/response validation.</w:t>
      </w:r>
    </w:p>
    <w:p w14:paraId="59F2470F" w14:textId="3B9667CB" w:rsidR="004263DF" w:rsidRDefault="004263DF" w:rsidP="0088463B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Used Git for version control and team collaboration.</w:t>
      </w:r>
    </w:p>
    <w:p w14:paraId="03201CA0" w14:textId="1A1B071E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Participated in code reviews and applied best practices.</w:t>
      </w:r>
    </w:p>
    <w:p w14:paraId="3D874C0A" w14:textId="29FEBF7D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Supported both frontend and backend development tasks</w:t>
      </w:r>
    </w:p>
    <w:p w14:paraId="4EBD9D2A" w14:textId="77777777" w:rsidR="00180BC6" w:rsidRDefault="005E3378" w:rsidP="00180BC6">
      <w:pPr>
        <w:numPr>
          <w:ilvl w:val="0"/>
          <w:numId w:val="8"/>
        </w:numPr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 xml:space="preserve">Freelance </w:t>
      </w:r>
      <w:r w:rsidR="00180BC6">
        <w:rPr>
          <w:b/>
          <w:bCs/>
          <w:sz w:val="18"/>
          <w:szCs w:val="18"/>
        </w:rPr>
        <w:t xml:space="preserve">Web </w:t>
      </w:r>
      <w:r w:rsidRPr="007B62D4">
        <w:rPr>
          <w:b/>
          <w:bCs/>
          <w:sz w:val="18"/>
          <w:szCs w:val="18"/>
        </w:rPr>
        <w:t>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</w:p>
    <w:p w14:paraId="511E1CB8" w14:textId="0483E631" w:rsidR="00180BC6" w:rsidRPr="00180BC6" w:rsidRDefault="00180BC6" w:rsidP="00180BC6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- </w:t>
      </w:r>
      <w:r w:rsidRPr="00180BC6">
        <w:rPr>
          <w:sz w:val="18"/>
          <w:szCs w:val="18"/>
        </w:rPr>
        <w:t>Built custom e-commerce and portfolio websites tailored to client requirements.</w:t>
      </w:r>
    </w:p>
    <w:p w14:paraId="0B409517" w14:textId="3882AAAC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Integrated dynamic product management, and responsive layouts.</w:t>
      </w:r>
    </w:p>
    <w:p w14:paraId="47A44974" w14:textId="058A37AC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Added SEO meta tags and Open Graph/Twitter Card tags for enhanced search and social media previews.</w:t>
      </w:r>
    </w:p>
    <w:p w14:paraId="73A6E548" w14:textId="22866920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Deployed projects with full hosting setup, including domains, SSL, and databases.</w:t>
      </w:r>
    </w:p>
    <w:p w14:paraId="64B6FCDB" w14:textId="1034F131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Provided post-launch support</w:t>
      </w:r>
      <w:r>
        <w:rPr>
          <w:sz w:val="18"/>
          <w:szCs w:val="18"/>
        </w:rPr>
        <w:t>, updates</w:t>
      </w:r>
      <w:r w:rsidRPr="00180BC6">
        <w:rPr>
          <w:sz w:val="18"/>
          <w:szCs w:val="18"/>
        </w:rPr>
        <w:t xml:space="preserve"> and performance optimization.</w:t>
      </w:r>
    </w:p>
    <w:p w14:paraId="3384A2A5" w14:textId="77777777" w:rsidR="001C3A07" w:rsidRDefault="001C3A07" w:rsidP="001C3A07">
      <w:pPr>
        <w:spacing w:line="240" w:lineRule="auto"/>
        <w:ind w:left="720"/>
        <w:rPr>
          <w:sz w:val="18"/>
          <w:szCs w:val="18"/>
        </w:rPr>
      </w:pPr>
    </w:p>
    <w:p w14:paraId="56247C94" w14:textId="77777777" w:rsidR="001C3A07" w:rsidRDefault="001C3A07" w:rsidP="001C3A07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>
        <w:rPr>
          <w:b/>
          <w:bCs/>
          <w:sz w:val="18"/>
          <w:szCs w:val="18"/>
        </w:rPr>
        <w:t xml:space="preserve"> </w:t>
      </w:r>
      <w:r w:rsidRPr="00726F7E">
        <w:rPr>
          <w:b/>
          <w:bCs/>
          <w:sz w:val="18"/>
          <w:szCs w:val="18"/>
        </w:rPr>
        <w:t>(All projects are deployed and linked in my portfolio)</w:t>
      </w:r>
    </w:p>
    <w:p w14:paraId="50CC11CE" w14:textId="77777777" w:rsidR="001C3A07" w:rsidRPr="00FD4DB7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Tech-shop E-commerce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Laravel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FD4DB7">
        <w:rPr>
          <w:sz w:val="18"/>
          <w:szCs w:val="18"/>
        </w:rPr>
        <w:t xml:space="preserve">Developed a full-featured Laravel-based e-commerce </w:t>
      </w:r>
      <w:r>
        <w:rPr>
          <w:sz w:val="18"/>
          <w:szCs w:val="18"/>
        </w:rPr>
        <w:t xml:space="preserve">backend </w:t>
      </w:r>
      <w:r w:rsidRPr="00FD4DB7">
        <w:rPr>
          <w:sz w:val="18"/>
          <w:szCs w:val="18"/>
        </w:rPr>
        <w:t>web application with secure user authentication, password hashing, dynamic product management, shopping cart functionality, order processing, and a role-protected admin dashboard for managing categories, products, and homepage content</w:t>
      </w:r>
    </w:p>
    <w:p w14:paraId="3FD3F616" w14:textId="77777777" w:rsidR="001C3A07" w:rsidRPr="00AA1EC7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A1EC7">
        <w:rPr>
          <w:b/>
          <w:bCs/>
          <w:sz w:val="18"/>
          <w:szCs w:val="18"/>
        </w:rPr>
        <w:t>BitCast</w:t>
      </w:r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r w:rsidRPr="00AC73B7">
        <w:rPr>
          <w:sz w:val="18"/>
          <w:szCs w:val="18"/>
        </w:rPr>
        <w:t>BitCast</w:t>
      </w:r>
      <w:r w:rsidRPr="00AA1EC7">
        <w:rPr>
          <w:sz w:val="18"/>
          <w:szCs w:val="18"/>
        </w:rPr>
        <w:t>, a modern and secure blog web application featuring robust user authentication with BCRYPT password hashing, comprehensive post management, dynamic real-time like system, threaded comment and reply functionality, responsive design with Bootstrap, and thorough server-side validation, leveraging PHP (PDO), MySQL, JavaScript (AJAX/Fetch API), and jQuery.</w:t>
      </w:r>
    </w:p>
    <w:p w14:paraId="41947333" w14:textId="77777777" w:rsidR="001C3A07" w:rsidRPr="007B1428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771430C2" w14:textId="77777777" w:rsidR="001C3A07" w:rsidRPr="008768C0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Pr="007B424D">
        <w:rPr>
          <w:sz w:val="18"/>
          <w:szCs w:val="18"/>
        </w:rPr>
        <w:t>Built a fully responsive e-commerce platform using React hooks and essential libraries</w:t>
      </w:r>
      <w:r>
        <w:rPr>
          <w:sz w:val="18"/>
          <w:szCs w:val="18"/>
        </w:rPr>
        <w:t xml:space="preserve"> / dependencies</w:t>
      </w:r>
      <w:r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5C9F7C62" w14:textId="77777777" w:rsidR="001C3A07" w:rsidRPr="008768C0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Pr="007B424D">
        <w:rPr>
          <w:sz w:val="18"/>
          <w:szCs w:val="18"/>
        </w:rPr>
        <w:t>Built a real-time team collaboration app</w:t>
      </w:r>
      <w:r>
        <w:rPr>
          <w:sz w:val="18"/>
          <w:szCs w:val="18"/>
        </w:rPr>
        <w:t xml:space="preserve"> </w:t>
      </w:r>
      <w:r w:rsidRPr="007B424D">
        <w:rPr>
          <w:sz w:val="18"/>
          <w:szCs w:val="18"/>
        </w:rPr>
        <w:t>using React hooks and essential libraries</w:t>
      </w:r>
      <w:r>
        <w:rPr>
          <w:sz w:val="18"/>
          <w:szCs w:val="18"/>
        </w:rPr>
        <w:t xml:space="preserve"> / dependencies</w:t>
      </w:r>
      <w:r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6D73A9D2" w14:textId="77777777" w:rsidR="001C3A07" w:rsidRPr="00E57872" w:rsidRDefault="001C3A07" w:rsidP="001C3A07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32AD35B9" w14:textId="0B40F00F" w:rsidR="001C3A07" w:rsidRDefault="001C3A07" w:rsidP="0088463B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Delivered various web applications including portfolio site</w:t>
      </w:r>
      <w:r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</w:t>
      </w:r>
      <w:r>
        <w:rPr>
          <w:sz w:val="18"/>
          <w:szCs w:val="18"/>
        </w:rPr>
        <w:t xml:space="preserve"> </w:t>
      </w:r>
      <w:r w:rsidRPr="008768C0">
        <w:rPr>
          <w:sz w:val="18"/>
          <w:szCs w:val="18"/>
        </w:rPr>
        <w:t>Quiz</w:t>
      </w:r>
      <w:r>
        <w:rPr>
          <w:sz w:val="18"/>
          <w:szCs w:val="18"/>
        </w:rPr>
        <w:t xml:space="preserve"> Application, Password generator, Task manger</w:t>
      </w:r>
      <w:r w:rsidR="00421567">
        <w:rPr>
          <w:sz w:val="18"/>
          <w:szCs w:val="18"/>
        </w:rPr>
        <w:t>,</w:t>
      </w:r>
      <w:r w:rsidRPr="008768C0">
        <w:rPr>
          <w:sz w:val="18"/>
          <w:szCs w:val="18"/>
        </w:rPr>
        <w:t xml:space="preserve"> calculator</w:t>
      </w:r>
      <w:r w:rsidR="00421567">
        <w:rPr>
          <w:sz w:val="18"/>
          <w:szCs w:val="18"/>
        </w:rPr>
        <w:t xml:space="preserve"> and Hospital MIS</w:t>
      </w:r>
      <w:r w:rsidRPr="008768C0">
        <w:rPr>
          <w:sz w:val="18"/>
          <w:szCs w:val="18"/>
        </w:rPr>
        <w:t>.</w:t>
      </w:r>
    </w:p>
    <w:p w14:paraId="488A621D" w14:textId="77777777" w:rsidR="0088463B" w:rsidRPr="0088463B" w:rsidRDefault="0088463B" w:rsidP="0088463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4A24F978" w14:textId="65C1E12C" w:rsidR="00FD4DB7" w:rsidRPr="0088463B" w:rsidRDefault="005E3378" w:rsidP="0088463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Devrabic</w:t>
      </w:r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4D2C66AD" w14:textId="5AD4AA46" w:rsidR="00851365" w:rsidRDefault="00851365" w:rsidP="00883169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Languages &amp; Frameworks:</w:t>
      </w:r>
      <w:r>
        <w:rPr>
          <w:sz w:val="18"/>
          <w:szCs w:val="18"/>
        </w:rPr>
        <w:t xml:space="preserve"> </w:t>
      </w:r>
      <w:r w:rsidR="005E3378"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="005E3378"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="005E3378" w:rsidRPr="007B62D4">
        <w:rPr>
          <w:sz w:val="18"/>
          <w:szCs w:val="18"/>
        </w:rPr>
        <w:t xml:space="preserve">, JavaScript, PHP, C++, </w:t>
      </w:r>
      <w:r w:rsidR="001C3A07" w:rsidRPr="007B62D4">
        <w:rPr>
          <w:sz w:val="18"/>
          <w:szCs w:val="18"/>
        </w:rPr>
        <w:t>Java</w:t>
      </w:r>
      <w:r w:rsidR="001C3A07">
        <w:rPr>
          <w:sz w:val="18"/>
          <w:szCs w:val="18"/>
        </w:rPr>
        <w:t>,</w:t>
      </w:r>
      <w:r w:rsidR="001C3A07" w:rsidRPr="007B62D4">
        <w:rPr>
          <w:sz w:val="18"/>
          <w:szCs w:val="18"/>
        </w:rPr>
        <w:t xml:space="preserve"> Firebase</w:t>
      </w:r>
      <w:r w:rsidR="005E3378" w:rsidRPr="007B62D4">
        <w:rPr>
          <w:sz w:val="18"/>
          <w:szCs w:val="18"/>
        </w:rPr>
        <w:t xml:space="preserve">, </w:t>
      </w:r>
      <w:r w:rsidR="000963C6" w:rsidRPr="007B62D4">
        <w:rPr>
          <w:sz w:val="18"/>
          <w:szCs w:val="18"/>
        </w:rPr>
        <w:t xml:space="preserve">React.js, </w:t>
      </w:r>
      <w:r w:rsidR="005E3378"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="005E3378"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>, Bootstrap</w:t>
      </w:r>
    </w:p>
    <w:p w14:paraId="7FE7FF81" w14:textId="478C00C3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  <w:r w:rsidR="001C3A07">
        <w:rPr>
          <w:sz w:val="18"/>
          <w:szCs w:val="18"/>
        </w:rPr>
        <w:t xml:space="preserve">, proficient </w:t>
      </w:r>
      <w:r w:rsidR="001C3A07">
        <w:rPr>
          <w:sz w:val="18"/>
          <w:szCs w:val="18"/>
        </w:rPr>
        <w:tab/>
      </w:r>
      <w:r w:rsidR="001C3A07">
        <w:rPr>
          <w:sz w:val="18"/>
          <w:szCs w:val="18"/>
        </w:rPr>
        <w:tab/>
        <w:t xml:space="preserve">     in OOP</w:t>
      </w:r>
    </w:p>
    <w:p w14:paraId="4A8A4538" w14:textId="36BDF2ED" w:rsidR="00AD5CB6" w:rsidRPr="007B62D4" w:rsidRDefault="00851365" w:rsidP="00FD4DB7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C380F"/>
    <w:multiLevelType w:val="hybridMultilevel"/>
    <w:tmpl w:val="56126E94"/>
    <w:lvl w:ilvl="0" w:tplc="0EEE3F00">
      <w:numFmt w:val="bullet"/>
      <w:lvlText w:val="-"/>
      <w:lvlJc w:val="left"/>
      <w:pPr>
        <w:ind w:left="7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1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10"/>
  </w:num>
  <w:num w:numId="10" w16cid:durableId="756633953">
    <w:abstractNumId w:val="6"/>
  </w:num>
  <w:num w:numId="11" w16cid:durableId="18315653">
    <w:abstractNumId w:val="4"/>
  </w:num>
  <w:num w:numId="12" w16cid:durableId="964189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180BC6"/>
    <w:rsid w:val="001C3A07"/>
    <w:rsid w:val="002F0562"/>
    <w:rsid w:val="003D78DF"/>
    <w:rsid w:val="00421567"/>
    <w:rsid w:val="004263DF"/>
    <w:rsid w:val="00433872"/>
    <w:rsid w:val="00461B9C"/>
    <w:rsid w:val="00472C8E"/>
    <w:rsid w:val="00525340"/>
    <w:rsid w:val="0054623A"/>
    <w:rsid w:val="0055587D"/>
    <w:rsid w:val="005E3378"/>
    <w:rsid w:val="005F6C4F"/>
    <w:rsid w:val="0061326E"/>
    <w:rsid w:val="00613E6E"/>
    <w:rsid w:val="00621171"/>
    <w:rsid w:val="00663BBD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88463B"/>
    <w:rsid w:val="009A765D"/>
    <w:rsid w:val="009F5CC1"/>
    <w:rsid w:val="00A35C29"/>
    <w:rsid w:val="00A90BBF"/>
    <w:rsid w:val="00AA1EC7"/>
    <w:rsid w:val="00AB114F"/>
    <w:rsid w:val="00AC73B7"/>
    <w:rsid w:val="00AD5CB6"/>
    <w:rsid w:val="00AD6CA8"/>
    <w:rsid w:val="00B2605E"/>
    <w:rsid w:val="00B86637"/>
    <w:rsid w:val="00BC4825"/>
    <w:rsid w:val="00C05E1C"/>
    <w:rsid w:val="00D4358E"/>
    <w:rsid w:val="00D56523"/>
    <w:rsid w:val="00DE730A"/>
    <w:rsid w:val="00E46E8A"/>
    <w:rsid w:val="00E54B2B"/>
    <w:rsid w:val="00E57872"/>
    <w:rsid w:val="00E955BD"/>
    <w:rsid w:val="00EB60D5"/>
    <w:rsid w:val="00EE7343"/>
    <w:rsid w:val="00F10097"/>
    <w:rsid w:val="00F57BAF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32</cp:revision>
  <dcterms:created xsi:type="dcterms:W3CDTF">2024-11-26T11:57:00Z</dcterms:created>
  <dcterms:modified xsi:type="dcterms:W3CDTF">2025-06-23T16:11:00Z</dcterms:modified>
</cp:coreProperties>
</file>