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33" w:rsidRPr="00327738" w:rsidRDefault="00C73625" w:rsidP="007D0F33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X Shaped</w:t>
      </w:r>
      <w:r w:rsidR="007D0F33">
        <w:rPr>
          <w:i w:val="0"/>
          <w:kern w:val="36"/>
          <w:sz w:val="48"/>
          <w:szCs w:val="40"/>
        </w:rPr>
        <w:t xml:space="preserve"> Dining Set</w:t>
      </w:r>
    </w:p>
    <w:p w:rsidR="007D0F33" w:rsidRDefault="00C73625" w:rsidP="007D0F3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5200650" cy="3027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2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D0F33" w:rsidTr="002F47A1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D0F33" w:rsidRPr="00727F6B" w:rsidRDefault="007D0F33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D0F33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Pr="007D0F33" w:rsidRDefault="00C73625" w:rsidP="00C73625">
            <w:pPr>
              <w:spacing w:after="0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LEXINGTON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introduces stylish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wooden glass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dining set with a rich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mirror gloss finish on top of the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set of tables and chairs is perfect to create the perfec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 look out doors. The rich wood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of the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dine is perfect for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humid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conditio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ns. Perfect for family night together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and does not expand with chan</w:t>
            </w:r>
            <w:r w:rsidR="00D347B9">
              <w:rPr>
                <w:rFonts w:ascii="Times New Roman" w:eastAsia="Times New Roman" w:hAnsi="Times New Roman" w:cs="Times New Roman"/>
                <w:sz w:val="30"/>
                <w:szCs w:val="30"/>
              </w:rPr>
              <w:t>g</w:t>
            </w:r>
            <w:r w:rsidR="007D0F33"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>e in temperature.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954F7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D0F33" w:rsidRDefault="00C73625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1885</w:t>
            </w:r>
            <w:r w:rsidR="007D0F33">
              <w:rPr>
                <w:b/>
                <w:sz w:val="40"/>
                <w:szCs w:val="28"/>
              </w:rPr>
              <w:t>$</w:t>
            </w:r>
          </w:p>
        </w:tc>
      </w:tr>
      <w:tr w:rsidR="00D347B9" w:rsidTr="00B73A11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Pr="00D347B9" w:rsidRDefault="00D347B9" w:rsidP="00D347B9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41</w:t>
            </w:r>
            <w:r w:rsidRPr="00D347B9">
              <w:rPr>
                <w:b/>
                <w:sz w:val="36"/>
                <w:szCs w:val="36"/>
              </w:rPr>
              <w:t xml:space="preserve">in x 35.5in x </w:t>
            </w:r>
            <w:r>
              <w:rPr>
                <w:b/>
                <w:sz w:val="36"/>
                <w:szCs w:val="36"/>
              </w:rPr>
              <w:t>59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D347B9" w:rsidTr="00B73A11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Default="00D347B9" w:rsidP="00D347B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16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20.5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558E5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Pr="00936AC7" w:rsidRDefault="00C73625" w:rsidP="00C7362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Four</w:t>
            </w:r>
            <w:r w:rsidR="00D347B9">
              <w:rPr>
                <w:b/>
                <w:sz w:val="28"/>
                <w:szCs w:val="28"/>
              </w:rPr>
              <w:t xml:space="preserve"> Chairs and One Table with</w:t>
            </w:r>
            <w:r>
              <w:rPr>
                <w:b/>
                <w:sz w:val="28"/>
                <w:szCs w:val="28"/>
              </w:rPr>
              <w:t xml:space="preserve"> chemical</w:t>
            </w:r>
            <w:r w:rsidR="00D347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glass sheet on top helps to maintain temperature by reflecting the heat and </w:t>
            </w:r>
            <w:r w:rsidR="00B179BB">
              <w:rPr>
                <w:b/>
                <w:sz w:val="28"/>
                <w:szCs w:val="28"/>
              </w:rPr>
              <w:t>absorbing water droplets i</w:t>
            </w:r>
            <w:r>
              <w:rPr>
                <w:b/>
                <w:sz w:val="28"/>
                <w:szCs w:val="28"/>
              </w:rPr>
              <w:t>n</w:t>
            </w:r>
            <w:r w:rsidR="00B179BB">
              <w:rPr>
                <w:b/>
                <w:sz w:val="28"/>
                <w:szCs w:val="28"/>
              </w:rPr>
              <w:t xml:space="preserve"> the</w:t>
            </w:r>
            <w:r>
              <w:rPr>
                <w:b/>
                <w:sz w:val="28"/>
                <w:szCs w:val="28"/>
              </w:rPr>
              <w:t xml:space="preserve"> air.</w:t>
            </w:r>
            <w:r w:rsidR="007D0F33"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558E5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Default="00C73625" w:rsidP="00C73625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Round Cut Glass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Default="00C73625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 and White Combo Only</w:t>
            </w:r>
          </w:p>
        </w:tc>
      </w:tr>
    </w:tbl>
    <w:p w:rsidR="007D0F33" w:rsidRPr="007954F7" w:rsidRDefault="007D0F33" w:rsidP="007D0F33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7954F7" w:rsidRPr="007D0F33" w:rsidRDefault="007954F7" w:rsidP="007D0F33"/>
    <w:sectPr w:rsidR="007954F7" w:rsidRPr="007D0F33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507C2"/>
    <w:rsid w:val="00213125"/>
    <w:rsid w:val="00267979"/>
    <w:rsid w:val="002F47A1"/>
    <w:rsid w:val="00727F6B"/>
    <w:rsid w:val="007558E5"/>
    <w:rsid w:val="007954F7"/>
    <w:rsid w:val="007D0F33"/>
    <w:rsid w:val="00836318"/>
    <w:rsid w:val="00897C90"/>
    <w:rsid w:val="008A7AD0"/>
    <w:rsid w:val="009D6B47"/>
    <w:rsid w:val="00B179BB"/>
    <w:rsid w:val="00B56347"/>
    <w:rsid w:val="00BA3177"/>
    <w:rsid w:val="00C73625"/>
    <w:rsid w:val="00D347B9"/>
    <w:rsid w:val="00E7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3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7</cp:revision>
  <dcterms:created xsi:type="dcterms:W3CDTF">2012-05-09T08:21:00Z</dcterms:created>
  <dcterms:modified xsi:type="dcterms:W3CDTF">2012-05-13T10:16:00Z</dcterms:modified>
</cp:coreProperties>
</file>