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85" w:rsidRPr="00977EEF" w:rsidRDefault="00977EEF" w:rsidP="00977EE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77EEF">
        <w:rPr>
          <w:rFonts w:ascii="Times New Roman" w:hAnsi="Times New Roman" w:cs="Times New Roman"/>
          <w:sz w:val="28"/>
        </w:rPr>
        <w:t>Project Proposal</w:t>
      </w:r>
    </w:p>
    <w:sectPr w:rsidR="004A1085" w:rsidRPr="00977EEF" w:rsidSect="00D9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EF"/>
    <w:rsid w:val="000E25C0"/>
    <w:rsid w:val="002636D3"/>
    <w:rsid w:val="00937027"/>
    <w:rsid w:val="00977EEF"/>
    <w:rsid w:val="00A828D4"/>
    <w:rsid w:val="00C66DE6"/>
    <w:rsid w:val="00D876BE"/>
    <w:rsid w:val="00D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00BD"/>
  <w14:defaultImageDpi w14:val="32767"/>
  <w15:chartTrackingRefBased/>
  <w15:docId w15:val="{F7F48583-346F-1140-8C9E-7527473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Monga, Navya Sai</dc:creator>
  <cp:keywords/>
  <dc:description/>
  <cp:lastModifiedBy>Monga, Navya Sai</cp:lastModifiedBy>
  <cp:revision>1</cp:revision>
  <dcterms:created xsi:type="dcterms:W3CDTF">2019-01-31T00:18:00Z</dcterms:created>
  <dcterms:modified xsi:type="dcterms:W3CDTF">2019-01-31T00:18:00Z</dcterms:modified>
</cp:coreProperties>
</file>