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0D1F" w14:textId="284CD3E1" w:rsidR="00FD062E" w:rsidRPr="003D6ABB" w:rsidRDefault="007F602A" w:rsidP="00FD062E">
      <w:pPr>
        <w:pStyle w:val="TOCHeading"/>
        <w:ind w:left="90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71CD7" wp14:editId="03296DDD">
                <wp:simplePos x="0" y="0"/>
                <wp:positionH relativeFrom="column">
                  <wp:posOffset>4235450</wp:posOffset>
                </wp:positionH>
                <wp:positionV relativeFrom="paragraph">
                  <wp:posOffset>-114299</wp:posOffset>
                </wp:positionV>
                <wp:extent cx="2275840" cy="1447800"/>
                <wp:effectExtent l="0" t="0" r="1016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A30C3" w14:textId="77777777" w:rsidR="00FD062E" w:rsidRDefault="00FD062E" w:rsidP="00FD062E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871C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3.5pt;margin-top:-9pt;width:179.2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" strokecolor="white [3212]">
                <v:textbox>
                  <w:txbxContent>
                    <w:p w14:paraId="066A30C3" w14:textId="77777777" w:rsidR="00FD062E" w:rsidRDefault="00FD062E" w:rsidP="00FD062E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D062E"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8A45DA4" wp14:editId="5F2BE863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62E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="00FD062E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Artificial Intelligent </w:t>
      </w:r>
    </w:p>
    <w:p w14:paraId="091855D0" w14:textId="221B937A" w:rsidR="00E45236" w:rsidRDefault="00E45236"/>
    <w:p w14:paraId="23A5FD72" w14:textId="10D217BB" w:rsidR="00FD062E" w:rsidRDefault="00FD062E" w:rsidP="00FD062E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DataBase</w:t>
      </w:r>
    </w:p>
    <w:p w14:paraId="3C7EFE32" w14:textId="0A94725D" w:rsidR="003B4D39" w:rsidRDefault="00FD062E" w:rsidP="003B4D39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GameRental project</w:t>
      </w:r>
    </w:p>
    <w:p w14:paraId="1A3AAF31" w14:textId="7088616C" w:rsidR="003B4D39" w:rsidRPr="003B4D39" w:rsidRDefault="003B4D39" w:rsidP="00DD5832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Team number : 39</w:t>
      </w:r>
    </w:p>
    <w:p w14:paraId="37EB13E5" w14:textId="50670EF5" w:rsidR="00FD062E" w:rsidRDefault="00FD062E"/>
    <w:tbl>
      <w:tblPr>
        <w:tblW w:w="95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6"/>
        <w:gridCol w:w="6988"/>
      </w:tblGrid>
      <w:tr w:rsidR="00FD062E" w:rsidRPr="00C96727" w14:paraId="45C2F531" w14:textId="77777777" w:rsidTr="007F602A">
        <w:trPr>
          <w:trHeight w:val="1279"/>
        </w:trPr>
        <w:tc>
          <w:tcPr>
            <w:tcW w:w="2556" w:type="dxa"/>
          </w:tcPr>
          <w:p w14:paraId="4AE38C84" w14:textId="77777777" w:rsidR="00FD062E" w:rsidRPr="00C96727" w:rsidRDefault="00FD062E" w:rsidP="00B37FB9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6988" w:type="dxa"/>
          </w:tcPr>
          <w:p w14:paraId="16929433" w14:textId="77777777" w:rsidR="00FD062E" w:rsidRPr="007F602A" w:rsidRDefault="00FD062E" w:rsidP="007F602A">
            <w:pPr>
              <w:jc w:val="center"/>
              <w:rPr>
                <w:b/>
                <w:bCs/>
              </w:rPr>
            </w:pPr>
            <w:r w:rsidRPr="007F602A">
              <w:rPr>
                <w:b/>
                <w:bCs/>
              </w:rPr>
              <w:t>Name</w:t>
            </w:r>
          </w:p>
        </w:tc>
      </w:tr>
      <w:tr w:rsidR="00FD062E" w:rsidRPr="00C96727" w14:paraId="7F628EA4" w14:textId="77777777" w:rsidTr="007F602A">
        <w:trPr>
          <w:trHeight w:val="1279"/>
        </w:trPr>
        <w:tc>
          <w:tcPr>
            <w:tcW w:w="2556" w:type="dxa"/>
          </w:tcPr>
          <w:p w14:paraId="634539C2" w14:textId="24CA3ACE" w:rsidR="00FD062E" w:rsidRPr="00C96727" w:rsidRDefault="00FD062E" w:rsidP="00B37FB9">
            <w:r w:rsidRPr="00FD062E">
              <w:t>2020021</w:t>
            </w:r>
            <w:r>
              <w:t>5</w:t>
            </w:r>
          </w:p>
        </w:tc>
        <w:tc>
          <w:tcPr>
            <w:tcW w:w="6988" w:type="dxa"/>
          </w:tcPr>
          <w:p w14:paraId="71C5A2F6" w14:textId="713E4A13" w:rsidR="00FD062E" w:rsidRPr="00C96727" w:rsidRDefault="007F602A" w:rsidP="00B37FB9">
            <w:r>
              <w:t xml:space="preserve">Sara Ashraf Ali </w:t>
            </w:r>
          </w:p>
        </w:tc>
      </w:tr>
      <w:tr w:rsidR="00FD062E" w:rsidRPr="00C96727" w14:paraId="4B96C728" w14:textId="77777777" w:rsidTr="007F602A">
        <w:trPr>
          <w:trHeight w:val="1016"/>
        </w:trPr>
        <w:tc>
          <w:tcPr>
            <w:tcW w:w="2556" w:type="dxa"/>
          </w:tcPr>
          <w:p w14:paraId="03071B19" w14:textId="2BFC7639" w:rsidR="00FD062E" w:rsidRPr="00C96727" w:rsidRDefault="00FD062E" w:rsidP="00B37FB9">
            <w:r>
              <w:t>20201178</w:t>
            </w:r>
          </w:p>
        </w:tc>
        <w:tc>
          <w:tcPr>
            <w:tcW w:w="6988" w:type="dxa"/>
          </w:tcPr>
          <w:p w14:paraId="42A748C0" w14:textId="7093BD3E" w:rsidR="00FD062E" w:rsidRPr="00C96727" w:rsidRDefault="00FD062E" w:rsidP="00B37FB9">
            <w:r>
              <w:t xml:space="preserve">Mennatallah  mohammed Ibrahim  </w:t>
            </w:r>
          </w:p>
        </w:tc>
      </w:tr>
      <w:tr w:rsidR="00FD062E" w:rsidRPr="00C96727" w14:paraId="3F41AD42" w14:textId="77777777" w:rsidTr="007F602A">
        <w:trPr>
          <w:trHeight w:val="1253"/>
        </w:trPr>
        <w:tc>
          <w:tcPr>
            <w:tcW w:w="2556" w:type="dxa"/>
          </w:tcPr>
          <w:p w14:paraId="72631D4C" w14:textId="73A9A39C" w:rsidR="00FD062E" w:rsidRPr="00C96727" w:rsidRDefault="00FD062E" w:rsidP="00B37FB9">
            <w:r w:rsidRPr="00FD062E">
              <w:t>20200574</w:t>
            </w:r>
          </w:p>
        </w:tc>
        <w:tc>
          <w:tcPr>
            <w:tcW w:w="6988" w:type="dxa"/>
          </w:tcPr>
          <w:p w14:paraId="5F67EFA8" w14:textId="2BC5DDBC" w:rsidR="00FD062E" w:rsidRPr="00C96727" w:rsidRDefault="007F602A" w:rsidP="00B37FB9">
            <w:r>
              <w:t>Merahan Soliman Mohamed</w:t>
            </w:r>
          </w:p>
        </w:tc>
      </w:tr>
      <w:tr w:rsidR="00FD062E" w:rsidRPr="00FD062E" w14:paraId="0B5FFC7B" w14:textId="77777777" w:rsidTr="007F602A">
        <w:trPr>
          <w:trHeight w:val="1279"/>
        </w:trPr>
        <w:tc>
          <w:tcPr>
            <w:tcW w:w="2556" w:type="dxa"/>
          </w:tcPr>
          <w:p w14:paraId="55A09CBC" w14:textId="176687F0" w:rsidR="00FD062E" w:rsidRDefault="00FD062E" w:rsidP="00B37FB9">
            <w:r w:rsidRPr="00FD062E">
              <w:t>20200154</w:t>
            </w:r>
          </w:p>
        </w:tc>
        <w:tc>
          <w:tcPr>
            <w:tcW w:w="6988" w:type="dxa"/>
          </w:tcPr>
          <w:p w14:paraId="0DA9B762" w14:textId="75603D45" w:rsidR="00FD062E" w:rsidRDefault="007F602A" w:rsidP="00B37FB9">
            <w:r>
              <w:t xml:space="preserve">Hassan Samir Hassan </w:t>
            </w:r>
          </w:p>
        </w:tc>
      </w:tr>
      <w:tr w:rsidR="00FD062E" w:rsidRPr="00FD062E" w14:paraId="0455C19D" w14:textId="77777777" w:rsidTr="007F602A">
        <w:trPr>
          <w:trHeight w:val="1279"/>
        </w:trPr>
        <w:tc>
          <w:tcPr>
            <w:tcW w:w="2556" w:type="dxa"/>
          </w:tcPr>
          <w:p w14:paraId="0BD4FE60" w14:textId="65148A61" w:rsidR="00FD062E" w:rsidRDefault="007F602A" w:rsidP="00B37FB9">
            <w:r>
              <w:t>20201048</w:t>
            </w:r>
          </w:p>
        </w:tc>
        <w:tc>
          <w:tcPr>
            <w:tcW w:w="6988" w:type="dxa"/>
          </w:tcPr>
          <w:p w14:paraId="052F5829" w14:textId="27B172B1" w:rsidR="00FD062E" w:rsidRDefault="007F602A" w:rsidP="00B37FB9">
            <w:r>
              <w:t>Toka Hamdy Mohammed</w:t>
            </w:r>
          </w:p>
        </w:tc>
      </w:tr>
    </w:tbl>
    <w:p w14:paraId="1CB5B3E2" w14:textId="77777777" w:rsidR="00FD062E" w:rsidRDefault="00FD062E"/>
    <w:sectPr w:rsidR="00FD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2E"/>
    <w:rsid w:val="003B4D39"/>
    <w:rsid w:val="007F602A"/>
    <w:rsid w:val="00DD5832"/>
    <w:rsid w:val="00E45236"/>
    <w:rsid w:val="00FD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8B9E"/>
  <w15:chartTrackingRefBased/>
  <w15:docId w15:val="{69D8A445-FB1A-4E3B-A28E-5387A608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2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0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062E"/>
    <w:pPr>
      <w:spacing w:before="480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تقى حمدى محمد سعيد</dc:creator>
  <cp:keywords/>
  <dc:description/>
  <cp:lastModifiedBy>hassan samir</cp:lastModifiedBy>
  <cp:revision>3</cp:revision>
  <dcterms:created xsi:type="dcterms:W3CDTF">2022-05-30T17:31:00Z</dcterms:created>
  <dcterms:modified xsi:type="dcterms:W3CDTF">2022-05-30T21:13:00Z</dcterms:modified>
</cp:coreProperties>
</file>