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E1D4" w14:textId="77777777" w:rsidR="00500988" w:rsidRDefault="00500988" w:rsidP="00500988">
      <w:commentRangeStart w:id="0"/>
      <w:commentRangeStart w:id="1"/>
      <w:commentRangeStart w:id="2"/>
      <w:r>
        <w:t>456. The criminal justice system needs to change. The system could be more just if it allowed victims the opportunity to confront the person who has harmed them. Also, mediation between victims and their offenders would give the offenders a chance to apologize for the harm they have done. This paragraph best supports the statement that victims of a crime should a. learn to forgive their offenders. b. have the right to confront their offenders. c. learn the art of mediation. d. insist that their offenders be punished. e. have the right to impose a sentence on their offenders.</w:t>
      </w:r>
      <w:commentRangeEnd w:id="0"/>
      <w:r w:rsidR="00567CAD">
        <w:rPr>
          <w:rStyle w:val="CommentReference"/>
        </w:rPr>
        <w:commentReference w:id="0"/>
      </w:r>
      <w:commentRangeEnd w:id="1"/>
      <w:r w:rsidR="00567CAD">
        <w:rPr>
          <w:rStyle w:val="CommentReference"/>
        </w:rPr>
        <w:commentReference w:id="1"/>
      </w:r>
      <w:commentRangeEnd w:id="2"/>
      <w:r w:rsidR="00567CAD">
        <w:rPr>
          <w:rStyle w:val="CommentReference"/>
        </w:rPr>
        <w:commentReference w:id="2"/>
      </w:r>
    </w:p>
    <w:p w14:paraId="4C21643F" w14:textId="77777777" w:rsidR="004F7E30" w:rsidRDefault="00567CA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4D7B3596" w14:textId="77777777" w:rsidR="00567CAD" w:rsidRDefault="00567CA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Answer:456.b. This answer is clearly stated in the ﬁrst sentence of the paragraph. There is no support in the passage for choices a,d, ore. As for choice c,although mediation is mentioned,the statement does not indicate that victims should be the mediators. </w:t>
      </w:r>
    </w:p>
    <w:p w14:paraId="0AC3A2D2" w14:textId="77777777" w:rsidR="00567CAD" w:rsidRDefault="00567CAD">
      <w:pPr>
        <w:pStyle w:val="CommentText"/>
      </w:pPr>
    </w:p>
  </w:comment>
  <w:comment w:id="1" w:author="Hassan Ahmad" w:date="2019-05-23T09:46:00Z" w:initials="HA">
    <w:p w14:paraId="0E4A1847" w14:textId="77777777" w:rsidR="00567CAD" w:rsidRDefault="00567CA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4B9201EE" w14:textId="77777777" w:rsidR="00567CAD" w:rsidRDefault="00567CA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3A2D2" w15:done="0"/>
  <w15:commentEx w15:paraId="0E4A1847" w15:done="0"/>
  <w15:commentEx w15:paraId="4B920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3A2D2" w16cid:durableId="2090ECC3"/>
  <w16cid:commentId w16cid:paraId="0E4A1847" w16cid:durableId="2090ECC4"/>
  <w16cid:commentId w16cid:paraId="4B9201EE" w16cid:durableId="2090EC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88"/>
    <w:rsid w:val="000C0D1F"/>
    <w:rsid w:val="0019429B"/>
    <w:rsid w:val="002A263A"/>
    <w:rsid w:val="00500988"/>
    <w:rsid w:val="00567CAD"/>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BC50"/>
  <w15:chartTrackingRefBased/>
  <w15:docId w15:val="{7839E571-BAAB-4171-A48B-29D23ED8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7CAD"/>
    <w:rPr>
      <w:sz w:val="16"/>
      <w:szCs w:val="16"/>
    </w:rPr>
  </w:style>
  <w:style w:type="paragraph" w:styleId="CommentText">
    <w:name w:val="annotation text"/>
    <w:basedOn w:val="Normal"/>
    <w:link w:val="CommentTextChar"/>
    <w:uiPriority w:val="99"/>
    <w:semiHidden/>
    <w:unhideWhenUsed/>
    <w:rsid w:val="00567CAD"/>
    <w:pPr>
      <w:spacing w:line="240" w:lineRule="auto"/>
    </w:pPr>
    <w:rPr>
      <w:sz w:val="20"/>
      <w:szCs w:val="20"/>
    </w:rPr>
  </w:style>
  <w:style w:type="character" w:customStyle="1" w:styleId="CommentTextChar">
    <w:name w:val="Comment Text Char"/>
    <w:basedOn w:val="DefaultParagraphFont"/>
    <w:link w:val="CommentText"/>
    <w:uiPriority w:val="99"/>
    <w:semiHidden/>
    <w:rsid w:val="00567CAD"/>
    <w:rPr>
      <w:sz w:val="20"/>
      <w:szCs w:val="20"/>
    </w:rPr>
  </w:style>
  <w:style w:type="paragraph" w:styleId="CommentSubject">
    <w:name w:val="annotation subject"/>
    <w:basedOn w:val="CommentText"/>
    <w:next w:val="CommentText"/>
    <w:link w:val="CommentSubjectChar"/>
    <w:uiPriority w:val="99"/>
    <w:semiHidden/>
    <w:unhideWhenUsed/>
    <w:rsid w:val="00567CAD"/>
    <w:rPr>
      <w:b/>
      <w:bCs/>
    </w:rPr>
  </w:style>
  <w:style w:type="character" w:customStyle="1" w:styleId="CommentSubjectChar">
    <w:name w:val="Comment Subject Char"/>
    <w:basedOn w:val="CommentTextChar"/>
    <w:link w:val="CommentSubject"/>
    <w:uiPriority w:val="99"/>
    <w:semiHidden/>
    <w:rsid w:val="00567CAD"/>
    <w:rPr>
      <w:b/>
      <w:bCs/>
      <w:sz w:val="20"/>
      <w:szCs w:val="20"/>
    </w:rPr>
  </w:style>
  <w:style w:type="paragraph" w:styleId="BalloonText">
    <w:name w:val="Balloon Text"/>
    <w:basedOn w:val="Normal"/>
    <w:link w:val="BalloonTextChar"/>
    <w:uiPriority w:val="99"/>
    <w:semiHidden/>
    <w:unhideWhenUsed/>
    <w:rsid w:val="00567C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