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A2BFE" w14:textId="77777777" w:rsidR="00352E3C" w:rsidRDefault="00352E3C" w:rsidP="00352E3C">
      <w:commentRangeStart w:id="0"/>
      <w:commentRangeStart w:id="1"/>
      <w:commentRangeStart w:id="2"/>
      <w:r>
        <w:t>331. A Tiebreaker is an additional contest or period of play designed to establish a winner among tied contestants. Which situation below is the best example of a Tiebreaker? a. At halftime, the score is tied at 28. b. Mary and Megan have each scored three goals in the game. c. The referee tosses a coin to decide which team will have possession of the ball ﬁrst. d. The Sharks and the Bears each ﬁnished with 14 points, and they are now battling it out in a ﬁve-minute overtime.</w:t>
      </w:r>
      <w:commentRangeEnd w:id="0"/>
      <w:r w:rsidR="000E24DD">
        <w:rPr>
          <w:rStyle w:val="CommentReference"/>
        </w:rPr>
        <w:commentReference w:id="0"/>
      </w:r>
      <w:commentRangeEnd w:id="1"/>
      <w:r w:rsidR="000E24DD">
        <w:rPr>
          <w:rStyle w:val="CommentReference"/>
        </w:rPr>
        <w:commentReference w:id="1"/>
      </w:r>
      <w:commentRangeEnd w:id="2"/>
      <w:r w:rsidR="000E24DD">
        <w:rPr>
          <w:rStyle w:val="CommentReference"/>
        </w:rPr>
        <w:commentReference w:id="2"/>
      </w:r>
    </w:p>
    <w:p w14:paraId="58A69660" w14:textId="77777777" w:rsidR="004F7E30" w:rsidRDefault="000E24D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0:00Z" w:initials="HA">
    <w:p w14:paraId="5337050E" w14:textId="77777777" w:rsidR="000E24DD" w:rsidRDefault="000E24D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Answer:331.d. This is the only choice that indicates that an additional period of play is taking place to determine the winner of a game that ended in a tie. </w:t>
      </w:r>
    </w:p>
    <w:p w14:paraId="00C9D2B1" w14:textId="77777777" w:rsidR="000E24DD" w:rsidRDefault="000E24DD">
      <w:pPr>
        <w:pStyle w:val="CommentText"/>
      </w:pPr>
    </w:p>
  </w:comment>
  <w:comment w:id="1" w:author="Hassan Ahmad" w:date="2019-05-23T10:00:00Z" w:initials="HA">
    <w:p w14:paraId="59A481AD" w14:textId="77777777" w:rsidR="000E24DD" w:rsidRDefault="000E24D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0:00Z" w:initials="HA">
    <w:p w14:paraId="170FBE97" w14:textId="77777777" w:rsidR="000E24DD" w:rsidRDefault="000E24D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Section:MatchingDefinitionsSet20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C9D2B1" w15:done="0"/>
  <w15:commentEx w15:paraId="59A481AD" w15:done="0"/>
  <w15:commentEx w15:paraId="170FBE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C9D2B1" w16cid:durableId="2090F05C"/>
  <w16cid:commentId w16cid:paraId="59A481AD" w16cid:durableId="2090F05D"/>
  <w16cid:commentId w16cid:paraId="170FBE97" w16cid:durableId="2090F0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3C"/>
    <w:rsid w:val="000C0D1F"/>
    <w:rsid w:val="000E24DD"/>
    <w:rsid w:val="0019429B"/>
    <w:rsid w:val="002A263A"/>
    <w:rsid w:val="00352E3C"/>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D76F"/>
  <w15:chartTrackingRefBased/>
  <w15:docId w15:val="{9350B23D-6226-4956-945F-5D405BA9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24DD"/>
    <w:rPr>
      <w:sz w:val="16"/>
      <w:szCs w:val="16"/>
    </w:rPr>
  </w:style>
  <w:style w:type="paragraph" w:styleId="CommentText">
    <w:name w:val="annotation text"/>
    <w:basedOn w:val="Normal"/>
    <w:link w:val="CommentTextChar"/>
    <w:uiPriority w:val="99"/>
    <w:semiHidden/>
    <w:unhideWhenUsed/>
    <w:rsid w:val="000E24DD"/>
    <w:pPr>
      <w:spacing w:line="240" w:lineRule="auto"/>
    </w:pPr>
    <w:rPr>
      <w:sz w:val="20"/>
      <w:szCs w:val="20"/>
    </w:rPr>
  </w:style>
  <w:style w:type="character" w:customStyle="1" w:styleId="CommentTextChar">
    <w:name w:val="Comment Text Char"/>
    <w:basedOn w:val="DefaultParagraphFont"/>
    <w:link w:val="CommentText"/>
    <w:uiPriority w:val="99"/>
    <w:semiHidden/>
    <w:rsid w:val="000E24DD"/>
    <w:rPr>
      <w:sz w:val="20"/>
      <w:szCs w:val="20"/>
    </w:rPr>
  </w:style>
  <w:style w:type="paragraph" w:styleId="CommentSubject">
    <w:name w:val="annotation subject"/>
    <w:basedOn w:val="CommentText"/>
    <w:next w:val="CommentText"/>
    <w:link w:val="CommentSubjectChar"/>
    <w:uiPriority w:val="99"/>
    <w:semiHidden/>
    <w:unhideWhenUsed/>
    <w:rsid w:val="000E24DD"/>
    <w:rPr>
      <w:b/>
      <w:bCs/>
    </w:rPr>
  </w:style>
  <w:style w:type="character" w:customStyle="1" w:styleId="CommentSubjectChar">
    <w:name w:val="Comment Subject Char"/>
    <w:basedOn w:val="CommentTextChar"/>
    <w:link w:val="CommentSubject"/>
    <w:uiPriority w:val="99"/>
    <w:semiHidden/>
    <w:rsid w:val="000E24DD"/>
    <w:rPr>
      <w:b/>
      <w:bCs/>
      <w:sz w:val="20"/>
      <w:szCs w:val="20"/>
    </w:rPr>
  </w:style>
  <w:style w:type="paragraph" w:styleId="BalloonText">
    <w:name w:val="Balloon Text"/>
    <w:basedOn w:val="Normal"/>
    <w:link w:val="BalloonTextChar"/>
    <w:uiPriority w:val="99"/>
    <w:semiHidden/>
    <w:unhideWhenUsed/>
    <w:rsid w:val="000E24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4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2019-05-23T05:00:00Z</dcterms:created>
  <dcterms:modified xsi:type="dcterms:W3CDTF">2019-05-23T05:00:00Z</dcterms:modified>
</cp:coreProperties>
</file>