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B1DC5" w14:textId="77777777" w:rsidR="009A7F0A" w:rsidRDefault="009A7F0A" w:rsidP="009A7F0A">
      <w:commentRangeStart w:id="0"/>
      <w:commentRangeStart w:id="1"/>
      <w:commentRangeStart w:id="2"/>
      <w:r>
        <w:t>491. staunch is most similar to a. faithful b. strict c. biased d. political</w:t>
      </w:r>
      <w:commentRangeEnd w:id="0"/>
      <w:r w:rsidR="00D90771">
        <w:rPr>
          <w:rStyle w:val="CommentReference"/>
        </w:rPr>
        <w:commentReference w:id="0"/>
      </w:r>
      <w:commentRangeEnd w:id="1"/>
      <w:r w:rsidR="00D90771">
        <w:rPr>
          <w:rStyle w:val="CommentReference"/>
        </w:rPr>
        <w:commentReference w:id="1"/>
      </w:r>
      <w:commentRangeEnd w:id="2"/>
      <w:r w:rsidR="00D90771">
        <w:rPr>
          <w:rStyle w:val="CommentReference"/>
        </w:rPr>
        <w:commentReference w:id="2"/>
      </w:r>
    </w:p>
    <w:p w14:paraId="6051E9D4" w14:textId="77777777" w:rsidR="004F7E30" w:rsidRDefault="00D9077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21:00Z" w:initials="HA">
    <w:p w14:paraId="61B9F97B" w14:textId="77777777" w:rsidR="00D90771" w:rsidRDefault="00D9077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Answer:491. a. staunch means steadfast in loyalty or principle, or faithful</w:t>
      </w:r>
    </w:p>
    <w:p w14:paraId="36A4DF9E" w14:textId="77777777" w:rsidR="00D90771" w:rsidRDefault="00D90771">
      <w:pPr>
        <w:pStyle w:val="CommentText"/>
      </w:pPr>
    </w:p>
  </w:comment>
  <w:comment w:id="1" w:author="Hassan Ahmad" w:date="2019-05-28T20:21:00Z" w:initials="HA">
    <w:p w14:paraId="6E237481" w14:textId="77777777" w:rsidR="00D90771" w:rsidRDefault="00D9077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21:00Z" w:initials="HA">
    <w:p w14:paraId="61397D56" w14:textId="77777777" w:rsidR="00D90771" w:rsidRDefault="00D9077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Section:SynonymsAndAntonyms2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6A4DF9E" w15:done="0"/>
  <w15:commentEx w15:paraId="6E237481" w15:done="0"/>
  <w15:commentEx w15:paraId="61397D5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6A4DF9E" w16cid:durableId="20981AFD"/>
  <w16cid:commentId w16cid:paraId="6E237481" w16cid:durableId="20981AFE"/>
  <w16cid:commentId w16cid:paraId="61397D56" w16cid:durableId="20981AF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F0A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9A7F0A"/>
    <w:rsid w:val="00A3765B"/>
    <w:rsid w:val="00AB2509"/>
    <w:rsid w:val="00B66C0A"/>
    <w:rsid w:val="00C757D7"/>
    <w:rsid w:val="00CE4BA0"/>
    <w:rsid w:val="00D066C6"/>
    <w:rsid w:val="00D11F14"/>
    <w:rsid w:val="00D90771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74020"/>
  <w15:chartTrackingRefBased/>
  <w15:docId w15:val="{1DF6C3FC-BB36-4A50-AE96-0F7D4498F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907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07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07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07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077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2019-05-28T15:21:00Z</dcterms:created>
  <dcterms:modified xsi:type="dcterms:W3CDTF">2019-05-28T15:21:00Z</dcterms:modified>
</cp:coreProperties>
</file>