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CAC9" w14:textId="77777777" w:rsidR="005A5582" w:rsidRDefault="005A5582" w:rsidP="005A5582">
      <w:r>
        <w:t>186. d. A nurseryhouses plants, and a stable houses horses.</w:t>
      </w:r>
    </w:p>
    <w:p w14:paraId="0512553E" w14:textId="77777777" w:rsidR="005A5582" w:rsidRDefault="005A5582" w:rsidP="005A5582">
      <w:r>
        <w:t>187. c. A dictionary is a book containing deﬁnitions, and an atlas contains maps.</w:t>
      </w:r>
    </w:p>
    <w:p w14:paraId="2B5CE54B" w14:textId="77777777" w:rsidR="005A5582" w:rsidRDefault="005A5582" w:rsidP="005A5582">
      <w:r>
        <w:t>188. b. A groom takes care of a horse, and a nannytakes care of a child.</w:t>
      </w:r>
    </w:p>
    <w:p w14:paraId="25D549CF" w14:textId="77777777" w:rsidR="005A5582" w:rsidRDefault="005A5582" w:rsidP="005A5582">
      <w:r>
        <w:t>189. c. A cottageis a smaller version of a house, and an anklet is a smaller version of sock.</w:t>
      </w:r>
    </w:p>
    <w:p w14:paraId="027D62B2" w14:textId="77777777" w:rsidR="005A5582" w:rsidRDefault="005A5582" w:rsidP="005A5582">
      <w:r>
        <w:t>190. b. An annex is a structure added to a building, and an insert is something added to a book.</w:t>
      </w:r>
    </w:p>
    <w:p w14:paraId="1F3FE7A3" w14:textId="77777777" w:rsidR="005A5582" w:rsidRDefault="005A5582" w:rsidP="005A5582">
      <w:r>
        <w:t>191. d. A pensionis money awarded after retirement, and a settlement is money awarded after an injury.</w:t>
      </w:r>
    </w:p>
    <w:p w14:paraId="71A608B1" w14:textId="77777777" w:rsidR="005A5582" w:rsidRDefault="005A5582" w:rsidP="005A5582">
      <w:r>
        <w:t>192. a. A throneis the seat of a king, and a judge sits on the bench.</w:t>
      </w:r>
    </w:p>
    <w:p w14:paraId="09A87327" w14:textId="77777777" w:rsidR="005A5582" w:rsidRDefault="005A5582" w:rsidP="005A5582">
      <w:r>
        <w:t>193. b. A thumbtack is used to hang a poster, and a hook is used to hang a coat.</w:t>
      </w:r>
    </w:p>
    <w:p w14:paraId="1E565498" w14:textId="77777777" w:rsidR="005A5582" w:rsidRDefault="005A5582" w:rsidP="005A5582">
      <w:r>
        <w:t>194. a. A hostel is used as shelter for travelers, and a barn is used as shelter for livestock.</w:t>
      </w:r>
    </w:p>
    <w:p w14:paraId="70F81240" w14:textId="77777777" w:rsidR="005A5582" w:rsidRDefault="005A5582" w:rsidP="005A5582">
      <w:r>
        <w:t>195. a. Stratus is a type of low cloud formation, and murmuris a low sound.</w:t>
      </w:r>
    </w:p>
    <w:p w14:paraId="77E10294" w14:textId="77777777" w:rsidR="005A5582" w:rsidRDefault="005A5582" w:rsidP="005A5582">
      <w:r>
        <w:t>196. c. To nourish is to encourage growth, and to coddle is to encourage comfort.</w:t>
      </w:r>
    </w:p>
    <w:p w14:paraId="0E2CE62C" w14:textId="77777777" w:rsidR="005A5582" w:rsidRDefault="005A5582" w:rsidP="005A5582">
      <w:r>
        <w:t>197. b. To poachmeans to take someone else’s property and call it your own, and to plagiarize is to take someone else’s words and call them your own.</w:t>
      </w:r>
    </w:p>
    <w:p w14:paraId="6B86E9F1" w14:textId="77777777" w:rsidR="005A5582" w:rsidRDefault="005A5582" w:rsidP="005A5582">
      <w:r>
        <w:t>198. a. A speech takes place at a lectern, and a race takes place at a track.</w:t>
      </w:r>
    </w:p>
    <w:p w14:paraId="33703AFF" w14:textId="77777777" w:rsidR="005A5582" w:rsidRDefault="005A5582" w:rsidP="005A5582">
      <w:r>
        <w:t>199. b. Ransom is money paid for a captive, and gratuityis money paid for a service.</w:t>
      </w:r>
    </w:p>
    <w:p w14:paraId="73940F11" w14:textId="77777777" w:rsidR="005A5582" w:rsidRDefault="005A5582" w:rsidP="005A5582">
      <w:r>
        <w:t>200. a. A glade is surrounded by woods, and a castle is surrounded by a moat.</w:t>
      </w:r>
    </w:p>
    <w:p w14:paraId="1212F57E" w14:textId="77777777" w:rsidR="005A5582" w:rsidRDefault="005A5582" w:rsidP="005A5582">
      <w:r>
        <w:t>201. c. Rotis a disease that strikes sheep, and blight is a disease that strikes potatoes.</w:t>
      </w:r>
    </w:p>
    <w:p w14:paraId="7C608F0D" w14:textId="77777777" w:rsidR="005A5582" w:rsidRDefault="005A5582" w:rsidP="005A5582">
      <w:r>
        <w:t>202. d. A leveeprevents a ﬂood, and a helmet prevents injury.</w:t>
      </w:r>
    </w:p>
    <w:p w14:paraId="1F5CF357" w14:textId="77777777" w:rsidR="005A5582" w:rsidRDefault="005A5582" w:rsidP="005A5582">
      <w:r>
        <w:t>203. c. A rookieis a new member of a sports team; a freshman is a new representative in Congress.</w:t>
      </w:r>
    </w:p>
    <w:p w14:paraId="4BF00FC5" w14:textId="77777777" w:rsidR="005A5582" w:rsidRDefault="005A5582" w:rsidP="005A5582">
      <w:r>
        <w:t>204. a. To footmeans to pay a bill, and to reimburse means to pay for expenses.</w:t>
      </w:r>
    </w:p>
    <w:p w14:paraId="5399D720" w14:textId="77777777" w:rsidR="005A5582" w:rsidRDefault="005A5582" w:rsidP="005A5582">
      <w:r>
        <w:t>205. a. A weltis the result of a blow, and a stain is the result of a spill.</w:t>
      </w:r>
    </w:p>
    <w:p w14:paraId="4FDEC94E" w14:textId="77777777" w:rsidR="005A5582" w:rsidRDefault="005A5582" w:rsidP="005A5582">
      <w:r>
        <w:t>206. b. Laconic is characterized by a lack of words, and parched is characterized by a lack of moisture.</w:t>
      </w:r>
    </w:p>
    <w:p w14:paraId="30DD97A5" w14:textId="77777777" w:rsidR="005A5582" w:rsidRDefault="005A5582" w:rsidP="005A5582">
      <w:r>
        <w:t>207. a. Something potable is suitable for drinking, and something seaworthy is suitable for sailing.</w:t>
      </w:r>
    </w:p>
    <w:p w14:paraId="400F5468" w14:textId="77777777" w:rsidR="005A5582" w:rsidRDefault="005A5582" w:rsidP="005A5582">
      <w:r>
        <w:t>208. d. A syllabusis a description of a course, and a menu is a description of a meal.</w:t>
      </w:r>
    </w:p>
    <w:p w14:paraId="2725EDDA" w14:textId="77777777" w:rsidR="005A5582" w:rsidRDefault="005A5582" w:rsidP="005A5582">
      <w:r>
        <w:t>209. b. A buoyis used to mark a channel, and a ﬂare is used to mark an accident.</w:t>
      </w:r>
    </w:p>
    <w:p w14:paraId="75229664" w14:textId="77777777" w:rsidR="005A5582" w:rsidRDefault="005A5582" w:rsidP="005A5582">
      <w:r>
        <w:t>210. a. Indifferent describes a stoic, and ardent describes a zealot.</w:t>
      </w:r>
    </w:p>
    <w:p w14:paraId="4AF05E22" w14:textId="77777777" w:rsidR="005A5582" w:rsidRDefault="005A5582" w:rsidP="005A5582">
      <w:r>
        <w:t>211. c. Bulky is an antonym of streamlined, and clutteredis an antonym of neat.</w:t>
      </w:r>
    </w:p>
    <w:p w14:paraId="02581619" w14:textId="77777777" w:rsidR="005A5582" w:rsidRDefault="005A5582" w:rsidP="005A5582">
      <w:r>
        <w:t>212. a. To slight causes hurt, and to lag causes tardiness.</w:t>
      </w:r>
    </w:p>
    <w:p w14:paraId="12BF003E" w14:textId="77777777" w:rsidR="005A5582" w:rsidRDefault="005A5582" w:rsidP="005A5582">
      <w:r>
        <w:t>213. c. Scruff is the back of the neck, and stern is the back of a boat.</w:t>
      </w:r>
    </w:p>
    <w:p w14:paraId="14D64DE0" w14:textId="66DBA111" w:rsidR="005A5582" w:rsidRDefault="005A5582" w:rsidP="005A5582">
      <w:bookmarkStart w:id="0" w:name="_GoBack"/>
      <w:bookmarkEnd w:id="0"/>
      <w:r>
        <w:lastRenderedPageBreak/>
        <w:t>214. d. A valise holds clothingand a cask holds wine.</w:t>
      </w:r>
    </w:p>
    <w:p w14:paraId="7C7653B0" w14:textId="77777777" w:rsidR="005A5582" w:rsidRDefault="005A5582" w:rsidP="005A5582">
      <w:r>
        <w:t>215. a. To be guileless is to lack cunning, and to be shameless is to lack modesty.</w:t>
      </w:r>
    </w:p>
    <w:p w14:paraId="6275902B" w14:textId="77777777" w:rsidR="005A5582" w:rsidRDefault="005A5582" w:rsidP="005A5582">
      <w:r>
        <w:t>216. c. A ﬁst is a closed hand, and a circuitis a closed loop.</w:t>
      </w:r>
    </w:p>
    <w:p w14:paraId="5328A234" w14:textId="77777777" w:rsidR="005A5582" w:rsidRDefault="005A5582" w:rsidP="005A5582">
      <w:r>
        <w:t>217. a. Brethren means members of an order or sect, and actors are members of a company.</w:t>
      </w:r>
    </w:p>
    <w:p w14:paraId="58E383E6" w14:textId="77777777" w:rsidR="005A5582" w:rsidRDefault="005A5582" w:rsidP="005A5582">
      <w:r>
        <w:t>218. d. A bonsai tree is grown in a pot, and a sequoia grows in a forest.</w:t>
      </w:r>
    </w:p>
    <w:p w14:paraId="2B47F4AF" w14:textId="77777777" w:rsidR="005A5582" w:rsidRDefault="005A5582" w:rsidP="005A5582">
      <w:r>
        <w:t>219. a. A pylon is used to direct trafﬁc, and a baton is used to direct an orchestra.</w:t>
      </w:r>
    </w:p>
    <w:p w14:paraId="0282A728" w14:textId="77777777" w:rsidR="005A5582" w:rsidRDefault="005A5582" w:rsidP="005A5582">
      <w:r>
        <w:t>220. b. Logorrhea is an excess of words, and wealthis an excess of money.</w:t>
      </w:r>
    </w:p>
    <w:p w14:paraId="69536B3E" w14:textId="77777777" w:rsidR="005A5582" w:rsidRDefault="005A5582" w:rsidP="005A5582">
      <w:r>
        <w:t>221. b. Chagrin can be the result of criticism, and sag is the result of pressure.</w:t>
      </w:r>
    </w:p>
    <w:p w14:paraId="40460ED4" w14:textId="77777777" w:rsidR="005A5582" w:rsidRDefault="005A5582" w:rsidP="005A5582">
      <w:r>
        <w:t>222. c. An aglet is part of a shoelace, and nose is part of the face.</w:t>
      </w:r>
    </w:p>
    <w:p w14:paraId="5AB3BBAC" w14:textId="77777777" w:rsidR="005A5582" w:rsidRDefault="005A5582" w:rsidP="005A5582">
      <w:r>
        <w:t>223. d. A heliotrope is a type of shrub, and a turnover is a type of pastry.</w:t>
      </w:r>
    </w:p>
    <w:p w14:paraId="3C339B76" w14:textId="77777777" w:rsidR="005A5582" w:rsidRDefault="005A5582" w:rsidP="005A5582">
      <w:r>
        <w:t>224. b. Oakis an example of a deciduous tree, and pine is an example of a coniferous tree.</w:t>
      </w:r>
    </w:p>
    <w:p w14:paraId="4EBE9E65" w14:textId="22DFDFE0" w:rsidR="004F7E30" w:rsidRPr="005A5582" w:rsidRDefault="005A5582" w:rsidP="005A5582">
      <w:r>
        <w:t>225. c. Folderol is a synonym for nonsense, and benevolence is a synonym for charity.</w:t>
      </w:r>
    </w:p>
    <w:sectPr w:rsidR="004F7E30" w:rsidRPr="005A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211258"/>
    <w:rsid w:val="002A263A"/>
    <w:rsid w:val="002B0A09"/>
    <w:rsid w:val="00430E08"/>
    <w:rsid w:val="00434792"/>
    <w:rsid w:val="005A5582"/>
    <w:rsid w:val="00746D05"/>
    <w:rsid w:val="00811A83"/>
    <w:rsid w:val="0085657A"/>
    <w:rsid w:val="00923028"/>
    <w:rsid w:val="00946100"/>
    <w:rsid w:val="00966C9F"/>
    <w:rsid w:val="009701CB"/>
    <w:rsid w:val="00A2795D"/>
    <w:rsid w:val="00AB2509"/>
    <w:rsid w:val="00CF0CF5"/>
    <w:rsid w:val="00DF2B5D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9</cp:revision>
  <dcterms:created xsi:type="dcterms:W3CDTF">2019-05-22T22:29:00Z</dcterms:created>
  <dcterms:modified xsi:type="dcterms:W3CDTF">2019-05-22T22:47:00Z</dcterms:modified>
</cp:coreProperties>
</file>