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4441" w14:textId="77777777" w:rsidR="00F73147" w:rsidRDefault="00F73147" w:rsidP="00F73147">
      <w:commentRangeStart w:id="0"/>
      <w:commentRangeStart w:id="1"/>
      <w:commentRangeStart w:id="2"/>
      <w:r>
        <w:t>8. The film was completely devoid of any plot or character development; it was merely a ——— of striking images. (A) proximity (B) duration (C) dilettante (D) montage (E) dearth</w:t>
      </w:r>
      <w:commentRangeEnd w:id="0"/>
      <w:r w:rsidR="005A019C">
        <w:rPr>
          <w:rStyle w:val="CommentReference"/>
        </w:rPr>
        <w:commentReference w:id="0"/>
      </w:r>
      <w:commentRangeEnd w:id="1"/>
      <w:r w:rsidR="005A019C">
        <w:rPr>
          <w:rStyle w:val="CommentReference"/>
        </w:rPr>
        <w:commentReference w:id="1"/>
      </w:r>
      <w:commentRangeEnd w:id="2"/>
      <w:r w:rsidR="005A019C">
        <w:rPr>
          <w:rStyle w:val="CommentReference"/>
        </w:rPr>
        <w:commentReference w:id="2"/>
      </w:r>
    </w:p>
    <w:p w14:paraId="01A67245" w14:textId="77777777" w:rsidR="004F7E30" w:rsidRDefault="005A01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7E7AF2A1" w14:textId="77777777" w:rsidR="005A019C" w:rsidRDefault="005A01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Answer:8. D. The correct sentence reads:“The film was completely devoid of any plot or character development; it was merely a montage of striking images.”Since the film is devoid of (lacks) “any plot or character development,”the images do not hold together. Rather, they are a series of disjoined images, a montage. </w:t>
      </w:r>
    </w:p>
    <w:p w14:paraId="4DBB18C7" w14:textId="77777777" w:rsidR="005A019C" w:rsidRDefault="005A019C">
      <w:pPr>
        <w:pStyle w:val="CommentText"/>
      </w:pPr>
    </w:p>
  </w:comment>
  <w:comment w:id="1" w:author="Hassan Ahmad" w:date="2019-05-28T07:08:00Z" w:initials="HA">
    <w:p w14:paraId="1DB261BD" w14:textId="77777777" w:rsidR="005A019C" w:rsidRDefault="005A01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5F5C4229" w14:textId="77777777" w:rsidR="005A019C" w:rsidRDefault="005A01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BB18C7" w15:done="0"/>
  <w15:commentEx w15:paraId="1DB261BD" w15:done="0"/>
  <w15:commentEx w15:paraId="5F5C42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BB18C7" w16cid:durableId="20975D0B"/>
  <w16cid:commentId w16cid:paraId="1DB261BD" w16cid:durableId="20975D0C"/>
  <w16cid:commentId w16cid:paraId="5F5C4229" w16cid:durableId="20975D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47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A019C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73147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0EC3"/>
  <w15:chartTrackingRefBased/>
  <w15:docId w15:val="{24D69B55-7AAE-47FB-B66E-9269A8B3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0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1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1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