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6EAA1" w14:textId="77777777" w:rsidR="00EE17AD" w:rsidRDefault="00EE17AD" w:rsidP="00EE17AD">
      <w:commentRangeStart w:id="0"/>
      <w:commentRangeStart w:id="1"/>
      <w:commentRangeStart w:id="2"/>
      <w:r>
        <w:t xml:space="preserve">424. A weather vane is mounted on top of an 18 ft pole. If a 20 ft guy wire is staked to the ground to keep the pole perpendicular, how far is the stake from the base of the pole? a. 76 ft b.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724</m:t>
            </m:r>
          </m:e>
        </m:rad>
      </m:oMath>
      <w:r>
        <w:t xml:space="preserve"> c. 38 d.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76</m:t>
            </m:r>
          </m:e>
        </m:rad>
        <m:r>
          <w:rPr>
            <w:rFonts w:ascii="Cambria Math" w:hAnsi="Cambria Math"/>
          </w:rPr>
          <m:t xml:space="preserve"> </m:t>
        </m:r>
      </m:oMath>
      <w:r>
        <w:t xml:space="preserve">or </w:t>
      </w:r>
      <m:oMath>
        <m:r>
          <w:rPr>
            <w:rFonts w:ascii="Cambria Math" w:hAnsi="Cambria Math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19</m:t>
            </m:r>
          </m:e>
        </m:rad>
      </m:oMath>
      <w:r>
        <w:t xml:space="preserve"> </w:t>
      </w:r>
      <w:commentRangeEnd w:id="0"/>
      <w:r w:rsidR="00FE7BDA">
        <w:rPr>
          <w:rStyle w:val="CommentReference"/>
        </w:rPr>
        <w:commentReference w:id="0"/>
      </w:r>
      <w:commentRangeEnd w:id="1"/>
      <w:r w:rsidR="00FE7BDA">
        <w:rPr>
          <w:rStyle w:val="CommentReference"/>
        </w:rPr>
        <w:commentReference w:id="1"/>
      </w:r>
      <w:commentRangeEnd w:id="2"/>
      <w:r w:rsidR="00FE7BDA">
        <w:rPr>
          <w:rStyle w:val="CommentReference"/>
        </w:rPr>
        <w:commentReference w:id="2"/>
      </w:r>
    </w:p>
    <w:p w14:paraId="0D93EBD9" w14:textId="77777777" w:rsidR="004F7E30" w:rsidRDefault="00FE7BD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6:00Z" w:initials="HA">
    <w:p w14:paraId="4AD9DCB5" w14:textId="77777777" w:rsidR="00FE7BDA" w:rsidRDefault="00FE7BD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Answer:424. d.The 18 ft pole is perpendicular to the ground forming the right angle of a triangle. The 20 ft guy wire represents the hypotenuse. The task is to ﬁnd the length of the remaining leg in the triangle. Using the Pythagorean theorem: 182 + b2 = 202; 324 + b2 = 400; b2 = 76; b = 76 </w:t>
      </w:r>
      <w:r>
        <w:separator/>
        <w:t xml:space="preserve"> or 219 </w:t>
      </w:r>
      <w:r>
        <w:separator/>
        <w:t xml:space="preserve">. If you chose a, you did not take the square root. </w:t>
      </w:r>
    </w:p>
    <w:p w14:paraId="22F4E5F8" w14:textId="77777777" w:rsidR="00FE7BDA" w:rsidRDefault="00FE7BDA">
      <w:pPr>
        <w:pStyle w:val="CommentText"/>
      </w:pPr>
    </w:p>
  </w:comment>
  <w:comment w:id="1" w:author="Hassan Ahmad" w:date="2019-05-23T10:16:00Z" w:initials="HA">
    <w:p w14:paraId="2827293F" w14:textId="77777777" w:rsidR="00FE7BDA" w:rsidRDefault="00FE7BD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6:00Z" w:initials="HA">
    <w:p w14:paraId="01661AAD" w14:textId="77777777" w:rsidR="00FE7BDA" w:rsidRDefault="00FE7BD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F4E5F8" w15:done="0"/>
  <w15:commentEx w15:paraId="2827293F" w15:done="0"/>
  <w15:commentEx w15:paraId="01661AA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F4E5F8" w16cid:durableId="2090F563"/>
  <w16cid:commentId w16cid:paraId="2827293F" w16cid:durableId="2090F564"/>
  <w16cid:commentId w16cid:paraId="01661AAD" w16cid:durableId="2090F56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7AD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E17AD"/>
    <w:rsid w:val="00EF261E"/>
    <w:rsid w:val="00F138D9"/>
    <w:rsid w:val="00F62D72"/>
    <w:rsid w:val="00FC4523"/>
    <w:rsid w:val="00FE30DB"/>
    <w:rsid w:val="00FE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7889"/>
  <w15:chartTrackingRefBased/>
  <w15:docId w15:val="{6FA7511B-D172-44A8-9C8B-73CD8C71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7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E7B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7B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7B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7B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7B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B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B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2019-05-23T05:16:00Z</dcterms:created>
  <dcterms:modified xsi:type="dcterms:W3CDTF">2019-05-23T05:16:00Z</dcterms:modified>
</cp:coreProperties>
</file>