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6CDC5" w14:textId="77777777" w:rsidR="005C1131" w:rsidRDefault="005C1131" w:rsidP="005C1131">
      <w:commentRangeStart w:id="0"/>
      <w:commentRangeStart w:id="1"/>
      <w:commentRangeStart w:id="2"/>
      <w:r>
        <w:t>15. The area of a square is 64 cm</w:t>
      </w:r>
      <w:r>
        <w:rPr>
          <w:vertAlign w:val="superscript"/>
        </w:rPr>
        <w:t>2</w:t>
      </w:r>
      <w:r>
        <w:t xml:space="preserve">. What is the length of one side of the square? a. 8 cm b. 16 cm c. 32 cm d. 24 cm </w:t>
      </w:r>
      <w:commentRangeEnd w:id="0"/>
      <w:r w:rsidR="00CB039E">
        <w:rPr>
          <w:rStyle w:val="CommentReference"/>
        </w:rPr>
        <w:commentReference w:id="0"/>
      </w:r>
      <w:commentRangeEnd w:id="1"/>
      <w:r w:rsidR="00CB039E">
        <w:rPr>
          <w:rStyle w:val="CommentReference"/>
        </w:rPr>
        <w:commentReference w:id="1"/>
      </w:r>
      <w:commentRangeEnd w:id="2"/>
      <w:r w:rsidR="00CB039E">
        <w:rPr>
          <w:rStyle w:val="CommentReference"/>
        </w:rPr>
        <w:commentReference w:id="2"/>
      </w:r>
    </w:p>
    <w:p w14:paraId="1800F6C1" w14:textId="77777777" w:rsidR="004F7E30" w:rsidRDefault="00CB039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6CB597E6" w14:textId="77777777" w:rsidR="00CB039E" w:rsidRDefault="00CB03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Answer:15. a. To ﬁnd the area of a square, you multiply the length of a side by itself, because all the sides are the same length. What number multiplied by itself is 64? 8 × 8 = 64. </w:t>
      </w:r>
    </w:p>
    <w:p w14:paraId="0D914BCB" w14:textId="77777777" w:rsidR="00CB039E" w:rsidRDefault="00CB039E">
      <w:pPr>
        <w:pStyle w:val="CommentText"/>
      </w:pPr>
    </w:p>
  </w:comment>
  <w:comment w:id="1" w:author="Hassan Ahmad" w:date="2019-05-23T10:19:00Z" w:initials="HA">
    <w:p w14:paraId="1A155A54" w14:textId="77777777" w:rsidR="00CB039E" w:rsidRDefault="00CB03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4037091B" w14:textId="77777777" w:rsidR="00CB039E" w:rsidRDefault="00CB03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914BCB" w15:done="0"/>
  <w15:commentEx w15:paraId="1A155A54" w15:done="0"/>
  <w15:commentEx w15:paraId="403709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914BCB" w16cid:durableId="2090F677"/>
  <w16cid:commentId w16cid:paraId="1A155A54" w16cid:durableId="2090F678"/>
  <w16cid:commentId w16cid:paraId="4037091B" w16cid:durableId="2090F6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31"/>
    <w:rsid w:val="000C0D1F"/>
    <w:rsid w:val="0019429B"/>
    <w:rsid w:val="002A263A"/>
    <w:rsid w:val="00586C80"/>
    <w:rsid w:val="005C1131"/>
    <w:rsid w:val="00630244"/>
    <w:rsid w:val="00746D05"/>
    <w:rsid w:val="0085657A"/>
    <w:rsid w:val="00923028"/>
    <w:rsid w:val="00966C9F"/>
    <w:rsid w:val="009701CB"/>
    <w:rsid w:val="00AB2509"/>
    <w:rsid w:val="00C757D7"/>
    <w:rsid w:val="00CB039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5D39"/>
  <w15:chartTrackingRefBased/>
  <w15:docId w15:val="{4B7BC086-6C7A-42C7-896D-C28D166E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03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3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3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3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3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3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