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3CDF" w14:textId="77777777" w:rsidR="0045104A" w:rsidRDefault="0045104A" w:rsidP="0045104A">
      <w:commentRangeStart w:id="0"/>
      <w:commentRangeStart w:id="1"/>
      <w:commentRangeStart w:id="2"/>
      <w:r>
        <w:t xml:space="preserve">2. Which of the following functions stretches y = cos (x) vertically by a factor of 3?      (A)  y = cos(x + 3)      (B)  y = cos(3x)      (C)  y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     (D)  y = 3 cos x     (E)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cosx</m:t>
        </m:r>
      </m:oMath>
      <w:r>
        <w:t xml:space="preserve">  </w:t>
      </w:r>
      <w:commentRangeEnd w:id="0"/>
      <w:r w:rsidR="002444B7">
        <w:rPr>
          <w:rStyle w:val="CommentReference"/>
        </w:rPr>
        <w:commentReference w:id="0"/>
      </w:r>
      <w:commentRangeEnd w:id="1"/>
      <w:r w:rsidR="002444B7">
        <w:rPr>
          <w:rStyle w:val="CommentReference"/>
        </w:rPr>
        <w:commentReference w:id="1"/>
      </w:r>
      <w:commentRangeEnd w:id="2"/>
      <w:r w:rsidR="002444B7">
        <w:rPr>
          <w:rStyle w:val="CommentReference"/>
        </w:rPr>
        <w:commentReference w:id="2"/>
      </w:r>
    </w:p>
    <w:p w14:paraId="5B6E1CD7" w14:textId="77777777" w:rsidR="004F7E30" w:rsidRDefault="002444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47DE004D" w14:textId="77777777" w:rsidR="002444B7" w:rsidRDefault="002444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(D) Vertical stretching is accomplished by multiplying the function by the stretching factor after the function is applied.</w:t>
      </w:r>
    </w:p>
    <w:p w14:paraId="2ABE61B7" w14:textId="77777777" w:rsidR="002444B7" w:rsidRDefault="002444B7">
      <w:pPr>
        <w:pStyle w:val="CommentText"/>
      </w:pPr>
    </w:p>
  </w:comment>
  <w:comment w:id="1" w:author="Hassan Ahmad" w:date="2019-05-24T20:10:00Z" w:initials="HA">
    <w:p w14:paraId="64B777DB" w14:textId="77777777" w:rsidR="002444B7" w:rsidRDefault="002444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6D7DE63F" w14:textId="77777777" w:rsidR="002444B7" w:rsidRDefault="002444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BE61B7" w15:done="0"/>
  <w15:commentEx w15:paraId="64B777DB" w15:done="0"/>
  <w15:commentEx w15:paraId="6D7DE6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BE61B7" w16cid:durableId="2092CE24"/>
  <w16cid:commentId w16cid:paraId="64B777DB" w16cid:durableId="2092CE25"/>
  <w16cid:commentId w16cid:paraId="6D7DE63F" w16cid:durableId="2092CE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4A"/>
    <w:rsid w:val="000C0D1F"/>
    <w:rsid w:val="0019429B"/>
    <w:rsid w:val="002444B7"/>
    <w:rsid w:val="002A263A"/>
    <w:rsid w:val="0045104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2E7"/>
  <w15:chartTrackingRefBased/>
  <w15:docId w15:val="{FF88773C-CB21-4FAA-BBD8-97D09B7C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4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4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4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4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