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26D38" w14:textId="77777777" w:rsidR="00801755" w:rsidRPr="00D86250" w:rsidRDefault="00801755" w:rsidP="00F4107C">
      <w:pPr>
        <w:spacing w:after="169" w:line="259" w:lineRule="auto"/>
        <w:ind w:left="10" w:right="160"/>
        <w:jc w:val="center"/>
        <w:rPr>
          <w:rFonts w:ascii="Cambria" w:hAnsi="Cambria"/>
          <w:b/>
          <w:sz w:val="36"/>
        </w:rPr>
      </w:pPr>
      <w:bookmarkStart w:id="0" w:name="_Hlk170023511"/>
      <w:bookmarkEnd w:id="0"/>
    </w:p>
    <w:p w14:paraId="0D0B70F6" w14:textId="63E70C7C" w:rsidR="00F4107C" w:rsidRPr="00D86250" w:rsidRDefault="00D86250" w:rsidP="00F4107C">
      <w:pPr>
        <w:spacing w:after="169" w:line="259" w:lineRule="auto"/>
        <w:ind w:left="10" w:right="160"/>
        <w:jc w:val="center"/>
        <w:rPr>
          <w:rFonts w:ascii="Cambria" w:hAnsi="Cambria"/>
          <w:b/>
          <w:sz w:val="40"/>
          <w:szCs w:val="28"/>
        </w:rPr>
      </w:pPr>
      <w:r w:rsidRPr="00D86250">
        <w:rPr>
          <w:rFonts w:ascii="Cambria" w:hAnsi="Cambria"/>
          <w:b/>
          <w:sz w:val="40"/>
          <w:szCs w:val="28"/>
        </w:rPr>
        <w:t>DIGITAL SIGNAL PROCESSING</w:t>
      </w:r>
      <w:r w:rsidR="00405A03" w:rsidRPr="00D86250">
        <w:rPr>
          <w:rFonts w:ascii="Cambria" w:hAnsi="Cambria"/>
          <w:b/>
          <w:sz w:val="40"/>
          <w:szCs w:val="28"/>
        </w:rPr>
        <w:t xml:space="preserve"> </w:t>
      </w:r>
      <w:r w:rsidR="00F4107C" w:rsidRPr="00D86250">
        <w:rPr>
          <w:rFonts w:ascii="Cambria" w:hAnsi="Cambria"/>
          <w:b/>
          <w:sz w:val="40"/>
          <w:szCs w:val="28"/>
        </w:rPr>
        <w:t xml:space="preserve">LAB </w:t>
      </w:r>
    </w:p>
    <w:p w14:paraId="0AF93CF3" w14:textId="7F27CBEE" w:rsidR="00F4107C" w:rsidRPr="00D86250" w:rsidRDefault="00405A03" w:rsidP="00F4107C">
      <w:pPr>
        <w:spacing w:after="169" w:line="259" w:lineRule="auto"/>
        <w:ind w:left="10" w:right="160"/>
        <w:jc w:val="center"/>
        <w:rPr>
          <w:rFonts w:ascii="Cambria" w:hAnsi="Cambria"/>
        </w:rPr>
      </w:pPr>
      <w:r w:rsidRPr="00D86250">
        <w:rPr>
          <w:rFonts w:ascii="Cambria" w:hAnsi="Cambria"/>
          <w:b/>
          <w:sz w:val="36"/>
        </w:rPr>
        <w:t>Fall</w:t>
      </w:r>
      <w:r w:rsidR="00F4107C" w:rsidRPr="00D86250">
        <w:rPr>
          <w:rFonts w:ascii="Cambria" w:hAnsi="Cambria"/>
          <w:b/>
          <w:sz w:val="36"/>
        </w:rPr>
        <w:t xml:space="preserve"> 2024, </w:t>
      </w:r>
      <w:r w:rsidRPr="00D86250">
        <w:rPr>
          <w:rFonts w:ascii="Cambria" w:hAnsi="Cambria"/>
          <w:b/>
          <w:sz w:val="36"/>
        </w:rPr>
        <w:t>5</w:t>
      </w:r>
      <w:r w:rsidR="00F4107C" w:rsidRPr="00D86250">
        <w:rPr>
          <w:rFonts w:ascii="Cambria" w:hAnsi="Cambria"/>
          <w:b/>
          <w:sz w:val="36"/>
          <w:vertAlign w:val="superscript"/>
        </w:rPr>
        <w:t>th</w:t>
      </w:r>
      <w:r w:rsidR="00F4107C" w:rsidRPr="00D86250">
        <w:rPr>
          <w:rFonts w:ascii="Cambria" w:hAnsi="Cambria"/>
          <w:b/>
          <w:sz w:val="36"/>
        </w:rPr>
        <w:t xml:space="preserve"> Semester</w:t>
      </w:r>
    </w:p>
    <w:p w14:paraId="16A3F6DE" w14:textId="799347E7" w:rsidR="00F4107C" w:rsidRPr="00D86250" w:rsidRDefault="00634970" w:rsidP="00F4107C">
      <w:pPr>
        <w:spacing w:after="0" w:line="259" w:lineRule="auto"/>
        <w:ind w:left="10" w:right="163"/>
        <w:jc w:val="center"/>
        <w:rPr>
          <w:rFonts w:ascii="Cambria" w:hAnsi="Cambria"/>
          <w:b/>
          <w:sz w:val="36"/>
        </w:rPr>
      </w:pPr>
      <w:r w:rsidRPr="00D86250">
        <w:rPr>
          <w:rFonts w:ascii="Cambria" w:hAnsi="Cambria"/>
          <w:b/>
          <w:sz w:val="36"/>
        </w:rPr>
        <w:t>Lab</w:t>
      </w:r>
      <w:r w:rsidR="00F4107C" w:rsidRPr="00D86250">
        <w:rPr>
          <w:rFonts w:ascii="Cambria" w:hAnsi="Cambria"/>
          <w:b/>
          <w:sz w:val="36"/>
        </w:rPr>
        <w:t xml:space="preserve"> Report </w:t>
      </w:r>
      <w:r w:rsidR="00545061">
        <w:rPr>
          <w:rFonts w:ascii="Cambria" w:hAnsi="Cambria"/>
          <w:b/>
          <w:sz w:val="36"/>
        </w:rPr>
        <w:t>9</w:t>
      </w:r>
    </w:p>
    <w:p w14:paraId="2B426C28" w14:textId="77777777" w:rsidR="00F4107C" w:rsidRPr="00D86250" w:rsidRDefault="00F4107C" w:rsidP="00F4107C">
      <w:pPr>
        <w:spacing w:after="0" w:line="259" w:lineRule="auto"/>
        <w:ind w:left="10" w:right="163"/>
        <w:jc w:val="center"/>
        <w:rPr>
          <w:rFonts w:ascii="Cambria" w:hAnsi="Cambria"/>
        </w:rPr>
      </w:pPr>
      <w:r w:rsidRPr="00D86250">
        <w:rPr>
          <w:rFonts w:ascii="Cambria" w:hAnsi="Cambria"/>
          <w:sz w:val="36"/>
          <w:vertAlign w:val="subscript"/>
        </w:rPr>
        <w:t xml:space="preserve"> </w:t>
      </w:r>
    </w:p>
    <w:p w14:paraId="2E3BF547" w14:textId="77777777" w:rsidR="00F4107C" w:rsidRPr="00D86250" w:rsidRDefault="00F4107C" w:rsidP="00F4107C">
      <w:pPr>
        <w:spacing w:after="0" w:line="259" w:lineRule="auto"/>
        <w:ind w:right="43"/>
        <w:jc w:val="center"/>
        <w:rPr>
          <w:rFonts w:ascii="Cambria" w:hAnsi="Cambria"/>
        </w:rPr>
      </w:pPr>
      <w:r w:rsidRPr="00D86250">
        <w:rPr>
          <w:rFonts w:ascii="Cambria" w:hAnsi="Cambria"/>
          <w:noProof/>
        </w:rPr>
        <w:drawing>
          <wp:inline distT="0" distB="0" distL="0" distR="0" wp14:anchorId="6DD74603" wp14:editId="750AF2E3">
            <wp:extent cx="1626781" cy="1477926"/>
            <wp:effectExtent l="0" t="0" r="0" b="8255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323" cy="14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250">
        <w:rPr>
          <w:rFonts w:ascii="Cambria" w:hAnsi="Cambria"/>
          <w:sz w:val="28"/>
        </w:rPr>
        <w:t xml:space="preserve"> </w:t>
      </w:r>
      <w:r w:rsidRPr="00D86250">
        <w:rPr>
          <w:rFonts w:ascii="Cambria" w:hAnsi="Cambria"/>
        </w:rPr>
        <w:t xml:space="preserve"> </w:t>
      </w:r>
    </w:p>
    <w:p w14:paraId="4D3D67DA" w14:textId="77777777" w:rsidR="00F4107C" w:rsidRPr="00D86250" w:rsidRDefault="00F4107C" w:rsidP="00F4107C">
      <w:pPr>
        <w:spacing w:after="212" w:line="259" w:lineRule="auto"/>
        <w:ind w:left="398"/>
        <w:jc w:val="center"/>
        <w:rPr>
          <w:rFonts w:ascii="Cambria" w:hAnsi="Cambria"/>
        </w:rPr>
      </w:pPr>
      <w:r w:rsidRPr="00D86250">
        <w:rPr>
          <w:rFonts w:ascii="Cambria" w:hAnsi="Cambria"/>
          <w:b/>
          <w:sz w:val="28"/>
        </w:rPr>
        <w:t xml:space="preserve">  </w:t>
      </w:r>
      <w:r w:rsidRPr="00D86250">
        <w:rPr>
          <w:rFonts w:ascii="Cambria" w:hAnsi="Cambria"/>
          <w:sz w:val="28"/>
        </w:rPr>
        <w:t xml:space="preserve"> </w:t>
      </w:r>
      <w:r w:rsidRPr="00D86250">
        <w:rPr>
          <w:rFonts w:ascii="Cambria" w:hAnsi="Cambria"/>
        </w:rPr>
        <w:t xml:space="preserve"> </w:t>
      </w:r>
    </w:p>
    <w:p w14:paraId="47C605D7" w14:textId="77777777" w:rsidR="00F4107C" w:rsidRPr="00D86250" w:rsidRDefault="00F4107C" w:rsidP="00F4107C">
      <w:pPr>
        <w:pStyle w:val="Heading1"/>
        <w:spacing w:after="148"/>
        <w:jc w:val="center"/>
        <w:rPr>
          <w:rFonts w:ascii="Cambria" w:hAnsi="Cambria"/>
          <w:b/>
          <w:bCs/>
          <w:color w:val="auto"/>
        </w:rPr>
      </w:pPr>
      <w:r w:rsidRPr="00D86250">
        <w:rPr>
          <w:rFonts w:ascii="Cambria" w:hAnsi="Cambria"/>
          <w:color w:val="auto"/>
        </w:rPr>
        <w:t>Submitted by:</w:t>
      </w:r>
      <w:r w:rsidRPr="00D86250">
        <w:rPr>
          <w:rFonts w:ascii="Cambria" w:hAnsi="Cambria"/>
          <w:b/>
          <w:bCs/>
          <w:color w:val="auto"/>
        </w:rPr>
        <w:t xml:space="preserve"> Hassan Zaib Jadoon</w:t>
      </w:r>
    </w:p>
    <w:p w14:paraId="12DAD550" w14:textId="77777777" w:rsidR="00F4107C" w:rsidRPr="00D86250" w:rsidRDefault="00F4107C" w:rsidP="00F4107C">
      <w:pPr>
        <w:spacing w:after="0" w:line="358" w:lineRule="auto"/>
        <w:ind w:left="1737" w:right="1739"/>
        <w:jc w:val="center"/>
        <w:rPr>
          <w:rFonts w:ascii="Cambria" w:hAnsi="Cambria"/>
          <w:b/>
          <w:sz w:val="32"/>
        </w:rPr>
      </w:pPr>
      <w:r w:rsidRPr="00D86250">
        <w:rPr>
          <w:rFonts w:ascii="Cambria" w:hAnsi="Cambria"/>
          <w:b/>
          <w:sz w:val="28"/>
        </w:rPr>
        <w:t xml:space="preserve"> </w:t>
      </w:r>
      <w:r w:rsidRPr="00D86250">
        <w:rPr>
          <w:rFonts w:ascii="Cambria" w:hAnsi="Cambria"/>
          <w:sz w:val="32"/>
        </w:rPr>
        <w:t>Registration Number</w:t>
      </w:r>
      <w:r w:rsidRPr="00D86250">
        <w:rPr>
          <w:rFonts w:ascii="Cambria" w:hAnsi="Cambria"/>
          <w:b/>
          <w:sz w:val="32"/>
        </w:rPr>
        <w:t>: 22PWCSE2144</w:t>
      </w:r>
    </w:p>
    <w:p w14:paraId="7036071F" w14:textId="77777777" w:rsidR="00F4107C" w:rsidRPr="00D86250" w:rsidRDefault="00F4107C" w:rsidP="00F4107C">
      <w:pPr>
        <w:spacing w:after="0" w:line="358" w:lineRule="auto"/>
        <w:ind w:left="1737" w:right="1739"/>
        <w:jc w:val="center"/>
        <w:rPr>
          <w:rFonts w:ascii="Cambria" w:hAnsi="Cambria"/>
          <w:sz w:val="32"/>
        </w:rPr>
      </w:pPr>
      <w:r w:rsidRPr="00D86250">
        <w:rPr>
          <w:rFonts w:ascii="Cambria" w:hAnsi="Cambria"/>
          <w:sz w:val="32"/>
        </w:rPr>
        <w:t xml:space="preserve">Section: </w:t>
      </w:r>
      <w:r w:rsidRPr="00D86250">
        <w:rPr>
          <w:rFonts w:ascii="Cambria" w:hAnsi="Cambria"/>
          <w:b/>
          <w:sz w:val="32"/>
        </w:rPr>
        <w:t>A</w:t>
      </w:r>
    </w:p>
    <w:p w14:paraId="63BC1EC7" w14:textId="77777777" w:rsidR="00F4107C" w:rsidRPr="00D86250" w:rsidRDefault="00F4107C" w:rsidP="00F4107C">
      <w:pPr>
        <w:spacing w:after="103" w:line="259" w:lineRule="auto"/>
        <w:ind w:left="177"/>
        <w:jc w:val="center"/>
        <w:rPr>
          <w:rFonts w:ascii="Cambria" w:hAnsi="Cambria"/>
        </w:rPr>
      </w:pPr>
      <w:r w:rsidRPr="00D86250">
        <w:rPr>
          <w:rFonts w:ascii="Cambria" w:hAnsi="Cambria"/>
          <w:b/>
          <w:sz w:val="28"/>
        </w:rPr>
        <w:t xml:space="preserve"> </w:t>
      </w:r>
      <w:r w:rsidRPr="00D86250">
        <w:rPr>
          <w:rFonts w:ascii="Cambria" w:hAnsi="Cambria"/>
          <w:sz w:val="28"/>
        </w:rPr>
        <w:t xml:space="preserve"> </w:t>
      </w:r>
      <w:r w:rsidRPr="00D86250">
        <w:rPr>
          <w:rFonts w:ascii="Cambria" w:hAnsi="Cambria"/>
        </w:rPr>
        <w:t xml:space="preserve"> </w:t>
      </w:r>
    </w:p>
    <w:p w14:paraId="42F5B580" w14:textId="5E6CEE77" w:rsidR="00F4107C" w:rsidRPr="00D86250" w:rsidRDefault="00F4107C" w:rsidP="00F4107C">
      <w:pPr>
        <w:ind w:right="244"/>
        <w:jc w:val="center"/>
        <w:rPr>
          <w:rFonts w:ascii="Cambria" w:hAnsi="Cambria"/>
        </w:rPr>
      </w:pPr>
      <w:r w:rsidRPr="00D86250">
        <w:rPr>
          <w:rFonts w:ascii="Cambria" w:hAnsi="Cambria"/>
          <w:sz w:val="28"/>
        </w:rPr>
        <w:t>“</w:t>
      </w:r>
      <w:r w:rsidRPr="00D86250">
        <w:rPr>
          <w:rFonts w:ascii="Cambria" w:hAnsi="Cambria"/>
        </w:rPr>
        <w:t>On my honor, as a student at the University of Engineering and Technology</w:t>
      </w:r>
    </w:p>
    <w:p w14:paraId="6740B6FB" w14:textId="14053568" w:rsidR="00F4107C" w:rsidRPr="00D86250" w:rsidRDefault="00F4107C" w:rsidP="00F4107C">
      <w:pPr>
        <w:spacing w:after="143"/>
        <w:ind w:left="104" w:right="244"/>
        <w:jc w:val="center"/>
        <w:rPr>
          <w:rFonts w:ascii="Cambria" w:hAnsi="Cambria"/>
        </w:rPr>
      </w:pPr>
      <w:r w:rsidRPr="00D86250">
        <w:rPr>
          <w:rFonts w:ascii="Cambria" w:hAnsi="Cambria"/>
        </w:rPr>
        <w:t>Peshawar, I have neither given nor received unauthorized assistance on this academic work.”</w:t>
      </w:r>
    </w:p>
    <w:p w14:paraId="38B89FF7" w14:textId="77777777" w:rsidR="00F4107C" w:rsidRPr="00D86250" w:rsidRDefault="00F4107C" w:rsidP="00F4107C">
      <w:pPr>
        <w:spacing w:after="0" w:line="358" w:lineRule="auto"/>
        <w:ind w:left="1737" w:right="1739"/>
        <w:jc w:val="center"/>
        <w:rPr>
          <w:rFonts w:ascii="Cambria" w:hAnsi="Cambria"/>
          <w:sz w:val="32"/>
        </w:rPr>
      </w:pPr>
    </w:p>
    <w:p w14:paraId="1DDD85F9" w14:textId="77777777" w:rsidR="00F4107C" w:rsidRDefault="00F4107C" w:rsidP="00F4107C">
      <w:pPr>
        <w:spacing w:after="0" w:line="358" w:lineRule="auto"/>
        <w:ind w:left="1737" w:right="1739"/>
        <w:rPr>
          <w:rFonts w:ascii="Cambria" w:hAnsi="Cambria"/>
          <w:sz w:val="32"/>
        </w:rPr>
      </w:pPr>
    </w:p>
    <w:p w14:paraId="7ACC6140" w14:textId="77777777" w:rsidR="00DF56EF" w:rsidRPr="00D86250" w:rsidRDefault="00DF56EF" w:rsidP="00F4107C">
      <w:pPr>
        <w:spacing w:after="0" w:line="358" w:lineRule="auto"/>
        <w:ind w:left="1737" w:right="1739"/>
        <w:rPr>
          <w:rFonts w:ascii="Cambria" w:hAnsi="Cambria"/>
          <w:sz w:val="32"/>
        </w:rPr>
      </w:pPr>
    </w:p>
    <w:p w14:paraId="08147BE7" w14:textId="6DBF4036" w:rsidR="00F4107C" w:rsidRDefault="00F4107C" w:rsidP="00DF56EF">
      <w:pPr>
        <w:spacing w:after="0" w:line="358" w:lineRule="auto"/>
        <w:ind w:left="1737" w:right="1739"/>
        <w:jc w:val="center"/>
        <w:rPr>
          <w:rFonts w:ascii="Cambria" w:hAnsi="Cambria"/>
          <w:sz w:val="32"/>
        </w:rPr>
      </w:pPr>
      <w:r w:rsidRPr="00D86250">
        <w:rPr>
          <w:rFonts w:ascii="Cambria" w:hAnsi="Cambria"/>
          <w:sz w:val="32"/>
        </w:rPr>
        <w:t xml:space="preserve">Signature: </w:t>
      </w:r>
      <w:r w:rsidR="00DF56EF">
        <w:rPr>
          <w:rFonts w:ascii="Cambria" w:hAnsi="Cambria"/>
          <w:sz w:val="32"/>
        </w:rPr>
        <w:br/>
      </w:r>
    </w:p>
    <w:p w14:paraId="2C5BF67F" w14:textId="77777777" w:rsidR="00DF56EF" w:rsidRDefault="00DF56EF" w:rsidP="00DF56EF">
      <w:pPr>
        <w:spacing w:after="0" w:line="358" w:lineRule="auto"/>
        <w:ind w:left="1737" w:right="1739"/>
        <w:jc w:val="center"/>
        <w:rPr>
          <w:rFonts w:ascii="Cambria" w:hAnsi="Cambria"/>
          <w:sz w:val="32"/>
        </w:rPr>
      </w:pPr>
    </w:p>
    <w:p w14:paraId="6F00050A" w14:textId="77777777" w:rsidR="00DF56EF" w:rsidRPr="00D86250" w:rsidRDefault="00DF56EF" w:rsidP="00DF56EF">
      <w:pPr>
        <w:spacing w:after="0" w:line="358" w:lineRule="auto"/>
        <w:ind w:left="1737" w:right="1739"/>
        <w:jc w:val="center"/>
        <w:rPr>
          <w:rFonts w:ascii="Cambria" w:hAnsi="Cambria"/>
        </w:rPr>
      </w:pPr>
    </w:p>
    <w:p w14:paraId="299C0A16" w14:textId="77777777" w:rsidR="00B94997" w:rsidRDefault="00F4107C" w:rsidP="00F4107C">
      <w:pPr>
        <w:spacing w:after="206" w:line="360" w:lineRule="auto"/>
        <w:ind w:left="10" w:right="239"/>
        <w:jc w:val="center"/>
        <w:rPr>
          <w:rFonts w:ascii="Cambria" w:hAnsi="Cambria"/>
          <w:b/>
          <w:sz w:val="40"/>
          <w:szCs w:val="32"/>
        </w:rPr>
      </w:pPr>
      <w:r w:rsidRPr="00D86250">
        <w:rPr>
          <w:rFonts w:ascii="Cambria" w:hAnsi="Cambria"/>
          <w:b/>
          <w:sz w:val="32"/>
          <w:szCs w:val="28"/>
        </w:rPr>
        <w:t>Submitted To</w:t>
      </w:r>
      <w:r w:rsidR="00634970" w:rsidRPr="00D86250">
        <w:rPr>
          <w:rFonts w:ascii="Cambria" w:hAnsi="Cambria"/>
          <w:b/>
          <w:sz w:val="32"/>
          <w:szCs w:val="28"/>
        </w:rPr>
        <w:t>: Dr</w:t>
      </w:r>
      <w:r w:rsidRPr="00D86250">
        <w:rPr>
          <w:rFonts w:ascii="Cambria" w:hAnsi="Cambria"/>
          <w:b/>
          <w:sz w:val="32"/>
          <w:szCs w:val="28"/>
        </w:rPr>
        <w:t xml:space="preserve">. </w:t>
      </w:r>
      <w:r w:rsidR="00D86250" w:rsidRPr="00D86250">
        <w:rPr>
          <w:rFonts w:ascii="Cambria" w:hAnsi="Cambria"/>
          <w:b/>
          <w:sz w:val="32"/>
          <w:szCs w:val="28"/>
        </w:rPr>
        <w:t>Yasir Saleem Afridi</w:t>
      </w:r>
      <w:r w:rsidRPr="00D86250">
        <w:rPr>
          <w:rFonts w:ascii="Cambria" w:hAnsi="Cambria"/>
          <w:sz w:val="28"/>
          <w:szCs w:val="28"/>
        </w:rPr>
        <w:t xml:space="preserve"> </w:t>
      </w:r>
      <w:r w:rsidRPr="00D86250">
        <w:rPr>
          <w:rFonts w:ascii="Cambria" w:hAnsi="Cambria"/>
          <w:sz w:val="28"/>
          <w:szCs w:val="28"/>
        </w:rPr>
        <w:br/>
      </w:r>
      <w:r w:rsidRPr="00D86250">
        <w:rPr>
          <w:rFonts w:ascii="Cambria" w:hAnsi="Cambria"/>
          <w:b/>
          <w:sz w:val="36"/>
          <w:szCs w:val="28"/>
        </w:rPr>
        <w:t>Department of Computer Systems Engineering</w:t>
      </w:r>
      <w:r w:rsidRPr="00D86250">
        <w:rPr>
          <w:rFonts w:ascii="Cambria" w:hAnsi="Cambria"/>
          <w:sz w:val="28"/>
          <w:szCs w:val="28"/>
        </w:rPr>
        <w:br/>
      </w:r>
      <w:r w:rsidRPr="00D86250">
        <w:rPr>
          <w:rFonts w:ascii="Cambria" w:hAnsi="Cambria"/>
          <w:b/>
          <w:sz w:val="40"/>
          <w:szCs w:val="32"/>
        </w:rPr>
        <w:t>University of Engineering and Technology Peshawar</w:t>
      </w:r>
    </w:p>
    <w:p w14:paraId="27492C44" w14:textId="77777777" w:rsidR="00B94997" w:rsidRDefault="00B94997">
      <w:pPr>
        <w:rPr>
          <w:rFonts w:ascii="Cambria" w:hAnsi="Cambria"/>
          <w:b/>
          <w:sz w:val="40"/>
          <w:szCs w:val="32"/>
        </w:rPr>
      </w:pPr>
      <w:r>
        <w:rPr>
          <w:rFonts w:ascii="Cambria" w:hAnsi="Cambria"/>
          <w:b/>
          <w:sz w:val="40"/>
          <w:szCs w:val="32"/>
        </w:rPr>
        <w:br w:type="page"/>
      </w:r>
    </w:p>
    <w:p w14:paraId="58605942" w14:textId="5FC577D4" w:rsidR="00B94997" w:rsidRPr="00D61EFE" w:rsidRDefault="00B94997" w:rsidP="00B94997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</w:t>
      </w:r>
      <w:proofErr w:type="gramStart"/>
      <w:r>
        <w:rPr>
          <w:rFonts w:ascii="Times New Roman" w:eastAsia="Arial" w:hAnsi="Times New Roman" w:cs="Times New Roman"/>
          <w:b/>
          <w:sz w:val="28"/>
          <w:szCs w:val="28"/>
        </w:rPr>
        <w:t>:  Digital</w:t>
      </w:r>
      <w:proofErr w:type="gram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Signal Processing</w:t>
      </w:r>
    </w:p>
    <w:tbl>
      <w:tblPr>
        <w:tblpPr w:leftFromText="180" w:rightFromText="180" w:vertAnchor="page" w:horzAnchor="margin" w:tblpXSpec="center" w:tblpY="2261"/>
        <w:tblW w:w="10454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389"/>
        <w:gridCol w:w="2010"/>
        <w:gridCol w:w="3251"/>
        <w:gridCol w:w="1012"/>
      </w:tblGrid>
      <w:tr w:rsidR="00B94997" w:rsidRPr="00036F80" w14:paraId="46A818FD" w14:textId="77777777" w:rsidTr="00036F80">
        <w:trPr>
          <w:trHeight w:val="2281"/>
          <w:tblCellSpacing w:w="7" w:type="dxa"/>
        </w:trPr>
        <w:tc>
          <w:tcPr>
            <w:tcW w:w="1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4D2F11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Demonstration of Concepts</w:t>
            </w: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237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135CD8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Poor (Does not meet expectation (1))</w:t>
            </w:r>
          </w:p>
          <w:p w14:paraId="58DD90C1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The student failed to demonstrate a clear understanding of the assignment concepts </w:t>
            </w:r>
          </w:p>
        </w:tc>
        <w:tc>
          <w:tcPr>
            <w:tcW w:w="199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071521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Fair (Meet Expectation (2-3))</w:t>
            </w:r>
          </w:p>
          <w:p w14:paraId="75C264BB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The student demonstrated a clear understanding of some of the assignment concepts </w:t>
            </w:r>
          </w:p>
        </w:tc>
        <w:tc>
          <w:tcPr>
            <w:tcW w:w="323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9F60A8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Good (Exceeds Expectation (4-5)</w:t>
            </w:r>
          </w:p>
          <w:p w14:paraId="264BD749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The student demonstrated a clear understanding of the assignment concepts</w:t>
            </w:r>
          </w:p>
        </w:tc>
        <w:tc>
          <w:tcPr>
            <w:tcW w:w="9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8EE595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Score</w:t>
            </w:r>
          </w:p>
          <w:p w14:paraId="730A6BB4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14:paraId="71D2CBC7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14:paraId="3EE08701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30%</w:t>
            </w:r>
          </w:p>
        </w:tc>
      </w:tr>
      <w:tr w:rsidR="00B94997" w:rsidRPr="00036F80" w14:paraId="0CEA4C5B" w14:textId="77777777" w:rsidTr="00036F80">
        <w:trPr>
          <w:trHeight w:val="1635"/>
          <w:tblCellSpacing w:w="7" w:type="dxa"/>
        </w:trPr>
        <w:tc>
          <w:tcPr>
            <w:tcW w:w="1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D383C4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Accuracy</w:t>
            </w: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237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72D897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student completed </w:t>
            </w:r>
            <w:proofErr w:type="gramStart"/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50%) tasks and provided MATLAB code and/or Simulink models with errors. Outputs shown are not correct in </w:t>
            </w:r>
            <w:proofErr w:type="gramStart"/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form</w:t>
            </w:r>
            <w:proofErr w:type="gramEnd"/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of graphs (no labels) and/or tables along with incorrect analysis or remarks.</w:t>
            </w:r>
          </w:p>
        </w:tc>
        <w:tc>
          <w:tcPr>
            <w:tcW w:w="199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EBB8EE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student completed partial tasks (50% - &lt;90%) with accurate MATLAB code and/or Simulink models. Correct outputs are shown in </w:t>
            </w:r>
            <w:proofErr w:type="gramStart"/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form</w:t>
            </w:r>
            <w:proofErr w:type="gramEnd"/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of graphs (without labels) and/or tables along with correct analysis or remarks.</w:t>
            </w:r>
          </w:p>
        </w:tc>
        <w:tc>
          <w:tcPr>
            <w:tcW w:w="323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222C0D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student completed all required tasks (90%-100%) with accurate MATLAB code and/or Simulink models. Correct outputs are shown in </w:t>
            </w:r>
            <w:proofErr w:type="gramStart"/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form</w:t>
            </w:r>
            <w:proofErr w:type="gramEnd"/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of labeled graphs and/or tables along with correct analysis or remarks. </w:t>
            </w:r>
          </w:p>
        </w:tc>
        <w:tc>
          <w:tcPr>
            <w:tcW w:w="9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0A00B1ED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7B69911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31AF9B5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30%</w:t>
            </w:r>
          </w:p>
        </w:tc>
      </w:tr>
      <w:tr w:rsidR="00B94997" w:rsidRPr="00036F80" w14:paraId="379076CD" w14:textId="77777777" w:rsidTr="00036F80">
        <w:trPr>
          <w:trHeight w:val="1616"/>
          <w:tblCellSpacing w:w="7" w:type="dxa"/>
        </w:trPr>
        <w:tc>
          <w:tcPr>
            <w:tcW w:w="1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7FE9FF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Following Directions</w:t>
            </w: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237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409230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The student clearly failed to follow the verbal and written instructions to successfully complete the lab </w:t>
            </w:r>
          </w:p>
        </w:tc>
        <w:tc>
          <w:tcPr>
            <w:tcW w:w="199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34F7E8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323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17492A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The student followed the verbal and written instructions to successfully complete requirements of the lab </w:t>
            </w:r>
          </w:p>
        </w:tc>
        <w:tc>
          <w:tcPr>
            <w:tcW w:w="9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5E877C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5804E81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6507604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7CC66CC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20%</w:t>
            </w:r>
          </w:p>
        </w:tc>
      </w:tr>
      <w:tr w:rsidR="00B94997" w:rsidRPr="00036F80" w14:paraId="1A09CABE" w14:textId="77777777" w:rsidTr="00036F80">
        <w:trPr>
          <w:trHeight w:val="1226"/>
          <w:tblCellSpacing w:w="7" w:type="dxa"/>
        </w:trPr>
        <w:tc>
          <w:tcPr>
            <w:tcW w:w="1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2A7662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Time Utilization</w:t>
            </w: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237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0C5442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The student failed to complete even part of the lab in the allotted amount of time </w:t>
            </w:r>
          </w:p>
        </w:tc>
        <w:tc>
          <w:tcPr>
            <w:tcW w:w="199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094CD5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The student failed to complete the entire lab in the allotted amount of time </w:t>
            </w:r>
          </w:p>
        </w:tc>
        <w:tc>
          <w:tcPr>
            <w:tcW w:w="323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D54D97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sz w:val="23"/>
                <w:szCs w:val="23"/>
              </w:rPr>
              <w:t>The student completed the lab in its entirety in the allotted amount of time</w:t>
            </w:r>
          </w:p>
        </w:tc>
        <w:tc>
          <w:tcPr>
            <w:tcW w:w="9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D0E54E7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9DBDA7D" w14:textId="77777777" w:rsidR="00B94997" w:rsidRPr="00036F80" w:rsidRDefault="00B94997" w:rsidP="00826DD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259CC92" w14:textId="77777777" w:rsidR="00B94997" w:rsidRPr="00036F80" w:rsidRDefault="00B94997" w:rsidP="00826DDA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ab/>
            </w:r>
            <w:r w:rsidRPr="00036F8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ab/>
              <w:t>20%</w:t>
            </w:r>
          </w:p>
        </w:tc>
      </w:tr>
    </w:tbl>
    <w:p w14:paraId="04B39C5D" w14:textId="77777777" w:rsidR="00B94997" w:rsidRDefault="00B94997" w:rsidP="00B94997"/>
    <w:p w14:paraId="51140992" w14:textId="623BB2D9" w:rsidR="00F4107C" w:rsidRPr="00D86250" w:rsidRDefault="00F4107C" w:rsidP="00F4107C">
      <w:pPr>
        <w:spacing w:after="206" w:line="360" w:lineRule="auto"/>
        <w:ind w:left="10" w:right="239"/>
        <w:jc w:val="center"/>
        <w:rPr>
          <w:rFonts w:ascii="Cambria" w:hAnsi="Cambria"/>
          <w:sz w:val="28"/>
          <w:szCs w:val="28"/>
        </w:rPr>
      </w:pPr>
      <w:r w:rsidRPr="00D86250">
        <w:rPr>
          <w:rFonts w:ascii="Cambria" w:hAnsi="Cambria"/>
          <w:b/>
          <w:bCs/>
          <w:sz w:val="52"/>
          <w:szCs w:val="52"/>
        </w:rPr>
        <w:br w:type="page"/>
      </w:r>
    </w:p>
    <w:p w14:paraId="5D112CC0" w14:textId="77777777" w:rsidR="00545061" w:rsidRDefault="00545061" w:rsidP="00545061">
      <w:pPr>
        <w:tabs>
          <w:tab w:val="left" w:pos="4176"/>
        </w:tabs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545061">
        <w:rPr>
          <w:rFonts w:ascii="Cambria" w:eastAsia="Times New Roman" w:hAnsi="Cambria" w:cs="Times New Roman"/>
          <w:b/>
          <w:bCs/>
          <w:sz w:val="32"/>
          <w:szCs w:val="32"/>
          <w:lang/>
        </w:rPr>
        <w:lastRenderedPageBreak/>
        <w:t xml:space="preserve">Lab Report: </w:t>
      </w:r>
      <w:bookmarkStart w:id="1" w:name="_Hlk188816154"/>
      <w:r w:rsidRPr="00545061">
        <w:rPr>
          <w:rFonts w:ascii="Cambria" w:eastAsia="Times New Roman" w:hAnsi="Cambria" w:cs="Times New Roman"/>
          <w:b/>
          <w:bCs/>
          <w:sz w:val="32"/>
          <w:szCs w:val="32"/>
          <w:lang/>
        </w:rPr>
        <w:t>Frequency Division Multiplexing and De-multiplexing</w:t>
      </w:r>
      <w:bookmarkEnd w:id="1"/>
    </w:p>
    <w:p w14:paraId="7E23B2AF" w14:textId="7A6B7C67" w:rsidR="00545061" w:rsidRPr="00545061" w:rsidRDefault="00545061" w:rsidP="00545061">
      <w:pPr>
        <w:tabs>
          <w:tab w:val="left" w:pos="4176"/>
        </w:tabs>
        <w:rPr>
          <w:rFonts w:ascii="Cambria" w:eastAsia="Times New Roman" w:hAnsi="Cambria" w:cs="Times New Roman"/>
          <w:b/>
          <w:bCs/>
          <w:sz w:val="28"/>
          <w:szCs w:val="28"/>
          <w:lang/>
        </w:rPr>
      </w:pPr>
      <w:r w:rsidRPr="00545061">
        <w:rPr>
          <w:rFonts w:ascii="Cambria" w:eastAsia="Times New Roman" w:hAnsi="Cambria" w:cs="Times New Roman"/>
          <w:b/>
          <w:bCs/>
          <w:sz w:val="28"/>
          <w:szCs w:val="28"/>
        </w:rPr>
        <w:t>Step 1:</w:t>
      </w:r>
      <w:r w:rsidRPr="0054506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 xml:space="preserve"> </w:t>
      </w:r>
      <w:r w:rsidRPr="00545061">
        <w:rPr>
          <w:rFonts w:ascii="Cambria" w:eastAsia="Times New Roman" w:hAnsi="Cambria" w:cs="Times New Roman"/>
          <w:b/>
          <w:bCs/>
          <w:sz w:val="28"/>
          <w:szCs w:val="28"/>
          <w:lang/>
        </w:rPr>
        <w:t>Load and Play Voice Signals</w:t>
      </w:r>
    </w:p>
    <w:p w14:paraId="1347E6BC" w14:textId="1B493D80" w:rsidR="00545061" w:rsidRPr="00545061" w:rsidRDefault="00C32B0E" w:rsidP="00545061">
      <w:pPr>
        <w:tabs>
          <w:tab w:val="left" w:pos="4176"/>
        </w:tabs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C32B0E">
        <w:rPr>
          <w:rFonts w:ascii="Cambria" w:eastAsia="Times New Roman" w:hAnsi="Cambria" w:cs="Times New Roman"/>
          <w:b/>
          <w:bCs/>
          <w:sz w:val="32"/>
          <w:szCs w:val="32"/>
        </w:rPr>
        <w:drawing>
          <wp:inline distT="0" distB="0" distL="0" distR="0" wp14:anchorId="63C90D99" wp14:editId="331B85F8">
            <wp:extent cx="5845047" cy="4366638"/>
            <wp:effectExtent l="0" t="0" r="3810" b="0"/>
            <wp:docPr id="115824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45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DF3B" w14:textId="0B182C64" w:rsidR="00A552FF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Remarks:</w:t>
      </w:r>
    </w:p>
    <w:p w14:paraId="753A3205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6D5BE56E" w14:textId="310309C4" w:rsidR="00F343C4" w:rsidRPr="00F343C4" w:rsidRDefault="00F343C4" w:rsidP="00F343C4">
      <w:pPr>
        <w:tabs>
          <w:tab w:val="left" w:pos="4176"/>
        </w:tabs>
        <w:rPr>
          <w:rFonts w:ascii="Cambria" w:eastAsia="Times New Roman" w:hAnsi="Cambria" w:cs="Times New Roman"/>
          <w:lang/>
        </w:rPr>
      </w:pPr>
    </w:p>
    <w:p w14:paraId="1D9D1606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19B3DEEF" w14:textId="14D2B059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Step II:</w:t>
      </w:r>
      <w:r w:rsidRPr="00C32B0E">
        <w:t xml:space="preserve"> </w:t>
      </w:r>
      <w:r>
        <w:rPr>
          <w:rFonts w:ascii="Cambria" w:eastAsia="Times New Roman" w:hAnsi="Cambria" w:cs="Times New Roman"/>
        </w:rPr>
        <w:t>P</w:t>
      </w:r>
      <w:r w:rsidRPr="00C32B0E">
        <w:rPr>
          <w:rFonts w:ascii="Cambria" w:eastAsia="Times New Roman" w:hAnsi="Cambria" w:cs="Times New Roman"/>
        </w:rPr>
        <w:t xml:space="preserve">lot the spectra of the signals as they arrive (Use </w:t>
      </w:r>
      <w:proofErr w:type="spellStart"/>
      <w:r w:rsidRPr="00C32B0E">
        <w:rPr>
          <w:rFonts w:ascii="Cambria" w:eastAsia="Times New Roman" w:hAnsi="Cambria" w:cs="Times New Roman"/>
        </w:rPr>
        <w:t>fft</w:t>
      </w:r>
      <w:proofErr w:type="spellEnd"/>
      <w:r w:rsidRPr="00C32B0E">
        <w:rPr>
          <w:rFonts w:ascii="Cambria" w:eastAsia="Times New Roman" w:hAnsi="Cambria" w:cs="Times New Roman"/>
        </w:rPr>
        <w:t xml:space="preserve"> and </w:t>
      </w:r>
      <w:proofErr w:type="spellStart"/>
      <w:proofErr w:type="gramStart"/>
      <w:r w:rsidRPr="00C32B0E">
        <w:rPr>
          <w:rFonts w:ascii="Cambria" w:eastAsia="Times New Roman" w:hAnsi="Cambria" w:cs="Times New Roman"/>
        </w:rPr>
        <w:t>dsp.SpectrumAnalyzer</w:t>
      </w:r>
      <w:proofErr w:type="spellEnd"/>
      <w:proofErr w:type="gramEnd"/>
      <w:r w:rsidRPr="00C32B0E">
        <w:rPr>
          <w:rFonts w:ascii="Cambria" w:eastAsia="Times New Roman" w:hAnsi="Cambria" w:cs="Times New Roman"/>
        </w:rPr>
        <w:t>  for comparison)</w:t>
      </w:r>
    </w:p>
    <w:p w14:paraId="76F5FA13" w14:textId="530411CC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Code:</w:t>
      </w:r>
    </w:p>
    <w:p w14:paraId="08391605" w14:textId="4311B789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 w:rsidRPr="00C32B0E">
        <w:rPr>
          <w:rFonts w:ascii="Cambria" w:eastAsia="Times New Roman" w:hAnsi="Cambria" w:cs="Times New Roman"/>
        </w:rPr>
        <w:drawing>
          <wp:inline distT="0" distB="0" distL="0" distR="0" wp14:anchorId="19BAE83A" wp14:editId="326BAA4D">
            <wp:extent cx="5768840" cy="1607959"/>
            <wp:effectExtent l="0" t="0" r="3810" b="0"/>
            <wp:docPr id="200825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9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B4D5" w14:textId="77777777" w:rsidR="00F343C4" w:rsidRDefault="00F343C4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F32B9AA" w14:textId="0DBBC0AD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lastRenderedPageBreak/>
        <w:t>Output:</w:t>
      </w:r>
    </w:p>
    <w:p w14:paraId="6B8C215E" w14:textId="0BF45928" w:rsidR="00F343C4" w:rsidRPr="00F343C4" w:rsidRDefault="00F343C4" w:rsidP="00F343C4">
      <w:pPr>
        <w:tabs>
          <w:tab w:val="left" w:pos="4176"/>
        </w:tabs>
        <w:rPr>
          <w:rFonts w:ascii="Cambria" w:eastAsia="Times New Roman" w:hAnsi="Cambria" w:cs="Times New Roman"/>
          <w:lang/>
        </w:rPr>
      </w:pPr>
      <w:r w:rsidRPr="00F343C4">
        <w:rPr>
          <w:rFonts w:ascii="Cambria" w:eastAsia="Times New Roman" w:hAnsi="Cambria" w:cs="Times New Roman"/>
          <w:lang/>
        </w:rPr>
        <w:drawing>
          <wp:anchor distT="0" distB="0" distL="114300" distR="114300" simplePos="0" relativeHeight="251659264" behindDoc="1" locked="0" layoutInCell="1" allowOverlap="1" wp14:anchorId="55836947" wp14:editId="4FEE9900">
            <wp:simplePos x="0" y="0"/>
            <wp:positionH relativeFrom="column">
              <wp:posOffset>4667250</wp:posOffset>
            </wp:positionH>
            <wp:positionV relativeFrom="paragraph">
              <wp:posOffset>8255</wp:posOffset>
            </wp:positionV>
            <wp:extent cx="2095500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404" y="21414"/>
                <wp:lineTo x="21404" y="0"/>
                <wp:lineTo x="0" y="0"/>
              </wp:wrapPolygon>
            </wp:wrapTight>
            <wp:docPr id="1970823262" name="Picture 14" descr="A graph of a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23262" name="Picture 14" descr="A graph of a signa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r="5962"/>
                    <a:stretch/>
                  </pic:blipFill>
                  <pic:spPr bwMode="auto">
                    <a:xfrm>
                      <a:off x="0" y="0"/>
                      <a:ext cx="20955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3C4">
        <w:rPr>
          <w:rFonts w:ascii="Cambria" w:eastAsia="Times New Roman" w:hAnsi="Cambria" w:cs="Times New Roman"/>
          <w:lang/>
        </w:rPr>
        <w:drawing>
          <wp:anchor distT="0" distB="0" distL="114300" distR="114300" simplePos="0" relativeHeight="251658240" behindDoc="1" locked="0" layoutInCell="1" allowOverlap="1" wp14:anchorId="1C57144E" wp14:editId="06F3BEE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11375" cy="1751965"/>
            <wp:effectExtent l="0" t="0" r="3175" b="635"/>
            <wp:wrapTight wrapText="bothSides">
              <wp:wrapPolygon edited="0">
                <wp:start x="0" y="0"/>
                <wp:lineTo x="0" y="21373"/>
                <wp:lineTo x="21438" y="21373"/>
                <wp:lineTo x="21438" y="0"/>
                <wp:lineTo x="0" y="0"/>
              </wp:wrapPolygon>
            </wp:wrapTight>
            <wp:docPr id="814734028" name="Picture 12" descr="A graph of a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34028" name="Picture 12" descr="A graph of a signa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2" t="-362" r="5020" b="-1"/>
                    <a:stretch/>
                  </pic:blipFill>
                  <pic:spPr bwMode="auto">
                    <a:xfrm>
                      <a:off x="0" y="0"/>
                      <a:ext cx="211137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3C4">
        <w:rPr>
          <w:rFonts w:ascii="Cambria" w:eastAsia="Times New Roman" w:hAnsi="Cambria" w:cs="Times New Roman"/>
          <w:lang/>
        </w:rPr>
        <w:drawing>
          <wp:inline distT="0" distB="0" distL="0" distR="0" wp14:anchorId="5D06DE54" wp14:editId="38754C0F">
            <wp:extent cx="2038350" cy="1742440"/>
            <wp:effectExtent l="0" t="0" r="0" b="0"/>
            <wp:docPr id="7707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9" r="6553"/>
                    <a:stretch/>
                  </pic:blipFill>
                  <pic:spPr bwMode="auto">
                    <a:xfrm>
                      <a:off x="0" y="0"/>
                      <a:ext cx="2045165" cy="17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ABACE" w14:textId="7DF19FD2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Remarks:</w:t>
      </w:r>
    </w:p>
    <w:p w14:paraId="786CD6E5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14037929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4D8821DD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4E210F4B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7EE0435" w14:textId="77777777" w:rsidR="00C32B0E" w:rsidRPr="00C32B0E" w:rsidRDefault="00C32B0E" w:rsidP="00C32B0E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Step III: </w:t>
      </w:r>
      <w:r w:rsidRPr="00C32B0E">
        <w:rPr>
          <w:rFonts w:ascii="Cambria" w:eastAsia="Times New Roman" w:hAnsi="Cambria" w:cs="Times New Roman"/>
        </w:rPr>
        <w:t>the signals are passed through a low pass filter and plotted</w:t>
      </w:r>
    </w:p>
    <w:p w14:paraId="7A501C7C" w14:textId="1028B48B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 w:rsidRPr="00C32B0E">
        <w:rPr>
          <w:rFonts w:ascii="Cambria" w:eastAsia="Times New Roman" w:hAnsi="Cambria" w:cs="Times New Roman"/>
        </w:rPr>
        <w:drawing>
          <wp:inline distT="0" distB="0" distL="0" distR="0" wp14:anchorId="04A2E562" wp14:editId="78468C82">
            <wp:extent cx="5738357" cy="1752752"/>
            <wp:effectExtent l="0" t="0" r="0" b="0"/>
            <wp:docPr id="23896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8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5004" w14:textId="77777777" w:rsidR="00603936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Output: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3FDF" w14:paraId="7AB06AF4" w14:textId="77777777" w:rsidTr="00B33FDF">
        <w:trPr>
          <w:jc w:val="center"/>
        </w:trPr>
        <w:tc>
          <w:tcPr>
            <w:tcW w:w="3485" w:type="dxa"/>
          </w:tcPr>
          <w:p w14:paraId="460D9965" w14:textId="0CC6BB26" w:rsidR="00603936" w:rsidRPr="00603936" w:rsidRDefault="00603936" w:rsidP="00B33FDF">
            <w:pPr>
              <w:tabs>
                <w:tab w:val="left" w:pos="4176"/>
              </w:tabs>
              <w:jc w:val="center"/>
              <w:rPr>
                <w:rFonts w:ascii="Cambria" w:eastAsia="Times New Roman" w:hAnsi="Cambria" w:cs="Times New Roman"/>
                <w:lang/>
              </w:rPr>
            </w:pPr>
            <w:r w:rsidRPr="00603936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32B432CC" wp14:editId="3976B712">
                  <wp:extent cx="1953260" cy="1464478"/>
                  <wp:effectExtent l="0" t="0" r="8890" b="2540"/>
                  <wp:docPr id="44631337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1" cy="147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D7265A" w14:textId="77777777" w:rsidR="00603936" w:rsidRDefault="00603936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  <w:tc>
          <w:tcPr>
            <w:tcW w:w="3485" w:type="dxa"/>
          </w:tcPr>
          <w:p w14:paraId="11EB6AEF" w14:textId="0F2842C0" w:rsidR="00B33FDF" w:rsidRPr="00B33FDF" w:rsidRDefault="00B33FDF" w:rsidP="00B33FDF">
            <w:pPr>
              <w:tabs>
                <w:tab w:val="left" w:pos="4176"/>
              </w:tabs>
              <w:jc w:val="center"/>
              <w:rPr>
                <w:rFonts w:ascii="Cambria" w:eastAsia="Times New Roman" w:hAnsi="Cambria" w:cs="Times New Roman"/>
                <w:lang/>
              </w:rPr>
            </w:pPr>
            <w:r w:rsidRPr="00B33FDF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12D1B3CD" wp14:editId="030D8A13">
                  <wp:extent cx="1974850" cy="1480666"/>
                  <wp:effectExtent l="0" t="0" r="6350" b="5715"/>
                  <wp:docPr id="120946580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491" cy="1490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71326" w14:textId="77777777" w:rsidR="00603936" w:rsidRDefault="00603936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  <w:tc>
          <w:tcPr>
            <w:tcW w:w="3486" w:type="dxa"/>
          </w:tcPr>
          <w:p w14:paraId="3FA5BD8A" w14:textId="4C874244" w:rsidR="00B33FDF" w:rsidRPr="00B33FDF" w:rsidRDefault="00B33FDF" w:rsidP="00B33FDF">
            <w:pPr>
              <w:jc w:val="center"/>
              <w:rPr>
                <w:rFonts w:ascii="Cambria" w:eastAsia="Times New Roman" w:hAnsi="Cambria" w:cs="Times New Roman"/>
                <w:lang/>
              </w:rPr>
            </w:pPr>
            <w:r w:rsidRPr="00B33FDF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56561663" wp14:editId="0D835982">
                  <wp:extent cx="1973361" cy="1479550"/>
                  <wp:effectExtent l="0" t="0" r="8255" b="6350"/>
                  <wp:docPr id="11450093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655" cy="149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68B73" w14:textId="77777777" w:rsidR="00B33FDF" w:rsidRPr="00B33FDF" w:rsidRDefault="00B33FDF" w:rsidP="00B33FDF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</w:tr>
    </w:tbl>
    <w:p w14:paraId="252293AA" w14:textId="26AD97DB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Remarks:</w:t>
      </w:r>
    </w:p>
    <w:p w14:paraId="6E946E7D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217ED034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1AB5030D" w14:textId="77777777" w:rsidR="00C32B0E" w:rsidRDefault="00C32B0E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44044763" w14:textId="77777777" w:rsidR="00B33FDF" w:rsidRDefault="00B33FDF" w:rsidP="00C32B0E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CF0466A" w14:textId="1A803880" w:rsidR="00C32B0E" w:rsidRDefault="00C32B0E" w:rsidP="00C32B0E">
      <w:pPr>
        <w:tabs>
          <w:tab w:val="left" w:pos="4176"/>
        </w:tabs>
        <w:rPr>
          <w:rFonts w:ascii="Cambria" w:eastAsia="Times New Roman" w:hAnsi="Cambria" w:cs="Times New Roman"/>
        </w:rPr>
      </w:pPr>
      <w:r w:rsidRPr="00C32B0E">
        <w:rPr>
          <w:rFonts w:ascii="Cambria" w:eastAsia="Times New Roman" w:hAnsi="Cambria" w:cs="Times New Roman"/>
        </w:rPr>
        <w:lastRenderedPageBreak/>
        <w:t xml:space="preserve">STEP </w:t>
      </w:r>
      <w:r>
        <w:rPr>
          <w:rFonts w:ascii="Cambria" w:eastAsia="Times New Roman" w:hAnsi="Cambria" w:cs="Times New Roman"/>
        </w:rPr>
        <w:t>IV: R</w:t>
      </w:r>
      <w:r w:rsidRPr="00C32B0E">
        <w:rPr>
          <w:rFonts w:ascii="Cambria" w:eastAsia="Times New Roman" w:hAnsi="Cambria" w:cs="Times New Roman"/>
        </w:rPr>
        <w:t>eproduce the signals after passing them through the filter</w:t>
      </w:r>
      <w:r>
        <w:rPr>
          <w:rFonts w:ascii="Cambria" w:eastAsia="Times New Roman" w:hAnsi="Cambria" w:cs="Times New Roman"/>
        </w:rPr>
        <w:t>.</w:t>
      </w:r>
    </w:p>
    <w:p w14:paraId="56701231" w14:textId="18B5D88D" w:rsidR="00C32B0E" w:rsidRPr="00C32B0E" w:rsidRDefault="007110CC" w:rsidP="00C32B0E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110CC">
        <w:rPr>
          <w:rFonts w:ascii="Cambria" w:eastAsia="Times New Roman" w:hAnsi="Cambria" w:cs="Times New Roman"/>
        </w:rPr>
        <w:drawing>
          <wp:inline distT="0" distB="0" distL="0" distR="0" wp14:anchorId="13414F19" wp14:editId="4B843C8F">
            <wp:extent cx="5791702" cy="2530059"/>
            <wp:effectExtent l="0" t="0" r="0" b="3810"/>
            <wp:docPr id="32697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72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DA5" w14:textId="3C3F9645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3FDF" w14:paraId="4024846B" w14:textId="77777777" w:rsidTr="00B33FDF">
        <w:trPr>
          <w:trHeight w:val="2699"/>
        </w:trPr>
        <w:tc>
          <w:tcPr>
            <w:tcW w:w="3485" w:type="dxa"/>
          </w:tcPr>
          <w:p w14:paraId="40AE2AA6" w14:textId="77CED827" w:rsidR="00B33FDF" w:rsidRPr="00B33FDF" w:rsidRDefault="00B33FDF" w:rsidP="00B33FDF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B33FDF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4BB382CF" wp14:editId="4FD084CC">
                  <wp:extent cx="2064408" cy="1547813"/>
                  <wp:effectExtent l="0" t="0" r="0" b="0"/>
                  <wp:docPr id="90600332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984" cy="156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91DA7" w14:textId="77777777" w:rsidR="00B33FDF" w:rsidRDefault="00B33FDF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  <w:tc>
          <w:tcPr>
            <w:tcW w:w="3485" w:type="dxa"/>
          </w:tcPr>
          <w:p w14:paraId="4D1EF06C" w14:textId="3E55AEBC" w:rsidR="00B33FDF" w:rsidRPr="00B33FDF" w:rsidRDefault="00B33FDF" w:rsidP="00B33FDF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B33FDF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3BE14B9F" wp14:editId="42F1C2F2">
                  <wp:extent cx="2045351" cy="1533525"/>
                  <wp:effectExtent l="0" t="0" r="0" b="0"/>
                  <wp:docPr id="82597189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670" cy="154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35342" w14:textId="5AAA6EC5" w:rsidR="00B33FDF" w:rsidRDefault="00B33FDF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  <w:tc>
          <w:tcPr>
            <w:tcW w:w="3486" w:type="dxa"/>
          </w:tcPr>
          <w:p w14:paraId="45920CCD" w14:textId="1D57C33B" w:rsidR="00B33FDF" w:rsidRPr="00B33FDF" w:rsidRDefault="00B33FDF" w:rsidP="00B33FDF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B33FDF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3ED67D4F" wp14:editId="2572DF6B">
                  <wp:extent cx="2073125" cy="1554349"/>
                  <wp:effectExtent l="0" t="0" r="3810" b="8255"/>
                  <wp:docPr id="1437178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752" cy="1569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DB850" w14:textId="77777777" w:rsidR="00B33FDF" w:rsidRDefault="00B33FDF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</w:tr>
    </w:tbl>
    <w:p w14:paraId="0D31FECA" w14:textId="6E425D92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Remarks:</w:t>
      </w:r>
    </w:p>
    <w:p w14:paraId="1569C727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134E372E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4942300F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F4A3235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72D672BE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2B49FDF5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1AB5AE98" w14:textId="77777777" w:rsidR="00B33FDF" w:rsidRDefault="00B33FDF" w:rsidP="007110CC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29D1D0DA" w14:textId="77777777" w:rsidR="00B33FDF" w:rsidRDefault="00B33FDF" w:rsidP="007110CC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25BC2D4F" w14:textId="77777777" w:rsidR="00B33FDF" w:rsidRDefault="00B33FDF" w:rsidP="007110CC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87826E8" w14:textId="3B85BE46" w:rsidR="007110CC" w:rsidRDefault="007110CC" w:rsidP="007110CC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110CC">
        <w:rPr>
          <w:rFonts w:ascii="Cambria" w:eastAsia="Times New Roman" w:hAnsi="Cambria" w:cs="Times New Roman"/>
        </w:rPr>
        <w:t>STEP 6</w:t>
      </w:r>
      <w:r>
        <w:rPr>
          <w:rFonts w:ascii="Cambria" w:eastAsia="Times New Roman" w:hAnsi="Cambria" w:cs="Times New Roman"/>
        </w:rPr>
        <w:t>:</w:t>
      </w:r>
      <w:r w:rsidRPr="007110CC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>T</w:t>
      </w:r>
      <w:r w:rsidRPr="007110CC">
        <w:rPr>
          <w:rFonts w:ascii="Cambria" w:eastAsia="Times New Roman" w:hAnsi="Cambria" w:cs="Times New Roman"/>
        </w:rPr>
        <w:t>he modulated signals are filtered in the given band and added together</w:t>
      </w:r>
    </w:p>
    <w:p w14:paraId="33AC7C93" w14:textId="477EDD3D" w:rsidR="007110CC" w:rsidRPr="007110CC" w:rsidRDefault="007110CC" w:rsidP="007110CC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110CC">
        <w:rPr>
          <w:rFonts w:ascii="Cambria" w:eastAsia="Times New Roman" w:hAnsi="Cambria" w:cs="Times New Roman"/>
        </w:rPr>
        <w:drawing>
          <wp:inline distT="0" distB="0" distL="0" distR="0" wp14:anchorId="68FA5A67" wp14:editId="676B1B2D">
            <wp:extent cx="5730737" cy="739204"/>
            <wp:effectExtent l="0" t="0" r="3810" b="3810"/>
            <wp:docPr id="38604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61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9C8" w14:textId="7455E90F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lastRenderedPageBreak/>
        <w:t>Output:</w:t>
      </w:r>
    </w:p>
    <w:p w14:paraId="4E139A6F" w14:textId="0AA906B3" w:rsidR="00B33FDF" w:rsidRPr="00B33FDF" w:rsidRDefault="00B33FDF" w:rsidP="00B33FDF">
      <w:pPr>
        <w:tabs>
          <w:tab w:val="left" w:pos="4176"/>
        </w:tabs>
        <w:jc w:val="center"/>
        <w:rPr>
          <w:rFonts w:ascii="Cambria" w:eastAsia="Times New Roman" w:hAnsi="Cambria" w:cs="Times New Roman"/>
          <w:lang/>
        </w:rPr>
      </w:pPr>
      <w:r w:rsidRPr="00B33FDF">
        <w:rPr>
          <w:rFonts w:ascii="Cambria" w:eastAsia="Times New Roman" w:hAnsi="Cambria" w:cs="Times New Roman"/>
          <w:lang/>
        </w:rPr>
        <w:drawing>
          <wp:inline distT="0" distB="0" distL="0" distR="0" wp14:anchorId="7D8E1048" wp14:editId="6E4DF8D0">
            <wp:extent cx="3002776" cy="2251363"/>
            <wp:effectExtent l="0" t="0" r="7620" b="0"/>
            <wp:docPr id="97434337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45" cy="226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824" w14:textId="0B584DA8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Remarks:</w:t>
      </w:r>
    </w:p>
    <w:p w14:paraId="345EEF2C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658EE5B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672C99D2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26FFAFC1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1C9E67B5" w14:textId="211A189A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110CC">
        <w:rPr>
          <w:rFonts w:ascii="Cambria" w:eastAsia="Times New Roman" w:hAnsi="Cambria" w:cs="Times New Roman"/>
        </w:rPr>
        <w:t>STEP 7, some noise is added to the transmitted signal</w:t>
      </w:r>
    </w:p>
    <w:p w14:paraId="2945A132" w14:textId="33C73121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110CC">
        <w:rPr>
          <w:rFonts w:ascii="Cambria" w:eastAsia="Times New Roman" w:hAnsi="Cambria" w:cs="Times New Roman"/>
        </w:rPr>
        <w:drawing>
          <wp:inline distT="0" distB="0" distL="0" distR="0" wp14:anchorId="7BB48F3C" wp14:editId="526C1D79">
            <wp:extent cx="5723116" cy="807790"/>
            <wp:effectExtent l="0" t="0" r="0" b="0"/>
            <wp:docPr id="124045998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9985" name="Picture 1" descr="A close-up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B884" w14:textId="3172266C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Output:</w:t>
      </w:r>
    </w:p>
    <w:p w14:paraId="606F9674" w14:textId="0338BECD" w:rsidR="007110CC" w:rsidRPr="008C4EDC" w:rsidRDefault="008C4EDC" w:rsidP="008C4EDC">
      <w:pPr>
        <w:tabs>
          <w:tab w:val="left" w:pos="4176"/>
        </w:tabs>
        <w:jc w:val="center"/>
        <w:rPr>
          <w:rFonts w:ascii="Cambria" w:eastAsia="Times New Roman" w:hAnsi="Cambria" w:cs="Times New Roman"/>
        </w:rPr>
      </w:pPr>
      <w:r w:rsidRPr="008C4EDC">
        <w:rPr>
          <w:rFonts w:ascii="Cambria" w:eastAsia="Times New Roman" w:hAnsi="Cambria" w:cs="Times New Roman"/>
          <w:lang/>
        </w:rPr>
        <w:drawing>
          <wp:inline distT="0" distB="0" distL="0" distR="0" wp14:anchorId="6F8E7D54" wp14:editId="3F39BD4B">
            <wp:extent cx="2817989" cy="2112818"/>
            <wp:effectExtent l="0" t="0" r="1905" b="1905"/>
            <wp:docPr id="87504908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93" cy="212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97F0" w14:textId="0D558365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Remarks:</w:t>
      </w:r>
    </w:p>
    <w:p w14:paraId="6D8F8A9F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EA17E3E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46CB06E0" w14:textId="7777777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38E81CD" w14:textId="77777777" w:rsidR="00DF56EF" w:rsidRDefault="00DF56EF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035F8338" w14:textId="77777777" w:rsidR="00DF56EF" w:rsidRDefault="00DF56EF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77DDD803" w14:textId="77777777" w:rsidR="00DF56EF" w:rsidRDefault="00DF56EF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7B8586FD" w14:textId="77777777" w:rsidR="00DF56EF" w:rsidRDefault="00DF56EF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12056542" w14:textId="77777777" w:rsidR="00DF56EF" w:rsidRDefault="00DF56EF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2AE1456E" w14:textId="677D9255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110CC">
        <w:rPr>
          <w:rFonts w:ascii="Cambria" w:eastAsia="Times New Roman" w:hAnsi="Cambria" w:cs="Times New Roman"/>
        </w:rPr>
        <w:t>STEP 8, upon arrival each band is filtered</w:t>
      </w:r>
    </w:p>
    <w:p w14:paraId="41FD1DC7" w14:textId="19852C2F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110CC">
        <w:rPr>
          <w:rFonts w:ascii="Cambria" w:eastAsia="Times New Roman" w:hAnsi="Cambria" w:cs="Times New Roman"/>
        </w:rPr>
        <w:drawing>
          <wp:inline distT="0" distB="0" distL="0" distR="0" wp14:anchorId="24FCD06E" wp14:editId="11D4DF22">
            <wp:extent cx="5692633" cy="1546994"/>
            <wp:effectExtent l="0" t="0" r="3810" b="0"/>
            <wp:docPr id="1000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0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B551" w14:textId="07B13B89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3"/>
        <w:gridCol w:w="3494"/>
        <w:gridCol w:w="3519"/>
      </w:tblGrid>
      <w:tr w:rsidR="007A523B" w14:paraId="768D5C74" w14:textId="77777777" w:rsidTr="007A523B">
        <w:trPr>
          <w:trHeight w:val="2600"/>
        </w:trPr>
        <w:tc>
          <w:tcPr>
            <w:tcW w:w="3485" w:type="dxa"/>
          </w:tcPr>
          <w:p w14:paraId="1D4F90FB" w14:textId="288D6B11" w:rsidR="008C4EDC" w:rsidRPr="008C4EDC" w:rsidRDefault="008C4EDC" w:rsidP="008C4EDC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8C4EDC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0AD4B5D0" wp14:editId="26C171F0">
                  <wp:extent cx="2134279" cy="1600200"/>
                  <wp:effectExtent l="0" t="0" r="0" b="0"/>
                  <wp:docPr id="455925025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822" cy="1605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3E5FFD" w14:textId="77777777" w:rsidR="008C4EDC" w:rsidRDefault="008C4EDC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  <w:tc>
          <w:tcPr>
            <w:tcW w:w="3485" w:type="dxa"/>
          </w:tcPr>
          <w:p w14:paraId="7D210433" w14:textId="4428BBB2" w:rsidR="008C4EDC" w:rsidRPr="008C4EDC" w:rsidRDefault="008C4EDC" w:rsidP="008C4EDC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8C4EDC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5B2387E3" wp14:editId="43D6E950">
                  <wp:extent cx="2162175" cy="1621115"/>
                  <wp:effectExtent l="0" t="0" r="0" b="0"/>
                  <wp:docPr id="131468547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632" cy="1632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F53332" w14:textId="77777777" w:rsidR="008C4EDC" w:rsidRDefault="008C4EDC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  <w:tc>
          <w:tcPr>
            <w:tcW w:w="3486" w:type="dxa"/>
          </w:tcPr>
          <w:p w14:paraId="7C876255" w14:textId="522CDFAB" w:rsidR="007A523B" w:rsidRPr="007A523B" w:rsidRDefault="007A523B" w:rsidP="007A523B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7A523B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7036AC92" wp14:editId="5E15737F">
                  <wp:extent cx="2178744" cy="1633537"/>
                  <wp:effectExtent l="0" t="0" r="0" b="5080"/>
                  <wp:docPr id="915571120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868" cy="1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9DE2D" w14:textId="77777777" w:rsidR="008C4EDC" w:rsidRDefault="008C4EDC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</w:tr>
    </w:tbl>
    <w:p w14:paraId="6E320D13" w14:textId="4ADACCEF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Remarks:</w:t>
      </w:r>
    </w:p>
    <w:p w14:paraId="388FECC2" w14:textId="4A1CF537" w:rsidR="007110CC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43647EAB" w14:textId="77777777" w:rsidR="007A523B" w:rsidRDefault="007A523B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482BD347" w14:textId="77777777" w:rsidR="007A523B" w:rsidRDefault="007A523B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175347FA" w14:textId="504EF9F8" w:rsidR="007D1272" w:rsidRDefault="007D1272" w:rsidP="007D1272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D1272">
        <w:rPr>
          <w:rFonts w:ascii="Cambria" w:eastAsia="Times New Roman" w:hAnsi="Cambria" w:cs="Times New Roman"/>
        </w:rPr>
        <w:t>STEP 9, each recovered band is demodulated to return the signal at the indicated frequency</w:t>
      </w:r>
    </w:p>
    <w:p w14:paraId="0D2E08C8" w14:textId="7CEE68BF" w:rsidR="007D1272" w:rsidRPr="007D1272" w:rsidRDefault="007D1272" w:rsidP="007D1272">
      <w:pPr>
        <w:tabs>
          <w:tab w:val="left" w:pos="4176"/>
        </w:tabs>
        <w:rPr>
          <w:rFonts w:ascii="Cambria" w:eastAsia="Times New Roman" w:hAnsi="Cambria" w:cs="Times New Roman"/>
        </w:rPr>
      </w:pPr>
      <w:r w:rsidRPr="007D1272">
        <w:rPr>
          <w:rFonts w:ascii="Cambria" w:eastAsia="Times New Roman" w:hAnsi="Cambria" w:cs="Times New Roman"/>
        </w:rPr>
        <w:drawing>
          <wp:inline distT="0" distB="0" distL="0" distR="0" wp14:anchorId="61355FDF" wp14:editId="3E6016EA">
            <wp:extent cx="5722620" cy="1782127"/>
            <wp:effectExtent l="0" t="0" r="0" b="8890"/>
            <wp:docPr id="181484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48667" name=""/>
                    <pic:cNvPicPr/>
                  </pic:nvPicPr>
                  <pic:blipFill rotWithShape="1">
                    <a:blip r:embed="rId29"/>
                    <a:srcRect t="48258"/>
                    <a:stretch/>
                  </pic:blipFill>
                  <pic:spPr bwMode="auto">
                    <a:xfrm>
                      <a:off x="0" y="0"/>
                      <a:ext cx="5723116" cy="178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89757" w14:textId="77777777" w:rsidR="00DF56EF" w:rsidRDefault="00DF56EF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54CFB403" w14:textId="77777777" w:rsidR="00DF56EF" w:rsidRDefault="00DF56EF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0692E314" w14:textId="2562A7E5" w:rsidR="007110CC" w:rsidRDefault="007D1272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lastRenderedPageBreak/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A523B" w14:paraId="619DC456" w14:textId="77777777" w:rsidTr="007A523B">
        <w:tc>
          <w:tcPr>
            <w:tcW w:w="3485" w:type="dxa"/>
          </w:tcPr>
          <w:p w14:paraId="05C711C4" w14:textId="4E846736" w:rsidR="007A523B" w:rsidRPr="007A523B" w:rsidRDefault="007A523B" w:rsidP="007A523B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7A523B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7047990A" wp14:editId="77A05CCF">
                  <wp:extent cx="1988183" cy="1490662"/>
                  <wp:effectExtent l="0" t="0" r="0" b="0"/>
                  <wp:docPr id="1276747497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184" cy="149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04C5D" w14:textId="77777777" w:rsidR="007A523B" w:rsidRDefault="007A523B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  <w:tc>
          <w:tcPr>
            <w:tcW w:w="3485" w:type="dxa"/>
          </w:tcPr>
          <w:p w14:paraId="4089AA38" w14:textId="0017EC98" w:rsidR="007A523B" w:rsidRPr="007A523B" w:rsidRDefault="007A523B" w:rsidP="007A523B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7A523B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0075C16A" wp14:editId="775E4C41">
                  <wp:extent cx="1985963" cy="1488998"/>
                  <wp:effectExtent l="0" t="0" r="0" b="0"/>
                  <wp:docPr id="171702916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489" cy="1499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FE5A16" w14:textId="77777777" w:rsidR="007A523B" w:rsidRDefault="007A523B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  <w:tc>
          <w:tcPr>
            <w:tcW w:w="3486" w:type="dxa"/>
          </w:tcPr>
          <w:p w14:paraId="032AB8D5" w14:textId="50B3E360" w:rsidR="007A523B" w:rsidRPr="007A523B" w:rsidRDefault="007A523B" w:rsidP="007A523B">
            <w:pPr>
              <w:tabs>
                <w:tab w:val="left" w:pos="4176"/>
              </w:tabs>
              <w:rPr>
                <w:rFonts w:ascii="Cambria" w:eastAsia="Times New Roman" w:hAnsi="Cambria" w:cs="Times New Roman"/>
                <w:lang/>
              </w:rPr>
            </w:pPr>
            <w:r w:rsidRPr="007A523B">
              <w:rPr>
                <w:rFonts w:ascii="Cambria" w:eastAsia="Times New Roman" w:hAnsi="Cambria" w:cs="Times New Roman"/>
                <w:lang/>
              </w:rPr>
              <w:drawing>
                <wp:inline distT="0" distB="0" distL="0" distR="0" wp14:anchorId="7F769478" wp14:editId="622D1A7E">
                  <wp:extent cx="1987458" cy="1490119"/>
                  <wp:effectExtent l="0" t="0" r="0" b="0"/>
                  <wp:docPr id="102134645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013" cy="149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D2D0B6" w14:textId="77777777" w:rsidR="007A523B" w:rsidRDefault="007A523B" w:rsidP="00545061">
            <w:pPr>
              <w:tabs>
                <w:tab w:val="left" w:pos="4176"/>
              </w:tabs>
              <w:rPr>
                <w:rFonts w:ascii="Cambria" w:eastAsia="Times New Roman" w:hAnsi="Cambria" w:cs="Times New Roman"/>
              </w:rPr>
            </w:pPr>
          </w:p>
        </w:tc>
      </w:tr>
    </w:tbl>
    <w:p w14:paraId="70702C74" w14:textId="5B36B71B" w:rsidR="007D1272" w:rsidRDefault="007D1272" w:rsidP="00545061">
      <w:pPr>
        <w:tabs>
          <w:tab w:val="left" w:pos="4176"/>
        </w:tabs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Remarks:</w:t>
      </w:r>
    </w:p>
    <w:p w14:paraId="030EDBAA" w14:textId="77777777" w:rsidR="007D1272" w:rsidRDefault="007D1272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653D6401" w14:textId="77777777" w:rsidR="007D1272" w:rsidRDefault="007D1272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4CBD738E" w14:textId="77777777" w:rsidR="007D1272" w:rsidRDefault="007D1272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769046EB" w14:textId="77777777" w:rsidR="007D1272" w:rsidRDefault="007D1272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75BDAD10" w14:textId="77777777" w:rsidR="007D1272" w:rsidRDefault="007D1272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607678B9" w14:textId="77777777" w:rsidR="007D1272" w:rsidRDefault="007D1272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p w14:paraId="39CFEB3E" w14:textId="77777777" w:rsidR="007110CC" w:rsidRPr="00DD5787" w:rsidRDefault="007110CC" w:rsidP="00545061">
      <w:pPr>
        <w:tabs>
          <w:tab w:val="left" w:pos="4176"/>
        </w:tabs>
        <w:rPr>
          <w:rFonts w:ascii="Cambria" w:eastAsia="Times New Roman" w:hAnsi="Cambria" w:cs="Times New Roman"/>
        </w:rPr>
      </w:pPr>
    </w:p>
    <w:sectPr w:rsidR="007110CC" w:rsidRPr="00DD5787" w:rsidSect="00205459">
      <w:headerReference w:type="default" r:id="rId33"/>
      <w:footerReference w:type="default" r:id="rId34"/>
      <w:pgSz w:w="11906" w:h="16838" w:code="9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31F89" w14:textId="77777777" w:rsidR="00AD0B9E" w:rsidRDefault="00AD0B9E" w:rsidP="00414E20">
      <w:pPr>
        <w:spacing w:after="0" w:line="240" w:lineRule="auto"/>
      </w:pPr>
      <w:r>
        <w:separator/>
      </w:r>
    </w:p>
  </w:endnote>
  <w:endnote w:type="continuationSeparator" w:id="0">
    <w:p w14:paraId="04EADF59" w14:textId="77777777" w:rsidR="00AD0B9E" w:rsidRDefault="00AD0B9E" w:rsidP="0041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1E1D1" w14:textId="77777777" w:rsidR="00414E20" w:rsidRDefault="00414E20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3ED67EEE" w14:textId="77777777" w:rsidR="00414E20" w:rsidRDefault="00414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57F6B" w14:textId="77777777" w:rsidR="00AD0B9E" w:rsidRDefault="00AD0B9E" w:rsidP="00414E20">
      <w:pPr>
        <w:spacing w:after="0" w:line="240" w:lineRule="auto"/>
      </w:pPr>
      <w:r>
        <w:separator/>
      </w:r>
    </w:p>
  </w:footnote>
  <w:footnote w:type="continuationSeparator" w:id="0">
    <w:p w14:paraId="1BE62308" w14:textId="77777777" w:rsidR="00AD0B9E" w:rsidRDefault="00AD0B9E" w:rsidP="0041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F1750" w14:textId="421EC206" w:rsidR="00414E20" w:rsidRPr="00D86250" w:rsidRDefault="00E925CD">
    <w:pPr>
      <w:pStyle w:val="Header"/>
      <w:tabs>
        <w:tab w:val="clear" w:pos="4680"/>
        <w:tab w:val="clear" w:pos="9360"/>
      </w:tabs>
      <w:jc w:val="right"/>
      <w:rPr>
        <w:rFonts w:ascii="Cambria" w:hAnsi="Cambria"/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Title"/>
        <w:tag w:val=""/>
        <w:id w:val="664756013"/>
        <w:placeholder>
          <w:docPart w:val="F710F2DE9F8E4D0A9C42CE6D449CE8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925CD">
          <w:rPr>
            <w:rFonts w:ascii="Cambria" w:hAnsi="Cambria"/>
            <w:color w:val="156082" w:themeColor="accent1"/>
          </w:rPr>
          <w:t>Frequency Division Multiplexing and De-multiplexing</w:t>
        </w:r>
      </w:sdtContent>
    </w:sdt>
    <w:r w:rsidR="00414E20" w:rsidRPr="00D86250">
      <w:rPr>
        <w:rFonts w:ascii="Cambria" w:hAnsi="Cambria"/>
        <w:color w:val="156082" w:themeColor="accent1"/>
      </w:rPr>
      <w:t xml:space="preserve"> | </w:t>
    </w:r>
    <w:sdt>
      <w:sdtPr>
        <w:rPr>
          <w:rFonts w:ascii="Cambria" w:hAnsi="Cambria"/>
          <w:color w:val="156082" w:themeColor="accent1"/>
        </w:rPr>
        <w:alias w:val="Author"/>
        <w:tag w:val=""/>
        <w:id w:val="-1677181147"/>
        <w:placeholder>
          <w:docPart w:val="5486CA455610409388C7568FC764333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14E20" w:rsidRPr="00D86250">
          <w:rPr>
            <w:rFonts w:ascii="Cambria" w:hAnsi="Cambria"/>
            <w:color w:val="156082" w:themeColor="accent1"/>
          </w:rPr>
          <w:t>Hassan Zaib Jadoon</w:t>
        </w:r>
      </w:sdtContent>
    </w:sdt>
  </w:p>
  <w:p w14:paraId="5F88C07A" w14:textId="77777777" w:rsidR="00414E20" w:rsidRPr="00D86250" w:rsidRDefault="00414E20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8B7"/>
    <w:multiLevelType w:val="hybridMultilevel"/>
    <w:tmpl w:val="7D720074"/>
    <w:lvl w:ilvl="0" w:tplc="FFFFFFFF">
      <w:start w:val="1"/>
      <w:numFmt w:val="lowerLetter"/>
      <w:lvlText w:val="(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A2486"/>
    <w:multiLevelType w:val="multilevel"/>
    <w:tmpl w:val="B2DE7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71426"/>
    <w:multiLevelType w:val="multilevel"/>
    <w:tmpl w:val="39B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82F16"/>
    <w:multiLevelType w:val="hybridMultilevel"/>
    <w:tmpl w:val="7D720074"/>
    <w:lvl w:ilvl="0" w:tplc="FFFFFFFF">
      <w:start w:val="1"/>
      <w:numFmt w:val="lowerLetter"/>
      <w:lvlText w:val="(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570A0"/>
    <w:multiLevelType w:val="hybridMultilevel"/>
    <w:tmpl w:val="5EBCD58A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F793F"/>
    <w:multiLevelType w:val="multilevel"/>
    <w:tmpl w:val="583C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84DE9"/>
    <w:multiLevelType w:val="hybridMultilevel"/>
    <w:tmpl w:val="D8966D14"/>
    <w:lvl w:ilvl="0" w:tplc="0409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495A"/>
    <w:multiLevelType w:val="multilevel"/>
    <w:tmpl w:val="A63C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A6A0A"/>
    <w:multiLevelType w:val="hybridMultilevel"/>
    <w:tmpl w:val="35AEB05A"/>
    <w:lvl w:ilvl="0" w:tplc="B9EA006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90430"/>
    <w:multiLevelType w:val="multilevel"/>
    <w:tmpl w:val="25C2F31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 w15:restartNumberingAfterBreak="0">
    <w:nsid w:val="32ED6F03"/>
    <w:multiLevelType w:val="multilevel"/>
    <w:tmpl w:val="859C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A7A18"/>
    <w:multiLevelType w:val="hybridMultilevel"/>
    <w:tmpl w:val="7A8A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C7B2A"/>
    <w:multiLevelType w:val="multilevel"/>
    <w:tmpl w:val="2594ED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  <w:bCs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3" w15:restartNumberingAfterBreak="0">
    <w:nsid w:val="443E53A9"/>
    <w:multiLevelType w:val="multilevel"/>
    <w:tmpl w:val="76E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01A21"/>
    <w:multiLevelType w:val="multilevel"/>
    <w:tmpl w:val="241C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75089"/>
    <w:multiLevelType w:val="multilevel"/>
    <w:tmpl w:val="A1D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F319E"/>
    <w:multiLevelType w:val="hybridMultilevel"/>
    <w:tmpl w:val="361E67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861E2"/>
    <w:multiLevelType w:val="multilevel"/>
    <w:tmpl w:val="AD96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F5AA8"/>
    <w:multiLevelType w:val="multilevel"/>
    <w:tmpl w:val="6ECE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1702AB"/>
    <w:multiLevelType w:val="hybridMultilevel"/>
    <w:tmpl w:val="0FA0EEB0"/>
    <w:lvl w:ilvl="0" w:tplc="B9EA006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A925B4"/>
    <w:multiLevelType w:val="multilevel"/>
    <w:tmpl w:val="2B2C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FC1ADB"/>
    <w:multiLevelType w:val="hybridMultilevel"/>
    <w:tmpl w:val="DED8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2184F"/>
    <w:multiLevelType w:val="hybridMultilevel"/>
    <w:tmpl w:val="7D720074"/>
    <w:lvl w:ilvl="0" w:tplc="FFFFFFFF">
      <w:start w:val="1"/>
      <w:numFmt w:val="lowerLetter"/>
      <w:lvlText w:val="(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F67AD5"/>
    <w:multiLevelType w:val="hybridMultilevel"/>
    <w:tmpl w:val="7D720074"/>
    <w:lvl w:ilvl="0" w:tplc="B9EA006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DB0F1B"/>
    <w:multiLevelType w:val="multilevel"/>
    <w:tmpl w:val="412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376945">
    <w:abstractNumId w:val="17"/>
  </w:num>
  <w:num w:numId="2" w16cid:durableId="284848026">
    <w:abstractNumId w:val="10"/>
  </w:num>
  <w:num w:numId="3" w16cid:durableId="529950375">
    <w:abstractNumId w:val="14"/>
  </w:num>
  <w:num w:numId="4" w16cid:durableId="681198959">
    <w:abstractNumId w:val="21"/>
  </w:num>
  <w:num w:numId="5" w16cid:durableId="1564637789">
    <w:abstractNumId w:val="16"/>
  </w:num>
  <w:num w:numId="6" w16cid:durableId="220988694">
    <w:abstractNumId w:val="12"/>
  </w:num>
  <w:num w:numId="7" w16cid:durableId="1869220956">
    <w:abstractNumId w:val="20"/>
  </w:num>
  <w:num w:numId="8" w16cid:durableId="396630198">
    <w:abstractNumId w:val="11"/>
  </w:num>
  <w:num w:numId="9" w16cid:durableId="769201071">
    <w:abstractNumId w:val="2"/>
  </w:num>
  <w:num w:numId="10" w16cid:durableId="1085997188">
    <w:abstractNumId w:val="7"/>
  </w:num>
  <w:num w:numId="11" w16cid:durableId="483545341">
    <w:abstractNumId w:val="1"/>
  </w:num>
  <w:num w:numId="12" w16cid:durableId="1067730321">
    <w:abstractNumId w:val="15"/>
  </w:num>
  <w:num w:numId="13" w16cid:durableId="144205438">
    <w:abstractNumId w:val="5"/>
  </w:num>
  <w:num w:numId="14" w16cid:durableId="1208108443">
    <w:abstractNumId w:val="13"/>
  </w:num>
  <w:num w:numId="15" w16cid:durableId="265696051">
    <w:abstractNumId w:val="18"/>
  </w:num>
  <w:num w:numId="16" w16cid:durableId="1653631071">
    <w:abstractNumId w:val="24"/>
  </w:num>
  <w:num w:numId="17" w16cid:durableId="1702823362">
    <w:abstractNumId w:val="9"/>
  </w:num>
  <w:num w:numId="18" w16cid:durableId="15901959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1516522">
    <w:abstractNumId w:val="23"/>
  </w:num>
  <w:num w:numId="20" w16cid:durableId="1149635950">
    <w:abstractNumId w:val="22"/>
  </w:num>
  <w:num w:numId="21" w16cid:durableId="63257277">
    <w:abstractNumId w:val="0"/>
  </w:num>
  <w:num w:numId="22" w16cid:durableId="1110969830">
    <w:abstractNumId w:val="6"/>
  </w:num>
  <w:num w:numId="23" w16cid:durableId="489297531">
    <w:abstractNumId w:val="3"/>
  </w:num>
  <w:num w:numId="24" w16cid:durableId="3117137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21524886">
    <w:abstractNumId w:val="4"/>
  </w:num>
  <w:num w:numId="26" w16cid:durableId="9501656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CB"/>
    <w:rsid w:val="00036F80"/>
    <w:rsid w:val="00074417"/>
    <w:rsid w:val="000E00ED"/>
    <w:rsid w:val="000E2C86"/>
    <w:rsid w:val="00205459"/>
    <w:rsid w:val="00345C04"/>
    <w:rsid w:val="00405A03"/>
    <w:rsid w:val="00410727"/>
    <w:rsid w:val="00414E20"/>
    <w:rsid w:val="004520D2"/>
    <w:rsid w:val="004F2596"/>
    <w:rsid w:val="00545061"/>
    <w:rsid w:val="00580097"/>
    <w:rsid w:val="00590ECB"/>
    <w:rsid w:val="005D0C7E"/>
    <w:rsid w:val="00603936"/>
    <w:rsid w:val="00634970"/>
    <w:rsid w:val="006A7422"/>
    <w:rsid w:val="006E2565"/>
    <w:rsid w:val="006E44E5"/>
    <w:rsid w:val="007110CC"/>
    <w:rsid w:val="007210FD"/>
    <w:rsid w:val="0074534F"/>
    <w:rsid w:val="007A523B"/>
    <w:rsid w:val="007D1272"/>
    <w:rsid w:val="00801755"/>
    <w:rsid w:val="00811078"/>
    <w:rsid w:val="00827FD0"/>
    <w:rsid w:val="008955CD"/>
    <w:rsid w:val="008C4EDC"/>
    <w:rsid w:val="008C6714"/>
    <w:rsid w:val="008E1B2E"/>
    <w:rsid w:val="009B50CA"/>
    <w:rsid w:val="009E74FC"/>
    <w:rsid w:val="00A552FF"/>
    <w:rsid w:val="00A8601B"/>
    <w:rsid w:val="00AD0B9E"/>
    <w:rsid w:val="00B33FDF"/>
    <w:rsid w:val="00B7266E"/>
    <w:rsid w:val="00B94997"/>
    <w:rsid w:val="00C32B0E"/>
    <w:rsid w:val="00C34D55"/>
    <w:rsid w:val="00C661D4"/>
    <w:rsid w:val="00C670B3"/>
    <w:rsid w:val="00C91805"/>
    <w:rsid w:val="00CE6612"/>
    <w:rsid w:val="00CF4C3F"/>
    <w:rsid w:val="00D32A1C"/>
    <w:rsid w:val="00D86250"/>
    <w:rsid w:val="00DD5787"/>
    <w:rsid w:val="00DE5546"/>
    <w:rsid w:val="00DF56EF"/>
    <w:rsid w:val="00E07BCF"/>
    <w:rsid w:val="00E10956"/>
    <w:rsid w:val="00E36F3C"/>
    <w:rsid w:val="00E925CD"/>
    <w:rsid w:val="00EB7F88"/>
    <w:rsid w:val="00ED242E"/>
    <w:rsid w:val="00F250F4"/>
    <w:rsid w:val="00F343C4"/>
    <w:rsid w:val="00F4107C"/>
    <w:rsid w:val="00FA2184"/>
    <w:rsid w:val="00FA6A8E"/>
    <w:rsid w:val="00FB4537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AA995"/>
  <w15:chartTrackingRefBased/>
  <w15:docId w15:val="{4707516F-8F2A-4495-A02C-0E036B53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0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0E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1755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0744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07441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7441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20"/>
  </w:style>
  <w:style w:type="paragraph" w:styleId="Footer">
    <w:name w:val="footer"/>
    <w:basedOn w:val="Normal"/>
    <w:link w:val="FooterChar"/>
    <w:uiPriority w:val="99"/>
    <w:unhideWhenUsed/>
    <w:rsid w:val="0041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20"/>
  </w:style>
  <w:style w:type="paragraph" w:customStyle="1" w:styleId="code">
    <w:name w:val="code"/>
    <w:basedOn w:val="Normal"/>
    <w:qFormat/>
    <w:rsid w:val="00811078"/>
    <w:pPr>
      <w:spacing w:after="0" w:line="240" w:lineRule="auto"/>
      <w:ind w:left="1440"/>
    </w:pPr>
    <w:rPr>
      <w:rFonts w:ascii="Courier New" w:eastAsiaTheme="minorEastAsia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matlab">
    <w:name w:val="matlab"/>
    <w:basedOn w:val="DefaultParagraphFont"/>
    <w:uiPriority w:val="1"/>
    <w:qFormat/>
    <w:rsid w:val="00811078"/>
    <w:rPr>
      <w:rFonts w:ascii="Courier New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39"/>
    <w:rsid w:val="00C3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10F2DE9F8E4D0A9C42CE6D449CE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AED1C-48FB-445A-B77D-1A89B37F855D}"/>
      </w:docPartPr>
      <w:docPartBody>
        <w:p w:rsidR="00D228D9" w:rsidRDefault="007C3E8C" w:rsidP="007C3E8C">
          <w:pPr>
            <w:pStyle w:val="F710F2DE9F8E4D0A9C42CE6D449CE85A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5486CA455610409388C7568FC7643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58ECE-8FFD-49A6-BCCF-400E2C3F9E9A}"/>
      </w:docPartPr>
      <w:docPartBody>
        <w:p w:rsidR="00D228D9" w:rsidRDefault="007C3E8C" w:rsidP="007C3E8C">
          <w:pPr>
            <w:pStyle w:val="5486CA455610409388C7568FC764333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8C"/>
    <w:rsid w:val="00161AB0"/>
    <w:rsid w:val="004F2596"/>
    <w:rsid w:val="005E4D97"/>
    <w:rsid w:val="006022E3"/>
    <w:rsid w:val="006E2565"/>
    <w:rsid w:val="007C3E8C"/>
    <w:rsid w:val="00B63D5E"/>
    <w:rsid w:val="00CF4C3F"/>
    <w:rsid w:val="00D228D9"/>
    <w:rsid w:val="00E10956"/>
    <w:rsid w:val="00F4130F"/>
    <w:rsid w:val="00F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10F2DE9F8E4D0A9C42CE6D449CE85A">
    <w:name w:val="F710F2DE9F8E4D0A9C42CE6D449CE85A"/>
    <w:rsid w:val="007C3E8C"/>
  </w:style>
  <w:style w:type="paragraph" w:customStyle="1" w:styleId="5486CA455610409388C7568FC764333B">
    <w:name w:val="5486CA455610409388C7568FC764333B"/>
    <w:rsid w:val="007C3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2: Digital Signal Processing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Frequency Division Multiplexing and De-multiplexing</dc:title>
  <dc:subject/>
  <dc:creator>Hassan Zaib Jadoon</dc:creator>
  <cp:keywords/>
  <dc:description/>
  <cp:lastModifiedBy>Hassan Zaib Jadoon</cp:lastModifiedBy>
  <cp:revision>55</cp:revision>
  <cp:lastPrinted>2025-01-27T04:41:00Z</cp:lastPrinted>
  <dcterms:created xsi:type="dcterms:W3CDTF">2024-06-23T15:03:00Z</dcterms:created>
  <dcterms:modified xsi:type="dcterms:W3CDTF">2025-01-27T04:42:00Z</dcterms:modified>
</cp:coreProperties>
</file>