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19AB" w14:textId="72538F65" w:rsidR="00AB7943" w:rsidRPr="00AB7943" w:rsidRDefault="00AB7943" w:rsidP="00AB7943">
      <w:pPr>
        <w:rPr>
          <w:b/>
          <w:bCs/>
          <w:u w:val="single"/>
        </w:rPr>
      </w:pPr>
      <w:r w:rsidRPr="00AB7943">
        <w:rPr>
          <w:b/>
          <w:bCs/>
          <w:u w:val="single"/>
        </w:rPr>
        <w:t>Create Solution</w:t>
      </w:r>
    </w:p>
    <w:p w14:paraId="2F90303E" w14:textId="57D4C219" w:rsidR="00162E6C" w:rsidRDefault="003E7943">
      <w:r>
        <w:t>Added Empty Solution “</w:t>
      </w:r>
      <w:r w:rsidRPr="003E7943">
        <w:rPr>
          <w:b/>
          <w:bCs/>
        </w:rPr>
        <w:t>SamuraiApp</w:t>
      </w:r>
      <w:r>
        <w:t>”</w:t>
      </w:r>
    </w:p>
    <w:p w14:paraId="3B7F6A0A" w14:textId="37EFE8A3" w:rsidR="003E7943" w:rsidRDefault="003E7943">
      <w:r>
        <w:t>Created Library Project “</w:t>
      </w:r>
      <w:r w:rsidRPr="003E7943">
        <w:rPr>
          <w:b/>
          <w:bCs/>
        </w:rPr>
        <w:t>SamuraiApp.Domain</w:t>
      </w:r>
      <w:r>
        <w:t>”</w:t>
      </w:r>
    </w:p>
    <w:p w14:paraId="4C8EFF6B" w14:textId="74A10668" w:rsidR="003E7943" w:rsidRDefault="003E7943" w:rsidP="003E7943">
      <w:r>
        <w:t>Created Library Project “</w:t>
      </w:r>
      <w:r w:rsidRPr="003E7943">
        <w:rPr>
          <w:b/>
          <w:bCs/>
        </w:rPr>
        <w:t>SamuraiApp.</w:t>
      </w:r>
      <w:r>
        <w:rPr>
          <w:b/>
          <w:bCs/>
        </w:rPr>
        <w:t>Data</w:t>
      </w:r>
      <w:r>
        <w:t>”</w:t>
      </w:r>
    </w:p>
    <w:p w14:paraId="607FBC1D" w14:textId="44D58D36" w:rsidR="003E7943" w:rsidRDefault="003E7943" w:rsidP="003E7943">
      <w:r>
        <w:t>Created Console Project “</w:t>
      </w:r>
      <w:r w:rsidRPr="003E7943">
        <w:rPr>
          <w:b/>
          <w:bCs/>
        </w:rPr>
        <w:t>SamuraiApp.UI</w:t>
      </w:r>
      <w:r>
        <w:t>”</w:t>
      </w:r>
    </w:p>
    <w:p w14:paraId="38204BBE" w14:textId="52EB2DDE" w:rsidR="008D4B6B" w:rsidRDefault="008D4B6B" w:rsidP="008D4B6B">
      <w:r>
        <w:t>In “</w:t>
      </w:r>
      <w:r w:rsidRPr="003E7943">
        <w:rPr>
          <w:b/>
          <w:bCs/>
        </w:rPr>
        <w:t>SamuraiApp.</w:t>
      </w:r>
      <w:r>
        <w:rPr>
          <w:b/>
          <w:bCs/>
        </w:rPr>
        <w:t>Data</w:t>
      </w:r>
      <w:r>
        <w:t>” Added Nuget Package “</w:t>
      </w:r>
      <w:r w:rsidRPr="00604CBC">
        <w:rPr>
          <w:b/>
          <w:bCs/>
        </w:rPr>
        <w:t>Microsoft.EntitiyFrameworkCore</w:t>
      </w:r>
      <w:r w:rsidRPr="00604CBC">
        <w:rPr>
          <w:b/>
          <w:bCs/>
        </w:rPr>
        <w:t>.SqlServer</w:t>
      </w:r>
      <w:r>
        <w:t>” 5.0.7</w:t>
      </w:r>
    </w:p>
    <w:p w14:paraId="031B2380" w14:textId="6C163391" w:rsidR="00DF2DD9" w:rsidRDefault="00DF2DD9" w:rsidP="008D4B6B">
      <w:pPr>
        <w:rPr>
          <w:b/>
          <w:bCs/>
        </w:rPr>
      </w:pPr>
      <w:r>
        <w:t xml:space="preserve">PM&gt; Install-Package </w:t>
      </w:r>
      <w:r w:rsidRPr="00604CBC">
        <w:rPr>
          <w:b/>
          <w:bCs/>
        </w:rPr>
        <w:t>Microsoft.EntitiyFrameworkCore.SqlServer</w:t>
      </w:r>
    </w:p>
    <w:p w14:paraId="2EB4CB64" w14:textId="10E9D3A8" w:rsidR="008E0C81" w:rsidRDefault="008E0C81" w:rsidP="008D4B6B">
      <w:pPr>
        <w:rPr>
          <w:b/>
          <w:bCs/>
        </w:rPr>
      </w:pPr>
      <w:r>
        <w:rPr>
          <w:b/>
          <w:bCs/>
        </w:rPr>
        <w:t xml:space="preserve">Added Project reference of SamuraiApp.Domain </w:t>
      </w:r>
      <w:r>
        <w:t xml:space="preserve">in </w:t>
      </w:r>
      <w:r w:rsidRPr="008E0C81">
        <w:rPr>
          <w:b/>
          <w:bCs/>
        </w:rPr>
        <w:t>SamuraiApp.Data</w:t>
      </w:r>
      <w:r>
        <w:rPr>
          <w:b/>
          <w:bCs/>
        </w:rPr>
        <w:t xml:space="preserve"> i.e.</w:t>
      </w:r>
    </w:p>
    <w:p w14:paraId="75698D20" w14:textId="10A30329" w:rsidR="008E0C81" w:rsidRDefault="008E0C81" w:rsidP="008D4B6B">
      <w:pPr>
        <w:rPr>
          <w:b/>
          <w:bCs/>
        </w:rPr>
      </w:pPr>
      <w:r>
        <w:rPr>
          <w:noProof/>
        </w:rPr>
        <w:drawing>
          <wp:inline distT="0" distB="0" distL="0" distR="0" wp14:anchorId="58BCE3D5" wp14:editId="1D81656F">
            <wp:extent cx="5943600" cy="557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C4B" w14:textId="77777777" w:rsidR="008E0C81" w:rsidRDefault="008E0C81" w:rsidP="008D4B6B"/>
    <w:p w14:paraId="721411B7" w14:textId="120FEF3B" w:rsidR="003E7943" w:rsidRDefault="008E0C81" w:rsidP="003E7943">
      <w:r>
        <w:rPr>
          <w:noProof/>
        </w:rPr>
        <w:lastRenderedPageBreak/>
        <w:drawing>
          <wp:inline distT="0" distB="0" distL="0" distR="0" wp14:anchorId="085962B5" wp14:editId="17E8908A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3DCF" w14:textId="41292DF4" w:rsidR="00DF2DD9" w:rsidRDefault="00DF2DD9" w:rsidP="003E7943"/>
    <w:p w14:paraId="63D4B7F0" w14:textId="258674A4" w:rsidR="00DF2DD9" w:rsidRPr="00F10D02" w:rsidRDefault="00F10D02" w:rsidP="003E7943">
      <w:pPr>
        <w:rPr>
          <w:b/>
          <w:bCs/>
          <w:u w:val="single"/>
        </w:rPr>
      </w:pPr>
      <w:r w:rsidRPr="00F10D02">
        <w:rPr>
          <w:b/>
          <w:bCs/>
          <w:u w:val="single"/>
        </w:rPr>
        <w:t>Add Context Class for EF Core</w:t>
      </w:r>
    </w:p>
    <w:p w14:paraId="359D2449" w14:textId="1BFA2C89" w:rsidR="00DF2DD9" w:rsidRDefault="00F10D02" w:rsidP="003E7943">
      <w:r>
        <w:t xml:space="preserve">in </w:t>
      </w:r>
      <w:r w:rsidRPr="008E0C81">
        <w:rPr>
          <w:b/>
          <w:bCs/>
        </w:rPr>
        <w:t>SamuraiApp.Data</w:t>
      </w:r>
      <w:r>
        <w:rPr>
          <w:b/>
          <w:bCs/>
        </w:rPr>
        <w:t xml:space="preserve"> </w:t>
      </w:r>
      <w:r>
        <w:t xml:space="preserve">project added </w:t>
      </w:r>
      <w:r w:rsidRPr="00F10D02">
        <w:rPr>
          <w:b/>
          <w:bCs/>
        </w:rPr>
        <w:t>public class SamuraiContext:DbContext</w:t>
      </w:r>
      <w:r>
        <w:rPr>
          <w:b/>
          <w:bCs/>
        </w:rPr>
        <w:t xml:space="preserve"> i.e </w:t>
      </w:r>
      <w:r>
        <w:t xml:space="preserve">inherited from DbContext of </w:t>
      </w:r>
      <w:r w:rsidR="005936CC" w:rsidRPr="005936CC">
        <w:t>Microsoft.EntityFrameworkCore</w:t>
      </w:r>
    </w:p>
    <w:p w14:paraId="678B56F0" w14:textId="51F62B15" w:rsidR="005936CC" w:rsidRPr="00F10D02" w:rsidRDefault="00734CF6" w:rsidP="003E7943">
      <w:r>
        <w:rPr>
          <w:noProof/>
        </w:rPr>
        <w:drawing>
          <wp:inline distT="0" distB="0" distL="0" distR="0" wp14:anchorId="6BDFA98E" wp14:editId="27332D02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429" w14:textId="0480FDEF" w:rsidR="00DF2DD9" w:rsidRDefault="00DF2DD9" w:rsidP="003E7943"/>
    <w:p w14:paraId="639A6C19" w14:textId="12A2E93B" w:rsidR="00F86E02" w:rsidRDefault="00F86E02" w:rsidP="003E7943">
      <w:r>
        <w:rPr>
          <w:noProof/>
        </w:rPr>
        <w:lastRenderedPageBreak/>
        <w:drawing>
          <wp:inline distT="0" distB="0" distL="0" distR="0" wp14:anchorId="0EDA3190" wp14:editId="652EAD09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C7BF" w14:textId="62024D50" w:rsidR="00DF2DD9" w:rsidRDefault="00F86E02" w:rsidP="003E7943">
      <w:r>
        <w:rPr>
          <w:noProof/>
        </w:rPr>
        <w:drawing>
          <wp:inline distT="0" distB="0" distL="0" distR="0" wp14:anchorId="0D5CD23A" wp14:editId="3CF9BE95">
            <wp:extent cx="4397121" cy="49000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3B7" w14:textId="4AB12BA7" w:rsidR="00DF2DD9" w:rsidRDefault="00DF2DD9" w:rsidP="003E7943"/>
    <w:p w14:paraId="09E48967" w14:textId="5863406F" w:rsidR="00F86E02" w:rsidRPr="00991F59" w:rsidRDefault="00991F59" w:rsidP="003E7943">
      <w:pPr>
        <w:rPr>
          <w:b/>
          <w:bCs/>
          <w:u w:val="single"/>
        </w:rPr>
      </w:pPr>
      <w:r w:rsidRPr="00991F59">
        <w:rPr>
          <w:b/>
          <w:bCs/>
          <w:u w:val="single"/>
        </w:rPr>
        <w:lastRenderedPageBreak/>
        <w:t>03. Controlling Database Creation and Schema</w:t>
      </w:r>
    </w:p>
    <w:p w14:paraId="54AC3D83" w14:textId="09830EA7" w:rsidR="00F86E02" w:rsidRDefault="00932247" w:rsidP="003E7943">
      <w:r w:rsidRPr="00932247">
        <w:t>Microsoft.EntityFrameworkCore.Tools</w:t>
      </w:r>
    </w:p>
    <w:p w14:paraId="6F5CC289" w14:textId="7F07834E" w:rsidR="00F86E02" w:rsidRDefault="00932247" w:rsidP="003E7943">
      <w:r w:rsidRPr="00932247">
        <w:t>&lt;PackageReference Include="Microsoft.EntityFrameworkCore.Tools" Version="5.0.5"&gt;</w:t>
      </w:r>
    </w:p>
    <w:p w14:paraId="5E4530AF" w14:textId="61B37008" w:rsidR="0034018C" w:rsidRDefault="0034018C" w:rsidP="003E7943">
      <w:r w:rsidRPr="00420E25">
        <w:rPr>
          <w:highlight w:val="yellow"/>
        </w:rPr>
        <w:t>PM&gt; get-help entityframework</w:t>
      </w:r>
    </w:p>
    <w:p w14:paraId="6501C7C2" w14:textId="17AF752A" w:rsidR="00347280" w:rsidRDefault="00347280" w:rsidP="001B1556">
      <w:pPr>
        <w:pStyle w:val="ListParagraph"/>
        <w:numPr>
          <w:ilvl w:val="0"/>
          <w:numId w:val="1"/>
        </w:numPr>
      </w:pPr>
      <w:r>
        <w:t>Add-Migration</w:t>
      </w:r>
    </w:p>
    <w:p w14:paraId="10593B97" w14:textId="6E0613C4" w:rsidR="00347280" w:rsidRDefault="00347280" w:rsidP="001B1556">
      <w:pPr>
        <w:pStyle w:val="ListParagraph"/>
        <w:numPr>
          <w:ilvl w:val="0"/>
          <w:numId w:val="1"/>
        </w:numPr>
      </w:pPr>
      <w:r>
        <w:t>Drop-Database</w:t>
      </w:r>
    </w:p>
    <w:p w14:paraId="4A4FC8BA" w14:textId="4ADF28D8" w:rsidR="00347280" w:rsidRDefault="00347280" w:rsidP="001B1556">
      <w:pPr>
        <w:pStyle w:val="ListParagraph"/>
        <w:numPr>
          <w:ilvl w:val="0"/>
          <w:numId w:val="1"/>
        </w:numPr>
      </w:pPr>
      <w:r>
        <w:t>Get-DbContext</w:t>
      </w:r>
    </w:p>
    <w:p w14:paraId="71D45C3D" w14:textId="0918CF9E" w:rsidR="00347280" w:rsidRDefault="00347280" w:rsidP="001B1556">
      <w:pPr>
        <w:pStyle w:val="ListParagraph"/>
        <w:numPr>
          <w:ilvl w:val="0"/>
          <w:numId w:val="1"/>
        </w:numPr>
      </w:pPr>
      <w:r>
        <w:t>Get-Migration</w:t>
      </w:r>
    </w:p>
    <w:p w14:paraId="7AE373BD" w14:textId="7F4A4FFC" w:rsidR="00347280" w:rsidRDefault="00347280" w:rsidP="001B1556">
      <w:pPr>
        <w:pStyle w:val="ListParagraph"/>
        <w:numPr>
          <w:ilvl w:val="0"/>
          <w:numId w:val="1"/>
        </w:numPr>
      </w:pPr>
      <w:r>
        <w:t>Remove-Migration</w:t>
      </w:r>
    </w:p>
    <w:p w14:paraId="02DC02F0" w14:textId="6160D6AA" w:rsidR="00347280" w:rsidRDefault="00347280" w:rsidP="001B1556">
      <w:pPr>
        <w:pStyle w:val="ListParagraph"/>
        <w:numPr>
          <w:ilvl w:val="0"/>
          <w:numId w:val="1"/>
        </w:numPr>
      </w:pPr>
      <w:r>
        <w:t>Scaffold-DbContext</w:t>
      </w:r>
    </w:p>
    <w:p w14:paraId="4D696C9B" w14:textId="2BBA75B1" w:rsidR="00347280" w:rsidRDefault="00347280" w:rsidP="001B1556">
      <w:pPr>
        <w:pStyle w:val="ListParagraph"/>
        <w:numPr>
          <w:ilvl w:val="0"/>
          <w:numId w:val="1"/>
        </w:numPr>
      </w:pPr>
      <w:r>
        <w:t>Script-DbContext</w:t>
      </w:r>
    </w:p>
    <w:p w14:paraId="607851B9" w14:textId="5E6B3F47" w:rsidR="00347280" w:rsidRDefault="00347280" w:rsidP="001B1556">
      <w:pPr>
        <w:pStyle w:val="ListParagraph"/>
        <w:numPr>
          <w:ilvl w:val="0"/>
          <w:numId w:val="1"/>
        </w:numPr>
      </w:pPr>
      <w:r>
        <w:t>Script-Migration</w:t>
      </w:r>
    </w:p>
    <w:p w14:paraId="3BDDD2ED" w14:textId="6A4AA5B6" w:rsidR="00347280" w:rsidRDefault="00347280" w:rsidP="001B1556">
      <w:pPr>
        <w:pStyle w:val="ListParagraph"/>
        <w:numPr>
          <w:ilvl w:val="0"/>
          <w:numId w:val="1"/>
        </w:numPr>
      </w:pPr>
      <w:r>
        <w:t>Update-Database</w:t>
      </w:r>
    </w:p>
    <w:p w14:paraId="17FD1047" w14:textId="626634AE" w:rsidR="00F86E02" w:rsidRDefault="00F86E02" w:rsidP="003E7943"/>
    <w:p w14:paraId="05FFDC98" w14:textId="7F0A5639" w:rsidR="00F86E02" w:rsidRDefault="001B1556" w:rsidP="003E7943">
      <w:r w:rsidRPr="001B1556">
        <w:rPr>
          <w:highlight w:val="yellow"/>
        </w:rPr>
        <w:t>PM&gt; Add-Migration init</w:t>
      </w:r>
    </w:p>
    <w:p w14:paraId="7914FC3D" w14:textId="3A2A0E2D" w:rsidR="00F86E02" w:rsidRDefault="00A23E98" w:rsidP="003E7943">
      <w:r w:rsidRPr="00A23E98">
        <w:rPr>
          <w:highlight w:val="yellow"/>
        </w:rPr>
        <w:t>PM&gt; update-database</w:t>
      </w:r>
    </w:p>
    <w:p w14:paraId="7A6EB706" w14:textId="34A85A71" w:rsidR="00A23E98" w:rsidRDefault="00A23E98" w:rsidP="003E7943">
      <w:r w:rsidRPr="00A23E98">
        <w:rPr>
          <w:highlight w:val="yellow"/>
        </w:rPr>
        <w:t>PM&gt; update-database</w:t>
      </w:r>
      <w:r w:rsidRPr="00A23E98">
        <w:rPr>
          <w:highlight w:val="yellow"/>
        </w:rPr>
        <w:t xml:space="preserve"> -verbose</w:t>
      </w:r>
    </w:p>
    <w:p w14:paraId="502BC449" w14:textId="156BC31A" w:rsidR="00F86E02" w:rsidRDefault="00A23E98" w:rsidP="003E7943">
      <w:r w:rsidRPr="00A23E98">
        <w:rPr>
          <w:highlight w:val="yellow"/>
        </w:rPr>
        <w:t>PM&gt; script-migration</w:t>
      </w:r>
    </w:p>
    <w:p w14:paraId="7A726E14" w14:textId="12F5FD0A" w:rsidR="00F86E02" w:rsidRDefault="00F86E02" w:rsidP="003E7943"/>
    <w:p w14:paraId="01F92135" w14:textId="0CFF1AB0" w:rsidR="00F86E02" w:rsidRDefault="002343C1" w:rsidP="003E7943">
      <w:r>
        <w:rPr>
          <w:noProof/>
        </w:rPr>
        <w:drawing>
          <wp:inline distT="0" distB="0" distL="0" distR="0" wp14:anchorId="31AF99A5" wp14:editId="421FA7A5">
            <wp:extent cx="6096000" cy="3115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6B6E" w14:textId="595A0CF0" w:rsidR="00F86E02" w:rsidRDefault="00F86E02" w:rsidP="003E7943"/>
    <w:p w14:paraId="6EAF32F1" w14:textId="52424CFF" w:rsidR="00F86E02" w:rsidRDefault="00F86E02" w:rsidP="003E7943"/>
    <w:p w14:paraId="5490BFCE" w14:textId="501B34A0" w:rsidR="00F86E02" w:rsidRDefault="00F86E02" w:rsidP="003E7943"/>
    <w:p w14:paraId="3EBEC274" w14:textId="3736BE4C" w:rsidR="00F86E02" w:rsidRDefault="00F86E02" w:rsidP="003E7943"/>
    <w:p w14:paraId="4A2F4180" w14:textId="11F0A7D1" w:rsidR="00F86E02" w:rsidRDefault="00F86E02" w:rsidP="003E7943"/>
    <w:p w14:paraId="5862A802" w14:textId="5BD43F93" w:rsidR="00F86E02" w:rsidRDefault="00F86E02" w:rsidP="003E7943"/>
    <w:p w14:paraId="7897C4FD" w14:textId="716D0EE6" w:rsidR="00F86E02" w:rsidRDefault="00F86E02" w:rsidP="003E7943"/>
    <w:p w14:paraId="7FE18A75" w14:textId="0A89A2EB" w:rsidR="00F86E02" w:rsidRDefault="00F86E02" w:rsidP="003E7943"/>
    <w:p w14:paraId="5D3BC0F3" w14:textId="5866113A" w:rsidR="00F86E02" w:rsidRDefault="00F86E02" w:rsidP="003E7943"/>
    <w:p w14:paraId="5EAFCDF0" w14:textId="197C514C" w:rsidR="00F86E02" w:rsidRDefault="00F86E02" w:rsidP="003E7943"/>
    <w:p w14:paraId="514793AB" w14:textId="41F8F6C4" w:rsidR="00F86E02" w:rsidRDefault="00F86E02" w:rsidP="003E7943"/>
    <w:p w14:paraId="071F8969" w14:textId="5FE72A34" w:rsidR="00F86E02" w:rsidRDefault="00F86E02" w:rsidP="003E7943"/>
    <w:p w14:paraId="424AFB69" w14:textId="519BC1E9" w:rsidR="00F86E02" w:rsidRDefault="00F86E02" w:rsidP="003E7943"/>
    <w:p w14:paraId="5F6AEE85" w14:textId="244D4D38" w:rsidR="00F86E02" w:rsidRDefault="00F86E02" w:rsidP="003E7943"/>
    <w:p w14:paraId="44981C35" w14:textId="1A7F064E" w:rsidR="00F86E02" w:rsidRDefault="00F86E02" w:rsidP="003E7943"/>
    <w:p w14:paraId="1621AB24" w14:textId="24AF3E86" w:rsidR="00F86E02" w:rsidRDefault="00F86E02" w:rsidP="003E7943"/>
    <w:p w14:paraId="71FE683A" w14:textId="47F17933" w:rsidR="00F86E02" w:rsidRDefault="00F86E02" w:rsidP="003E7943"/>
    <w:p w14:paraId="15C36462" w14:textId="03EEC8B0" w:rsidR="00F86E02" w:rsidRDefault="00F86E02" w:rsidP="003E7943"/>
    <w:p w14:paraId="7A95CD8B" w14:textId="77777777" w:rsidR="00F86E02" w:rsidRDefault="00F86E02" w:rsidP="003E7943"/>
    <w:p w14:paraId="3DBB4612" w14:textId="547BE985" w:rsidR="00DF2DD9" w:rsidRDefault="00DF2DD9" w:rsidP="003E7943"/>
    <w:p w14:paraId="30BA6A02" w14:textId="7A81AEA2" w:rsidR="00DF2DD9" w:rsidRDefault="00DF2DD9" w:rsidP="003E7943"/>
    <w:p w14:paraId="5C1569DF" w14:textId="3C8B74F1" w:rsidR="00DF2DD9" w:rsidRDefault="00DF2DD9" w:rsidP="003E7943"/>
    <w:p w14:paraId="4D120EBA" w14:textId="48CBD2DB" w:rsidR="00DF2DD9" w:rsidRDefault="00DF2DD9" w:rsidP="003E7943"/>
    <w:p w14:paraId="4E64FADE" w14:textId="12F8F24A" w:rsidR="00DF2DD9" w:rsidRDefault="00DF2DD9" w:rsidP="003E7943"/>
    <w:p w14:paraId="7373B9FA" w14:textId="39B29565" w:rsidR="00DF2DD9" w:rsidRDefault="00DF2DD9" w:rsidP="003E7943"/>
    <w:p w14:paraId="131A1AFC" w14:textId="6B8A0079" w:rsidR="00DF2DD9" w:rsidRDefault="00DF2DD9" w:rsidP="003E7943"/>
    <w:p w14:paraId="28411460" w14:textId="63B7686F" w:rsidR="00DF2DD9" w:rsidRDefault="00DF2DD9" w:rsidP="003E7943"/>
    <w:p w14:paraId="0E2E680F" w14:textId="255AB2FC" w:rsidR="00DF2DD9" w:rsidRDefault="00DF2DD9" w:rsidP="003E7943"/>
    <w:p w14:paraId="2391357B" w14:textId="14BD718C" w:rsidR="00DF2DD9" w:rsidRDefault="00DF2DD9" w:rsidP="003E7943"/>
    <w:p w14:paraId="42B9D4BC" w14:textId="6E231812" w:rsidR="00DF2DD9" w:rsidRDefault="00DF2DD9" w:rsidP="003E7943"/>
    <w:p w14:paraId="535F5A55" w14:textId="0C194905" w:rsidR="00DF2DD9" w:rsidRDefault="00DF2DD9" w:rsidP="003E7943"/>
    <w:p w14:paraId="41130C00" w14:textId="12C024E9" w:rsidR="00DF2DD9" w:rsidRDefault="00DF2DD9" w:rsidP="003E7943"/>
    <w:p w14:paraId="7054A801" w14:textId="7ABE1264" w:rsidR="00DF2DD9" w:rsidRDefault="00DF2DD9" w:rsidP="003E7943"/>
    <w:p w14:paraId="68D4730C" w14:textId="394E82C7" w:rsidR="00DF2DD9" w:rsidRDefault="00DF2DD9" w:rsidP="003E7943"/>
    <w:p w14:paraId="13FBE9F5" w14:textId="424B116E" w:rsidR="00DF2DD9" w:rsidRDefault="00DF2DD9" w:rsidP="003E7943"/>
    <w:p w14:paraId="54E86FFE" w14:textId="741D449A" w:rsidR="00DF2DD9" w:rsidRDefault="00DF2DD9" w:rsidP="003E7943"/>
    <w:p w14:paraId="21DDC647" w14:textId="540C4EDC" w:rsidR="00DF2DD9" w:rsidRDefault="00DF2DD9" w:rsidP="003E7943"/>
    <w:p w14:paraId="773A292E" w14:textId="0D4AD30F" w:rsidR="00DF2DD9" w:rsidRDefault="00DF2DD9" w:rsidP="003E7943"/>
    <w:p w14:paraId="0A8F97FB" w14:textId="41C62E22" w:rsidR="00DF2DD9" w:rsidRDefault="00DF2DD9" w:rsidP="003E7943"/>
    <w:p w14:paraId="6AE49FCC" w14:textId="5FD33FF5" w:rsidR="00DF2DD9" w:rsidRDefault="00DF2DD9" w:rsidP="003E7943"/>
    <w:p w14:paraId="464974BE" w14:textId="0B107598" w:rsidR="00DF2DD9" w:rsidRDefault="00DF2DD9" w:rsidP="003E7943"/>
    <w:p w14:paraId="117BF029" w14:textId="5AB90140" w:rsidR="00DF2DD9" w:rsidRDefault="00DF2DD9" w:rsidP="003E7943"/>
    <w:p w14:paraId="0671E279" w14:textId="5A09F6D9" w:rsidR="00DF2DD9" w:rsidRDefault="00DF2DD9" w:rsidP="003E7943"/>
    <w:p w14:paraId="4B4FDA31" w14:textId="51727133" w:rsidR="00DF2DD9" w:rsidRDefault="00DF2DD9" w:rsidP="003E7943"/>
    <w:p w14:paraId="2E6DA4D8" w14:textId="3F59BADA" w:rsidR="00DF2DD9" w:rsidRDefault="00DF2DD9" w:rsidP="003E7943"/>
    <w:p w14:paraId="70620280" w14:textId="7B06E960" w:rsidR="00DF2DD9" w:rsidRDefault="00DF2DD9" w:rsidP="003E7943"/>
    <w:p w14:paraId="5333F1E6" w14:textId="0AD3DF4C" w:rsidR="00DF2DD9" w:rsidRDefault="00DF2DD9" w:rsidP="003E7943"/>
    <w:p w14:paraId="7D2A18CF" w14:textId="5306B1DD" w:rsidR="00DF2DD9" w:rsidRDefault="00DF2DD9" w:rsidP="003E7943"/>
    <w:p w14:paraId="42E23E15" w14:textId="7C747A73" w:rsidR="00DF2DD9" w:rsidRDefault="00DF2DD9" w:rsidP="003E7943"/>
    <w:p w14:paraId="1B8A9147" w14:textId="2DF4223E" w:rsidR="00DF2DD9" w:rsidRDefault="00DF2DD9" w:rsidP="003E7943"/>
    <w:p w14:paraId="09D26903" w14:textId="68134C50" w:rsidR="00DF2DD9" w:rsidRDefault="00DF2DD9" w:rsidP="003E7943"/>
    <w:p w14:paraId="47638A0E" w14:textId="50B411A1" w:rsidR="00DF2DD9" w:rsidRDefault="00DF2DD9" w:rsidP="003E7943"/>
    <w:p w14:paraId="27151F76" w14:textId="7064C0C4" w:rsidR="00DF2DD9" w:rsidRDefault="00DF2DD9" w:rsidP="003E7943"/>
    <w:p w14:paraId="6444034E" w14:textId="203FBAF4" w:rsidR="00DF2DD9" w:rsidRDefault="00DF2DD9" w:rsidP="003E7943"/>
    <w:p w14:paraId="47F3E088" w14:textId="71F99C97" w:rsidR="00DF2DD9" w:rsidRDefault="00DF2DD9" w:rsidP="003E7943"/>
    <w:p w14:paraId="0FF94F3C" w14:textId="6A61665E" w:rsidR="00DF2DD9" w:rsidRDefault="00DF2DD9" w:rsidP="003E7943"/>
    <w:p w14:paraId="35A11F7B" w14:textId="01418AC7" w:rsidR="00DF2DD9" w:rsidRDefault="00DF2DD9" w:rsidP="003E7943"/>
    <w:p w14:paraId="4A75A6A5" w14:textId="1E86E42F" w:rsidR="00DF2DD9" w:rsidRDefault="00DF2DD9" w:rsidP="003E7943"/>
    <w:p w14:paraId="37EC8EA8" w14:textId="092983A0" w:rsidR="00DF2DD9" w:rsidRDefault="00DF2DD9" w:rsidP="003E7943"/>
    <w:p w14:paraId="18AB3445" w14:textId="7B00F5CF" w:rsidR="00DF2DD9" w:rsidRDefault="00DF2DD9" w:rsidP="003E7943"/>
    <w:p w14:paraId="6EE2EF9F" w14:textId="130F967C" w:rsidR="00DF2DD9" w:rsidRDefault="00DF2DD9" w:rsidP="003E7943"/>
    <w:p w14:paraId="580CBFEE" w14:textId="77777777" w:rsidR="00DF2DD9" w:rsidRDefault="00DF2DD9" w:rsidP="003E7943"/>
    <w:p w14:paraId="09BC96A0" w14:textId="77777777" w:rsidR="003E7943" w:rsidRDefault="003E7943"/>
    <w:sectPr w:rsidR="003E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DAE"/>
    <w:multiLevelType w:val="hybridMultilevel"/>
    <w:tmpl w:val="B604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4"/>
    <w:rsid w:val="00162E6C"/>
    <w:rsid w:val="001B1556"/>
    <w:rsid w:val="002343C1"/>
    <w:rsid w:val="0034018C"/>
    <w:rsid w:val="00347280"/>
    <w:rsid w:val="003E7943"/>
    <w:rsid w:val="00420E25"/>
    <w:rsid w:val="005936CC"/>
    <w:rsid w:val="00604CBC"/>
    <w:rsid w:val="00734CF6"/>
    <w:rsid w:val="008D4B6B"/>
    <w:rsid w:val="008E0C81"/>
    <w:rsid w:val="00932247"/>
    <w:rsid w:val="009653C4"/>
    <w:rsid w:val="00991F59"/>
    <w:rsid w:val="00A23E98"/>
    <w:rsid w:val="00AB7943"/>
    <w:rsid w:val="00B54B43"/>
    <w:rsid w:val="00C6032C"/>
    <w:rsid w:val="00DF2DD9"/>
    <w:rsid w:val="00F10D02"/>
    <w:rsid w:val="00F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BDE2"/>
  <w15:chartTrackingRefBased/>
  <w15:docId w15:val="{224916FE-03DE-4569-A651-41A1BF1B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Ullah</dc:creator>
  <cp:keywords/>
  <dc:description/>
  <cp:lastModifiedBy>Hassan Ullah</cp:lastModifiedBy>
  <cp:revision>14</cp:revision>
  <dcterms:created xsi:type="dcterms:W3CDTF">2021-06-27T21:03:00Z</dcterms:created>
  <dcterms:modified xsi:type="dcterms:W3CDTF">2021-06-28T00:54:00Z</dcterms:modified>
</cp:coreProperties>
</file>