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41349" w14:textId="16678367" w:rsidR="00FF4481" w:rsidRPr="00FF4481" w:rsidRDefault="00FF4481" w:rsidP="00FF4481">
      <w:pPr>
        <w:pStyle w:val="Title"/>
        <w:rPr>
          <w:rFonts w:cs="Times New Roman"/>
          <w:b/>
          <w:bCs/>
        </w:rPr>
      </w:pPr>
      <w:r w:rsidRPr="00FF4481">
        <w:rPr>
          <w:rFonts w:cs="Times New Roman"/>
          <w:b/>
          <w:bCs/>
        </w:rPr>
        <w:t>BÀI THỰC HÀNH SỐ 1: CÁC GIẢI THUẬT TÌM KIẾM</w:t>
      </w:r>
    </w:p>
    <w:p w14:paraId="653ECC05" w14:textId="77777777" w:rsidR="00FF4481" w:rsidRDefault="00FF4481" w:rsidP="00FF4481"/>
    <w:p w14:paraId="0600F9D1" w14:textId="77777777" w:rsidR="00FF4481" w:rsidRDefault="00FF4481" w:rsidP="00FF4481"/>
    <w:p w14:paraId="35A4D34B" w14:textId="3C7C7241" w:rsidR="00FF4481" w:rsidRDefault="00FF4481" w:rsidP="00FF4481">
      <w:pPr>
        <w:pStyle w:val="Heading1"/>
        <w:rPr>
          <w:b w:val="0"/>
          <w:bCs/>
        </w:rPr>
      </w:pPr>
      <w:r>
        <w:t xml:space="preserve">Vấn đề 1: </w:t>
      </w:r>
      <w:r>
        <w:rPr>
          <w:b w:val="0"/>
          <w:bCs/>
        </w:rPr>
        <w:t>Ôn tập các thao tác trên mảng một chiều</w:t>
      </w:r>
      <w:r w:rsidR="00F7103E">
        <w:rPr>
          <w:b w:val="0"/>
          <w:bCs/>
        </w:rPr>
        <w:t>.</w:t>
      </w:r>
    </w:p>
    <w:p w14:paraId="49BAB4CC" w14:textId="77777777" w:rsidR="00FF4481" w:rsidRDefault="00FF4481" w:rsidP="00FF4481"/>
    <w:p w14:paraId="4AA65229" w14:textId="72ADC094" w:rsidR="00FF4481" w:rsidRDefault="00FF4481" w:rsidP="00FF4481">
      <w:pPr>
        <w:pStyle w:val="Subtitle"/>
      </w:pPr>
      <w:r>
        <w:t>Cho mảng a có n phẩn tử số nguyên. Viết các hàm thực hiện các công việc:</w:t>
      </w:r>
    </w:p>
    <w:p w14:paraId="3ED36BDC" w14:textId="2BE69E76" w:rsidR="00FF4481" w:rsidRDefault="00FF4481" w:rsidP="00FF4481">
      <w:pPr>
        <w:pStyle w:val="ListParagraph"/>
        <w:numPr>
          <w:ilvl w:val="0"/>
          <w:numId w:val="2"/>
        </w:numPr>
      </w:pPr>
      <w:r>
        <w:t>Nhập/ xuất mảng</w:t>
      </w:r>
    </w:p>
    <w:p w14:paraId="17D74212" w14:textId="2B9407FE" w:rsidR="00FF4481" w:rsidRDefault="00FF4481" w:rsidP="00FF4481">
      <w:pPr>
        <w:pStyle w:val="ListParagraph"/>
        <w:numPr>
          <w:ilvl w:val="0"/>
          <w:numId w:val="2"/>
        </w:numPr>
      </w:pPr>
      <w:r>
        <w:t>Phát sinh mảng</w:t>
      </w:r>
    </w:p>
    <w:p w14:paraId="156594B1" w14:textId="06B52C19" w:rsidR="00FF4481" w:rsidRDefault="00FF4481" w:rsidP="00FF4481">
      <w:pPr>
        <w:pStyle w:val="ListParagraph"/>
        <w:numPr>
          <w:ilvl w:val="0"/>
          <w:numId w:val="2"/>
        </w:numPr>
      </w:pPr>
      <w:r>
        <w:t>Đọc/ ghi mảng vào file</w:t>
      </w:r>
    </w:p>
    <w:p w14:paraId="38B80D29" w14:textId="77777777" w:rsidR="00FF4481" w:rsidRDefault="00FF4481" w:rsidP="00FF4481">
      <w:pPr>
        <w:ind w:left="360"/>
      </w:pPr>
    </w:p>
    <w:p w14:paraId="024188D5" w14:textId="6A61B0C3" w:rsidR="00FF4481" w:rsidRPr="00FF4481" w:rsidRDefault="00FF4481" w:rsidP="00FF4481">
      <w:pPr>
        <w:pStyle w:val="ListParagraph"/>
        <w:rPr>
          <w:b/>
          <w:bCs/>
        </w:rPr>
      </w:pPr>
      <w:r w:rsidRPr="00FF4481">
        <w:rPr>
          <w:b/>
          <w:bCs/>
        </w:rPr>
        <w:t>Nhập/ xuất mảng:</w:t>
      </w:r>
    </w:p>
    <w:p w14:paraId="0F438229" w14:textId="77777777" w:rsidR="00FF4481" w:rsidRDefault="00FF4481" w:rsidP="00FF4481">
      <w:pPr>
        <w:pStyle w:val="ListParagraph"/>
      </w:pPr>
    </w:p>
    <w:p w14:paraId="2F70AB5B" w14:textId="19AAF7F9" w:rsidR="00FF4481" w:rsidRDefault="00FF4481" w:rsidP="00FF4481">
      <w:pPr>
        <w:pStyle w:val="ListParagraph"/>
      </w:pPr>
      <w:r>
        <w:t>Code:</w:t>
      </w:r>
    </w:p>
    <w:p w14:paraId="1073335D" w14:textId="7B38F024" w:rsidR="00FF4481" w:rsidRPr="00FF4481" w:rsidRDefault="00FF4481" w:rsidP="00FF4481">
      <w:pPr>
        <w:pStyle w:val="ListParagraph"/>
      </w:pPr>
      <w:r w:rsidRPr="00FF4481">
        <w:drawing>
          <wp:inline distT="0" distB="0" distL="0" distR="0" wp14:anchorId="52619A99" wp14:editId="6DEE0862">
            <wp:extent cx="4258269" cy="3191320"/>
            <wp:effectExtent l="0" t="0" r="9525" b="9525"/>
            <wp:docPr id="19860686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6867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08CA" w14:textId="2BE525A1" w:rsidR="00FF4481" w:rsidRDefault="00FF4481" w:rsidP="00FF4481">
      <w:pPr>
        <w:pStyle w:val="Subtitle"/>
      </w:pPr>
      <w:r>
        <w:tab/>
      </w:r>
    </w:p>
    <w:p w14:paraId="2FD16A5E" w14:textId="73E26F5B" w:rsidR="00FF4481" w:rsidRDefault="00FF4481" w:rsidP="00FF4481">
      <w:r>
        <w:tab/>
        <w:t>Kết quả chạy:</w:t>
      </w:r>
    </w:p>
    <w:p w14:paraId="62926FFF" w14:textId="2FC8EFBB" w:rsidR="00FF4481" w:rsidRDefault="00FF4481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</w:r>
      <w:r w:rsidRPr="00FF4481">
        <w:drawing>
          <wp:inline distT="0" distB="0" distL="0" distR="0" wp14:anchorId="791F2DD3" wp14:editId="4ACC7B68">
            <wp:extent cx="4267796" cy="2943636"/>
            <wp:effectExtent l="0" t="0" r="0" b="9525"/>
            <wp:docPr id="1106793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3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258">
        <w:tab/>
      </w:r>
    </w:p>
    <w:p w14:paraId="35E463AB" w14:textId="77777777" w:rsidR="00CC4258" w:rsidRDefault="00CC4258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</w:p>
    <w:p w14:paraId="74826D77" w14:textId="77777777" w:rsidR="00CC4258" w:rsidRDefault="00CC4258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</w:p>
    <w:p w14:paraId="767B930A" w14:textId="0C884BBA" w:rsidR="00CC4258" w:rsidRDefault="00CC4258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  <w:rPr>
          <w:b/>
          <w:bCs/>
        </w:rPr>
      </w:pPr>
      <w:r>
        <w:tab/>
      </w:r>
      <w:r w:rsidRPr="00CC4258">
        <w:rPr>
          <w:b/>
          <w:bCs/>
        </w:rPr>
        <w:t>Phát sinh mảng</w:t>
      </w:r>
    </w:p>
    <w:p w14:paraId="6DA22FE8" w14:textId="77777777" w:rsidR="00CC4258" w:rsidRPr="00CC4258" w:rsidRDefault="00CC4258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  <w:rPr>
          <w:b/>
          <w:bCs/>
        </w:rPr>
      </w:pPr>
    </w:p>
    <w:p w14:paraId="69AC8BC8" w14:textId="7EDD859E" w:rsidR="00CC4258" w:rsidRDefault="00CC4258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  <w:t>Code:</w:t>
      </w:r>
    </w:p>
    <w:p w14:paraId="1CE35AD6" w14:textId="7B767365" w:rsidR="00CC4258" w:rsidRDefault="00CC4258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</w:r>
      <w:r w:rsidRPr="00CC4258">
        <w:drawing>
          <wp:inline distT="0" distB="0" distL="0" distR="0" wp14:anchorId="0A35F4B0" wp14:editId="2DC04B3A">
            <wp:extent cx="5687219" cy="1495634"/>
            <wp:effectExtent l="0" t="0" r="0" b="9525"/>
            <wp:docPr id="137790559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5595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DAE6" w14:textId="54A11745" w:rsidR="00CC4258" w:rsidRDefault="00CC4258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  <w:t>Kết quả chạy:</w:t>
      </w:r>
    </w:p>
    <w:p w14:paraId="1310CC48" w14:textId="1A2CB51C" w:rsidR="00F7103E" w:rsidRDefault="00F7103E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</w:r>
      <w:r w:rsidRPr="00F7103E">
        <w:drawing>
          <wp:inline distT="0" distB="0" distL="0" distR="0" wp14:anchorId="402CAF44" wp14:editId="4D6784A3">
            <wp:extent cx="3781953" cy="5058481"/>
            <wp:effectExtent l="0" t="0" r="9525" b="8890"/>
            <wp:docPr id="1113958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7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C237" w14:textId="3FFFBC14" w:rsidR="00F7103E" w:rsidRDefault="00F7103E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</w:r>
    </w:p>
    <w:p w14:paraId="1CF83EF7" w14:textId="3EC46FF3" w:rsidR="00F7103E" w:rsidRPr="00F7103E" w:rsidRDefault="00F7103E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  <w:rPr>
          <w:b/>
          <w:bCs/>
        </w:rPr>
      </w:pPr>
      <w:r>
        <w:tab/>
      </w:r>
      <w:r w:rsidRPr="00F7103E">
        <w:rPr>
          <w:b/>
          <w:bCs/>
        </w:rPr>
        <w:t>Đọc/ ghi file</w:t>
      </w:r>
    </w:p>
    <w:p w14:paraId="554E0005" w14:textId="79CED597" w:rsidR="00F7103E" w:rsidRDefault="00F7103E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  <w:t>Code:</w:t>
      </w:r>
    </w:p>
    <w:p w14:paraId="6D737217" w14:textId="700751CE" w:rsidR="00F7103E" w:rsidRDefault="00F7103E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</w:r>
      <w:r w:rsidRPr="00F7103E">
        <w:drawing>
          <wp:inline distT="0" distB="0" distL="0" distR="0" wp14:anchorId="63DA3795" wp14:editId="3AC27651">
            <wp:extent cx="5048955" cy="6201640"/>
            <wp:effectExtent l="0" t="0" r="0" b="8890"/>
            <wp:docPr id="18690475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753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3F5" w14:textId="361421F3" w:rsidR="00F7103E" w:rsidRDefault="00F7103E" w:rsidP="00F7103E">
      <w:pPr>
        <w:tabs>
          <w:tab w:val="left" w:pos="720"/>
          <w:tab w:val="left" w:pos="1440"/>
          <w:tab w:val="left" w:pos="2160"/>
          <w:tab w:val="left" w:pos="3600"/>
        </w:tabs>
      </w:pPr>
      <w:r>
        <w:tab/>
        <w:t>Kết quả chạy:</w:t>
      </w:r>
    </w:p>
    <w:p w14:paraId="108D76AE" w14:textId="2C25CFC1" w:rsidR="00F7103E" w:rsidRDefault="00F7103E" w:rsidP="00F7103E">
      <w:pPr>
        <w:tabs>
          <w:tab w:val="left" w:pos="720"/>
          <w:tab w:val="left" w:pos="1440"/>
          <w:tab w:val="left" w:pos="2160"/>
          <w:tab w:val="left" w:pos="3600"/>
        </w:tabs>
      </w:pPr>
      <w:r>
        <w:tab/>
        <w:t>File input:</w:t>
      </w:r>
    </w:p>
    <w:p w14:paraId="2B6148DD" w14:textId="341B6E2F" w:rsidR="00F7103E" w:rsidRDefault="00F7103E" w:rsidP="00F7103E">
      <w:pPr>
        <w:tabs>
          <w:tab w:val="left" w:pos="720"/>
          <w:tab w:val="left" w:pos="1440"/>
          <w:tab w:val="left" w:pos="2160"/>
          <w:tab w:val="left" w:pos="3600"/>
        </w:tabs>
      </w:pPr>
      <w:r>
        <w:tab/>
      </w:r>
      <w:r w:rsidRPr="00F7103E">
        <w:drawing>
          <wp:inline distT="0" distB="0" distL="0" distR="0" wp14:anchorId="1B5ED42C" wp14:editId="7CC1F670">
            <wp:extent cx="4334480" cy="1086002"/>
            <wp:effectExtent l="0" t="0" r="0" b="0"/>
            <wp:docPr id="133262607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6073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D9CD" w14:textId="09FDD243" w:rsidR="00F7103E" w:rsidRDefault="00F7103E" w:rsidP="00F7103E">
      <w:pPr>
        <w:tabs>
          <w:tab w:val="left" w:pos="550"/>
          <w:tab w:val="left" w:pos="720"/>
          <w:tab w:val="left" w:pos="1440"/>
          <w:tab w:val="left" w:pos="2160"/>
          <w:tab w:val="left" w:pos="3600"/>
        </w:tabs>
      </w:pPr>
      <w:r>
        <w:tab/>
      </w:r>
      <w:r>
        <w:tab/>
      </w:r>
      <w:r w:rsidRPr="00F7103E">
        <w:drawing>
          <wp:inline distT="0" distB="0" distL="0" distR="0" wp14:anchorId="4006742E" wp14:editId="157E3A5C">
            <wp:extent cx="2133898" cy="2143424"/>
            <wp:effectExtent l="0" t="0" r="0" b="9525"/>
            <wp:docPr id="672827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2707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DE8C" w14:textId="5D438364" w:rsidR="00F7103E" w:rsidRDefault="00F7103E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</w:r>
    </w:p>
    <w:p w14:paraId="65775D88" w14:textId="422E2B67" w:rsidR="00F7103E" w:rsidRDefault="00F7103E" w:rsidP="00CC42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  <w:r>
        <w:tab/>
        <w:t>File output</w:t>
      </w:r>
      <w:r w:rsidRPr="00F7103E">
        <w:drawing>
          <wp:inline distT="0" distB="0" distL="0" distR="0" wp14:anchorId="047D6A59" wp14:editId="72FE70A6">
            <wp:extent cx="6151880" cy="513715"/>
            <wp:effectExtent l="0" t="0" r="0" b="0"/>
            <wp:docPr id="32748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87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A02A" w14:textId="0043D767" w:rsidR="00F7103E" w:rsidRDefault="00F7103E" w:rsidP="00F710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  <w:ind w:firstLine="720"/>
      </w:pPr>
    </w:p>
    <w:p w14:paraId="74A51107" w14:textId="77777777" w:rsidR="00F7103E" w:rsidRDefault="00F7103E" w:rsidP="00F710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  <w:ind w:firstLine="720"/>
      </w:pPr>
    </w:p>
    <w:p w14:paraId="0643800B" w14:textId="3193D253" w:rsidR="00B22B9E" w:rsidRDefault="00F7103E" w:rsidP="00B22B9E">
      <w:pPr>
        <w:pStyle w:val="Heading1"/>
        <w:rPr>
          <w:b w:val="0"/>
          <w:bCs/>
        </w:rPr>
      </w:pPr>
      <w:r>
        <w:t xml:space="preserve">Vấn đề </w:t>
      </w:r>
      <w:r>
        <w:t>2</w:t>
      </w:r>
      <w:r>
        <w:t xml:space="preserve">: </w:t>
      </w:r>
      <w:r>
        <w:rPr>
          <w:b w:val="0"/>
          <w:bCs/>
        </w:rPr>
        <w:t>Thuật toán tìm kiếm tuyến tính (tìm tuần tự).</w:t>
      </w:r>
      <w:r w:rsidR="00B22B9E" w:rsidRPr="00B22B9E">
        <w:t xml:space="preserve"> </w:t>
      </w:r>
    </w:p>
    <w:p w14:paraId="6693E708" w14:textId="77777777" w:rsidR="00B22B9E" w:rsidRDefault="00B22B9E" w:rsidP="00B22B9E"/>
    <w:p w14:paraId="53131138" w14:textId="77777777" w:rsidR="00B22B9E" w:rsidRDefault="00B22B9E" w:rsidP="00B22B9E">
      <w:pPr>
        <w:tabs>
          <w:tab w:val="left" w:pos="1610"/>
        </w:tabs>
      </w:pPr>
      <w:r>
        <w:t>Code:</w:t>
      </w:r>
      <w:r>
        <w:tab/>
      </w:r>
    </w:p>
    <w:p w14:paraId="1D888017" w14:textId="77777777" w:rsidR="00B22B9E" w:rsidRDefault="00B22B9E" w:rsidP="00B22B9E">
      <w:pPr>
        <w:tabs>
          <w:tab w:val="left" w:pos="1610"/>
        </w:tabs>
      </w:pPr>
      <w:r w:rsidRPr="00B22B9E">
        <w:drawing>
          <wp:inline distT="0" distB="0" distL="0" distR="0" wp14:anchorId="2C441AEE" wp14:editId="4BC9EECF">
            <wp:extent cx="5325218" cy="4410691"/>
            <wp:effectExtent l="0" t="0" r="0" b="9525"/>
            <wp:docPr id="68867231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9641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B7AB" w14:textId="77777777" w:rsidR="00B22B9E" w:rsidRDefault="00B22B9E" w:rsidP="00B22B9E">
      <w:r>
        <w:t>Kết quả chạy:</w:t>
      </w:r>
    </w:p>
    <w:p w14:paraId="4EE0CF45" w14:textId="77777777" w:rsidR="00B22B9E" w:rsidRDefault="00B22B9E" w:rsidP="00B22B9E">
      <w:r w:rsidRPr="00B22B9E">
        <w:drawing>
          <wp:inline distT="0" distB="0" distL="0" distR="0" wp14:anchorId="1CDB4694" wp14:editId="232F6B44">
            <wp:extent cx="4801270" cy="3991532"/>
            <wp:effectExtent l="0" t="0" r="0" b="9525"/>
            <wp:docPr id="2098427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41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7418" w14:textId="77777777" w:rsidR="00B22B9E" w:rsidRPr="00F7103E" w:rsidRDefault="00B22B9E" w:rsidP="00B22B9E">
      <w:r w:rsidRPr="00B22B9E">
        <w:drawing>
          <wp:inline distT="0" distB="0" distL="0" distR="0" wp14:anchorId="6D32DED3" wp14:editId="539B3DA9">
            <wp:extent cx="4953691" cy="8030696"/>
            <wp:effectExtent l="0" t="0" r="0" b="8890"/>
            <wp:docPr id="402023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1687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7105" w14:textId="77777777" w:rsidR="00B22B9E" w:rsidRPr="00FF4481" w:rsidRDefault="00B22B9E" w:rsidP="00B22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80"/>
        </w:tabs>
      </w:pPr>
    </w:p>
    <w:p w14:paraId="261D6D4F" w14:textId="13C29E6B" w:rsidR="00F7103E" w:rsidRDefault="00F7103E" w:rsidP="00F7103E">
      <w:pPr>
        <w:pStyle w:val="Heading1"/>
        <w:rPr>
          <w:b w:val="0"/>
          <w:bCs/>
        </w:rPr>
      </w:pPr>
    </w:p>
    <w:p w14:paraId="1D2DDFBE" w14:textId="77777777" w:rsidR="00F7103E" w:rsidRDefault="00F7103E" w:rsidP="00F7103E"/>
    <w:p w14:paraId="41408543" w14:textId="776D6F98" w:rsidR="00F7103E" w:rsidRDefault="00F7103E" w:rsidP="00B22B9E">
      <w:pPr>
        <w:tabs>
          <w:tab w:val="left" w:pos="1610"/>
        </w:tabs>
      </w:pPr>
      <w:r>
        <w:t>Code:</w:t>
      </w:r>
      <w:r w:rsidR="00B22B9E">
        <w:tab/>
      </w:r>
    </w:p>
    <w:p w14:paraId="26A53D12" w14:textId="46732B0A" w:rsidR="00B22B9E" w:rsidRDefault="00B22B9E" w:rsidP="00B22B9E">
      <w:pPr>
        <w:tabs>
          <w:tab w:val="left" w:pos="1610"/>
        </w:tabs>
      </w:pPr>
      <w:r w:rsidRPr="00B22B9E">
        <w:drawing>
          <wp:inline distT="0" distB="0" distL="0" distR="0" wp14:anchorId="4B46F420" wp14:editId="1951FB39">
            <wp:extent cx="5325218" cy="4410691"/>
            <wp:effectExtent l="0" t="0" r="0" b="9525"/>
            <wp:docPr id="204328964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9641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E8F" w14:textId="5D8A2B3C" w:rsidR="00F7103E" w:rsidRDefault="00F7103E" w:rsidP="00F7103E">
      <w:r>
        <w:t>Kết quả chạy:</w:t>
      </w:r>
    </w:p>
    <w:p w14:paraId="115A8090" w14:textId="49CA5149" w:rsidR="00B22B9E" w:rsidRDefault="00B22B9E" w:rsidP="00F7103E">
      <w:r w:rsidRPr="00B22B9E">
        <w:lastRenderedPageBreak/>
        <w:drawing>
          <wp:inline distT="0" distB="0" distL="0" distR="0" wp14:anchorId="719D3B8D" wp14:editId="552F1A22">
            <wp:extent cx="4801270" cy="3991532"/>
            <wp:effectExtent l="0" t="0" r="0" b="9525"/>
            <wp:docPr id="208823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41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C746" w14:textId="382AB566" w:rsidR="00B22B9E" w:rsidRDefault="00B22B9E" w:rsidP="00B22B9E">
      <w:r w:rsidRPr="00B22B9E">
        <w:lastRenderedPageBreak/>
        <w:drawing>
          <wp:inline distT="0" distB="0" distL="0" distR="0" wp14:anchorId="44F627A1" wp14:editId="6E12B4EB">
            <wp:extent cx="4953691" cy="8030696"/>
            <wp:effectExtent l="0" t="0" r="0" b="8890"/>
            <wp:docPr id="906016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1687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1315" w14:textId="77777777" w:rsidR="00B22B9E" w:rsidRDefault="00B22B9E" w:rsidP="00B22B9E"/>
    <w:p w14:paraId="7E4B7F88" w14:textId="5C4615CC" w:rsidR="00B22B9E" w:rsidRDefault="00B22B9E" w:rsidP="00B22B9E">
      <w:pPr>
        <w:pStyle w:val="Heading1"/>
        <w:rPr>
          <w:b w:val="0"/>
          <w:bCs/>
        </w:rPr>
      </w:pPr>
      <w:r>
        <w:lastRenderedPageBreak/>
        <w:t xml:space="preserve">Vấn đề 3: </w:t>
      </w:r>
      <w:r>
        <w:rPr>
          <w:b w:val="0"/>
          <w:bCs/>
        </w:rPr>
        <w:t>Thuật toán tìm kiếm nhị phân.</w:t>
      </w:r>
    </w:p>
    <w:p w14:paraId="468C8E0F" w14:textId="77777777" w:rsidR="00FF0A7C" w:rsidRDefault="00FF0A7C" w:rsidP="00FF0A7C"/>
    <w:p w14:paraId="499AEE9F" w14:textId="6DBF55EA" w:rsidR="00FF0A7C" w:rsidRDefault="00FF0A7C" w:rsidP="00FF0A7C">
      <w:r>
        <w:t>Code:</w:t>
      </w:r>
    </w:p>
    <w:p w14:paraId="59087A95" w14:textId="1EA7E408" w:rsidR="00FF0A7C" w:rsidRDefault="00FF0A7C" w:rsidP="00FF0A7C">
      <w:r w:rsidRPr="00FF0A7C">
        <w:drawing>
          <wp:inline distT="0" distB="0" distL="0" distR="0" wp14:anchorId="29E3D612" wp14:editId="4BE8F4B5">
            <wp:extent cx="6151880" cy="2099310"/>
            <wp:effectExtent l="0" t="0" r="0" b="0"/>
            <wp:docPr id="1490292149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92149" name="Picture 1" descr="A computer screen shot of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35BE" w14:textId="560AD93E" w:rsidR="00FF0A7C" w:rsidRDefault="00FF0A7C" w:rsidP="00FF0A7C">
      <w:r w:rsidRPr="00FF0A7C">
        <w:drawing>
          <wp:inline distT="0" distB="0" distL="0" distR="0" wp14:anchorId="793D10D0" wp14:editId="3C4877BF">
            <wp:extent cx="5172797" cy="5020376"/>
            <wp:effectExtent l="0" t="0" r="8890" b="8890"/>
            <wp:docPr id="6431860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86084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694F" w14:textId="2C99B997" w:rsidR="00FF0A7C" w:rsidRDefault="00FF0A7C" w:rsidP="00FF0A7C"/>
    <w:p w14:paraId="18CF32F4" w14:textId="65C0E2C6" w:rsidR="00FF0A7C" w:rsidRDefault="00FF0A7C" w:rsidP="00FF0A7C">
      <w:r>
        <w:lastRenderedPageBreak/>
        <w:t>Kết quả chạy:</w:t>
      </w:r>
    </w:p>
    <w:p w14:paraId="32E55765" w14:textId="189613B4" w:rsidR="00FF0A7C" w:rsidRDefault="00FF0A7C" w:rsidP="00FF0A7C">
      <w:r w:rsidRPr="00FF0A7C">
        <w:drawing>
          <wp:inline distT="0" distB="0" distL="0" distR="0" wp14:anchorId="507EB13D" wp14:editId="00D5B153">
            <wp:extent cx="4877481" cy="6792273"/>
            <wp:effectExtent l="0" t="0" r="0" b="8890"/>
            <wp:docPr id="1030448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486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428A" w14:textId="1A85F3E9" w:rsidR="00E37CCA" w:rsidRDefault="00E37CCA" w:rsidP="00E37CCA">
      <w:pPr>
        <w:pStyle w:val="Heading1"/>
        <w:rPr>
          <w:b w:val="0"/>
          <w:bCs/>
        </w:rPr>
      </w:pPr>
      <w:r>
        <w:t xml:space="preserve">Vấn đề 4: </w:t>
      </w:r>
      <w:r>
        <w:rPr>
          <w:b w:val="0"/>
          <w:bCs/>
        </w:rPr>
        <w:t>So sánh thời gian chạy thực tế của hai thuật toán tìm tuyến tính và tìm nhị phân. Thử nghiệm với số phần tử mảng khoảng 100.000</w:t>
      </w:r>
    </w:p>
    <w:p w14:paraId="4FEEA7FB" w14:textId="77777777" w:rsidR="00E37CCA" w:rsidRDefault="00E37CCA" w:rsidP="00E37CCA"/>
    <w:p w14:paraId="08627EB7" w14:textId="58A9B7F7" w:rsidR="00E37CCA" w:rsidRPr="00E37CCA" w:rsidRDefault="00E37CCA" w:rsidP="00E37CCA">
      <w:r w:rsidRPr="00E37CCA">
        <w:lastRenderedPageBreak/>
        <w:drawing>
          <wp:inline distT="0" distB="0" distL="0" distR="0" wp14:anchorId="0203665C" wp14:editId="1462FD65">
            <wp:extent cx="5868219" cy="5649113"/>
            <wp:effectExtent l="0" t="0" r="0" b="8890"/>
            <wp:docPr id="16167086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08691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E0F4" w14:textId="77777777" w:rsidR="00E37CCA" w:rsidRDefault="00E37CCA" w:rsidP="00E37CCA"/>
    <w:p w14:paraId="70845A31" w14:textId="41507937" w:rsidR="00E37CCA" w:rsidRDefault="00E37CCA" w:rsidP="00E37CCA">
      <w:pPr>
        <w:rPr>
          <w:b/>
          <w:bCs/>
        </w:rPr>
      </w:pPr>
      <w:r>
        <w:rPr>
          <w:b/>
          <w:bCs/>
        </w:rPr>
        <w:t>Tìm tuyến tính:</w:t>
      </w:r>
    </w:p>
    <w:p w14:paraId="56A7F551" w14:textId="2E3F7DB4" w:rsidR="00E37CCA" w:rsidRDefault="00E37CCA" w:rsidP="00E37CCA">
      <w:pPr>
        <w:rPr>
          <w:b/>
          <w:bCs/>
        </w:rPr>
      </w:pPr>
      <w:r w:rsidRPr="00E37CCA">
        <w:rPr>
          <w:b/>
          <w:bCs/>
        </w:rPr>
        <w:lastRenderedPageBreak/>
        <w:drawing>
          <wp:inline distT="0" distB="0" distL="0" distR="0" wp14:anchorId="54C62EBE" wp14:editId="50E66A2D">
            <wp:extent cx="4525006" cy="8259328"/>
            <wp:effectExtent l="0" t="0" r="9525" b="8890"/>
            <wp:docPr id="1837125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252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41F6" w14:textId="77777777" w:rsidR="00832908" w:rsidRDefault="00832908" w:rsidP="00E37CCA">
      <w:pPr>
        <w:rPr>
          <w:b/>
          <w:bCs/>
        </w:rPr>
      </w:pPr>
    </w:p>
    <w:p w14:paraId="07369E29" w14:textId="313BBB37" w:rsidR="00E37CCA" w:rsidRDefault="00E37CCA" w:rsidP="00E37CCA">
      <w:pPr>
        <w:rPr>
          <w:b/>
          <w:bCs/>
        </w:rPr>
      </w:pPr>
      <w:r>
        <w:rPr>
          <w:b/>
          <w:bCs/>
        </w:rPr>
        <w:lastRenderedPageBreak/>
        <w:t xml:space="preserve">Tìm </w:t>
      </w:r>
      <w:r>
        <w:rPr>
          <w:b/>
          <w:bCs/>
        </w:rPr>
        <w:t>nhị phân:</w:t>
      </w:r>
    </w:p>
    <w:p w14:paraId="0579E88C" w14:textId="3D3DF839" w:rsidR="00832908" w:rsidRPr="00E37CCA" w:rsidRDefault="00832908" w:rsidP="00E37CCA">
      <w:pPr>
        <w:rPr>
          <w:b/>
          <w:bCs/>
        </w:rPr>
      </w:pPr>
      <w:r w:rsidRPr="00832908">
        <w:rPr>
          <w:b/>
          <w:bCs/>
        </w:rPr>
        <w:drawing>
          <wp:inline distT="0" distB="0" distL="0" distR="0" wp14:anchorId="0D687056" wp14:editId="7270469D">
            <wp:extent cx="4639322" cy="6354062"/>
            <wp:effectExtent l="0" t="0" r="8890" b="8890"/>
            <wp:docPr id="846083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8362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C41F" w14:textId="08449145" w:rsidR="00E37CCA" w:rsidRPr="00E37CCA" w:rsidRDefault="00E37CCA" w:rsidP="00E37CCA"/>
    <w:sectPr w:rsidR="00E37CCA" w:rsidRPr="00E37CCA" w:rsidSect="00C15D74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2E408" w14:textId="77777777" w:rsidR="005A30A2" w:rsidRDefault="005A30A2" w:rsidP="00F7103E">
      <w:pPr>
        <w:spacing w:after="0" w:line="240" w:lineRule="auto"/>
      </w:pPr>
      <w:r>
        <w:separator/>
      </w:r>
    </w:p>
  </w:endnote>
  <w:endnote w:type="continuationSeparator" w:id="0">
    <w:p w14:paraId="6CD4F22A" w14:textId="77777777" w:rsidR="005A30A2" w:rsidRDefault="005A30A2" w:rsidP="00F7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B11EA" w14:textId="77777777" w:rsidR="005A30A2" w:rsidRDefault="005A30A2" w:rsidP="00F7103E">
      <w:pPr>
        <w:spacing w:after="0" w:line="240" w:lineRule="auto"/>
      </w:pPr>
      <w:r>
        <w:separator/>
      </w:r>
    </w:p>
  </w:footnote>
  <w:footnote w:type="continuationSeparator" w:id="0">
    <w:p w14:paraId="7FB5B4CB" w14:textId="77777777" w:rsidR="005A30A2" w:rsidRDefault="005A30A2" w:rsidP="00F71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02C2B"/>
    <w:multiLevelType w:val="hybridMultilevel"/>
    <w:tmpl w:val="0226C15C"/>
    <w:lvl w:ilvl="0" w:tplc="FC02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56FE1"/>
    <w:multiLevelType w:val="hybridMultilevel"/>
    <w:tmpl w:val="1F22BC32"/>
    <w:lvl w:ilvl="0" w:tplc="35D6B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57479"/>
    <w:multiLevelType w:val="hybridMultilevel"/>
    <w:tmpl w:val="80FA5FD2"/>
    <w:lvl w:ilvl="0" w:tplc="9ADC9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676251">
    <w:abstractNumId w:val="1"/>
  </w:num>
  <w:num w:numId="2" w16cid:durableId="1122116938">
    <w:abstractNumId w:val="2"/>
  </w:num>
  <w:num w:numId="3" w16cid:durableId="206864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81"/>
    <w:rsid w:val="000A6F67"/>
    <w:rsid w:val="00186209"/>
    <w:rsid w:val="005A30A2"/>
    <w:rsid w:val="00625A2A"/>
    <w:rsid w:val="00832908"/>
    <w:rsid w:val="00A31000"/>
    <w:rsid w:val="00AC260D"/>
    <w:rsid w:val="00B22B9E"/>
    <w:rsid w:val="00BC12EF"/>
    <w:rsid w:val="00C15D74"/>
    <w:rsid w:val="00CA68BD"/>
    <w:rsid w:val="00CC4258"/>
    <w:rsid w:val="00CF5D3D"/>
    <w:rsid w:val="00E37CCA"/>
    <w:rsid w:val="00F7103E"/>
    <w:rsid w:val="00FF0A7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3FB51"/>
  <w15:chartTrackingRefBased/>
  <w15:docId w15:val="{9D7FF31C-FB42-40A9-98B2-2054FEC3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03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481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81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48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48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481"/>
    <w:pPr>
      <w:numPr>
        <w:ilvl w:val="1"/>
      </w:numPr>
    </w:pPr>
    <w:rPr>
      <w:rFonts w:eastAsiaTheme="majorEastAsia" w:cstheme="majorBidi"/>
      <w:color w:val="0D0D0D" w:themeColor="text1" w:themeTint="F2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481"/>
    <w:rPr>
      <w:rFonts w:ascii="Times New Roman" w:eastAsiaTheme="majorEastAsia" w:hAnsi="Times New Roman" w:cstheme="majorBidi"/>
      <w:color w:val="0D0D0D" w:themeColor="text1" w:themeTint="F2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4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03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7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03E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161</Words>
  <Characters>601</Characters>
  <Application>Microsoft Office Word</Application>
  <DocSecurity>0</DocSecurity>
  <Lines>85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Tô</dc:creator>
  <cp:keywords/>
  <dc:description/>
  <cp:lastModifiedBy>Hậu Tô</cp:lastModifiedBy>
  <cp:revision>1</cp:revision>
  <dcterms:created xsi:type="dcterms:W3CDTF">2024-08-23T10:46:00Z</dcterms:created>
  <dcterms:modified xsi:type="dcterms:W3CDTF">2024-08-23T14:04:00Z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e0b00433-9866-46f9-b1c0-d6cfd7a12563</vt:lpwstr>
  </property>
</Properties>
</file>