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安慧桥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安慧桥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北沙滩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北沙滩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北工大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北工大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CBD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CBD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常营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常营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东八里庄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东八里庄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定福庄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定福庄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大山子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大山子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豆各庄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豆各庄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垡头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垡头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工体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工体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高碑店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高碑店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甘露园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甘露园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红庙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红庙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花家地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花家地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欢乐谷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欢乐谷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惠新西街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惠新西街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华威桥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华威桥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柳芳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柳芳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来广营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来广营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媒体村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媒体村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潘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家园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潘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家园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十里堡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十里堡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芍药居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芍药居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十八里店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十八里店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首都机场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首都机场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石佛营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石佛营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三里屯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三里屯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团结湖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团结湖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太阳宫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太阳宫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甜水园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甜水园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西坝河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西坝河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亚运村小营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亚运村小营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http://beijing.anjuke.com/rental/anzhen/,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http://beijing.anjuke.com/rental/aolinpikegongyuan/,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http://beijing.anjuke.com/rental/anhuiqiao/,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安慧桥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http://beijing.anjuke.com/rental/beishatan/,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北沙滩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http://beijing.anjuke.com/rental/beigongda/,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北工大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http://beijing.anjuke.com/rental/beiyuan/,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http://beijing.anjuke.com/rental/baiziwan/,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http://beijing.anjuke.com/rental/chaoyanggongyuan/,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http://beijing.anjuke.com/rental/chaoqing/,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,78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http://beijing.anjuke.com/rental/CBD/,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,CBD,58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http://beijing.anjuke.com/rental/chaoyangmen/,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http://beijing.anjuke.com/rental/changying/,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常营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http://beijing.anjuke.com/rental/dongbalizhuang/,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东八里庄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http://beijing.anjuke.com/rental/dingfuzhuang/,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定福庄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http://beijing.anjuke.com/rental/dongdaqiao/,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东大桥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http://beijing.anjuke.com/rental/dashanzi/,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大山子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http://beijing.anjuke.com/rental/dougezhuang/,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豆各庄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http://beijing.anjuke.com/rental/dongbaa/,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http://beijing.anjuke.com/rental/dawanglu/,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http://beijing.anjuke.com/rental/fatou/,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垡头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http://beijing.anjuke.com/rental/guozhan/,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http://beijing.anjuke.com/rental/guomao/b15,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http://beijing.anjuke.com/rental/guomao/b17,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http://beijing.anjuke.com/rental/guomao/b23,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http://beijing.anjuke.com/rental/guomao/b24,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http://beijing.anjuke.com/rental/guomao/b25,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http://beijing.anjuke.com/rental/guomao/b26,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http://beijing.anjuke.com/rental/guanzhuang/,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http://beijing.anjuke.com/rental/guangqulu/,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http://beijing.anjuke.com/rental/gongti/,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工体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http://beijing.anjuke.com/rental/gaobeidian/,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高碑店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http://beijing.anjuke.com/rental/ganluyuan/,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甘露园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http://beijing.anjuke.com/rental/hongmiao/,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红庙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http://beijing.anjuke.com/rental/huajiadi/,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花家地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http://beijing.anjuke.com/rental/huanlegu/,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欢乐谷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http://beijing.anjuke.com/rental/huixinxijie/,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惠新西街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http://beijing.anjuke.com/rental/huaweiqiao/,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华威桥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http://beijing.anjuke.com/rental/jinsong/,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http://beijing.anjuke.com/rental/jiuxianqiao/,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http://beijing.anjuke.com/rental/liufang/,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柳芳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http://beijing.anjuke.com/rental/laiguangying/,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来广营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http://beijing.anjuke.com/rental/madian/,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http://beijing.anjuke.com/rental/meiticun/,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媒体村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http://beijing.anjuke.com/rental/panjiayuan/,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潘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家园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http://beijing.anjuke.com/rental/sanyuanqiao/,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http://beijing.anjuke.com/rental/shilibao/,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十里堡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http://beijing.anjuke.com/rental/shuangjing/,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http://beijing.anjuke.com/rental/shaoyaoju/,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芍药居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http://beijing.anjuke.com/rental/shibalidian/,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十八里店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http://beijing.anjuke.com/rental/shoudujichang/,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首都机场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http://beijing.anjuke.com/rental/shifoying/,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石佛营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http://beijing.anjuke.com/rental/shuangqiaoc/,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http://beijing.anjuke.com/rental/sihui/,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http://beijing.anjuke.com/rental/sanlitun/,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三里屯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http://beijing.anjuke.com/rental/tuanjiehu/,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团结湖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http://beijing.anjuke.com/rental/taiyanggong/,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太阳宫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http://beijing.anjuke.com/rental/tianshuiyuan/,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甜水园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http://beijing.anjuke.com/rental/wangjing/b15,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http://beijing.anjuke.com/rental/wangjing/b17,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http://beijing.anjuke.com/rental/wangjing/b23,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http://beijing.anjuke.com/rental/wangjing/b24,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http://beijing.anjuke.com/rental/wangjing/b25,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http://beijing.anjuke.com/rental/wangjing/b26,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http://beijing.anjuke.com/rental/xibahe/,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西坝河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http://beijing.anjuke.com/rental/xiaohongmen/,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小红门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http://beijing.anjuke.com/rental/yansha/,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http://beijing.anjuke.com/rental/yayuncun/,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http://beijing.anjuke.com/rental/yayuncunxiaoying/,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亚运村小营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http://beijing.anjuke.com/rental/yaao/,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北京大学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北京大学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北太平庄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北太平庄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白石桥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白石桥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车道沟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车道沟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车公庄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车公庄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大钟寺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大钟寺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定慧寺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定慧寺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甘家口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甘家口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航天桥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航天桥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海淀北部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海淀北部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蓟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门桥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蓟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门桥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军博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军博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交大东路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交大东路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牡丹园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牡丹园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马连洼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马连洼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农大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农大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清华园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清华园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人民大学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人民大学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双榆树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双榆树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苏州桥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苏州桥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魏公村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魏公村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五棵松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五棵松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万泉河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万泉河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万寿寺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万寿寺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西三旗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西三旗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西二旗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西二旗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圆明园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圆明园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颐和园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颐和园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皂君庙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皂君庙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http://beijing.anjuke.com/rental/beijingdaxue/,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北京大学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http://beijing.anjuke.com/rental/beitaipingzhuang/,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北太平庄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http://beijing.anjuke.com/rental/balizhuang/,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八里庄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http://beijing.anjuke.com/rental/baishiqiao/,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白石桥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http://beijing.anjuke.com/rental/chedaogou/,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车道沟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http://beijing.anjuke.com/rental/chegongzhuang/,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车公庄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http://beijing.anjuke.com/rental/dazhongsi/,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大钟寺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http://beijing.anjuke.com/rental/dinghuisi/,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定慧寺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http://beijing.anjuke.com/rental/erlizhuang/,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二里庄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http://beijing.anjuke.com/rental/gongzhufen/,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http://beijing.anjuke.com/rental/ganjiakou/,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甘家口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http://beijing.anjuke.com/rental/hangtianqiao/,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航天桥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http://beijing.anjuke.com/rental/huangzhuang/,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http://beijing.anjuke.com/rental/haidianbeibu/,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海淀北部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http://beijing.anjuke.com/rental/jimenqiao/,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蓟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门桥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http://beijing.anjuke.com/rental/junbo/,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军博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http://beijing.anjuke.com/rental/jiaodadonglu/,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交大东路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http://beijing.anjuke.com/rental/mudanyuan/,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牡丹园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http://beijing.anjuke.com/rental/malianwa/,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连洼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http://beijing.anjuke.com/rental/nongda/,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农大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http://beijing.anjuke.com/rental/qinghe/,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http://beijing.anjuke.com/rental/qinghuayuan/,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清华园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http://beijing.anjuke.com/rental/renmindaxue/,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人民大学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http://beijing.anjuke.com/rental/shuangyushu/,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双榆树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http://beijing.anjuke.com/rental/shangdi/,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http://beijing.anjuke.com/rental/suzhouqiao/,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苏州桥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http://beijing.anjuke.com/rental/sijiqing/,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http://beijing.anjuke.com/rental/shijicheng/,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http://beijing.anjuke.com/rental/tiancun/,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http://beijing.anjuke.com/rental/weigongcun/,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魏公村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http://beijing.anjuke.com/rental/wudaokou/,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http://beijing.anjuke.com/rental/wanliu/,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http://beijing.anjuke.com/rental/wukesong/,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五棵松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http://beijing.anjuke.com/rental/wanquanhe/,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万泉河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http://beijing.anjuke.com/rental/wanshousi/,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万寿寺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http://beijing.anjuke.com/rental/xueyuanlu/,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http://beijing.anjuke.com/rental/xisanqi/,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西三旗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http://beijing.anjuke.com/rental/xiaoxitian/,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http://beijing.anjuke.com/rental/xierqi/,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西二旗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http://beijing.anjuke.com/rental/yuanmingyuan/,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圆明园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http://beijing.anjuke.com/rental/yiheyuan/,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颐和园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http://beijing.anjuke.com/rental/yuquanlu/,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http://beijing.anjuke.com/rental/yongdinglu/,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永定路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http://beijing.anjuke.com/rental/zhongguancun/,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http://beijing.anjuke.com/rental/zhichunlu/,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http://beijing.anjuke.com/rental/zizhuqiao/,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http://beijing.anjuke.com/rental/zaojunmiao/,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皂君庙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北大地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北大地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菜户营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菜户营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成寿寺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成寿寺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草桥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草桥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长辛店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长辛店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东高地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东高地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丰台体育馆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丰台体育馆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韩庄子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韩庄子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角门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角门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嘉园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嘉园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科技园区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科技园区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看丹桥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看丹桥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刘家窑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刘家窑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卢沟桥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卢沟桥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丽泽桥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丽泽桥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木樨园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木樨园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蒲黄榆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蒲黄榆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七里庄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七里庄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宋家庄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宋家庄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太平桥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太平桥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五里店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五里店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新发地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新发地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西罗园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西罗园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岳各庄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岳各庄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右安门外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右安门外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云岗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云岗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赵公口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赵公口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左安门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左安门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http://beijing.anjuke.com/rental/beidadi/,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北大地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http://beijing.anjuke.com/rental/caihuying/,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菜户营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http://beijing.anjuke.com/rental/chengshousi/,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成寿寺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http://beijing.anjuke.com/rental/caoqiao/,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草桥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http://beijing.anjuke.com/rental/changxindian/,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长辛店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http://beijing.anjuke.com/rental/dahongmen/,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大红门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http://beijing.anjuke.com/rental/donggaodi/,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东高地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http://beijing.anjuke.com/rental/fangzhuang/,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http://beijing.anjuke.com/rental/fengtaitiyuguan/,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丰台体育馆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http://beijing.anjuke.com/rental/huaxiang/,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http://beijing.anjuke.com/rental/heyi/,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和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http://beijing.anjuke.com/rental/hanzhuangzi/,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韩庄子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http://beijing.anjuke.com/rental/jiaomen/,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角门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http://beijing.anjuke.com/rental/jiayuan/,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嘉园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http://beijing.anjuke.com/rental/kejiyuanqu/,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科技园区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http://beijing.anjuke.com/rental/kandanqiao/,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看丹桥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http://beijing.anjuke.com/rental/liuliqiao/,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六里桥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http://beijing.anjuke.com/rental/liujiayao/,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刘家窑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http://beijing.anjuke.com/rental/lugouqiao/,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卢沟桥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http://beijing.anjuke.com/rental/lizeqiao/,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丽泽桥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http://beijing.anjuke.com/rental/muxiyuan/,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木樨园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http://beijing.anjuke.com/rental/majiabao/,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http://beijing.anjuke.com/rental/puhuangyu/,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蒲黄榆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http://beijing.anjuke.com/rental/qingta/,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http://beijing.anjuke.com/rental/qilizhuang/,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七里庄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http://beijing.anjuke.com/rental/songjiazhuang/,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宋家庄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http://beijing.anjuke.com/rental/taipingqiao/,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太平桥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http://beijing.anjuke.com/rental/wulidiana/,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五里店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http://beijing.anjuke.com/rental/xinfadi/,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新发地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http://beijing.anjuke.com/rental/xiluoyuan/,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西罗园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http://beijing.anjuke.com/rental/xikezhan/,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http://beijing.anjuke.com/rental/xiju/,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http://beijing.anjuke.com/rental/yangqiao/,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洋桥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http://beijing.anjuke.com/rental/yuegezhuang/,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岳各庄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http://beijing.anjuke.com/rental/yuquanying/,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http://beijing.anjuke.com/rental/youanmenwai/,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右安门外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http://beijing.anjuke.com/rental/yungang/,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云岗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http://beijing.anjuke.com/rental/zhaogongkou/,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赵公口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http://beijing.anjuke.com/rental/zuoanmen/,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左安门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安定门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安定门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灯市口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灯市口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东四十条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东四十条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和平里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和平里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建国门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建国门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交道口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交道口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金宝街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金宝街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王府井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王府井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雍和宫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雍和宫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http://beijing.anjuke.com/rental/andingmen/,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安定门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http://beijing.anjuke.com/rental/beixinqiao/,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http://beijing.anjuke.com/rental/chaoyangmennei/,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朝阳门内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http://beijing.anjuke.com/rental/dengshikou/,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灯市口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http://beijing.anjuke.com/rental/dongsishitiao/,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东四十条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http://beijing.anjuke.com/rental/dongzhimen/,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http://beijing.anjuke.com/rental/dongsia/,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http://beijing.anjuke.com/rental/dongdan/,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http://beijing.anjuke.com/rental/hepinglia/,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和平里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http://beijing.anjuke.com/rental/jianguomena/,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建国门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http://beijing.anjuke.com/rental/jiaodaokou/,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交道口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http://beijing.anjuke.com/rental/jinbaojie/,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金宝街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http://beijing.anjuke.com/rental/wangfujing/,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王府井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http://beijing.anjuke.com/rental/yonghegong/,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雍和宫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白云路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白云路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车公庄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车公庄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德胜门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德胜门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地安门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地安门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阜成门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阜成门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官园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官园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鼓楼大街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鼓楼大街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积水潭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积水潭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六铺炕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六铺炕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礼士路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礼士路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木樨地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木樨地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三里河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三里河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什刹海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什刹海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小马厂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小马厂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新街口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新街口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月坛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月坛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右安门内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右安门内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展览路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展览路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http://beijing.anjuke.com/rental/baiyunlu/,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http://beijing.anjuke.com/rental/chegongzhuanga/,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车公庄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http://beijing.anjuke.com/rental/deshengmen/,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德胜门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http://beijing.anjuke.com/rental/dianmen/,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地安门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http://beijing.anjuke.com/rental/fuxingmen/,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复兴门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http://beijing.anjuke.com/rental/fuchengmen/,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阜成门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http://beijing.anjuke.com/rental/guanyuan/,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官园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http://beijing.anjuke.com/rental/guloudajie/,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鼓楼大街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http://beijing.anjuke.com/rental/jinrongjie/,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http://beijing.anjuke.com/rental/jishuitan/,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积水潭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http://beijing.anjuke.com/rental/liupukang/,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六铺炕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http://beijing.anjuke.com/rental/lishilu/,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礼士路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http://beijing.anjuke.com/rental/muxidi/,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木樨地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http://beijing.anjuke.com/rental/sanlihe/,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三里河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http://beijing.anjuke.com/rental/shichahai/,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什刹海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http://beijing.anjuke.com/rental/xidan/,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http://beijing.anjuke.com/rental/xibianmen/,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http://beijing.anjuke.com/rental/xiaomachang/,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小马厂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http://beijing.anjuke.com/rental/xinjiekou/,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新街口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http://beijing.anjuke.com/rental/xizhimen/,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http://beijing.anjuke.com/rental/yuetan/,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月坛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http://beijing.anjuke.com/rental/youanmennei/,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右安门内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http://beijing.anjuke.com/rental/zhanlanlu/,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展览路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磁器口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磁器口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光明楼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光明楼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龙潭湖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龙潭湖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前门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前门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http://beijing.anjuke.com/rental/chongwenmen/,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http://beijing.anjuke.com/rental/ciqikou/,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磁器口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http://beijing.anjuke.com/rental/donghuashi/,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http://beijing.anjuke.com/rental/guangminglou/,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光明楼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http://beijing.anjuke.com/rental/guangqumennei/,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http://beijing.anjuke.com/rental/longtanhu/,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龙潭湖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http://beijing.anjuke.com/rental/qianmen/,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前门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http://beijing.anjuke.com/rental/tiantan/,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http://beijing.anjuke.com/rental/yongdingmen/,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永定门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白纸坊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白纸坊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长椿街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长椿街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大栅栏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大栅栏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大观园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大观园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虎坊桥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虎坊桥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马连道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马连道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牛街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牛街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陶然亭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陶然亭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天宁寺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天宁寺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宣武门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宣武门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先农坛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先农坛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http://beijing.anjuke.com/rental/baizhifang/,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白纸坊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http://beijing.anjuke.com/rental/changchunjie/,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长椿街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http://beijing.anjuke.com/rental/dashilan/,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大栅栏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http://beijing.anjuke.com/rental/daguanyuan/,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大观园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http://beijing.anjuke.com/rental/guanganmen/,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http://beijing.anjuke.com/rental/hufangqiao/,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虎坊桥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http://beijing.anjuke.com/rental/maliandao/,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马连道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http://beijing.anjuke.com/rental/niujie/,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牛街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http://beijing.anjuke.com/rental/taoranting/,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陶然亭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http://beijing.anjuke.com/rental/tianningsi/,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天宁寺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http://beijing.anjuke.com/rental/xuanwumen/,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http://beijing.anjuke.com/rental/xiannongtan/,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先农坛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八宝山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八宝山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八大处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八大处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高井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高井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金顶街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金顶街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老古城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老古城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模式口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模式口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苹果园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苹果园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http://beijing.anjuke.com/rental/bajiao/,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八角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http://beijing.anjuke.com/rental/babaoshan/,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八宝山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http://beijing.anjuke.com/rental/badachu/,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八大处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http://beijing.anjuke.com/rental/gaojinga/,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高井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http://beijing.anjuke.com/rental/jindingjie/,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金顶街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http://beijing.anjuke.com/rental/laogucheng/,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老古城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http://beijing.anjuke.com/rental/lugu/,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http://beijing.anjuke.com/rental/laoshan/,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http://beijing.anjuke.com/rental/moshikou/,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模式口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http://beijing.anjuke.com/rental/pingguoyuan/,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苹果园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http://beijing.anjuke.com/rental/shijingshana/,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http://beijing.anjuke.com/rental/yangzhuang/,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http://beijing.anjuke.com/rental/yongle/,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永乐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百善镇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百善镇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霍营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霍营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立水桥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立水桥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小汤山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小汤山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阳坊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http://beijing.anjuke.com/rental/beiqijia/,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http://beijing.anjuke.com/rental/baishanzhen/,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百善镇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http://beijing.anjuke.com/rental/changpingxiancheng/,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http://beijing.anjuke.com/rental/huilongguan/,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http://beijing.anjuke.com/rental/huoying/,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霍营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http://beijing.anjuke.com/rental/lishuiqiao/,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立水桥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http://beijing.anjuke.com/rental/nankou/,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http://beijing.anjuke.com/rental/shahea/,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http://beijing.anjuke.com/rental/tiantongyuan/,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http://beijing.anjuke.com/rental/xiaotangshan/,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小汤山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http://beijing.anjuke.com/rental/yangfang/,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阳坊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阳坊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九棵树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九棵树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焦王庄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焦王庄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临河里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临河里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潞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潞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乔庄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乔庄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通州北苑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通州北苑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武夷花园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武夷花园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西上园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西上园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运河大街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运河大街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玉带河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玉带河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http://beijing.anjuke.com/rental/beiguan/,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http://beijing.anjuke.com/rental/guoyuan/,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http://beijing.anjuke.com/rental/jiukeshu/,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九棵树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http://beijing.anjuke.com/rental/jiaowangzhuang/,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焦王庄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http://beijing.anjuke.com/rental/liyuan/,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http://beijing.anjuke.com/rental/linheli/,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临河里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潞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http://beijing.anjuke.com/rental/majuqiao/,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http://beijing.anjuke.com/rental/qiaozhuang/,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乔庄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http://beijing.anjuke.com/rental/tongzhoubeiyuan/,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http://beijing.anjuke.com/rental/wuyihuayuan/,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武夷花园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http://beijing.anjuke.com/rental/xishangyuan/,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西上园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http://beijing.anjuke.com/rental/xinhuadajie/,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新华大街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http://beijing.anjuke.com/rental/xinhualian/,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http://beijing.anjuke.com/rental/yunhedajie/,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运河大街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http://beijing.anjuke.com/rental/yudaihe/,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玉带河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http://beijing.anjuke.com/rental/huangcun/,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http://beijing.anjuke.com/rental/jiugong/,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http://beijing.anjuke.com/rental/xihongmen/,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http://beijing.anjuke.com/rental/yizhuang/,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潮白河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潮白河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后沙峪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后沙峪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京顺高速路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京顺高速路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空港工业区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空港工业区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温榆河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温榆河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http://beijing.anjuke.com/rental/chaobaihe/,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潮白河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http://beijing.anjuke.com/rental/houshayu/,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后沙峪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http://beijing.anjuke.com/rental/jingshungaosulu/,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京顺高速路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http://beijing.anjuke.com/rental/kongganggongyequ/,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空港工业区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http://beijing.anjuke.com/rental/mapo/,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http://beijing.anjuke.com/rental/shunyicheng/,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http://beijing.anjuke.com/rental/tianzhu/,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http://beijing.anjuke.com/rental/wenyuhe/,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温榆河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http://beijing.anjuke.com/rental/yangzhen/,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http://beijing.anjuke.com/rental/zhongyangbieshuqu/,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index:0 is beyond result size:0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窦店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窦店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房山城关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房山城关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韩村河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韩村河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琉璃河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琉璃河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太平庄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太平庄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行宫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行宫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闫村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闫村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周口店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周口店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http://beijing.anjuke.com/rental/changyang/,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http://beijing.anjuke.com/rental/doudian/,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窦店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http://beijing.anjuke.com/rental/fangshanchengguan/,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房山城关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http://beijing.anjuke.com/rental/hancunhe/,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韩村河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http://beijing.anjuke.com/rental/liulihe/,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琉璃河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http://beijing.anjuke.com/rental/liangxiang/,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http://beijing.anjuke.com/rental/taipingzhuang/,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太平庄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http://beijing.anjuke.com/rental/xinggong/,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行宫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http://beijing.anjuke.com/rental/yanshan/,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http://beijing.anjuke.com/rental/yancun/,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闫村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http://beijing.anjuke.com/rental/zhoukoudiana/,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周口店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城子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城子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东辛房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东辛房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河滩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河滩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双峪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双峪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三家店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三家店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http://beijing.anjuke.com/rental/chengzi/,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城子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http://beijing.anjuke.com/rental/dayu/,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大峪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http://beijing.anjuke.com/rental/dongxinfang/,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东辛房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http://beijing.anjuke.com/rental/hetan/,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河滩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http://beijing.anjuke.com/rental/shuangyua/,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双峪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14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http://beijing.anjuke.com/rental/sanjiadian/,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三家店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http://beijing.anjuke.com/rental/yongdingzhen/,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永定镇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index:0 is beyond result size:0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index:0 is beyond result size:0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八达岭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八达岭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张山营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张山营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http://beijing.anjuke.com/rental/badaling/,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延庆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八达岭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http://beijing.anjuke.com/rental/zhangshanying/,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延庆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张山营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涿州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涿州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http://beijing.anjuke.com/rental/guany/,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http://beijing.anjuke.com/rental/xianghe/,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香河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http://beijing.anjuke.com/rental/yanjiao/,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21574D" w:rsidRDefault="0021574D" w:rsidP="002157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http://beijing.anjuke.com/rental/zhuozhou/,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涿州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2794" w:rsidRPr="0021574D" w:rsidRDefault="00422794"/>
    <w:sectPr w:rsidR="00422794" w:rsidRPr="0021574D" w:rsidSect="00D162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3CD" w:rsidRDefault="004153CD" w:rsidP="00914C32">
      <w:r>
        <w:separator/>
      </w:r>
    </w:p>
  </w:endnote>
  <w:endnote w:type="continuationSeparator" w:id="0">
    <w:p w:rsidR="004153CD" w:rsidRDefault="004153CD" w:rsidP="00914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3CD" w:rsidRDefault="004153CD" w:rsidP="00914C32">
      <w:r>
        <w:separator/>
      </w:r>
    </w:p>
  </w:footnote>
  <w:footnote w:type="continuationSeparator" w:id="0">
    <w:p w:rsidR="004153CD" w:rsidRDefault="004153CD" w:rsidP="00914C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C32"/>
    <w:rsid w:val="0021574D"/>
    <w:rsid w:val="004153CD"/>
    <w:rsid w:val="00422794"/>
    <w:rsid w:val="00451A6D"/>
    <w:rsid w:val="00914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C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3078</Words>
  <Characters>17545</Characters>
  <Application>Microsoft Office Word</Application>
  <DocSecurity>0</DocSecurity>
  <Lines>146</Lines>
  <Paragraphs>41</Paragraphs>
  <ScaleCrop>false</ScaleCrop>
  <Company>baidu</Company>
  <LinksUpToDate>false</LinksUpToDate>
  <CharactersWithSpaces>20582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3</cp:revision>
  <dcterms:created xsi:type="dcterms:W3CDTF">2012-05-17T13:21:00Z</dcterms:created>
  <dcterms:modified xsi:type="dcterms:W3CDTF">2012-05-18T12:50:00Z</dcterms:modified>
</cp:coreProperties>
</file>