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8BF42" w14:textId="77777777" w:rsidR="00D97CF9" w:rsidRDefault="00D97CF9">
      <w:r>
        <w:t xml:space="preserve">Team </w:t>
      </w:r>
      <w:proofErr w:type="spellStart"/>
      <w:r>
        <w:t>Daudit</w:t>
      </w:r>
      <w:proofErr w:type="spellEnd"/>
      <w:r>
        <w:t xml:space="preserve"> </w:t>
      </w:r>
    </w:p>
    <w:p w14:paraId="27AEE00F" w14:textId="77777777" w:rsidR="002638B8" w:rsidRDefault="002638B8">
      <w:bookmarkStart w:id="0" w:name="_GoBack"/>
      <w:bookmarkEnd w:id="0"/>
    </w:p>
    <w:p w14:paraId="4BEE25E9" w14:textId="5B2950EC" w:rsidR="00D97CF9" w:rsidRDefault="00D97CF9"/>
    <w:p w14:paraId="5B12439A" w14:textId="560E304F" w:rsidR="00317B83" w:rsidRDefault="00CF799F" w:rsidP="002638B8">
      <w:pPr>
        <w:spacing w:line="360" w:lineRule="auto"/>
      </w:pPr>
      <w:r>
        <w:t xml:space="preserve">One key design challenge our team is currently facing is designing the user experience. The key with a piece of software like this is notifications. We want to ensure a method of notification that is informative </w:t>
      </w:r>
      <w:r w:rsidR="00FD6318">
        <w:t xml:space="preserve">yet not a </w:t>
      </w:r>
      <w:r w:rsidR="003C6817">
        <w:t>disturbance to clients using our software. Some of the ideas around user experience we’ve had so far include having an actual dashboard containing metrics of runs and information about each run (an instance of a run in this case would be testing for data anomalies in a table in the database), sending Slack not</w:t>
      </w:r>
      <w:r w:rsidR="00B722B1">
        <w:t xml:space="preserve">ifications, email notifications and push notifications on mobile. </w:t>
      </w:r>
    </w:p>
    <w:p w14:paraId="796022A2" w14:textId="77777777" w:rsidR="005858D6" w:rsidRDefault="005858D6" w:rsidP="002638B8">
      <w:pPr>
        <w:spacing w:line="360" w:lineRule="auto"/>
      </w:pPr>
    </w:p>
    <w:p w14:paraId="781D9C2E" w14:textId="081DF338" w:rsidR="005858D6" w:rsidRDefault="005858D6" w:rsidP="002638B8">
      <w:pPr>
        <w:spacing w:line="360" w:lineRule="auto"/>
      </w:pPr>
      <w:r>
        <w:t xml:space="preserve">With the options such as slack, mobile and email notifications, </w:t>
      </w:r>
      <w:r w:rsidR="008E543E">
        <w:t xml:space="preserve">a challenge within this is finding a method to configure notification </w:t>
      </w:r>
      <w:r w:rsidR="002354F6">
        <w:t xml:space="preserve">thresholds for anomaly detection on database tables. For </w:t>
      </w:r>
      <w:proofErr w:type="gramStart"/>
      <w:r w:rsidR="002354F6">
        <w:t>slack</w:t>
      </w:r>
      <w:proofErr w:type="gramEnd"/>
      <w:r w:rsidR="002354F6">
        <w:t xml:space="preserve"> we have considered building out a slack app that can do configurations using something like a </w:t>
      </w:r>
      <w:r w:rsidR="002354F6">
        <w:rPr>
          <w:i/>
        </w:rPr>
        <w:t>/</w:t>
      </w:r>
      <w:proofErr w:type="spellStart"/>
      <w:r w:rsidR="002354F6">
        <w:rPr>
          <w:i/>
        </w:rPr>
        <w:t>daudit</w:t>
      </w:r>
      <w:proofErr w:type="spellEnd"/>
      <w:r w:rsidR="002354F6">
        <w:t xml:space="preserve"> command (similar to how current slack integrations are done for apps such as Trello). </w:t>
      </w:r>
      <w:r w:rsidR="00E473F0">
        <w:t xml:space="preserve">For email and mobile this configuration would be trickier and would have to happen within a configuration file for </w:t>
      </w:r>
      <w:proofErr w:type="spellStart"/>
      <w:r w:rsidR="00E473F0">
        <w:t>Daudit</w:t>
      </w:r>
      <w:proofErr w:type="spellEnd"/>
      <w:r w:rsidR="00E473F0">
        <w:t xml:space="preserve"> itself which puts more work in the hands of our client which we are looking to avoid. For </w:t>
      </w:r>
      <w:proofErr w:type="gramStart"/>
      <w:r w:rsidR="00E473F0">
        <w:t>now</w:t>
      </w:r>
      <w:proofErr w:type="gramEnd"/>
      <w:r w:rsidR="00E473F0">
        <w:t xml:space="preserve"> we are opting to use Slack and build out our product this way, but we want to find an effective solution for other email and mobile as well seeing as those are candidates for sending notifications. </w:t>
      </w:r>
    </w:p>
    <w:sectPr w:rsidR="005858D6" w:rsidSect="00407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F9"/>
    <w:rsid w:val="00215AD5"/>
    <w:rsid w:val="002354F6"/>
    <w:rsid w:val="002638B8"/>
    <w:rsid w:val="00317B83"/>
    <w:rsid w:val="003C6817"/>
    <w:rsid w:val="00407F72"/>
    <w:rsid w:val="00417302"/>
    <w:rsid w:val="004844AE"/>
    <w:rsid w:val="005858D6"/>
    <w:rsid w:val="008E543E"/>
    <w:rsid w:val="00B722B1"/>
    <w:rsid w:val="00BF6B0D"/>
    <w:rsid w:val="00CF799F"/>
    <w:rsid w:val="00D97CF9"/>
    <w:rsid w:val="00E473F0"/>
    <w:rsid w:val="00FD5730"/>
    <w:rsid w:val="00FD63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4A65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211</Words>
  <Characters>1205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Nilesh Shah</dc:creator>
  <cp:keywords/>
  <dc:description/>
  <cp:lastModifiedBy>Vinit Nilesh Shah</cp:lastModifiedBy>
  <cp:revision>4</cp:revision>
  <dcterms:created xsi:type="dcterms:W3CDTF">2019-05-28T01:43:00Z</dcterms:created>
  <dcterms:modified xsi:type="dcterms:W3CDTF">2019-05-28T02:54:00Z</dcterms:modified>
</cp:coreProperties>
</file>