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029B" w14:textId="44461608" w:rsidR="00306AE0" w:rsidRDefault="00306AE0">
      <w:pPr>
        <w:spacing w:before="2000"/>
      </w:pPr>
    </w:p>
    <w:p w14:paraId="0D08D831" w14:textId="77777777" w:rsidR="00306AE0" w:rsidRDefault="00000000">
      <w:pPr>
        <w:jc w:val="center"/>
      </w:pPr>
      <w:r>
        <w:rPr>
          <w:rFonts w:ascii="Raleway" w:eastAsia="Raleway" w:hAnsi="Raleway" w:cs="Raleway"/>
          <w:b/>
          <w:bCs/>
          <w:color w:val="E25B3B"/>
          <w:sz w:val="48"/>
          <w:szCs w:val="48"/>
        </w:rPr>
        <w:t>CAHIER DES CHARGES SEO</w:t>
      </w:r>
    </w:p>
    <w:p w14:paraId="275A8839" w14:textId="77777777" w:rsidR="00306AE0" w:rsidRDefault="00000000">
      <w:pPr>
        <w:spacing w:before="200"/>
        <w:jc w:val="center"/>
      </w:pPr>
      <w:r>
        <w:rPr>
          <w:rFonts w:ascii="Raleway" w:eastAsia="Raleway" w:hAnsi="Raleway" w:cs="Raleway"/>
          <w:color w:val="090909"/>
          <w:sz w:val="30"/>
          <w:szCs w:val="30"/>
        </w:rPr>
        <w:t>Refonte du site businessbooster.sn</w:t>
      </w:r>
    </w:p>
    <w:p w14:paraId="5728C3EE" w14:textId="77777777" w:rsidR="00306AE0" w:rsidRDefault="00000000">
      <w:pPr>
        <w:pBdr>
          <w:bottom w:val="single" w:sz="16" w:space="8" w:color="E25B3B"/>
        </w:pBdr>
        <w:spacing w:before="400"/>
        <w:jc w:val="center"/>
      </w:pPr>
      <w:r>
        <w:rPr>
          <w:color w:val="808080"/>
          <w:sz w:val="22"/>
          <w:szCs w:val="22"/>
        </w:rPr>
        <w:t xml:space="preserve">Contenu SEO par page — menu, </w:t>
      </w:r>
      <w:proofErr w:type="spellStart"/>
      <w:r>
        <w:rPr>
          <w:color w:val="808080"/>
          <w:sz w:val="22"/>
          <w:szCs w:val="22"/>
        </w:rPr>
        <w:t>footer</w:t>
      </w:r>
      <w:proofErr w:type="spellEnd"/>
      <w:r>
        <w:rPr>
          <w:color w:val="808080"/>
          <w:sz w:val="22"/>
          <w:szCs w:val="22"/>
        </w:rPr>
        <w:t>, mots-clés, métadonnées</w:t>
      </w:r>
    </w:p>
    <w:p w14:paraId="51F15767" w14:textId="77777777" w:rsidR="00306AE0" w:rsidRPr="00607B97" w:rsidRDefault="00000000">
      <w:pPr>
        <w:spacing w:before="600"/>
        <w:jc w:val="center"/>
        <w:rPr>
          <w:lang w:val="en-US"/>
        </w:rPr>
      </w:pPr>
      <w:r w:rsidRPr="00607B97">
        <w:rPr>
          <w:color w:val="090909"/>
          <w:lang w:val="en-US"/>
        </w:rPr>
        <w:t>2B Business Booster — Conseils, Communication, Coaching</w:t>
      </w:r>
    </w:p>
    <w:p w14:paraId="32B2F15F" w14:textId="77777777" w:rsidR="00306AE0" w:rsidRDefault="00000000">
      <w:pPr>
        <w:jc w:val="center"/>
      </w:pPr>
      <w:r>
        <w:rPr>
          <w:color w:val="808080"/>
          <w:sz w:val="18"/>
          <w:szCs w:val="18"/>
        </w:rPr>
        <w:t xml:space="preserve">Document préparé par </w:t>
      </w:r>
      <w:proofErr w:type="spellStart"/>
      <w:r>
        <w:rPr>
          <w:color w:val="808080"/>
          <w:sz w:val="18"/>
          <w:szCs w:val="18"/>
        </w:rPr>
        <w:t>Cheiba</w:t>
      </w:r>
      <w:proofErr w:type="spellEnd"/>
      <w:r>
        <w:rPr>
          <w:color w:val="808080"/>
          <w:sz w:val="18"/>
          <w:szCs w:val="18"/>
        </w:rPr>
        <w:t xml:space="preserve"> — Juillet 2026</w:t>
      </w:r>
    </w:p>
    <w:p w14:paraId="15E29305" w14:textId="77777777" w:rsidR="00306AE0" w:rsidRDefault="00000000">
      <w:r>
        <w:br w:type="page"/>
      </w:r>
    </w:p>
    <w:p w14:paraId="302EE190" w14:textId="77777777" w:rsidR="00306AE0" w:rsidRDefault="00000000">
      <w:pPr>
        <w:spacing w:after="12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lastRenderedPageBreak/>
        <w:t>Méthodologie et légende</w:t>
      </w:r>
    </w:p>
    <w:p w14:paraId="11901460" w14:textId="77777777" w:rsidR="00306AE0" w:rsidRDefault="00000000">
      <w:pPr>
        <w:spacing w:after="100"/>
      </w:pPr>
      <w:r>
        <w:t xml:space="preserve">Chaque page du site dispose d'une fiche SEO avec : URL recommandée, </w:t>
      </w:r>
      <w:proofErr w:type="spellStart"/>
      <w:r>
        <w:t>title</w:t>
      </w:r>
      <w:proofErr w:type="spellEnd"/>
      <w:r>
        <w:t xml:space="preserve"> tag (limite 60 caractères), </w:t>
      </w:r>
      <w:proofErr w:type="spellStart"/>
      <w:r>
        <w:t>meta</w:t>
      </w:r>
      <w:proofErr w:type="spellEnd"/>
      <w:r>
        <w:t xml:space="preserve"> description (limite 160 caractères), mot-clé principal, mots-clés secondaires, H1, structure des sous-titres, nombre de mots cible, liens internes à inclure, CTA principal et brief de contenu pour le rédacteur.</w:t>
      </w:r>
    </w:p>
    <w:p w14:paraId="5F6A7027" w14:textId="77777777" w:rsidR="00306AE0" w:rsidRDefault="00000000">
      <w:pPr>
        <w:spacing w:after="300"/>
      </w:pPr>
      <w:r>
        <w:rPr>
          <w:i/>
          <w:iCs/>
          <w:color w:val="808080"/>
        </w:rPr>
        <w:t xml:space="preserve">Les </w:t>
      </w:r>
      <w:proofErr w:type="spellStart"/>
      <w:r>
        <w:rPr>
          <w:i/>
          <w:iCs/>
          <w:color w:val="808080"/>
        </w:rPr>
        <w:t>title</w:t>
      </w:r>
      <w:proofErr w:type="spellEnd"/>
      <w:r>
        <w:rPr>
          <w:i/>
          <w:iCs/>
          <w:color w:val="808080"/>
        </w:rPr>
        <w:t xml:space="preserve"> tags et </w:t>
      </w:r>
      <w:proofErr w:type="spellStart"/>
      <w:r>
        <w:rPr>
          <w:i/>
          <w:iCs/>
          <w:color w:val="808080"/>
        </w:rPr>
        <w:t>meta</w:t>
      </w:r>
      <w:proofErr w:type="spellEnd"/>
      <w:r>
        <w:rPr>
          <w:i/>
          <w:iCs/>
          <w:color w:val="808080"/>
        </w:rPr>
        <w:t xml:space="preserve"> descriptions ci-dessous respectent déjà les limites de caractères recommandées par Google — ils sont prêts à être intégrés tels quels dans Yoast SEO.</w:t>
      </w:r>
    </w:p>
    <w:p w14:paraId="115D7ABD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Menu de navigation</w:t>
      </w:r>
    </w:p>
    <w:p w14:paraId="4A3A4DB8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Structure et libellés recommandés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06AE0" w14:paraId="77F767FB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E25B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47A5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FFFFFF"/>
                <w:sz w:val="19"/>
                <w:szCs w:val="19"/>
              </w:rPr>
              <w:t>Emplacement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E25B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7188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FFFFFF"/>
                <w:sz w:val="19"/>
                <w:szCs w:val="19"/>
              </w:rPr>
              <w:t>Libellé actuel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E25B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5C01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FFFFFF"/>
                <w:sz w:val="19"/>
                <w:szCs w:val="19"/>
              </w:rPr>
              <w:t>Libellé recommandé</w:t>
            </w:r>
          </w:p>
        </w:tc>
      </w:tr>
      <w:tr w:rsidR="00306AE0" w14:paraId="6C1A5E6D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CED69" w14:textId="77777777" w:rsidR="00306AE0" w:rsidRDefault="00000000">
            <w:r>
              <w:rPr>
                <w:sz w:val="19"/>
                <w:szCs w:val="19"/>
              </w:rPr>
              <w:t>Accueil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CBE45" w14:textId="77777777" w:rsidR="00306AE0" w:rsidRDefault="00000000">
            <w:r>
              <w:rPr>
                <w:sz w:val="19"/>
                <w:szCs w:val="19"/>
              </w:rPr>
              <w:t>Home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C30D6" w14:textId="77777777" w:rsidR="00306AE0" w:rsidRDefault="00000000">
            <w:r>
              <w:rPr>
                <w:sz w:val="19"/>
                <w:szCs w:val="19"/>
              </w:rPr>
              <w:t>Accueil</w:t>
            </w:r>
          </w:p>
        </w:tc>
      </w:tr>
      <w:tr w:rsidR="00306AE0" w14:paraId="2DB1FE5E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56FE3" w14:textId="77777777" w:rsidR="00306AE0" w:rsidRDefault="00000000">
            <w:r>
              <w:rPr>
                <w:sz w:val="19"/>
                <w:szCs w:val="19"/>
              </w:rPr>
              <w:t>2B en bref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22DB5" w14:textId="77777777" w:rsidR="00306AE0" w:rsidRDefault="00000000">
            <w:r>
              <w:rPr>
                <w:sz w:val="19"/>
                <w:szCs w:val="19"/>
              </w:rPr>
              <w:t>2B en bref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05536" w14:textId="77777777" w:rsidR="00306AE0" w:rsidRDefault="00000000">
            <w:r>
              <w:rPr>
                <w:sz w:val="19"/>
                <w:szCs w:val="19"/>
              </w:rPr>
              <w:t>2B en bref</w:t>
            </w:r>
          </w:p>
        </w:tc>
      </w:tr>
      <w:tr w:rsidR="00306AE0" w14:paraId="2AC781A7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81878" w14:textId="77777777" w:rsidR="00306AE0" w:rsidRDefault="00000000">
            <w:r>
              <w:rPr>
                <w:sz w:val="19"/>
                <w:szCs w:val="19"/>
              </w:rPr>
              <w:t>Conseils et Consultance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F6F89" w14:textId="77777777" w:rsidR="00306AE0" w:rsidRDefault="00000000">
            <w:r>
              <w:rPr>
                <w:sz w:val="19"/>
                <w:szCs w:val="19"/>
              </w:rPr>
              <w:t>Conseils et Consultance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6C09A" w14:textId="77777777" w:rsidR="00306AE0" w:rsidRDefault="00000000">
            <w:r>
              <w:rPr>
                <w:sz w:val="19"/>
                <w:szCs w:val="19"/>
              </w:rPr>
              <w:t>Conseils et Consultance</w:t>
            </w:r>
          </w:p>
        </w:tc>
      </w:tr>
      <w:tr w:rsidR="00306AE0" w14:paraId="19D58A76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5B5DD" w14:textId="77777777" w:rsidR="00306AE0" w:rsidRDefault="00000000">
            <w:r>
              <w:rPr>
                <w:sz w:val="19"/>
                <w:szCs w:val="19"/>
              </w:rPr>
              <w:t>→ Business Plan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EC317" w14:textId="77777777" w:rsidR="00306AE0" w:rsidRDefault="00000000">
            <w:r>
              <w:rPr>
                <w:sz w:val="19"/>
                <w:szCs w:val="19"/>
              </w:rPr>
              <w:t>Business Plan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F2119" w14:textId="77777777" w:rsidR="00306AE0" w:rsidRDefault="00000000">
            <w:r>
              <w:rPr>
                <w:sz w:val="19"/>
                <w:szCs w:val="19"/>
              </w:rPr>
              <w:t>Business Plan</w:t>
            </w:r>
          </w:p>
        </w:tc>
      </w:tr>
      <w:tr w:rsidR="00306AE0" w14:paraId="0464F0EB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D8432" w14:textId="77777777" w:rsidR="00306AE0" w:rsidRDefault="00000000">
            <w:r>
              <w:rPr>
                <w:sz w:val="19"/>
                <w:szCs w:val="19"/>
              </w:rPr>
              <w:t>→ Conseils Stratégiques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535E6" w14:textId="77777777" w:rsidR="00306AE0" w:rsidRDefault="00000000">
            <w:r>
              <w:rPr>
                <w:sz w:val="19"/>
                <w:szCs w:val="19"/>
              </w:rPr>
              <w:t>Conseils Stratégiques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19A2F" w14:textId="77777777" w:rsidR="00306AE0" w:rsidRDefault="00000000">
            <w:r>
              <w:rPr>
                <w:sz w:val="19"/>
                <w:szCs w:val="19"/>
              </w:rPr>
              <w:t>Conseils Stratégiques</w:t>
            </w:r>
          </w:p>
        </w:tc>
      </w:tr>
      <w:tr w:rsidR="00306AE0" w14:paraId="0763D6C8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B13CE" w14:textId="77777777" w:rsidR="00306AE0" w:rsidRDefault="00000000">
            <w:r>
              <w:rPr>
                <w:sz w:val="19"/>
                <w:szCs w:val="19"/>
              </w:rPr>
              <w:t>→ Développement Commercial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394AA" w14:textId="77777777" w:rsidR="00306AE0" w:rsidRDefault="00000000">
            <w:r>
              <w:rPr>
                <w:sz w:val="19"/>
                <w:szCs w:val="19"/>
              </w:rPr>
              <w:t>Développement Commercial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AF488" w14:textId="77777777" w:rsidR="00306AE0" w:rsidRDefault="00000000">
            <w:r>
              <w:rPr>
                <w:sz w:val="19"/>
                <w:szCs w:val="19"/>
              </w:rPr>
              <w:t>Développement Commercial</w:t>
            </w:r>
          </w:p>
        </w:tc>
      </w:tr>
      <w:tr w:rsidR="00306AE0" w14:paraId="5A10D982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3742D" w14:textId="77777777" w:rsidR="00306AE0" w:rsidRDefault="00000000">
            <w:r>
              <w:rPr>
                <w:sz w:val="19"/>
                <w:szCs w:val="19"/>
              </w:rPr>
              <w:t>Communication 360°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C9AB1" w14:textId="77777777" w:rsidR="00306AE0" w:rsidRDefault="00000000">
            <w:r>
              <w:rPr>
                <w:sz w:val="19"/>
                <w:szCs w:val="19"/>
              </w:rPr>
              <w:t>Communication 360°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768EC" w14:textId="77777777" w:rsidR="00306AE0" w:rsidRDefault="00000000">
            <w:r>
              <w:rPr>
                <w:sz w:val="19"/>
                <w:szCs w:val="19"/>
              </w:rPr>
              <w:t>Communication 360°</w:t>
            </w:r>
          </w:p>
        </w:tc>
      </w:tr>
      <w:tr w:rsidR="00306AE0" w14:paraId="1A2EB7B2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53DC6" w14:textId="77777777" w:rsidR="00306AE0" w:rsidRDefault="00000000">
            <w:r>
              <w:rPr>
                <w:sz w:val="19"/>
                <w:szCs w:val="19"/>
              </w:rPr>
              <w:t>→ Identité Visuelle et Design Graphique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FB4D6" w14:textId="77777777" w:rsidR="00306AE0" w:rsidRDefault="00000000">
            <w:r>
              <w:rPr>
                <w:sz w:val="19"/>
                <w:szCs w:val="19"/>
              </w:rPr>
              <w:t>Identité Visuelle et Design Graphique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962C3" w14:textId="77777777" w:rsidR="00306AE0" w:rsidRDefault="00000000">
            <w:r>
              <w:rPr>
                <w:sz w:val="19"/>
                <w:szCs w:val="19"/>
              </w:rPr>
              <w:t>Identité Visuelle &amp; Design Graphique</w:t>
            </w:r>
          </w:p>
        </w:tc>
      </w:tr>
      <w:tr w:rsidR="00306AE0" w14:paraId="5304F5FE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9EDE0" w14:textId="77777777" w:rsidR="00306AE0" w:rsidRDefault="00000000">
            <w:r>
              <w:rPr>
                <w:sz w:val="19"/>
                <w:szCs w:val="19"/>
              </w:rPr>
              <w:t>→ Communication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7656B" w14:textId="77777777" w:rsidR="00306AE0" w:rsidRDefault="00000000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A98CE" w14:textId="77777777" w:rsidR="00306AE0" w:rsidRDefault="00000000">
            <w:r>
              <w:rPr>
                <w:sz w:val="19"/>
                <w:szCs w:val="19"/>
              </w:rPr>
              <w:t>Communication</w:t>
            </w:r>
          </w:p>
        </w:tc>
      </w:tr>
      <w:tr w:rsidR="00306AE0" w14:paraId="5EEE3085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E0557" w14:textId="77777777" w:rsidR="00306AE0" w:rsidRDefault="00000000">
            <w:r>
              <w:rPr>
                <w:sz w:val="19"/>
                <w:szCs w:val="19"/>
              </w:rPr>
              <w:t>→ Événementiel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F9BF2" w14:textId="77777777" w:rsidR="00306AE0" w:rsidRDefault="00000000">
            <w:r>
              <w:rPr>
                <w:sz w:val="19"/>
                <w:szCs w:val="19"/>
              </w:rPr>
              <w:t>Événementiel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E5561" w14:textId="77777777" w:rsidR="00306AE0" w:rsidRDefault="00000000">
            <w:r>
              <w:rPr>
                <w:sz w:val="19"/>
                <w:szCs w:val="19"/>
              </w:rPr>
              <w:t>Événementiel</w:t>
            </w:r>
          </w:p>
        </w:tc>
      </w:tr>
      <w:tr w:rsidR="00306AE0" w14:paraId="28C25BB8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846B0" w14:textId="77777777" w:rsidR="00306AE0" w:rsidRDefault="00000000">
            <w:r>
              <w:rPr>
                <w:sz w:val="19"/>
                <w:szCs w:val="19"/>
              </w:rPr>
              <w:t>Formation et Coaching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CCF1E" w14:textId="77777777" w:rsidR="00306AE0" w:rsidRDefault="00000000">
            <w:r>
              <w:rPr>
                <w:sz w:val="19"/>
                <w:szCs w:val="19"/>
              </w:rPr>
              <w:t>Formation et Coaching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26B13" w14:textId="77777777" w:rsidR="00306AE0" w:rsidRDefault="00000000">
            <w:r>
              <w:rPr>
                <w:sz w:val="19"/>
                <w:szCs w:val="19"/>
              </w:rPr>
              <w:t>Formation et Coaching</w:t>
            </w:r>
          </w:p>
        </w:tc>
      </w:tr>
      <w:tr w:rsidR="00306AE0" w14:paraId="6B922BC4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574F0" w14:textId="77777777" w:rsidR="00306AE0" w:rsidRDefault="00000000">
            <w:r>
              <w:rPr>
                <w:sz w:val="19"/>
                <w:szCs w:val="19"/>
              </w:rPr>
              <w:t>→ Clés pour booster son entreprise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405E2" w14:textId="77777777" w:rsidR="00306AE0" w:rsidRDefault="00000000">
            <w:r>
              <w:rPr>
                <w:sz w:val="19"/>
                <w:szCs w:val="19"/>
              </w:rPr>
              <w:t>Clés pour booster son entreprise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2A21D" w14:textId="77777777" w:rsidR="00306AE0" w:rsidRDefault="00000000">
            <w:r>
              <w:rPr>
                <w:sz w:val="19"/>
                <w:szCs w:val="19"/>
              </w:rPr>
              <w:t>Booster son Entreprise</w:t>
            </w:r>
          </w:p>
        </w:tc>
      </w:tr>
      <w:tr w:rsidR="00306AE0" w14:paraId="3911F293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5FA5C" w14:textId="77777777" w:rsidR="00306AE0" w:rsidRDefault="00000000">
            <w:r>
              <w:rPr>
                <w:sz w:val="19"/>
                <w:szCs w:val="19"/>
              </w:rPr>
              <w:t>→ Communication Digitale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27483" w14:textId="77777777" w:rsidR="00306AE0" w:rsidRDefault="00000000">
            <w:r>
              <w:rPr>
                <w:sz w:val="19"/>
                <w:szCs w:val="19"/>
              </w:rPr>
              <w:t>Communication Digitale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C9E4F" w14:textId="77777777" w:rsidR="00306AE0" w:rsidRDefault="00000000">
            <w:r>
              <w:rPr>
                <w:sz w:val="19"/>
                <w:szCs w:val="19"/>
              </w:rPr>
              <w:t>Communication Digitale</w:t>
            </w:r>
          </w:p>
        </w:tc>
      </w:tr>
      <w:tr w:rsidR="00306AE0" w14:paraId="17D675B6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3BBE3" w14:textId="77777777" w:rsidR="00306AE0" w:rsidRDefault="00000000">
            <w:r>
              <w:rPr>
                <w:sz w:val="19"/>
                <w:szCs w:val="19"/>
              </w:rPr>
              <w:t>→ Développement Personnel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B95B5" w14:textId="77777777" w:rsidR="00306AE0" w:rsidRDefault="00000000">
            <w:r>
              <w:rPr>
                <w:sz w:val="19"/>
                <w:szCs w:val="19"/>
              </w:rPr>
              <w:t>Développement Personnel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B1AF7" w14:textId="77777777" w:rsidR="00306AE0" w:rsidRDefault="00000000">
            <w:r>
              <w:rPr>
                <w:sz w:val="19"/>
                <w:szCs w:val="19"/>
              </w:rPr>
              <w:t>Développement Personnel</w:t>
            </w:r>
          </w:p>
        </w:tc>
      </w:tr>
      <w:tr w:rsidR="00306AE0" w14:paraId="695B39B6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E83E3" w14:textId="77777777" w:rsidR="00306AE0" w:rsidRDefault="00000000">
            <w:r>
              <w:rPr>
                <w:sz w:val="19"/>
                <w:szCs w:val="19"/>
              </w:rPr>
              <w:t>Blog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65ADB" w14:textId="77777777" w:rsidR="00306AE0" w:rsidRDefault="00000000">
            <w:r>
              <w:rPr>
                <w:sz w:val="19"/>
                <w:szCs w:val="19"/>
              </w:rPr>
              <w:t>Blog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850A9" w14:textId="77777777" w:rsidR="00306AE0" w:rsidRDefault="00000000">
            <w:r>
              <w:rPr>
                <w:sz w:val="19"/>
                <w:szCs w:val="19"/>
              </w:rPr>
              <w:t>Blog</w:t>
            </w:r>
          </w:p>
        </w:tc>
      </w:tr>
      <w:tr w:rsidR="00306AE0" w14:paraId="0772A616" w14:textId="77777777"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1DE8B" w14:textId="77777777" w:rsidR="00306AE0" w:rsidRDefault="00000000">
            <w:r>
              <w:rPr>
                <w:sz w:val="19"/>
                <w:szCs w:val="19"/>
              </w:rPr>
              <w:t>Contacts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37C20" w14:textId="77777777" w:rsidR="00306AE0" w:rsidRDefault="00000000">
            <w:r>
              <w:rPr>
                <w:sz w:val="19"/>
                <w:szCs w:val="19"/>
              </w:rPr>
              <w:t>Contacts</w:t>
            </w:r>
          </w:p>
        </w:tc>
        <w:tc>
          <w:tcPr>
            <w:tcW w:w="312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D9464" w14:textId="77777777" w:rsidR="00306AE0" w:rsidRDefault="00000000">
            <w:r>
              <w:rPr>
                <w:sz w:val="19"/>
                <w:szCs w:val="19"/>
              </w:rPr>
              <w:t>Contacts</w:t>
            </w:r>
          </w:p>
        </w:tc>
      </w:tr>
    </w:tbl>
    <w:p w14:paraId="545A40BB" w14:textId="77777777" w:rsidR="00306AE0" w:rsidRDefault="00000000">
      <w:r>
        <w:br w:type="page"/>
      </w:r>
    </w:p>
    <w:p w14:paraId="25721C41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lastRenderedPageBreak/>
        <w:t>Page d'accueil</w:t>
      </w:r>
    </w:p>
    <w:p w14:paraId="25B2A6AF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conversion — capter la demande et rediriger vers les 3 piliers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51815F0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3C7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9D0F1" w14:textId="77777777" w:rsidR="00306AE0" w:rsidRDefault="00000000">
            <w:r>
              <w:t>/</w:t>
            </w:r>
          </w:p>
        </w:tc>
      </w:tr>
      <w:tr w:rsidR="00306AE0" w14:paraId="753A236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67EB4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7BB53" w14:textId="77777777" w:rsidR="00306AE0" w:rsidRDefault="00000000">
            <w:r>
              <w:t>2B Business Booster – Agence Conseil &amp; Communication Dakar</w:t>
            </w:r>
          </w:p>
        </w:tc>
      </w:tr>
      <w:tr w:rsidR="00306AE0" w14:paraId="485C4DE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D5F3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(145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9B1F1" w14:textId="77777777" w:rsidR="00306AE0" w:rsidRDefault="00000000">
            <w:r>
              <w:t>Agence de communication digitale à Dakar : conseil stratégique, communication 360° et formation-coaching pour PME. Contactez 2B Business Booster.</w:t>
            </w:r>
          </w:p>
        </w:tc>
      </w:tr>
      <w:tr w:rsidR="00306AE0" w14:paraId="06B07B4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59194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9B80" w14:textId="77777777" w:rsidR="00306AE0" w:rsidRDefault="00000000">
            <w:proofErr w:type="gramStart"/>
            <w:r>
              <w:t>agence</w:t>
            </w:r>
            <w:proofErr w:type="gramEnd"/>
            <w:r>
              <w:t xml:space="preserve"> de communication digitale Dakar</w:t>
            </w:r>
          </w:p>
        </w:tc>
      </w:tr>
      <w:tr w:rsidR="00306AE0" w14:paraId="69ECB384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7384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6C692" w14:textId="77777777" w:rsidR="00306AE0" w:rsidRDefault="00000000">
            <w:proofErr w:type="gramStart"/>
            <w:r>
              <w:t>cabinet</w:t>
            </w:r>
            <w:proofErr w:type="gramEnd"/>
            <w:r>
              <w:t xml:space="preserve"> de conseil Sénégal, communication 360 Sénégal, formation coaching entreprise Dakar</w:t>
            </w:r>
          </w:p>
        </w:tc>
      </w:tr>
      <w:tr w:rsidR="00306AE0" w14:paraId="5D83CCC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FBF0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0FF02" w14:textId="77777777" w:rsidR="00306AE0" w:rsidRDefault="00000000">
            <w:r>
              <w:t>Agence de communication digitale et cabinet de conseil à Dakar</w:t>
            </w:r>
          </w:p>
        </w:tc>
      </w:tr>
      <w:tr w:rsidR="00306AE0" w14:paraId="1B8DEC2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2BC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0A605" w14:textId="77777777" w:rsidR="00306AE0" w:rsidRDefault="00000000">
            <w:r>
              <w:t>H2 Nos 3 piliers d'accompagnement · H2 Ils nous font confiance (logos clients) · H2 Nos dernières actualités · H2 Contactez-nous</w:t>
            </w:r>
          </w:p>
        </w:tc>
      </w:tr>
      <w:tr w:rsidR="00306AE0" w14:paraId="5248CE0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961F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F4939" w14:textId="77777777" w:rsidR="00306AE0" w:rsidRDefault="00000000">
            <w:r>
              <w:t>500 à 700 mots</w:t>
            </w:r>
          </w:p>
        </w:tc>
      </w:tr>
      <w:tr w:rsidR="00306AE0" w14:paraId="3C0C30E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580F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279ED" w14:textId="77777777" w:rsidR="00306AE0" w:rsidRDefault="00000000">
            <w:r>
              <w:t>2B en bref, Conseils et Consultance, Communication 360°, Formation et Coaching, Contacts</w:t>
            </w:r>
          </w:p>
        </w:tc>
      </w:tr>
      <w:tr w:rsidR="00306AE0" w14:paraId="65B01E3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D8D9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D10F4" w14:textId="77777777" w:rsidR="00306AE0" w:rsidRDefault="00000000">
            <w:r>
              <w:t xml:space="preserve">Demander un devis / Parler à un conseiller (bouton visible dès le </w:t>
            </w:r>
            <w:proofErr w:type="spellStart"/>
            <w:r>
              <w:t>hero</w:t>
            </w:r>
            <w:proofErr w:type="spellEnd"/>
            <w:r>
              <w:t>)</w:t>
            </w:r>
          </w:p>
        </w:tc>
      </w:tr>
      <w:tr w:rsidR="00306AE0" w14:paraId="7D2796A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A31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255AA" w14:textId="77777777" w:rsidR="00306AE0" w:rsidRDefault="00000000">
            <w:r>
              <w:t>Accroche en une phrase sur la proposition de valeur (Conseils – Communication – Coaching).</w:t>
            </w:r>
          </w:p>
          <w:p w14:paraId="1C4D5B90" w14:textId="77777777" w:rsidR="00306AE0" w:rsidRDefault="00000000">
            <w:r>
              <w:t>Présenter les 3 piliers avec un résumé de 2 lignes chacun + bouton vers la page dédiée.</w:t>
            </w:r>
          </w:p>
          <w:p w14:paraId="5EBE6014" w14:textId="77777777" w:rsidR="00306AE0" w:rsidRDefault="00000000">
            <w:r>
              <w:t>Section preuve sociale : logos clients (</w:t>
            </w:r>
            <w:proofErr w:type="spellStart"/>
            <w:r>
              <w:t>Teranga</w:t>
            </w:r>
            <w:proofErr w:type="spellEnd"/>
            <w:r>
              <w:t xml:space="preserve"> Capitale, Baobab Sénégal, ECPI, </w:t>
            </w:r>
            <w:proofErr w:type="spellStart"/>
            <w:r>
              <w:t>Confologis</w:t>
            </w:r>
            <w:proofErr w:type="spellEnd"/>
            <w:r>
              <w:t>…).</w:t>
            </w:r>
          </w:p>
          <w:p w14:paraId="4878C505" w14:textId="77777777" w:rsidR="00306AE0" w:rsidRDefault="00000000">
            <w:r>
              <w:t>Aperçu des 3 derniers articles de blog.</w:t>
            </w:r>
          </w:p>
          <w:p w14:paraId="5C2B1DEB" w14:textId="77777777" w:rsidR="00306AE0" w:rsidRDefault="00000000">
            <w:r>
              <w:t>CTA de contact en fin de page.</w:t>
            </w:r>
          </w:p>
        </w:tc>
      </w:tr>
    </w:tbl>
    <w:p w14:paraId="72CCC15D" w14:textId="77777777" w:rsidR="00306AE0" w:rsidRDefault="00306AE0">
      <w:pPr>
        <w:spacing w:after="200"/>
      </w:pPr>
    </w:p>
    <w:p w14:paraId="34230E7D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2B en bref</w:t>
      </w:r>
    </w:p>
    <w:p w14:paraId="3FEF9512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crédibilité — présenter le cabinet, sa mission et son équipe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2928D7D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6AE3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5D27C" w14:textId="77777777" w:rsidR="00306AE0" w:rsidRDefault="00000000">
            <w:r>
              <w:t>/2b-en-bref/</w:t>
            </w:r>
          </w:p>
        </w:tc>
      </w:tr>
      <w:tr w:rsidR="00306AE0" w14:paraId="4DA093C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CD8B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(52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22F2" w14:textId="77777777" w:rsidR="00306AE0" w:rsidRDefault="00000000">
            <w:r>
              <w:t>2B en Bref – Cabinet de Conseil et Formation à Dakar</w:t>
            </w:r>
          </w:p>
        </w:tc>
      </w:tr>
      <w:tr w:rsidR="00306AE0" w14:paraId="37B4F01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2087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(138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CA362" w14:textId="77777777" w:rsidR="00306AE0" w:rsidRDefault="00000000">
            <w:r>
              <w:t>Découvrez 2B Business Booster, cabinet de conseil et de formation à Dakar : notre mission, nos valeurs et notre équipe au service des PME.</w:t>
            </w:r>
          </w:p>
        </w:tc>
      </w:tr>
      <w:tr w:rsidR="00306AE0" w14:paraId="2C0DF0A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BAE8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404EE" w14:textId="77777777" w:rsidR="00306AE0" w:rsidRDefault="00000000">
            <w:proofErr w:type="gramStart"/>
            <w:r>
              <w:t>cabinet</w:t>
            </w:r>
            <w:proofErr w:type="gramEnd"/>
            <w:r>
              <w:t xml:space="preserve"> de conseil et formation Dakar</w:t>
            </w:r>
          </w:p>
        </w:tc>
      </w:tr>
      <w:tr w:rsidR="00306AE0" w14:paraId="0F7E486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640D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2297D" w14:textId="77777777" w:rsidR="00306AE0" w:rsidRDefault="00000000">
            <w:proofErr w:type="gramStart"/>
            <w:r>
              <w:t>mission</w:t>
            </w:r>
            <w:proofErr w:type="gramEnd"/>
            <w:r>
              <w:t xml:space="preserve"> 2B Business Booster, valeurs entreprise conseil Sénégal</w:t>
            </w:r>
          </w:p>
        </w:tc>
      </w:tr>
      <w:tr w:rsidR="00306AE0" w14:paraId="24AB480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D30E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B7D5" w14:textId="77777777" w:rsidR="00306AE0" w:rsidRDefault="00000000">
            <w:r>
              <w:t>2B Business Booster, cabinet de conseil et d'accompagnement à Dakar</w:t>
            </w:r>
          </w:p>
        </w:tc>
      </w:tr>
      <w:tr w:rsidR="00306AE0" w14:paraId="3CD9D1C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6689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lastRenderedPageBreak/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5578" w14:textId="77777777" w:rsidR="00306AE0" w:rsidRDefault="00000000">
            <w:r>
              <w:t>H2 Notre mission · H2 Nos valeurs · H2 Notre équipe · H2 Notre savoir-faire</w:t>
            </w:r>
          </w:p>
        </w:tc>
      </w:tr>
      <w:tr w:rsidR="00306AE0" w14:paraId="623FDDC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1C2C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B71E" w14:textId="77777777" w:rsidR="00306AE0" w:rsidRDefault="00000000">
            <w:r>
              <w:t>400 à 600 mots</w:t>
            </w:r>
          </w:p>
        </w:tc>
      </w:tr>
      <w:tr w:rsidR="00306AE0" w14:paraId="3991017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BFA0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2C29D" w14:textId="77777777" w:rsidR="00306AE0" w:rsidRDefault="00000000">
            <w:r>
              <w:t>Accueil, les 3 pages piliers, Contacts</w:t>
            </w:r>
          </w:p>
        </w:tc>
      </w:tr>
      <w:tr w:rsidR="00306AE0" w14:paraId="06B2AE2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1F29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48C2E" w14:textId="77777777" w:rsidR="00306AE0" w:rsidRDefault="00000000">
            <w:r>
              <w:t>Découvrir nos services</w:t>
            </w:r>
          </w:p>
        </w:tc>
      </w:tr>
      <w:tr w:rsidR="00306AE0" w14:paraId="3253E66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1031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03DCE" w14:textId="77777777" w:rsidR="00306AE0" w:rsidRDefault="00000000">
            <w:r>
              <w:t>Histoire courte du cabinet et positionnement (stimuler, pousser, accompagner, supporter l'organisation).</w:t>
            </w:r>
          </w:p>
          <w:p w14:paraId="4CFFE75E" w14:textId="77777777" w:rsidR="00306AE0" w:rsidRDefault="00000000">
            <w:r>
              <w:t>Détailler les 4 valeurs : engagement, innovation, transparence, ressources humaines de qualité.</w:t>
            </w:r>
          </w:p>
          <w:p w14:paraId="105BF1B2" w14:textId="77777777" w:rsidR="00306AE0" w:rsidRDefault="00000000">
            <w:r>
              <w:t>Présenter la Directrice Générale, Awa Carrère Dia, et l'équipe.</w:t>
            </w:r>
          </w:p>
        </w:tc>
      </w:tr>
    </w:tbl>
    <w:p w14:paraId="57BA9B63" w14:textId="77777777" w:rsidR="00306AE0" w:rsidRDefault="00306AE0">
      <w:pPr>
        <w:spacing w:after="200"/>
      </w:pPr>
    </w:p>
    <w:p w14:paraId="2CE817FB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Conseils et Consultance (page pilier)</w:t>
      </w:r>
    </w:p>
    <w:p w14:paraId="5EECCB0D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orienter vers les 3 sous-services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651AE2D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6ADE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969C0" w14:textId="77777777" w:rsidR="00306AE0" w:rsidRDefault="00000000">
            <w:r>
              <w:t>/conseils-et-consultance/</w:t>
            </w:r>
          </w:p>
        </w:tc>
      </w:tr>
      <w:tr w:rsidR="00306AE0" w14:paraId="7873065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F25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(53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75E22" w14:textId="77777777" w:rsidR="00306AE0" w:rsidRDefault="00000000">
            <w:r>
              <w:t>Conseils et Consultance pour Entreprises – Dakar | 2B</w:t>
            </w:r>
          </w:p>
        </w:tc>
      </w:tr>
      <w:tr w:rsidR="00306AE0" w14:paraId="46C36C6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7C04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(134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7465E" w14:textId="77777777" w:rsidR="00306AE0" w:rsidRDefault="00000000">
            <w:r>
              <w:t>2B Business Booster accompagne les entrepreneurs et PME du Sénégal : business plan, conseils stratégiques et développement commercial.</w:t>
            </w:r>
          </w:p>
        </w:tc>
      </w:tr>
      <w:tr w:rsidR="00306AE0" w14:paraId="262EE07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16BC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F8C86" w14:textId="77777777" w:rsidR="00306AE0" w:rsidRDefault="00000000">
            <w:proofErr w:type="gramStart"/>
            <w:r>
              <w:t>cabinet</w:t>
            </w:r>
            <w:proofErr w:type="gramEnd"/>
            <w:r>
              <w:t xml:space="preserve"> de conseil entreprise Dakar</w:t>
            </w:r>
          </w:p>
        </w:tc>
      </w:tr>
      <w:tr w:rsidR="00306AE0" w14:paraId="1145E3C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65C1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7F244" w14:textId="77777777" w:rsidR="00306AE0" w:rsidRDefault="00000000">
            <w:proofErr w:type="gramStart"/>
            <w:r>
              <w:t>consultance</w:t>
            </w:r>
            <w:proofErr w:type="gramEnd"/>
            <w:r>
              <w:t xml:space="preserve"> PME Sénégal, accompagnement stratégique entreprise</w:t>
            </w:r>
          </w:p>
        </w:tc>
      </w:tr>
      <w:tr w:rsidR="00306AE0" w14:paraId="03626CE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F672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48581" w14:textId="77777777" w:rsidR="00306AE0" w:rsidRDefault="00000000">
            <w:r>
              <w:t>Conseils et Consultance pour entrepreneurs et PME au Sénégal</w:t>
            </w:r>
          </w:p>
        </w:tc>
      </w:tr>
      <w:tr w:rsidR="00306AE0" w14:paraId="5067B75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86E8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4E2A5" w14:textId="77777777" w:rsidR="00306AE0" w:rsidRDefault="00000000">
            <w:r>
              <w:t>H2 Business Plan · H2 Conseils Stratégiques · H2 Développement Commercial</w:t>
            </w:r>
          </w:p>
        </w:tc>
      </w:tr>
      <w:tr w:rsidR="00306AE0" w14:paraId="29F7FA7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292C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598E9" w14:textId="77777777" w:rsidR="00306AE0" w:rsidRDefault="00000000">
            <w:r>
              <w:t>400 à 500 mots</w:t>
            </w:r>
          </w:p>
        </w:tc>
      </w:tr>
      <w:tr w:rsidR="00306AE0" w14:paraId="766D948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563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82B30" w14:textId="77777777" w:rsidR="00306AE0" w:rsidRDefault="00000000">
            <w:r>
              <w:t>Business Plan, Conseils Stratégiques, Développement Commercial, Contacts</w:t>
            </w:r>
          </w:p>
        </w:tc>
      </w:tr>
      <w:tr w:rsidR="00306AE0" w14:paraId="436B2C2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89CF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AB554" w14:textId="77777777" w:rsidR="00306AE0" w:rsidRDefault="00000000">
            <w:r>
              <w:t>Demander un accompagnement</w:t>
            </w:r>
          </w:p>
        </w:tc>
      </w:tr>
      <w:tr w:rsidR="00306AE0" w14:paraId="7443AC6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AEAA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8F1DE" w14:textId="77777777" w:rsidR="00306AE0" w:rsidRDefault="00000000">
            <w:r>
              <w:t>Présenter le pilier en intro, puis un résumé de chaque sous-service avec lien vers sa page dédiée.</w:t>
            </w:r>
          </w:p>
        </w:tc>
      </w:tr>
    </w:tbl>
    <w:p w14:paraId="633935FE" w14:textId="77777777" w:rsidR="00306AE0" w:rsidRDefault="00306AE0">
      <w:pPr>
        <w:spacing w:after="200"/>
      </w:pPr>
    </w:p>
    <w:p w14:paraId="24D93DFF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Business Plan</w:t>
      </w:r>
    </w:p>
    <w:p w14:paraId="3D2C289E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conversion — service le plus transactionnel, prioritaire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466D2D5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F0C1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AE43" w14:textId="77777777" w:rsidR="00306AE0" w:rsidRDefault="00000000">
            <w:r>
              <w:t>/business-plan/</w:t>
            </w:r>
          </w:p>
        </w:tc>
      </w:tr>
      <w:tr w:rsidR="00306AE0" w14:paraId="7AFCE26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2074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(56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DF500" w14:textId="77777777" w:rsidR="00306AE0" w:rsidRDefault="00000000">
            <w:r>
              <w:t>Rédaction de Business Plan à Dakar – 2B Business Booster</w:t>
            </w:r>
          </w:p>
        </w:tc>
      </w:tr>
      <w:tr w:rsidR="00306AE0" w14:paraId="0868FE2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68EB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lastRenderedPageBreak/>
              <w:t>Meta description (134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DE1B8" w14:textId="77777777" w:rsidR="00306AE0" w:rsidRDefault="00000000">
            <w:r>
              <w:t>Faites rédiger votre Business Plan par 2B Business Booster à Dakar : faisabilité, financement et pérennité de votre projet au Sénégal.</w:t>
            </w:r>
          </w:p>
        </w:tc>
      </w:tr>
      <w:tr w:rsidR="00306AE0" w14:paraId="3BD6BE3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ADB6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F27CD" w14:textId="77777777" w:rsidR="00306AE0" w:rsidRDefault="00000000">
            <w:proofErr w:type="gramStart"/>
            <w:r>
              <w:t>rédaction</w:t>
            </w:r>
            <w:proofErr w:type="gramEnd"/>
            <w:r>
              <w:t xml:space="preserve"> business plan Dakar</w:t>
            </w:r>
          </w:p>
        </w:tc>
      </w:tr>
      <w:tr w:rsidR="00306AE0" w:rsidRPr="00215BED" w14:paraId="35C9309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BF62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3760" w14:textId="77777777" w:rsidR="00306AE0" w:rsidRPr="00607B97" w:rsidRDefault="00000000">
            <w:pPr>
              <w:rPr>
                <w:lang w:val="en-US"/>
              </w:rPr>
            </w:pPr>
            <w:r w:rsidRPr="00607B97">
              <w:rPr>
                <w:lang w:val="en-US"/>
              </w:rPr>
              <w:t>business plan Sénégal, business plan financement PME</w:t>
            </w:r>
          </w:p>
        </w:tc>
      </w:tr>
      <w:tr w:rsidR="00306AE0" w14:paraId="5D2586E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A257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B1AF1" w14:textId="77777777" w:rsidR="00306AE0" w:rsidRDefault="00000000">
            <w:r>
              <w:t>Rédaction de Business Plan pour entrepreneurs à Dakar</w:t>
            </w:r>
          </w:p>
        </w:tc>
      </w:tr>
      <w:tr w:rsidR="00306AE0" w14:paraId="418ED6E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5970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0919B" w14:textId="77777777" w:rsidR="00306AE0" w:rsidRDefault="00000000">
            <w:r>
              <w:t>H2 Création de votre entreprise · H2 Mise en place de vos projets · H2 Demande de financement · H2 FAQ</w:t>
            </w:r>
          </w:p>
        </w:tc>
      </w:tr>
      <w:tr w:rsidR="00306AE0" w14:paraId="5BA18C2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63AF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13600" w14:textId="77777777" w:rsidR="00306AE0" w:rsidRDefault="00000000">
            <w:r>
              <w:t>450 à 550 mots</w:t>
            </w:r>
          </w:p>
        </w:tc>
      </w:tr>
      <w:tr w:rsidR="00306AE0" w14:paraId="7A7F458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A41E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E37CB" w14:textId="77777777" w:rsidR="00306AE0" w:rsidRDefault="00000000">
            <w:r>
              <w:t>Conseils Stratégiques, Développement Commercial, Contacts</w:t>
            </w:r>
          </w:p>
        </w:tc>
      </w:tr>
      <w:tr w:rsidR="00306AE0" w14:paraId="426D5BF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B43A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E4D6F" w14:textId="77777777" w:rsidR="00306AE0" w:rsidRDefault="00000000">
            <w:r>
              <w:t>Demander mon Business Plan</w:t>
            </w:r>
          </w:p>
        </w:tc>
      </w:tr>
      <w:tr w:rsidR="00306AE0" w14:paraId="1B6B2C7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EC96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A897" w14:textId="77777777" w:rsidR="00306AE0" w:rsidRDefault="00000000">
            <w:r>
              <w:t>Mentionner explicitement Dakar/Sénégal dans les 100 premiers mots (absent sur la version actuelle).</w:t>
            </w:r>
          </w:p>
          <w:p w14:paraId="5EC08996" w14:textId="77777777" w:rsidR="00306AE0" w:rsidRDefault="00000000">
            <w:r>
              <w:t>Ajouter une FAQ : combien coûte un business plan, combien de temps ça prend, pour quel type de projet.</w:t>
            </w:r>
          </w:p>
        </w:tc>
      </w:tr>
    </w:tbl>
    <w:p w14:paraId="7994A292" w14:textId="77777777" w:rsidR="00306AE0" w:rsidRDefault="00306AE0">
      <w:pPr>
        <w:spacing w:after="200"/>
      </w:pPr>
    </w:p>
    <w:p w14:paraId="562DABBB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Conseils Stratégiques</w:t>
      </w:r>
    </w:p>
    <w:p w14:paraId="312205F8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5CB1F8E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B73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79D6" w14:textId="77777777" w:rsidR="00306AE0" w:rsidRDefault="00000000">
            <w:r>
              <w:t>/conseils-</w:t>
            </w:r>
            <w:proofErr w:type="spellStart"/>
            <w:r>
              <w:t>strategiques</w:t>
            </w:r>
            <w:proofErr w:type="spellEnd"/>
            <w:r>
              <w:t>/</w:t>
            </w:r>
          </w:p>
        </w:tc>
      </w:tr>
      <w:tr w:rsidR="00306AE0" w14:paraId="4BE121AE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7C73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(51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31D8A" w14:textId="77777777" w:rsidR="00306AE0" w:rsidRDefault="00000000">
            <w:r>
              <w:t>Conseils Stratégiques pour Entreprises – Dakar | 2B</w:t>
            </w:r>
          </w:p>
        </w:tc>
      </w:tr>
      <w:tr w:rsidR="00306AE0" w14:paraId="2F89F5A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5F54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(130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FF2FF" w14:textId="77777777" w:rsidR="00306AE0" w:rsidRDefault="00000000">
            <w:r>
              <w:t>2B Business Booster vous conseille sur la stratégie de votre entreprise pour gagner en performance et en compétitivité au Sénégal.</w:t>
            </w:r>
          </w:p>
        </w:tc>
      </w:tr>
      <w:tr w:rsidR="00306AE0" w14:paraId="6708630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2F44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CFA9" w14:textId="77777777" w:rsidR="00306AE0" w:rsidRDefault="00000000">
            <w:proofErr w:type="gramStart"/>
            <w:r>
              <w:t>conseil</w:t>
            </w:r>
            <w:proofErr w:type="gramEnd"/>
            <w:r>
              <w:t xml:space="preserve"> stratégique entreprise Sénégal</w:t>
            </w:r>
          </w:p>
        </w:tc>
      </w:tr>
      <w:tr w:rsidR="00306AE0" w14:paraId="0001944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B0AA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5B5F0" w14:textId="77777777" w:rsidR="00306AE0" w:rsidRDefault="00000000">
            <w:proofErr w:type="gramStart"/>
            <w:r>
              <w:t>accompagnement</w:t>
            </w:r>
            <w:proofErr w:type="gramEnd"/>
            <w:r>
              <w:t xml:space="preserve"> stratégique PME Dakar</w:t>
            </w:r>
          </w:p>
        </w:tc>
      </w:tr>
      <w:tr w:rsidR="00306AE0" w14:paraId="230101A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2245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8C818" w14:textId="77777777" w:rsidR="00306AE0" w:rsidRDefault="00000000">
            <w:r>
              <w:t>Conseils Stratégiques pour développer votre entreprise</w:t>
            </w:r>
          </w:p>
        </w:tc>
      </w:tr>
      <w:tr w:rsidR="00306AE0" w14:paraId="3649ED5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A5C8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BD74" w14:textId="77777777" w:rsidR="00306AE0" w:rsidRDefault="00000000">
            <w:r>
              <w:t>H2 Diagnostic stratégique · H2 Plan d'action · H2 Suivi de performance</w:t>
            </w:r>
          </w:p>
        </w:tc>
      </w:tr>
      <w:tr w:rsidR="00306AE0" w14:paraId="10C6E33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4345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9F8B5" w14:textId="77777777" w:rsidR="00306AE0" w:rsidRDefault="00000000">
            <w:r>
              <w:t>350 à 450 mots</w:t>
            </w:r>
          </w:p>
        </w:tc>
      </w:tr>
      <w:tr w:rsidR="00306AE0" w14:paraId="584AA22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75F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49665" w14:textId="77777777" w:rsidR="00306AE0" w:rsidRDefault="00000000">
            <w:r>
              <w:t>Business Plan, Développement Commercial, Contacts</w:t>
            </w:r>
          </w:p>
        </w:tc>
      </w:tr>
      <w:tr w:rsidR="00306AE0" w14:paraId="6E259B84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C20A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DF9D2" w14:textId="77777777" w:rsidR="00306AE0" w:rsidRDefault="00000000">
            <w:r>
              <w:t>Prendre rendez-vous</w:t>
            </w:r>
          </w:p>
        </w:tc>
      </w:tr>
      <w:tr w:rsidR="00306AE0" w14:paraId="2D30913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C19E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B866B" w14:textId="77777777" w:rsidR="00306AE0" w:rsidRDefault="00000000">
            <w:r>
              <w:t>Décrire la méthode d'accompagnement en 3 étapes (diagnostic, plan d'action, suivi).</w:t>
            </w:r>
          </w:p>
        </w:tc>
      </w:tr>
    </w:tbl>
    <w:p w14:paraId="3B4086E2" w14:textId="77777777" w:rsidR="00306AE0" w:rsidRDefault="00306AE0">
      <w:pPr>
        <w:spacing w:after="200"/>
      </w:pPr>
    </w:p>
    <w:p w14:paraId="35836F02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Développement Commercial</w:t>
      </w:r>
    </w:p>
    <w:p w14:paraId="0E467094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1F444B1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990D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769D7" w14:textId="77777777" w:rsidR="00306AE0" w:rsidRDefault="00000000">
            <w:r>
              <w:t>/</w:t>
            </w:r>
            <w:proofErr w:type="spellStart"/>
            <w:r>
              <w:t>developpement</w:t>
            </w:r>
            <w:proofErr w:type="spellEnd"/>
            <w:r>
              <w:t>-commercial/</w:t>
            </w:r>
          </w:p>
        </w:tc>
      </w:tr>
      <w:tr w:rsidR="00306AE0" w14:paraId="5615A4D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1F0C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F9F78" w14:textId="77777777" w:rsidR="00306AE0" w:rsidRDefault="00000000">
            <w:r>
              <w:t>Développement Commercial PME – Dakar | 2B Business Booster</w:t>
            </w:r>
          </w:p>
        </w:tc>
      </w:tr>
      <w:tr w:rsidR="00306AE0" w14:paraId="5EA8EF6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2D68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(126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CD8E0" w14:textId="77777777" w:rsidR="00306AE0" w:rsidRDefault="00000000">
            <w:r>
              <w:t>Boostez vos ventes avec 2B Business Booster : accompagnement en développement commercial pour PME et entrepreneurs au Sénégal.</w:t>
            </w:r>
          </w:p>
        </w:tc>
      </w:tr>
      <w:tr w:rsidR="00306AE0" w14:paraId="14E8B4B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6119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CFA3D" w14:textId="77777777" w:rsidR="00306AE0" w:rsidRDefault="00000000">
            <w:proofErr w:type="gramStart"/>
            <w:r>
              <w:t>développement</w:t>
            </w:r>
            <w:proofErr w:type="gramEnd"/>
            <w:r>
              <w:t xml:space="preserve"> commercial PME Sénégal</w:t>
            </w:r>
          </w:p>
        </w:tc>
      </w:tr>
      <w:tr w:rsidR="00306AE0" w14:paraId="60B741C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A10B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14CAD" w14:textId="77777777" w:rsidR="00306AE0" w:rsidRDefault="00000000">
            <w:proofErr w:type="gramStart"/>
            <w:r>
              <w:t>accompagnement</w:t>
            </w:r>
            <w:proofErr w:type="gramEnd"/>
            <w:r>
              <w:t xml:space="preserve"> commercial Dakar, techniques de vente entreprise</w:t>
            </w:r>
          </w:p>
        </w:tc>
      </w:tr>
      <w:tr w:rsidR="00306AE0" w14:paraId="6E0E202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3E46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D6310" w14:textId="77777777" w:rsidR="00306AE0" w:rsidRDefault="00000000">
            <w:r>
              <w:t>Développement Commercial pour PME au Sénégal</w:t>
            </w:r>
          </w:p>
        </w:tc>
      </w:tr>
      <w:tr w:rsidR="00306AE0" w14:paraId="196387C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51D24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BA9F3" w14:textId="77777777" w:rsidR="00306AE0" w:rsidRDefault="00000000">
            <w:r>
              <w:t>H2 Stratégie commerciale · H2 Techniques de vente · H2 Suivi et pilotage</w:t>
            </w:r>
          </w:p>
        </w:tc>
      </w:tr>
      <w:tr w:rsidR="00306AE0" w14:paraId="41518EF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C8F1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B6A15" w14:textId="77777777" w:rsidR="00306AE0" w:rsidRDefault="00000000">
            <w:r>
              <w:t>350 à 450 mots</w:t>
            </w:r>
          </w:p>
        </w:tc>
      </w:tr>
      <w:tr w:rsidR="00306AE0" w14:paraId="5FC1517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6130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62048" w14:textId="77777777" w:rsidR="00306AE0" w:rsidRDefault="00000000">
            <w:r>
              <w:t>Conseils Stratégiques, Communication Digitale (formation), Contacts</w:t>
            </w:r>
          </w:p>
        </w:tc>
      </w:tr>
      <w:tr w:rsidR="00306AE0" w14:paraId="02E82C1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FC80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9A768" w14:textId="77777777" w:rsidR="00306AE0" w:rsidRDefault="00000000">
            <w:r>
              <w:t>Développer mes ventes</w:t>
            </w:r>
          </w:p>
        </w:tc>
      </w:tr>
      <w:tr w:rsidR="00306AE0" w14:paraId="1F040EF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FD94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0373D" w14:textId="77777777" w:rsidR="00306AE0" w:rsidRDefault="00000000">
            <w:r>
              <w:t>Relier ce service à la formation "Clés pour booster son entreprise" pour le cross-</w:t>
            </w:r>
            <w:proofErr w:type="spellStart"/>
            <w:r>
              <w:t>sell</w:t>
            </w:r>
            <w:proofErr w:type="spellEnd"/>
            <w:r>
              <w:t>.</w:t>
            </w:r>
          </w:p>
        </w:tc>
      </w:tr>
    </w:tbl>
    <w:p w14:paraId="79BE80C7" w14:textId="77777777" w:rsidR="00306AE0" w:rsidRDefault="00306AE0">
      <w:pPr>
        <w:spacing w:after="200"/>
      </w:pPr>
    </w:p>
    <w:p w14:paraId="1C5F3FD7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Communication 360° (page pilier)</w:t>
      </w:r>
    </w:p>
    <w:p w14:paraId="0D20E42A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orienter vers les 3 sous-services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2FDEE6E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D68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CE15F" w14:textId="77777777" w:rsidR="00306AE0" w:rsidRDefault="00000000">
            <w:r>
              <w:t>/communication-360/</w:t>
            </w:r>
          </w:p>
        </w:tc>
      </w:tr>
      <w:tr w:rsidR="00306AE0" w14:paraId="22A1714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D339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(48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1E600" w14:textId="77777777" w:rsidR="00306AE0" w:rsidRDefault="00000000">
            <w:r>
              <w:t>Communication 360° pour Entreprises – Dakar | 2B</w:t>
            </w:r>
          </w:p>
        </w:tc>
      </w:tr>
      <w:tr w:rsidR="00306AE0" w14:paraId="6638B45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3A47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(136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EDE8" w14:textId="77777777" w:rsidR="00306AE0" w:rsidRDefault="00000000">
            <w:r>
              <w:t>2B Business Booster construit votre communication 360° à Dakar : identité visuelle, communication et événementiel pour votre entreprise.</w:t>
            </w:r>
          </w:p>
        </w:tc>
      </w:tr>
      <w:tr w:rsidR="00306AE0" w14:paraId="0CDE6FB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B96B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1E942" w14:textId="77777777" w:rsidR="00306AE0" w:rsidRDefault="00000000">
            <w:proofErr w:type="gramStart"/>
            <w:r>
              <w:t>agence</w:t>
            </w:r>
            <w:proofErr w:type="gramEnd"/>
            <w:r>
              <w:t xml:space="preserve"> communication 360 Sénégal</w:t>
            </w:r>
          </w:p>
        </w:tc>
      </w:tr>
      <w:tr w:rsidR="00306AE0" w14:paraId="4941548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0275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2952B" w14:textId="77777777" w:rsidR="00306AE0" w:rsidRDefault="00000000">
            <w:proofErr w:type="gramStart"/>
            <w:r>
              <w:t>communication</w:t>
            </w:r>
            <w:proofErr w:type="gramEnd"/>
            <w:r>
              <w:t xml:space="preserve"> entreprise Dakar</w:t>
            </w:r>
          </w:p>
        </w:tc>
      </w:tr>
      <w:tr w:rsidR="00306AE0" w14:paraId="325A993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5C5C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E066" w14:textId="77777777" w:rsidR="00306AE0" w:rsidRDefault="00000000">
            <w:r>
              <w:t>Communication 360° pour développer votre image d'entreprise</w:t>
            </w:r>
          </w:p>
        </w:tc>
      </w:tr>
      <w:tr w:rsidR="00306AE0" w14:paraId="6C0F786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4F66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D86F7" w14:textId="77777777" w:rsidR="00306AE0" w:rsidRDefault="00000000">
            <w:r>
              <w:t>H2 Identité Visuelle et Design Graphique · H2 Communication · H2 Événementiel</w:t>
            </w:r>
          </w:p>
        </w:tc>
      </w:tr>
      <w:tr w:rsidR="00306AE0" w14:paraId="2C90914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A52D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808A5" w14:textId="77777777" w:rsidR="00306AE0" w:rsidRDefault="00000000">
            <w:r>
              <w:t>400 à 500 mots</w:t>
            </w:r>
          </w:p>
        </w:tc>
      </w:tr>
      <w:tr w:rsidR="00306AE0" w14:paraId="2E19D0B4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2743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11B86" w14:textId="77777777" w:rsidR="00306AE0" w:rsidRDefault="00000000">
            <w:r>
              <w:t>Identité Visuelle, Communication, Événementiel, Contacts</w:t>
            </w:r>
          </w:p>
        </w:tc>
      </w:tr>
      <w:tr w:rsidR="00306AE0" w14:paraId="15AD0B1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847E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A6F4F" w14:textId="77777777" w:rsidR="00306AE0" w:rsidRDefault="00000000">
            <w:r>
              <w:t>Construire ma communication</w:t>
            </w:r>
          </w:p>
        </w:tc>
      </w:tr>
      <w:tr w:rsidR="00306AE0" w14:paraId="1D2BC1C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FE9B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6FD2E" w14:textId="77777777" w:rsidR="00306AE0" w:rsidRDefault="00000000">
            <w:r>
              <w:t>Reprendre l'accroche existante ("Communiquez de votre propre chef, sinon vous le ferez malgré vous") en l'adaptant en intro SEO-</w:t>
            </w:r>
            <w:proofErr w:type="spellStart"/>
            <w:r>
              <w:t>friendly</w:t>
            </w:r>
            <w:proofErr w:type="spellEnd"/>
            <w:r>
              <w:t>.</w:t>
            </w:r>
          </w:p>
        </w:tc>
      </w:tr>
    </w:tbl>
    <w:p w14:paraId="32B5B0B5" w14:textId="77777777" w:rsidR="00306AE0" w:rsidRDefault="00306AE0">
      <w:pPr>
        <w:spacing w:after="200"/>
      </w:pPr>
    </w:p>
    <w:p w14:paraId="7F48D92E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lastRenderedPageBreak/>
        <w:t>Identité Visuelle et Design Graphique</w:t>
      </w:r>
    </w:p>
    <w:p w14:paraId="28C0BA37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628557D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4973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ACF09" w14:textId="77777777" w:rsidR="00306AE0" w:rsidRDefault="00000000">
            <w:r>
              <w:t>/</w:t>
            </w:r>
            <w:proofErr w:type="spellStart"/>
            <w:r>
              <w:t>identite</w:t>
            </w:r>
            <w:proofErr w:type="spellEnd"/>
            <w:r>
              <w:t>-visuelle-et-design-graphique/</w:t>
            </w:r>
          </w:p>
        </w:tc>
      </w:tr>
      <w:tr w:rsidR="00306AE0" w14:paraId="00FE93A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8EA6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(51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5CDA3" w14:textId="77777777" w:rsidR="00306AE0" w:rsidRDefault="00000000">
            <w:r>
              <w:t>Identité Visuelle et Logo d'Entreprise – Dakar | 2B</w:t>
            </w:r>
          </w:p>
        </w:tc>
      </w:tr>
      <w:tr w:rsidR="00306AE0" w14:paraId="30F62F1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2177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(127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A64B4" w14:textId="77777777" w:rsidR="00306AE0" w:rsidRDefault="00000000">
            <w:r>
              <w:t>Création de logo et identité visuelle par 2B Business Booster : donnez une image forte et cohérente à votre entreprise à Dakar.</w:t>
            </w:r>
          </w:p>
        </w:tc>
      </w:tr>
      <w:tr w:rsidR="00306AE0" w14:paraId="0D8FFD3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9A68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657B8" w14:textId="77777777" w:rsidR="00306AE0" w:rsidRDefault="00000000">
            <w:proofErr w:type="gramStart"/>
            <w:r>
              <w:t>création</w:t>
            </w:r>
            <w:proofErr w:type="gramEnd"/>
            <w:r>
              <w:t xml:space="preserve"> logo identité visuelle Dakar</w:t>
            </w:r>
          </w:p>
        </w:tc>
      </w:tr>
      <w:tr w:rsidR="00306AE0" w14:paraId="5B7F3DA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1285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5DF96" w14:textId="77777777" w:rsidR="00306AE0" w:rsidRDefault="00000000">
            <w:proofErr w:type="gramStart"/>
            <w:r>
              <w:t>design</w:t>
            </w:r>
            <w:proofErr w:type="gramEnd"/>
            <w:r>
              <w:t xml:space="preserve"> graphique entreprise Sénégal</w:t>
            </w:r>
          </w:p>
        </w:tc>
      </w:tr>
      <w:tr w:rsidR="00306AE0" w14:paraId="27B3E2B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C35E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CFF1D" w14:textId="77777777" w:rsidR="00306AE0" w:rsidRDefault="00000000">
            <w:r>
              <w:t>Identité Visuelle et Design Graphique pour votre entreprise</w:t>
            </w:r>
          </w:p>
        </w:tc>
      </w:tr>
      <w:tr w:rsidR="00306AE0" w14:paraId="44932A9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D3E8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495CA" w14:textId="77777777" w:rsidR="00306AE0" w:rsidRDefault="00000000">
            <w:r>
              <w:t>H2 Création de logo · H2 Charte graphique · H2 Supports de communication</w:t>
            </w:r>
          </w:p>
        </w:tc>
      </w:tr>
      <w:tr w:rsidR="00306AE0" w14:paraId="190E7A1E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4E1C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58439" w14:textId="77777777" w:rsidR="00306AE0" w:rsidRDefault="00000000">
            <w:r>
              <w:t>350 à 450 mots</w:t>
            </w:r>
          </w:p>
        </w:tc>
      </w:tr>
      <w:tr w:rsidR="00306AE0" w14:paraId="47D91B1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F8AA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79DAF" w14:textId="77777777" w:rsidR="00306AE0" w:rsidRDefault="00000000">
            <w:r>
              <w:t>Communication, Événementiel, Contacts</w:t>
            </w:r>
          </w:p>
        </w:tc>
      </w:tr>
      <w:tr w:rsidR="00306AE0" w14:paraId="039DF61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0228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8AC12" w14:textId="77777777" w:rsidR="00306AE0" w:rsidRDefault="00000000">
            <w:r>
              <w:t>Créer mon identité visuelle</w:t>
            </w:r>
          </w:p>
        </w:tc>
      </w:tr>
      <w:tr w:rsidR="00306AE0" w14:paraId="2E05BC0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E27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AD0B6" w14:textId="77777777" w:rsidR="00306AE0" w:rsidRDefault="00000000">
            <w:r>
              <w:t>Illustrer avec 2-3 réalisations clients (portfolio déjà existant sur le site actuel).</w:t>
            </w:r>
          </w:p>
        </w:tc>
      </w:tr>
    </w:tbl>
    <w:p w14:paraId="2D0AE6DB" w14:textId="77777777" w:rsidR="00306AE0" w:rsidRDefault="00306AE0">
      <w:pPr>
        <w:spacing w:after="200"/>
      </w:pPr>
    </w:p>
    <w:p w14:paraId="16472DA3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Communication</w:t>
      </w:r>
    </w:p>
    <w:p w14:paraId="43AE8408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57AE200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FB2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DDAC1" w14:textId="77777777" w:rsidR="00306AE0" w:rsidRDefault="00000000">
            <w:r>
              <w:t>/communication/</w:t>
            </w:r>
          </w:p>
        </w:tc>
      </w:tr>
      <w:tr w:rsidR="00306AE0" w14:paraId="056E23A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FF84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(46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46AB2" w14:textId="77777777" w:rsidR="00306AE0" w:rsidRDefault="00000000">
            <w:r>
              <w:t>Communication d'Entreprise – Agence Dakar | 2B</w:t>
            </w:r>
          </w:p>
        </w:tc>
      </w:tr>
      <w:tr w:rsidR="00306AE0" w14:paraId="2034979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9FB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(123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13395" w14:textId="77777777" w:rsidR="00306AE0" w:rsidRDefault="00000000">
            <w:r>
              <w:t>2B Business Booster accompagne votre communication institutionnelle et digitale pour renforcer votre visibilité au Sénégal.</w:t>
            </w:r>
          </w:p>
        </w:tc>
      </w:tr>
      <w:tr w:rsidR="00306AE0" w14:paraId="6023B4F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8927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79675" w14:textId="77777777" w:rsidR="00306AE0" w:rsidRDefault="00000000">
            <w:proofErr w:type="gramStart"/>
            <w:r>
              <w:t>communication</w:t>
            </w:r>
            <w:proofErr w:type="gramEnd"/>
            <w:r>
              <w:t xml:space="preserve"> institutionnelle entreprise Sénégal</w:t>
            </w:r>
          </w:p>
        </w:tc>
      </w:tr>
      <w:tr w:rsidR="00306AE0" w14:paraId="5113F7E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20C8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72B45" w14:textId="77777777" w:rsidR="00306AE0" w:rsidRDefault="00000000">
            <w:proofErr w:type="gramStart"/>
            <w:r>
              <w:t>agence</w:t>
            </w:r>
            <w:proofErr w:type="gramEnd"/>
            <w:r>
              <w:t xml:space="preserve"> communication Dakar</w:t>
            </w:r>
          </w:p>
        </w:tc>
      </w:tr>
      <w:tr w:rsidR="00306AE0" w14:paraId="71AB414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AC3F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CD384" w14:textId="77777777" w:rsidR="00306AE0" w:rsidRDefault="00000000">
            <w:r>
              <w:t>Communication d'entreprise : institutionnelle et digitale</w:t>
            </w:r>
          </w:p>
        </w:tc>
      </w:tr>
      <w:tr w:rsidR="00306AE0" w14:paraId="18EBAB0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4F25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23658" w14:textId="77777777" w:rsidR="00306AE0" w:rsidRDefault="00000000">
            <w:r>
              <w:t>H2 Communication institutionnelle · H2 Communication digitale · H2 Supports de communication</w:t>
            </w:r>
          </w:p>
        </w:tc>
      </w:tr>
      <w:tr w:rsidR="00306AE0" w14:paraId="7F4FB35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D1C5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3EAB4" w14:textId="77777777" w:rsidR="00306AE0" w:rsidRDefault="00000000">
            <w:r>
              <w:t>400 à 500 mots</w:t>
            </w:r>
          </w:p>
        </w:tc>
      </w:tr>
      <w:tr w:rsidR="00306AE0" w14:paraId="623BA1D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0C49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190C5" w14:textId="77777777" w:rsidR="00306AE0" w:rsidRDefault="00000000">
            <w:r>
              <w:t>Identité Visuelle, Événementiel, Communication Digitale (formation), Contacts</w:t>
            </w:r>
          </w:p>
        </w:tc>
      </w:tr>
      <w:tr w:rsidR="00306AE0" w14:paraId="002433E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CB1D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02F51" w14:textId="77777777" w:rsidR="00306AE0" w:rsidRDefault="00000000">
            <w:r>
              <w:t>Structurer ma communication</w:t>
            </w:r>
          </w:p>
        </w:tc>
      </w:tr>
      <w:tr w:rsidR="00306AE0" w14:paraId="2BCE45B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914E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lastRenderedPageBreak/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34A18" w14:textId="77777777" w:rsidR="00306AE0" w:rsidRDefault="00000000">
            <w:r>
              <w:t>Lier vers l'article de blog existant "Communication institutionnelle" pour renforcer le maillage.</w:t>
            </w:r>
          </w:p>
        </w:tc>
      </w:tr>
    </w:tbl>
    <w:p w14:paraId="23554141" w14:textId="77777777" w:rsidR="00306AE0" w:rsidRDefault="00306AE0">
      <w:pPr>
        <w:spacing w:after="200"/>
      </w:pPr>
    </w:p>
    <w:p w14:paraId="18B52C8D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Événementiel</w:t>
      </w:r>
    </w:p>
    <w:p w14:paraId="797AD574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21977BF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BC7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AD482" w14:textId="77777777" w:rsidR="00306AE0" w:rsidRDefault="00000000">
            <w:r>
              <w:t>/</w:t>
            </w:r>
            <w:proofErr w:type="spellStart"/>
            <w:r>
              <w:t>evenementiel</w:t>
            </w:r>
            <w:proofErr w:type="spellEnd"/>
            <w:r>
              <w:t>/</w:t>
            </w:r>
          </w:p>
        </w:tc>
      </w:tr>
      <w:tr w:rsidR="00306AE0" w14:paraId="5FEAA94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C36A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(51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9A923" w14:textId="77777777" w:rsidR="00306AE0" w:rsidRDefault="00000000">
            <w:r>
              <w:t>Organisation d'Événements d'Entreprise – Dakar | 2B</w:t>
            </w:r>
          </w:p>
        </w:tc>
      </w:tr>
      <w:tr w:rsidR="00306AE0" w14:paraId="003FFFA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E36C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(131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96762" w14:textId="77777777" w:rsidR="00306AE0" w:rsidRDefault="00000000">
            <w:r>
              <w:t>2B Business Booster organise vos événements d'entreprise à Dakar : lancements, salons, séminaires, pour renforcer votre visibilité.</w:t>
            </w:r>
          </w:p>
        </w:tc>
      </w:tr>
      <w:tr w:rsidR="00306AE0" w14:paraId="023F569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0915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3F232" w14:textId="77777777" w:rsidR="00306AE0" w:rsidRDefault="00000000">
            <w:proofErr w:type="gramStart"/>
            <w:r>
              <w:t>agence</w:t>
            </w:r>
            <w:proofErr w:type="gramEnd"/>
            <w:r>
              <w:t xml:space="preserve"> événementielle entreprise Dakar</w:t>
            </w:r>
          </w:p>
        </w:tc>
      </w:tr>
      <w:tr w:rsidR="00306AE0" w14:paraId="2754602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A6E9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29C57" w14:textId="77777777" w:rsidR="00306AE0" w:rsidRDefault="00000000">
            <w:proofErr w:type="gramStart"/>
            <w:r>
              <w:t>organisation</w:t>
            </w:r>
            <w:proofErr w:type="gramEnd"/>
            <w:r>
              <w:t xml:space="preserve"> événement entreprise Sénégal</w:t>
            </w:r>
          </w:p>
        </w:tc>
      </w:tr>
      <w:tr w:rsidR="00306AE0" w14:paraId="1CC1690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A0BB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F5660" w14:textId="77777777" w:rsidR="00306AE0" w:rsidRDefault="00000000">
            <w:r>
              <w:t>Événementiel : organisez des événements qui marquent</w:t>
            </w:r>
          </w:p>
        </w:tc>
      </w:tr>
      <w:tr w:rsidR="00306AE0" w14:paraId="3C4EA95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72EA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6635D" w14:textId="77777777" w:rsidR="00306AE0" w:rsidRDefault="00000000">
            <w:r>
              <w:t>H2 Types d'événements · H2 Notre méthode · H2 Nos réalisations</w:t>
            </w:r>
          </w:p>
        </w:tc>
      </w:tr>
      <w:tr w:rsidR="00306AE0" w14:paraId="4C5E8FA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940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54681" w14:textId="77777777" w:rsidR="00306AE0" w:rsidRDefault="00000000">
            <w:r>
              <w:t>350 à 450 mots</w:t>
            </w:r>
          </w:p>
        </w:tc>
      </w:tr>
      <w:tr w:rsidR="00306AE0" w14:paraId="18F067D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A4D9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E813B" w14:textId="77777777" w:rsidR="00306AE0" w:rsidRDefault="00000000">
            <w:r>
              <w:t>Communication, Identité Visuelle, Contacts</w:t>
            </w:r>
          </w:p>
        </w:tc>
      </w:tr>
      <w:tr w:rsidR="00306AE0" w14:paraId="31CBFAF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C477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DBDEE" w14:textId="77777777" w:rsidR="00306AE0" w:rsidRDefault="00000000">
            <w:r>
              <w:t>Organiser mon événement</w:t>
            </w:r>
          </w:p>
        </w:tc>
      </w:tr>
      <w:tr w:rsidR="00306AE0" w14:paraId="1CB2BDE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0B8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300CF" w14:textId="77777777" w:rsidR="00306AE0" w:rsidRDefault="00000000">
            <w:r>
              <w:t xml:space="preserve">Citer un exemple d'événement déjà réalisé (WIC </w:t>
            </w:r>
            <w:proofErr w:type="spellStart"/>
            <w:r>
              <w:t>Women's</w:t>
            </w:r>
            <w:proofErr w:type="spellEnd"/>
            <w:r>
              <w:t xml:space="preserve"> Day 2025 mentionné sur le blog).</w:t>
            </w:r>
          </w:p>
        </w:tc>
      </w:tr>
    </w:tbl>
    <w:p w14:paraId="102CCD79" w14:textId="77777777" w:rsidR="00306AE0" w:rsidRDefault="00306AE0">
      <w:pPr>
        <w:spacing w:after="200"/>
      </w:pPr>
    </w:p>
    <w:p w14:paraId="21D3458E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Formation et Coaching (page pilier)</w:t>
      </w:r>
    </w:p>
    <w:p w14:paraId="41202952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orienter vers les 3 sous-services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1E53BF0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10F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E5BC8" w14:textId="77777777" w:rsidR="00306AE0" w:rsidRDefault="00000000">
            <w:r>
              <w:t>/formation-et-coaching/</w:t>
            </w:r>
          </w:p>
        </w:tc>
      </w:tr>
      <w:tr w:rsidR="00306AE0" w14:paraId="5888BDC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4524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(48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616E3" w14:textId="77777777" w:rsidR="00306AE0" w:rsidRDefault="00000000">
            <w:r>
              <w:t>Formation et Coaching en Entreprise – Dakar | 2B</w:t>
            </w:r>
          </w:p>
        </w:tc>
      </w:tr>
      <w:tr w:rsidR="00306AE0" w14:paraId="7AECF69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682A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(144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C29D" w14:textId="77777777" w:rsidR="00306AE0" w:rsidRDefault="00000000">
            <w:r>
              <w:t>2B Business Booster forme et coache vos équipes à Dakar : clés pour booster votre entreprise, communication digitale et développement personnel.</w:t>
            </w:r>
          </w:p>
        </w:tc>
      </w:tr>
      <w:tr w:rsidR="00306AE0" w14:paraId="6101B6D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D254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BB23D" w14:textId="77777777" w:rsidR="00306AE0" w:rsidRDefault="00000000">
            <w:proofErr w:type="gramStart"/>
            <w:r>
              <w:t>formation</w:t>
            </w:r>
            <w:proofErr w:type="gramEnd"/>
            <w:r>
              <w:t xml:space="preserve"> professionnelle entreprise Dakar</w:t>
            </w:r>
          </w:p>
        </w:tc>
      </w:tr>
      <w:tr w:rsidR="00306AE0" w14:paraId="0B7B8BC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001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F5B39" w14:textId="77777777" w:rsidR="00306AE0" w:rsidRDefault="00000000">
            <w:proofErr w:type="gramStart"/>
            <w:r>
              <w:t>coaching</w:t>
            </w:r>
            <w:proofErr w:type="gramEnd"/>
            <w:r>
              <w:t xml:space="preserve"> entreprise Sénégal</w:t>
            </w:r>
          </w:p>
        </w:tc>
      </w:tr>
      <w:tr w:rsidR="00306AE0" w14:paraId="77890ED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D09C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3C7C" w14:textId="77777777" w:rsidR="00306AE0" w:rsidRDefault="00000000">
            <w:r>
              <w:t>Formation et Coaching pour développer vos équipes</w:t>
            </w:r>
          </w:p>
        </w:tc>
      </w:tr>
      <w:tr w:rsidR="00306AE0" w14:paraId="7BB3428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AB42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F288C" w14:textId="77777777" w:rsidR="00306AE0" w:rsidRDefault="00000000">
            <w:r>
              <w:t>H2 Clés pour booster son entreprise · H2 Communication Digitale · H2 Développement Personnel</w:t>
            </w:r>
          </w:p>
        </w:tc>
      </w:tr>
      <w:tr w:rsidR="00306AE0" w14:paraId="2D9C6C34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CDDD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720A7" w14:textId="77777777" w:rsidR="00306AE0" w:rsidRDefault="00000000">
            <w:r>
              <w:t>400 à 500 mots</w:t>
            </w:r>
          </w:p>
        </w:tc>
      </w:tr>
      <w:tr w:rsidR="00306AE0" w14:paraId="03FE673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FCFF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lastRenderedPageBreak/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5493" w14:textId="77777777" w:rsidR="00306AE0" w:rsidRDefault="00000000">
            <w:r>
              <w:t>3 sous-pages, Contacts</w:t>
            </w:r>
          </w:p>
        </w:tc>
      </w:tr>
      <w:tr w:rsidR="00306AE0" w14:paraId="5917CB1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989D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991B6" w14:textId="77777777" w:rsidR="00306AE0" w:rsidRDefault="00000000">
            <w:r>
              <w:t>Former mes équipes</w:t>
            </w:r>
          </w:p>
        </w:tc>
      </w:tr>
      <w:tr w:rsidR="00306AE0" w14:paraId="433ECF5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6C7E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002F8" w14:textId="77777777" w:rsidR="00306AE0" w:rsidRDefault="00000000">
            <w:r>
              <w:t>Pilier actuellement sous-exploité en contenu de blog — prévoir 1-2 articles satellites après lancement.</w:t>
            </w:r>
          </w:p>
        </w:tc>
      </w:tr>
    </w:tbl>
    <w:p w14:paraId="5BA438F5" w14:textId="77777777" w:rsidR="00306AE0" w:rsidRDefault="00306AE0">
      <w:pPr>
        <w:spacing w:after="200"/>
      </w:pPr>
    </w:p>
    <w:p w14:paraId="4629E360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Clés pour booster son entreprise</w:t>
      </w:r>
    </w:p>
    <w:p w14:paraId="5004A195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285CE51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7A47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CA905" w14:textId="77777777" w:rsidR="00306AE0" w:rsidRDefault="00000000">
            <w:r>
              <w:t>/</w:t>
            </w:r>
            <w:proofErr w:type="spellStart"/>
            <w:r>
              <w:t>cles</w:t>
            </w:r>
            <w:proofErr w:type="spellEnd"/>
            <w:r>
              <w:t>-pour-booster-son-entreprise/</w:t>
            </w:r>
          </w:p>
        </w:tc>
      </w:tr>
      <w:tr w:rsidR="00306AE0" w14:paraId="26C29FB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E10C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(47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77A11" w14:textId="77777777" w:rsidR="00306AE0" w:rsidRDefault="00000000">
            <w:r>
              <w:t>Formation : Booster son Entreprise – Dakar | 2B</w:t>
            </w:r>
          </w:p>
        </w:tc>
      </w:tr>
      <w:tr w:rsidR="00306AE0" w14:paraId="667471F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6ED0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F770" w14:textId="77777777" w:rsidR="00306AE0" w:rsidRDefault="00000000">
            <w:r>
              <w:t>Formez-vous aux clés essentielles pour booster votre entreprise avec 2B Business Booster à Dakar : gestion, vente, organisation.</w:t>
            </w:r>
          </w:p>
        </w:tc>
      </w:tr>
      <w:tr w:rsidR="00306AE0" w14:paraId="2E2B0E9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5926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E9306" w14:textId="77777777" w:rsidR="00306AE0" w:rsidRDefault="00000000">
            <w:proofErr w:type="gramStart"/>
            <w:r>
              <w:t>formation</w:t>
            </w:r>
            <w:proofErr w:type="gramEnd"/>
            <w:r>
              <w:t xml:space="preserve"> entrepreneuriat Dakar</w:t>
            </w:r>
          </w:p>
        </w:tc>
      </w:tr>
      <w:tr w:rsidR="00306AE0" w14:paraId="2571C49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BA6A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50872" w14:textId="77777777" w:rsidR="00306AE0" w:rsidRDefault="00000000">
            <w:proofErr w:type="gramStart"/>
            <w:r>
              <w:t>formation</w:t>
            </w:r>
            <w:proofErr w:type="gramEnd"/>
            <w:r>
              <w:t xml:space="preserve"> gestion entreprise Sénégal</w:t>
            </w:r>
          </w:p>
        </w:tc>
      </w:tr>
      <w:tr w:rsidR="00306AE0" w14:paraId="42EA356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FEA7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38D22" w14:textId="77777777" w:rsidR="00306AE0" w:rsidRDefault="00000000">
            <w:r>
              <w:t>Les clés pour booster son entreprise</w:t>
            </w:r>
          </w:p>
        </w:tc>
      </w:tr>
      <w:tr w:rsidR="00306AE0" w14:paraId="3C6BF72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EB6E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AE47B" w14:textId="77777777" w:rsidR="00306AE0" w:rsidRDefault="00000000">
            <w:r>
              <w:t>H2 Programme de la formation · H2 Public concerné · H2 Résultats attendus</w:t>
            </w:r>
          </w:p>
        </w:tc>
      </w:tr>
      <w:tr w:rsidR="00306AE0" w14:paraId="5744250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4B2E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F78A6" w14:textId="77777777" w:rsidR="00306AE0" w:rsidRDefault="00000000">
            <w:r>
              <w:t>350 à 450 mots</w:t>
            </w:r>
          </w:p>
        </w:tc>
      </w:tr>
      <w:tr w:rsidR="00306AE0" w14:paraId="19BA245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B4F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45ABE" w14:textId="77777777" w:rsidR="00306AE0" w:rsidRDefault="00000000">
            <w:r>
              <w:t>Développement Commercial, Conseils Stratégiques, Contacts</w:t>
            </w:r>
          </w:p>
        </w:tc>
      </w:tr>
      <w:tr w:rsidR="00306AE0" w14:paraId="603CFAF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0ADB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52158" w14:textId="77777777" w:rsidR="00306AE0" w:rsidRDefault="00000000">
            <w:r>
              <w:t>M'inscrire à la formation</w:t>
            </w:r>
          </w:p>
        </w:tc>
      </w:tr>
      <w:tr w:rsidR="00306AE0" w14:paraId="2C33959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4D94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15DAE" w14:textId="77777777" w:rsidR="00306AE0" w:rsidRDefault="00000000">
            <w:r>
              <w:t>Détailler le programme en points concrets (gestion, vente, organisation, pilotage).</w:t>
            </w:r>
          </w:p>
        </w:tc>
      </w:tr>
    </w:tbl>
    <w:p w14:paraId="51FF3A64" w14:textId="77777777" w:rsidR="00306AE0" w:rsidRDefault="00306AE0">
      <w:pPr>
        <w:spacing w:after="200"/>
      </w:pPr>
    </w:p>
    <w:p w14:paraId="476FFB6C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Communication Digitale (formation)</w:t>
      </w:r>
    </w:p>
    <w:p w14:paraId="2E0D4A0F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43725CA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EE38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BE08D" w14:textId="77777777" w:rsidR="00306AE0" w:rsidRDefault="00000000">
            <w:r>
              <w:t>/communication-digitale/</w:t>
            </w:r>
          </w:p>
        </w:tc>
      </w:tr>
      <w:tr w:rsidR="00306AE0" w14:paraId="1200172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8A3C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(45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F8C25" w14:textId="77777777" w:rsidR="00306AE0" w:rsidRDefault="00000000">
            <w:r>
              <w:t>Formation Communication Digitale – Dakar | 2B</w:t>
            </w:r>
          </w:p>
        </w:tc>
      </w:tr>
      <w:tr w:rsidR="00306AE0" w14:paraId="53FEB00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5C18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(122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D7FDB" w14:textId="77777777" w:rsidR="00306AE0" w:rsidRDefault="00000000">
            <w:r>
              <w:t>2B Business Booster forme vos équipes à la communication digitale : réseaux sociaux, SEO et stratégie de contenu, à Dakar.</w:t>
            </w:r>
          </w:p>
        </w:tc>
      </w:tr>
      <w:tr w:rsidR="00306AE0" w14:paraId="39BE117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4C51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A633D" w14:textId="77777777" w:rsidR="00306AE0" w:rsidRDefault="00000000">
            <w:proofErr w:type="gramStart"/>
            <w:r>
              <w:t>formation</w:t>
            </w:r>
            <w:proofErr w:type="gramEnd"/>
            <w:r>
              <w:t xml:space="preserve"> communication digitale Dakar</w:t>
            </w:r>
          </w:p>
        </w:tc>
      </w:tr>
      <w:tr w:rsidR="00306AE0" w14:paraId="20D87B8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219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2F832" w14:textId="77777777" w:rsidR="00306AE0" w:rsidRDefault="00000000">
            <w:proofErr w:type="gramStart"/>
            <w:r>
              <w:t>formation</w:t>
            </w:r>
            <w:proofErr w:type="gramEnd"/>
            <w:r>
              <w:t xml:space="preserve"> réseaux sociaux entreprise Sénégal</w:t>
            </w:r>
          </w:p>
        </w:tc>
      </w:tr>
      <w:tr w:rsidR="00306AE0" w14:paraId="6AA372D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8541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FEDD2" w14:textId="77777777" w:rsidR="00306AE0" w:rsidRDefault="00000000">
            <w:r>
              <w:t>Formation en Communication Digitale</w:t>
            </w:r>
          </w:p>
        </w:tc>
      </w:tr>
      <w:tr w:rsidR="00306AE0" w14:paraId="42F7602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9B55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lastRenderedPageBreak/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EA186" w14:textId="77777777" w:rsidR="00306AE0" w:rsidRDefault="00000000">
            <w:r>
              <w:t>H2 Réseaux sociaux · H2 Référencement (SEO) · H2 Stratégie de contenu</w:t>
            </w:r>
          </w:p>
        </w:tc>
      </w:tr>
      <w:tr w:rsidR="00306AE0" w14:paraId="56519E6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FB2A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549EB" w14:textId="77777777" w:rsidR="00306AE0" w:rsidRDefault="00000000">
            <w:r>
              <w:t>350 à 450 mots</w:t>
            </w:r>
          </w:p>
        </w:tc>
      </w:tr>
      <w:tr w:rsidR="00306AE0" w14:paraId="011F80C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5B93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E715A" w14:textId="77777777" w:rsidR="00306AE0" w:rsidRDefault="00000000">
            <w:r>
              <w:t>Communication, Identité Visuelle, Contacts</w:t>
            </w:r>
          </w:p>
        </w:tc>
      </w:tr>
      <w:tr w:rsidR="00306AE0" w14:paraId="4C00D9B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B5E1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509AB" w14:textId="77777777" w:rsidR="00306AE0" w:rsidRDefault="00000000">
            <w:r>
              <w:t>Former mon équipe au digital</w:t>
            </w:r>
          </w:p>
        </w:tc>
      </w:tr>
      <w:tr w:rsidR="00306AE0" w14:paraId="66585BD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E56D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669DE" w14:textId="77777777" w:rsidR="00306AE0" w:rsidRDefault="00000000">
            <w:r>
              <w:t>Lier vers l'article de blog "Tendances SEO et marketing digital" à rafraîchir en parallèle.</w:t>
            </w:r>
          </w:p>
        </w:tc>
      </w:tr>
    </w:tbl>
    <w:p w14:paraId="66C81A0D" w14:textId="77777777" w:rsidR="00306AE0" w:rsidRDefault="00306AE0">
      <w:pPr>
        <w:spacing w:after="200"/>
      </w:pPr>
    </w:p>
    <w:p w14:paraId="259C417C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Développement Personnel</w:t>
      </w:r>
    </w:p>
    <w:p w14:paraId="768906F0" w14:textId="77777777" w:rsidR="00306AE0" w:rsidRDefault="00306AE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4E9021A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C1DA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B2C51" w14:textId="77777777" w:rsidR="00306AE0" w:rsidRDefault="00000000">
            <w:r>
              <w:t>/</w:t>
            </w:r>
            <w:proofErr w:type="spellStart"/>
            <w:r>
              <w:t>developpement</w:t>
            </w:r>
            <w:proofErr w:type="spellEnd"/>
            <w:r>
              <w:t>-personnel/</w:t>
            </w:r>
          </w:p>
        </w:tc>
      </w:tr>
      <w:tr w:rsidR="00306AE0" w14:paraId="1B2A7D8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7E8C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(56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8C280" w14:textId="77777777" w:rsidR="00306AE0" w:rsidRDefault="00000000">
            <w:r>
              <w:t>Coaching Développement Personnel Entreprise – Dakar | 2B</w:t>
            </w:r>
          </w:p>
        </w:tc>
      </w:tr>
      <w:tr w:rsidR="00306AE0" w14:paraId="4276B25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F1D8E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(129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DA52D" w14:textId="77777777" w:rsidR="00306AE0" w:rsidRDefault="00000000">
            <w:r>
              <w:t>2B Business Booster accompagne vos collaborateurs en développement personnel pour plus de performance et de bien-être au travail.</w:t>
            </w:r>
          </w:p>
        </w:tc>
      </w:tr>
      <w:tr w:rsidR="00306AE0" w14:paraId="22E368D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3E11C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FC989" w14:textId="77777777" w:rsidR="00306AE0" w:rsidRDefault="00000000">
            <w:proofErr w:type="gramStart"/>
            <w:r>
              <w:t>coaching</w:t>
            </w:r>
            <w:proofErr w:type="gramEnd"/>
            <w:r>
              <w:t xml:space="preserve"> développement personnel entreprise</w:t>
            </w:r>
          </w:p>
        </w:tc>
      </w:tr>
      <w:tr w:rsidR="00306AE0" w14:paraId="724D82B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A7C7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B215" w14:textId="77777777" w:rsidR="00306AE0" w:rsidRDefault="00000000">
            <w:proofErr w:type="gramStart"/>
            <w:r>
              <w:t>développement</w:t>
            </w:r>
            <w:proofErr w:type="gramEnd"/>
            <w:r>
              <w:t xml:space="preserve"> personnel Sénégal</w:t>
            </w:r>
          </w:p>
        </w:tc>
      </w:tr>
      <w:tr w:rsidR="00306AE0" w14:paraId="62E431F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D152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05AB1" w14:textId="77777777" w:rsidR="00306AE0" w:rsidRDefault="00000000">
            <w:r>
              <w:t>Développement Personnel pour vos équipes</w:t>
            </w:r>
          </w:p>
        </w:tc>
      </w:tr>
      <w:tr w:rsidR="00306AE0" w14:paraId="102ADC7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E69C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D2AAC" w14:textId="77777777" w:rsidR="00306AE0" w:rsidRDefault="00000000">
            <w:r>
              <w:t>H2 Confiance en soi · H2 Leadership · H2 Gestion du stress</w:t>
            </w:r>
          </w:p>
        </w:tc>
      </w:tr>
      <w:tr w:rsidR="00306AE0" w14:paraId="14FD0F6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925E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4393" w14:textId="77777777" w:rsidR="00306AE0" w:rsidRDefault="00000000">
            <w:r>
              <w:t>350 à 450 mots</w:t>
            </w:r>
          </w:p>
        </w:tc>
      </w:tr>
      <w:tr w:rsidR="00306AE0" w14:paraId="50B3064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4DAA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60D25" w14:textId="77777777" w:rsidR="00306AE0" w:rsidRDefault="00000000">
            <w:r>
              <w:t>Clés pour booster son entreprise, Contacts</w:t>
            </w:r>
          </w:p>
        </w:tc>
      </w:tr>
      <w:tr w:rsidR="00306AE0" w14:paraId="0F48D23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5AB3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61E65" w14:textId="77777777" w:rsidR="00306AE0" w:rsidRDefault="00000000">
            <w:r>
              <w:t>Développer mon équipe</w:t>
            </w:r>
          </w:p>
        </w:tc>
      </w:tr>
      <w:tr w:rsidR="00306AE0" w14:paraId="5AAF9C2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4A94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A57D" w14:textId="77777777" w:rsidR="00306AE0" w:rsidRDefault="00000000">
            <w:r>
              <w:t>Contenu à forte dimension humaine — ton bienveillant, exemples concrets.</w:t>
            </w:r>
          </w:p>
        </w:tc>
      </w:tr>
    </w:tbl>
    <w:p w14:paraId="1E057129" w14:textId="77777777" w:rsidR="00306AE0" w:rsidRDefault="00306AE0">
      <w:pPr>
        <w:spacing w:after="200"/>
      </w:pPr>
    </w:p>
    <w:p w14:paraId="51D2FD32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 xml:space="preserve">Blog (page de </w:t>
      </w:r>
      <w:proofErr w:type="gramStart"/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listing</w:t>
      </w:r>
      <w:proofErr w:type="gramEnd"/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)</w:t>
      </w:r>
    </w:p>
    <w:p w14:paraId="2648560F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autorité — nourrir le maillage interne vers les pages piliers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46F65199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A50B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68EEF" w14:textId="77777777" w:rsidR="00306AE0" w:rsidRDefault="00000000">
            <w:r>
              <w:t>/blog/</w:t>
            </w:r>
          </w:p>
        </w:tc>
      </w:tr>
      <w:tr w:rsidR="00306AE0" w14:paraId="48FE1CD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52E3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(53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A4FA4" w14:textId="77777777" w:rsidR="00306AE0" w:rsidRDefault="00000000">
            <w:r>
              <w:t>Blog – Conseils Communication et Entrepreneuriat | 2B</w:t>
            </w:r>
          </w:p>
        </w:tc>
      </w:tr>
      <w:tr w:rsidR="00306AE0" w14:paraId="6A596BF4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480C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(121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C2522" w14:textId="77777777" w:rsidR="00306AE0" w:rsidRDefault="00000000">
            <w:r>
              <w:t>Conseils, actualités et bonnes pratiques en communication, visibilité et entrepreneuriat pour les entreprises au Sénégal.</w:t>
            </w:r>
          </w:p>
        </w:tc>
      </w:tr>
      <w:tr w:rsidR="00306AE0" w14:paraId="4EAE1B48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F715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C008E" w14:textId="77777777" w:rsidR="00306AE0" w:rsidRDefault="00000000">
            <w:proofErr w:type="gramStart"/>
            <w:r>
              <w:t>blog</w:t>
            </w:r>
            <w:proofErr w:type="gramEnd"/>
            <w:r>
              <w:t xml:space="preserve"> conseil entreprise Sénégal</w:t>
            </w:r>
          </w:p>
        </w:tc>
      </w:tr>
      <w:tr w:rsidR="00306AE0" w14:paraId="04165A1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96EE1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F596B" w14:textId="77777777" w:rsidR="00306AE0" w:rsidRDefault="00000000">
            <w:proofErr w:type="gramStart"/>
            <w:r>
              <w:t>actualités</w:t>
            </w:r>
            <w:proofErr w:type="gramEnd"/>
            <w:r>
              <w:t xml:space="preserve"> communication Dakar</w:t>
            </w:r>
          </w:p>
        </w:tc>
      </w:tr>
      <w:tr w:rsidR="00306AE0" w:rsidRPr="00215BED" w14:paraId="22F84F3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B776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lastRenderedPageBreak/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18496" w14:textId="77777777" w:rsidR="00306AE0" w:rsidRPr="00607B97" w:rsidRDefault="00000000">
            <w:pPr>
              <w:rPr>
                <w:lang w:val="en-US"/>
              </w:rPr>
            </w:pPr>
            <w:r w:rsidRPr="00607B97">
              <w:rPr>
                <w:lang w:val="en-US"/>
              </w:rPr>
              <w:t>Le Blog de 2B Business Booster</w:t>
            </w:r>
          </w:p>
        </w:tc>
      </w:tr>
      <w:tr w:rsidR="00306AE0" w14:paraId="4704DFE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42AA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5268D" w14:textId="77777777" w:rsidR="00306AE0" w:rsidRDefault="00000000">
            <w:r>
              <w:t>Catégories : Bonnes pratiques · Communication 360° · Visibilité de l'entreprise · Actualités transformation digitale · Événements</w:t>
            </w:r>
          </w:p>
        </w:tc>
      </w:tr>
      <w:tr w:rsidR="00306AE0" w14:paraId="5C7536C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F50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B6316" w14:textId="77777777" w:rsidR="00306AE0" w:rsidRDefault="00000000">
            <w:r>
              <w:t xml:space="preserve">100 à 150 mots d'intro + </w:t>
            </w:r>
            <w:proofErr w:type="gramStart"/>
            <w:r>
              <w:t>listing</w:t>
            </w:r>
            <w:proofErr w:type="gramEnd"/>
            <w:r>
              <w:t xml:space="preserve"> d'articles</w:t>
            </w:r>
          </w:p>
        </w:tc>
      </w:tr>
      <w:tr w:rsidR="00306AE0" w14:paraId="57B099E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27C4F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8F49" w14:textId="77777777" w:rsidR="00306AE0" w:rsidRDefault="00000000">
            <w:r>
              <w:t>Chaque article doit lier vers 1-2 pages piliers correspondantes</w:t>
            </w:r>
          </w:p>
        </w:tc>
      </w:tr>
      <w:tr w:rsidR="00306AE0" w14:paraId="6B649E7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DA144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7FD2" w14:textId="77777777" w:rsidR="00306AE0" w:rsidRDefault="00000000">
            <w:r>
              <w:t>Nous contacter / S'abonner aux actualités</w:t>
            </w:r>
          </w:p>
        </w:tc>
      </w:tr>
      <w:tr w:rsidR="00306AE0" w14:paraId="0BAE86F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0FD5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41461" w14:textId="77777777" w:rsidR="00306AE0" w:rsidRDefault="00000000">
            <w:r>
              <w:t xml:space="preserve">Corriger la </w:t>
            </w:r>
            <w:proofErr w:type="spellStart"/>
            <w:r>
              <w:t>meta</w:t>
            </w:r>
            <w:proofErr w:type="spellEnd"/>
            <w:r>
              <w:t xml:space="preserve"> description actuelle, qui reprend celle de la section Communication 360° de </w:t>
            </w:r>
            <w:proofErr w:type="gramStart"/>
            <w:r>
              <w:t>la home</w:t>
            </w:r>
            <w:proofErr w:type="gramEnd"/>
            <w:r>
              <w:t>.</w:t>
            </w:r>
          </w:p>
        </w:tc>
      </w:tr>
    </w:tbl>
    <w:p w14:paraId="417B536B" w14:textId="77777777" w:rsidR="00306AE0" w:rsidRDefault="00306AE0">
      <w:pPr>
        <w:spacing w:after="200"/>
      </w:pPr>
    </w:p>
    <w:p w14:paraId="333C0C7C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t>Contacts</w:t>
      </w:r>
    </w:p>
    <w:p w14:paraId="21B7B802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Objectif : conversion finale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333F96F0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D8B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URL recommandée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33A8" w14:textId="77777777" w:rsidR="00306AE0" w:rsidRDefault="00000000">
            <w:r>
              <w:t>/contacts/</w:t>
            </w:r>
          </w:p>
        </w:tc>
      </w:tr>
      <w:tr w:rsidR="00306AE0" w:rsidRPr="00215BED" w14:paraId="6F20217D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E4609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Title tag (46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1A0BC" w14:textId="77777777" w:rsidR="00306AE0" w:rsidRPr="00607B97" w:rsidRDefault="00000000">
            <w:pPr>
              <w:rPr>
                <w:lang w:val="en-US"/>
              </w:rPr>
            </w:pPr>
            <w:r w:rsidRPr="00607B97">
              <w:rPr>
                <w:lang w:val="en-US"/>
              </w:rPr>
              <w:t>Contactez 2B Business Booster – Dakar, Sénégal</w:t>
            </w:r>
          </w:p>
        </w:tc>
      </w:tr>
      <w:tr w:rsidR="00306AE0" w14:paraId="65F6E5B6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1A668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Meta description (118 car.)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9B022" w14:textId="77777777" w:rsidR="00306AE0" w:rsidRDefault="00000000">
            <w:r w:rsidRPr="00607B97">
              <w:rPr>
                <w:lang w:val="en-US"/>
              </w:rPr>
              <w:t xml:space="preserve">Contactez 2B Business Booster à </w:t>
            </w:r>
            <w:proofErr w:type="gramStart"/>
            <w:r w:rsidRPr="00607B97">
              <w:rPr>
                <w:lang w:val="en-US"/>
              </w:rPr>
              <w:t>Dakar :</w:t>
            </w:r>
            <w:proofErr w:type="gramEnd"/>
            <w:r w:rsidRPr="00607B97">
              <w:rPr>
                <w:lang w:val="en-US"/>
              </w:rPr>
              <w:t xml:space="preserve"> Rue Tolbiac x Brazza. </w:t>
            </w:r>
            <w:r>
              <w:t>Tél. +221 77 193 43 43. Devis gratuit pour votre projet.</w:t>
            </w:r>
          </w:p>
        </w:tc>
      </w:tr>
      <w:tr w:rsidR="00306AE0" w14:paraId="0A1BA81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75D6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Mot-clé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C336" w14:textId="77777777" w:rsidR="00306AE0" w:rsidRDefault="00000000">
            <w:proofErr w:type="gramStart"/>
            <w:r>
              <w:t>contact</w:t>
            </w:r>
            <w:proofErr w:type="gramEnd"/>
            <w:r>
              <w:t xml:space="preserve"> agence communication Dakar</w:t>
            </w:r>
          </w:p>
        </w:tc>
      </w:tr>
      <w:tr w:rsidR="00306AE0" w14:paraId="60FB364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C3A0B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Mots-clés secondaires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BA0F9" w14:textId="77777777" w:rsidR="00306AE0" w:rsidRDefault="00000000">
            <w:proofErr w:type="gramStart"/>
            <w:r>
              <w:t>cabinet</w:t>
            </w:r>
            <w:proofErr w:type="gramEnd"/>
            <w:r>
              <w:t xml:space="preserve"> conseil Rue Tolbiac Dakar</w:t>
            </w:r>
          </w:p>
        </w:tc>
      </w:tr>
      <w:tr w:rsidR="00306AE0" w14:paraId="692D68F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E99D0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H1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F8DBD" w14:textId="77777777" w:rsidR="00306AE0" w:rsidRDefault="00000000">
            <w:r>
              <w:t>Contactez-nous</w:t>
            </w:r>
          </w:p>
        </w:tc>
      </w:tr>
      <w:tr w:rsidR="00306AE0" w14:paraId="1B92A06E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FEB3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Structure H2 / H3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C557" w14:textId="77777777" w:rsidR="00306AE0" w:rsidRDefault="00000000">
            <w:r>
              <w:t>H2 Nos coordonnées · H2 Formulaire de contact · H2 Nous trouver (carte)</w:t>
            </w:r>
          </w:p>
        </w:tc>
      </w:tr>
      <w:tr w:rsidR="00306AE0" w14:paraId="09814CA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15F5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Nombre de mots cible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2B1F2" w14:textId="77777777" w:rsidR="00306AE0" w:rsidRDefault="00000000">
            <w:r>
              <w:t>150 à 250 mots</w:t>
            </w:r>
          </w:p>
        </w:tc>
      </w:tr>
      <w:tr w:rsidR="00306AE0" w14:paraId="7C5827DB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5B3C6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Maillage interne (liens à inclure)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E935D" w14:textId="77777777" w:rsidR="00306AE0" w:rsidRDefault="00000000">
            <w:r>
              <w:t>Accueil, 2B en bref</w:t>
            </w:r>
          </w:p>
        </w:tc>
      </w:tr>
      <w:tr w:rsidR="00306AE0" w14:paraId="3BE566DF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DEAED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CTA principal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A755F" w14:textId="77777777" w:rsidR="00306AE0" w:rsidRDefault="00000000">
            <w:r>
              <w:t>Envoyer ma demande</w:t>
            </w:r>
          </w:p>
        </w:tc>
      </w:tr>
      <w:tr w:rsidR="00306AE0" w14:paraId="0136CD2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85D0A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Brief de contenu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63547" w14:textId="77777777" w:rsidR="00306AE0" w:rsidRDefault="00000000">
            <w:r>
              <w:t>Formulaire court : nom, entreprise, besoin, téléphone. Bouton WhatsApp cliquable en plus du formulaire.</w:t>
            </w:r>
          </w:p>
        </w:tc>
      </w:tr>
    </w:tbl>
    <w:p w14:paraId="2E69C570" w14:textId="77777777" w:rsidR="00306AE0" w:rsidRDefault="00000000">
      <w:r>
        <w:br w:type="page"/>
      </w:r>
    </w:p>
    <w:p w14:paraId="2AC812DC" w14:textId="77777777" w:rsidR="00306AE0" w:rsidRDefault="00000000">
      <w:pPr>
        <w:pBdr>
          <w:bottom w:val="single" w:sz="12" w:space="4" w:color="E25B3B"/>
        </w:pBdr>
        <w:spacing w:before="400" w:after="60"/>
      </w:pPr>
      <w:r>
        <w:rPr>
          <w:rFonts w:ascii="Raleway" w:eastAsia="Raleway" w:hAnsi="Raleway" w:cs="Raleway"/>
          <w:b/>
          <w:bCs/>
          <w:color w:val="090909"/>
          <w:sz w:val="28"/>
          <w:szCs w:val="28"/>
        </w:rPr>
        <w:lastRenderedPageBreak/>
        <w:t>Footer du site</w:t>
      </w:r>
    </w:p>
    <w:p w14:paraId="5888579A" w14:textId="77777777" w:rsidR="00306AE0" w:rsidRDefault="00000000">
      <w:pPr>
        <w:spacing w:after="160"/>
      </w:pPr>
      <w:r>
        <w:rPr>
          <w:i/>
          <w:iCs/>
          <w:color w:val="808080"/>
          <w:sz w:val="18"/>
          <w:szCs w:val="18"/>
        </w:rPr>
        <w:t>Contenu et recommandations SEO local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6AE0" w14:paraId="67366B1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590B2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Raison sociale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C9B15" w14:textId="77777777" w:rsidR="00306AE0" w:rsidRDefault="00000000">
            <w:r>
              <w:t>2B Business Booster</w:t>
            </w:r>
          </w:p>
        </w:tc>
      </w:tr>
      <w:tr w:rsidR="00306AE0" w14:paraId="68677AAC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73D54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Adresse (NAP)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88F89" w14:textId="77777777" w:rsidR="00306AE0" w:rsidRDefault="00000000">
            <w:r>
              <w:t>Rue Tolbiac x Brazza, Dakar, Sénégal</w:t>
            </w:r>
          </w:p>
        </w:tc>
      </w:tr>
      <w:tr w:rsidR="00306AE0" w14:paraId="324EE9A7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9F4A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Téléphone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B47D1" w14:textId="77777777" w:rsidR="00306AE0" w:rsidRDefault="00000000">
            <w:r>
              <w:t>+221 77 193 43 43 / +221 33 821 34 79</w:t>
            </w:r>
          </w:p>
        </w:tc>
      </w:tr>
      <w:tr w:rsidR="00306AE0" w14:paraId="54E259F1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68582" w14:textId="77777777" w:rsidR="00306AE0" w:rsidRDefault="00000000">
            <w:proofErr w:type="gramStart"/>
            <w:r>
              <w:rPr>
                <w:rFonts w:ascii="Raleway" w:eastAsia="Raleway" w:hAnsi="Raleway" w:cs="Raleway"/>
                <w:b/>
                <w:bCs/>
                <w:color w:val="090909"/>
              </w:rPr>
              <w:t>Email</w:t>
            </w:r>
            <w:proofErr w:type="gramEnd"/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C9DE6" w14:textId="77777777" w:rsidR="00306AE0" w:rsidRDefault="00000000">
            <w:r>
              <w:t>info@businessbooster.sn</w:t>
            </w:r>
          </w:p>
        </w:tc>
      </w:tr>
      <w:tr w:rsidR="00306AE0" w:rsidRPr="00215BED" w14:paraId="7EAD065A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16725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Réseaux sociaux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E9BD4" w14:textId="77777777" w:rsidR="00306AE0" w:rsidRPr="00607B97" w:rsidRDefault="00000000">
            <w:pPr>
              <w:rPr>
                <w:lang w:val="en-US"/>
              </w:rPr>
            </w:pPr>
            <w:proofErr w:type="gramStart"/>
            <w:r w:rsidRPr="00607B97">
              <w:rPr>
                <w:lang w:val="en-US"/>
              </w:rPr>
              <w:t>Facebook :</w:t>
            </w:r>
            <w:proofErr w:type="gramEnd"/>
            <w:r w:rsidRPr="00607B97">
              <w:rPr>
                <w:lang w:val="en-US"/>
              </w:rPr>
              <w:t xml:space="preserve"> facebook.com/2bbusinessbooster · </w:t>
            </w:r>
            <w:proofErr w:type="gramStart"/>
            <w:r w:rsidRPr="00607B97">
              <w:rPr>
                <w:lang w:val="en-US"/>
              </w:rPr>
              <w:t>Instagram :</w:t>
            </w:r>
            <w:proofErr w:type="gramEnd"/>
            <w:r w:rsidRPr="00607B97">
              <w:rPr>
                <w:lang w:val="en-US"/>
              </w:rPr>
              <w:t xml:space="preserve"> @2b_business_booster · </w:t>
            </w:r>
            <w:proofErr w:type="gramStart"/>
            <w:r w:rsidRPr="00607B97">
              <w:rPr>
                <w:lang w:val="en-US"/>
              </w:rPr>
              <w:t>X :</w:t>
            </w:r>
            <w:proofErr w:type="gramEnd"/>
            <w:r w:rsidRPr="00607B97">
              <w:rPr>
                <w:lang w:val="en-US"/>
              </w:rPr>
              <w:t xml:space="preserve"> @2b_booster · </w:t>
            </w:r>
            <w:proofErr w:type="gramStart"/>
            <w:r w:rsidRPr="00607B97">
              <w:rPr>
                <w:lang w:val="en-US"/>
              </w:rPr>
              <w:t>LinkedIn :</w:t>
            </w:r>
            <w:proofErr w:type="gramEnd"/>
            <w:r w:rsidRPr="00607B97">
              <w:rPr>
                <w:lang w:val="en-US"/>
              </w:rPr>
              <w:t xml:space="preserve"> linkedin.com/company/2b-business-booster</w:t>
            </w:r>
          </w:p>
        </w:tc>
      </w:tr>
      <w:tr w:rsidR="00306AE0" w14:paraId="4BEC1ED5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9B217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Liens rapides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1FEE4" w14:textId="77777777" w:rsidR="00306AE0" w:rsidRDefault="00000000">
            <w:r>
              <w:t>Accueil, les 3 pages piliers, Blog, Contacts, Mentions légales</w:t>
            </w:r>
          </w:p>
        </w:tc>
      </w:tr>
      <w:tr w:rsidR="00306AE0" w14:paraId="71AE0252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BF73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Signature institutionnelle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87218" w14:textId="77777777" w:rsidR="00306AE0" w:rsidRDefault="00000000">
            <w:r>
              <w:t>"2B, une expertise pour votre succès !"</w:t>
            </w:r>
          </w:p>
        </w:tc>
      </w:tr>
      <w:tr w:rsidR="00306AE0" w14:paraId="229DA483" w14:textId="77777777">
        <w:tc>
          <w:tcPr>
            <w:tcW w:w="250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DE8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BEA84" w14:textId="77777777" w:rsidR="00306AE0" w:rsidRDefault="00000000">
            <w:r>
              <w:rPr>
                <w:rFonts w:ascii="Raleway" w:eastAsia="Raleway" w:hAnsi="Raleway" w:cs="Raleway"/>
                <w:b/>
                <w:bCs/>
                <w:color w:val="090909"/>
              </w:rPr>
              <w:t>Recommandation SEO technique</w:t>
            </w:r>
          </w:p>
        </w:tc>
        <w:tc>
          <w:tcPr>
            <w:tcW w:w="6860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0A4FD" w14:textId="77777777" w:rsidR="00306AE0" w:rsidRDefault="00000000">
            <w:r>
              <w:t xml:space="preserve">Ajouter le schema.org </w:t>
            </w:r>
            <w:proofErr w:type="spellStart"/>
            <w:r>
              <w:t>Organization</w:t>
            </w:r>
            <w:proofErr w:type="spellEnd"/>
            <w:r>
              <w:t xml:space="preserve"> + </w:t>
            </w:r>
            <w:proofErr w:type="spellStart"/>
            <w:r>
              <w:t>LocalBusiness</w:t>
            </w:r>
            <w:proofErr w:type="spellEnd"/>
            <w:r>
              <w:t xml:space="preserve"> dans le </w:t>
            </w:r>
            <w:proofErr w:type="spellStart"/>
            <w:r>
              <w:t>footer</w:t>
            </w:r>
            <w:proofErr w:type="spellEnd"/>
            <w:r>
              <w:t xml:space="preserve"> (nom, adresse, téléphone, horaires) pour améliorer l'apparence dans Google et la recherche locale.</w:t>
            </w:r>
          </w:p>
          <w:p w14:paraId="4D467259" w14:textId="77777777" w:rsidR="00306AE0" w:rsidRDefault="00000000">
            <w:r>
              <w:t>Répéter le NAP (Nom, Adresse, Téléphone) à l'identique sur toutes les pages — la cohérence du NAP est un facteur de SEO local.</w:t>
            </w:r>
          </w:p>
        </w:tc>
      </w:tr>
    </w:tbl>
    <w:p w14:paraId="14BD09D0" w14:textId="77777777" w:rsidR="00111E39" w:rsidRDefault="00111E39"/>
    <w:p>
      <w:pPr>
        <w:spacing w:before="400"/>
      </w:pPr>
      <w:r>
        <w:rPr>
          <w:b/>
          <w:color w:val="E25B3B"/>
          <w:sz w:val="32"/>
          <w:szCs w:val="32"/>
        </w:rPr>
        <w:t xml:space="preserve">AMENDEMENTS - CR de reunion du 10 juillet 2026</w:t>
      </w:r>
    </w:p>
    <w:p>
      <w:pPr>
        <w:spacing w:before="120"/>
      </w:pPr>
      <w:r>
        <w:rPr/>
        <w:t xml:space="preserve">Décisions de la Direction Générale (réunion Awa Carrère DIA / Cheiba du 10/07/2026) amendant les fiches ci-dessus. Elles priment sur les valeurs d'origine.</w:t>
      </w:r>
    </w:p>
    <w:p>
      <w:pPr>
        <w:spacing w:before="120"/>
      </w:pPr>
      <w:r>
        <w:rPr/>
        <w:t xml:space="preserve">1. Cibles élargies : dirigeants de PME, porteurs de projet et organisations — en incluant explicitement les associations, les ONG et l'État (agréments, présidence). Dans les briefs de contenu, remplacer « entrepreneurs et PME » par cette cible élargie. Formulation retenue pour les textes visibles du site : « associations, ONG et institutions ».</w:t>
      </w:r>
    </w:p>
    <w:p>
      <w:pPr>
        <w:spacing w:before="120"/>
      </w:pPr>
      <w:r>
        <w:rPr/>
        <w:t xml:space="preserve">2. Meta descriptions Accueil et 2B en bref : « pour PME » devient « pour PME et organisations » (validé le 17/07/2026, longueurs recontrôlées ≤ 160 caractères).</w:t>
      </w:r>
    </w:p>
    <w:p>
      <w:pPr>
        <w:spacing w:before="120"/>
      </w:pPr>
      <w:r>
        <w:rPr/>
        <w:t xml:space="preserve">3. Page Événementiel : le team building / marketing événementiel devient un volet à part entière de l'offre (section H2 dédiée « Team building », en plus des types d'événements, de la méthode et des réalisations).</w:t>
      </w:r>
    </w:p>
    <w:p>
      <w:pPr>
        <w:spacing w:before="120"/>
      </w:pPr>
      <w:r>
        <w:rPr/>
        <w:t xml:space="preserve">4. Page Blog : ajouter une rubrique « Études de cas » aux catégories. Cadence éditoriale : 2 articles + 1 étude de cas par mois.</w:t>
      </w:r>
    </w:p>
    <w:p>
      <w:pPr>
        <w:spacing w:before="120"/>
      </w:pPr>
      <w:r>
        <w:rPr/>
        <w:t xml:space="preserve">5. Ligne éditoriale : mettre en avant les résultats commerciaux (clients obtenus, ventes, chiffre d'affaires) et pas seulement la visibilité/notoriété — sur toutes les pages et contenus.</w:t>
      </w:r>
    </w:p>
    <w:p>
      <w:pPr>
        <w:spacing w:before="120"/>
      </w:pPr>
      <w:r>
        <w:rPr/>
        <w:t xml:space="preserve">6. Mots-clés confirmés comme axe stratégique à part entière : « agence de communication à Dakar », « business plan Sénégal / Dakar ».</w:t>
      </w:r>
    </w:p>
    <w:p>
      <w:pPr>
        <w:spacing w:before="120"/>
      </w:pPr>
      <w:r>
        <w:rPr/>
        <w:t xml:space="preserve">7. Baseline de marque : non tranchée (adjectif alliant présence et qualité recherché). Conserver « 2B, une expertise pour votre succès ! » en attendant.</w:t>
      </w:r>
    </w:p>
    <w:p>
      <w:pPr>
        <w:spacing w:before="120"/>
      </w:pPr>
      <w:r>
        <w:rPr/>
        <w:t xml:space="preserve">8. Suivi : Google Analytics à mettre en place (tag GA4 sur toutes les pages dès que l'ID de mesure sera créé) ; KPI « nombre de clients obtenus » ajouté au dispositif de suivi.</w:t>
      </w:r>
    </w:p>
    <w:sectPr w:rsidR="00111E39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060D4"/>
    <w:multiLevelType w:val="hybridMultilevel"/>
    <w:tmpl w:val="27FEA4EE"/>
    <w:lvl w:ilvl="0" w:tplc="C1E4FCE6">
      <w:start w:val="1"/>
      <w:numFmt w:val="bullet"/>
      <w:lvlText w:val="●"/>
      <w:lvlJc w:val="left"/>
      <w:pPr>
        <w:ind w:left="720" w:hanging="360"/>
      </w:pPr>
    </w:lvl>
    <w:lvl w:ilvl="1" w:tplc="B4C6AD02">
      <w:start w:val="1"/>
      <w:numFmt w:val="bullet"/>
      <w:lvlText w:val="○"/>
      <w:lvlJc w:val="left"/>
      <w:pPr>
        <w:ind w:left="1440" w:hanging="360"/>
      </w:pPr>
    </w:lvl>
    <w:lvl w:ilvl="2" w:tplc="9BFED4AC">
      <w:start w:val="1"/>
      <w:numFmt w:val="bullet"/>
      <w:lvlText w:val="■"/>
      <w:lvlJc w:val="left"/>
      <w:pPr>
        <w:ind w:left="2160" w:hanging="360"/>
      </w:pPr>
    </w:lvl>
    <w:lvl w:ilvl="3" w:tplc="5DBED842">
      <w:start w:val="1"/>
      <w:numFmt w:val="bullet"/>
      <w:lvlText w:val="●"/>
      <w:lvlJc w:val="left"/>
      <w:pPr>
        <w:ind w:left="2880" w:hanging="360"/>
      </w:pPr>
    </w:lvl>
    <w:lvl w:ilvl="4" w:tplc="E32C8B5E">
      <w:start w:val="1"/>
      <w:numFmt w:val="bullet"/>
      <w:lvlText w:val="○"/>
      <w:lvlJc w:val="left"/>
      <w:pPr>
        <w:ind w:left="3600" w:hanging="360"/>
      </w:pPr>
    </w:lvl>
    <w:lvl w:ilvl="5" w:tplc="30FA31B4">
      <w:start w:val="1"/>
      <w:numFmt w:val="bullet"/>
      <w:lvlText w:val="■"/>
      <w:lvlJc w:val="left"/>
      <w:pPr>
        <w:ind w:left="4320" w:hanging="360"/>
      </w:pPr>
    </w:lvl>
    <w:lvl w:ilvl="6" w:tplc="1FCE94FE">
      <w:start w:val="1"/>
      <w:numFmt w:val="bullet"/>
      <w:lvlText w:val="●"/>
      <w:lvlJc w:val="left"/>
      <w:pPr>
        <w:ind w:left="5040" w:hanging="360"/>
      </w:pPr>
    </w:lvl>
    <w:lvl w:ilvl="7" w:tplc="565C93D6">
      <w:start w:val="1"/>
      <w:numFmt w:val="bullet"/>
      <w:lvlText w:val="●"/>
      <w:lvlJc w:val="left"/>
      <w:pPr>
        <w:ind w:left="5760" w:hanging="360"/>
      </w:pPr>
    </w:lvl>
    <w:lvl w:ilvl="8" w:tplc="DFFEAFDC">
      <w:start w:val="1"/>
      <w:numFmt w:val="bullet"/>
      <w:lvlText w:val="●"/>
      <w:lvlJc w:val="left"/>
      <w:pPr>
        <w:ind w:left="6480" w:hanging="360"/>
      </w:pPr>
    </w:lvl>
  </w:abstractNum>
  <w:num w:numId="1" w16cid:durableId="1507591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AE0"/>
    <w:rsid w:val="00111E39"/>
    <w:rsid w:val="00215BED"/>
    <w:rsid w:val="00306AE0"/>
    <w:rsid w:val="00607B97"/>
    <w:rsid w:val="00820579"/>
    <w:rsid w:val="00DE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410D4"/>
  <w15:docId w15:val="{CFAC9720-4057-4CB6-8966-3108B3C6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2672</Words>
  <Characters>14701</Characters>
  <Application>Microsoft Office Word</Application>
  <DocSecurity>0</DocSecurity>
  <Lines>122</Lines>
  <Paragraphs>34</Paragraphs>
  <ScaleCrop>false</ScaleCrop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Awa Cheikh Ba GUEYE</cp:lastModifiedBy>
  <cp:revision>3</cp:revision>
  <dcterms:created xsi:type="dcterms:W3CDTF">2026-07-08T12:27:00Z</dcterms:created>
  <dcterms:modified xsi:type="dcterms:W3CDTF">2026-07-08T12:33:00Z</dcterms:modified>
</cp:coreProperties>
</file>