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EC51F" w14:textId="77777777" w:rsidR="001C15D0" w:rsidRDefault="00937A7B">
      <w:bookmarkStart w:id="0" w:name="_GoBack"/>
      <w:r>
        <w:t>Pins used on launchpad:</w:t>
      </w:r>
    </w:p>
    <w:p w14:paraId="563EC520" w14:textId="77777777" w:rsidR="001C15D0" w:rsidRDefault="00937A7B">
      <w:r>
        <w:t>P6.4</w:t>
      </w:r>
    </w:p>
    <w:p w14:paraId="563EC521" w14:textId="77777777" w:rsidR="001C15D0" w:rsidRDefault="00937A7B">
      <w:r>
        <w:t>P6.5</w:t>
      </w:r>
    </w:p>
    <w:p w14:paraId="563EC522" w14:textId="77777777" w:rsidR="001C15D0" w:rsidRDefault="00937A7B">
      <w:r>
        <w:t>P5.5</w:t>
      </w:r>
    </w:p>
    <w:p w14:paraId="563EC523" w14:textId="77777777" w:rsidR="001C15D0" w:rsidRDefault="00937A7B">
      <w:r>
        <w:t>GND</w:t>
      </w:r>
    </w:p>
    <w:p w14:paraId="563EC524" w14:textId="77777777" w:rsidR="001C15D0" w:rsidRDefault="00937A7B">
      <w:r>
        <w:t>5v</w:t>
      </w:r>
    </w:p>
    <w:p w14:paraId="563EC525" w14:textId="77777777" w:rsidR="001C15D0" w:rsidRDefault="00937A7B">
      <w:r>
        <w:t>P6.6</w:t>
      </w:r>
    </w:p>
    <w:p w14:paraId="563EC526" w14:textId="77777777" w:rsidR="001C15D0" w:rsidRDefault="00937A7B">
      <w:r>
        <w:t>P2.7</w:t>
      </w:r>
    </w:p>
    <w:p w14:paraId="563EC527" w14:textId="77777777" w:rsidR="001C15D0" w:rsidRDefault="00937A7B">
      <w:r>
        <w:t>P3.0</w:t>
      </w:r>
    </w:p>
    <w:p w14:paraId="563EC528" w14:textId="77777777" w:rsidR="001C15D0" w:rsidRDefault="001C15D0"/>
    <w:p w14:paraId="563EC529" w14:textId="77777777" w:rsidR="001C15D0" w:rsidRDefault="00937A7B">
      <w:r>
        <w:t xml:space="preserve">ADC Pins we can use: </w:t>
      </w:r>
    </w:p>
    <w:p w14:paraId="563EC52A" w14:textId="77777777" w:rsidR="001C15D0" w:rsidRDefault="00937A7B">
      <w:r>
        <w:t xml:space="preserve">P2.5 (Pin 21 on </w:t>
      </w:r>
    </w:p>
    <w:p w14:paraId="563EC52B" w14:textId="11DF7C7D" w:rsidR="001C15D0" w:rsidRDefault="00937A7B">
      <w:r>
        <w:t xml:space="preserve">P7 - SM </w:t>
      </w:r>
      <w:proofErr w:type="spellStart"/>
      <w:r>
        <w:t>clk</w:t>
      </w:r>
      <w:proofErr w:type="spellEnd"/>
    </w:p>
    <w:p w14:paraId="45B78680" w14:textId="2CAFB418" w:rsidR="00937A7B" w:rsidRDefault="00937A7B"/>
    <w:p w14:paraId="6B9CBD28" w14:textId="63BAE249" w:rsidR="00937A7B" w:rsidRDefault="00937A7B">
      <w:r>
        <w:t xml:space="preserve">NOTES: </w:t>
      </w:r>
    </w:p>
    <w:bookmarkEnd w:id="0"/>
    <w:p w14:paraId="138802B5" w14:textId="77777777" w:rsidR="00937A7B" w:rsidRDefault="00937A7B"/>
    <w:sectPr w:rsidR="00937A7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15D0"/>
    <w:rsid w:val="001C15D0"/>
    <w:rsid w:val="0093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EC51F"/>
  <w15:docId w15:val="{1DA50718-889C-44FE-A87D-C9F926E7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Albuquerque</cp:lastModifiedBy>
  <cp:revision>2</cp:revision>
  <dcterms:created xsi:type="dcterms:W3CDTF">2018-02-09T22:59:00Z</dcterms:created>
  <dcterms:modified xsi:type="dcterms:W3CDTF">2018-02-09T22:59:00Z</dcterms:modified>
</cp:coreProperties>
</file>