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6674FDA1" w:rsidR="00CD3757" w:rsidRDefault="00AB7106" w:rsidP="00FC301F">
      <w:pPr>
        <w:pStyle w:val="Heading1"/>
      </w:pPr>
      <w:r>
        <w:t xml:space="preserve">Project </w:t>
      </w:r>
      <w:r w:rsidR="005533F0">
        <w:t>Summary</w:t>
      </w:r>
    </w:p>
    <w:p w14:paraId="31330738" w14:textId="55652D84" w:rsidR="00AB7106" w:rsidRPr="00FC301F" w:rsidRDefault="00AB7106">
      <w:pPr>
        <w:rPr>
          <w:i/>
          <w:iCs/>
        </w:rPr>
      </w:pPr>
      <w:r w:rsidRPr="00FC301F">
        <w:rPr>
          <w:i/>
          <w:iCs/>
        </w:rPr>
        <w:t>Short summary o</w:t>
      </w:r>
      <w:r w:rsidR="002F2497" w:rsidRPr="00FC301F">
        <w:rPr>
          <w:i/>
          <w:iCs/>
        </w:rPr>
        <w:t>f</w:t>
      </w:r>
      <w:r w:rsidRPr="00FC301F">
        <w:rPr>
          <w:i/>
          <w:iCs/>
        </w:rPr>
        <w:t xml:space="preserve"> the</w:t>
      </w:r>
      <w:r w:rsidR="002F2497" w:rsidRPr="00FC301F">
        <w:rPr>
          <w:i/>
          <w:iCs/>
        </w:rPr>
        <w:t xml:space="preserve"> project setting.</w:t>
      </w:r>
    </w:p>
    <w:p w14:paraId="33A98ECA" w14:textId="77777777" w:rsidR="00FC301F" w:rsidRDefault="00FC301F"/>
    <w:p w14:paraId="258FF7CC" w14:textId="0317F234" w:rsidR="000C6CCA" w:rsidRDefault="009A53E3" w:rsidP="00FC301F">
      <w:pPr>
        <w:pStyle w:val="Heading1"/>
      </w:pPr>
      <w:r>
        <w:t>Propositions</w:t>
      </w:r>
    </w:p>
    <w:p w14:paraId="1DA57992" w14:textId="454AC764" w:rsidR="00FC301F" w:rsidRPr="00FC301F" w:rsidRDefault="00BF651F">
      <w:pPr>
        <w:rPr>
          <w:i/>
          <w:iCs/>
        </w:rPr>
      </w:pPr>
      <w:r>
        <w:rPr>
          <w:i/>
          <w:iCs/>
        </w:rPr>
        <w:t xml:space="preserve">List of the </w:t>
      </w:r>
      <w:r w:rsidR="009A53E3">
        <w:rPr>
          <w:i/>
          <w:iCs/>
        </w:rPr>
        <w:t>propositions</w:t>
      </w:r>
      <w:r w:rsidR="00070EC0">
        <w:rPr>
          <w:i/>
          <w:iCs/>
        </w:rPr>
        <w:t xml:space="preserve"> used in the model, and their (English) interpretation.</w:t>
      </w:r>
    </w:p>
    <w:p w14:paraId="33C1CC34" w14:textId="77777777" w:rsidR="00FC301F" w:rsidRDefault="00FC301F"/>
    <w:p w14:paraId="6E8E44D0" w14:textId="540DE2C7" w:rsidR="000C6CCA" w:rsidRDefault="000C6CCA" w:rsidP="00FC301F">
      <w:pPr>
        <w:pStyle w:val="Heading1"/>
      </w:pPr>
      <w:r>
        <w:t>Constraints</w:t>
      </w:r>
    </w:p>
    <w:p w14:paraId="1E4FAC70" w14:textId="35B18ED8" w:rsidR="00FC301F" w:rsidRPr="00FC301F" w:rsidRDefault="00070EC0" w:rsidP="00FC301F">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or a single car. Essentially, we want to see the pattern for all of the types of constraints, and not every constraint enumerated.</w:t>
      </w:r>
    </w:p>
    <w:p w14:paraId="7181DEDD" w14:textId="77777777" w:rsidR="00FC301F" w:rsidRDefault="00FC301F"/>
    <w:p w14:paraId="0887232D" w14:textId="7B9825BF" w:rsidR="000C6CCA" w:rsidRDefault="00FC301F" w:rsidP="00FC301F">
      <w:pPr>
        <w:pStyle w:val="Heading1"/>
      </w:pPr>
      <w:r>
        <w:t>Model Exploration</w:t>
      </w:r>
    </w:p>
    <w:p w14:paraId="2CC3AD8D" w14:textId="0DBC6A3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02174405" w14:textId="09032583" w:rsidR="0023252F" w:rsidRDefault="00557D2C" w:rsidP="00557D2C">
      <w:pPr>
        <w:pStyle w:val="Heading2"/>
      </w:pPr>
      <w:r>
        <w:t>Distance -1 Bug</w:t>
      </w:r>
    </w:p>
    <w:p w14:paraId="5E844047" w14:textId="6031A007" w:rsidR="00557D2C" w:rsidRDefault="00557D2C" w:rsidP="00557D2C">
      <w:r>
        <w:t>I encountered a bug where the following constraint led to every distance proposition being true:</w:t>
      </w:r>
    </w:p>
    <w:p w14:paraId="0BD55315" w14:textId="52CEC0D4" w:rsidR="00557D2C" w:rsidRDefault="00557D2C" w:rsidP="00557D2C">
      <w:r w:rsidRPr="00557D2C">
        <w:rPr>
          <w:noProof/>
        </w:rPr>
        <w:drawing>
          <wp:inline distT="0" distB="0" distL="0" distR="0" wp14:anchorId="60C85603" wp14:editId="04D0A27E">
            <wp:extent cx="5943600" cy="1447165"/>
            <wp:effectExtent l="0" t="0" r="0" b="635"/>
            <wp:docPr id="7433778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77886" name="Picture 1" descr="A screen shot of a computer code&#10;&#10;Description automatically generated"/>
                    <pic:cNvPicPr/>
                  </pic:nvPicPr>
                  <pic:blipFill>
                    <a:blip r:embed="rId7"/>
                    <a:stretch>
                      <a:fillRect/>
                    </a:stretch>
                  </pic:blipFill>
                  <pic:spPr>
                    <a:xfrm>
                      <a:off x="0" y="0"/>
                      <a:ext cx="5943600" cy="1447165"/>
                    </a:xfrm>
                    <a:prstGeom prst="rect">
                      <a:avLst/>
                    </a:prstGeom>
                  </pic:spPr>
                </pic:pic>
              </a:graphicData>
            </a:graphic>
          </wp:inline>
        </w:drawing>
      </w:r>
    </w:p>
    <w:p w14:paraId="2A000D45" w14:textId="77777777" w:rsidR="00557D2C" w:rsidRDefault="00557D2C" w:rsidP="00557D2C">
      <w:r>
        <w:t>To diagnose things, I first added constraints saying every node reaches itself with distance 0, and nothing else can:</w:t>
      </w:r>
    </w:p>
    <w:p w14:paraId="2741174B" w14:textId="77777777" w:rsidR="00557D2C" w:rsidRDefault="00557D2C" w:rsidP="00557D2C">
      <w:r w:rsidRPr="00557D2C">
        <w:rPr>
          <w:noProof/>
        </w:rPr>
        <w:drawing>
          <wp:inline distT="0" distB="0" distL="0" distR="0" wp14:anchorId="6EF4CCD5" wp14:editId="17E2B659">
            <wp:extent cx="4278923" cy="964346"/>
            <wp:effectExtent l="0" t="0" r="7620" b="7620"/>
            <wp:docPr id="1665259273"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59273" name="Picture 1" descr="A computer code on a black background&#10;&#10;Description automatically generated"/>
                    <pic:cNvPicPr/>
                  </pic:nvPicPr>
                  <pic:blipFill>
                    <a:blip r:embed="rId8"/>
                    <a:stretch>
                      <a:fillRect/>
                    </a:stretch>
                  </pic:blipFill>
                  <pic:spPr>
                    <a:xfrm>
                      <a:off x="0" y="0"/>
                      <a:ext cx="4295468" cy="968075"/>
                    </a:xfrm>
                    <a:prstGeom prst="rect">
                      <a:avLst/>
                    </a:prstGeom>
                  </pic:spPr>
                </pic:pic>
              </a:graphicData>
            </a:graphic>
          </wp:inline>
        </w:drawing>
      </w:r>
    </w:p>
    <w:p w14:paraId="53085C91" w14:textId="3B057411" w:rsidR="00557D2C" w:rsidRDefault="00557D2C" w:rsidP="00557D2C">
      <w:r>
        <w:lastRenderedPageBreak/>
        <w:t>This led to the theory being unsolvable.</w:t>
      </w:r>
      <w:r w:rsidR="00535B49">
        <w:t xml:space="preserve"> I tried printing the constraints being added, but it just looked like a mess. So, instead, I took a step back and tried to draw out the situation. The diagram ultimately led to my understanding of what was wrong, and looked like this:</w:t>
      </w:r>
    </w:p>
    <w:p w14:paraId="70B2E637" w14:textId="185D0722" w:rsidR="00535B49" w:rsidRDefault="00535B49" w:rsidP="00557D2C">
      <w:r>
        <w:rPr>
          <w:noProof/>
        </w:rPr>
        <mc:AlternateContent>
          <mc:Choice Requires="wpi">
            <w:drawing>
              <wp:anchor distT="0" distB="0" distL="114300" distR="114300" simplePos="0" relativeHeight="251681792" behindDoc="0" locked="0" layoutInCell="1" allowOverlap="1" wp14:anchorId="43E76AFC" wp14:editId="3FA3CC09">
                <wp:simplePos x="0" y="0"/>
                <wp:positionH relativeFrom="column">
                  <wp:posOffset>2626320</wp:posOffset>
                </wp:positionH>
                <wp:positionV relativeFrom="paragraph">
                  <wp:posOffset>-11101</wp:posOffset>
                </wp:positionV>
                <wp:extent cx="169920" cy="278280"/>
                <wp:effectExtent l="38100" t="38100" r="40005" b="45720"/>
                <wp:wrapNone/>
                <wp:docPr id="550801685" name="Ink 23"/>
                <wp:cNvGraphicFramePr/>
                <a:graphic xmlns:a="http://schemas.openxmlformats.org/drawingml/2006/main">
                  <a:graphicData uri="http://schemas.microsoft.com/office/word/2010/wordprocessingInk">
                    <w14:contentPart bwMode="auto" r:id="rId9">
                      <w14:nvContentPartPr>
                        <w14:cNvContentPartPr/>
                      </w14:nvContentPartPr>
                      <w14:xfrm>
                        <a:off x="0" y="0"/>
                        <a:ext cx="169920" cy="278280"/>
                      </w14:xfrm>
                    </w14:contentPart>
                  </a:graphicData>
                </a:graphic>
              </wp:anchor>
            </w:drawing>
          </mc:Choice>
          <mc:Fallback>
            <w:pict>
              <v:shapetype w14:anchorId="6DCD03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206.1pt;margin-top:-1.55pt;width:14.8pt;height:2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7eWZ0AQAACQMAAA4AAABkcnMvZTJvRG9jLnhtbJxSy04CMRTdm/gP&#10;TfcyjyiPCTMsJCYsVBb6AbXTMo3T3sltYeDvvTOAgMaYsGl6e9LT8+h0trU12yj0BlzOk0HMmXIS&#10;SuNWOX9/e7obc+aDcKWowamc75Tns+L2Zto2mUqhgrpUyIjE+axtcl6F0GRR5GWlrPADaJQjUANa&#10;EWjEVVSiaInd1lEax8OoBSwbBKm8p9P5HuRFz6+1kuFVa68Cq3M+iWOSF44b7DbJA2cfOR+PJjGP&#10;iqnIViiaysiDJHGFIiuMIwHfVHMRBFuj+UVljUTwoMNAgo1AayNV74ecJfEPZwv32blK7uUaMwku&#10;KBeWAsMxux645glbUwLtM5TUjlgH4AdGiuf/Mvai5yDXlvTsG0FVi0DfwVem8ZxhZsqc46JMTvrd&#10;5vHkYIknXy+XADUSHSz/dWWr0XZhkxK2zTkVvOvWvku1DUzSYTKcTFJCJEHpaJyOe/zIvGc4TmfR&#10;0uMXJZ7PnbCzH1x8AQAA//8DAFBLAwQUAAYACAAAACEALJy5Ji0DAAAxCAAAEAAAAGRycy9pbmsv&#10;aW5rMS54bWy0VUtr20AQvhf6H5bNIRetvQ89TZycEii0UJoU2qMjb2wRPYwkx8m/78ystJaJcykt&#10;Bnk1j2+++WbWvrp5rUr2YtuuaOolVzPJma3zZl3UmyX/+XAnUs66flWvV2VT2yV/sx2/uf786aqo&#10;n6tyAU8GCHWHp6pc8m3f7xbz+eFwmB3MrGk3cy2lmX+pn7995ddD1to+FXXRQ8luNOVN3dvXHsEW&#10;xXrJ8/5V+njAvm/2bW69Gy1tfozo21Vu75q2WvUecbuqa1uyelUB71+c9W87OBRQZ2NbzqoCGhZ6&#10;psIkTG8zMKxel3zyvgeKHTCp+Pw85u//gHn3HhNpGZ3ECWcDpbV9QU5z0nzxce/f22Zn276wR5md&#10;KIPjjeXunfRxQrW2a8o9zoazl1W5B8mUlLAWQ201PyPIezzQ5p/igS4f4k3JnUoztDfVYRDNr9Q4&#10;2r6oLCx6tfM71ncAjOb7vqXroKU2QimhwgepF1otTDYL02gyimGLR8zHdt9tPd5je9xX8njVXGeH&#10;Yt1vvehyJiMv+lTyc6lbW2y2/d/l5k3ZwHUYZn1xmyitw0lPVM8v25mrS/vHhtZ/2Kclv6DbyyjT&#10;Gah3Iw2L4oQpZeLgUl0Kc2nCNOBCccllAMIyGcADvyS9SHdmcmoRCoIwLDjrxlCXQE/E8SZ3PpoQ&#10;KhQGoDRTQqsIy0PpEwRX5Zjk0UaHFBHYYhYJpc2QCvSIJxRHusRh6Iw8SPFYBmOdZQhFOpgHoEhO&#10;C8DOJqyod4hAHUgz7BHxXTHvQYoEjWiGxRQcM5OINAtUJkLDMgOJmmknKqFAMOo/FnFneEcQbIXq&#10;Yg1fEHAhypuAjccY8wgQM8ZQWAaiC7ySk9YgZMiejnJsAwkQhG9MjY0lImPhCEXKYP8ehCyOAS2Q&#10;dziRBv6I7t3HbK80mabgdDZCUx5CwaAICxzwmczIazLQGlHAbgTcC3rCYJx8iAiYSgoD6xAILVQk&#10;TAIHagpGiGsHv0YsDUWWBLDGAKQjkeGEhJZMJ5kwaRoYxVLFTAQjZ7EwYQa7kMJyAWISpQFEximm&#10;QKlYsyw2J38t/u7Db+b1HwAAAP//AwBQSwMEFAAGAAgAAAAhAMCEi0/eAAAACQEAAA8AAABkcnMv&#10;ZG93bnJldi54bWxMj8FOwzAMhu9IvENkJC5oS9N1aCpNJ4Q2YEfGuGetaao1Tmmyrrw95gQ3W/70&#10;+/uL9eQ6MeIQWk8a1DwBgVT5uqVGw+F9O1uBCNFQbTpPqOEbA6zL66vC5LW/0BuO+9gIDqGQGw02&#10;xj6XMlQWnQlz3yPx7dMPzkReh0bWg7lwuOtkmiT30pmW+IM1PT5ZrE77s9Pwullu7MsKq93H4fT1&#10;PN4pJ9VW69ub6fEBRMQp/sHwq8/qULLT0Z+pDqLTkKk0ZVTDbKFAMJBlirsceVgsQZaF/N+g/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9e3lmdAEAAAkD&#10;AAAOAAAAAAAAAAAAAAAAADwCAABkcnMvZTJvRG9jLnhtbFBLAQItABQABgAIAAAAIQAsnLkmLQMA&#10;ADEIAAAQAAAAAAAAAAAAAAAAANwDAABkcnMvaW5rL2luazEueG1sUEsBAi0AFAAGAAgAAAAhAMCE&#10;i0/eAAAACQEAAA8AAAAAAAAAAAAAAAAANwcAAGRycy9kb3ducmV2LnhtbFBLAQItABQABgAIAAAA&#10;IQB5GLydvwAAACEBAAAZAAAAAAAAAAAAAAAAAEIIAABkcnMvX3JlbHMvZTJvRG9jLnhtbC5yZWxz&#10;UEsFBgAAAAAGAAYAeAEAADgJAAAAAA==&#10;">
                <v:imagedata r:id="rId10" o:title=""/>
              </v:shape>
            </w:pict>
          </mc:Fallback>
        </mc:AlternateContent>
      </w:r>
    </w:p>
    <w:p w14:paraId="08EC8AEE" w14:textId="77777777" w:rsidR="00535B49" w:rsidRDefault="00535B49" w:rsidP="00557D2C"/>
    <w:p w14:paraId="222013DA" w14:textId="4105E490" w:rsidR="00535B49" w:rsidRDefault="00535B49" w:rsidP="00557D2C">
      <w:r>
        <w:rPr>
          <w:noProof/>
        </w:rPr>
        <mc:AlternateContent>
          <mc:Choice Requires="wpi">
            <w:drawing>
              <wp:anchor distT="0" distB="0" distL="114300" distR="114300" simplePos="0" relativeHeight="251680768" behindDoc="0" locked="0" layoutInCell="1" allowOverlap="1" wp14:anchorId="1A1E2F46" wp14:editId="19B2008E">
                <wp:simplePos x="0" y="0"/>
                <wp:positionH relativeFrom="column">
                  <wp:posOffset>968520</wp:posOffset>
                </wp:positionH>
                <wp:positionV relativeFrom="paragraph">
                  <wp:posOffset>-161401</wp:posOffset>
                </wp:positionV>
                <wp:extent cx="2853720" cy="478080"/>
                <wp:effectExtent l="19050" t="38100" r="41910" b="55880"/>
                <wp:wrapNone/>
                <wp:docPr id="148264311" name="Ink 22"/>
                <wp:cNvGraphicFramePr/>
                <a:graphic xmlns:a="http://schemas.openxmlformats.org/drawingml/2006/main">
                  <a:graphicData uri="http://schemas.microsoft.com/office/word/2010/wordprocessingInk">
                    <w14:contentPart bwMode="auto" r:id="rId11">
                      <w14:nvContentPartPr>
                        <w14:cNvContentPartPr/>
                      </w14:nvContentPartPr>
                      <w14:xfrm>
                        <a:off x="0" y="0"/>
                        <a:ext cx="2853720" cy="478080"/>
                      </w14:xfrm>
                    </w14:contentPart>
                  </a:graphicData>
                </a:graphic>
              </wp:anchor>
            </w:drawing>
          </mc:Choice>
          <mc:Fallback>
            <w:pict>
              <v:shape w14:anchorId="166B0EA9" id="Ink 22" o:spid="_x0000_s1026" type="#_x0000_t75" style="position:absolute;margin-left:75.55pt;margin-top:-13.4pt;width:226.1pt;height:39.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Angx1AQAACgMAAA4AAABkcnMvZTJvRG9jLnhtbJxSy27CMBC8V+o/&#10;WL6XhJRCGhE4FFXi0Meh/QDXsYnV2ButHQJ/3yWQAq2qSlyi7E4ynoen842t2FqhN+ByPhzEnCkn&#10;oTBulfP3t8eblDMfhCtEBU7lfKs8n8+ur6ZtnakESqgKhYxInM/aOudlCHUWRV6Wygo/gFo5AjWg&#10;FYFGXEUFipbYbRUlcTyOWsCiRpDKe9ou9iCfdfxaKxletPYqsCrn93FM8kL/gjlPxxPafNCGuHg0&#10;m4pshaIujTxIEhcossI4EvBNtRBBsAbNLyprJIIHHQYSbARaG6k6P+RsGP9wtnSfO1fDkWwwk+CC&#10;cuFVYOiz64BLjrAVJdA+QUHtiCYAPzBSPP+XsRe9ANlY0rNvBFUlAl0HX5rac4aZKXKOy2J41O/W&#10;D0cHr3j09XwOUCPRwfJfv2w02l3YpIRtck51bnfPrku1CUzSMknvbicJQZKw0SSN0+6DnnpP0U8n&#10;2dLpZy2ezjtlJ1d49gUAAP//AwBQSwMEFAAGAAgAAAAhAIzdUxqCBAAAaQoAABAAAABkcnMvaW5r&#10;L2luazEueG1stFZNj9s2EL0X6H8YKIe9kDY/RcqIN6csUKAFiiYF2qNjK2shtrSQtV//vm9ISatF&#10;NpeiPaxNkTNv3jy+kff9h6fziR7q/tJ07bbQK1VQ3e67Q9Pebos/P9/IWNBl2LWH3alr623xXF+K&#10;D9c///S+ab+dTxt8EhDaC6/Op21xHIa7zXr9+Pi4erSrrr9dG6Xs+pf222+/Ftdj1qH+2rTNgJKX&#10;aWvftUP9NDDYpjlsi/3wpOZ4YH/q7vt9PR/zTr9/iRj63b6+6frzbpgRj7u2rU/U7s7g/VdBw/Md&#10;Fg3q3NZ9QecGDUuz0i64+LHCxu5pWyye70HxAibnYv025t//A+bN95hMy5pQhoJGSof6gTmtk+ab&#10;H/f+e9/d1f3Q1C8yZ1HGg2fa5+ekTxaqry/d6Z7vpqCH3ekekmmlYIuxtl6/Icj3eNDmP8WDLj/E&#10;W5J7Lc3Y3lKHUbTZUtPVDs25htHPd7PHhguAefvT0KdxMMpYqbXU7rMyG6M3NqycKhdXMbp4wvzS&#10;31+OM96X/sWv6WRWLXf22ByG4yy6Wik/i76U/K3UY93cHod/l7vvTh3GYbzrdx+DNsYtekr1ZrO9&#10;MbrJfzS2/kf9dVu8S9NLKTNvpN4VVcGT9UZcaXWl9ZV2pSikK6Q2hS+FksaQdk5IT1pJq5XwEJtc&#10;ZYQiRVoYfCqhCXcgjJKO96Sx5J20scQBH2MTx7zWvE4JKa2SOuKprKSLZFwU0lmypfRWOAswGZUA&#10;Dlnkx5jiPOJliFQGAr4i8BNVlNahgtTKEhKDEQ7QQBA6aNDmHINSHgyjcBHtlNjS5JiLR22O0B59&#10;OFmh3XyiiKtp78kxhAERcOP+ooRupTCVpgrSBOz5UkaQMCBsQIQsqwdypWXpQM5COmyUiIWUWCR9&#10;gRvwwPr4yHm8DzQwk9YCTZdgB7aMxlImQUGQCacvC5n4yaRLwsWkQBzmpjiKQ1GEYzgREdgrkRB4&#10;03kykMtVTD1rPdYBXYTrJA+6MlxbgpoNuA++0AQ93is/4A8hjpkIgyIBWgEVCOgiWyDZgVFHYigx&#10;5WVvZIzlGhFcGB/4GhVY6JDdl44nf00YnJDT5myGmo55nR2MYwjGB9xF5rQoN2a/gnr1kOlCvVSw&#10;hPMyCCcC0RIPUtK/Ip4dbjorEElXSJJwB+5hFBVHCSg1vFjDw2lipK6kcezAhQ5ZmYzKHXIjSYAE&#10;gKHkOh4+qGBOI9n7yTNCG5DixjEzVtqKfAU3VrJMW9EjFJdnFCiGvIIrecrAAZ1h+th+GD3wd8BB&#10;e8LA9Bgcz+OiIrkgHVvcS1uS5koKs4smsBngTYRpvFgMSrLn04UjAARYZgho0qymWQZ7GWHhSUd4&#10;K7CCcGXg8eSrzJZKVzlj8DjywygNr1mZpBPLHYgbzm2AH/fxYjcOYFGTD9ND0jYrnD+zwBgSaMDa&#10;4GXDiqDAVGmCYwYoy3A4mrJN6kITptKJCirh9YwY/MJFLXnFaZyU8HiU8YRYVglvF7xmeOJKL3CJ&#10;2qIs3h+v/iWZfzPwW3v9DwAAAP//AwBQSwMEFAAGAAgAAAAhAItJG7HeAAAACgEAAA8AAABkcnMv&#10;ZG93bnJldi54bWxMj8FOwzAQRO9I/IO1lbig1klKI5TGqRAIpB4JvXBz4yWJGq8j20nD37Oc4Dja&#10;p9k35WGxg5jRh96RgnSTgEBqnOmpVXD6eF0/gghRk9GDI1TwjQEO1e1NqQvjrvSOcx1bwSUUCq2g&#10;i3EspAxNh1aHjRuR+PblvNWRo2+l8frK5XaQWZLk0uqe+EOnR3zusLnUk1WwxPvprZ6nk6UsecH0&#10;cjz6+VOpu9XytAcRcYl/MPzqszpU7HR2E5kgBs67NGVUwTrLeQMTebLdgjgr2KUPIKtS/p9Q/Q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rwJ4MdQEAAAoD&#10;AAAOAAAAAAAAAAAAAAAAADwCAABkcnMvZTJvRG9jLnhtbFBLAQItABQABgAIAAAAIQCM3VMaggQA&#10;AGkKAAAQAAAAAAAAAAAAAAAAAN0DAABkcnMvaW5rL2luazEueG1sUEsBAi0AFAAGAAgAAAAhAItJ&#10;G7HeAAAACgEAAA8AAAAAAAAAAAAAAAAAjQgAAGRycy9kb3ducmV2LnhtbFBLAQItABQABgAIAAAA&#10;IQB5GLydvwAAACEBAAAZAAAAAAAAAAAAAAAAAJgJAABkcnMvX3JlbHMvZTJvRG9jLnhtbC5yZWxz&#10;UEsFBgAAAAAGAAYAeAEAAI4KAAAAAA==&#10;">
                <v:imagedata r:id="rId12" o:title=""/>
              </v:shape>
            </w:pict>
          </mc:Fallback>
        </mc:AlternateContent>
      </w:r>
    </w:p>
    <w:p w14:paraId="6018C322" w14:textId="695FE995" w:rsidR="00535B49" w:rsidRDefault="00535B49" w:rsidP="00557D2C">
      <w:r>
        <w:rPr>
          <w:noProof/>
        </w:rPr>
        <mc:AlternateContent>
          <mc:Choice Requires="wpi">
            <w:drawing>
              <wp:anchor distT="0" distB="0" distL="114300" distR="114300" simplePos="0" relativeHeight="251679744" behindDoc="0" locked="0" layoutInCell="1" allowOverlap="1" wp14:anchorId="31ECEFA5" wp14:editId="143B6423">
                <wp:simplePos x="0" y="0"/>
                <wp:positionH relativeFrom="column">
                  <wp:posOffset>993140</wp:posOffset>
                </wp:positionH>
                <wp:positionV relativeFrom="paragraph">
                  <wp:posOffset>-11465</wp:posOffset>
                </wp:positionV>
                <wp:extent cx="3142800" cy="541440"/>
                <wp:effectExtent l="38100" t="38100" r="57785" b="49530"/>
                <wp:wrapNone/>
                <wp:docPr id="598400067" name="Ink 21"/>
                <wp:cNvGraphicFramePr/>
                <a:graphic xmlns:a="http://schemas.openxmlformats.org/drawingml/2006/main">
                  <a:graphicData uri="http://schemas.microsoft.com/office/word/2010/wordprocessingInk">
                    <w14:contentPart bwMode="auto" r:id="rId13">
                      <w14:nvContentPartPr>
                        <w14:cNvContentPartPr/>
                      </w14:nvContentPartPr>
                      <w14:xfrm>
                        <a:off x="0" y="0"/>
                        <a:ext cx="3142615" cy="541440"/>
                      </w14:xfrm>
                    </w14:contentPart>
                  </a:graphicData>
                </a:graphic>
                <wp14:sizeRelV relativeFrom="margin">
                  <wp14:pctHeight>0</wp14:pctHeight>
                </wp14:sizeRelV>
              </wp:anchor>
            </w:drawing>
          </mc:Choice>
          <mc:Fallback>
            <w:pict>
              <v:shape w14:anchorId="4262B8B3" id="Ink 21" o:spid="_x0000_s1026" type="#_x0000_t75" style="position:absolute;margin-left:77.5pt;margin-top:-1.6pt;width:248.85pt;height:44.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vcpN5AQAACgMAAA4AAABkcnMvZTJvRG9jLnhtbJxSy27CMBC8V+o/&#10;WL6XJBAQRAQORZU4tOXQfoDr2MRq7I3WhsDfd8OjhFZVJS7R2qPMzsPT+c5WbKvQG3A5T3oxZ8pJ&#10;KIxb5/z97elhzJkPwhWiAqdyvleez2f3d9OmzlQfSqgKhYxInM+aOudlCHUWRV6Wygrfg1o5AjWg&#10;FYGOuI4KFA2x2yrqx/EoagCLGkEq7+l2cQT57MCvtZLhVWuvAqtyPh4NJpyFdkhJJ+Z8Esc0fNCQ&#10;9mMezaYiW6OoSyNPksQNiqwwjgR8Uy1EEGyD5heVNRLBgw49CTYCrY1UBz/kLIl/OFu6z9ZVksoN&#10;ZhJcUC6sBIZzdgfglhW2ogSaZyioHbEJwE+MFM//ZRxFL0BuLOk5NoKqEoGegy9N7SnmzBQ5x2WR&#10;XPS77ePFwQovvl6uAWokOln+65edRtuGTUrYLudU5779HrpUu8AkXQ6StD9KhpxJwoZpklL9Heoj&#10;xXlRJ1vaftVi99wq6zzh2RcAAAD//wMAUEsDBBQABgAIAAAAIQA1bi2AQhYAAF9FAAAQAAAAZHJz&#10;L2luay9pbmsxLnhtbLSc24/cRnbG3wPkfyB6H+alOWremmxhpX1aAwESZJHdAMmjVhpbg5VmjNHI&#10;sv/7/L7vVBWL3S3bSBTY5pCnzuU7l7qwiu0//unnjx+an+6ePt0/PrzadbeHXXP38Pbx3f3DD692&#10;//m379pl13x6fvPw7s2Hx4e7V7tf7j7t/vT6n//pj/cP//j44SXXBg0Pn3T38cOr3fvn5x9fvnjx&#10;5cuX2y/D7ePTDy/6w2F48S8P//i3f929TlLv7r6/f7h/xuSnTHr7+PB89/OzlL28f/dq9/b550Ph&#10;R/dfHz8/vb0rzaI8vV05np/evL377vHp45vnovH9m4eHuw/Nw5uP4P6vXfP8y4/c3GPnh7unXfPx&#10;Hofb/rYb53H58wnCm59f7arnz0D8BJKPuxfXdf73/4PO7y51CtbQz8d51yRI7+5+EqYXjvnLr/v+&#10;l6fHH++enu/v1jBHUFLDL83beHZ8IlBPd58eP3xWbnbNT28+fCZk3eFAWSTb3YsrAbnUR2y+qT7i&#10;8lV9NbhtaJJ7dRxS0EpJ5dQ+33+8o9A//lhq7PkTikX+6/OTu0N/6Ie269pu/Nuhf9kfXg6n2/6w&#10;VKlIVZx1/v3p86f3Rd/fn9Z6dUuJWnj25f7d8/sS9MPtYSpBr0N+TfT93f0P75//d7JvHz880h1S&#10;rv/w57nr+7HyyfZKsV3puq6/Jrn+H3ffv9r9wb23sWQQ7HvXdP1yarrj/qZfbobuppv29MB51w7d&#10;jqjuWziaw54IN93+0PB3f+D+oHsoLQRIEBKJhsTKX5gy3WIVBXG1nlGkWeoqCzVTb3oPy9D04wHr&#10;UwP48bjvlr6du2Y4HXuo3akZl3Y8nCaQDVjiaku6n0/twkPb9XND8fSn4oSBDxgZcIYANCqsSTrk&#10;RQRiWFq3dj3+9/tuavt2EPfUzK1V9fAexxYMkMeuWUCFMGr3XXckplbeNwAc9n1/bIcTWNBwnJsj&#10;rh33E3+Go9i6pWtGK+qWYyvNM5pxYuxPTd81x307jacWN8Z9N08kE8z7tp/khLROBGXpm36GOB/l&#10;+LRvl7ntYVz23XEhUM1MmvsBaKd2BMgJ6yOoFMhDOx1g3k/oGJrhuMdbOXI4Nv0RHDJNuFC/jK0S&#10;0+9HmrpmBhpc7TC3Qw+4UjmKvB8UVT8o4wRYXjV451hNh2Uzlubu+3sL24PEv3///ae751e7Zehu&#10;T8fd63nslqYblhmnD/ubdrxph5tp2e8Ou7bbRUnrqmyr0ozFIHFCsW8myk4FnlqCDeAQIMkx2LiF&#10;hBJI4RcxU9TauUVBN8MCx6EdjxQGdwj0R8qM6oSxX/YDgYis0zQ1CmA7kGOychiymYLTNlEcEuR2&#10;JiWkeUItKbQrwmhwqcMaarcfGrJOlZKqdpwrzDkMYaSY4gY9Vd70kKKQRbakFAuFJ2uBlHsTJa2H&#10;lk58aIkGIWlG0qPKHdrpyPOQDBLNZKmEFYXrvTMgE6uhMpYo9K45OmtHSY7frrb607zcziPFdVL+&#10;phMd9rDsb7qbww3924XFpYyKciIKCKTCare4v/DkotWh1MXhs+smSVFW6mbl+ryZBpEw4wBJ4usk&#10;hVHDnvXWGZa4BfWH/2S3uqp1bTBvAlcx1QL1fZhjHO0HBpuThkQGG+pzGCmMgWqeGa1MHSmWvmMs&#10;6uZ2OWmSooSnw37SeGt8RwZ5BiV04jTjJk6nylfFRZ9wix6ovR5dKkOGs2k/0lH71HVDQ0cPieGO&#10;gVyzx0UgVHWyJStA2FgJL9G0otCDYleTohQ0nGqaija0WWmKn4VKXMXkpLpVZOvUNT2IlLmk0GUS&#10;zXoQVsdCRkI8a9FfV0AVK81ceSY9M6WhRDMOjjO1MPhEAA7NkbxpgCFlJyVE41g3HKH1TFPNqZ+/&#10;XV8cKZXbcdi9XqZhafrDNILpyEh/uGn7m66bNdIfdjkgVYxSwByENd4lIoqFspMlcR6KPOBPz6RF&#10;hSqWRQ2xRk0ktI77ei9V4kn1kuthDWvY0PXMaqCK6zUmw1DJA42VBf2p18iqGb9juu48gahVKjKM&#10;UOeIbM3VTFXAXBWuGrstv7o9SxZ5xBzLg+KxVRW+iB+uMBhBpY9LjkWblhq2kjNRO7iRTFwRRNmq&#10;Yu+5Vga0BnHVw+BY52jCHclRe0IDgpnFGnqGQ6Pl3LjXnNu1zNdMow0zCOs9za0slCSO3Bk8qzKW&#10;uiEwlkRH0BWDYBK/4rUpGVHUkLBpqOAfX680/F4SKlBog5H+X9G45UVGeFefC2o7oic1l4xvbVxI&#10;yxv05axIOqIQJGnK0AIH9GQBelHHutJ0XaxCTCXQljCvLopkZlZLiIRetW9IDpJFStgDD3JWwnKQ&#10;1b/QTlVYnNKS2DoeYU2iJUR1s+JRAuioXIbAIO1E5FCIJad+50F2YpGqWTNs0ZSQlIyvVhxENytl&#10;q0SorOVkhfcMrlo7qUslLRJS0brF8CMyK/CSivCU5gq4xYO3JAzNLqIiGJ6cw7Nd+a0Gq6ywREKv&#10;Kpb6pGuruIijkjlOKrUMoafrBfjIOyLGugP9nvj2jJ966eE1afp2U1c39NPxduYlZVqYu7rDQlJ5&#10;3dLUxUt5P3csJefdtPNLQ8yurGP3C6v8nuaclVRHVXTC1Zz6CLGv9joCpdbcHROlbq3uI8ciSOBs&#10;yMqdimYY3E8rkiQgRw0IQSCzrvwgIJsknfcoNQfT5uqJeCRlE69n0ZfXarOOsJeNZxI7ACIxTXqu&#10;sEyqaXkqwKloV8Phu2AjuqLISDdeCYvqNCkOJSIha2m40aH6gsKIIrWVWT3ahrRbAkq2lJRr/SEb&#10;rBon/824Mp+6rVevzFw9r5CszsJKAS8oSbEMqhkS9rCli4JnwGoJ+wmX0Z2JIyuKOS3g7K4kBhOk&#10;NekvGUkYFIbVXUEIJVzP7xOnAJ4jg7Wg5D4j4K/0GVp1z7OcZNkPb6/X4azx0nagtMKwIbBSKIeF&#10;pMIpCGskSyzOwBUb9nvFViytDmLJDkhtRJjVkqAjRYZVqVXwsqqgRxRsu2ZSVBd3HXYKmpFdHBmJ&#10;DJxhF9CqY1p9ckrxWK07Gm6BvIqEYkNVRuQK3VXtGlU9k9o7KZZCq0TIDwZePSSU0rNNABtR8BIV&#10;/kU1QyP7V7BIXRHKFnIKDQcPFMawba0SEZJkQfdRjw6DfXazLjVAiyRBNcg6enkvQhf0Y3vcD6yR&#10;eX/FYOjMhhVHYZU4fzYP0pNTc9FgA8LPK4n24Grm9d5gBMnwsL2ayu5JRxIwU4laCbVAF4Rrc6At&#10;+YqGxAski4BtVqXY3Uq92Aq2yk0ByfRwOZBLeaFnODKRFcnCypqhQbF34lxbc7eVHqmo7LP6x47e&#10;/RkcNFaxwaqdqvP8VK6sesXlhpFk88D2AbttleGczDU/Z5RabYXqkj8wJwdqBJesNQUxZyJHWWG5&#10;tFOh2Nq5ZK0oV1khFv+xlKxdZVXziS3yoWd1q+6s3WiGChISHTrnX4hTt1XylGF1AeUtu+diSW7I&#10;4ygfZccPa40p3XrCjvcwIn+IAyYlMwK0gZxagi2in1KxlTSCRNIrMvvJIB1SFLKIQfHAPy7ntdgs&#10;rxZQC1nl9RrMFYx8M1dATlcrUQDcWeARIYIF6SprUSRQwBl5UT+w3XPiuCMiFE6n5qIvyUmr5GoA&#10;wRpiqTVBzc5lqeQPBSDT0m3g8aAYQJKhaPA1cyURPaowuEY8mDblN+trnd+4eYPQSjaR2FBkFEU2&#10;atXWwMUWNqwGW2O69LWOAQrsVwVJtxv4JY7QnTwBiZlUR0zVAjJ0ZetGmjqEsKpXTbLG0ndpFgfQ&#10;YVRoFBRFVrqNILegU96XkAcvXPI+eP2QsDkz1gWBhhCX+krk8qG2wiutNkMlsp3VJObIwG2QRb/E&#10;I9c5WPZBRWBeRmOL4D6HXN/wFe7Y9/PtQa9wU69x6sR5ng5W2Xtk6uC/g17ixh3bRzsO65Y9JzsM&#10;NdPJ0MBffKqD6fjp4pjVkQ0/uW5Tgnd1LNJ9xCJzatGHGN2qPca7Y8TYOZT1WomCXzco7BuSH5BC&#10;Tre2qIfCJVsQrMX+kIrChYA6JFjINLFgujwSmBPDI8elUxx4rU6mLMYfGVX6leGc37UFNxIaZZz/&#10;zOuFmI7dBs3lnNWw23/iuOCgTVKOg8mIXiLFHKo4z9TON384yh101KkjNg5+tMLk8PbkbcbVoUAj&#10;P2W1IFBQE8Wqq3DUDdwrNA7T76GLEQEZ3VrAAeiGEc0KwQqJBh6VlkDJ9UxVCle0k57iS1hygKQl&#10;bDjABYjNuk7WdkE0huv+xYtI3556okw5cEo9emCS0oQ1eRTA9SD4ES2d/ugkVVs4WrIJVeYwNtk2&#10;gpDhrEjynKrbBVJMUuOw0R7l/EcIxZrhO85SDYsdylfHv3DCLmyBIpUoC0jFQ2/A3qiAWVqh6WqN&#10;lyQ7FdaDS5qLGeVUWlxnMpnQr5YrlEV+Cz8blq6I0nXKBonMoibwWs4uBBA772TDRc9R+SjgWgqH&#10;lRSRZJKzCQHXiNlMMyswPjvgwEZx0TcREPR1x9x9w+F6Xrruli+42HFbQHFi158hoY+jW4YfnxU5&#10;mIIWbinjDo3dSHkHXtCrVDqKbnCYqhRUmSqaJOhehASGbCKM+qWRuOl07eDPKLQ4nfjgJaU9atwy&#10;ughpjK2Vmq1JGpyDYkucxQeCbR2iOEWqI5FELyICyRrQXS12hEshh4JI6+Clol59dLJTthek11Ww&#10;DQAyBQbqk03+cCvLjr0MQ1rb3QLE1LlLu3XxZGCwJ5HQxTUapEt7+fhHqHk9jRZds91CWUHb+wT3&#10;zETxALFyX0CJ5Idw5yzp2sLTeeLCAWq2KuTOQ/AGKtNSHOhaAs/OXto+lFUDFLKIi4EUTRGRxMYD&#10;LyNMej4F52g7MuP6LcYExjWjq3Vniuh2qIqvSeYSgLP25EtuqZRtSMitkmFsQ8oPSV5moiYh5Ifi&#10;JzYVJE75teJPmiuAW5eyuKM6I0ffE00CClNl8lzQrfAkENF84VfBFVCyEtmIe4u7QpSkyLOtZr0p&#10;HaphmgXqjCnkAom4ol06zAykNY/BJVJxLcRDu1B9rZSFLSO81h3c0bXzxfKOy1GfAIxM7+yysnbi&#10;6x5C++1GdA5JWIDP3e71seOrNr4+G5uBzTBW3hyj8JkX33j5Ky9gR9FuY7wpTbm2Kd0c6tzghERu&#10;MymSEDGx68SkUmKJIIWErk5ETkHpRJesUIQgj2pKChTWR8WQNYU5cSmZloCEIaW0oqy+qiHjqKR/&#10;mwRz1JPAYkpXV3D2JpPULkDmMnPx0w0b+cTMex/70drP5JSAYmEKZCXApzkMjjru0mDd82qwRsRu&#10;FGdWM4WUghCOnRmumdZ4FcAF/aWOFDv7nrCHo4kVmrNQW+De+HKArmj9ilhtLaScSClyZQTiXt95&#10;avjSwDVwx7lP2x/9VnPF9hWHlduqsIzWCjEasS/nwPZcuJRUXMc1sbuookpzti+grv3LElz0nqVh&#10;mm8RQwu0SlmlODVQJ3p55D2xHeI0iSclYAWg2pTg1QYYHRFrXm3VxZQ1iUVlXuKSG+T8ViCFQPq2&#10;DeqCErugB2Ja62IpBlY6H55ka7WL+CDVFq7pca/WWiqDOKcHiHxdWzP/dW2X/EGppHSLugigoBTP&#10;TN+Aq1q/LlZyEJ6thZSlV/CZYpskLwVKuiHFtUC6KqbPKvgw0GORPprOGgvzdV1hkGuphuR3kQuz&#10;Z9KoN8RtiMy0VvYVJpsLC6uXxbGvgikNJKgACxcTMFXrBaQQkwBcOQmX1lAJZ1FUw9MOe1KdA2ql&#10;wVNdraJwFoxbY+bfcl5qQ1aepdF39cn+/TqIqk6loiS14Lq0VigIYNlBuB6p1dmsewvmqs/XWYvR&#10;BCyFZO197Pqyi8VcoMMs3iXZ/tOelz7d55cOrNX4JUHKqQuC7K7e6kGepJYSB8U1F53ObdSgNXOz&#10;8A3dgS/n2NbTVw4uBb3jlAfRJjbiAaPv7tiK452fL+0aEGoewHU+14dDoiOtzGx6kdTcpmQqpdzn&#10;XEZQ1AoA+w5ULz/NOvJhnzRNEzPkzHyBtuboD4U1ReqrVO0KHyf20fXBaqMNCCtrj2wU8R67X5hw&#10;Tm18aGG7KST2H8X2ne/3dbLTjmwy6a1M0W3Z8GX/gw/8/aUBevjOhy98XBdMqtiPEOhdfz8SEH6Y&#10;kQabcNSc0ePOBi57SsZVKNxHmSvKrqyqVTFRAt2go3dniqDog0YA8A01wcc2E3DiymF0HUhjjruK&#10;QGF2Q2YOxdL/O9nCk8CkZFpBFG8xIJA2sOqs2ArA8CUxOwrSUPwwzoV8kHr9cOfUaMdHn3ppbcmv&#10;LpwdPiAfp/3MlhW1ou6qJcmJD8+JCxyUwZFUzfwOh2ZenEngiSx7Hz+bUg5UOLoqYrk6c5B4/ZFS&#10;WsZ9LzZ99arSaSm88L04ZR21puT5qrUKluIjlwMAnyVjRntq+iFXAlKLu3RVmvLTCs+uoqu1oNky&#10;WawSzlgv0vRrYggJZfzhljCH0XBClFztZjo3+rXmFDNjKjpKnYXa82vWvcVUNOXmc7G1hlMsV6Ni&#10;PRMr6qI4cqtfk/XCw+EHI4eGPp94pfhuYpplViA1ZXsPFlR8JXRbVtT9X6ypy63VlFVXscyk86CI&#10;nsu25tkGaCt13dhvBURSyhFuCtdvGyMLS/8tfy60nOb+9sgexTzxg61uHBjt+4UfDLXzTX/Ts3Ox&#10;3/Hry55/J2ZPMLp3uGiqUOYucaU9spgSfkXELas87Ln3XWGOgEpEIeOvS4nHMlLX8uIrkKPTmaQJ&#10;UD/IYPGsn0l2/IonFGeLZQyKvJwhwnboVXUGhlFnKEys/J6EtYT2w9HPFM3v+sAobs+nuhfuPFPT&#10;GoA4v9NKgLlWv/xhsRHz7ay/iGrtgWTAzO/NISrgDoW7ikzxsQiZJIho0twthGIxDpmDU39Mc7hQ&#10;rnCaxLwiV1QLnMMzI+ffIknZ+bAtc1YVXSNfBYAGnGLJlUKbUTi06QHjxqJHzHvFEUlNKFnZyAGO&#10;X7Rs0SpJrtZrrZCUmrQwIrWeGylkZkallh0anIIBj4HED8k46Gato99pnfTDVq0GEwQpArTXf5zC&#10;8NvcbiGb+jUpx+dd333Db6z70zIOt7363vEAyOOkTUKd0Hf8EnS+GZj4d+2Rj6z5GtvzJl7ot736&#10;RrKbQU2B8ful9JWtMu8axxVltTxwk8sst4iU2fT3eieJFTKVwKLUJxEER+Um3VXcXVeikyn9Chgu&#10;egMdi1UN8eXXa35JFVn2lWnpUGq19GQ1wGfPLPDIFkuZXmdJ2l7Tjo6gRZkjmh+sxwVbQVcCtbHk&#10;XqRP4yeWTA4Wgh0R49dWOlrVFw5exmJZOOSRFRtT8g4koulKZ+Jm9oecyUeIEi7GPQhACUWhIuoJ&#10;CnSckQ5+SUp6XWk53gE6yQXX6qbsF0vhM2pCJLjUlUSKcLKPLTNjfDPsAWP9zaRdDAsMTPJpAJAO&#10;V1J/JAV6nXAX472LHzACK+QzU+BEk8xQgTyjhRzOm59wZUAJlvgdakUo4V1Ri0mRoyX5kfTHn7o5&#10;nFVMis9iiqpCPAvaxsqldvu4khTZmks6lT2UXDSEN7k5OwAuZUd/AkNI183EWK2MSu089menCuv/&#10;YeL1/wAAAP//AwBQSwMEFAAGAAgAAAAhAOg39hzgAAAACQEAAA8AAABkcnMvZG93bnJldi54bWxM&#10;j0FPwkAUhO8m/ofNM/EGWwsFrN0SQsLFi7Eq52332TZ039buAoVf7/OEx8lMZr7J1qPtxAkH3zpS&#10;8DSNQCBVzrRUK/j82E1WIHzQZHTnCBVc0MM6v7/LdGrcmd7xVIRacAn5VCtoQuhTKX3VoNV+6nok&#10;9r7dYHVgOdTSDPrM5baTcRQtpNUt8UKje9w2WB2Ko1Ww274V881VLstDac3r13U/u/zslXp8GDcv&#10;IAKO4RaGP3xGh5yZSnck40XHOkn4S1AwmcUgOLBI4iWIUsFq/gwyz+T/B/k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BvcpN5AQAACgMAAA4AAAAAAAAA&#10;AAAAAAAAPAIAAGRycy9lMm9Eb2MueG1sUEsBAi0AFAAGAAgAAAAhADVuLYBCFgAAX0UAABAAAAAA&#10;AAAAAAAAAAAA4QMAAGRycy9pbmsvaW5rMS54bWxQSwECLQAUAAYACAAAACEA6Df2HOAAAAAJAQAA&#10;DwAAAAAAAAAAAAAAAABRGgAAZHJzL2Rvd25yZXYueG1sUEsBAi0AFAAGAAgAAAAhAHkYvJ2/AAAA&#10;IQEAABkAAAAAAAAAAAAAAAAAXhsAAGRycy9fcmVscy9lMm9Eb2MueG1sLnJlbHNQSwUGAAAAAAYA&#10;BgB4AQAAVBwAAAAA&#10;">
                <v:imagedata r:id="rId14" o:title=""/>
              </v:shape>
            </w:pict>
          </mc:Fallback>
        </mc:AlternateContent>
      </w:r>
      <w:r>
        <w:rPr>
          <w:noProof/>
        </w:rPr>
        <mc:AlternateContent>
          <mc:Choice Requires="wpi">
            <w:drawing>
              <wp:anchor distT="0" distB="0" distL="114300" distR="114300" simplePos="0" relativeHeight="251661312" behindDoc="0" locked="0" layoutInCell="1" allowOverlap="1" wp14:anchorId="0093992D" wp14:editId="15832699">
                <wp:simplePos x="0" y="0"/>
                <wp:positionH relativeFrom="column">
                  <wp:posOffset>464820</wp:posOffset>
                </wp:positionH>
                <wp:positionV relativeFrom="paragraph">
                  <wp:posOffset>-63500</wp:posOffset>
                </wp:positionV>
                <wp:extent cx="262815" cy="369470"/>
                <wp:effectExtent l="38100" t="38100" r="42545" b="50165"/>
                <wp:wrapNone/>
                <wp:docPr id="220734601"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262815" cy="369470"/>
                      </w14:xfrm>
                    </w14:contentPart>
                  </a:graphicData>
                </a:graphic>
              </wp:anchor>
            </w:drawing>
          </mc:Choice>
          <mc:Fallback>
            <w:pict>
              <v:shape w14:anchorId="232A1797" id="Ink 3" o:spid="_x0000_s1026" type="#_x0000_t75" style="position:absolute;margin-left:35.9pt;margin-top:-5.7pt;width:22.15pt;height:30.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OJ4AQAACQMAAA4AAABkcnMvZTJvRG9jLnhtbJxSyU7DMBC9I/EP&#10;1txpmi6hRE05UCFxYDnABxjHbixiTzR2Sfl7JmlLCwgh9WJ5/OTnt3h+vXG1eNcULPoC0sEQhPYK&#10;S+tXBbw8317MQIQofSlr9LqADx3genF+Nm+bXI+wwrrUJJjEh7xtCqhibPIkCarSToYBNtozaJCc&#10;jDzSKilJtszu6mQ0HGZJi1Q2hEqHwKfLLQiLnt8YreKjMUFHURcwyyYsL/abMQgq4GqapSBeu834&#10;EpLFXOYrkk1l1U6SPEGRk9azgC+qpYxSrMn+onJWEQY0caDQJWiMVbr3w87S4Q9nd/6tc5VO1Jpy&#10;hT5qH58kxX12PXDKE67mBNp7LLkduY4IO0aO5/8ytqKXqNaO9WwbIV3LyN8hVLYJHHNuywLorkwP&#10;+v37zcHBEx18PXwHuJFkZ/mvKxtDrgublYhNAVzwR7f2XepNFIoPR9lolk5BKIbG2dXkssf3zFuG&#10;/XQULT/+rcTjuRN29IMXnwAAAP//AwBQSwMEFAAGAAgAAAAhAD6MZAkmBAAAHgsAABAAAABkcnMv&#10;aW5rL2luazEueG1stFZNj9s2EL0X6H8gmIMvos0vfdiIN6csUKBFgyYF0qNja9dCbGkhy/vx7/tm&#10;SMny2kmDor3Q4nDmzbw3I1pv3z3vd+KxbA9VUy+lmWopynrdbKr6fin//HSrCikO3arerHZNXS7l&#10;S3mQ725+/ultVX/d7xZYBRDqAz3td0u57bqHxWz29PQ0fXLTpr2fWa3d7Jf662+/ypsYtSnvqrrq&#10;kPLQm9ZN3ZXPHYEtqs1SrrtnPfgD+2NzbNflcEyWdn3y6NrVurxt2v2qGxC3q7oud6Je7VH3Zym6&#10;lwc8VMhzX7ZS7CsQVnZqfO6L93MYVs9LOdofUeIBlezl7DrmX/8D5u0lJpXlbJ7lUsSSNuUj1TRj&#10;zRff5v6hbR7KtqvKk8xBlHjwItZhz/oEodry0OyO1BspHle7IyQzWmMsYm4zuyLIJR60+U/xoMs3&#10;8cbFnUsT6Y11iKINI9W3tqv2JQZ9/zDMWHcAMJk/di2/DlZbp4xRxn/SdmH1wpmp1cWoFXGKe8wv&#10;7fGwHfC+tKd55ZNBtcDsqdp020F0PdXpIPpY8muh27K633b/Lnbd7Bq8DrHXb97nxlo/4sT5hmG7&#10;8ury/IlI/Y/ybinf8NsrODIYmLvNhJ0L47VOJqaYKOsmeaoTqUwhrZMq10WihRaGVsUrnpXhDdZX&#10;B2Ony2cKEzpBtzgMv1ewL8NgOaXhWFoQ/EP5XyXT/5RShbJCiUQ5ZAHMif9ZjRcB43rVXKTCGEiK&#10;H2V0Pk8AAxFAiaTgtbcgsLeMk7F/9GQBKQF50gocRz8qF552Htkcc+w9gh+tJinQbVBSThXC50km&#10;sjmCVaowB7lLjBXWizRR1qq8UDbPE4sj1O2550AgtixKFIhzv5aMCPGUBFduH4eRHSex9DPT9zZU&#10;I+Iob49MzQhgFMgbShPdQgEhDUzkTCfBAX6GkCzmnngp40CYNIQ28744VtcpRyLDUznHEBDDJ4Vy&#10;BdVUiAxgKZ0HHZAAhlhN3wCgpszACOhqY3P6JnJkaCXzQHxAQQgutpwjvZgL30P3EvR5mFuciEAU&#10;GCwOcSKvyB2PVCYXSOlDYKw2vIv9MYWdQHoBA25UM26A6AXuYF6JHCUM5DgtIVJxcYMR44El0Y0R&#10;eW+njg1OQwQFAjGc0MZBbtpluKlQH5YiE0WewGqMJ6oe+YtceeoKUhQOD2irMPjoOft77v8RfvSu&#10;5P+d3+/uDmWHbxLt7RR38k02B4k0F2lWJBOVT/CuTJzPbCK1NPiW8alPcoER0Lq/7YgpOEBfUop0&#10;IRFIVTogrysHPBTjAekbSxFjqHF00PHccsI+t1N+WCj/RRrCGbLQFWE9Lgsu0+DK4Y7gDimEQT9T&#10;5dAdvFl9diJLNJky1kwgiOYFP7h0lEF/lMkyxKJhczFPi1eNOn0g3PwNAAD//wMAUEsDBBQABgAI&#10;AAAAIQBk46Hc4AAAAAkBAAAPAAAAZHJzL2Rvd25yZXYueG1sTI/NTsMwEITvSLyDtUjcWseQtBCy&#10;qfgRAoleSBFnN1mSiHgdbLcNPD3uCY6jGc18U6wmM4g9Od9bRlDzBARxbZueW4S3zePsCoQPmhs9&#10;WCaEb/KwKk9PCp039sCvtK9CK2IJ+1wjdCGMuZS+7shoP7cjcfQ+rDM6ROla2Th9iOVmkBdJspBG&#10;9xwXOj3SfUf1Z7UzCGudvbiv7Pm9ysLdU1onm/XD5Q/i+dl0ewMi0BT+wnDEj+hQRqat3XHjxYCw&#10;VJE8IMyUSkEcA2qhQGwR0uslyLKQ/x+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vm/zieAEAAAkDAAAOAAAAAAAAAAAAAAAAADwCAABkcnMvZTJvRG9j&#10;LnhtbFBLAQItABQABgAIAAAAIQA+jGQJJgQAAB4LAAAQAAAAAAAAAAAAAAAAAOADAABkcnMvaW5r&#10;L2luazEueG1sUEsBAi0AFAAGAAgAAAAhAGTjodzgAAAACQEAAA8AAAAAAAAAAAAAAAAANAgAAGRy&#10;cy9kb3ducmV2LnhtbFBLAQItABQABgAIAAAAIQB5GLydvwAAACEBAAAZAAAAAAAAAAAAAAAAAEEJ&#10;AABkcnMvX3JlbHMvZTJvRG9jLnhtbC5yZWxzUEsFBgAAAAAGAAYAeAEAADcKAAAAAA==&#10;">
                <v:imagedata r:id="rId16" o:title=""/>
              </v:shape>
            </w:pict>
          </mc:Fallback>
        </mc:AlternateContent>
      </w:r>
    </w:p>
    <w:p w14:paraId="55431392" w14:textId="017BE859" w:rsidR="00535B49" w:rsidRDefault="00535B49" w:rsidP="00557D2C"/>
    <w:p w14:paraId="45CD9BBC" w14:textId="172AF4A4" w:rsidR="00535B49" w:rsidRDefault="00535B49" w:rsidP="00557D2C">
      <w:r>
        <w:rPr>
          <w:noProof/>
        </w:rPr>
        <mc:AlternateContent>
          <mc:Choice Requires="wpi">
            <w:drawing>
              <wp:anchor distT="0" distB="0" distL="114300" distR="114300" simplePos="0" relativeHeight="251688960" behindDoc="0" locked="0" layoutInCell="1" allowOverlap="1" wp14:anchorId="557EF73D" wp14:editId="5A5DC94D">
                <wp:simplePos x="0" y="0"/>
                <wp:positionH relativeFrom="column">
                  <wp:posOffset>996950</wp:posOffset>
                </wp:positionH>
                <wp:positionV relativeFrom="paragraph">
                  <wp:posOffset>-285750</wp:posOffset>
                </wp:positionV>
                <wp:extent cx="2023745" cy="591820"/>
                <wp:effectExtent l="38100" t="38100" r="0" b="55880"/>
                <wp:wrapNone/>
                <wp:docPr id="1455826336" name="Ink 30"/>
                <wp:cNvGraphicFramePr/>
                <a:graphic xmlns:a="http://schemas.openxmlformats.org/drawingml/2006/main">
                  <a:graphicData uri="http://schemas.microsoft.com/office/word/2010/wordprocessingInk">
                    <w14:contentPart bwMode="auto" r:id="rId17">
                      <w14:nvContentPartPr>
                        <w14:cNvContentPartPr/>
                      </w14:nvContentPartPr>
                      <w14:xfrm>
                        <a:off x="0" y="0"/>
                        <a:ext cx="2023745" cy="591820"/>
                      </w14:xfrm>
                    </w14:contentPart>
                  </a:graphicData>
                </a:graphic>
              </wp:anchor>
            </w:drawing>
          </mc:Choice>
          <mc:Fallback>
            <w:pict>
              <v:shape w14:anchorId="16E09849" id="Ink 30" o:spid="_x0000_s1026" type="#_x0000_t75" style="position:absolute;margin-left:77.8pt;margin-top:-23.2pt;width:160.75pt;height:4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omZJ4AQAACgMAAA4AAABkcnMvZTJvRG9jLnhtbJxSy27CMBC8V+o/&#10;WL6XPHgUIgKHokoc+ji0H+A6NrEae6O1IeHvuwQo0KqqxCXy7jjjmZ2dzltbsY1Cb8DlPOnFnCkn&#10;oTBulfP3t8e7MWc+CFeICpzK+VZ5Pp/d3kybOlMplFAVChmROJ81dc7LEOosirwslRW+B7VyBGpA&#10;KwKVuIoKFA2x2ypK43gUNYBFjSCV99Rd7EE+6/i1VjK8aO1VYFXOx5PJhLNAh1F/wBl2B+p8dNCQ&#10;R7OpyFYo6tLIgyRxhSIrjCMB31QLEQRbo/lFZY1E8KBDT4KNQGsjVeeHnCXxD2dL97lzlQzkGjMJ&#10;LigXXgWG4+w64JonbEUTaJ6goHTEOgA/MNJ4/g9jL3oBcm1Jzz4RVJUItA6+NLWnMWemyDkui+Sk&#10;320eTg5e8eTr+RKgRKKD5b9+aTXa3bBJCWtzTvu33X27LFUbmKRmGqf9+8GQM0nYcJKM0+7CkXpP&#10;cazOZkuvX6R4Xu+Una3w7AsAAP//AwBQSwMEFAAGAAgAAAAhALWYAIsdBwAANhMAABAAAABkcnMv&#10;aW5rL2luazEueG1stFjbbttGEH0v0H9YMA964cp7I5c0YuepAQq0aNGkQPuoyLQtRBdDomPn73vO&#10;7JKibCcIghROJXJ35syZmbMX9fWbx81afer2h9Vue1HYuSlUt13urlbbm4vi7/dvdVOoQ7/YXi3W&#10;u213UXzuDsWby59/er3aftysz/GpgLA98Gmzvihu+/7u/Ozs4eFh/uDnu/3NmTPGn/26/fj7b8Vl&#10;9rrqrlfbVY+Qh2Foudv23WNPsPPV1UWx7B/NaA/sd7v7/bIbpzmyXx4t+v1i2b3d7TeLfkS8XWy3&#10;3VptFxvw/qdQ/ec7PKwQ56bbF2qzQsLazW2IofmlxcDi8aKYvN+D4gFMNsXZy5j//g+Yb59jkpZ3&#10;sY6FypSuuk/kdCY1P/9y7n/ud3fdvl91xzKnouSJz2qZ3qU+qVD77rBb37M3hfq0WN+jZNYYyCLH&#10;tmcvFOQ5HmrzQ/FQly/iTcmdlianN61DLtooqaG1/WrTQeibu1Fj/QHAHH7X72U5OOO8tlbb8N64&#10;c2fPg5+b2E5akVU8YH7Y3x9uR7wP+6NeZWasWsrsYXXV345FN3NTjUWflvwl19tudXPbf5/vcrfe&#10;YTnkXr/6JVrnwiQniTeK7YWlK/pTOfW/uuuL4pWsXiWeaUByN8q3ytemnPlqpn0zs3UsC+3bIsTC&#10;1k1plVEGn/guNeo8vqQJTGLEKMsJo9qgvAll0LHSwYfSBlXX4ul167Stq9IIBjyIlPFSCIwhhIJB&#10;CVNOI2yVvltV+9JJMBL2xKxq+ReFoyUYPAk/PifuMuIa1cp0pRw8NLBge/y0GjrK3gBigMppcq+C&#10;csrHCtxAqNLeD/6wSwAkW8NfUnU1Rj34uVZZo5oAVM/UHP5sGSPKjFcXagDiqYmYcgG2XjtY21ZH&#10;VbvS+qAr4mtXVygwnGFqQAb5KUIRgUWzNmrrVQuGdVQeUygz7KQxk8/piACntibIwGIDVAO11S4H&#10;Yu0SAqecBA8QTYPBWoFWWRsVvHI1gjsU3+A/zzbSDV8nrZUGydCIy/mJGbNN0hjMJgZJNLnDyrJh&#10;OmgmjwdqCUXLcUULjM5aJSqMIlJ5EjBxdEjGlB7dVa6pIJBGu9igCnB3pbMoC5m6CoJGIwa1CXbi&#10;RQJppUBHomIyI2rd6gqsQbJxXA+EZVo5MqrOtyDygASYWQ2xs9HERJq0lBe2Pb2AEsupoRxQZrvw&#10;lnBBUjoDV6gWeggKGeUyTCIDHFhw4icj4csxX3xHdLcBDV1BrxGUoEevmgrKgMqwlNKKJwSkjP6T&#10;GKKCdEBXgg5WQ9hDUUgfAUhRXBDq+Dw2K7OAqQwxG3EgNvklkkN5E5JDKMxr26JgkOHgdCyHkJg6&#10;IUvUHCsOxVFBQ64eL0iNywZ/UmEGy1TxLbRZKk4zsHDhVyIGEnhGpaF+rkPhTzOaSxp5LCEIdKo8&#10;qU+toepIdOxTWP/GnFwphlPsW/d3OSv/uL4+dD3uUS7YeXDFpcf1Ch112JVabDizKs6aWYweG38V&#10;C1wvdeTenWmnTskLyLMV0MvIOiUHW+nBYMW6PBkSx6xiGr/sSCupOj9S7b7NdrTKHL8EgtBiyhRO&#10;KU4mEgZMKT+VHLIUhdPJyAj3Fa+pDRGexUIoBgDw1JTPYyJ4SUYcovywu7Q4XrC0o8LW27RY7Dh2&#10;8SyGSXiiUzDLQ0QTZ2wNHPQKKINEcwLT9uYuCIlUCQbPcNJE0HoyJClwjBMs4QtZCQZwpMBIaFhZ&#10;KTY2IMLiGCW5gTLR+DJaJyYn0dP0ZGioAm0TU7gnRACRo1M8zPDMPTONkRgdPfd8r0ODM2GiSyKI&#10;LyCTD9lOQVNmgB+5DpBkAWcZZ3icJ4wuJzkvDeQ5adbxJQHQE/M45enVYP/iwStjyXOIQ6tBKBPI&#10;YXogNhT+JG7yY3JD9U6Cp0QzkoTGB20Tj+Q3kuLEycsTVpP5BIkBcZlAZnbJEwczwlUQO2QCS2zg&#10;/Go1uoU9jNcfgysYTm02zuImimssz1YYpQhClx3jH0suU2LAY18OBlzWao0LAA60aBXvrQg2CP5b&#10;n1PAwYsB2P1RFcPE98E995okhEObRyFupFWLiLjTedwXJUUoB5VwOKiNXAJ5FvLyauoS19EGxh71&#10;so1uoo44zKflSb2d6g13XKkXL0yV8T/wtIrRzF2D06rhJTfwGh5bX84M/nDGFqbQtmCFh+4NpT1p&#10;KKdRZ+l0yoSPIoWvTpxogx5JKNALu3giaZlBhKz/HJ5mQ2AHNaEXsr5r3Disw2PilPnJrgatyQ8F&#10;3K505L4+QIzKZc8HT64CsiI4Llzxx5Xee1vNW19cBvzqwJWuws26dbac2Zl2M2sqVxauaFH/UJdo&#10;CyQDtjWMdI2NslIRd1noD7rCPbHVoeIvAql6Lg6ylg0Mg/xBBYnKLDN6sgdCXMwSNYNd8yTH4/84&#10;uPwPAAD//wMAUEsDBBQABgAIAAAAIQDDumxB3gAAAAoBAAAPAAAAZHJzL2Rvd25yZXYueG1sTI/B&#10;TsMwDIbvSLxDZCRuW1rUZVtpOqFJcGcwJG5Z47WFxqmatCs8PeYEN//yp9+fi93sOjHhEFpPGtJl&#10;AgKp8ralWsPry+NiAyJEQ9Z0nlDDFwbYlddXhcmtv9AzTodYCy6hkBsNTYx9LmWoGnQmLH2PxLuz&#10;H5yJHIda2sFcuNx18i5JlHSmJb7QmB73DVafh9FpePt2o39Xbbc/HoMczx/V05QGrW9v5od7EBHn&#10;+AfDrz6rQ8lOJz+SDaLjvFopRjUsMpWBYCJbr1MQJx62CmRZyP8vl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OiZkngBAAAKAwAADgAAAAAAAAAAAAAA&#10;AAA8AgAAZHJzL2Uyb0RvYy54bWxQSwECLQAUAAYACAAAACEAtZgAix0HAAA2EwAAEAAAAAAAAAAA&#10;AAAAAADgAwAAZHJzL2luay9pbmsxLnhtbFBLAQItABQABgAIAAAAIQDDumxB3gAAAAoBAAAPAAAA&#10;AAAAAAAAAAAAACsLAABkcnMvZG93bnJldi54bWxQSwECLQAUAAYACAAAACEAeRi8nb8AAAAhAQAA&#10;GQAAAAAAAAAAAAAAAAA2DAAAZHJzL19yZWxzL2Uyb0RvYy54bWwucmVsc1BLBQYAAAAABgAGAHgB&#10;AAAsDQAAAAA=&#10;">
                <v:imagedata r:id="rId18" o:title=""/>
              </v:shape>
            </w:pict>
          </mc:Fallback>
        </mc:AlternateContent>
      </w:r>
    </w:p>
    <w:p w14:paraId="4C148FE8" w14:textId="77777777" w:rsidR="00535B49" w:rsidRDefault="00535B49" w:rsidP="00557D2C"/>
    <w:p w14:paraId="29830D2D" w14:textId="7C0D23E1" w:rsidR="00535B49" w:rsidRDefault="00535B49" w:rsidP="00557D2C">
      <w:r>
        <w:t>My issue was with the for-loops and where I was using the n1, n2, n3 in the constraints. The revised and working code was this:</w:t>
      </w:r>
    </w:p>
    <w:p w14:paraId="371D5608" w14:textId="56915C35" w:rsidR="00535B49" w:rsidRDefault="00535B49" w:rsidP="00557D2C">
      <w:r w:rsidRPr="00535B49">
        <w:rPr>
          <w:noProof/>
        </w:rPr>
        <w:drawing>
          <wp:inline distT="0" distB="0" distL="0" distR="0" wp14:anchorId="218B4FD2" wp14:editId="407F70EE">
            <wp:extent cx="5943600" cy="1395730"/>
            <wp:effectExtent l="0" t="0" r="0" b="0"/>
            <wp:docPr id="738917415" name="Picture 1"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17415" name="Picture 1" descr="A computer screen with many colorful text&#10;&#10;Description automatically generated with medium confidence"/>
                    <pic:cNvPicPr/>
                  </pic:nvPicPr>
                  <pic:blipFill>
                    <a:blip r:embed="rId19"/>
                    <a:stretch>
                      <a:fillRect/>
                    </a:stretch>
                  </pic:blipFill>
                  <pic:spPr>
                    <a:xfrm>
                      <a:off x="0" y="0"/>
                      <a:ext cx="5943600" cy="1395730"/>
                    </a:xfrm>
                    <a:prstGeom prst="rect">
                      <a:avLst/>
                    </a:prstGeom>
                  </pic:spPr>
                </pic:pic>
              </a:graphicData>
            </a:graphic>
          </wp:inline>
        </w:drawing>
      </w:r>
    </w:p>
    <w:p w14:paraId="3C9326C9" w14:textId="4406FCD4" w:rsidR="00535B49" w:rsidRDefault="00535B49" w:rsidP="00557D2C">
      <w:r>
        <w:t>Interestingly, this caused the number of solutions with my first example graph to plummet from 80,190 to just 1. This makes intuitive sense, since there should be only a single solution when the graph is pre-determined.</w:t>
      </w:r>
    </w:p>
    <w:p w14:paraId="5754DC48" w14:textId="662C265B" w:rsidR="004C34E7" w:rsidRDefault="004C34E7" w:rsidP="004C34E7">
      <w:pPr>
        <w:pStyle w:val="Heading2"/>
      </w:pPr>
      <w:r>
        <w:t>Strongly Connected</w:t>
      </w:r>
    </w:p>
    <w:p w14:paraId="1C9DB3A0" w14:textId="77777777" w:rsidR="004C34E7" w:rsidRDefault="004C34E7" w:rsidP="004C34E7">
      <w:r>
        <w:t>The idea with this property was to not use the Reachable proposition, but rather the distance ones. The reason for this is that the Reachable propositions may all be set true to satisfy those constraints – it helps to force a graph to be disconnected, but can’t be used to check it.</w:t>
      </w:r>
    </w:p>
    <w:p w14:paraId="7C390417" w14:textId="146C8834" w:rsidR="004C34E7" w:rsidRDefault="004C34E7" w:rsidP="004C34E7">
      <w:r>
        <w:t>Consequently, this is how the strongly connected property was built:</w:t>
      </w:r>
    </w:p>
    <w:p w14:paraId="1CB48346" w14:textId="4FA36680" w:rsidR="004C34E7" w:rsidRDefault="004C34E7" w:rsidP="004C34E7">
      <w:r w:rsidRPr="004C34E7">
        <w:rPr>
          <w:noProof/>
        </w:rPr>
        <w:lastRenderedPageBreak/>
        <w:drawing>
          <wp:inline distT="0" distB="0" distL="0" distR="0" wp14:anchorId="4AA01BBC" wp14:editId="71A2FF3C">
            <wp:extent cx="5943600" cy="2457450"/>
            <wp:effectExtent l="0" t="0" r="0" b="0"/>
            <wp:docPr id="107015310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53106" name="Picture 1" descr="A computer screen with text&#10;&#10;Description automatically generated"/>
                    <pic:cNvPicPr/>
                  </pic:nvPicPr>
                  <pic:blipFill>
                    <a:blip r:embed="rId20"/>
                    <a:stretch>
                      <a:fillRect/>
                    </a:stretch>
                  </pic:blipFill>
                  <pic:spPr>
                    <a:xfrm>
                      <a:off x="0" y="0"/>
                      <a:ext cx="5943600" cy="2457450"/>
                    </a:xfrm>
                    <a:prstGeom prst="rect">
                      <a:avLst/>
                    </a:prstGeom>
                  </pic:spPr>
                </pic:pic>
              </a:graphicData>
            </a:graphic>
          </wp:inline>
        </w:drawing>
      </w:r>
    </w:p>
    <w:p w14:paraId="0637ABF6" w14:textId="23D0E733" w:rsidR="004C34E7" w:rsidRDefault="004C34E7" w:rsidP="004C34E7">
      <w:r>
        <w:t>Most interestingly for exploration of the model, the last two constraints tied together this “STRONGLY_CONNECTED” proposition with the constraints that define the graph property. This notion led to the creation of a new type of propositions to explore things (and constrain it if I want):</w:t>
      </w:r>
    </w:p>
    <w:p w14:paraId="29B527AA" w14:textId="1CFD2B44" w:rsidR="004C34E7" w:rsidRPr="004C34E7" w:rsidRDefault="004C34E7" w:rsidP="004C34E7">
      <w:r w:rsidRPr="004C34E7">
        <w:rPr>
          <w:noProof/>
        </w:rPr>
        <w:drawing>
          <wp:inline distT="0" distB="0" distL="0" distR="0" wp14:anchorId="37718AAC" wp14:editId="02B4A0B8">
            <wp:extent cx="3288323" cy="1562825"/>
            <wp:effectExtent l="0" t="0" r="7620" b="0"/>
            <wp:docPr id="164252761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7615" name="Picture 1" descr="A computer screen shot of text&#10;&#10;Description automatically generated"/>
                    <pic:cNvPicPr/>
                  </pic:nvPicPr>
                  <pic:blipFill>
                    <a:blip r:embed="rId21"/>
                    <a:stretch>
                      <a:fillRect/>
                    </a:stretch>
                  </pic:blipFill>
                  <pic:spPr>
                    <a:xfrm>
                      <a:off x="0" y="0"/>
                      <a:ext cx="3313724" cy="1574897"/>
                    </a:xfrm>
                    <a:prstGeom prst="rect">
                      <a:avLst/>
                    </a:prstGeom>
                  </pic:spPr>
                </pic:pic>
              </a:graphicData>
            </a:graphic>
          </wp:inline>
        </w:drawing>
      </w:r>
    </w:p>
    <w:p w14:paraId="3D8D5986" w14:textId="1FFF4834" w:rsidR="00535B49" w:rsidRDefault="00016FDC" w:rsidP="00557D2C">
      <w:r>
        <w:t xml:space="preserve">Also, as part of testing this property, I added a new graph that was a cycle on 4 nodes (which is strongly connected). </w:t>
      </w:r>
      <w:r w:rsidR="004C34E7">
        <w:t>This pattern will allow for other properties to be used as well.</w:t>
      </w:r>
    </w:p>
    <w:p w14:paraId="4DD7DECD" w14:textId="179CA7DB" w:rsidR="00016FDC" w:rsidRDefault="00016FDC" w:rsidP="00016FDC">
      <w:pPr>
        <w:pStyle w:val="Heading2"/>
      </w:pPr>
      <w:r>
        <w:t>Undirected Bug</w:t>
      </w:r>
    </w:p>
    <w:p w14:paraId="5FF3408C" w14:textId="7F20EC3F" w:rsidR="00016FDC" w:rsidRDefault="00016FDC" w:rsidP="00016FDC">
      <w:r>
        <w:t>As another property, I tried to add a new proposition that indicated if a graph was undirected (every edge implies that the opposite edge exists). This was the first attempt:</w:t>
      </w:r>
    </w:p>
    <w:p w14:paraId="7B68ADC9" w14:textId="47FFF9A8" w:rsidR="00016FDC" w:rsidRDefault="00016FDC" w:rsidP="00016FDC">
      <w:r w:rsidRPr="00016FDC">
        <w:rPr>
          <w:noProof/>
        </w:rPr>
        <w:drawing>
          <wp:inline distT="0" distB="0" distL="0" distR="0" wp14:anchorId="42196B3D" wp14:editId="6BDE64D6">
            <wp:extent cx="5943600" cy="393700"/>
            <wp:effectExtent l="0" t="0" r="0" b="6350"/>
            <wp:docPr id="200068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80083" name=""/>
                    <pic:cNvPicPr/>
                  </pic:nvPicPr>
                  <pic:blipFill>
                    <a:blip r:embed="rId22"/>
                    <a:stretch>
                      <a:fillRect/>
                    </a:stretch>
                  </pic:blipFill>
                  <pic:spPr>
                    <a:xfrm>
                      <a:off x="0" y="0"/>
                      <a:ext cx="5943600" cy="393700"/>
                    </a:xfrm>
                    <a:prstGeom prst="rect">
                      <a:avLst/>
                    </a:prstGeom>
                  </pic:spPr>
                </pic:pic>
              </a:graphicData>
            </a:graphic>
          </wp:inline>
        </w:drawing>
      </w:r>
    </w:p>
    <w:p w14:paraId="27D1AEBC" w14:textId="740B3492" w:rsidR="00016FDC" w:rsidRPr="00016FDC" w:rsidRDefault="00016FDC" w:rsidP="00016FDC">
      <w:r>
        <w:t xml:space="preserve">…but it unfortunately didn’t fix the proposition. Every time it was run, it would randomly set to true or false, </w:t>
      </w:r>
      <w:r>
        <w:rPr>
          <w:i/>
          <w:iCs/>
        </w:rPr>
        <w:t>even though it was running on a fixed graph of four nodes in a cycle.</w:t>
      </w:r>
    </w:p>
    <w:p w14:paraId="09F274AA" w14:textId="42D69FB8" w:rsidR="00016FDC" w:rsidRDefault="005B461C" w:rsidP="00557D2C">
      <w:r>
        <w:t>From this point, I looked at what the encoding object offered to print the constraints, and used “introspect”:</w:t>
      </w:r>
    </w:p>
    <w:p w14:paraId="08315956" w14:textId="5BFF85CD" w:rsidR="005B461C" w:rsidRDefault="005B461C" w:rsidP="00557D2C">
      <w:r w:rsidRPr="005B461C">
        <w:rPr>
          <w:noProof/>
        </w:rPr>
        <w:drawing>
          <wp:inline distT="0" distB="0" distL="0" distR="0" wp14:anchorId="74BCDF43" wp14:editId="26285D82">
            <wp:extent cx="1184031" cy="594821"/>
            <wp:effectExtent l="0" t="0" r="0" b="0"/>
            <wp:docPr id="72309389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93892" name="Picture 1" descr="A black background with white text&#10;&#10;Description automatically generated"/>
                    <pic:cNvPicPr/>
                  </pic:nvPicPr>
                  <pic:blipFill>
                    <a:blip r:embed="rId23"/>
                    <a:stretch>
                      <a:fillRect/>
                    </a:stretch>
                  </pic:blipFill>
                  <pic:spPr>
                    <a:xfrm>
                      <a:off x="0" y="0"/>
                      <a:ext cx="1193306" cy="599481"/>
                    </a:xfrm>
                    <a:prstGeom prst="rect">
                      <a:avLst/>
                    </a:prstGeom>
                  </pic:spPr>
                </pic:pic>
              </a:graphicData>
            </a:graphic>
          </wp:inline>
        </w:drawing>
      </w:r>
    </w:p>
    <w:p w14:paraId="66A1280A" w14:textId="726C632D" w:rsidR="005B461C" w:rsidRDefault="005B461C" w:rsidP="00557D2C">
      <w:r>
        <w:lastRenderedPageBreak/>
        <w:t>Looked good, but still way too many constraints. Filtering just for “undirected” listed this:</w:t>
      </w:r>
    </w:p>
    <w:p w14:paraId="1576D938" w14:textId="54C6632F" w:rsidR="005B461C" w:rsidRDefault="005B461C" w:rsidP="00557D2C">
      <w:r w:rsidRPr="005B461C">
        <w:rPr>
          <w:noProof/>
        </w:rPr>
        <w:drawing>
          <wp:inline distT="0" distB="0" distL="0" distR="0" wp14:anchorId="59D7E3C8" wp14:editId="6D42547B">
            <wp:extent cx="5943600" cy="1009650"/>
            <wp:effectExtent l="0" t="0" r="0" b="0"/>
            <wp:docPr id="1573858950" name="Picture 1" descr="A black background with many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58950" name="Picture 1" descr="A black background with many numbers&#10;&#10;Description automatically generated with medium confidence"/>
                    <pic:cNvPicPr/>
                  </pic:nvPicPr>
                  <pic:blipFill>
                    <a:blip r:embed="rId24"/>
                    <a:stretch>
                      <a:fillRect/>
                    </a:stretch>
                  </pic:blipFill>
                  <pic:spPr>
                    <a:xfrm>
                      <a:off x="0" y="0"/>
                      <a:ext cx="5943600" cy="1009650"/>
                    </a:xfrm>
                    <a:prstGeom prst="rect">
                      <a:avLst/>
                    </a:prstGeom>
                  </pic:spPr>
                </pic:pic>
              </a:graphicData>
            </a:graphic>
          </wp:inline>
        </w:drawing>
      </w:r>
    </w:p>
    <w:p w14:paraId="08AA7265" w14:textId="3018EF0C" w:rsidR="005B461C" w:rsidRDefault="005B461C" w:rsidP="00557D2C">
      <w:r>
        <w:t>From this point, it was clear that the variables were named incorrectly, and I wasn’t using the right Edge objects. After fixing the edge creation (using parameters such as “</w:t>
      </w:r>
      <w:r w:rsidRPr="005B461C">
        <w:t>f'n{x}',f'n{y}'</w:t>
      </w:r>
      <w:r>
        <w:t>”), it seemed to work and I tested this by re-running it several times and watching for the property. It rarely came up as a randomly generated undirected graph, and I manually confirmed this was correct from the adjacency lists.</w:t>
      </w:r>
    </w:p>
    <w:p w14:paraId="4E21AF21" w14:textId="07E68215" w:rsidR="000F7E4D" w:rsidRDefault="000F7E4D" w:rsidP="000F7E4D">
      <w:pPr>
        <w:pStyle w:val="Heading2"/>
      </w:pPr>
      <w:r>
        <w:t>Exploring Likelihoods</w:t>
      </w:r>
    </w:p>
    <w:p w14:paraId="0BCEA5CA" w14:textId="7409A6F0" w:rsidR="000F7E4D" w:rsidRDefault="000F7E4D" w:rsidP="000F7E4D">
      <w:r>
        <w:t>With things in place, I was ready to start exploring the likelihood of a graph having certain properties:</w:t>
      </w:r>
    </w:p>
    <w:p w14:paraId="559F9FDA" w14:textId="17356031" w:rsidR="000F7E4D" w:rsidRDefault="000F7E4D" w:rsidP="000F7E4D">
      <w:r w:rsidRPr="000F7E4D">
        <w:rPr>
          <w:noProof/>
        </w:rPr>
        <w:drawing>
          <wp:inline distT="0" distB="0" distL="0" distR="0" wp14:anchorId="75B7E91A" wp14:editId="1D92F8DB">
            <wp:extent cx="5943600" cy="754380"/>
            <wp:effectExtent l="0" t="0" r="0" b="7620"/>
            <wp:docPr id="552391809" name="Picture 1" descr="A black screen with blu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91809" name="Picture 1" descr="A black screen with blue and orange text&#10;&#10;Description automatically generated"/>
                    <pic:cNvPicPr/>
                  </pic:nvPicPr>
                  <pic:blipFill>
                    <a:blip r:embed="rId25"/>
                    <a:stretch>
                      <a:fillRect/>
                    </a:stretch>
                  </pic:blipFill>
                  <pic:spPr>
                    <a:xfrm>
                      <a:off x="0" y="0"/>
                      <a:ext cx="5943600" cy="754380"/>
                    </a:xfrm>
                    <a:prstGeom prst="rect">
                      <a:avLst/>
                    </a:prstGeom>
                  </pic:spPr>
                </pic:pic>
              </a:graphicData>
            </a:graphic>
          </wp:inline>
        </w:drawing>
      </w:r>
    </w:p>
    <w:p w14:paraId="7F1CC511" w14:textId="0110C3BB" w:rsidR="000F7E4D" w:rsidRDefault="000F7E4D" w:rsidP="000F7E4D">
      <w:r w:rsidRPr="000F7E4D">
        <w:rPr>
          <w:noProof/>
        </w:rPr>
        <w:drawing>
          <wp:inline distT="0" distB="0" distL="0" distR="0" wp14:anchorId="7B3184F1" wp14:editId="6BF53524">
            <wp:extent cx="4396154" cy="640735"/>
            <wp:effectExtent l="0" t="0" r="4445" b="6985"/>
            <wp:docPr id="107483382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33827" name="Picture 1" descr="A black background with white text&#10;&#10;Description automatically generated"/>
                    <pic:cNvPicPr/>
                  </pic:nvPicPr>
                  <pic:blipFill>
                    <a:blip r:embed="rId26"/>
                    <a:stretch>
                      <a:fillRect/>
                    </a:stretch>
                  </pic:blipFill>
                  <pic:spPr>
                    <a:xfrm>
                      <a:off x="0" y="0"/>
                      <a:ext cx="4460266" cy="650079"/>
                    </a:xfrm>
                    <a:prstGeom prst="rect">
                      <a:avLst/>
                    </a:prstGeom>
                  </pic:spPr>
                </pic:pic>
              </a:graphicData>
            </a:graphic>
          </wp:inline>
        </w:drawing>
      </w:r>
    </w:p>
    <w:p w14:paraId="7EE55282" w14:textId="5A8694B1" w:rsidR="000F7E4D" w:rsidRDefault="000F7E4D" w:rsidP="000F7E4D">
      <w:r>
        <w:t>Interestingly, we can see that about half of the undirected graphs are completely disconnected – if they are connected, and undirected, then it should be strongly connected as well.</w:t>
      </w:r>
    </w:p>
    <w:p w14:paraId="6CE290DE" w14:textId="098DB804" w:rsidR="00A4406D" w:rsidRDefault="00A4406D" w:rsidP="00A4406D">
      <w:pPr>
        <w:pStyle w:val="Heading2"/>
      </w:pPr>
      <w:r>
        <w:t xml:space="preserve">{ </w:t>
      </w:r>
      <w:r w:rsidRPr="00A4406D">
        <w:rPr>
          <w:i/>
          <w:iCs/>
        </w:rPr>
        <w:t>Note From Prof</w:t>
      </w:r>
      <w:r>
        <w:t xml:space="preserve"> }</w:t>
      </w:r>
    </w:p>
    <w:p w14:paraId="50A9F8CC" w14:textId="7862B1A3" w:rsidR="00A4406D" w:rsidRPr="00A4406D" w:rsidRDefault="00A4406D" w:rsidP="00A4406D">
      <w:pPr>
        <w:rPr>
          <w:i/>
          <w:iCs/>
        </w:rPr>
      </w:pPr>
      <w:r>
        <w:rPr>
          <w:i/>
          <w:iCs/>
        </w:rPr>
        <w:t>The content in this section is precisely the type of things we’re looking for. It’s about 70-80% complete of what we’d expect from an A+ project, with more exploration of solutions and bugs being missing.</w:t>
      </w:r>
    </w:p>
    <w:p w14:paraId="6C052F1D" w14:textId="45079FCE" w:rsidR="001F51C5" w:rsidRDefault="001F51C5" w:rsidP="001F51C5">
      <w:pPr>
        <w:pStyle w:val="Heading1"/>
      </w:pPr>
      <w:r>
        <w:t>Jape Proof Ideas</w:t>
      </w:r>
    </w:p>
    <w:p w14:paraId="1DED6E83" w14:textId="0561303E" w:rsidR="001F51C5" w:rsidRDefault="001F51C5" w:rsidP="001F51C5">
      <w:pPr>
        <w:rPr>
          <w:i/>
          <w:iCs/>
        </w:rPr>
      </w:pPr>
      <w:r>
        <w:rPr>
          <w:i/>
          <w:iCs/>
        </w:rPr>
        <w:t>List the ideas you have to build sequents &amp; proofs that relate to your project.</w:t>
      </w:r>
    </w:p>
    <w:p w14:paraId="4FFAA7F1" w14:textId="1601E931" w:rsidR="004723EB" w:rsidRDefault="00DC6D50" w:rsidP="004723EB">
      <w:pPr>
        <w:pStyle w:val="ListParagraph"/>
        <w:numPr>
          <w:ilvl w:val="0"/>
          <w:numId w:val="3"/>
        </w:numPr>
      </w:pPr>
      <w:r>
        <w:t xml:space="preserve">“If there are a pair of nodes that aren’t adjacent, then </w:t>
      </w:r>
      <w:r w:rsidR="00301D62">
        <w:t>there is no edge between them.”</w:t>
      </w:r>
      <w:r w:rsidR="004723EB">
        <w:br/>
        <w:t>* If an edge exists, then it is adjacent (optionally, adjacent means edge either way)</w:t>
      </w:r>
      <w:r w:rsidR="004723EB">
        <w:br/>
      </w:r>
      <w:r w:rsidR="004723EB" w:rsidRPr="004723EB">
        <w:rPr>
          <w:rFonts w:ascii="Cambria Math" w:hAnsi="Cambria Math" w:cs="Cambria Math"/>
        </w:rPr>
        <w:t>∀</w:t>
      </w:r>
      <w:r w:rsidR="004723EB" w:rsidRPr="004723EB">
        <w:t>x.</w:t>
      </w:r>
      <w:r w:rsidR="004723EB" w:rsidRPr="004723EB">
        <w:rPr>
          <w:rFonts w:ascii="Cambria Math" w:hAnsi="Cambria Math" w:cs="Cambria Math"/>
        </w:rPr>
        <w:t>∀</w:t>
      </w:r>
      <w:r w:rsidR="004723EB" w:rsidRPr="004723EB">
        <w:t>y.(Padj(x,y)</w:t>
      </w:r>
      <w:r w:rsidR="004723EB" w:rsidRPr="004723EB">
        <w:rPr>
          <w:rFonts w:ascii="Calibri" w:hAnsi="Calibri" w:cs="Calibri"/>
        </w:rPr>
        <w:t>→</w:t>
      </w:r>
      <w:r w:rsidR="004723EB" w:rsidRPr="004723EB">
        <w:t xml:space="preserve">(PEdge(x,y) </w:t>
      </w:r>
      <w:r w:rsidR="004723EB" w:rsidRPr="004723EB">
        <w:rPr>
          <w:rFonts w:ascii="Cambria Math" w:hAnsi="Cambria Math" w:cs="Cambria Math"/>
        </w:rPr>
        <w:t>∨</w:t>
      </w:r>
      <w:r w:rsidR="004723EB" w:rsidRPr="004723EB">
        <w:t xml:space="preserve">PEdge(y,x))) </w:t>
      </w:r>
      <w:r w:rsidR="004723EB" w:rsidRPr="004723EB">
        <w:rPr>
          <w:rFonts w:ascii="Cambria Math" w:hAnsi="Cambria Math" w:cs="Cambria Math"/>
        </w:rPr>
        <w:t>⊢</w:t>
      </w:r>
      <w:r w:rsidR="004723EB" w:rsidRPr="004723EB">
        <w:t xml:space="preserve"> </w:t>
      </w:r>
      <w:r w:rsidR="004723EB" w:rsidRPr="004723EB">
        <w:rPr>
          <w:rFonts w:ascii="Cambria Math" w:hAnsi="Cambria Math" w:cs="Cambria Math"/>
        </w:rPr>
        <w:t>∀</w:t>
      </w:r>
      <w:r w:rsidR="004723EB" w:rsidRPr="004723EB">
        <w:t>x.</w:t>
      </w:r>
      <w:r w:rsidR="004723EB" w:rsidRPr="004723EB">
        <w:rPr>
          <w:rFonts w:ascii="Cambria Math" w:hAnsi="Cambria Math" w:cs="Cambria Math"/>
        </w:rPr>
        <w:t>∀</w:t>
      </w:r>
      <w:r w:rsidR="004723EB" w:rsidRPr="004723EB">
        <w:t>y.(</w:t>
      </w:r>
      <w:r w:rsidR="004723EB" w:rsidRPr="004723EB">
        <w:rPr>
          <w:rFonts w:ascii="Calibri" w:hAnsi="Calibri" w:cs="Calibri"/>
        </w:rPr>
        <w:t>¬</w:t>
      </w:r>
      <w:r w:rsidR="004723EB" w:rsidRPr="004723EB">
        <w:t xml:space="preserve">PAdj(x,y) </w:t>
      </w:r>
      <w:r w:rsidR="004723EB" w:rsidRPr="004723EB">
        <w:rPr>
          <w:rFonts w:ascii="Calibri" w:hAnsi="Calibri" w:cs="Calibri"/>
        </w:rPr>
        <w:t>→</w:t>
      </w:r>
      <w:r w:rsidR="004723EB" w:rsidRPr="004723EB">
        <w:t xml:space="preserve"> </w:t>
      </w:r>
      <w:r w:rsidR="004723EB" w:rsidRPr="004723EB">
        <w:rPr>
          <w:rFonts w:ascii="Calibri" w:hAnsi="Calibri" w:cs="Calibri"/>
        </w:rPr>
        <w:t>¬</w:t>
      </w:r>
      <w:r w:rsidR="004723EB" w:rsidRPr="004723EB">
        <w:t>PEdge(x,y))</w:t>
      </w:r>
      <w:r w:rsidR="00A02358">
        <w:br/>
      </w:r>
      <w:r w:rsidR="00A02358" w:rsidRPr="004723EB">
        <w:rPr>
          <w:rFonts w:ascii="Cambria Math" w:hAnsi="Cambria Math" w:cs="Cambria Math"/>
        </w:rPr>
        <w:t>∀</w:t>
      </w:r>
      <w:r w:rsidR="00A02358" w:rsidRPr="004723EB">
        <w:t>x.</w:t>
      </w:r>
      <w:r w:rsidR="00A02358" w:rsidRPr="004723EB">
        <w:rPr>
          <w:rFonts w:ascii="Cambria Math" w:hAnsi="Cambria Math" w:cs="Cambria Math"/>
        </w:rPr>
        <w:t>∀</w:t>
      </w:r>
      <w:r w:rsidR="00A02358" w:rsidRPr="004723EB">
        <w:t>y.(Padj(x,y)</w:t>
      </w:r>
      <w:r w:rsidR="00A02358" w:rsidRPr="004723EB">
        <w:rPr>
          <w:rFonts w:ascii="Calibri" w:hAnsi="Calibri" w:cs="Calibri"/>
        </w:rPr>
        <w:t>→</w:t>
      </w:r>
      <w:r w:rsidR="00A02358" w:rsidRPr="004723EB">
        <w:t xml:space="preserve">(PEdge(x,y) </w:t>
      </w:r>
      <w:r w:rsidR="00A02358" w:rsidRPr="004723EB">
        <w:rPr>
          <w:rFonts w:ascii="Cambria Math" w:hAnsi="Cambria Math" w:cs="Cambria Math"/>
        </w:rPr>
        <w:t>∨</w:t>
      </w:r>
      <w:r w:rsidR="00A02358" w:rsidRPr="004723EB">
        <w:t xml:space="preserve">PEdge(y,x))) </w:t>
      </w:r>
      <w:r w:rsidR="00A02358" w:rsidRPr="004723EB">
        <w:rPr>
          <w:rFonts w:ascii="Cambria Math" w:hAnsi="Cambria Math" w:cs="Cambria Math"/>
        </w:rPr>
        <w:t>⊢</w:t>
      </w:r>
      <w:r w:rsidR="00A02358" w:rsidRPr="004723EB">
        <w:t xml:space="preserve"> </w:t>
      </w:r>
      <w:r w:rsidR="00A02358" w:rsidRPr="004723EB">
        <w:rPr>
          <w:rFonts w:ascii="Cambria Math" w:hAnsi="Cambria Math" w:cs="Cambria Math"/>
        </w:rPr>
        <w:t>∀</w:t>
      </w:r>
      <w:r w:rsidR="00A02358" w:rsidRPr="004723EB">
        <w:t>x.</w:t>
      </w:r>
      <w:r w:rsidR="00A02358" w:rsidRPr="004723EB">
        <w:rPr>
          <w:rFonts w:ascii="Cambria Math" w:hAnsi="Cambria Math" w:cs="Cambria Math"/>
        </w:rPr>
        <w:t>∀</w:t>
      </w:r>
      <w:r w:rsidR="00A02358" w:rsidRPr="004723EB">
        <w:t>y.(</w:t>
      </w:r>
      <w:r w:rsidR="00A02358" w:rsidRPr="00A02358">
        <w:t xml:space="preserve"> </w:t>
      </w:r>
      <w:r w:rsidR="00A02358" w:rsidRPr="004723EB">
        <w:t>PEdge(x,y)</w:t>
      </w:r>
      <w:r w:rsidR="00A02358">
        <w:t xml:space="preserve"> </w:t>
      </w:r>
      <w:r w:rsidR="00A02358" w:rsidRPr="004723EB">
        <w:rPr>
          <w:rFonts w:ascii="Calibri" w:hAnsi="Calibri" w:cs="Calibri"/>
        </w:rPr>
        <w:t>→</w:t>
      </w:r>
      <w:r w:rsidR="00A02358">
        <w:rPr>
          <w:rFonts w:ascii="Calibri" w:hAnsi="Calibri" w:cs="Calibri"/>
        </w:rPr>
        <w:t xml:space="preserve"> </w:t>
      </w:r>
      <w:r w:rsidR="00A02358" w:rsidRPr="004723EB">
        <w:t>PAdj(x,y))</w:t>
      </w:r>
    </w:p>
    <w:p w14:paraId="35826B90" w14:textId="7C378C09" w:rsidR="000D1711" w:rsidRDefault="000D1711" w:rsidP="000D1711">
      <w:r>
        <w:t>… Original attempt above &amp;^^^^</w:t>
      </w:r>
    </w:p>
    <w:p w14:paraId="67BEA414" w14:textId="0645FAE7" w:rsidR="000D1711" w:rsidRDefault="000D1711" w:rsidP="000D1711">
      <w:r>
        <w:t>…realized that the premises were not strong enough. Subsequent attempt:</w:t>
      </w:r>
    </w:p>
    <w:p w14:paraId="1E42E674" w14:textId="2BFABC48" w:rsidR="000D1711" w:rsidRDefault="000D1711" w:rsidP="000D1711">
      <w:r w:rsidRPr="000D1711">
        <w:rPr>
          <w:rFonts w:ascii="Cambria Math" w:hAnsi="Cambria Math" w:cs="Cambria Math"/>
        </w:rPr>
        <w:t>∀</w:t>
      </w:r>
      <w:r w:rsidRPr="000D1711">
        <w:t>x.</w:t>
      </w:r>
      <w:r w:rsidRPr="000D1711">
        <w:rPr>
          <w:rFonts w:ascii="Cambria Math" w:hAnsi="Cambria Math" w:cs="Cambria Math"/>
        </w:rPr>
        <w:t>∀</w:t>
      </w:r>
      <w:r w:rsidRPr="000D1711">
        <w:t>y.((Padj(x,y)</w:t>
      </w:r>
      <w:r w:rsidRPr="000D1711">
        <w:rPr>
          <w:rFonts w:ascii="Calibri" w:hAnsi="Calibri" w:cs="Calibri"/>
        </w:rPr>
        <w:t>→</w:t>
      </w:r>
      <w:r w:rsidRPr="000D1711">
        <w:t xml:space="preserve">(PEdge(x,y) </w:t>
      </w:r>
      <w:r w:rsidRPr="000D1711">
        <w:rPr>
          <w:rFonts w:ascii="Cambria Math" w:hAnsi="Cambria Math" w:cs="Cambria Math"/>
        </w:rPr>
        <w:t>∨</w:t>
      </w:r>
      <w:r w:rsidRPr="000D1711">
        <w:t xml:space="preserve">PEdge(y,x))) </w:t>
      </w:r>
      <w:r w:rsidRPr="000D1711">
        <w:rPr>
          <w:rFonts w:ascii="Cambria Math" w:hAnsi="Cambria Math" w:cs="Cambria Math"/>
        </w:rPr>
        <w:t>∧</w:t>
      </w:r>
      <w:r w:rsidRPr="000D1711">
        <w:t xml:space="preserve"> (PEdge(x,y) </w:t>
      </w:r>
      <w:r w:rsidRPr="000D1711">
        <w:rPr>
          <w:rFonts w:ascii="Cambria Math" w:hAnsi="Cambria Math" w:cs="Cambria Math"/>
        </w:rPr>
        <w:t>∨</w:t>
      </w:r>
      <w:r w:rsidRPr="000D1711">
        <w:t>PEdge(y,x))</w:t>
      </w:r>
      <w:r w:rsidRPr="000D1711">
        <w:rPr>
          <w:rFonts w:ascii="Calibri" w:hAnsi="Calibri" w:cs="Calibri"/>
        </w:rPr>
        <w:t>→</w:t>
      </w:r>
      <w:r w:rsidRPr="000D1711">
        <w:t xml:space="preserve">Padj(x,y)) </w:t>
      </w:r>
      <w:r w:rsidRPr="000D1711">
        <w:rPr>
          <w:rFonts w:ascii="Cambria Math" w:hAnsi="Cambria Math" w:cs="Cambria Math"/>
        </w:rPr>
        <w:t>⊢</w:t>
      </w:r>
      <w:r w:rsidRPr="000D1711">
        <w:t xml:space="preserve"> </w:t>
      </w:r>
      <w:r w:rsidRPr="000D1711">
        <w:rPr>
          <w:rFonts w:ascii="Cambria Math" w:hAnsi="Cambria Math" w:cs="Cambria Math"/>
        </w:rPr>
        <w:t>∀</w:t>
      </w:r>
      <w:r w:rsidRPr="000D1711">
        <w:t>x.</w:t>
      </w:r>
      <w:r w:rsidRPr="000D1711">
        <w:rPr>
          <w:rFonts w:ascii="Cambria Math" w:hAnsi="Cambria Math" w:cs="Cambria Math"/>
        </w:rPr>
        <w:t>∀</w:t>
      </w:r>
      <w:r w:rsidRPr="000D1711">
        <w:t xml:space="preserve">y.( PEdge(x,y) </w:t>
      </w:r>
      <w:r w:rsidRPr="000D1711">
        <w:rPr>
          <w:rFonts w:ascii="Calibri" w:hAnsi="Calibri" w:cs="Calibri"/>
        </w:rPr>
        <w:t>→</w:t>
      </w:r>
      <w:r w:rsidRPr="000D1711">
        <w:t xml:space="preserve"> PAdj(x,y))</w:t>
      </w:r>
    </w:p>
    <w:p w14:paraId="58B9D3F4" w14:textId="76DA32DD" w:rsidR="000D1711" w:rsidRDefault="000D1711" w:rsidP="000D1711">
      <w:r w:rsidRPr="000D1711">
        <w:lastRenderedPageBreak/>
        <w:drawing>
          <wp:inline distT="0" distB="0" distL="0" distR="0" wp14:anchorId="2BDE3A2D" wp14:editId="01B980DD">
            <wp:extent cx="3450317" cy="3743960"/>
            <wp:effectExtent l="0" t="0" r="0" b="8890"/>
            <wp:docPr id="795719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19837" name="Picture 1" descr="A screenshot of a computer&#10;&#10;Description automatically generated"/>
                    <pic:cNvPicPr/>
                  </pic:nvPicPr>
                  <pic:blipFill>
                    <a:blip r:embed="rId27"/>
                    <a:stretch>
                      <a:fillRect/>
                    </a:stretch>
                  </pic:blipFill>
                  <pic:spPr>
                    <a:xfrm>
                      <a:off x="0" y="0"/>
                      <a:ext cx="3454195" cy="3748168"/>
                    </a:xfrm>
                    <a:prstGeom prst="rect">
                      <a:avLst/>
                    </a:prstGeom>
                  </pic:spPr>
                </pic:pic>
              </a:graphicData>
            </a:graphic>
          </wp:inline>
        </w:drawing>
      </w:r>
    </w:p>
    <w:p w14:paraId="162580B1" w14:textId="2657C74A" w:rsidR="007A7B78" w:rsidRDefault="007A7B78" w:rsidP="007A7B78">
      <w:pPr>
        <w:pStyle w:val="ListParagraph"/>
        <w:numPr>
          <w:ilvl w:val="0"/>
          <w:numId w:val="3"/>
        </w:numPr>
      </w:pPr>
      <w:r>
        <w:t>“If a node has a self-loop, then it can always reach itself with one higher distance.”</w:t>
      </w:r>
    </w:p>
    <w:p w14:paraId="7D51B8E8" w14:textId="4EBC3C07" w:rsidR="007A7B78" w:rsidRDefault="007A7B78" w:rsidP="00DC6D50">
      <w:pPr>
        <w:pStyle w:val="ListParagraph"/>
        <w:numPr>
          <w:ilvl w:val="0"/>
          <w:numId w:val="3"/>
        </w:numPr>
      </w:pPr>
      <w:r>
        <w:t>“In a chain of four nodes, the distance from the first to last is three.”</w:t>
      </w:r>
    </w:p>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0F5E1287" w14:textId="77777777" w:rsidR="00E3369F" w:rsidRDefault="00E3369F" w:rsidP="00E3369F">
      <w:pPr>
        <w:pStyle w:val="Heading2"/>
      </w:pPr>
    </w:p>
    <w:p w14:paraId="5CA1BAD9" w14:textId="556E9BDB" w:rsidR="00E3369F" w:rsidRDefault="00E3369F" w:rsidP="00E3369F">
      <w:pPr>
        <w:pStyle w:val="Heading2"/>
      </w:pPr>
      <w:r>
        <w:t>Predicates</w:t>
      </w:r>
    </w:p>
    <w:p w14:paraId="65FA1A95" w14:textId="2F975B99" w:rsidR="00E3369F" w:rsidRDefault="00E3369F" w:rsidP="00E3369F">
      <w:r>
        <w:t>We will start with the propositions used for the base model, and extend to other predicates of interest.</w:t>
      </w:r>
    </w:p>
    <w:p w14:paraId="64591B30" w14:textId="5A94F307" w:rsidR="00E3369F" w:rsidRPr="00E3369F" w:rsidRDefault="00E3369F" w:rsidP="00E3369F">
      <w:pPr>
        <w:pStyle w:val="ListParagraph"/>
        <w:numPr>
          <w:ilvl w:val="0"/>
          <w:numId w:val="2"/>
        </w:numPr>
      </w:pPr>
      <w:r>
        <w:t>Edge(x,y)</w:t>
      </w:r>
      <w:r w:rsidRPr="00E3369F">
        <w:t>: There is an edge from node x to node y</w:t>
      </w:r>
    </w:p>
    <w:p w14:paraId="4974E165" w14:textId="16008988" w:rsidR="00E3369F" w:rsidRPr="00E3369F" w:rsidRDefault="00E3369F" w:rsidP="00E3369F">
      <w:pPr>
        <w:pStyle w:val="ListParagraph"/>
        <w:numPr>
          <w:ilvl w:val="0"/>
          <w:numId w:val="2"/>
        </w:numPr>
      </w:pPr>
      <w:r>
        <w:t>Degree(x,n)</w:t>
      </w:r>
      <w:r w:rsidRPr="00E3369F">
        <w:t>: Node x has degree n</w:t>
      </w:r>
    </w:p>
    <w:p w14:paraId="23F7BB2E" w14:textId="1271A614" w:rsidR="00E3369F" w:rsidRPr="00E3369F" w:rsidRDefault="00E3369F" w:rsidP="00E3369F">
      <w:pPr>
        <w:pStyle w:val="ListParagraph"/>
        <w:numPr>
          <w:ilvl w:val="0"/>
          <w:numId w:val="2"/>
        </w:numPr>
      </w:pPr>
      <w:r>
        <w:t>Connection(x,y,n)</w:t>
      </w:r>
      <w:r w:rsidRPr="00E3369F">
        <w:t>: Node y is the nth connection starting at node x</w:t>
      </w:r>
    </w:p>
    <w:p w14:paraId="71D4A53B" w14:textId="0CA11CCF" w:rsidR="00E3369F" w:rsidRPr="00E3369F" w:rsidRDefault="00E3369F" w:rsidP="00E3369F">
      <w:pPr>
        <w:pStyle w:val="ListParagraph"/>
        <w:numPr>
          <w:ilvl w:val="0"/>
          <w:numId w:val="2"/>
        </w:numPr>
      </w:pPr>
      <w:r>
        <w:t>Connected</w:t>
      </w:r>
      <w:r w:rsidRPr="00E3369F">
        <w:t>: Graph is connected</w:t>
      </w:r>
    </w:p>
    <w:p w14:paraId="486F0739" w14:textId="40865486" w:rsidR="00AB7106" w:rsidRDefault="00E3369F" w:rsidP="00E3369F">
      <w:pPr>
        <w:pStyle w:val="ListParagraph"/>
        <w:numPr>
          <w:ilvl w:val="0"/>
          <w:numId w:val="2"/>
        </w:numPr>
      </w:pPr>
      <w:r>
        <w:t>Distance(x,y,n)</w:t>
      </w:r>
      <w:r w:rsidRPr="00E3369F">
        <w:t>: A path exists of length n from node x to y</w:t>
      </w:r>
    </w:p>
    <w:p w14:paraId="5C235BC3" w14:textId="25CFE6A4" w:rsidR="00E3369F" w:rsidRDefault="00E3369F" w:rsidP="00E3369F">
      <w:pPr>
        <w:pStyle w:val="ListParagraph"/>
        <w:numPr>
          <w:ilvl w:val="0"/>
          <w:numId w:val="2"/>
        </w:numPr>
      </w:pPr>
      <w:r>
        <w:rPr>
          <w:i/>
          <w:iCs/>
        </w:rPr>
        <w:t>Equality</w:t>
      </w:r>
      <w:r>
        <w:t xml:space="preserve"> : Implicitly lets us compare two objects for equality</w:t>
      </w:r>
    </w:p>
    <w:p w14:paraId="5AC8EF20" w14:textId="28D6EA16" w:rsidR="00A6462D" w:rsidRDefault="00A6462D" w:rsidP="00A6462D">
      <w:r>
        <w:t>To handle sorts, we would need the following predicates:</w:t>
      </w:r>
    </w:p>
    <w:p w14:paraId="22537E3E" w14:textId="26EC7AE4" w:rsidR="00A6462D" w:rsidRDefault="00A6462D" w:rsidP="00A6462D">
      <w:pPr>
        <w:pStyle w:val="ListParagraph"/>
        <w:numPr>
          <w:ilvl w:val="0"/>
          <w:numId w:val="2"/>
        </w:numPr>
      </w:pPr>
      <w:r>
        <w:t>Node(x): x is a node</w:t>
      </w:r>
    </w:p>
    <w:p w14:paraId="3D61F045" w14:textId="6EC10BCD" w:rsidR="00A6462D" w:rsidRDefault="00A6462D" w:rsidP="00A6462D">
      <w:pPr>
        <w:pStyle w:val="ListParagraph"/>
        <w:numPr>
          <w:ilvl w:val="0"/>
          <w:numId w:val="2"/>
        </w:numPr>
      </w:pPr>
      <w:r>
        <w:t>Number(n):  n is a whole number</w:t>
      </w:r>
    </w:p>
    <w:p w14:paraId="49639248" w14:textId="65214004" w:rsidR="00E3369F" w:rsidRDefault="00FD33AE" w:rsidP="00FD33AE">
      <w:pPr>
        <w:pStyle w:val="Heading2"/>
      </w:pPr>
      <w:r>
        <w:lastRenderedPageBreak/>
        <w:t>Functions</w:t>
      </w:r>
    </w:p>
    <w:p w14:paraId="0F39A7F8" w14:textId="7E6EA8C5" w:rsidR="00FD33AE" w:rsidRDefault="00FD33AE" w:rsidP="00FD33AE">
      <w:pPr>
        <w:pStyle w:val="ListParagraph"/>
        <w:numPr>
          <w:ilvl w:val="0"/>
          <w:numId w:val="2"/>
        </w:numPr>
      </w:pPr>
      <w:r>
        <w:t>sum(n, n’): Function that returns an object that is the sum of n and n’</w:t>
      </w:r>
    </w:p>
    <w:p w14:paraId="3C1D33C4" w14:textId="3727B4B2" w:rsidR="00FD33AE" w:rsidRDefault="00FD33AE" w:rsidP="00FD33AE">
      <w:pPr>
        <w:pStyle w:val="ListParagraph"/>
        <w:numPr>
          <w:ilvl w:val="0"/>
          <w:numId w:val="2"/>
        </w:numPr>
      </w:pPr>
      <w:r>
        <w:t>sub(n, n’): Function that returns an object that is the subtraction of n and n’ (i.e., n – n’)</w:t>
      </w:r>
    </w:p>
    <w:p w14:paraId="494FA3F9" w14:textId="77777777" w:rsidR="00761DFB" w:rsidRPr="00FD33AE" w:rsidRDefault="00761DFB" w:rsidP="00761DFB">
      <w:pPr>
        <w:ind w:left="360"/>
      </w:pPr>
    </w:p>
    <w:p w14:paraId="62DE6866" w14:textId="48F37C2C" w:rsidR="00E3369F" w:rsidRDefault="00E3369F" w:rsidP="00E3369F">
      <w:pPr>
        <w:pStyle w:val="Heading2"/>
      </w:pPr>
      <w:r>
        <w:t>Constraints</w:t>
      </w:r>
    </w:p>
    <w:p w14:paraId="1D3B21B7" w14:textId="77777777" w:rsidR="00A6462D" w:rsidRDefault="00A6462D" w:rsidP="00E3369F"/>
    <w:p w14:paraId="29C396AC" w14:textId="595F262F" w:rsidR="00A6462D" w:rsidRPr="00A6462D" w:rsidRDefault="00A6462D" w:rsidP="00E3369F">
      <w:pPr>
        <w:rPr>
          <w:rFonts w:eastAsiaTheme="minorEastAsia"/>
        </w:rPr>
      </w:pPr>
      <m:oMathPara>
        <m:oMath>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m:t>
              </m:r>
            </m:e>
          </m:d>
          <m:r>
            <m:rPr>
              <m:sty m:val="p"/>
            </m:rP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Type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e>
          </m:d>
          <m:r>
            <m:rPr>
              <m:sty m:val="p"/>
            </m:rPr>
            <w:rPr>
              <w:rFonts w:ascii="Cambria Math" w:eastAsiaTheme="minorEastAsia" w:hAnsi="Cambria Math"/>
            </w:rPr>
            <w:br/>
          </m:r>
        </m:oMath>
        <w:sdt>
          <w:sdtPr>
            <w:rPr>
              <w:rFonts w:ascii="Cambria Math" w:eastAsiaTheme="minorEastAsia" w:hAnsi="Cambria Math"/>
              <w:i/>
            </w:rPr>
            <w:id w:val="1715467"/>
            <w:placeholder>
              <w:docPart w:val="DefaultPlaceholder_2098659788"/>
            </w:placeholder>
            <w:temporary/>
            <w:showingPlcHdr/>
            <w:equation/>
          </w:sdtPr>
          <w:sdtEndPr/>
          <w:sdtContent>
            <m:oMath>
              <m:r>
                <m:rPr>
                  <m:sty m:val="p"/>
                </m:rPr>
                <w:rPr>
                  <w:rStyle w:val="PlaceholderText"/>
                  <w:rFonts w:ascii="Cambria Math" w:hAnsi="Cambria Math"/>
                </w:rPr>
                <m:t>Type equation here.</m:t>
              </m:r>
            </m:oMath>
          </w:sdtContent>
        </w:sdt>
        <m:oMath>
          <m:r>
            <m:rPr>
              <m:sty m:val="p"/>
            </m:rPr>
            <w:rPr>
              <w:rFonts w:eastAsiaTheme="minorEastAsia"/>
            </w:rPr>
            <w:br/>
          </m:r>
        </m:oMath>
        <m:oMath>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 xml:space="preserve"> …</m:t>
              </m:r>
            </m:e>
          </m:d>
          <m:r>
            <m:rPr>
              <m:sty m:val="p"/>
            </m:rPr>
            <w:rPr>
              <w:rFonts w:ascii="Cambria Math" w:eastAsiaTheme="minorEastAsia" w:hAnsi="Cambria Math"/>
            </w:rPr>
            <w:br/>
          </m:r>
        </m:oMath>
        <m:oMath>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Type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e>
              </m:d>
            </m:e>
          </m:d>
        </m:oMath>
      </m:oMathPara>
    </w:p>
    <w:p w14:paraId="31430884" w14:textId="77777777" w:rsidR="00A6462D" w:rsidRPr="00A6462D" w:rsidRDefault="00A6462D" w:rsidP="00E3369F">
      <w:pPr>
        <w:rPr>
          <w:rFonts w:eastAsiaTheme="minorEastAsia"/>
        </w:rPr>
      </w:pPr>
    </w:p>
    <w:p w14:paraId="7C50A80D" w14:textId="77777777" w:rsidR="00A6462D" w:rsidRPr="00A6462D" w:rsidRDefault="00A6462D" w:rsidP="00E3369F">
      <w:pPr>
        <w:rPr>
          <w:rFonts w:eastAsiaTheme="minorEastAsia"/>
        </w:rPr>
      </w:pPr>
    </w:p>
    <w:p w14:paraId="4E91EEEE" w14:textId="77777777" w:rsidR="00A6462D" w:rsidRDefault="00A6462D" w:rsidP="00E3369F"/>
    <w:p w14:paraId="2000FF19" w14:textId="4F7820DF" w:rsidR="00E3369F" w:rsidRDefault="00E3369F" w:rsidP="00E3369F">
      <w:r>
        <w:t>Some of the constraints we might have:</w:t>
      </w:r>
    </w:p>
    <w:p w14:paraId="18A5E6E3" w14:textId="6765AA18" w:rsidR="00E3369F" w:rsidRPr="00FD33AE" w:rsidRDefault="00E3369F" w:rsidP="00E3369F">
      <w:pPr>
        <w:pStyle w:val="ListParagraph"/>
        <w:numPr>
          <w:ilvl w:val="0"/>
          <w:numId w:val="2"/>
        </w:numPr>
      </w:pPr>
      <w:r w:rsidRPr="00E3369F">
        <w:t>If an edge exists between nodes, then their distance is 1</w:t>
      </w:r>
      <w:r>
        <w:br/>
        <w:t xml:space="preserve">  </w:t>
      </w:r>
      <m:oMath>
        <m:r>
          <w:rPr>
            <w:rFonts w:ascii="Cambria Math" w:eastAsiaTheme="minorEastAsia" w:hAnsi="Cambria Math"/>
          </w:rPr>
          <m:t xml:space="preserve">∀x.∀y. </m:t>
        </m:r>
        <m:d>
          <m:dPr>
            <m:ctrlPr>
              <w:rPr>
                <w:rFonts w:ascii="Cambria Math" w:eastAsiaTheme="minorEastAsia" w:hAnsi="Cambria Math"/>
                <w:i/>
              </w:rPr>
            </m:ctrlPr>
          </m:dPr>
          <m:e>
            <m:r>
              <w:rPr>
                <w:rFonts w:ascii="Cambria Math" w:eastAsiaTheme="minorEastAsia" w:hAnsi="Cambria Math"/>
              </w:rPr>
              <m:t xml:space="preserve"> Edge</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x,y,1</m:t>
                </m:r>
              </m:e>
            </m:d>
          </m:e>
        </m:d>
      </m:oMath>
      <w:r w:rsidR="00FD33AE">
        <w:rPr>
          <w:rFonts w:eastAsiaTheme="minorEastAsia"/>
        </w:rPr>
        <w:br/>
      </w:r>
    </w:p>
    <w:p w14:paraId="16ABB3F8" w14:textId="62F9D9E3" w:rsidR="00FD33AE" w:rsidRPr="00FD33AE" w:rsidRDefault="00FD33AE" w:rsidP="00A6462D">
      <w:pPr>
        <w:pStyle w:val="ListParagraph"/>
        <w:numPr>
          <w:ilvl w:val="0"/>
          <w:numId w:val="2"/>
        </w:numPr>
      </w:pPr>
      <w:r w:rsidRPr="00FD33AE">
        <w:rPr>
          <w:rFonts w:eastAsiaTheme="minorEastAsia"/>
        </w:rPr>
        <w:t xml:space="preserve">If </w:t>
      </w:r>
      <w:r w:rsidR="00E3369F" w:rsidRPr="00E3369F">
        <w:t>a node x can reach y with distance n, and y can reach z with distance n’, x can reach z with distance n+n’</w:t>
      </w:r>
      <w:r>
        <w:br/>
        <w:t xml:space="preserve">  </w:t>
      </w:r>
      <m:oMath>
        <m:r>
          <w:rPr>
            <w:rFonts w:ascii="Cambria Math" w:eastAsiaTheme="minorEastAsia" w:hAnsi="Cambria Math"/>
          </w:rPr>
          <m:t xml:space="preserve">∀x.∀y.∀z.(  </m:t>
        </m:r>
        <m:d>
          <m:dPr>
            <m:ctrlPr>
              <w:rPr>
                <w:rFonts w:ascii="Cambria Math" w:eastAsiaTheme="minorEastAsia" w:hAnsi="Cambria Math"/>
                <w:i/>
              </w:rPr>
            </m:ctrlPr>
          </m:dPr>
          <m:e>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x,y,n</m:t>
                </m:r>
              </m:e>
            </m:d>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y,z,</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Distance(x,z,Sum(n,</m:t>
            </m:r>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sup>
                    <m:r>
                      <w:rPr>
                        <w:rFonts w:ascii="Cambria Math" w:eastAsiaTheme="minorEastAsia" w:hAnsi="Cambria Math"/>
                      </w:rPr>
                      <m:t>'</m:t>
                    </m:r>
                  </m:sup>
                </m:sSup>
              </m:e>
              <m:sup>
                <m:r>
                  <w:rPr>
                    <w:rFonts w:ascii="Cambria Math" w:eastAsiaTheme="minorEastAsia" w:hAnsi="Cambria Math"/>
                  </w:rPr>
                  <m:t>'</m:t>
                </m:r>
              </m:sup>
            </m:sSup>
            <m:r>
              <w:rPr>
                <w:rFonts w:ascii="Cambria Math" w:eastAsiaTheme="minorEastAsia" w:hAnsi="Cambria Math"/>
              </w:rPr>
              <m:t>'</m:t>
            </m:r>
          </m:e>
        </m:d>
        <m:r>
          <w:rPr>
            <w:rFonts w:ascii="Cambria Math" w:eastAsiaTheme="minorEastAsia" w:hAnsi="Cambria Math"/>
          </w:rPr>
          <m:t>)</m:t>
        </m:r>
      </m:oMath>
      <w:r w:rsidRPr="00A6462D">
        <w:rPr>
          <w:rFonts w:eastAsiaTheme="minorEastAsia"/>
        </w:rPr>
        <w:t>)</w:t>
      </w:r>
      <w:r w:rsidRPr="00A6462D">
        <w:rPr>
          <w:rFonts w:eastAsiaTheme="minorEastAsia"/>
        </w:rPr>
        <w:br/>
      </w:r>
    </w:p>
    <w:p w14:paraId="0E30373B" w14:textId="6AC39604" w:rsidR="00A6462D" w:rsidRPr="00A6462D" w:rsidRDefault="00E3369F" w:rsidP="00E3369F">
      <w:pPr>
        <w:pStyle w:val="ListParagraph"/>
        <w:numPr>
          <w:ilvl w:val="0"/>
          <w:numId w:val="2"/>
        </w:numPr>
      </w:pPr>
      <w:r w:rsidRPr="00E3369F">
        <w:t xml:space="preserve">If distance_x_y_n holds, then distance_x_z_(n-1) must hold for some z connected to y </w:t>
      </w:r>
      <w:r w:rsidR="00FD33AE">
        <w:br/>
        <w:t xml:space="preserve">  </w:t>
      </w:r>
      <m:oMath>
        <m:r>
          <w:rPr>
            <w:rFonts w:ascii="Cambria Math" w:eastAsiaTheme="minorEastAsia" w:hAnsi="Cambria Math"/>
          </w:rPr>
          <m:t>∀x.∀y.((Distance</m:t>
        </m:r>
        <m:d>
          <m:dPr>
            <m:ctrlPr>
              <w:rPr>
                <w:rFonts w:ascii="Cambria Math" w:eastAsiaTheme="minorEastAsia" w:hAnsi="Cambria Math"/>
                <w:i/>
              </w:rPr>
            </m:ctrlPr>
          </m:dPr>
          <m:e>
            <m:r>
              <w:rPr>
                <w:rFonts w:ascii="Cambria Math" w:eastAsiaTheme="minorEastAsia" w:hAnsi="Cambria Math"/>
              </w:rPr>
              <m:t>x,y,n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∃z. </m:t>
            </m:r>
            <m:d>
              <m:dPr>
                <m:ctrlPr>
                  <w:rPr>
                    <w:rFonts w:ascii="Cambria Math" w:eastAsiaTheme="minorEastAsia" w:hAnsi="Cambria Math"/>
                    <w:i/>
                  </w:rPr>
                </m:ctrlPr>
              </m:dPr>
              <m:e>
                <m:r>
                  <w:rPr>
                    <w:rFonts w:ascii="Cambria Math" w:eastAsiaTheme="minorEastAsia" w:hAnsi="Cambria Math"/>
                  </w:rPr>
                  <m:t>Edge</m:t>
                </m:r>
                <m:d>
                  <m:dPr>
                    <m:ctrlPr>
                      <w:rPr>
                        <w:rFonts w:ascii="Cambria Math" w:eastAsiaTheme="minorEastAsia" w:hAnsi="Cambria Math"/>
                        <w:i/>
                      </w:rPr>
                    </m:ctrlPr>
                  </m:dPr>
                  <m:e>
                    <m:r>
                      <w:rPr>
                        <w:rFonts w:ascii="Cambria Math" w:eastAsiaTheme="minorEastAsia" w:hAnsi="Cambria Math"/>
                      </w:rPr>
                      <m:t>z,y</m:t>
                    </m:r>
                  </m:e>
                </m:d>
                <m:r>
                  <w:rPr>
                    <w:rFonts w:ascii="Cambria Math" w:eastAsiaTheme="minorEastAsia" w:hAnsi="Cambria Math"/>
                  </w:rPr>
                  <m:t>∧Distance(x,z,sub(n,1)</m:t>
                </m:r>
              </m:e>
            </m:d>
          </m:e>
        </m:d>
      </m:oMath>
      <w:r w:rsidR="00A6462D">
        <w:rPr>
          <w:rFonts w:eastAsiaTheme="minorEastAsia"/>
        </w:rPr>
        <w:br/>
      </w:r>
    </w:p>
    <w:p w14:paraId="01A4B8F7" w14:textId="77777777" w:rsidR="00761DFB" w:rsidRPr="00761DFB" w:rsidRDefault="00E3369F" w:rsidP="00E3369F">
      <w:pPr>
        <w:pStyle w:val="ListParagraph"/>
        <w:numPr>
          <w:ilvl w:val="0"/>
          <w:numId w:val="2"/>
        </w:numPr>
      </w:pPr>
      <w:r w:rsidRPr="00E3369F">
        <w:t>If we can reach every node with some distance, then the graph is connected</w:t>
      </w:r>
      <w:r w:rsidR="00A6462D">
        <w:br/>
        <w:t xml:space="preserve">  </w:t>
      </w:r>
      <m:oMath>
        <m:d>
          <m:dPr>
            <m:ctrlPr>
              <w:rPr>
                <w:rFonts w:ascii="Cambria Math" w:hAnsi="Cambria Math"/>
                <w:i/>
              </w:rPr>
            </m:ctrlPr>
          </m:dPr>
          <m:e>
            <m:r>
              <w:rPr>
                <w:rFonts w:ascii="Cambria Math" w:eastAsiaTheme="minorEastAsia" w:hAnsi="Cambria Math"/>
              </w:rPr>
              <m:t xml:space="preserve">∃x.∀y.∃n. </m:t>
            </m:r>
            <m:d>
              <m:dPr>
                <m:ctrlPr>
                  <w:rPr>
                    <w:rFonts w:ascii="Cambria Math" w:eastAsiaTheme="minorEastAsia" w:hAnsi="Cambria Math"/>
                    <w:i/>
                  </w:rPr>
                </m:ctrlPr>
              </m:dPr>
              <m:e>
                <m:r>
                  <w:rPr>
                    <w:rFonts w:ascii="Cambria Math" w:eastAsiaTheme="minorEastAsia" w:hAnsi="Cambria Math"/>
                  </w:rPr>
                  <m:t>Distance(x,y,n</m:t>
                </m:r>
              </m:e>
            </m:d>
          </m:e>
        </m:d>
        <m:r>
          <w:rPr>
            <w:rFonts w:ascii="Cambria Math" w:hAnsi="Cambria Math"/>
          </w:rPr>
          <m:t>→Connected</m:t>
        </m:r>
      </m:oMath>
      <w:r w:rsidR="00761DFB">
        <w:rPr>
          <w:rFonts w:eastAsiaTheme="minorEastAsia"/>
        </w:rPr>
        <w:br/>
      </w:r>
    </w:p>
    <w:p w14:paraId="3990FE0C" w14:textId="7C342E81" w:rsidR="00E3369F" w:rsidRPr="00761DFB" w:rsidRDefault="00761DFB" w:rsidP="00E3369F">
      <w:pPr>
        <w:pStyle w:val="ListParagraph"/>
        <w:numPr>
          <w:ilvl w:val="0"/>
          <w:numId w:val="2"/>
        </w:numPr>
      </w:pPr>
      <w:r>
        <w:t>If a graph is connected, then between every pair of nodes there is a finite distance</w:t>
      </w:r>
      <w:r>
        <w:br/>
        <w:t xml:space="preserve">  </w:t>
      </w:r>
      <m:oMath>
        <m:r>
          <w:rPr>
            <w:rFonts w:ascii="Cambria Math" w:hAnsi="Cambria Math"/>
          </w:rPr>
          <m:t>Connected→</m:t>
        </m:r>
        <m:r>
          <w:rPr>
            <w:rFonts w:ascii="Cambria Math" w:eastAsiaTheme="minorEastAsia" w:hAnsi="Cambria Math"/>
          </w:rPr>
          <m:t>∀x. ∀y.∃n.Distance(x,y,n)</m:t>
        </m:r>
      </m:oMath>
    </w:p>
    <w:p w14:paraId="136FF5AC" w14:textId="30B3C211" w:rsidR="00761DFB" w:rsidRDefault="00761DFB" w:rsidP="00761DFB">
      <w:pPr>
        <w:pStyle w:val="Heading2"/>
      </w:pPr>
      <w:r>
        <w:t>Potential Sequents</w:t>
      </w:r>
      <w:r w:rsidR="0002755D">
        <w:t>/Theorems</w:t>
      </w:r>
    </w:p>
    <w:p w14:paraId="2A70A96F" w14:textId="6B6ACB3E" w:rsidR="00761DFB" w:rsidRDefault="00761DFB" w:rsidP="00761DFB">
      <w:pPr>
        <w:rPr>
          <w:i/>
          <w:iCs/>
        </w:rPr>
      </w:pPr>
      <w:r>
        <w:rPr>
          <w:i/>
          <w:iCs/>
        </w:rPr>
        <w:br/>
        <w:t>Things you might be able to prove, if you had infinite time/resources/jape window size</w:t>
      </w:r>
    </w:p>
    <w:p w14:paraId="32DD5CCB" w14:textId="7C8B7681" w:rsidR="00761DFB" w:rsidRPr="00761DFB" w:rsidRDefault="00761DFB" w:rsidP="00761DFB">
      <w:r>
        <w:t>…</w:t>
      </w:r>
    </w:p>
    <w:p w14:paraId="5EF35738" w14:textId="77777777" w:rsidR="00761DFB" w:rsidRPr="00E3369F" w:rsidRDefault="00761DFB" w:rsidP="00761DFB"/>
    <w:p w14:paraId="1D0B6DE7" w14:textId="1C456F0E" w:rsidR="007A5542" w:rsidRDefault="007A5542" w:rsidP="002D2EE3">
      <w:pPr>
        <w:pStyle w:val="Heading1"/>
      </w:pPr>
      <w:r>
        <w:lastRenderedPageBreak/>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4449D" w14:textId="77777777" w:rsidR="00F87BB5" w:rsidRDefault="00F87BB5" w:rsidP="00E71BBA">
      <w:pPr>
        <w:spacing w:after="0" w:line="240" w:lineRule="auto"/>
      </w:pPr>
      <w:r>
        <w:separator/>
      </w:r>
    </w:p>
  </w:endnote>
  <w:endnote w:type="continuationSeparator" w:id="0">
    <w:p w14:paraId="7E42B799" w14:textId="77777777" w:rsidR="00F87BB5" w:rsidRDefault="00F87BB5"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7FA54" w14:textId="77777777" w:rsidR="00F87BB5" w:rsidRDefault="00F87BB5" w:rsidP="00E71BBA">
      <w:pPr>
        <w:spacing w:after="0" w:line="240" w:lineRule="auto"/>
      </w:pPr>
      <w:r>
        <w:separator/>
      </w:r>
    </w:p>
  </w:footnote>
  <w:footnote w:type="continuationSeparator" w:id="0">
    <w:p w14:paraId="2921FFCE" w14:textId="77777777" w:rsidR="00F87BB5" w:rsidRDefault="00F87BB5"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r>
                                <w:t>{Group ID}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r>
                          <w:t>{Group ID}</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C95"/>
    <w:multiLevelType w:val="hybridMultilevel"/>
    <w:tmpl w:val="E3749C5A"/>
    <w:lvl w:ilvl="0" w:tplc="83F00AA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603EAD"/>
    <w:multiLevelType w:val="hybridMultilevel"/>
    <w:tmpl w:val="44B42D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C75294"/>
    <w:multiLevelType w:val="hybridMultilevel"/>
    <w:tmpl w:val="5A18B3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01098367">
    <w:abstractNumId w:val="2"/>
  </w:num>
  <w:num w:numId="2" w16cid:durableId="400255366">
    <w:abstractNumId w:val="1"/>
  </w:num>
  <w:num w:numId="3" w16cid:durableId="68430991">
    <w:abstractNumId w:val="3"/>
  </w:num>
  <w:num w:numId="4" w16cid:durableId="113082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6FDC"/>
    <w:rsid w:val="0002755D"/>
    <w:rsid w:val="00070EC0"/>
    <w:rsid w:val="000C6CCA"/>
    <w:rsid w:val="000C777D"/>
    <w:rsid w:val="000D1711"/>
    <w:rsid w:val="000F7E4D"/>
    <w:rsid w:val="001D51D6"/>
    <w:rsid w:val="001F51C5"/>
    <w:rsid w:val="0023252F"/>
    <w:rsid w:val="00232919"/>
    <w:rsid w:val="002745B2"/>
    <w:rsid w:val="002C60C1"/>
    <w:rsid w:val="002D2EE3"/>
    <w:rsid w:val="002F2497"/>
    <w:rsid w:val="00301D62"/>
    <w:rsid w:val="003F4372"/>
    <w:rsid w:val="00436C1B"/>
    <w:rsid w:val="004723EB"/>
    <w:rsid w:val="004902BA"/>
    <w:rsid w:val="004C34E7"/>
    <w:rsid w:val="00535B49"/>
    <w:rsid w:val="005533F0"/>
    <w:rsid w:val="00557D2C"/>
    <w:rsid w:val="005B461C"/>
    <w:rsid w:val="00631A13"/>
    <w:rsid w:val="00761DFB"/>
    <w:rsid w:val="007A5542"/>
    <w:rsid w:val="007A7B78"/>
    <w:rsid w:val="008519E5"/>
    <w:rsid w:val="008662FD"/>
    <w:rsid w:val="008F5939"/>
    <w:rsid w:val="00937A3A"/>
    <w:rsid w:val="00960752"/>
    <w:rsid w:val="009737D6"/>
    <w:rsid w:val="009A53E3"/>
    <w:rsid w:val="009E4B59"/>
    <w:rsid w:val="00A02358"/>
    <w:rsid w:val="00A260AB"/>
    <w:rsid w:val="00A4406D"/>
    <w:rsid w:val="00A6462D"/>
    <w:rsid w:val="00A72A67"/>
    <w:rsid w:val="00AB7106"/>
    <w:rsid w:val="00AD6B9F"/>
    <w:rsid w:val="00B46A06"/>
    <w:rsid w:val="00B523AE"/>
    <w:rsid w:val="00BF4223"/>
    <w:rsid w:val="00BF651F"/>
    <w:rsid w:val="00CD3757"/>
    <w:rsid w:val="00D84C65"/>
    <w:rsid w:val="00DC6D50"/>
    <w:rsid w:val="00E3369F"/>
    <w:rsid w:val="00E71BBA"/>
    <w:rsid w:val="00E77076"/>
    <w:rsid w:val="00EA2DC7"/>
    <w:rsid w:val="00EB0921"/>
    <w:rsid w:val="00F87BB5"/>
    <w:rsid w:val="00FC301F"/>
    <w:rsid w:val="00FD3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5072">
      <w:bodyDiv w:val="1"/>
      <w:marLeft w:val="0"/>
      <w:marRight w:val="0"/>
      <w:marTop w:val="0"/>
      <w:marBottom w:val="0"/>
      <w:divBdr>
        <w:top w:val="none" w:sz="0" w:space="0" w:color="auto"/>
        <w:left w:val="none" w:sz="0" w:space="0" w:color="auto"/>
        <w:bottom w:val="none" w:sz="0" w:space="0" w:color="auto"/>
        <w:right w:val="none" w:sz="0" w:space="0" w:color="auto"/>
      </w:divBdr>
      <w:divsChild>
        <w:div w:id="731081095">
          <w:marLeft w:val="475"/>
          <w:marRight w:val="0"/>
          <w:marTop w:val="82"/>
          <w:marBottom w:val="120"/>
          <w:divBdr>
            <w:top w:val="none" w:sz="0" w:space="0" w:color="auto"/>
            <w:left w:val="none" w:sz="0" w:space="0" w:color="auto"/>
            <w:bottom w:val="none" w:sz="0" w:space="0" w:color="auto"/>
            <w:right w:val="none" w:sz="0" w:space="0" w:color="auto"/>
          </w:divBdr>
        </w:div>
      </w:divsChild>
    </w:div>
    <w:div w:id="40323544">
      <w:bodyDiv w:val="1"/>
      <w:marLeft w:val="0"/>
      <w:marRight w:val="0"/>
      <w:marTop w:val="0"/>
      <w:marBottom w:val="0"/>
      <w:divBdr>
        <w:top w:val="none" w:sz="0" w:space="0" w:color="auto"/>
        <w:left w:val="none" w:sz="0" w:space="0" w:color="auto"/>
        <w:bottom w:val="none" w:sz="0" w:space="0" w:color="auto"/>
        <w:right w:val="none" w:sz="0" w:space="0" w:color="auto"/>
      </w:divBdr>
      <w:divsChild>
        <w:div w:id="1211919986">
          <w:marLeft w:val="475"/>
          <w:marRight w:val="0"/>
          <w:marTop w:val="82"/>
          <w:marBottom w:val="120"/>
          <w:divBdr>
            <w:top w:val="none" w:sz="0" w:space="0" w:color="auto"/>
            <w:left w:val="none" w:sz="0" w:space="0" w:color="auto"/>
            <w:bottom w:val="none" w:sz="0" w:space="0" w:color="auto"/>
            <w:right w:val="none" w:sz="0" w:space="0" w:color="auto"/>
          </w:divBdr>
        </w:div>
        <w:div w:id="1653022567">
          <w:marLeft w:val="475"/>
          <w:marRight w:val="0"/>
          <w:marTop w:val="82"/>
          <w:marBottom w:val="120"/>
          <w:divBdr>
            <w:top w:val="none" w:sz="0" w:space="0" w:color="auto"/>
            <w:left w:val="none" w:sz="0" w:space="0" w:color="auto"/>
            <w:bottom w:val="none" w:sz="0" w:space="0" w:color="auto"/>
            <w:right w:val="none" w:sz="0" w:space="0" w:color="auto"/>
          </w:divBdr>
        </w:div>
        <w:div w:id="512888010">
          <w:marLeft w:val="475"/>
          <w:marRight w:val="0"/>
          <w:marTop w:val="82"/>
          <w:marBottom w:val="120"/>
          <w:divBdr>
            <w:top w:val="none" w:sz="0" w:space="0" w:color="auto"/>
            <w:left w:val="none" w:sz="0" w:space="0" w:color="auto"/>
            <w:bottom w:val="none" w:sz="0" w:space="0" w:color="auto"/>
            <w:right w:val="none" w:sz="0" w:space="0" w:color="auto"/>
          </w:divBdr>
        </w:div>
        <w:div w:id="1401055321">
          <w:marLeft w:val="475"/>
          <w:marRight w:val="0"/>
          <w:marTop w:val="82"/>
          <w:marBottom w:val="120"/>
          <w:divBdr>
            <w:top w:val="none" w:sz="0" w:space="0" w:color="auto"/>
            <w:left w:val="none" w:sz="0" w:space="0" w:color="auto"/>
            <w:bottom w:val="none" w:sz="0" w:space="0" w:color="auto"/>
            <w:right w:val="none" w:sz="0" w:space="0" w:color="auto"/>
          </w:divBdr>
        </w:div>
        <w:div w:id="486358047">
          <w:marLeft w:val="475"/>
          <w:marRight w:val="0"/>
          <w:marTop w:val="82"/>
          <w:marBottom w:val="120"/>
          <w:divBdr>
            <w:top w:val="none" w:sz="0" w:space="0" w:color="auto"/>
            <w:left w:val="none" w:sz="0" w:space="0" w:color="auto"/>
            <w:bottom w:val="none" w:sz="0" w:space="0" w:color="auto"/>
            <w:right w:val="none" w:sz="0" w:space="0" w:color="auto"/>
          </w:divBdr>
        </w:div>
      </w:divsChild>
    </w:div>
    <w:div w:id="1027489122">
      <w:bodyDiv w:val="1"/>
      <w:marLeft w:val="0"/>
      <w:marRight w:val="0"/>
      <w:marTop w:val="0"/>
      <w:marBottom w:val="0"/>
      <w:divBdr>
        <w:top w:val="none" w:sz="0" w:space="0" w:color="auto"/>
        <w:left w:val="none" w:sz="0" w:space="0" w:color="auto"/>
        <w:bottom w:val="none" w:sz="0" w:space="0" w:color="auto"/>
        <w:right w:val="none" w:sz="0" w:space="0" w:color="auto"/>
      </w:divBdr>
      <w:divsChild>
        <w:div w:id="1894195822">
          <w:marLeft w:val="475"/>
          <w:marRight w:val="0"/>
          <w:marTop w:val="82"/>
          <w:marBottom w:val="120"/>
          <w:divBdr>
            <w:top w:val="none" w:sz="0" w:space="0" w:color="auto"/>
            <w:left w:val="none" w:sz="0" w:space="0" w:color="auto"/>
            <w:bottom w:val="none" w:sz="0" w:space="0" w:color="auto"/>
            <w:right w:val="none" w:sz="0" w:space="0" w:color="auto"/>
          </w:divBdr>
        </w:div>
        <w:div w:id="573125082">
          <w:marLeft w:val="994"/>
          <w:marRight w:val="0"/>
          <w:marTop w:val="67"/>
          <w:marBottom w:val="120"/>
          <w:divBdr>
            <w:top w:val="none" w:sz="0" w:space="0" w:color="auto"/>
            <w:left w:val="none" w:sz="0" w:space="0" w:color="auto"/>
            <w:bottom w:val="none" w:sz="0" w:space="0" w:color="auto"/>
            <w:right w:val="none" w:sz="0" w:space="0" w:color="auto"/>
          </w:divBdr>
        </w:div>
        <w:div w:id="1676035072">
          <w:marLeft w:val="475"/>
          <w:marRight w:val="0"/>
          <w:marTop w:val="82"/>
          <w:marBottom w:val="120"/>
          <w:divBdr>
            <w:top w:val="none" w:sz="0" w:space="0" w:color="auto"/>
            <w:left w:val="none" w:sz="0" w:space="0" w:color="auto"/>
            <w:bottom w:val="none" w:sz="0" w:space="0" w:color="auto"/>
            <w:right w:val="none" w:sz="0" w:space="0" w:color="auto"/>
          </w:divBdr>
        </w:div>
        <w:div w:id="2144035661">
          <w:marLeft w:val="994"/>
          <w:marRight w:val="0"/>
          <w:marTop w:val="67"/>
          <w:marBottom w:val="120"/>
          <w:divBdr>
            <w:top w:val="none" w:sz="0" w:space="0" w:color="auto"/>
            <w:left w:val="none" w:sz="0" w:space="0" w:color="auto"/>
            <w:bottom w:val="none" w:sz="0" w:space="0" w:color="auto"/>
            <w:right w:val="none" w:sz="0" w:space="0" w:color="auto"/>
          </w:divBdr>
        </w:div>
        <w:div w:id="460339998">
          <w:marLeft w:val="475"/>
          <w:marRight w:val="0"/>
          <w:marTop w:val="82"/>
          <w:marBottom w:val="120"/>
          <w:divBdr>
            <w:top w:val="none" w:sz="0" w:space="0" w:color="auto"/>
            <w:left w:val="none" w:sz="0" w:space="0" w:color="auto"/>
            <w:bottom w:val="none" w:sz="0" w:space="0" w:color="auto"/>
            <w:right w:val="none" w:sz="0" w:space="0" w:color="auto"/>
          </w:divBdr>
        </w:div>
        <w:div w:id="927037490">
          <w:marLeft w:val="475"/>
          <w:marRight w:val="0"/>
          <w:marTop w:val="82"/>
          <w:marBottom w:val="120"/>
          <w:divBdr>
            <w:top w:val="none" w:sz="0" w:space="0" w:color="auto"/>
            <w:left w:val="none" w:sz="0" w:space="0" w:color="auto"/>
            <w:bottom w:val="none" w:sz="0" w:space="0" w:color="auto"/>
            <w:right w:val="none" w:sz="0" w:space="0" w:color="auto"/>
          </w:divBdr>
        </w:div>
        <w:div w:id="276522443">
          <w:marLeft w:val="475"/>
          <w:marRight w:val="0"/>
          <w:marTop w:val="82"/>
          <w:marBottom w:val="120"/>
          <w:divBdr>
            <w:top w:val="none" w:sz="0" w:space="0" w:color="auto"/>
            <w:left w:val="none" w:sz="0" w:space="0" w:color="auto"/>
            <w:bottom w:val="none" w:sz="0" w:space="0" w:color="auto"/>
            <w:right w:val="none" w:sz="0" w:space="0" w:color="auto"/>
          </w:divBdr>
        </w:div>
      </w:divsChild>
    </w:div>
    <w:div w:id="1480422469">
      <w:bodyDiv w:val="1"/>
      <w:marLeft w:val="0"/>
      <w:marRight w:val="0"/>
      <w:marTop w:val="0"/>
      <w:marBottom w:val="0"/>
      <w:divBdr>
        <w:top w:val="none" w:sz="0" w:space="0" w:color="auto"/>
        <w:left w:val="none" w:sz="0" w:space="0" w:color="auto"/>
        <w:bottom w:val="none" w:sz="0" w:space="0" w:color="auto"/>
        <w:right w:val="none" w:sz="0" w:space="0" w:color="auto"/>
      </w:divBdr>
      <w:divsChild>
        <w:div w:id="700934091">
          <w:marLeft w:val="475"/>
          <w:marRight w:val="0"/>
          <w:marTop w:val="82"/>
          <w:marBottom w:val="120"/>
          <w:divBdr>
            <w:top w:val="none" w:sz="0" w:space="0" w:color="auto"/>
            <w:left w:val="none" w:sz="0" w:space="0" w:color="auto"/>
            <w:bottom w:val="none" w:sz="0" w:space="0" w:color="auto"/>
            <w:right w:val="none" w:sz="0" w:space="0" w:color="auto"/>
          </w:divBdr>
        </w:div>
        <w:div w:id="1135485362">
          <w:marLeft w:val="994"/>
          <w:marRight w:val="0"/>
          <w:marTop w:val="67"/>
          <w:marBottom w:val="120"/>
          <w:divBdr>
            <w:top w:val="none" w:sz="0" w:space="0" w:color="auto"/>
            <w:left w:val="none" w:sz="0" w:space="0" w:color="auto"/>
            <w:bottom w:val="none" w:sz="0" w:space="0" w:color="auto"/>
            <w:right w:val="none" w:sz="0" w:space="0" w:color="auto"/>
          </w:divBdr>
        </w:div>
        <w:div w:id="1122963405">
          <w:marLeft w:val="475"/>
          <w:marRight w:val="0"/>
          <w:marTop w:val="82"/>
          <w:marBottom w:val="120"/>
          <w:divBdr>
            <w:top w:val="none" w:sz="0" w:space="0" w:color="auto"/>
            <w:left w:val="none" w:sz="0" w:space="0" w:color="auto"/>
            <w:bottom w:val="none" w:sz="0" w:space="0" w:color="auto"/>
            <w:right w:val="none" w:sz="0" w:space="0" w:color="auto"/>
          </w:divBdr>
        </w:div>
        <w:div w:id="764615368">
          <w:marLeft w:val="994"/>
          <w:marRight w:val="0"/>
          <w:marTop w:val="67"/>
          <w:marBottom w:val="120"/>
          <w:divBdr>
            <w:top w:val="none" w:sz="0" w:space="0" w:color="auto"/>
            <w:left w:val="none" w:sz="0" w:space="0" w:color="auto"/>
            <w:bottom w:val="none" w:sz="0" w:space="0" w:color="auto"/>
            <w:right w:val="none" w:sz="0" w:space="0" w:color="auto"/>
          </w:divBdr>
        </w:div>
        <w:div w:id="1034426504">
          <w:marLeft w:val="475"/>
          <w:marRight w:val="0"/>
          <w:marTop w:val="82"/>
          <w:marBottom w:val="120"/>
          <w:divBdr>
            <w:top w:val="none" w:sz="0" w:space="0" w:color="auto"/>
            <w:left w:val="none" w:sz="0" w:space="0" w:color="auto"/>
            <w:bottom w:val="none" w:sz="0" w:space="0" w:color="auto"/>
            <w:right w:val="none" w:sz="0" w:space="0" w:color="auto"/>
          </w:divBdr>
        </w:div>
        <w:div w:id="1811169873">
          <w:marLeft w:val="475"/>
          <w:marRight w:val="0"/>
          <w:marTop w:val="82"/>
          <w:marBottom w:val="120"/>
          <w:divBdr>
            <w:top w:val="none" w:sz="0" w:space="0" w:color="auto"/>
            <w:left w:val="none" w:sz="0" w:space="0" w:color="auto"/>
            <w:bottom w:val="none" w:sz="0" w:space="0" w:color="auto"/>
            <w:right w:val="none" w:sz="0" w:space="0" w:color="auto"/>
          </w:divBdr>
        </w:div>
        <w:div w:id="1051346908">
          <w:marLeft w:val="475"/>
          <w:marRight w:val="0"/>
          <w:marTop w:val="82"/>
          <w:marBottom w:val="120"/>
          <w:divBdr>
            <w:top w:val="none" w:sz="0" w:space="0" w:color="auto"/>
            <w:left w:val="none" w:sz="0" w:space="0" w:color="auto"/>
            <w:bottom w:val="none" w:sz="0" w:space="0" w:color="auto"/>
            <w:right w:val="none" w:sz="0" w:space="0" w:color="auto"/>
          </w:divBdr>
        </w:div>
      </w:divsChild>
    </w:div>
    <w:div w:id="2074304983">
      <w:bodyDiv w:val="1"/>
      <w:marLeft w:val="0"/>
      <w:marRight w:val="0"/>
      <w:marTop w:val="0"/>
      <w:marBottom w:val="0"/>
      <w:divBdr>
        <w:top w:val="none" w:sz="0" w:space="0" w:color="auto"/>
        <w:left w:val="none" w:sz="0" w:space="0" w:color="auto"/>
        <w:bottom w:val="none" w:sz="0" w:space="0" w:color="auto"/>
        <w:right w:val="none" w:sz="0" w:space="0" w:color="auto"/>
      </w:divBdr>
      <w:divsChild>
        <w:div w:id="1260404710">
          <w:marLeft w:val="0"/>
          <w:marRight w:val="0"/>
          <w:marTop w:val="0"/>
          <w:marBottom w:val="0"/>
          <w:divBdr>
            <w:top w:val="none" w:sz="0" w:space="0" w:color="auto"/>
            <w:left w:val="none" w:sz="0" w:space="0" w:color="auto"/>
            <w:bottom w:val="none" w:sz="0" w:space="0" w:color="auto"/>
            <w:right w:val="none" w:sz="0" w:space="0" w:color="auto"/>
          </w:divBdr>
          <w:divsChild>
            <w:div w:id="2708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ustomXml" Target="ink/ink5.xm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86CED9D9-B465-47E6-961E-A1AB737D6BA0}"/>
      </w:docPartPr>
      <w:docPartBody>
        <w:p w:rsidR="00951077" w:rsidRDefault="00951077">
          <w:r w:rsidRPr="00C86EEA">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077"/>
    <w:rsid w:val="009510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10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1:39.485"/>
    </inkml:context>
    <inkml:brush xml:id="br0">
      <inkml:brushProperty name="width" value="0.05" units="cm"/>
      <inkml:brushProperty name="height" value="0.05" units="cm"/>
      <inkml:brushProperty name="color" value="#E71224"/>
    </inkml:brush>
  </inkml:definitions>
  <inkml:trace contextRef="#ctx0" brushRef="#br0">303 567 1136,'1'-3'348,"-1"0"0,1-1 0,-1 1 0,0-1 0,0 1 0,0 0 0,0-1 0,0 1-1,-1-1 1,0 1 0,0 0 0,0-1 0,0 1 0,0 0 0,0 0 0,-1 0 0,0 0 0,1 0 0,-1 0 0,0 0-1,-4-3 1,2 1-215,-1 0-1,0 0 0,0 0 0,0 1 0,-1 0 0,0 0 0,0 0 0,0 1 0,-10-5 0,6 5-123,0 0 0,1 1-1,-1 0 1,-1 0 0,1 1 0,0 1-1,0 0 1,0 0 0,0 1-1,0 0 1,-1 0 0,2 1-1,-16 5 1,22-5-19,0 0 0,0 0 1,0 1-1,1-1 0,-1 0 0,1 1 1,-1 0-1,1-1 0,0 1 1,0 0-1,-3 6 0,-16 37-89,19-43 93,1 2 2,-1-1 0,1 1-1,0-1 1,0 1-1,0-1 1,1 1-1,-1 0 1,1-1-1,1 1 1,-1 0 0,0-1-1,1 1 1,0 0-1,0-1 1,1 1-1,-1-1 1,1 1 0,0-1-1,3 5 1,-1-3 7,0 0 0,0 0 1,1 0-1,0-1 0,0 0 0,0 0 1,0 0-1,1 0 0,0-1 1,0 0-1,13 6 0,-17-9 4,0 0 0,0-1 0,0 1 0,0 0 0,0-1 0,1 1 0,-1-1 0,0 0 0,0 1 1,0-1-1,1 0 0,-1-1 0,0 1 0,0 0 0,1-1 0,-1 1 0,0-1 0,0 1 0,0-1 0,3-2 0,-1 1 19,0-1-1,-1 1 1,1-1 0,-1 0-1,0-1 1,0 1 0,0-1 0,0 1-1,3-7 1,3-7 89,0 0-1,-2 0 0,10-32 1,-2-15-37,-2 1 0,7-85 0,-14 84-97,3 1-1,25-90 1,-20 279-388,31 81 359,1 6-349,-38-162-1758,20 68 1,-10-62 963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1:37.406"/>
    </inkml:context>
    <inkml:brush xml:id="br0">
      <inkml:brushProperty name="width" value="0.05" units="cm"/>
      <inkml:brushProperty name="height" value="0.05" units="cm"/>
      <inkml:brushProperty name="color" value="#E71224"/>
    </inkml:brush>
  </inkml:definitions>
  <inkml:trace contextRef="#ctx0" brushRef="#br0">0 975 352,'10'11'146,"-4"-12"56,0-22 144,-5 10-310,5-14 492,0 0 1,2 0 0,1 1-1,20-40 1,-23 54-386,1 0 0,0 1-1,1 0 1,0 1 0,1 0 0,19-18 0,69-48 248,-43 36-53,43-40-80,-38 31-188,69-45 0,-78 67 86,0 2 1,98-34-1,-103 43-72,49-13-4,171-31 0,-218 50-48,48-5 60,-1 4 0,158 2 0,-151 14-94,-1 4 0,0 5 0,155 41 0,28 36-5,-238-75 6,291 95 17,-256-84-12,-32-10 3,0-2 1,63 10-1,-35-12 16,-20-3 166,0-2 0,73 1-1,158-10 166,-254 0-332,-16 2 60,0-2 0,0 0 0,0-1 0,-1-1 0,30-8 0,-2-5 102,0-2 0,-1-2 0,-1-1-1,-1-3 1,-2-1 0,0-2-1,62-57 1,-45 29-149,-32 31-18,0 0 0,2 1 0,1 2 0,32-20 0,-54 37-18,1 0-1,-1 0 1,0 0-1,0-1 0,4-5 1,22-17-23,-31 26 21,1 0 0,0 1 0,1-1-1,-1 1 1,0-1 0,0 1 0,0-1 0,0 1 0,0-1 0,1 1 0,-1 0 0,0 0 0,0 0 0,0-1 0,1 1-1,-1 0 1,0 1 0,0-1 0,0 0 0,1 0 0,-1 0 0,0 1 0,0-1 0,0 1 0,2 0 0,-1 1-2,0-1-1,0 1 1,0 0 0,0 0 0,-1 0 0,1 0 0,-1 0 0,1 0 0,-1 0 0,0 1 0,2 3 0,1 6-4,0 1 1,-1 0-1,3 22 1,-2-19 2,0 1 1,1-1-1,8 19 0,-5-15 2,1 0-1,1-1 0,1 0 0,0-1 0,1 0 0,18 18 0,-19-24 6,2 0 0,0-1 0,0 0 0,1-1-1,0-1 1,0 0 0,1-1 0,23 9 0,53 19 3,2-4 0,2-5 1,129 21-1,-133-39 59,159-6-1,-185-4 21,205-17 21,20-16-72,-243 28-30,-23 4 2,41-10 1,210-55 55,-208 47-41,155-36 11,-100 29-21,17-3 5,-114 26-12,-1 1 0,0 2-1,1 0 1,32 4 0,-31 0 3,-8-2-2,0 1 1,26 7 0,-37-7-5,-1 1-1,0-1 1,0 1-1,1 0 1,-2 1-1,1-1 1,0 1-1,-1 0 1,0 1 0,7 6-1,3 4 2,-10-10 0,0 0 0,0 1 0,0-1 0,-1 1 0,0 0 0,0 0 0,0 0 0,3 9 0,20 41-2,-20-44 2,0 1-1,-1 0 0,0 0 0,-1 1 1,-1 0-1,0 0 0,3 27 0,-1 57 4,9 110 9,-13-181-9,-1-1 1,-1 1-1,-2-1 1,-7 42-1,-35 102-1765,33-130 1332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0:39.208"/>
    </inkml:context>
    <inkml:brush xml:id="br0">
      <inkml:brushProperty name="width" value="0.05" units="cm"/>
      <inkml:brushProperty name="height" value="0.05" units="cm"/>
      <inkml:brushProperty name="color" value="#E71224"/>
    </inkml:brush>
  </inkml:definitions>
  <inkml:trace contextRef="#ctx0" brushRef="#br0">1 1289 16,'28'31'15,"-27"-31"-14,-1 1 0,1-1 1,0 1-1,0-1 0,0 1 1,-1-1-1,1 0 0,0 1 0,0-1 1,0 0-1,0 0 0,0 1 1,0-1-1,0 0 0,0 0 1,0 0-1,0 0 0,0 0 1,-1 0-1,1-1 0,0 1 1,0 0-1,0 0 0,2-1 0,20-13 240,-15 9 146,182-71 3962,-119 48-4095,1 3 1,1 3-1,0 3 1,79-8-1,-127 23-29,-1-1-1,1-1 1,32-13 0,-31 11-155,1 0 0,1 1 0,38-3 0,-12 1 2,15-2-30,-35 7-9,-1-2 0,64-19 0,-41 8 39,1 2-1,116-14 0,-32 8-43,226-39-12,-367 60-16,560-36 0,-181 49 0,-186-2 0,74-1 1,429 21 6,-549-23-4,175 12 11,-252-13-12,571 82 27,-276-8-15,-87-22 18,168 48 74,-236-19-42,-90-34-39,-110-50-22,52 23 36,2-3-1,106 26 1,-23-13 7,-84-20-12,46 21 76,-106-37-324,1 1-1,0-1 1,-1 1-1,1 0 1,-1 0-1,0 0 1,4 4-1,1 2-508</inkml:trace>
  <inkml:trace contextRef="#ctx0" brushRef="#br0" timeOffset="831.95">7418 1387 480,'-4'-3'58,"0"-1"0,0 1 0,0 0 0,-1 0-1,1 0 1,-7-3 0,7 5 24,0-1-1,1 0 0,-1 0 1,1-1-1,-1 1 0,1-1 1,0 0-1,0 0 1,-3-3-1,-7-5 2170,11 10-469,11 11-1265,13 13-328,34 49 0,-11-15 324,-33-44-303,-1 1 0,0 0 0,-1 1 0,15 29 0,-17-27-135,-5-12-11,-1 0 1,1 1 0,-1-1-1,-1 1 1,3 6-1,-4-10-47,0 0-1,0 0 0,0 0 0,0 0 0,0 0 0,-1 0 0,1 0 1,-1 0-1,1 0 0,-1 0 0,0 0 0,1 0 0,-1 0 0,0-1 1,0 1-1,0 0 0,-1-1 0,1 1 0,-2 1 0,-9 10-69,-46 47 412,53-56-463,1 0 1,0-1 0,-1 0-1,0 0 1,0 0-1,0 0 1,0-1-1,0 0 1,0 0 0,-1 0-1,1-1 1,-7 1-1,-2-1-374</inkml:trace>
  <inkml:trace contextRef="#ctx0" brushRef="#br0" timeOffset="2978.74">7913 1591 408,'1'0'43,"-1"0"-1,0-1 1,0 1 0,0-1-1,0 1 1,0-1 0,0 1-1,0 0 1,0-1-1,0 1 1,0-1 0,0 1-1,0-1 1,-1 1 0,1 0-1,0-1 1,0 1 0,0-1-1,-1 1 1,1 0-1,0-1 1,0 1 0,-1 0-1,1-1 1,0 1 0,-1 0-1,1-1 1,0 1 0,-1 0-1,0 0 5,1 1 0,0 0 0,-1 0 0,1-1 0,-1 1 0,1 0 0,0 0 0,0 0 0,-1 0 0,1 0 0,0-1 0,0 1 0,0 0 0,0 0 0,0 0 0,0 0 0,0 0 0,0 0 0,1 1 0,35 232 2912,-2-36-1349,-35-178 42,-2-40-621,2-17-894,-1-4-50,5-41 0,-1 69-87,-1 1-1,2 0 1,-1-1-1,2 1 1,-1 0-1,2 1 1,10-22-1,-9 23-5,4-7-2,0 0 1,1 1-1,14-16 1,-21 28-1,1-1 0,-1 1 0,1 0 1,0 1-1,-1-1 0,2 1 1,-1 0-1,0 0 0,1 1 1,-1-1-1,1 1 0,0 1 1,-1-1-1,10-1 0,-13 3 1,0 1 1,1-1-1,-1 0 0,0 1 0,0-1 0,0 1 1,0 0-1,1 0 0,-1 0 0,0 0 0,-1 0 0,1 0 1,0 0-1,0 1 0,0-1 0,-1 1 0,1-1 1,-1 1-1,1 0 0,-1 0 0,0-1 0,1 1 1,-1 0-1,2 4 0,1 3-1,0 0 0,0 0 0,-1 0 1,3 13-1,2 22 5,-2 1 1,0 65-1,-4-40-97,-1-33-1361,-2-25 927</inkml:trace>
  <inkml:trace contextRef="#ctx0" brushRef="#br0" timeOffset="4134.42">8538 2054 1360,'0'-2'117,"0"0"1,0 0-1,-1 0 0,1 0 0,-1 0 1,1 0-1,-1 0 0,1 0 0,-1 1 0,0-1 1,0 0-1,0 0 0,-2-2 0,2 4-49,1-1 0,-1 0 1,0 1-1,0-1 0,0 1 0,0-1 0,0 1 0,0-1 1,0 1-1,-1-1 0,1 1 0,0 0 0,0 0 0,0 0 0,0 0 1,0 0-1,0 0 0,-1 0 0,1 0 0,0 0 0,0 0 1,0 0-1,0 1 0,-2 0 0,29-15 2269,-22 11-2313,-1 0 0,1 0 1,0 1-1,1 0 0,-1 0 1,0 0-1,0 0 0,1 0 1,0 1-1,-1 0 0,1 0 1,-1 1-1,1-1 0,0 1 1,6 0-1,-8 1 1,1-1 1,0 0-1,0 0 0,0 0 1,-1 0-1,1 0 0,0-1 1,6-1-1,-9 4-22,-1 0 1,1 0-1,0 0 0,0 0 1,-1 0-1,1 0 0,-1 0 1,0 1-1,1-1 0,-1 0 1,0 3-1,-1 0 6,-1 1 0,1-1-1,-1 0 1,0 0 0,0-1 0,-1 1-1,1 0 1,-7 8 0,-30 35 74,33-41-70,-11 7 12,17-13-19,0-1-1,0 0 0,0 0 1,-1 1-1,1-1 0,0 0 0,0 0 1,0 1-1,-1-1 0,1 0 1,0 0-1,0 0 0,-1 0 1,1 1-1,0-1 0,0 0 1,-1 0-1,1 0 0,0 0 0,0 0 1,-1 0-1,1 0 0,0 0 1,-1 0-1,1 0 0,0 0 1,-1 0-1,1 0 0,0 0 1,0 0-1,-1 0 0,1 0 0,0 0 1,-1 0-1,1 0 0,0 0 1,0 0-1,-1 0 0,1-1 1,0 1-1,0 0 0,-1 0 1,1 0-1,0-1 0,0 1 1,0 0-1,-1 0 0,1 0 0,0-1 1,0 1-1,0 0 0,0 0 1,0-1-1,-1 1 0,1 0 1,0-1-1,0 1 0,0 0 1,0 0-1,0-1 0,0 1 0,0-1 1,0 1-4,1-1 0,-1 0 0,1 1 0,-1-1 0,1 1 0,0-1 1,-1 1-1,1-1 0,-1 1 0,1 0 0,0-1 0,-1 1 0,1 0 0,0-1 1,-1 1-1,1 0 0,0 0 0,0 0 0,1-1 0,3 0 2,0-1-5,0 1-1,0 0 1,0 0-1,0 0 0,0 1 1,0 0-1,1 0 0,-1 0 1,0 0-1,0 1 1,0 0-1,0 0 0,0 1 1,0-1-1,0 1 0,0 0 1,0 0-1,-1 1 1,1-1-1,-1 1 0,0 0 1,6 5-1,-5-3 12,-1 0 0,0 0-1,0 0 1,-1 0 0,0 0 0,0 1 0,0-1-1,0 1 1,-1 0 0,0 0 0,0 0-1,0 0 1,-1 1 0,1 6 0,-2-10 6,0 0 0,0-1 0,1 1 0,-2 0 0,1-1 0,0 1 0,0 0 0,-1-1 0,0 1 1,1-1-1,-1 1 0,0-1 0,0 1 0,-1-1 0,1 0 0,0 1 0,-1-1 0,1 0 0,-1 0 0,0 0 0,0 0 0,1 0 1,-1 0-1,-1-1 0,1 1 0,0-1 0,0 1 0,-1-1 0,1 0 0,0 0 0,-1 0 0,1 0 0,-1 0 0,0-1 0,1 1 1,-4 0-1,-35 2-1314,-63-2 1,103-1 1223,-23-1-905</inkml:trace>
  <inkml:trace contextRef="#ctx0" brushRef="#br0" timeOffset="13256.76">5838 1086 536,'0'-1'1271,"-7"5"-469,-2 1 1374,8-5-2127,0 0 0,0 0 0,0 0 1,-1 0-1,1 0 0,0 0 0,0 0 0,0 0 0,0-1 0,0 1 0,0 0 1,0-1-1,0 1 0,0-1 0,0 1 0,0-1 0,0 1 0,1-1 0,-1 0 1,0 1-1,0-1 0,0 0 0,1 0 0,-1 1 0,0-1 0,1 0 0,-1 0 1,1 0-1,-1 0 0,1 0 0,-1 0 0,1 0 0,0 0 0,-1 0 0,1 0 1,0 0-1,0 0 0,0 0 0,0 0 0,0 0 0,0 0 0,0-2 0,4 2-54,0 1 0,1-1-1,-1 1 1,0 0 0,1 0-1,-1 0 1,0 0 0,7 2-1,-9-1 6,-1-1-1,1 1 0,-1-1 1,1 1-1,-1 0 0,0 0 0,1 0 1,-1 0-1,0 0 0,0 0 1,0 0-1,1 0 0,-1 0 0,0 1 1,-1-1-1,1 0 0,0 1 1,0-1-1,0 1 0,0 2 1,0-1 2,-1 0 1,1 1-1,-1-1 0,0 0 1,0 1-1,0-1 1,0 0-1,0 1 1,-2 4-1,-1 3 51,-1 0-1,0 0 1,0 0-1,-10 16 1,13-24-35,-1 0 1,0 0 0,0 0-1,0-1 1,0 1 0,-1 0-1,1-1 1,-1 1 0,1-1-1,-1 0 1,0 0 0,0 0 0,0 0-1,0-1 1,0 1 0,0-1-1,0 0 1,-1 0 0,1 0-1,0 0 1,-6 0 0,6-1-8,-1 0 1,1 0-1,0-1 0,0 0 1,0 0-1,0 0 1,0 0-1,0 0 1,0 0-1,0-1 0,0 1 1,1-1-1,-1 0 1,0 0-1,1 0 1,0 0-1,-1 0 0,1-1 1,0 1-1,0-1 1,0 1-1,1-1 1,-3-5-1,2 6-11,1-1-1,0 0 1,0 0-1,0 0 1,1 0-1,-1 0 1,1 0 0,0 1-1,-1-1 1,1 0-1,0 0 1,1 0 0,-1 0-1,1 0 1,-1 0-1,1 0 1,0 0-1,0 0 1,0 0 0,0 1-1,0-1 1,1 0-1,-1 1 1,1-1-1,0 1 1,0 0 0,0-1-1,4-2 1,-1-1-10,1 1 0,0 0 1,0 1-1,0-1 0,1 1 1,-1 0-1,1 1 0,0 0 1,0 0-1,8-2 0,-12 4 7,0 1 0,0 0 0,-1 0-1,1 0 1,0 0 0,-1 0 0,1 1-1,0 0 1,-1-1 0,1 1 0,0 0-1,-1 0 1,1 0 0,-1 0 0,0 1 0,1-1-1,-1 1 1,4 2 0,-3-1 2,0-1 1,0 1-1,-1 0 0,1 0 1,-1 0-1,1 0 1,-1 0-1,0 1 0,0-1 1,0 1-1,-1-1 1,3 7-1,2 12 10,-5-20-5,0 0 0,0 1 0,0-1-1,-1 0 1,1 0 0,-1 1 0,1-1-1,-1 0 1,0 1 0,0-1 0,0 1-1,0-1 1,0 0 0,-1 1 0,1-1 0,-1 0-1,1 0 1,-1 1 0,0-1 0,0 0-1,0 0 1,-2 2 0,-1 6-6,3-8 21,1-1 1,0 0-1,-1 0 0,1 0 0,-1 0 0,1 0 0,-1 0 0,0 0 0,0 0 0,1 0 0,-1 0 0,0 0 1,-2 1-1,2-2-12,0 0 0,0 0 0,0 0 0,0 0 1,0 0-1,0-1 0,1 1 0,-1 0 0,0-1 1,0 1-1,0 0 0,0-1 0,0 1 0,0-1 1,0 1-1,1-1 0,-1 0 0,0 1 0,0-1 0,1 0 1,-1 0-1,0 1 0,1-1 0,-2-1 0,-1-2-7,1 1-1,-1-1 0,0 1 0,1-1 1,0 0-1,0 0 0,0 0 0,0 0 1,0 0-1,1 0 0,0-1 0,0 1 1,0 0-1,1-1 0,-1 1 0,1-1 1,0 1-1,0-1 0,0 1 0,1 0 1,0-1-1,0 1 0,0-1 0,0 1 1,1 0-1,-1 0 0,1 0 0,0 0 0,3-4 1,14-15-18,-15 19 10,-1 0 0,1 0 0,-1-1 0,0 1 0,0-1 0,0 1 0,-1-1 0,4-8 0,-6 13 6,0-1 0,0 1 0,0 0 0,0 0 0,0 0 0,0 0 0,0 0 0,0-1 0,0 1 0,0 0 0,0 0 0,0 0 0,0 0 0,0 0 0,1 0 0,-1 0 0,0-1 0,0 1 0,0 0 0,0 0 0,0 0 0,0 0 0,0 0 0,1 0-1,-1 0 1,0 0 0,0 0 0,0 0 0,0 0 0,0-1 0,0 1 0,1 0 0,-1 0 0,0 0 0,0 0 0,0 0 0,0 0 0,0 0 0,1 0 0,-1 0 0,0 0 0,0 1 0,0-1 0,0 0 0,0 0 0,1 0 0,-1 0 0,0 0 0,0 0 0,9 8-32,6 12 19,-13-14 15,0 0 1,0 0-1,0 0 1,-1 0 0,1 1-1,-2-1 1,1 0-1,-1 1 1,0-1 0,0 0-1,0 1 1,-1-1-1,0 0 1,0 0-1,-4 10 1,3-12 5,-1-1 0,1 1 0,-1-1 0,0 0 0,1 0 0,-1 0 0,-1-1 0,1 1 0,0-1 0,-1 0 0,1 1 0,-1-1 0,0-1 0,1 1 0,-8 1 0,7-2-3,0 0 0,-1 0 0,1-1-1,-1 1 1,1-1 0,-1 0 0,1-1 0,-1 1-1,1-1 1,-1 0 0,1 0 0,0 0 0,-1-1 0,1 1-1,0-1 1,0 0 0,0 0 0,0-1 0,0 1 0,1-1-1,-1 0 1,1 0 0,0 0 0,0 0 0,0-1 0,0 1-1,0-1 1,1 1 0,-4-9 0,3 9-9,1-1 0,0-1 0,1 1 0,-1 0 1,1 0-1,0-1 0,0 1 0,0 0 0,0-1 0,1 1 0,0-1 0,0 1 0,0-1 1,0 1-1,1-1 0,0 1 0,-1-1 0,2 1 0,-1 0 0,1-1 0,-1 1 1,1 0-1,0 0 0,1 0 0,-1 0 0,1 1 0,-1-1 0,1 1 0,0-1 1,4-2-1,-6 5 2,1-1 0,0 1 0,0 0 0,0 0 0,0 0 0,0 0 0,0 0 0,0 0 0,0 1 1,0-1-1,0 1 0,1-1 0,-1 1 0,0 0 0,0 0 0,0 0 0,1 0 0,-1 0 0,0 1 0,0-1 1,0 1-1,0-1 0,0 1 0,1 0 0,-1-1 0,0 1 0,-1 0 0,1 1 0,0-1 0,0 0 0,0 0 1,-1 1-1,4 2 0,1 2-2,-1 0 1,1 0 0,-1 0 0,-1 1 0,1 0-1,-1-1 1,6 15 0,-9-18 8,0 0 1,0 0-1,-1-1 1,1 1-1,-1 0 1,0 0-1,0 0 1,0 0-1,0 0 1,-1-1-1,1 1 1,-1 0-1,1 0 1,-1 0-1,0-1 1,0 1-1,0 0 1,-1-1-1,1 1 1,-1-1-1,1 1 1,-1-1-1,0 0 1,0 0-1,-3 3 1,1-1-2,0 0 0,0 0 0,-1-1 0,1 0 0,-1 0-1,0 0 1,0 0 0,0-1 0,0 0 0,-1 0 0,1 0 0,-8 0 0,-15 0-39</inkml:trace>
  <inkml:trace contextRef="#ctx0" brushRef="#br0" timeOffset="16227.06">5524 1597 616,'-2'-15'-101,"-4"-19"1758,5 33-1590,1 0-1,-1-1 0,1 1 1,-1 0-1,1-1 1,-1 1-1,1 0 1,-1 0-1,0 0 0,0 0 1,0 0-1,0 0 1,0 0-1,0 0 1,0 0-1,0 0 0,0 0 1,0 0-1,-2 0 1,2 1-67,0 0 1,1-1-1,-1 1 1,0 0-1,0 0 1,1-1-1,-1 1 1,0 0 0,1-1-1,-1 1 1,0-1-1,1 1 1,-1-1-1,0 1 1,1-1-1,-1 0 1,1 1-1,-1-1 1,1 0-1,0 1 1,-1-2-1,2 13 190,-8 6 339,7-16-503,-1 0 1,0 0-1,1 0 0,-1 0 0,1 1 0,-1-1 0,1 0 0,-1 0 0,1 1 1,0-1-1,0 0 0,0 0 0,-1 2 0,11 139 1008,-7-99-809,-2-29-154,0 0 0,1 0 0,6 24 0,6 28 337,-8-27-297,-5-39-96,-1 0-1,0 1 1,1-1 0,-1 1 0,0-1-1,0 0 1,0 1 0,0-1 0,1 1-1,-1-1 1,0 1 0,0-1 0,0 1-1,0-1 1,0 1 0,0-1 0,0 1-1,0-1 1,0 1 0,0-1 0,-1 1-1,1-1 1,0 1 0,0-1 0,0 0-1,-1 1 1,1-1 0,0 1 0,0-1-1,-1 0 1,1 1 0,0-1 0,-1 1-1,1-1 1,0 0 0,-1 1 0,0-2 1,0-1-1,0 1 1,0 0 0,1-1 0,-1 1 0,0 0-1,1-1 1,-1 1 0,1-1 0,-1 1 0,1-1 0,0 1-1,0-1 1,0 1 0,0-1 0,0-2 0,-2-92 33,2 87-48,0 0-1,1 0 1,1 0-1,-1 0 1,1 0-1,1 1 1,0-1 0,5-11-1,-4 14-1,-1 0-1,1 1 0,0 0 0,0-1 0,1 1 1,5-4-1,16-21 0,-24 27-3,1 0 0,-1 0 0,1 0 1,-1 1-1,1-1 0,0 1 1,0 0-1,0 0 0,0 0 0,0 0 1,0 1-1,1-1 0,-1 1 1,1 0-1,-1-1 0,5 1 0,-6 0 4,0 1-1,-1 0 0,1 0 1,0 0-1,-1 0 0,1 0 1,0 1-1,-1-1 0,1 0 1,-1 1-1,1-1 0,0 1 1,-1-1-1,1 1 0,-1 0 1,1 0-1,-1 0 0,0 0 0,1 0 1,-1 0-1,0 0 0,0 0 1,0 0-1,0 1 0,0-1 1,0 0-1,0 1 0,0-1 1,0 1-1,-1-1 0,1 1 1,0-1-1,-1 1 0,0 0 1,1-1-1,-1 1 0,0 1 1,6 22 1,-4-18 0,0 1 0,-1-1 0,0 1 0,0 11 0,-7 61 57,3-50-1170,1 60-1,3-71 371</inkml:trace>
  <inkml:trace contextRef="#ctx0" brushRef="#br0" timeOffset="17811.66">5880 1930 1392,'1'0'39,"0"0"0,-1 1 0,1-1-1,0 0 1,0 0 0,0 0 0,0 0-1,0 0 1,-1 0 0,1 0 0,0-1-1,0 1 1,0 0 0,0 0 0,-1-1-1,1 1 1,0 0 0,0-1 0,-1 1-1,1-1 1,0 1 0,1-2 0,-4-13 1304,1 13-1256,1 1 1,-1 0-1,1-1 1,-1 1 0,1 0-1,0-1 1,0 1 0,-1-1-1,1 1 1,0-1 0,0 1-1,1-1 1,-1 1-1,0 0 1,0-1 0,1 1-1,-1-1 1,1 1 0,-1 0-1,1-1 1,1-1 0,3-4 146,0 0 1,-1 0 0,0-1 0,0 1 0,3-9 0,-6 14-227,0 1 0,0-1-1,0 1 1,0 0 0,0-1 0,0 1-1,0 0 1,1 0 0,-1 0 0,0 0-1,1 0 1,-1 0 0,1 0 0,-1 0-1,1 1 1,0-1 0,-1 0 0,1 1-1,0-1 1,-1 1 0,1 0 0,0 0-1,0 0 1,-1 0 0,3 0 0,-2 0-7,0 0 1,0 0 0,0 0-1,0 0 1,0 0-1,0 1 1,0-1 0,0 1-1,0-1 1,-1 1 0,1 0-1,0 0 1,0 0-1,0 0 1,-1 0 0,1 0-1,-1 0 1,1 0 0,-1 1-1,1-1 1,1 3 0,2 8 5,0 0 1,0 1 0,-1-1 0,-1 1 0,0 0 0,-1 0 0,1 22 0,-2-24 2,-1 0-1,0-1 0,-1 1 1,0-1-1,0 1 0,-1-1 1,-1 1-1,0-1 1,-8 19-1,10-28-11,0 1 0,0-1 0,0 0 0,0 0 0,0 1 0,0-1 0,0 0 0,0 0 0,-1 0 0,1 0 0,0 0 0,-1-1 0,1 1 0,-1 0 0,1 0 0,-1-1 0,1 1 0,-1-1 0,0 0 0,1 1 0,-1-1 0,1 0 0,-1 0 0,0 0 0,1 0 0,-1 0 0,1 0 0,-1-1 0,0 1 0,1-1 0,-1 1 0,1-1 1,-1 1-1,-1-2 0,0-2 2,1 0 0,-1-1 0,1 1 0,0-1 0,0 0 0,0 1 0,1-1 0,-2-7 0,3 11 0,-1 0-1,1-1 0,0 1 0,0-1 0,0 0 0,0 1 1,1-1-1,-1 1 0,0-1 0,1 1 0,-1-1 0,1 0 1,-1 1-1,1 0 0,0-1 0,0 1 0,0-1 0,-1 1 1,1 0-1,0 0 0,1-1 0,-1 1 0,0 0 0,0 0 1,0 0-1,1 0 0,1-1 0,-1 1-1,0 0-1,-1 0 1,1 0 0,-1 0-1,1 1 1,0-1 0,0 0-1,-1 1 1,1-1 0,0 1-1,0 0 1,0 0 0,0 0-1,0 0 1,-1 0 0,1 0-1,0 0 1,0 0 0,0 1-1,0-1 1,-1 1 0,1-1-1,2 2 1,22 16-97,42 36-1,-56-43 1</inkml:trace>
  <inkml:trace contextRef="#ctx0" brushRef="#br0" timeOffset="27127.71">6148 1064 312,'-1'0'8,"1"0"0,0 0 0,-1 0 1,1 0-1,0 0 0,-1-1 0,1 1 0,0 0 0,-1 0 0,1 0 1,0 0-1,0 0 0,-1-1 0,1 1 0,0 0 0,-1 0 0,1 0 1,0-1-1,0 1 0,-1 0 0,1-1 0,0 1 0,0 0 0,0 0 1,0-1-1,-1 1 0,1 0 0,0-1 0,0 1 0,0 0 0,0-1 1,0 1-1,0-1 0,0 1 18,0-1-1,0 1 1,0-1 0,-1 1-1,1-1 1,0 1 0,0 0-1,0-1 1,0 1 0,-1-1 0,1 1-1,0 0 1,0-1 0,-1 1-1,1 0 1,0-1 0,-1 1-1,1 0 1,0-1 0,-1 1 0,1 0-1,-1 0 1,1 0 0,0-1-1,-1 1 1,1 0 0,-1 0-1,1 0 1,-1 0 0,1 0 0,0 0-1,-1 0 1,1 0 0,-1 0-1,-3 4 71,2-1-81,-4-11 65,4 8 127,2 0-203,0 1-1,0-1 1,0 0-1,0 0 1,-1 0 0,1 0-1,0 0 1,0 0-1,0 0 1,0 0-1,-1 0 1,1 0-1,0 0 1,0 0 0,0 0-1,0 0 1,-1 0-1,1 0 1,0 0-1,0 0 1,0 0-1,0 0 1,0 0 0,-1 0-1,1 0 1,0 0-1,0-1 1,0 1-1,0 0 1,0 0-1,-1 0 1,1 0 0,0 0-1,0 0 1,0 0-1,0-1 1,0 1-1,0 0 1,0 0-1,0 0 1,0 0 0,0 0-1,-1-1 1,1 1-1,0 0 1,-2-8-10,-2 11 310,3-2-264,0 0-1,-1 0 1,1 0 0,0 0 0,0 0-1,0 0 1,-1 0 0,1-1-1,0 1 1,-1 0 0,-2 0 0,2 0-26,0 0 0,0 0 0,0 0 0,1 1 0,-1-1 0,0 0 0,0 1 0,1 0 0,-1-1 1,1 1-1,0 0 0,-1 0 0,1-1 0,-1 4 0,0-2 47,1-1 0,-1 1 0,0 0 0,0-1 0,0 0 0,-1 1 0,-3 2-1,6-5-38,-1 0-1,1 0 0,0 0 0,0 0 1,-1 0-1,1 0 0,0 0 0,0 0 1,0 0-1,-1-1 0,1 1 0,0 0 1,0 0-1,0 0 0,0 0 0,-1 0 1,1-1-1,0 1 0,0 0 0,0 0 1,0 0-1,0 0 0,-1-1 0,1 1 1,0 0-1,0 0 0,0-1 0,0 1 1,0 0-1,0 0 0,0 0 0,0-1 1,0 1-1,0 0 0,0 0 0,0-1 1,0 1-19,0 0 1,0 0 0,0 0 0,0 0-1,0-1 1,0 1 0,0 0 0,0 0 0,0 0-1,0 0 1,0 0 0,0-1 0,0 1-1,0 0 1,0 0 0,0 0 0,0 0 0,0 0-1,0 0 1,0-1 0,0 1 0,0 0-1,0 0 1,0 0 0,0 0 0,0 0-1,0 0 1,0 0 0,0-1 0,0 1 0,-1 0-1,1 0 1,0 0 0,0 0 0,0 0-1,0 0 1,0 0 0,0 0 0,0 0 0,-1 0-1,1 0 1,0 0 0,0 0 0,0-1-1,0 1 1,0 0 0,-1 0 0,1 0 0,0 0-1,0 0 1,0 0 0,0 0 0,0 1-1,0-1 1,-1 0 0,1 0 0,0 0 0,0 0-1,0 0 1,0 0 0,0 0 0,-3 1 23,2-1-18,1 0 0,0 0-1,0 0 1,-1 0 0,1 0 0,0 0 0,0 0 0,0 1 0,-1-1 0,1 0 0,0 0-1,0 0 1,0 0 0,-1 0 0,1 0 0,0 1 0,0-1 0,0 0 0,0 0-1,-1 0 1,1 0 0,0 1 0,0-1 0,0 0 0,0 0 0,0 0 0,0 1-1,0-1 1,0 0 0,0 0 0,0 1 0,-1-1 0,1 0 0,0 0 0,0 1 0,0-1-1,0 0 1,1 0 0,-1 0 0,0 1 0,0-1 0,0 0 0,0 0 0,0 1-1,0-1 1,0 0 0,0 0 0,0 0 0,0 1 0,1-1 0,-1 0 0,0 0 0,0 1-1,0-2 5,0 1 0,0 0 0,0 0 0,0 0 0,0 0 0,0 0 0,0-1 0,0 1 0,0 0-1,0 0 1,0 0 0,0 0 0,0 0 0,0-1 0,0 1 0,0 0 0,0 0 0,0 0 0,0 0-1,1 0 1,-1 0 0,0-1 0,0 1 0,0 0 0,0 0 0,0 0 0,0 0 0,0 0 0,0 0-1,0 0 1,1 0 0,-1-1 0,0 1 0,0 0 0,0 0 0,0 0 0,0 0 0,0 0 0,1 0-1,-1 0 1,0 0 0,0 0 0,0 0 0,0 0 0,0 0 0,1 0 0,-1 0 0,0 0 0,0 0-1,0 0 1,0 0 0,0 0 0,1 0 0,-1 0 0,0 0 0,0 0 0,0 0 0,0 1 0,0-1 0,0 0-1,1 0 1,15 8 364,15 13-167,-29-20-155,2 2-4,0-1 1,0-1-1,1 1 0,-1-1 0,1 1 1,-1-1-1,1 0 0,-1-1 1,1 1-1,0-1 0,9 0 0,11 0 84,30 7 90,0 2 0,-1 3 0,0 2 0,-1 2 0,55 25 1,-30-7-70,7 1 64,-2 4-1,87 55 0,-147-78-127,0-2 1,1 0-1,1-2 0,0-1 0,1 0 0,0-2 0,1-1 0,-1-2 1,2 0-1,40 3 0,-55-8-78,-8-1 687,-13-2-61,-5 0-652,-40-9 70,1-2 0,-66-26 1,83 29-51,-1 2 0,0 1 1,-1 1-1,-55 0 0,34 2-3,-45-4 2,-20-1-58,-183-35-1,283 38 36,-1 0 0,2-2-1,-30-13 1,45 18 7,1 0 0,1 0-1,-1 0 1,0-1 0,1 0 0,0 0 0,0-1 0,0 1-1,0-1 1,1 0 0,0 0 0,0-1 0,0 1-1,1-1 1,-1 0 0,-3-10 0,1 3 9,0-2-150,7 15 147,-1 0 0,1-1 0,-1 1 0,0 0 1,1 0-1,-1-1 0,1 1 0,-1 0 0,1 0 0,-1 0 1,1 0-1,-1-1 0,1 1 0,-1 0 0,1 0 0,-1 0 0,1 0 1,-1 0-1,1 0 0,0 1 0,-1-1 0,1 0 0,-1 0 1,1 0-1,-1 0 0,0 1 0,1-1 0,-1 0 0,1 0 0,-1 1 1,1-1-1,-1 0 0,1 1 0,84 28-72,159 30 1,-35-11 28,-183-41 45,76 20 31,0 4 0,98 47 1,-166-62-27,74 31 196,-95-43-159,-1 0 0,0-1 0,1-1 0,0 0 0,0-1 0,-1 0 0,16-1 0,9 0 4,21-1 22,-55 0-52,0 1 0,1-1 0,-1 1 0,0-1 0,0 0 0,0 0 0,0 0 0,0-1 0,0 1 0,-1-1 1,1 1-1,0-1 0,4-4 0,-7 6-14,0 0 0,0 0 0,0 0 0,0 1 1,0-1-1,0 0 0,0 0 0,0 0 0,0 0 1,0 1-1,1-1 0,-1 0 0,0 0 0,0 0 1,0 0-1,0 0 0,0 1 0,0-1 1,1 0-1,-1 0 0,0 0 0,0 0 0,0 0 1,0 0-1,0 0 0,1 0 0,-1 0 0,0 0 1,0 1-1,0-1 0,0 0 0,1 0 0,-1 0 1,0 0-1,0 0 0,0 0 0,1 0 0,-1 0 1,0 0-1,0-1 0,0 1 0,0 0 0,1 0 1,-1 0-1,0 0 0,0 0 0,0 0 0,0 0 1,0 0-1,1 0 0,-1 0 0,0-1 0,0 1 1,0 0-1,0 0 0,0 0 0,0 0 0,1 0 1,-1-1-1,0 1 0,0 0 0,0 0 1,0 0-1,0 0 0,0-1 0,0 1 0,0 0 1,0 0-1,2 2 11,2-6 3,-4 4-12,0 0-1,0 0 1,1 0-1,-1 0 1,0 0-1,0 0 0,0 0 1,0 0-1,0 0 1,0 0-1,0 0 1,1 0-1,-1 0 1,0 0-1,0 0 0,0 0 1,0 0-1,0 0 1,0 0-1,0 0 1,1 0-1,-1 0 1,0 0-1,0 0 0,0 0 1,0 0-1,0 0 1,0 0-1,0 1 1,0-1-1,0 0 1,0 0-1,1 0 0,-1 0 1,0 0-1,0 0 1,0 0-1,0 0 1,0 1-1,0-1 1,0 0-1,0 0 0,0 0 1,0 0-1,0 0 1,0 0-1,0 1 1,0-1-1,0 0 1,0 0-1,0 0 0,0 0 1,0 0-1,0 0 1,0 0-1,0 1 1,-1-1-1,1 0 1,0 0-1,0 0 0,0 0 1,0 0-1,0 0 1,0 4-1824</inkml:trace>
  <inkml:trace contextRef="#ctx0" brushRef="#br0" timeOffset="28972.6">7529 1433 1288,'-7'2'2614,"7"-2"-2584,0 1 0,-1-1 0,1 0 0,-1 0 0,1 0 0,0 1 0,-1-1 0,1 0 0,0 0-1,-1 0 1,1 0 0,-1 0 0,1 0 0,-1 0 0,1 0 0,0 0 0,-1 0 0,1 0 0,-1 0 0,1 0 0,0 0 0,-1 0-1,1-1 1,-1 1 0,1 0 0,0 0 0,-1 0 0,1-1 0,0 1 0,-1 0 0,1-1 0,-20-8 208,15 7-142,0 0 0,1 0 0,-1-1-1,0 0 1,1 0 0,-1 0 0,1 0 0,0-1 0,0 1-1,0-1 1,-4-6 0,-21-30 256,18 26-280,1 1 0,0-2-1,1 1 1,1-2 0,0 1 0,1-1 0,-7-23 0,13 22-164,5 18 77,5 10-2,-2 1 12,0 0 4,0 0-1,1-1 0,0 0 1,1-1-1,0 1 0,12 9 1,-12-13 1,-1 1 1,1 1 0,-1 0-1,-1 0 1,1 0 0,-2 1-1,1 0 1,7 16 0,9 14 8,-10-22-1,-9-13 4,0 0 0,0 0 0,0 1 0,-1 0 0,0 0 0,0 0 0,2 9 0,-7-20 8,0 0 0,-1 1 1,1-1-1,-1 1 1,0 0-1,-1-1 1,1 2-1,-1-1 1,1 0-1,-9-5 1,-3-5 2,-5-8-1,1-2 1,1 0-1,1-1 1,1 0-1,1-2 0,-20-47 1,33 62-142,8 17 11,10 17-25,15 38 34,-19-36 90,0-1 1,1 0-1,20 25 1,80 79-1856,-84-97 1215</inkml:trace>
  <inkml:trace contextRef="#ctx0" brushRef="#br0" timeOffset="29843.21">7608 1658 1016,'14'-7'345,"-6"5"132,-7 6 1130,-8-2 1790,6-2-3351,-1 0 0,1 0 0,-1 0 0,1 0 0,-1 1 0,1-1 0,-1 0 0,1 1 0,-1 0 0,1-1 0,0 1 0,-1 0 0,1-1 0,-2 2 0,-9 11 67,0 0-1,0 0 0,1 1 1,1 0-1,1 1 0,0 0 1,-9 21-1,-6 5 72,19-34-78,1 0-1,-1 0 1,1 0 0,-5 15-1,6-17 247,2-12-226,1 4-116,0 1 0,1-1 0,-1 1 0,1-1 1,-1 1-1,1-1 0,0 1 0,0-1 0,3-3 0,103-156 230,-81 118-217,-21 33-17,1 0-1,1 0 1,0 1 0,1 0 0,0 0 0,12-11 0,-11 12 0,-7 7-1,0 0 1,-1 1-1,1-1 0,0 1 1,0-1-1,0 1 0,0 0 0,0-1 1,0 1-1,4-1 0,-6 4 10,0-1 0,0 1 0,0-1 0,0 1 0,0-1 0,-1 1 0,1-1 0,-1 1-1,1-1 1,-1 1 0,0-1 0,1 1 0,-1-1 0,0 0 0,-2 3 0,-4 6-11,-2 1 5,1 1 0,0 1 0,1-1 0,-8 22 0,3-6 11,0-1-1,-17 26 1,5-8-15,21-40 15,1 1 1,0-1-1,0 1 0,1 0 0,-2 10 1,3-15-73,-1 0 0,1 0 0,0 0 0,0 0 0,-1 0 1,1 0-1,0-1 0,0 1 0,0 0 0,0 0 1,0 0-1,0 0 0,1 0 0,-1 0 0,0 0 1,0 0-1,1-1 0,-1 1 0,0 0 0,1 0 1,-1 0-1,1 0 0,-1-1 0,1 1 0,0 0 1,-1-1-1,1 1 0,0 0 0,-1-1 0,1 1 0,0-1 1,0 1-1,-1-1 0,1 1 0,0-1 0,0 0 1,0 1-1,0-1 0,0 0 0,-1 0 0,1 0 1,0 1-1,0-1 0,0 0 0,2 0 0,11-2-742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0:31.208"/>
    </inkml:context>
    <inkml:brush xml:id="br0">
      <inkml:brushProperty name="width" value="0.05" units="cm"/>
      <inkml:brushProperty name="height" value="0.05" units="cm"/>
      <inkml:brushProperty name="color" value="#E71224"/>
    </inkml:brush>
  </inkml:definitions>
  <inkml:trace contextRef="#ctx0" brushRef="#br0">26 29 1400,'18'-23'750,"-18"23"-708,0 0 1,0 0-1,0 0 1,-1 0-1,1 0 1,0 0-1,0 0 1,0 0-1,0 0 1,0 0-1,0 0 1,0 0-1,-1 0 0,1-1 1,0 1-1,0 0 1,0 0-1,0 0 1,0 0-1,0 0 1,0 0-1,0 0 1,0 0-1,0-1 1,-1 1-1,1 0 1,0 0-1,0 0 1,0 0-1,0 0 1,0 0-1,0-1 1,0 1-1,0 0 0,0 0 1,0 0-1,0 0 1,0 0-1,0 0 1,0-1-1,0 1 1,0 0-1,1 0 1,-1 0-1,0 0 1,0 0-1,0 0 1,0-1-1,0 1 1,0 0-1,0 0 1,0 0-1,-9 5 1150,5 1-1079,0-1 0,0 1 0,1 1 0,0-1 0,0 0 0,1 1 0,0 0-1,0 0 1,0-1 0,1 1 0,0 0 0,0 0 0,1 0 0,0 13 0,0-7 40,0 4 113,0 0 0,1 0 0,1 0 0,1 0 1,8 29-1,-3-8 47,6 69 0,-5-26 73,12 24 5,-22-78-277,2-26-104,-1 0 1,-1-1-1,1 1 1,0 0 0,0-1-1,0 1 1,0 0-1,0-1 1,-1 1-1,1 0 1,0-1-1,-1 1 1,1 0 0,0-1-1,-1 1 1,1-1-1,-1 1 1,1-1-1,-1 1 1,1-1 0,-1 1-1,1-1 1,-1 0-1,1 1 1,-1-1-1,1 0 1,-1 1-1,0-1 1,1 0 0,-1 0-1,-1 1 1,-1 0 111,1-2 144,-1-13-220,0-9-19,1 0 0,0 0 0,3-30 0,2 1-33,-1 16-14,8-38 0,-8 60 15,2 1 0,0-1 1,0 1-1,1 0 0,1 0 0,9-15 0,-11 22-2,0 0 0,0 0 0,1 1 0,0 0 0,0-1-1,0 1 1,0 1 0,11-7 0,-14 9 4,0 1-1,1-1 1,-1 1-1,1 0 1,-1 0 0,1 0-1,-1 0 1,1 1 0,0-1-1,-1 1 1,1-1 0,0 1-1,0 0 1,-1 0-1,1 0 1,0 0 0,0 1-1,-1-1 1,1 1 0,0 0-1,-1 0 1,1 0-1,-1 0 1,1 0 0,4 3-1,4 3-2,0 1-1,0 0 0,-1 1 0,0 0 0,-1 1 0,12 13 0,-13-11 7,-1 1 0,0-1 0,-1 1 0,0 0 0,-1 0 0,0 1 0,-1 0 0,3 15 0,-6-23 1,23 86 87,15 114-1,-41-187-45,2 3-1835,2-19 1200</inkml:trace>
  <inkml:trace contextRef="#ctx0" brushRef="#br0" timeOffset="2042.24">691 757 568,'-7'-10'3462,"0"1"-2454,7 9-1001,0 0 1,-1 0 0,1 1-1,0-1 1,-1 0-1,1 0 1,0 1-1,0-1 1,-1 0-1,1 1 1,0-1-1,0 1 1,0-1-1,-1 0 1,1 1-1,0-1 1,0 1-1,0-1 1,0 0 0,0 1-1,0-1 1,0 1-1,0-1 1,0 1-1,0-1 1,0 0-1,0 1 1,0-1-1,0 1 1,0-1-1,0 0 1,1 1-1,0 24 243,1 1-1,10 45 0,-5-28 17,-5-36-244,0 0 0,0 0 0,0-1 0,1 1 0,6 10 1,4 10 73,-12-1-1667,-3-19 958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1:43.079"/>
    </inkml:context>
    <inkml:brush xml:id="br0">
      <inkml:brushProperty name="width" value="0.05" units="cm"/>
      <inkml:brushProperty name="height" value="0.05" units="cm"/>
      <inkml:brushProperty name="color" value="#E71224"/>
    </inkml:brush>
  </inkml:definitions>
  <inkml:trace contextRef="#ctx0" brushRef="#br0">0 39 360,'35'-38'167,"-39"47"168,1 0 0,1 1 0,-1-1 0,1 1 0,1 0 0,0 0 0,0 11 0,0 94 304,4-75-434,14 66 0,-13-92-165,0-1 0,0 1 0,1-1 0,1 0 0,1 0 1,-1 0-1,2-1 0,11 15 0,11 9 63,2 0 0,39 33 0,-56-56-57,1 0 1,1-1-1,0-1 1,1-1-1,0 0 0,1-1 1,28 9-1,0-5 27,1-2 0,0-2 0,0-2 0,1-3-1,0-1 1,-1-3 0,52-6 0,54 2 375,-111 5-337,1-2 0,-1-2 0,0-1 0,63-16 0,-26-2 30,-29 10 84,0-3 1,-2-2-1,77-38 1,246-118 187,-224 103-284,19-7 62,134-52 0,-265 112-187,0 2 1,1 2-1,46-10 1,117-13 9,-167 32-15,0 2 0,0 1 0,0 1 0,0 2 0,0 1 0,0 2 0,-1 1 0,0 2 1,41 15-1,-46-9-2,0 2 1,-1 1 0,0 1-1,-2 2 1,40 38 0,6 5 1,60 43 26,-120-100-13,-1 1 0,-1 0 0,1 0 1,-1 1-1,0 0 0,-1 1 0,0 0 0,-1 0 0,1 0 0,-2 1 0,1 0 0,-1 0 0,-1 0 0,0 1 0,0-1 1,1 13-1,-4-17-11,-1-1 2,1 1 0,-1-1-1,1 0 1,1 1 0,-1-1 0,1 0 0,-1 0 0,1 0 0,1 0 0,2 5 0,3-33 285,1-8-278,0 1 12,21-46 0,-25 66-18,1-1-1,0 1 0,0 1 0,1-1 0,1 1 1,0 0-1,17-15 0,69-50-11,-82 66 8,0 0 0,1 0 0,25-10 0,4-2-1,-28 13-6,2 2 1,-1 0-1,1 0 1,-1 2-1,1 0 1,21-1-1,-24 3 2,0 2-1,0 0 0,25 5 1,6 0-5,-32-4 5,1 1 0,-1 0 0,1 0 0,-1 1 0,0 1 0,-1 0 0,21 12 0,76 58-6,-57-37 13,133 85-2,-169-111 0,0-1 1,24 26-1,15 12 14,-44-41-7,-1-1 0,1 0 1,1 0-1,0-1 1,0 0-1,0-1 1,0-1-1,1 0 0,-1 0 1,1-1-1,0 0 1,0-1-1,1-1 0,-1 0 1,0 0-1,0-1 1,24-4-1,-19 2 26,0 0 1,0-2-1,0 0 0,-1-1 1,0 0-1,0-1 0,25-14 1,-3 4-3,-34 15-25,0 0 0,1 0 0,-1-1 1,0 1-1,0-1 0,0 0 0,0-1 0,-1 1 0,1-1 0,4-4 0,2-4-139,-1-1-1,-1 0 0,0 0 1,-1-1-1,0 0 0,-1-1 0,0 1 1,-1-1-1,-1 0 0,3-17 0,-5 24-500</inkml:trace>
  <inkml:trace contextRef="#ctx0" brushRef="#br0" timeOffset="2241.42">3474 1323 1984,'57'8'773,"-57"-8"-734,1 0 1,-1 0-1,0 0 1,0 0-1,1 1 1,-1-1-1,0 0 1,1 0-1,-1 0 1,0 0 0,1 0-1,-1 0 1,0 0-1,1 0 1,-1 0-1,0 0 1,1 0-1,-1 0 1,0 0-1,1-1 1,-1 1 0,0 0-1,0 0 1,1 0-1,-1 0 1,0 0-1,1-1 1,-1 1-1,0 0 1,0 0-1,1-1 1,-1 1 0,0 0-1,0 0 1,0-1-1,0 1 1,1 0-1,-1 0 1,0-1-1,0 1 1,0 0-1,0-1 1,0 1-1,0 0 1,0-1 0,0 1-1,0 0 1,0-1-1,0 1 1,0 0-1,0-1 1,0 1-1,0 0 1,0-1-1,0 1 1,0 0 0,0-1-1,0 1 1,0 0-1,-1 0 1,1-1-1,0 1 1,0 0-1,0-1 1,-1 1-1,1 0 1,0-1 0,-17-19 845,17 20-895,-5-4 20,1 0 0,0 0 0,-1 0 0,1 0 0,-1 1 0,-10-5 0,13 7-10,0 0 1,0 0-1,0 1 1,-1-1-1,1 1 0,0-1 1,0 1-1,-1 0 0,1 0 1,0 0-1,-1 0 0,1 0 1,0 1-1,0-1 0,-1 1 1,1-1-1,0 1 1,0 0-1,0 0 0,0 0 1,0 0-1,0 0 0,0 1 1,-2 0-1,-2 3-10,1 1 0,-1-1 1,1 1-1,0 0 0,1 0 0,-1 0 0,1 0 1,1 1-1,-1 0 0,1 0 0,0 0 0,1 0 1,-1 0-1,1 1 0,1-1 0,-2 8 0,-1 5 1,1-1 0,0 0 0,0 36 0,3-48 28,1-1 1,-1 1-1,1-1 0,0 1 1,1-1-1,-1 1 0,1-1 0,0 0 1,1 0-1,0 0 0,0 0 0,0 0 1,1-1-1,0 1 0,5 6 0,-6-10 30,-1 0 0,1 0 0,-1 0 0,1 0 0,0 0 0,-1-1 0,7 3 0,-8-3 6,-1-1 0,1 0 0,0 0 0,0 1 0,0-1 0,-1 0 0,1 0 0,0 0 0,0 0-1,0 0 1,0 0 0,-1 0 0,1 0 0,0-1 0,0 1 0,0 0 0,0 0 0,-1-1 0,1 1 0,0 0 0,0-1 0,-1 1 0,1-1 0,0 1 0,-1-1 0,1 1 0,-1-1 0,1 1 0,0-1 0,-1 0 0,1 1 0,-1-1 0,0 0 0,1 0 0,-1 1 0,1-1 0,-1 0 0,0-1 0,8-21 155,-2 0 0,4-30 0,9-36 73,32-106-212,-48 175-68,-2-1 0,0 0 0,-1 1 1,-1-1-1,-1 1 0,0-1 0,-8-24 1,-2-26-78,12 71 65,0 0 1,0 0-1,0 0 1,0 0-1,0 0 1,0 0-1,0 0 1,0 0-1,0 0 0,0 0 1,0 0-1,-1 0 1,1 0-1,0 0 1,0 0-1,0 0 1,0 0-1,0 0 1,0 0-1,0 0 1,0 0-1,0 0 0,0 0 1,0 0-1,0 0 1,0 0-1,0 0 1,-1-1-1,-1 17-36,0 16 59,1 46-31,4-1 0,3 0 0,22 102 0,-25-163-106,18 81 438,-18-87-714,1 1 0,0-1 0,0 1 0,1-1 0,1 0 0,9 14 1,-1-8-503</inkml:trace>
  <inkml:trace contextRef="#ctx0" brushRef="#br0" timeOffset="2770.28">3810 1454 2793,'0'0'39,"0"-1"0,0 1 0,0-1 1,1 0-1,-1 1 0,0-1 0,0 1 1,0-1-1,1 1 0,-1-1 0,0 1 1,0-1-1,1 1 0,-1-1 0,0 1 1,1-1-1,-1 1 0,1-1 1,-1 1-1,1 0 0,-1-1 0,1 1 1,-1 0-1,1-1 0,-1 1 0,1 0 1,0-1-1,22-2 1630,-16 4-1230,0-1-1,0 1 1,0 1-1,12 3 1,-9-1-745,1 0 1,0-1 0,0 0 0,0 0 0,0-1-1,21 1 1,-22-2-447</inkml:trace>
  <inkml:trace contextRef="#ctx0" brushRef="#br0" timeOffset="3315.93">4112 1251 2921,'1'-2'1052,"2"9"-146,4 21 445,6 29-628,5 74-236,-16-119-453,-1-1 0,-1 1 0,0 13 0,-1-15-339,1-1 0,1 1 0,-1 0 0,1 0 0,4 11 1,4-1-338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7</Pages>
  <Words>1092</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ID}</dc:title>
  <dc:subject/>
  <dc:creator>Christian Muise</dc:creator>
  <cp:keywords/>
  <dc:description/>
  <cp:lastModifiedBy>Christian Muise</cp:lastModifiedBy>
  <cp:revision>49</cp:revision>
  <dcterms:created xsi:type="dcterms:W3CDTF">2020-08-27T17:08:00Z</dcterms:created>
  <dcterms:modified xsi:type="dcterms:W3CDTF">2023-11-15T15:19:00Z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7dc277c28478cc4af9a6e218dd07a7951add4269bdf58482db5db4df31340cea</vt:lpwstr>
  </property>
</Properties>
</file>