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6405491" w:rsidR="007B1F55" w:rsidRDefault="561794B6" w:rsidP="561794B6">
      <w:pPr>
        <w:pStyle w:val="Title"/>
        <w:rPr>
          <w:lang w:val="pt-BR"/>
        </w:rPr>
      </w:pPr>
      <w:r w:rsidRPr="561794B6">
        <w:rPr>
          <w:lang w:val="pt-BR"/>
        </w:rPr>
        <w:t>Curso de Programação TecnoAmigos</w:t>
      </w:r>
    </w:p>
    <w:p w14:paraId="456888F6" w14:textId="63006095" w:rsidR="561794B6" w:rsidRDefault="561794B6" w:rsidP="561794B6">
      <w:pPr>
        <w:pStyle w:val="Subtitle"/>
        <w:rPr>
          <w:lang w:val="pt-BR"/>
        </w:rPr>
      </w:pPr>
      <w:r w:rsidRPr="561794B6">
        <w:rPr>
          <w:lang w:val="pt-BR"/>
        </w:rPr>
        <w:t>Lógica de programação, desenvolvimento web, Processing, entre outras tecnologias</w:t>
      </w:r>
    </w:p>
    <w:p w14:paraId="152264D7" w14:textId="5A54B154" w:rsidR="561794B6" w:rsidRDefault="561794B6" w:rsidP="561794B6">
      <w:pPr>
        <w:pStyle w:val="Heading1"/>
        <w:rPr>
          <w:lang w:val="pt-BR"/>
        </w:rPr>
      </w:pPr>
      <w:r w:rsidRPr="561794B6">
        <w:rPr>
          <w:lang w:val="pt-BR"/>
        </w:rPr>
        <w:t>Aula 0 – Inaugural/Introdutória</w:t>
      </w:r>
    </w:p>
    <w:p w14:paraId="43098B6E" w14:textId="715EB43B" w:rsidR="561794B6" w:rsidRDefault="561794B6" w:rsidP="561794B6">
      <w:pPr>
        <w:pStyle w:val="Subtitle"/>
        <w:rPr>
          <w:lang w:val="pt-BR"/>
        </w:rPr>
      </w:pPr>
      <w:r w:rsidRPr="561794B6">
        <w:rPr>
          <w:lang w:val="pt-BR"/>
        </w:rPr>
        <w:t xml:space="preserve">Data/horário: </w:t>
      </w:r>
      <w:r w:rsidR="002369C1">
        <w:rPr>
          <w:lang w:val="pt-BR"/>
        </w:rPr>
        <w:t>09/08/2020 16:00</w:t>
      </w:r>
      <w:r w:rsidRPr="561794B6">
        <w:rPr>
          <w:lang w:val="pt-BR"/>
        </w:rPr>
        <w:t xml:space="preserve"> | Duração: 1h30</w:t>
      </w:r>
    </w:p>
    <w:p w14:paraId="31BF82DD" w14:textId="54E96ACA" w:rsidR="561794B6" w:rsidRDefault="561794B6" w:rsidP="561794B6">
      <w:pPr>
        <w:pStyle w:val="Heading2"/>
        <w:rPr>
          <w:lang w:val="pt-BR"/>
        </w:rPr>
      </w:pPr>
      <w:r w:rsidRPr="561794B6">
        <w:rPr>
          <w:lang w:val="pt-BR"/>
        </w:rPr>
        <w:t>Objetivo</w:t>
      </w:r>
    </w:p>
    <w:p w14:paraId="177FF0DC" w14:textId="5FDC1D6E" w:rsidR="561794B6" w:rsidRDefault="561794B6" w:rsidP="561794B6">
      <w:pPr>
        <w:rPr>
          <w:lang w:val="pt-BR"/>
        </w:rPr>
      </w:pPr>
      <w:r w:rsidRPr="561794B6">
        <w:rPr>
          <w:lang w:val="pt-BR"/>
        </w:rPr>
        <w:t>Apresentar os principais conceitos de computação no que tange a programação e obter feedback dos participantes para nortear o desenvolvimento do curso.</w:t>
      </w:r>
    </w:p>
    <w:p w14:paraId="3890CE53" w14:textId="19B11F00" w:rsidR="561794B6" w:rsidRDefault="561794B6" w:rsidP="561794B6">
      <w:pPr>
        <w:pStyle w:val="Heading2"/>
        <w:rPr>
          <w:lang w:val="pt-BR"/>
        </w:rPr>
      </w:pPr>
      <w:r w:rsidRPr="561794B6">
        <w:rPr>
          <w:lang w:val="pt-BR"/>
        </w:rPr>
        <w:t>Roteiro</w:t>
      </w:r>
    </w:p>
    <w:p w14:paraId="1FEAD9E4" w14:textId="02AB61A3" w:rsidR="561794B6" w:rsidRDefault="561794B6" w:rsidP="561794B6">
      <w:pPr>
        <w:pStyle w:val="ListParagraph"/>
        <w:numPr>
          <w:ilvl w:val="0"/>
          <w:numId w:val="1"/>
        </w:numPr>
        <w:rPr>
          <w:rFonts w:eastAsiaTheme="minorEastAsia"/>
          <w:lang w:val="pt-BR"/>
        </w:rPr>
      </w:pPr>
      <w:r w:rsidRPr="561794B6">
        <w:rPr>
          <w:lang w:val="pt-BR"/>
        </w:rPr>
        <w:t>Apresentação pessoal</w:t>
      </w:r>
    </w:p>
    <w:p w14:paraId="39C9824D" w14:textId="36B92A30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Apresentação acadêmica</w:t>
      </w:r>
    </w:p>
    <w:p w14:paraId="0BB1FE54" w14:textId="470ED5EC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Técnico de Informática para Internet</w:t>
      </w:r>
    </w:p>
    <w:p w14:paraId="5BB0C68A" w14:textId="4B77A0B4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Bacharelado em Sistemas de Informação</w:t>
      </w:r>
    </w:p>
    <w:p w14:paraId="4044EED4" w14:textId="19231C6D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Bacharelado em Engenharia da Computação</w:t>
      </w:r>
    </w:p>
    <w:p w14:paraId="4043D204" w14:textId="503BE6EC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Tecnólogo em Informática para Negócios</w:t>
      </w:r>
    </w:p>
    <w:p w14:paraId="3829A69D" w14:textId="4855F225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Apresentação profissional</w:t>
      </w:r>
    </w:p>
    <w:p w14:paraId="77DF4A35" w14:textId="78921FEC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Instrutor de Informática Básica e Desenvolvimento Web</w:t>
      </w:r>
    </w:p>
    <w:p w14:paraId="74862B27" w14:textId="552229B0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 xml:space="preserve">Desenvolvedor Web </w:t>
      </w:r>
      <w:r w:rsidRPr="561794B6">
        <w:rPr>
          <w:i/>
          <w:iCs/>
          <w:lang w:val="pt-BR"/>
        </w:rPr>
        <w:t>Full-stack</w:t>
      </w:r>
    </w:p>
    <w:p w14:paraId="3AC5AF92" w14:textId="3FF97928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Avisos legais/princípios</w:t>
      </w:r>
    </w:p>
    <w:p w14:paraId="3308474A" w14:textId="17C4DCEA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Imparcialidade de tecnologias, mas com posicionamento político</w:t>
      </w:r>
    </w:p>
    <w:p w14:paraId="69FCDB29" w14:textId="664F2910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Abertura para dúvidas/sugestões/críticas</w:t>
      </w:r>
    </w:p>
    <w:p w14:paraId="3B469214" w14:textId="36AC3AEC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Com alguns conteúdos em inglês, mas sem anglicismos</w:t>
      </w:r>
    </w:p>
    <w:p w14:paraId="3D0553A0" w14:textId="222FDFAB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Roteiro da aula</w:t>
      </w:r>
    </w:p>
    <w:p w14:paraId="733560A7" w14:textId="5799432B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Possíveis propostas de curso</w:t>
      </w:r>
    </w:p>
    <w:p w14:paraId="75DD3879" w14:textId="5A9B120E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Apresentação dos demais participantes</w:t>
      </w:r>
    </w:p>
    <w:p w14:paraId="11C5D6F2" w14:textId="48FEBA2D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Conhecimentos prévios</w:t>
      </w:r>
    </w:p>
    <w:p w14:paraId="4B82B2C2" w14:textId="42D6F4C7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Assuntos de interesse</w:t>
      </w:r>
    </w:p>
    <w:p w14:paraId="4FCCBA7F" w14:textId="05FEC2B8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Objetivos e expectativas</w:t>
      </w:r>
    </w:p>
    <w:p w14:paraId="437D9F02" w14:textId="7CADE397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 xml:space="preserve">Divisão </w:t>
      </w:r>
      <w:r w:rsidRPr="00B336E5">
        <w:rPr>
          <w:i/>
          <w:iCs/>
          <w:lang w:val="pt-BR"/>
        </w:rPr>
        <w:t>hardware</w:t>
      </w:r>
      <w:r w:rsidRPr="561794B6">
        <w:rPr>
          <w:lang w:val="pt-BR"/>
        </w:rPr>
        <w:t>/</w:t>
      </w:r>
      <w:r w:rsidRPr="00B336E5">
        <w:rPr>
          <w:i/>
          <w:iCs/>
          <w:lang w:val="pt-BR"/>
        </w:rPr>
        <w:t>software</w:t>
      </w:r>
      <w:r w:rsidRPr="561794B6">
        <w:rPr>
          <w:lang w:val="pt-BR"/>
        </w:rPr>
        <w:t xml:space="preserve"> e conceito de programação</w:t>
      </w:r>
    </w:p>
    <w:p w14:paraId="7CB23C7F" w14:textId="382EF319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Padrões, protocolos e linguagens</w:t>
      </w:r>
    </w:p>
    <w:p w14:paraId="5F81334E" w14:textId="55B0748A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 xml:space="preserve">Linguagens de </w:t>
      </w:r>
      <w:r w:rsidR="00C77BF3">
        <w:rPr>
          <w:lang w:val="pt-BR"/>
        </w:rPr>
        <w:t>baixo</w:t>
      </w:r>
      <w:r w:rsidRPr="561794B6">
        <w:rPr>
          <w:lang w:val="pt-BR"/>
        </w:rPr>
        <w:t xml:space="preserve"> e </w:t>
      </w:r>
      <w:r w:rsidR="00C77BF3">
        <w:rPr>
          <w:lang w:val="pt-BR"/>
        </w:rPr>
        <w:t>alto</w:t>
      </w:r>
      <w:r w:rsidRPr="561794B6">
        <w:rPr>
          <w:lang w:val="pt-BR"/>
        </w:rPr>
        <w:t xml:space="preserve"> nível/camadas de abstração</w:t>
      </w:r>
    </w:p>
    <w:p w14:paraId="3DAF1B26" w14:textId="5DD31C14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 xml:space="preserve">Linguagens </w:t>
      </w:r>
      <w:r w:rsidR="00E95CBF">
        <w:rPr>
          <w:lang w:val="pt-BR"/>
        </w:rPr>
        <w:t>compiladas</w:t>
      </w:r>
      <w:r w:rsidRPr="561794B6">
        <w:rPr>
          <w:lang w:val="pt-BR"/>
        </w:rPr>
        <w:t xml:space="preserve"> e </w:t>
      </w:r>
      <w:r w:rsidR="00C77BF3">
        <w:rPr>
          <w:lang w:val="pt-BR"/>
        </w:rPr>
        <w:t>interpretadas</w:t>
      </w:r>
    </w:p>
    <w:p w14:paraId="5B993240" w14:textId="69C10C19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Diferentes aplicações da programação</w:t>
      </w:r>
    </w:p>
    <w:p w14:paraId="32675253" w14:textId="102D99CA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Conceitos básicos de rede local e internet</w:t>
      </w:r>
    </w:p>
    <w:p w14:paraId="759D1E46" w14:textId="007C3B56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Equipamentos e programas envolvidos</w:t>
      </w:r>
    </w:p>
    <w:p w14:paraId="47400A77" w14:textId="08D540CE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Processos envolvidos ao acessar um site</w:t>
      </w:r>
    </w:p>
    <w:p w14:paraId="152B026A" w14:textId="58F8C04A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 xml:space="preserve">Desenvolvimento </w:t>
      </w:r>
      <w:r w:rsidR="0052706F">
        <w:rPr>
          <w:lang w:val="pt-BR"/>
        </w:rPr>
        <w:t xml:space="preserve">de </w:t>
      </w:r>
      <w:r w:rsidR="0052706F" w:rsidRPr="004206B9">
        <w:rPr>
          <w:i/>
          <w:iCs/>
          <w:lang w:val="pt-BR"/>
        </w:rPr>
        <w:t>websites</w:t>
      </w:r>
    </w:p>
    <w:p w14:paraId="449FB313" w14:textId="46F74E3A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Páginas estáticas (HTML/CSS)</w:t>
      </w:r>
    </w:p>
    <w:p w14:paraId="78816949" w14:textId="0E2CA2EA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Páginas interativas/dinâmicas do lado do cliente (JavaScript)</w:t>
      </w:r>
    </w:p>
    <w:p w14:paraId="50D8CBED" w14:textId="066E85BF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Páginas dinâmicas do lado do servidor (PHP/MySQL entre outras possibilidades)</w:t>
      </w:r>
    </w:p>
    <w:p w14:paraId="0416C087" w14:textId="37E0D407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Diferentes conjuntos de soluções (</w:t>
      </w:r>
      <w:r w:rsidRPr="561794B6">
        <w:rPr>
          <w:i/>
          <w:iCs/>
          <w:lang w:val="pt-BR"/>
        </w:rPr>
        <w:t>stacks</w:t>
      </w:r>
      <w:r w:rsidRPr="561794B6">
        <w:rPr>
          <w:lang w:val="pt-BR"/>
        </w:rPr>
        <w:t>)</w:t>
      </w:r>
    </w:p>
    <w:p w14:paraId="16C5F625" w14:textId="6C903115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lastRenderedPageBreak/>
        <w:t>Processing</w:t>
      </w:r>
    </w:p>
    <w:p w14:paraId="430A6084" w14:textId="5120FFA0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Definição</w:t>
      </w:r>
    </w:p>
    <w:p w14:paraId="772376AD" w14:textId="05B9FBBD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Aplicações</w:t>
      </w:r>
    </w:p>
    <w:p w14:paraId="6DD95730" w14:textId="1EB93954" w:rsidR="561794B6" w:rsidRDefault="561794B6" w:rsidP="561794B6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pt-BR"/>
        </w:rPr>
      </w:pPr>
      <w:r w:rsidRPr="561794B6">
        <w:rPr>
          <w:lang w:val="pt-BR"/>
        </w:rPr>
        <w:t>Requisitos mínimos para program</w:t>
      </w:r>
      <w:r w:rsidR="00615C5F">
        <w:rPr>
          <w:lang w:val="pt-BR"/>
        </w:rPr>
        <w:t>ar</w:t>
      </w:r>
    </w:p>
    <w:p w14:paraId="3018DD96" w14:textId="6F129994" w:rsidR="561794B6" w:rsidRPr="00C4346F" w:rsidRDefault="561794B6" w:rsidP="561794B6">
      <w:pPr>
        <w:pStyle w:val="ListParagraph"/>
        <w:numPr>
          <w:ilvl w:val="1"/>
          <w:numId w:val="1"/>
        </w:numPr>
      </w:pPr>
      <w:r w:rsidRPr="00C4346F">
        <w:rPr>
          <w:i/>
          <w:iCs/>
        </w:rPr>
        <w:t>Front-end</w:t>
      </w:r>
      <w:r w:rsidRPr="00C4346F">
        <w:t>: HTML/CSS/JavaScript/Processing (JS)</w:t>
      </w:r>
    </w:p>
    <w:p w14:paraId="65FD2449" w14:textId="0BC8555F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Editor de texto</w:t>
      </w:r>
    </w:p>
    <w:p w14:paraId="1486FCF1" w14:textId="072A9237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Navegador web</w:t>
      </w:r>
    </w:p>
    <w:p w14:paraId="0412B3BA" w14:textId="7967F653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i/>
          <w:iCs/>
          <w:lang w:val="pt-BR"/>
        </w:rPr>
        <w:t>Back-end</w:t>
      </w:r>
      <w:r w:rsidRPr="561794B6">
        <w:rPr>
          <w:lang w:val="pt-BR"/>
        </w:rPr>
        <w:t>: PHP/MySQL entre outras possibilidades</w:t>
      </w:r>
    </w:p>
    <w:p w14:paraId="6301CD8B" w14:textId="731D17C1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Servidor web para a linguagem desejada (Apache/IIS/XAMPP/MAMP/</w:t>
      </w:r>
      <w:r w:rsidR="00C4346F" w:rsidRPr="561794B6">
        <w:rPr>
          <w:lang w:val="pt-BR"/>
        </w:rPr>
        <w:t>etc.</w:t>
      </w:r>
      <w:r w:rsidRPr="561794B6">
        <w:rPr>
          <w:lang w:val="pt-BR"/>
        </w:rPr>
        <w:t>)</w:t>
      </w:r>
    </w:p>
    <w:p w14:paraId="12CC871E" w14:textId="3E252B38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Servidor de banco de dados (MySQL/MariaDB/MongoDB/SQL Server/</w:t>
      </w:r>
      <w:r w:rsidR="00C4346F" w:rsidRPr="561794B6">
        <w:rPr>
          <w:lang w:val="pt-BR"/>
        </w:rPr>
        <w:t>etc.</w:t>
      </w:r>
      <w:r w:rsidRPr="561794B6">
        <w:rPr>
          <w:lang w:val="pt-BR"/>
        </w:rPr>
        <w:t>)</w:t>
      </w:r>
    </w:p>
    <w:p w14:paraId="73AF66E7" w14:textId="28070A3A" w:rsidR="561794B6" w:rsidRDefault="561794B6" w:rsidP="00013A37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Processing</w:t>
      </w:r>
    </w:p>
    <w:p w14:paraId="356508AB" w14:textId="7230DEF3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Recomendações para um bom aproveitamento do curso</w:t>
      </w:r>
    </w:p>
    <w:p w14:paraId="0288649F" w14:textId="177ED4B3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 xml:space="preserve">Mac ou PC com Windows ou Linux (preferencial para o </w:t>
      </w:r>
      <w:r w:rsidRPr="561794B6">
        <w:rPr>
          <w:i/>
          <w:iCs/>
          <w:lang w:val="pt-BR"/>
        </w:rPr>
        <w:t>back-end</w:t>
      </w:r>
      <w:r w:rsidRPr="561794B6">
        <w:rPr>
          <w:lang w:val="pt-BR"/>
        </w:rPr>
        <w:t>)</w:t>
      </w:r>
    </w:p>
    <w:p w14:paraId="43118A5F" w14:textId="2D4A1EC0" w:rsidR="561794B6" w:rsidRDefault="561794B6" w:rsidP="00975179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Visual Studio Code com a extensão Visual Studio Live Share</w:t>
      </w:r>
    </w:p>
    <w:p w14:paraId="57BBD3B0" w14:textId="5A5B5481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Posteriormente: MAMP (Mac), XAMPP(Windows) ou Apache + PHP + MariaDB (Linux)</w:t>
      </w:r>
    </w:p>
    <w:p w14:paraId="0AB3D9C5" w14:textId="1CBEEE40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Reflexões no âmbito acadêmico e profissional da programação</w:t>
      </w:r>
    </w:p>
    <w:p w14:paraId="5DF0D467" w14:textId="26EBE9AF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Aspectos socioeconômicos e políticos do acesso e aprendizado da programação</w:t>
      </w:r>
    </w:p>
    <w:p w14:paraId="694CA363" w14:textId="46B00DB3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Programação como conhecimento/prática profissional complementar</w:t>
      </w:r>
    </w:p>
    <w:p w14:paraId="6D773CC5" w14:textId="367ACBB1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Programação como atividade principal</w:t>
      </w:r>
    </w:p>
    <w:p w14:paraId="687A0D62" w14:textId="580151C0" w:rsidR="561794B6" w:rsidRDefault="561794B6" w:rsidP="561794B6">
      <w:pPr>
        <w:pStyle w:val="ListParagraph"/>
        <w:numPr>
          <w:ilvl w:val="1"/>
          <w:numId w:val="1"/>
        </w:numPr>
        <w:rPr>
          <w:lang w:val="pt-BR"/>
        </w:rPr>
      </w:pPr>
      <w:r w:rsidRPr="561794B6">
        <w:rPr>
          <w:lang w:val="pt-BR"/>
        </w:rPr>
        <w:t>Ensino formal para programadores</w:t>
      </w:r>
    </w:p>
    <w:p w14:paraId="01D80032" w14:textId="445D91FF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Técnico em Informática</w:t>
      </w:r>
    </w:p>
    <w:p w14:paraId="605B2CA6" w14:textId="444753B3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Técnico em Informática para Internet</w:t>
      </w:r>
    </w:p>
    <w:p w14:paraId="2432C57B" w14:textId="08B95994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Bacharelado em Ciência da Computação</w:t>
      </w:r>
    </w:p>
    <w:p w14:paraId="5B4ECB51" w14:textId="0E42B1B6" w:rsidR="561794B6" w:rsidRDefault="561794B6" w:rsidP="561794B6">
      <w:pPr>
        <w:pStyle w:val="ListParagraph"/>
        <w:numPr>
          <w:ilvl w:val="2"/>
          <w:numId w:val="1"/>
        </w:numPr>
        <w:rPr>
          <w:rFonts w:eastAsiaTheme="minorEastAsia"/>
          <w:lang w:val="pt-BR"/>
        </w:rPr>
      </w:pPr>
      <w:r w:rsidRPr="561794B6">
        <w:rPr>
          <w:lang w:val="pt-BR"/>
        </w:rPr>
        <w:t>Bacharelado em Engenharia da Computação</w:t>
      </w:r>
    </w:p>
    <w:p w14:paraId="38CE4896" w14:textId="50204D21" w:rsidR="561794B6" w:rsidRDefault="561794B6" w:rsidP="561794B6">
      <w:pPr>
        <w:pStyle w:val="ListParagraph"/>
        <w:numPr>
          <w:ilvl w:val="2"/>
          <w:numId w:val="1"/>
        </w:numPr>
        <w:rPr>
          <w:rFonts w:eastAsiaTheme="minorEastAsia"/>
          <w:lang w:val="pt-BR"/>
        </w:rPr>
      </w:pPr>
      <w:r w:rsidRPr="561794B6">
        <w:rPr>
          <w:lang w:val="pt-BR"/>
        </w:rPr>
        <w:t>Bacharelado em Sistemas de Informação</w:t>
      </w:r>
    </w:p>
    <w:p w14:paraId="27981C5E" w14:textId="30B9C05A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Tecnólogo em Análise e Desenvolvimento de Sistemas</w:t>
      </w:r>
    </w:p>
    <w:p w14:paraId="7F36C769" w14:textId="5F77599B" w:rsidR="561794B6" w:rsidRDefault="561794B6" w:rsidP="561794B6">
      <w:pPr>
        <w:pStyle w:val="ListParagraph"/>
        <w:numPr>
          <w:ilvl w:val="2"/>
          <w:numId w:val="1"/>
        </w:numPr>
        <w:rPr>
          <w:lang w:val="pt-BR"/>
        </w:rPr>
      </w:pPr>
      <w:r w:rsidRPr="561794B6">
        <w:rPr>
          <w:lang w:val="pt-BR"/>
        </w:rPr>
        <w:t>Tecnólogo em Informática para Negócios</w:t>
      </w:r>
    </w:p>
    <w:p w14:paraId="275328B8" w14:textId="590F7A54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Feedback final dos participantes</w:t>
      </w:r>
    </w:p>
    <w:p w14:paraId="1DF157F5" w14:textId="43DA5B62" w:rsidR="561794B6" w:rsidRDefault="561794B6" w:rsidP="561794B6">
      <w:pPr>
        <w:pStyle w:val="ListParagraph"/>
        <w:numPr>
          <w:ilvl w:val="0"/>
          <w:numId w:val="1"/>
        </w:numPr>
        <w:rPr>
          <w:lang w:val="pt-BR"/>
        </w:rPr>
      </w:pPr>
      <w:r w:rsidRPr="561794B6">
        <w:rPr>
          <w:lang w:val="pt-BR"/>
        </w:rPr>
        <w:t>Definições a respeito dos próximos conteúdos</w:t>
      </w:r>
    </w:p>
    <w:p w14:paraId="2AF09106" w14:textId="1977C266" w:rsidR="005E7667" w:rsidRDefault="005E7667" w:rsidP="005E7667">
      <w:pPr>
        <w:pStyle w:val="Heading1"/>
        <w:rPr>
          <w:lang w:val="pt-BR"/>
        </w:rPr>
      </w:pPr>
      <w:r>
        <w:rPr>
          <w:lang w:val="pt-BR"/>
        </w:rPr>
        <w:t xml:space="preserve">Aula 1 – </w:t>
      </w:r>
      <w:r w:rsidR="003D6FC8">
        <w:rPr>
          <w:lang w:val="pt-BR"/>
        </w:rPr>
        <w:t>Títulos, parágrafos, cores e alinhamentos</w:t>
      </w:r>
    </w:p>
    <w:p w14:paraId="54DE2A81" w14:textId="33E70C30" w:rsidR="003D6FC8" w:rsidRDefault="003D6FC8" w:rsidP="003D6FC8">
      <w:pPr>
        <w:pStyle w:val="Subtitle"/>
        <w:rPr>
          <w:lang w:val="pt-BR"/>
        </w:rPr>
      </w:pPr>
      <w:r w:rsidRPr="561794B6">
        <w:rPr>
          <w:lang w:val="pt-BR"/>
        </w:rPr>
        <w:t xml:space="preserve">Data/horário: </w:t>
      </w:r>
      <w:r>
        <w:rPr>
          <w:lang w:val="pt-BR"/>
        </w:rPr>
        <w:t>16</w:t>
      </w:r>
      <w:r>
        <w:rPr>
          <w:lang w:val="pt-BR"/>
        </w:rPr>
        <w:t>/08/2020 16:00</w:t>
      </w:r>
      <w:r w:rsidRPr="561794B6">
        <w:rPr>
          <w:lang w:val="pt-BR"/>
        </w:rPr>
        <w:t xml:space="preserve"> | Duração: 1h30</w:t>
      </w:r>
    </w:p>
    <w:p w14:paraId="22697DBA" w14:textId="7D557FDD" w:rsidR="003D6FC8" w:rsidRDefault="00755F8B" w:rsidP="00755F8B">
      <w:pPr>
        <w:pStyle w:val="Heading2"/>
        <w:rPr>
          <w:lang w:val="pt-BR"/>
        </w:rPr>
      </w:pPr>
      <w:r>
        <w:rPr>
          <w:lang w:val="pt-BR"/>
        </w:rPr>
        <w:t>Objetivo</w:t>
      </w:r>
    </w:p>
    <w:p w14:paraId="541743BC" w14:textId="21210B09" w:rsidR="00755F8B" w:rsidRDefault="000912EF" w:rsidP="00755F8B">
      <w:pPr>
        <w:rPr>
          <w:lang w:val="pt-BR"/>
        </w:rPr>
      </w:pPr>
      <w:r>
        <w:rPr>
          <w:lang w:val="pt-BR"/>
        </w:rPr>
        <w:t xml:space="preserve">Conhecer as tags básicas de estrutura do HTML, além das tags de título e parágrafo, e aplicação de formatação CSS </w:t>
      </w:r>
      <w:r w:rsidR="00153356">
        <w:rPr>
          <w:lang w:val="pt-BR"/>
        </w:rPr>
        <w:t>em linha</w:t>
      </w:r>
      <w:r>
        <w:rPr>
          <w:lang w:val="pt-BR"/>
        </w:rPr>
        <w:t xml:space="preserve"> ou </w:t>
      </w:r>
      <w:r w:rsidR="00153356">
        <w:rPr>
          <w:lang w:val="pt-BR"/>
        </w:rPr>
        <w:t>interna</w:t>
      </w:r>
      <w:r w:rsidR="00A635CC">
        <w:rPr>
          <w:lang w:val="pt-BR"/>
        </w:rPr>
        <w:t>, com cor e alinhamento</w:t>
      </w:r>
      <w:r w:rsidR="00A56810">
        <w:rPr>
          <w:lang w:val="pt-BR"/>
        </w:rPr>
        <w:t>, por tag, id e classe.</w:t>
      </w:r>
    </w:p>
    <w:p w14:paraId="0BB12E37" w14:textId="77777777" w:rsidR="00A56810" w:rsidRPr="00755F8B" w:rsidRDefault="00A56810" w:rsidP="00755F8B">
      <w:pPr>
        <w:rPr>
          <w:lang w:val="pt-BR"/>
        </w:rPr>
      </w:pPr>
    </w:p>
    <w:sectPr w:rsidR="00A56810" w:rsidRPr="0075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54939"/>
    <w:multiLevelType w:val="hybridMultilevel"/>
    <w:tmpl w:val="A150EF98"/>
    <w:lvl w:ilvl="0" w:tplc="53123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0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2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E6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4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2E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6B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AF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C3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870F1"/>
    <w:rsid w:val="00013A37"/>
    <w:rsid w:val="000912EF"/>
    <w:rsid w:val="00153356"/>
    <w:rsid w:val="002369C1"/>
    <w:rsid w:val="003D6FC8"/>
    <w:rsid w:val="004206B9"/>
    <w:rsid w:val="0052706F"/>
    <w:rsid w:val="005E7667"/>
    <w:rsid w:val="00615C5F"/>
    <w:rsid w:val="00755F8B"/>
    <w:rsid w:val="007B1F55"/>
    <w:rsid w:val="00975179"/>
    <w:rsid w:val="00A56810"/>
    <w:rsid w:val="00A635CC"/>
    <w:rsid w:val="00B336E5"/>
    <w:rsid w:val="00B85FF5"/>
    <w:rsid w:val="00C4346F"/>
    <w:rsid w:val="00C77BF3"/>
    <w:rsid w:val="00E95CBF"/>
    <w:rsid w:val="019870F1"/>
    <w:rsid w:val="56179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70F1"/>
  <w15:chartTrackingRefBased/>
  <w15:docId w15:val="{3248ECA8-861E-4915-BEFF-83645C63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478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Bispo dos Santos</dc:creator>
  <cp:keywords/>
  <dc:description/>
  <cp:lastModifiedBy>Henrique Bispo dos Santos</cp:lastModifiedBy>
  <cp:revision>19</cp:revision>
  <dcterms:created xsi:type="dcterms:W3CDTF">2020-08-07T16:51:00Z</dcterms:created>
  <dcterms:modified xsi:type="dcterms:W3CDTF">2020-08-23T17:31:00Z</dcterms:modified>
</cp:coreProperties>
</file>