
<file path=[Content_Types].xml><?xml version="1.0" encoding="utf-8"?>
<Types xmlns="http://schemas.openxmlformats.org/package/2006/content-types"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Hlk156757273"/>
    <w:p w:rsidR="00FA58FE" w:rsidRDefault="00FA58FE" w:rsidP="00FA58FE">
      <w:pPr>
        <w:jc w:val="right"/>
      </w:pPr>
      <w:r w:rsidRPr="004C24C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E9CB9F" wp14:editId="7D356554">
                <wp:simplePos x="0" y="0"/>
                <wp:positionH relativeFrom="column">
                  <wp:posOffset>4069080</wp:posOffset>
                </wp:positionH>
                <wp:positionV relativeFrom="paragraph">
                  <wp:posOffset>-496571</wp:posOffset>
                </wp:positionV>
                <wp:extent cx="1600200" cy="771525"/>
                <wp:effectExtent l="95250" t="76200" r="95250" b="142875"/>
                <wp:wrapNone/>
                <wp:docPr id="10" name="Rectangle à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771525"/>
                        </a:xfrm>
                        <a:prstGeom prst="roundRect">
                          <a:avLst/>
                        </a:prstGeom>
                        <a:solidFill>
                          <a:srgbClr val="ED7D31">
                            <a:lumMod val="20000"/>
                            <a:lumOff val="80000"/>
                          </a:srgbClr>
                        </a:solidFill>
                        <a:ln>
                          <a:noFill/>
                        </a:ln>
                        <a:effectLst>
                          <a:outerShdw blurRad="57150" dist="19050" dir="5400000" algn="ctr" rotWithShape="0">
                            <a:srgbClr val="000000">
                              <a:alpha val="63000"/>
                            </a:srgb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:rsidR="00FA58FE" w:rsidRDefault="00FA58FE" w:rsidP="00FA58FE">
                            <w:pPr>
                              <w:jc w:val="right"/>
                              <w:rPr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الاسم:.........................</w:t>
                            </w:r>
                            <w:proofErr w:type="gramEnd"/>
                          </w:p>
                          <w:p w:rsidR="00FA58FE" w:rsidRPr="004C24C9" w:rsidRDefault="00FA58FE" w:rsidP="00FA58FE">
                            <w:pPr>
                              <w:jc w:val="right"/>
                              <w:rPr>
                                <w:bCs/>
                                <w:color w:val="000000" w:themeColor="text1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اللقب:</w:t>
                            </w:r>
                            <w:r w:rsidRPr="004C24C9">
                              <w:rPr>
                                <w:rFonts w:hint="cs"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oundrect w14:anchorId="2DE9CB9F" id="Rectangle à coins arrondis 10" o:spid="_x0000_s1026" style="position:absolute;left:0;text-align:left;margin-left:320.4pt;margin-top:-39.1pt;width:126pt;height:6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" fillcolor="#fbe5d6" stroked="f">
                <v:shadow on="t" color="black" opacity="41287f" offset="0,1.5pt"/>
                <v:textbox>
                  <w:txbxContent>
                    <w:p w:rsidR="00FA58FE" w:rsidRDefault="00FA58FE" w:rsidP="00FA58FE">
                      <w:pPr>
                        <w:jc w:val="right"/>
                        <w:rPr>
                          <w:bCs/>
                          <w:color w:val="000000" w:themeColor="text1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bCs/>
                          <w:color w:val="000000" w:themeColor="text1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الاسم:.........................</w:t>
                      </w:r>
                    </w:p>
                    <w:p w:rsidR="00FA58FE" w:rsidRPr="004C24C9" w:rsidRDefault="00FA58FE" w:rsidP="00FA58FE">
                      <w:pPr>
                        <w:jc w:val="right"/>
                        <w:rPr>
                          <w:bCs/>
                          <w:color w:val="000000" w:themeColor="text1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bCs/>
                          <w:color w:val="000000" w:themeColor="text1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اللقب:</w:t>
                      </w:r>
                      <w:r w:rsidRPr="004C24C9">
                        <w:rPr>
                          <w:rFonts w:hint="cs"/>
                          <w:bCs/>
                          <w:color w:val="000000" w:themeColor="text1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hint="cs"/>
                          <w:bCs/>
                          <w:color w:val="000000" w:themeColor="text1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........................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949B77" wp14:editId="3D1CD9A8">
                <wp:simplePos x="0" y="0"/>
                <wp:positionH relativeFrom="column">
                  <wp:posOffset>3107055</wp:posOffset>
                </wp:positionH>
                <wp:positionV relativeFrom="paragraph">
                  <wp:posOffset>-293370</wp:posOffset>
                </wp:positionV>
                <wp:extent cx="933450" cy="400050"/>
                <wp:effectExtent l="57150" t="57150" r="57150" b="57150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4000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:rsidR="00FA58FE" w:rsidRPr="004C24C9" w:rsidRDefault="00FA58FE" w:rsidP="00FA58F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4C24C9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2023/2024</w:t>
                            </w:r>
                          </w:p>
                          <w:p w:rsidR="00FA58FE" w:rsidRDefault="00FA58FE" w:rsidP="00FA58F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oundrect w14:anchorId="01949B77" id="Rectangle : coins arrondis 2" o:spid="_x0000_s1027" style="position:absolute;left:0;text-align:left;margin-left:244.65pt;margin-top:-23.1pt;width:73.5pt;height:3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" fillcolor="window" strokecolor="#70ad47" strokeweight="1pt">
                <v:stroke joinstyle="miter"/>
                <v:textbox>
                  <w:txbxContent>
                    <w:p w:rsidR="00FA58FE" w:rsidRPr="004C24C9" w:rsidRDefault="00FA58FE" w:rsidP="00FA58FE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4C24C9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2023/2024</w:t>
                      </w:r>
                    </w:p>
                    <w:p w:rsidR="00FA58FE" w:rsidRDefault="00FA58FE" w:rsidP="00FA58F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4C24C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D6C911" wp14:editId="48EC579C">
                <wp:simplePos x="0" y="0"/>
                <wp:positionH relativeFrom="column">
                  <wp:posOffset>1144905</wp:posOffset>
                </wp:positionH>
                <wp:positionV relativeFrom="paragraph">
                  <wp:posOffset>-496570</wp:posOffset>
                </wp:positionV>
                <wp:extent cx="1876425" cy="771525"/>
                <wp:effectExtent l="57150" t="57150" r="47625" b="47625"/>
                <wp:wrapNone/>
                <wp:docPr id="11" name="Rectangle à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771525"/>
                        </a:xfrm>
                        <a:prstGeom prst="roundRect">
                          <a:avLst/>
                        </a:prstGeom>
                        <a:solidFill>
                          <a:srgbClr val="ED7D31">
                            <a:lumMod val="20000"/>
                            <a:lumOff val="80000"/>
                          </a:srgbClr>
                        </a:solidFill>
                        <a:ln w="635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:rsidR="00FA58FE" w:rsidRDefault="00FA58FE" w:rsidP="00FA58FE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24C9">
                              <w:rPr>
                                <w:rFonts w:hint="cs"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متوسطة رميلة عبد القادر بن شكاو</w:t>
                            </w:r>
                          </w:p>
                          <w:p w:rsidR="00FA58FE" w:rsidRPr="004C24C9" w:rsidRDefault="00FA58FE" w:rsidP="00FA58FE">
                            <w:pPr>
                              <w:bidi/>
                              <w:jc w:val="center"/>
                              <w:rPr>
                                <w:bCs/>
                                <w:color w:val="000000" w:themeColor="text1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العلامة </w:t>
                            </w:r>
                            <w:proofErr w:type="gramStart"/>
                            <w:r w:rsidRPr="00FA58FE">
                              <w:rPr>
                                <w:rFonts w:hint="cs"/>
                                <w:b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(  </w:t>
                            </w:r>
                            <m:oMath>
                              <m:f>
                                <m:fPr>
                                  <m:type m:val="skw"/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0"/>
                                      <w:szCs w:val="20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m:t xml:space="preserve">                  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0"/>
                                      <w:szCs w:val="20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m:t>20</m:t>
                                  </m:r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m:t xml:space="preserve">    </m:t>
                              </m:r>
                            </m:oMath>
                            <w:r w:rsidRPr="00FA58FE">
                              <w:rPr>
                                <w:rFonts w:hint="cs"/>
                                <w:b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oundrect w14:anchorId="16D6C911" id="Rectangle à coins arrondis 11" o:spid="_x0000_s1028" style="position:absolute;left:0;text-align:left;margin-left:90.15pt;margin-top:-39.1pt;width:147.75pt;height:60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" fillcolor="#fbe5d6" strokecolor="#ed7d31" strokeweight=".5pt">
                <v:stroke joinstyle="miter"/>
                <v:textbox>
                  <w:txbxContent>
                    <w:p w:rsidR="00FA58FE" w:rsidRDefault="00FA58FE" w:rsidP="00FA58FE">
                      <w:pPr>
                        <w:jc w:val="center"/>
                        <w:rPr>
                          <w:bCs/>
                          <w:color w:val="000000" w:themeColor="text1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24C9">
                        <w:rPr>
                          <w:rFonts w:hint="cs"/>
                          <w:bCs/>
                          <w:color w:val="000000" w:themeColor="text1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متوسطة رميلة عبد القادر بن شكاو</w:t>
                      </w:r>
                    </w:p>
                    <w:p w:rsidR="00FA58FE" w:rsidRPr="004C24C9" w:rsidRDefault="00FA58FE" w:rsidP="00FA58FE">
                      <w:pPr>
                        <w:bidi/>
                        <w:jc w:val="center"/>
                        <w:rPr>
                          <w:bCs/>
                          <w:color w:val="000000" w:themeColor="text1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bCs/>
                          <w:color w:val="000000" w:themeColor="text1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العلامة </w:t>
                      </w:r>
                      <w:r w:rsidRPr="00FA58FE">
                        <w:rPr>
                          <w:rFonts w:hint="cs"/>
                          <w:b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(  </w:t>
                      </w:r>
                      <m:oMath>
                        <m:f>
                          <m:fPr>
                            <m:type m:val="skw"/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color w:val="000000" w:themeColor="text1"/>
                                <w:sz w:val="20"/>
                                <w:szCs w:val="20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0"/>
                                <w:szCs w:val="20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m:t xml:space="preserve">                  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0"/>
                                <w:szCs w:val="20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m:t>20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0"/>
                            <w:szCs w:val="20"/>
                            <w:lang w:bidi="ar-DZ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m:t xml:space="preserve">    </m:t>
                        </m:r>
                      </m:oMath>
                      <w:r w:rsidRPr="00FA58FE">
                        <w:rPr>
                          <w:rFonts w:hint="cs"/>
                          <w:b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Pr="004C24C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7D4E2A" wp14:editId="562C6478">
                <wp:simplePos x="0" y="0"/>
                <wp:positionH relativeFrom="column">
                  <wp:posOffset>1068705</wp:posOffset>
                </wp:positionH>
                <wp:positionV relativeFrom="paragraph">
                  <wp:posOffset>-553719</wp:posOffset>
                </wp:positionV>
                <wp:extent cx="4686300" cy="1409700"/>
                <wp:effectExtent l="0" t="0" r="19050" b="19050"/>
                <wp:wrapNone/>
                <wp:docPr id="9" name="Rectangle à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0" cy="14097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oundrect w14:anchorId="768CBD86" id="Rectangle à coins arrondis 9" o:spid="_x0000_s1026" style="position:absolute;margin-left:84.15pt;margin-top:-43.6pt;width:369pt;height:11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" fillcolor="window" strokecolor="#ed7d31" strokeweight="1pt">
                <v:stroke joinstyle="miter"/>
              </v:round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1726D1" wp14:editId="1338BD87">
                <wp:simplePos x="0" y="0"/>
                <wp:positionH relativeFrom="column">
                  <wp:posOffset>5755005</wp:posOffset>
                </wp:positionH>
                <wp:positionV relativeFrom="paragraph">
                  <wp:posOffset>-188595</wp:posOffset>
                </wp:positionV>
                <wp:extent cx="895350" cy="83820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838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A58FE" w:rsidRDefault="00FA58FE" w:rsidP="00FA58FE">
                            <w:pPr>
                              <w:jc w:val="center"/>
                            </w:pPr>
                            <w:r w:rsidRPr="004C24C9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45AD10E" wp14:editId="2B12BD9C">
                                  <wp:extent cx="514350" cy="714375"/>
                                  <wp:effectExtent l="0" t="0" r="0" b="9525"/>
                                  <wp:docPr id="5" name="Imag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4350" cy="714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001726D1" id="Rectangle 7" o:spid="_x0000_s1029" style="position:absolute;left:0;text-align:left;margin-left:453.15pt;margin-top:-14.85pt;width:70.5pt;height:6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" fillcolor="window" strokecolor="window" strokeweight="1pt">
                <v:textbox>
                  <w:txbxContent>
                    <w:p w:rsidR="00FA58FE" w:rsidRDefault="00FA58FE" w:rsidP="00FA58FE">
                      <w:pPr>
                        <w:jc w:val="center"/>
                      </w:pPr>
                      <w:r w:rsidRPr="004C24C9">
                        <w:rPr>
                          <w:noProof/>
                        </w:rPr>
                        <w:drawing>
                          <wp:inline distT="0" distB="0" distL="0" distR="0" wp14:anchorId="045AD10E" wp14:editId="2B12BD9C">
                            <wp:extent cx="514350" cy="714375"/>
                            <wp:effectExtent l="0" t="0" r="0" b="9525"/>
                            <wp:docPr id="5" name="Imag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4350" cy="714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CB8DDC" wp14:editId="560DD953">
                <wp:simplePos x="0" y="0"/>
                <wp:positionH relativeFrom="column">
                  <wp:posOffset>40005</wp:posOffset>
                </wp:positionH>
                <wp:positionV relativeFrom="paragraph">
                  <wp:posOffset>-188595</wp:posOffset>
                </wp:positionV>
                <wp:extent cx="1057275" cy="88582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8858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A58FE" w:rsidRDefault="00FA58FE" w:rsidP="00FA58FE">
                            <w:pPr>
                              <w:jc w:val="center"/>
                            </w:pPr>
                            <w:r w:rsidRPr="004C24C9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24C465D" wp14:editId="33342B56">
                                  <wp:extent cx="676275" cy="714375"/>
                                  <wp:effectExtent l="0" t="0" r="9525" b="9525"/>
                                  <wp:docPr id="15" name="Imag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6275" cy="714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02CB8DDC" id="Rectangle 3" o:spid="_x0000_s1030" style="position:absolute;left:0;text-align:left;margin-left:3.15pt;margin-top:-14.85pt;width:83.25pt;height:69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" fillcolor="window" strokecolor="window" strokeweight="1pt">
                <v:textbox>
                  <w:txbxContent>
                    <w:p w:rsidR="00FA58FE" w:rsidRDefault="00FA58FE" w:rsidP="00FA58FE">
                      <w:pPr>
                        <w:jc w:val="center"/>
                      </w:pPr>
                      <w:r w:rsidRPr="004C24C9">
                        <w:rPr>
                          <w:noProof/>
                        </w:rPr>
                        <w:drawing>
                          <wp:inline distT="0" distB="0" distL="0" distR="0" wp14:anchorId="324C465D" wp14:editId="33342B56">
                            <wp:extent cx="676275" cy="714375"/>
                            <wp:effectExtent l="0" t="0" r="9525" b="9525"/>
                            <wp:docPr id="15" name="Imag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76275" cy="714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FA58FE" w:rsidRPr="004C24C9" w:rsidRDefault="00FA58FE" w:rsidP="00FA58FE">
      <w:pPr>
        <w:rPr>
          <w:rtl/>
        </w:rPr>
      </w:pPr>
      <w:r w:rsidRPr="004C24C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5739D6" wp14:editId="6952A899">
                <wp:simplePos x="0" y="0"/>
                <wp:positionH relativeFrom="column">
                  <wp:posOffset>1228725</wp:posOffset>
                </wp:positionH>
                <wp:positionV relativeFrom="paragraph">
                  <wp:posOffset>47625</wp:posOffset>
                </wp:positionV>
                <wp:extent cx="723900" cy="361950"/>
                <wp:effectExtent l="57150" t="57150" r="38100" b="57150"/>
                <wp:wrapNone/>
                <wp:docPr id="14" name="El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361950"/>
                        </a:xfrm>
                        <a:prstGeom prst="ellipse">
                          <a:avLst/>
                        </a:prstGeom>
                        <a:solidFill>
                          <a:srgbClr val="ED7D31">
                            <a:lumMod val="20000"/>
                            <a:lumOff val="80000"/>
                          </a:srgbClr>
                        </a:solidFill>
                        <a:ln w="635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:rsidR="00FA58FE" w:rsidRPr="004C24C9" w:rsidRDefault="00FA58FE" w:rsidP="00FA58FE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1.5 </w:t>
                            </w:r>
                            <w:proofErr w:type="spellStart"/>
                            <w:r>
                              <w:rPr>
                                <w:rFonts w:hint="cs"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سا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oval w14:anchorId="6C5739D6" id="Ellipse 14" o:spid="_x0000_s1031" style="position:absolute;margin-left:96.75pt;margin-top:3.75pt;width:57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" fillcolor="#fbe5d6" strokecolor="#ed7d31" strokeweight=".5pt">
                <v:stroke joinstyle="miter"/>
                <v:textbox>
                  <w:txbxContent>
                    <w:p w:rsidR="00FA58FE" w:rsidRPr="004C24C9" w:rsidRDefault="00FA58FE" w:rsidP="00FA58FE">
                      <w:pPr>
                        <w:jc w:val="center"/>
                        <w:rPr>
                          <w:bCs/>
                          <w:color w:val="000000" w:themeColor="text1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bCs/>
                          <w:color w:val="000000" w:themeColor="text1"/>
                          <w:sz w:val="18"/>
                          <w:szCs w:val="1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1.5 سا</w:t>
                      </w:r>
                    </w:p>
                  </w:txbxContent>
                </v:textbox>
              </v:oval>
            </w:pict>
          </mc:Fallback>
        </mc:AlternateContent>
      </w:r>
      <w:r w:rsidRPr="004C24C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AD81D" wp14:editId="57E1A4E7">
                <wp:simplePos x="0" y="0"/>
                <wp:positionH relativeFrom="column">
                  <wp:posOffset>5010150</wp:posOffset>
                </wp:positionH>
                <wp:positionV relativeFrom="paragraph">
                  <wp:posOffset>47625</wp:posOffset>
                </wp:positionV>
                <wp:extent cx="657225" cy="361950"/>
                <wp:effectExtent l="57150" t="57150" r="9525" b="57150"/>
                <wp:wrapNone/>
                <wp:docPr id="13" name="El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361950"/>
                        </a:xfrm>
                        <a:prstGeom prst="ellipse">
                          <a:avLst/>
                        </a:prstGeom>
                        <a:solidFill>
                          <a:srgbClr val="ED7D31">
                            <a:lumMod val="20000"/>
                            <a:lumOff val="80000"/>
                          </a:srgbClr>
                        </a:solidFill>
                        <a:ln w="635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:rsidR="00FA58FE" w:rsidRDefault="00FA58FE" w:rsidP="00FA58FE"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2 م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oval w14:anchorId="231AD81D" id="Ellipse 13" o:spid="_x0000_s1032" style="position:absolute;margin-left:394.5pt;margin-top:3.75pt;width:51.75pt;height:2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" fillcolor="#fbe5d6" strokecolor="#ed7d31" strokeweight=".5pt">
                <v:stroke joinstyle="miter"/>
                <v:textbox>
                  <w:txbxContent>
                    <w:p w:rsidR="00FA58FE" w:rsidRDefault="00FA58FE" w:rsidP="00FA58FE"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2 م  </w:t>
                      </w:r>
                    </w:p>
                  </w:txbxContent>
                </v:textbox>
              </v:oval>
            </w:pict>
          </mc:Fallback>
        </mc:AlternateContent>
      </w:r>
      <w:r w:rsidRPr="004C24C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801FFE" wp14:editId="7C58003A">
                <wp:simplePos x="0" y="0"/>
                <wp:positionH relativeFrom="column">
                  <wp:posOffset>2021205</wp:posOffset>
                </wp:positionH>
                <wp:positionV relativeFrom="paragraph">
                  <wp:posOffset>49530</wp:posOffset>
                </wp:positionV>
                <wp:extent cx="2857500" cy="361950"/>
                <wp:effectExtent l="38100" t="57150" r="38100" b="57150"/>
                <wp:wrapNone/>
                <wp:docPr id="12" name="Rectangle à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361950"/>
                        </a:xfrm>
                        <a:prstGeom prst="roundRect">
                          <a:avLst/>
                        </a:prstGeom>
                        <a:solidFill>
                          <a:srgbClr val="ED7D31">
                            <a:lumMod val="40000"/>
                            <a:lumOff val="60000"/>
                          </a:srgbClr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:rsidR="00FA58FE" w:rsidRPr="004C24C9" w:rsidRDefault="00FA58FE" w:rsidP="00FA58FE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الاختبار الثالث</w:t>
                            </w:r>
                            <w:r w:rsidRPr="004C24C9">
                              <w:rPr>
                                <w:rFonts w:hint="cs"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في مادة العلوم الفيزيائية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801FFE" id="Rectangle à coins arrondis 12" o:spid="_x0000_s1033" style="position:absolute;margin-left:159.15pt;margin-top:3.9pt;width:225pt;height:2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" fillcolor="#f8cbad" strokecolor="window" strokeweight="1.5pt">
                <v:stroke joinstyle="miter"/>
                <v:textbox>
                  <w:txbxContent>
                    <w:p w:rsidR="00FA58FE" w:rsidRPr="004C24C9" w:rsidRDefault="00FA58FE" w:rsidP="00FA58FE">
                      <w:pPr>
                        <w:jc w:val="center"/>
                        <w:rPr>
                          <w:bCs/>
                          <w:color w:val="000000" w:themeColor="text1"/>
                          <w:sz w:val="28"/>
                          <w:szCs w:val="28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الاختبار الثالث</w:t>
                      </w:r>
                      <w:r w:rsidRPr="004C24C9">
                        <w:rPr>
                          <w:rFonts w:hint="cs"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في مادة العلوم الفيزيائية</w:t>
                      </w:r>
                    </w:p>
                  </w:txbxContent>
                </v:textbox>
              </v:roundrect>
            </w:pict>
          </mc:Fallback>
        </mc:AlternateContent>
      </w:r>
    </w:p>
    <w:p w:rsidR="00FA58FE" w:rsidRDefault="00FA58FE" w:rsidP="00FA58FE">
      <w:pPr>
        <w:rPr>
          <w:rtl/>
        </w:rPr>
      </w:pPr>
    </w:p>
    <w:tbl>
      <w:tblPr>
        <w:tblStyle w:val="Grilledutableau"/>
        <w:tblpPr w:leftFromText="141" w:rightFromText="141" w:vertAnchor="text" w:horzAnchor="margin" w:tblpX="-289" w:tblpY="39"/>
        <w:tblW w:w="11051" w:type="dxa"/>
        <w:tblLook w:val="04A0" w:firstRow="1" w:lastRow="0" w:firstColumn="1" w:lastColumn="0" w:noHBand="0" w:noVBand="1"/>
      </w:tblPr>
      <w:tblGrid>
        <w:gridCol w:w="11182"/>
      </w:tblGrid>
      <w:tr w:rsidR="00EB3745" w:rsidTr="008807C5">
        <w:trPr>
          <w:trHeight w:val="13599"/>
        </w:trPr>
        <w:tc>
          <w:tcPr>
            <w:tcW w:w="11051" w:type="dxa"/>
            <w:tcBorders>
              <w:right w:val="single" w:sz="4" w:space="0" w:color="auto"/>
            </w:tcBorders>
          </w:tcPr>
          <w:tbl>
            <w:tblPr>
              <w:tblStyle w:val="Grilledutableau"/>
              <w:tblpPr w:leftFromText="141" w:rightFromText="141" w:vertAnchor="text" w:horzAnchor="margin" w:tblpY="-252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466"/>
            </w:tblGrid>
            <w:tr w:rsidR="00EB2408" w:rsidTr="00EB2408">
              <w:trPr>
                <w:trHeight w:val="1933"/>
              </w:trPr>
              <w:tc>
                <w:tcPr>
                  <w:tcW w:w="2466" w:type="dxa"/>
                </w:tcPr>
                <w:p w:rsidR="00EB2408" w:rsidRDefault="00EB2408" w:rsidP="00EB2408">
                  <w:pPr>
                    <w:bidi/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noProof/>
                      <w:sz w:val="28"/>
                      <w:szCs w:val="28"/>
                      <w:lang w:eastAsia="fr-FR"/>
                    </w:rPr>
                    <w:drawing>
                      <wp:inline distT="0" distB="0" distL="0" distR="0" wp14:anchorId="1B013644" wp14:editId="188B9583">
                        <wp:extent cx="1419225" cy="1219200"/>
                        <wp:effectExtent l="0" t="0" r="9525" b="0"/>
                        <wp:docPr id="57" name="Image 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19225" cy="12192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321448" w:rsidRDefault="00321448" w:rsidP="008807C5">
            <w:pPr>
              <w:bidi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eastAsia="fr-FR"/>
              </w:rPr>
            </w:pPr>
            <w:r w:rsidRPr="006F241C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shd w:val="clear" w:color="auto" w:fill="FBE4D5" w:themeFill="accent2" w:themeFillTint="33"/>
                <w:rtl/>
                <w:lang w:eastAsia="fr-FR"/>
              </w:rPr>
              <w:t>التمرين الأول</w:t>
            </w:r>
            <w:r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eastAsia="fr-FR"/>
              </w:rPr>
              <w:t>:</w:t>
            </w:r>
          </w:p>
          <w:p w:rsidR="00321448" w:rsidRDefault="00EB2408" w:rsidP="00321448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</w:pPr>
            <w:r w:rsidRPr="00EB2408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أمين تلم</w:t>
            </w: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ي</w:t>
            </w:r>
            <w:r w:rsidRPr="00EB2408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ذ في السنة الثانية متوسط، أثناء عودته الى المن</w:t>
            </w: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ز</w:t>
            </w:r>
            <w:r w:rsidRPr="00EB2408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ل سقط مفتاح منزلهم الفولاذي في حفرة ضيقة ولم يستطع إخراجه بيده. فقرر ان يستعمل مغناطيسا وسلكا حديديا لسحبه.</w:t>
            </w:r>
          </w:p>
          <w:p w:rsidR="00EB2408" w:rsidRDefault="00EB2408" w:rsidP="00EB2408">
            <w:pPr>
              <w:pStyle w:val="Paragraphedeliste"/>
              <w:numPr>
                <w:ilvl w:val="0"/>
                <w:numId w:val="5"/>
              </w:numPr>
              <w:bidi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C620E7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eastAsia="fr-FR"/>
              </w:rPr>
              <w:t>كيف تسمى هذه العملية؟</w:t>
            </w: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.................................................................</w:t>
            </w:r>
          </w:p>
          <w:p w:rsidR="00EB2408" w:rsidRDefault="00EB2408" w:rsidP="00EB2408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نجح أمين في سحب المفتاح لكن عند وضعه في جيبه تفاجأ بالتصاق بعض النقود به.</w:t>
            </w:r>
          </w:p>
          <w:p w:rsidR="00EB2408" w:rsidRPr="00C620E7" w:rsidRDefault="00EB2408" w:rsidP="00EB2408">
            <w:pPr>
              <w:pStyle w:val="Paragraphedeliste"/>
              <w:numPr>
                <w:ilvl w:val="0"/>
                <w:numId w:val="5"/>
              </w:numPr>
              <w:bidi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</w:pPr>
            <w:r w:rsidRPr="00C620E7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eastAsia="fr-FR"/>
              </w:rPr>
              <w:t>ماذا حدث للمفتاح؟</w:t>
            </w:r>
          </w:p>
          <w:p w:rsidR="00EB2408" w:rsidRDefault="00EB2408" w:rsidP="00EB2408">
            <w:pPr>
              <w:pStyle w:val="Paragraphedeliste"/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.........................................................................................................</w:t>
            </w:r>
          </w:p>
          <w:p w:rsidR="00EB2408" w:rsidRDefault="00C620E7" w:rsidP="00EB2408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 xml:space="preserve">عندما عاد الى المنزل أخبر أخته منى بماذا فعل فقالت له انا أيضا سقط خاتمي النحاسي في حفرة ولم </w:t>
            </w:r>
            <w:r w:rsidR="006C0A18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أستطع</w:t>
            </w: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 xml:space="preserve"> إخراجه، </w:t>
            </w:r>
            <w:r w:rsidR="006C0A18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إذا</w:t>
            </w: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 xml:space="preserve"> يمكنني ان أستخرجه بهذه الطريقة.</w:t>
            </w:r>
          </w:p>
          <w:p w:rsidR="00C620E7" w:rsidRPr="00C620E7" w:rsidRDefault="00C620E7" w:rsidP="00C620E7">
            <w:pPr>
              <w:pStyle w:val="Paragraphedeliste"/>
              <w:numPr>
                <w:ilvl w:val="0"/>
                <w:numId w:val="5"/>
              </w:numPr>
              <w:bidi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</w:pPr>
            <w:r w:rsidRPr="00C620E7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eastAsia="fr-FR"/>
              </w:rPr>
              <w:t xml:space="preserve">هل </w:t>
            </w:r>
            <w:r w:rsidR="006F241C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eastAsia="fr-FR"/>
              </w:rPr>
              <w:t>ت</w:t>
            </w:r>
            <w:r w:rsidRPr="00C620E7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eastAsia="fr-FR"/>
              </w:rPr>
              <w:t>ستطيع منى اخراج خاتمها النحاسي بنفس الطريقة؟ علل.</w:t>
            </w:r>
          </w:p>
          <w:p w:rsidR="00C620E7" w:rsidRDefault="00C620E7" w:rsidP="00C620E7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............................................................................................................................................................</w:t>
            </w:r>
          </w:p>
          <w:p w:rsidR="00321448" w:rsidRPr="00EB2408" w:rsidRDefault="00C620E7" w:rsidP="00E93A3C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............................................................................................................................................................</w:t>
            </w:r>
          </w:p>
          <w:p w:rsidR="00FA58FE" w:rsidRDefault="00685DAC" w:rsidP="00321448">
            <w:pPr>
              <w:bidi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eastAsia="fr-FR"/>
              </w:rPr>
            </w:pPr>
            <w:r w:rsidRPr="006F241C">
              <w:rPr>
                <w:rFonts w:ascii="Times New Roman" w:eastAsia="Times New Roman" w:hAnsi="Times New Roman" w:cs="Times New Roman" w:hint="cs"/>
                <w:b/>
                <w:bCs/>
                <w:noProof/>
                <w:sz w:val="28"/>
                <w:szCs w:val="28"/>
                <w:shd w:val="clear" w:color="auto" w:fill="FBE4D5" w:themeFill="accent2" w:themeFillTint="33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-76200</wp:posOffset>
                      </wp:positionH>
                      <wp:positionV relativeFrom="paragraph">
                        <wp:posOffset>165100</wp:posOffset>
                      </wp:positionV>
                      <wp:extent cx="6134100" cy="0"/>
                      <wp:effectExtent l="0" t="0" r="0" b="0"/>
                      <wp:wrapNone/>
                      <wp:docPr id="4" name="Connecteur droit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134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  <w:pict>
                    <v:line w14:anchorId="2CC9724A" id="Connecteur droit 4" o:spid="_x0000_s1026" style="position:absolute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pt,13pt" to="477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591A06" w:rsidRPr="006F241C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shd w:val="clear" w:color="auto" w:fill="FBE4D5" w:themeFill="accent2" w:themeFillTint="33"/>
                <w:rtl/>
                <w:lang w:eastAsia="fr-FR"/>
              </w:rPr>
              <w:t xml:space="preserve">التمرين </w:t>
            </w:r>
            <w:r w:rsidR="006F241C" w:rsidRPr="006F241C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shd w:val="clear" w:color="auto" w:fill="FBE4D5" w:themeFill="accent2" w:themeFillTint="33"/>
                <w:rtl/>
                <w:lang w:eastAsia="fr-FR" w:bidi="ar-DZ"/>
              </w:rPr>
              <w:t>الثاني</w:t>
            </w:r>
            <w:r w:rsidR="00591A06" w:rsidRPr="00591A06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eastAsia="fr-FR"/>
              </w:rPr>
              <w:t>:</w:t>
            </w:r>
          </w:p>
          <w:p w:rsidR="00886F48" w:rsidRDefault="00886F48" w:rsidP="00886F48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</w:pPr>
            <w:r w:rsidRPr="00886F48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 xml:space="preserve">في حصة الاعمال التطبيقية قام الأستاذ ببعض التجارب </w:t>
            </w:r>
            <w:r w:rsidR="006C0A18" w:rsidRPr="00886F48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لتلاميذه.</w:t>
            </w:r>
            <w:r w:rsidRPr="00886F48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 xml:space="preserve"> </w:t>
            </w:r>
            <w:r w:rsidR="00C87DE4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حاول الإجابة عن ما</w:t>
            </w:r>
            <w:r w:rsidR="00321448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 xml:space="preserve"> </w:t>
            </w:r>
            <w:r w:rsidR="00C87DE4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سيحدث في كل تجربة.</w:t>
            </w:r>
          </w:p>
          <w:p w:rsidR="00C87DE4" w:rsidRDefault="00C87DE4" w:rsidP="00C87DE4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</w:pPr>
            <w:r w:rsidRPr="00C87DE4">
              <w:rPr>
                <w:rFonts w:ascii="Times New Roman" w:eastAsia="Times New Roman" w:hAnsi="Times New Roman" w:cs="Times New Roman" w:hint="cs"/>
                <w:sz w:val="28"/>
                <w:szCs w:val="28"/>
                <w:shd w:val="clear" w:color="auto" w:fill="F7CAAC" w:themeFill="accent2" w:themeFillTint="66"/>
                <w:rtl/>
                <w:lang w:eastAsia="fr-FR"/>
              </w:rPr>
              <w:t>تجربة1:</w:t>
            </w: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 xml:space="preserve"> </w:t>
            </w:r>
            <w:r w:rsidR="00E93A3C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 xml:space="preserve">كيف تتجه الابرة </w:t>
            </w:r>
            <w:r w:rsidR="006C0A18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المغناطيسية عند</w:t>
            </w:r>
            <w:r w:rsidR="00E93A3C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 xml:space="preserve"> تقريبها من مغناطيس في مواضع مختلفة؟</w:t>
            </w: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 xml:space="preserve"> </w:t>
            </w:r>
            <w:r w:rsidR="00685DAC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(</w:t>
            </w:r>
            <w:r w:rsidR="00E93A3C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 xml:space="preserve">قم برسم الابرة المغناطيسية </w:t>
            </w:r>
            <w:r w:rsidR="00685DAC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في الفراغات على الرسم مع توضيح القطبين)</w:t>
            </w: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.</w:t>
            </w:r>
          </w:p>
          <w:tbl>
            <w:tblPr>
              <w:tblStyle w:val="Grilledutableau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578"/>
            </w:tblGrid>
            <w:tr w:rsidR="00E93A3C" w:rsidTr="006A7CD8">
              <w:trPr>
                <w:jc w:val="center"/>
              </w:trPr>
              <w:tc>
                <w:tcPr>
                  <w:tcW w:w="6578" w:type="dxa"/>
                </w:tcPr>
                <w:p w:rsidR="00E93A3C" w:rsidRDefault="006F241C" w:rsidP="006C0A18">
                  <w:pPr>
                    <w:framePr w:hSpace="141" w:wrap="around" w:vAnchor="text" w:hAnchor="margin" w:x="-289" w:y="39"/>
                    <w:bidi/>
                    <w:jc w:val="center"/>
                    <w:rPr>
                      <w:noProof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0A3E7264" wp14:editId="18B717A2">
                        <wp:extent cx="3769995" cy="1085850"/>
                        <wp:effectExtent l="0" t="0" r="1905" b="0"/>
                        <wp:docPr id="6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95489" cy="1093193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86F48" w:rsidRDefault="00C87DE4" w:rsidP="00886F48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 w:bidi="ar-DZ"/>
              </w:rPr>
            </w:pPr>
            <w:r w:rsidRPr="00321448">
              <w:rPr>
                <w:rFonts w:ascii="Times New Roman" w:eastAsia="Times New Roman" w:hAnsi="Times New Roman" w:cs="Times New Roman" w:hint="cs"/>
                <w:sz w:val="28"/>
                <w:szCs w:val="28"/>
                <w:shd w:val="clear" w:color="auto" w:fill="F7CAAC" w:themeFill="accent2" w:themeFillTint="66"/>
                <w:rtl/>
                <w:lang w:eastAsia="fr-FR"/>
              </w:rPr>
              <w:t>تجربة2:</w:t>
            </w: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 xml:space="preserve"> تقريب</w:t>
            </w:r>
            <w:r w:rsidR="00321448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 xml:space="preserve"> ابرة مغناطيسية و</w:t>
            </w: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مغانط</w:t>
            </w:r>
            <w:proofErr w:type="spellEnd"/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 xml:space="preserve"> ومسامير حديدية من بعضها كما هو موضح فاختلف التلاميذ في تحديد كل من اقطاب </w:t>
            </w:r>
            <w:proofErr w:type="spellStart"/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المغانط</w:t>
            </w:r>
            <w:proofErr w:type="spellEnd"/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والمسامير .</w:t>
            </w:r>
            <w:proofErr w:type="gramEnd"/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 xml:space="preserve"> ساعدهم في ذلك بكتابة </w:t>
            </w:r>
            <w:r w:rsidR="00321448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 xml:space="preserve"> </w:t>
            </w:r>
            <w:r w:rsidR="006C0A18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 xml:space="preserve"> </w:t>
            </w:r>
            <w:r w:rsidR="00321448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N</w:t>
            </w:r>
            <w:r w:rsidR="006C0A18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 xml:space="preserve"> </w:t>
            </w:r>
            <w:proofErr w:type="gramStart"/>
            <w:r w:rsidR="00321448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 xml:space="preserve">أو </w:t>
            </w:r>
            <w:r w:rsidR="00321448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 xml:space="preserve"> S</w:t>
            </w:r>
            <w:proofErr w:type="gramEnd"/>
            <w:r w:rsidR="00321448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 xml:space="preserve">في كل من المسامير </w:t>
            </w:r>
            <w:r w:rsidR="006C0A18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والمغناط ( مكان علامة الاستفهام)</w:t>
            </w:r>
            <w:r w:rsidR="00321448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.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0956"/>
            </w:tblGrid>
            <w:tr w:rsidR="00C87DE4" w:rsidTr="00C87DE4">
              <w:tc>
                <w:tcPr>
                  <w:tcW w:w="10825" w:type="dxa"/>
                </w:tcPr>
                <w:p w:rsidR="00C87DE4" w:rsidRDefault="006C0A18" w:rsidP="006C0A18">
                  <w:pPr>
                    <w:framePr w:hSpace="141" w:wrap="around" w:vAnchor="text" w:hAnchor="margin" w:x="-289" w:y="39"/>
                    <w:bidi/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eastAsia="fr-FR"/>
                    </w:rPr>
                  </w:pPr>
                  <w:bookmarkStart w:id="1" w:name="_GoBack"/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3C9B3C90" wp14:editId="098C6B08">
                        <wp:extent cx="6819900" cy="1114425"/>
                        <wp:effectExtent l="0" t="0" r="0" b="9525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19900" cy="11144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bookmarkEnd w:id="1"/>
                </w:p>
              </w:tc>
            </w:tr>
          </w:tbl>
          <w:p w:rsidR="00C87DE4" w:rsidRPr="00321448" w:rsidRDefault="00C87DE4" w:rsidP="00C87DE4">
            <w:pPr>
              <w:bidi/>
              <w:rPr>
                <w:rFonts w:ascii="Times New Roman" w:eastAsia="Times New Roman" w:hAnsi="Times New Roman" w:cs="Times New Roman"/>
                <w:sz w:val="4"/>
                <w:szCs w:val="4"/>
                <w:lang w:eastAsia="fr-FR"/>
              </w:rPr>
            </w:pPr>
          </w:p>
          <w:p w:rsidR="00C620E7" w:rsidRDefault="00C620E7" w:rsidP="006D3F47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 w:themeFill="background1"/>
                <w:rtl/>
                <w:lang w:eastAsia="fr-FR"/>
              </w:rPr>
            </w:pPr>
            <w:r w:rsidRPr="00C620E7">
              <w:rPr>
                <w:rFonts w:ascii="Times New Roman" w:eastAsia="Times New Roman" w:hAnsi="Times New Roman" w:cs="Times New Roman" w:hint="cs"/>
                <w:sz w:val="28"/>
                <w:szCs w:val="28"/>
                <w:shd w:val="clear" w:color="auto" w:fill="FFFFFF" w:themeFill="background1"/>
                <w:rtl/>
                <w:lang w:eastAsia="fr-FR"/>
              </w:rPr>
              <w:t>ما</w:t>
            </w:r>
            <w:r w:rsidR="006C0A18">
              <w:rPr>
                <w:rFonts w:ascii="Times New Roman" w:eastAsia="Times New Roman" w:hAnsi="Times New Roman" w:cs="Times New Roman" w:hint="cs"/>
                <w:sz w:val="28"/>
                <w:szCs w:val="28"/>
                <w:shd w:val="clear" w:color="auto" w:fill="FFFFFF" w:themeFill="background1"/>
                <w:rtl/>
                <w:lang w:eastAsia="fr-FR"/>
              </w:rPr>
              <w:t xml:space="preserve"> </w:t>
            </w:r>
            <w:r w:rsidRPr="00C620E7">
              <w:rPr>
                <w:rFonts w:ascii="Times New Roman" w:eastAsia="Times New Roman" w:hAnsi="Times New Roman" w:cs="Times New Roman" w:hint="cs"/>
                <w:sz w:val="28"/>
                <w:szCs w:val="28"/>
                <w:shd w:val="clear" w:color="auto" w:fill="FFFFFF" w:themeFill="background1"/>
                <w:rtl/>
                <w:lang w:eastAsia="fr-FR"/>
              </w:rPr>
              <w:t>وظيفة الابرة المغناطيسية؟</w:t>
            </w:r>
            <w:r>
              <w:rPr>
                <w:rFonts w:ascii="Times New Roman" w:eastAsia="Times New Roman" w:hAnsi="Times New Roman" w:cs="Times New Roman" w:hint="cs"/>
                <w:sz w:val="28"/>
                <w:szCs w:val="28"/>
                <w:shd w:val="clear" w:color="auto" w:fill="FFFFFF" w:themeFill="background1"/>
                <w:rtl/>
                <w:lang w:eastAsia="fr-FR"/>
              </w:rPr>
              <w:t>............................................................................................................</w:t>
            </w:r>
          </w:p>
          <w:p w:rsidR="00C620E7" w:rsidRDefault="000925F5" w:rsidP="00C620E7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 w:themeFill="background1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sz w:val="28"/>
                <w:szCs w:val="28"/>
                <w:shd w:val="clear" w:color="auto" w:fill="FFFFFF" w:themeFill="background1"/>
                <w:rtl/>
                <w:lang w:eastAsia="fr-FR"/>
              </w:rPr>
              <w:t>لماذا تتجه الابرة ا</w:t>
            </w:r>
            <w:r w:rsidR="006F241C">
              <w:rPr>
                <w:rFonts w:ascii="Times New Roman" w:eastAsia="Times New Roman" w:hAnsi="Times New Roman" w:cs="Times New Roman" w:hint="cs"/>
                <w:sz w:val="28"/>
                <w:szCs w:val="28"/>
                <w:shd w:val="clear" w:color="auto" w:fill="FFFFFF" w:themeFill="background1"/>
                <w:rtl/>
                <w:lang w:eastAsia="fr-FR"/>
              </w:rPr>
              <w:t>ل</w:t>
            </w:r>
            <w:r>
              <w:rPr>
                <w:rFonts w:ascii="Times New Roman" w:eastAsia="Times New Roman" w:hAnsi="Times New Roman" w:cs="Times New Roman" w:hint="cs"/>
                <w:sz w:val="28"/>
                <w:szCs w:val="28"/>
                <w:shd w:val="clear" w:color="auto" w:fill="FFFFFF" w:themeFill="background1"/>
                <w:rtl/>
                <w:lang w:eastAsia="fr-FR"/>
              </w:rPr>
              <w:t xml:space="preserve">مغناطيسية نحو </w:t>
            </w:r>
            <w:r w:rsidR="006C0A18">
              <w:rPr>
                <w:rFonts w:ascii="Times New Roman" w:eastAsia="Times New Roman" w:hAnsi="Times New Roman" w:cs="Times New Roman" w:hint="cs"/>
                <w:sz w:val="28"/>
                <w:szCs w:val="28"/>
                <w:shd w:val="clear" w:color="auto" w:fill="FFFFFF" w:themeFill="background1"/>
                <w:rtl/>
                <w:lang w:eastAsia="fr-FR"/>
              </w:rPr>
              <w:t>الشمال؟</w:t>
            </w:r>
            <w:r>
              <w:rPr>
                <w:rFonts w:ascii="Times New Roman" w:eastAsia="Times New Roman" w:hAnsi="Times New Roman" w:cs="Times New Roman" w:hint="cs"/>
                <w:sz w:val="28"/>
                <w:szCs w:val="28"/>
                <w:shd w:val="clear" w:color="auto" w:fill="FFFFFF" w:themeFill="background1"/>
                <w:rtl/>
                <w:lang w:eastAsia="fr-FR"/>
              </w:rPr>
              <w:t>............................................................................................</w:t>
            </w:r>
          </w:p>
          <w:p w:rsidR="000925F5" w:rsidRDefault="000925F5" w:rsidP="000925F5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7CAAC" w:themeFill="accent2" w:themeFillTint="66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sz w:val="28"/>
                <w:szCs w:val="28"/>
                <w:shd w:val="clear" w:color="auto" w:fill="FFFFFF" w:themeFill="background1"/>
                <w:rtl/>
                <w:lang w:eastAsia="fr-FR"/>
              </w:rPr>
              <w:t>.................................................................................................................................................</w:t>
            </w:r>
          </w:p>
          <w:p w:rsidR="00C620E7" w:rsidRDefault="00C620E7" w:rsidP="00C620E7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7CAAC" w:themeFill="accent2" w:themeFillTint="66"/>
                <w:rtl/>
                <w:lang w:eastAsia="fr-FR"/>
              </w:rPr>
            </w:pPr>
          </w:p>
          <w:p w:rsidR="006D3F47" w:rsidRPr="006D3F47" w:rsidRDefault="00C87DE4" w:rsidP="00C620E7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</w:pPr>
            <w:r w:rsidRPr="00321448">
              <w:rPr>
                <w:rFonts w:ascii="Times New Roman" w:eastAsia="Times New Roman" w:hAnsi="Times New Roman" w:cs="Times New Roman" w:hint="cs"/>
                <w:sz w:val="28"/>
                <w:szCs w:val="28"/>
                <w:shd w:val="clear" w:color="auto" w:fill="F7CAAC" w:themeFill="accent2" w:themeFillTint="66"/>
                <w:rtl/>
                <w:lang w:eastAsia="fr-FR"/>
              </w:rPr>
              <w:t>تجربة</w:t>
            </w:r>
            <w:r w:rsidR="006C0A18" w:rsidRPr="00321448">
              <w:rPr>
                <w:rFonts w:ascii="Times New Roman" w:eastAsia="Times New Roman" w:hAnsi="Times New Roman" w:cs="Times New Roman" w:hint="cs"/>
                <w:sz w:val="28"/>
                <w:szCs w:val="28"/>
                <w:shd w:val="clear" w:color="auto" w:fill="F7CAAC" w:themeFill="accent2" w:themeFillTint="66"/>
                <w:rtl/>
                <w:lang w:eastAsia="fr-FR"/>
              </w:rPr>
              <w:t>3:</w:t>
            </w:r>
            <w:r w:rsidR="006C0A18" w:rsidRPr="00321448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7CAAC" w:themeFill="accent2" w:themeFillTint="66"/>
                <w:lang w:eastAsia="fr-FR"/>
              </w:rPr>
              <w:t xml:space="preserve"> _</w:t>
            </w:r>
            <w:r w:rsidR="006C0A18" w:rsidRPr="006C0A18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 xml:space="preserve"> </w:t>
            </w:r>
            <w:r w:rsidR="006D3F47" w:rsidRPr="006D3F4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قام الأستاذ بنثر</w:t>
            </w:r>
            <w:r w:rsidR="006D3F47" w:rsidRPr="006D3F47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  <w:t xml:space="preserve"> </w:t>
            </w:r>
            <w:r w:rsidR="006D3F47" w:rsidRPr="006D3F4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برادة</w:t>
            </w:r>
            <w:r w:rsidR="006D3F47" w:rsidRPr="006D3F47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  <w:t xml:space="preserve"> </w:t>
            </w:r>
            <w:r w:rsidR="006D3F47" w:rsidRPr="006D3F4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الحديد</w:t>
            </w:r>
            <w:r w:rsidR="006D3F47" w:rsidRPr="006D3F47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  <w:t xml:space="preserve"> </w:t>
            </w:r>
            <w:r w:rsidR="006D3F47" w:rsidRPr="006D3F4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على</w:t>
            </w:r>
            <w:r w:rsidR="006D3F47" w:rsidRPr="006D3F47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  <w:t xml:space="preserve"> </w:t>
            </w:r>
            <w:proofErr w:type="gramStart"/>
            <w:r w:rsidR="006D3F47" w:rsidRPr="006D3F4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ورقة</w:t>
            </w:r>
            <w:r w:rsidR="006C0A18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 xml:space="preserve"> </w:t>
            </w:r>
            <w:r w:rsidR="006D3F47" w:rsidRPr="006D3F47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  <w:t xml:space="preserve"> </w:t>
            </w:r>
            <w:r w:rsidR="006D3F47" w:rsidRPr="006D3F4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و</w:t>
            </w:r>
            <w:proofErr w:type="gramEnd"/>
            <w:r w:rsidR="006C0A18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 xml:space="preserve"> </w:t>
            </w:r>
            <w:r w:rsidR="00321448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و</w:t>
            </w:r>
            <w:r w:rsidR="006D3F47" w:rsidRPr="006D3F4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ضع</w:t>
            </w:r>
            <w:r w:rsidR="006D3F47" w:rsidRPr="006D3F47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  <w:t xml:space="preserve"> </w:t>
            </w:r>
            <w:r w:rsidR="006D3F47" w:rsidRPr="006D3F4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أسفلها</w:t>
            </w:r>
            <w:r w:rsidR="006D3F47" w:rsidRPr="006D3F47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  <w:t xml:space="preserve"> </w:t>
            </w:r>
            <w:r w:rsidR="006D3F47" w:rsidRPr="006D3F4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مغناطيس</w:t>
            </w:r>
            <w:r w:rsidR="006D3F47" w:rsidRPr="006D3F47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  <w:t xml:space="preserve"> </w:t>
            </w:r>
            <w:r w:rsidR="006D3F47" w:rsidRPr="006D3F4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فتشكلت</w:t>
            </w:r>
            <w:r w:rsidR="006D3F47" w:rsidRPr="006D3F47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  <w:t xml:space="preserve"> </w:t>
            </w:r>
            <w:r w:rsidR="006D3F47" w:rsidRPr="006D3F4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خطوط</w:t>
            </w:r>
            <w:r w:rsidR="006D3F47" w:rsidRPr="006D3F47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  <w:t xml:space="preserve"> </w:t>
            </w:r>
            <w:r w:rsidR="006D3F47" w:rsidRPr="006D3F4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حول</w:t>
            </w:r>
            <w:r w:rsidR="006D3F47" w:rsidRPr="006D3F47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  <w:t xml:space="preserve"> </w:t>
            </w:r>
            <w:r w:rsidR="006D3F47" w:rsidRPr="006D3F4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المغناطيس</w:t>
            </w:r>
            <w:r w:rsidR="006D3F47" w:rsidRPr="006D3F47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 xml:space="preserve"> </w:t>
            </w:r>
          </w:p>
          <w:p w:rsidR="00FA58FE" w:rsidRDefault="006D3F47" w:rsidP="006D3F47">
            <w:pPr>
              <w:pStyle w:val="Paragraphedeliste"/>
              <w:numPr>
                <w:ilvl w:val="0"/>
                <w:numId w:val="4"/>
              </w:numPr>
              <w:bidi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6D3F47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  <w:t xml:space="preserve"> </w:t>
            </w:r>
            <w:r w:rsidRPr="006D3F4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كيف</w:t>
            </w:r>
            <w:r w:rsidRPr="006D3F47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  <w:t xml:space="preserve"> </w:t>
            </w:r>
            <w:r w:rsidRPr="006D3F4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نسمي</w:t>
            </w:r>
            <w:r w:rsidRPr="006D3F47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  <w:t xml:space="preserve"> </w:t>
            </w:r>
            <w:r w:rsidRPr="006D3F4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هذه</w:t>
            </w:r>
            <w:r w:rsidRPr="006D3F47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eastAsia="fr-FR"/>
              </w:rPr>
              <w:t xml:space="preserve"> </w:t>
            </w:r>
            <w:r w:rsidRPr="006D3F4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الخطوط؟</w:t>
            </w: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..........................................................................................</w:t>
            </w:r>
          </w:p>
          <w:p w:rsidR="006D3F47" w:rsidRDefault="006D3F47" w:rsidP="006D3F47">
            <w:pPr>
              <w:pStyle w:val="Paragraphedeliste"/>
              <w:numPr>
                <w:ilvl w:val="0"/>
                <w:numId w:val="4"/>
              </w:numPr>
              <w:bidi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>مثل هذه الخطوط على المغناطيسين الموضحين في الصورة.</w:t>
            </w:r>
          </w:p>
          <w:tbl>
            <w:tblPr>
              <w:tblStyle w:val="Grilledutableau"/>
              <w:bidiVisual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5047"/>
              <w:gridCol w:w="5058"/>
            </w:tblGrid>
            <w:tr w:rsidR="004202CE" w:rsidTr="006C0A18">
              <w:trPr>
                <w:trHeight w:val="1628"/>
              </w:trPr>
              <w:tc>
                <w:tcPr>
                  <w:tcW w:w="5047" w:type="dxa"/>
                </w:tcPr>
                <w:p w:rsidR="008D109C" w:rsidRDefault="008D109C" w:rsidP="006C0A18">
                  <w:pPr>
                    <w:pStyle w:val="Paragraphedeliste"/>
                    <w:framePr w:hSpace="141" w:wrap="around" w:vAnchor="text" w:hAnchor="margin" w:x="-289" w:y="39"/>
                    <w:bidi/>
                    <w:ind w:left="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eastAsia="fr-FR"/>
                    </w:rPr>
                  </w:pPr>
                </w:p>
                <w:p w:rsidR="008D109C" w:rsidRDefault="008D109C" w:rsidP="006C0A18">
                  <w:pPr>
                    <w:pStyle w:val="Paragraphedeliste"/>
                    <w:framePr w:hSpace="141" w:wrap="around" w:vAnchor="text" w:hAnchor="margin" w:x="-289" w:y="39"/>
                    <w:bidi/>
                    <w:ind w:left="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eastAsia="fr-FR"/>
                    </w:rPr>
                  </w:pPr>
                </w:p>
                <w:p w:rsidR="006D3F47" w:rsidRDefault="008D109C" w:rsidP="006C0A18">
                  <w:pPr>
                    <w:pStyle w:val="Paragraphedeliste"/>
                    <w:framePr w:hSpace="141" w:wrap="around" w:vAnchor="text" w:hAnchor="margin" w:x="-289" w:y="39"/>
                    <w:bidi/>
                    <w:ind w:left="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50842935" wp14:editId="792DB99B">
                        <wp:extent cx="400050" cy="1304925"/>
                        <wp:effectExtent l="4762" t="0" r="4763" b="4762"/>
                        <wp:docPr id="52" name="Image 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5400000">
                                  <a:off x="0" y="0"/>
                                  <a:ext cx="400050" cy="130492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58" w:type="dxa"/>
                </w:tcPr>
                <w:p w:rsidR="006D3F47" w:rsidRDefault="008D109C" w:rsidP="006C0A18">
                  <w:pPr>
                    <w:pStyle w:val="Paragraphedeliste"/>
                    <w:framePr w:hSpace="141" w:wrap="around" w:vAnchor="text" w:hAnchor="margin" w:x="-289" w:y="39"/>
                    <w:bidi/>
                    <w:ind w:left="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71382BA5" wp14:editId="12EF5B3C">
                        <wp:extent cx="1088345" cy="1358900"/>
                        <wp:effectExtent l="0" t="2222" r="0" b="0"/>
                        <wp:docPr id="8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16200000">
                                  <a:off x="0" y="0"/>
                                  <a:ext cx="1267952" cy="1583157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FA58FE" w:rsidRPr="006D3F47" w:rsidRDefault="006C0A18" w:rsidP="008807C5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eastAsia="fr-FR"/>
              </w:rPr>
              <w:t xml:space="preserve">                                                                        الصفحة 1 من 2 </w:t>
            </w:r>
          </w:p>
          <w:p w:rsidR="00FA58FE" w:rsidRPr="00D725BE" w:rsidRDefault="00D725BE" w:rsidP="008807C5">
            <w:pPr>
              <w:bidi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fr-FR"/>
              </w:rPr>
            </w:pPr>
            <w:r w:rsidRPr="006F241C">
              <w:rPr>
                <w:rFonts w:ascii="Times New Roman" w:eastAsia="Times New Roman" w:hAnsi="Times New Roman" w:cs="Times New Roman" w:hint="cs"/>
                <w:bCs/>
                <w:sz w:val="28"/>
                <w:szCs w:val="28"/>
                <w:shd w:val="clear" w:color="auto" w:fill="FBE4D5" w:themeFill="accent2" w:themeFillTint="33"/>
                <w:rtl/>
                <w:lang w:eastAsia="fr-FR"/>
              </w:rPr>
              <w:lastRenderedPageBreak/>
              <w:t xml:space="preserve">الوضعية </w:t>
            </w:r>
            <w:proofErr w:type="spellStart"/>
            <w:r w:rsidRPr="006F241C">
              <w:rPr>
                <w:rFonts w:ascii="Times New Roman" w:eastAsia="Times New Roman" w:hAnsi="Times New Roman" w:cs="Times New Roman" w:hint="cs"/>
                <w:bCs/>
                <w:sz w:val="28"/>
                <w:szCs w:val="28"/>
                <w:shd w:val="clear" w:color="auto" w:fill="FBE4D5" w:themeFill="accent2" w:themeFillTint="33"/>
                <w:rtl/>
                <w:lang w:eastAsia="fr-FR"/>
              </w:rPr>
              <w:t>الادماجية</w:t>
            </w:r>
            <w:proofErr w:type="spellEnd"/>
            <w:r w:rsidRPr="00D725BE">
              <w:rPr>
                <w:rFonts w:ascii="Times New Roman" w:eastAsia="Times New Roman" w:hAnsi="Times New Roman" w:cs="Times New Roman" w:hint="cs"/>
                <w:bCs/>
                <w:sz w:val="28"/>
                <w:szCs w:val="28"/>
                <w:rtl/>
                <w:lang w:eastAsia="fr-FR"/>
              </w:rPr>
              <w:t>:</w:t>
            </w:r>
          </w:p>
          <w:p w:rsidR="00FA58FE" w:rsidRDefault="00EB3745" w:rsidP="00EB3745">
            <w:pPr>
              <w:bidi/>
              <w:rPr>
                <w:rFonts w:ascii="Times New Roman" w:eastAsia="Times New Roman" w:hAnsi="Times New Roman" w:cs="Times New Roman"/>
                <w:b/>
                <w:sz w:val="28"/>
                <w:szCs w:val="28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fr-FR"/>
              </w:rPr>
              <w:t xml:space="preserve">كريم تلميذ يهوى الاكتشاف وتصليح الأشياء فوجد في خردواته لعبة قديمة فقام بفتحها ليرى كيف تعمل هذه </w:t>
            </w:r>
            <w:r w:rsidR="006C0A18"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fr-FR"/>
              </w:rPr>
              <w:t>اللعبة،</w:t>
            </w:r>
            <w:r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fr-FR"/>
              </w:rPr>
              <w:t xml:space="preserve"> فلاحظ وجود المخطط التالي.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0910"/>
            </w:tblGrid>
            <w:tr w:rsidR="00EB3745" w:rsidTr="00EB3745">
              <w:tc>
                <w:tcPr>
                  <w:tcW w:w="10910" w:type="dxa"/>
                </w:tcPr>
                <w:p w:rsidR="00EB3745" w:rsidRDefault="006C0A18" w:rsidP="006C0A18">
                  <w:pPr>
                    <w:framePr w:hSpace="141" w:wrap="around" w:vAnchor="text" w:hAnchor="margin" w:x="-289" w:y="39"/>
                    <w:bidi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4FCAD8DE" wp14:editId="33EE8EC5">
                        <wp:extent cx="6667500" cy="2486025"/>
                        <wp:effectExtent l="0" t="0" r="0" b="9525"/>
                        <wp:docPr id="17" name="Imag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67500" cy="248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6C0A18" w:rsidRDefault="00EB3745" w:rsidP="00EB3745">
            <w:pPr>
              <w:bidi/>
              <w:rPr>
                <w:rFonts w:ascii="Times New Roman" w:eastAsia="Times New Roman" w:hAnsi="Times New Roman" w:cs="Times New Roman"/>
                <w:b/>
                <w:sz w:val="28"/>
                <w:szCs w:val="28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fr-FR"/>
              </w:rPr>
              <w:t xml:space="preserve"> </w:t>
            </w:r>
          </w:p>
          <w:p w:rsidR="00EB3745" w:rsidRDefault="00EB3745" w:rsidP="006C0A18">
            <w:pPr>
              <w:bidi/>
              <w:rPr>
                <w:rFonts w:ascii="Times New Roman" w:eastAsia="Times New Roman" w:hAnsi="Times New Roman" w:cs="Times New Roman"/>
                <w:b/>
                <w:sz w:val="28"/>
                <w:szCs w:val="28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fr-FR"/>
              </w:rPr>
              <w:t>بما أنك تلميذ في السنة الثانية متوسط ساعد كريم في الاجابة على الأسئلة التي تشغل ذهنه.</w:t>
            </w:r>
          </w:p>
          <w:p w:rsidR="002978CB" w:rsidRPr="006C0A18" w:rsidRDefault="00EB3745" w:rsidP="00230D25">
            <w:pPr>
              <w:pStyle w:val="Paragraphedeliste"/>
              <w:numPr>
                <w:ilvl w:val="0"/>
                <w:numId w:val="6"/>
              </w:numPr>
              <w:bidi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fr-FR"/>
              </w:rPr>
            </w:pPr>
            <w:r w:rsidRPr="006C0A18"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fr-FR"/>
              </w:rPr>
              <w:t xml:space="preserve">كيف تسمى العناصر المرقمة في الشكل </w:t>
            </w:r>
            <w:r w:rsidR="006C0A18" w:rsidRPr="006C0A18"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fr-FR"/>
              </w:rPr>
              <w:t>أعلاه (</w:t>
            </w:r>
            <w:r w:rsidR="006A7CD8" w:rsidRPr="006C0A18"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fr-FR"/>
              </w:rPr>
              <w:t xml:space="preserve">الإجابة </w:t>
            </w:r>
            <w:r w:rsidR="006A7CD8"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fr-FR"/>
              </w:rPr>
              <w:t>تكون</w:t>
            </w:r>
            <w:r w:rsidR="006C0A18"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fr-FR"/>
              </w:rPr>
              <w:t xml:space="preserve"> </w:t>
            </w:r>
            <w:r w:rsidRPr="006C0A18"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fr-FR"/>
              </w:rPr>
              <w:t xml:space="preserve">في </w:t>
            </w:r>
            <w:r w:rsidR="006C0A18" w:rsidRPr="006C0A18"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fr-FR"/>
              </w:rPr>
              <w:t>الشكل</w:t>
            </w:r>
            <w:r w:rsidR="006C0A18"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fr-FR"/>
              </w:rPr>
              <w:t xml:space="preserve"> اعلاه</w:t>
            </w:r>
            <w:r w:rsidR="006C0A18" w:rsidRPr="006C0A18"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fr-FR"/>
              </w:rPr>
              <w:t xml:space="preserve">) </w:t>
            </w:r>
          </w:p>
          <w:p w:rsidR="00EB3745" w:rsidRDefault="002978CB" w:rsidP="00EB3745">
            <w:pPr>
              <w:pStyle w:val="Paragraphedeliste"/>
              <w:numPr>
                <w:ilvl w:val="0"/>
                <w:numId w:val="6"/>
              </w:numPr>
              <w:bidi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fr-FR"/>
              </w:rPr>
            </w:pPr>
            <w:proofErr w:type="gramStart"/>
            <w:r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fr-FR"/>
              </w:rPr>
              <w:t>اذا</w:t>
            </w:r>
            <w:proofErr w:type="gramEnd"/>
            <w:r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fr-FR"/>
              </w:rPr>
              <w:t xml:space="preserve"> كان العنصر 1 هو القائد. فمن هو العنصر </w:t>
            </w:r>
            <w:proofErr w:type="spellStart"/>
            <w:r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fr-FR"/>
              </w:rPr>
              <w:t>المقتاد</w:t>
            </w:r>
            <w:proofErr w:type="spellEnd"/>
            <w:r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fr-FR"/>
              </w:rPr>
              <w:t>؟ ...............................................................</w:t>
            </w:r>
          </w:p>
          <w:p w:rsidR="002978CB" w:rsidRPr="002978CB" w:rsidRDefault="002978CB" w:rsidP="002978CB">
            <w:pPr>
              <w:bidi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fr-FR"/>
              </w:rPr>
              <w:t>...........................................................................................................................................</w:t>
            </w:r>
          </w:p>
          <w:p w:rsidR="002978CB" w:rsidRDefault="002978CB" w:rsidP="002978CB">
            <w:pPr>
              <w:pStyle w:val="Paragraphedeliste"/>
              <w:numPr>
                <w:ilvl w:val="0"/>
                <w:numId w:val="6"/>
              </w:numPr>
              <w:bidi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fr-FR"/>
              </w:rPr>
            </w:pPr>
            <w:proofErr w:type="spellStart"/>
            <w:r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fr-FR"/>
              </w:rPr>
              <w:t>ماهو</w:t>
            </w:r>
            <w:proofErr w:type="spellEnd"/>
            <w:r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fr-FR"/>
              </w:rPr>
              <w:t xml:space="preserve"> العنصر الأسرع من بين العنصرين 1 و </w:t>
            </w:r>
            <w:proofErr w:type="gramStart"/>
            <w:r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fr-FR"/>
              </w:rPr>
              <w:t>2 ؟</w:t>
            </w:r>
            <w:proofErr w:type="gramEnd"/>
            <w:r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fr-FR"/>
              </w:rPr>
              <w:t>...................................................................</w:t>
            </w:r>
          </w:p>
          <w:p w:rsidR="002978CB" w:rsidRPr="002978CB" w:rsidRDefault="002978CB" w:rsidP="002978CB">
            <w:pPr>
              <w:bidi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fr-FR"/>
              </w:rPr>
              <w:t>...........................................................................................................................................</w:t>
            </w:r>
          </w:p>
          <w:p w:rsidR="002978CB" w:rsidRDefault="002978CB" w:rsidP="002978CB">
            <w:pPr>
              <w:pStyle w:val="Paragraphedeliste"/>
              <w:numPr>
                <w:ilvl w:val="0"/>
                <w:numId w:val="6"/>
              </w:numPr>
              <w:bidi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fr-FR"/>
              </w:rPr>
              <w:t xml:space="preserve"> حدد طرق نقل الحركة الموجودة في </w:t>
            </w:r>
            <w:proofErr w:type="gramStart"/>
            <w:r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fr-FR"/>
              </w:rPr>
              <w:t>الشكل .</w:t>
            </w:r>
            <w:proofErr w:type="gramEnd"/>
            <w:r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fr-FR"/>
              </w:rPr>
              <w:t xml:space="preserve"> مع ذكر سلبيتين للطريقة الأولى.</w:t>
            </w:r>
          </w:p>
          <w:tbl>
            <w:tblPr>
              <w:tblStyle w:val="Grilledutableau"/>
              <w:bidiVisual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2617"/>
              <w:gridCol w:w="2663"/>
              <w:gridCol w:w="2635"/>
              <w:gridCol w:w="2635"/>
            </w:tblGrid>
            <w:tr w:rsidR="002978CB" w:rsidTr="006C0A18">
              <w:tc>
                <w:tcPr>
                  <w:tcW w:w="2617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</w:tcBorders>
                </w:tcPr>
                <w:p w:rsidR="002978CB" w:rsidRDefault="002978CB" w:rsidP="006C0A18">
                  <w:pPr>
                    <w:framePr w:hSpace="141" w:wrap="around" w:vAnchor="text" w:hAnchor="margin" w:x="-289" w:y="39"/>
                    <w:bidi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rtl/>
                      <w:lang w:eastAsia="fr-FR"/>
                    </w:rPr>
                  </w:pPr>
                </w:p>
              </w:tc>
              <w:tc>
                <w:tcPr>
                  <w:tcW w:w="2663" w:type="dxa"/>
                </w:tcPr>
                <w:p w:rsidR="002978CB" w:rsidRDefault="002978CB" w:rsidP="006C0A18">
                  <w:pPr>
                    <w:framePr w:hSpace="141" w:wrap="around" w:vAnchor="text" w:hAnchor="margin" w:x="-289" w:y="39"/>
                    <w:bidi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b/>
                      <w:sz w:val="28"/>
                      <w:szCs w:val="28"/>
                      <w:rtl/>
                      <w:lang w:eastAsia="fr-FR"/>
                    </w:rPr>
                    <w:t xml:space="preserve">بين العنصرين 1 </w:t>
                  </w:r>
                  <w:proofErr w:type="gramStart"/>
                  <w:r>
                    <w:rPr>
                      <w:rFonts w:ascii="Times New Roman" w:eastAsia="Times New Roman" w:hAnsi="Times New Roman" w:cs="Times New Roman" w:hint="cs"/>
                      <w:b/>
                      <w:sz w:val="28"/>
                      <w:szCs w:val="28"/>
                      <w:rtl/>
                      <w:lang w:eastAsia="fr-FR"/>
                    </w:rPr>
                    <w:t>و 2</w:t>
                  </w:r>
                  <w:proofErr w:type="gramEnd"/>
                </w:p>
              </w:tc>
              <w:tc>
                <w:tcPr>
                  <w:tcW w:w="2635" w:type="dxa"/>
                </w:tcPr>
                <w:p w:rsidR="002978CB" w:rsidRDefault="002978CB" w:rsidP="006C0A18">
                  <w:pPr>
                    <w:framePr w:hSpace="141" w:wrap="around" w:vAnchor="text" w:hAnchor="margin" w:x="-289" w:y="39"/>
                    <w:bidi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b/>
                      <w:sz w:val="28"/>
                      <w:szCs w:val="28"/>
                      <w:rtl/>
                      <w:lang w:eastAsia="fr-FR"/>
                    </w:rPr>
                    <w:t xml:space="preserve">بين العنصرين 3 </w:t>
                  </w:r>
                  <w:proofErr w:type="gramStart"/>
                  <w:r>
                    <w:rPr>
                      <w:rFonts w:ascii="Times New Roman" w:eastAsia="Times New Roman" w:hAnsi="Times New Roman" w:cs="Times New Roman" w:hint="cs"/>
                      <w:b/>
                      <w:sz w:val="28"/>
                      <w:szCs w:val="28"/>
                      <w:rtl/>
                      <w:lang w:eastAsia="fr-FR"/>
                    </w:rPr>
                    <w:t>و 5</w:t>
                  </w:r>
                  <w:proofErr w:type="gramEnd"/>
                </w:p>
              </w:tc>
              <w:tc>
                <w:tcPr>
                  <w:tcW w:w="2635" w:type="dxa"/>
                </w:tcPr>
                <w:p w:rsidR="002978CB" w:rsidRDefault="002978CB" w:rsidP="006C0A18">
                  <w:pPr>
                    <w:framePr w:hSpace="141" w:wrap="around" w:vAnchor="text" w:hAnchor="margin" w:x="-289" w:y="39"/>
                    <w:bidi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b/>
                      <w:sz w:val="28"/>
                      <w:szCs w:val="28"/>
                      <w:rtl/>
                      <w:lang w:eastAsia="fr-FR"/>
                    </w:rPr>
                    <w:t xml:space="preserve">بين العنصرين 6 </w:t>
                  </w:r>
                  <w:proofErr w:type="gramStart"/>
                  <w:r>
                    <w:rPr>
                      <w:rFonts w:ascii="Times New Roman" w:eastAsia="Times New Roman" w:hAnsi="Times New Roman" w:cs="Times New Roman" w:hint="cs"/>
                      <w:b/>
                      <w:sz w:val="28"/>
                      <w:szCs w:val="28"/>
                      <w:rtl/>
                      <w:lang w:eastAsia="fr-FR"/>
                    </w:rPr>
                    <w:t>و 7</w:t>
                  </w:r>
                  <w:proofErr w:type="gramEnd"/>
                </w:p>
              </w:tc>
            </w:tr>
            <w:tr w:rsidR="002978CB" w:rsidTr="002978CB">
              <w:trPr>
                <w:trHeight w:val="911"/>
              </w:trPr>
              <w:tc>
                <w:tcPr>
                  <w:tcW w:w="2617" w:type="dxa"/>
                </w:tcPr>
                <w:p w:rsidR="002978CB" w:rsidRDefault="002978CB" w:rsidP="006C0A18">
                  <w:pPr>
                    <w:framePr w:hSpace="141" w:wrap="around" w:vAnchor="text" w:hAnchor="margin" w:x="-289" w:y="39"/>
                    <w:bidi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b/>
                      <w:sz w:val="28"/>
                      <w:szCs w:val="28"/>
                      <w:rtl/>
                      <w:lang w:eastAsia="fr-FR"/>
                    </w:rPr>
                    <w:t xml:space="preserve">طريقة نقل الحركة </w:t>
                  </w:r>
                </w:p>
              </w:tc>
              <w:tc>
                <w:tcPr>
                  <w:tcW w:w="2663" w:type="dxa"/>
                </w:tcPr>
                <w:p w:rsidR="002978CB" w:rsidRDefault="002978CB" w:rsidP="006C0A18">
                  <w:pPr>
                    <w:framePr w:hSpace="141" w:wrap="around" w:vAnchor="text" w:hAnchor="margin" w:x="-289" w:y="39"/>
                    <w:bidi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b/>
                      <w:sz w:val="28"/>
                      <w:szCs w:val="28"/>
                      <w:rtl/>
                      <w:lang w:eastAsia="fr-FR"/>
                    </w:rPr>
                    <w:t>النقل ب</w:t>
                  </w:r>
                  <w:r w:rsidR="006C0A18">
                    <w:rPr>
                      <w:rFonts w:ascii="Times New Roman" w:eastAsia="Times New Roman" w:hAnsi="Times New Roman" w:cs="Times New Roman" w:hint="cs"/>
                      <w:b/>
                      <w:sz w:val="28"/>
                      <w:szCs w:val="28"/>
                      <w:rtl/>
                      <w:lang w:eastAsia="fr-FR"/>
                    </w:rPr>
                    <w:t>ـ</w:t>
                  </w:r>
                  <w:r>
                    <w:rPr>
                      <w:rFonts w:ascii="Times New Roman" w:eastAsia="Times New Roman" w:hAnsi="Times New Roman" w:cs="Times New Roman" w:hint="cs"/>
                      <w:b/>
                      <w:sz w:val="28"/>
                      <w:szCs w:val="28"/>
                      <w:rtl/>
                      <w:lang w:eastAsia="fr-FR"/>
                    </w:rPr>
                    <w:t>.................</w:t>
                  </w:r>
                </w:p>
              </w:tc>
              <w:tc>
                <w:tcPr>
                  <w:tcW w:w="2635" w:type="dxa"/>
                </w:tcPr>
                <w:p w:rsidR="002978CB" w:rsidRDefault="00AA76AE" w:rsidP="006C0A18">
                  <w:pPr>
                    <w:framePr w:hSpace="141" w:wrap="around" w:vAnchor="text" w:hAnchor="margin" w:x="-289" w:y="39"/>
                    <w:bidi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4624" behindDoc="0" locked="0" layoutInCell="1" allowOverlap="1">
                            <wp:simplePos x="0" y="0"/>
                            <wp:positionH relativeFrom="column">
                              <wp:posOffset>788670</wp:posOffset>
                            </wp:positionH>
                            <wp:positionV relativeFrom="paragraph">
                              <wp:posOffset>584200</wp:posOffset>
                            </wp:positionV>
                            <wp:extent cx="819150" cy="533400"/>
                            <wp:effectExtent l="0" t="0" r="19050" b="19050"/>
                            <wp:wrapNone/>
                            <wp:docPr id="65" name="Connecteur droit 6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819150" cy="53340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        <w:pict>
                          <v:line w14:anchorId="1F6FE254" id="Connecteur droit 65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1pt,46pt" to="126.6pt,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Times New Roman" w:eastAsia="Times New Roman" w:hAnsi="Times New Roman" w:cs="Times New Roman"/>
                      <w:b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>
                            <wp:simplePos x="0" y="0"/>
                            <wp:positionH relativeFrom="column">
                              <wp:posOffset>-68580</wp:posOffset>
                            </wp:positionH>
                            <wp:positionV relativeFrom="paragraph">
                              <wp:posOffset>584200</wp:posOffset>
                            </wp:positionV>
                            <wp:extent cx="1676400" cy="1066800"/>
                            <wp:effectExtent l="0" t="0" r="19050" b="19050"/>
                            <wp:wrapNone/>
                            <wp:docPr id="60" name="Connecteur droit 6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676400" cy="106680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        <w:pict>
                          <v:line w14:anchorId="75E62575" id="Connecteur droit 60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pt,46pt" to="126.6pt,1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2635" w:type="dxa"/>
                </w:tcPr>
                <w:p w:rsidR="002978CB" w:rsidRDefault="00AA76AE" w:rsidP="006C0A18">
                  <w:pPr>
                    <w:framePr w:hSpace="141" w:wrap="around" w:vAnchor="text" w:hAnchor="margin" w:x="-289" w:y="39"/>
                    <w:bidi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>
                            <wp:simplePos x="0" y="0"/>
                            <wp:positionH relativeFrom="column">
                              <wp:posOffset>699770</wp:posOffset>
                            </wp:positionH>
                            <wp:positionV relativeFrom="paragraph">
                              <wp:posOffset>584200</wp:posOffset>
                            </wp:positionV>
                            <wp:extent cx="904875" cy="533400"/>
                            <wp:effectExtent l="0" t="0" r="28575" b="19050"/>
                            <wp:wrapNone/>
                            <wp:docPr id="62" name="Connecteur droit 6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904875" cy="53340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        <w:pict>
                          <v:line w14:anchorId="7FE4AC1A" id="Connecteur droit 62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1pt,46pt" to="126.35pt,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</w:tr>
            <w:tr w:rsidR="002978CB" w:rsidTr="00AA76AE">
              <w:trPr>
                <w:trHeight w:val="1719"/>
              </w:trPr>
              <w:tc>
                <w:tcPr>
                  <w:tcW w:w="2617" w:type="dxa"/>
                </w:tcPr>
                <w:p w:rsidR="002978CB" w:rsidRDefault="002978CB" w:rsidP="006C0A18">
                  <w:pPr>
                    <w:framePr w:hSpace="141" w:wrap="around" w:vAnchor="text" w:hAnchor="margin" w:x="-289" w:y="39"/>
                    <w:bidi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b/>
                      <w:sz w:val="28"/>
                      <w:szCs w:val="28"/>
                      <w:rtl/>
                      <w:lang w:eastAsia="fr-FR"/>
                    </w:rPr>
                    <w:t>سلبيات نقل الحركة</w:t>
                  </w:r>
                </w:p>
              </w:tc>
              <w:tc>
                <w:tcPr>
                  <w:tcW w:w="2663" w:type="dxa"/>
                </w:tcPr>
                <w:p w:rsidR="002978CB" w:rsidRDefault="002978CB" w:rsidP="006C0A18">
                  <w:pPr>
                    <w:framePr w:hSpace="141" w:wrap="around" w:vAnchor="text" w:hAnchor="margin" w:x="-289" w:y="39"/>
                    <w:bidi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rtl/>
                      <w:lang w:eastAsia="fr-FR"/>
                    </w:rPr>
                  </w:pPr>
                </w:p>
              </w:tc>
              <w:tc>
                <w:tcPr>
                  <w:tcW w:w="2635" w:type="dxa"/>
                  <w:shd w:val="clear" w:color="auto" w:fill="FFFFFF" w:themeFill="background1"/>
                </w:tcPr>
                <w:p w:rsidR="002978CB" w:rsidRDefault="00AA76AE" w:rsidP="006C0A18">
                  <w:pPr>
                    <w:framePr w:hSpace="141" w:wrap="around" w:vAnchor="text" w:hAnchor="margin" w:x="-289" w:y="39"/>
                    <w:bidi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2576" behindDoc="0" locked="0" layoutInCell="1" allowOverlap="1">
                            <wp:simplePos x="0" y="0"/>
                            <wp:positionH relativeFrom="column">
                              <wp:posOffset>-68580</wp:posOffset>
                            </wp:positionH>
                            <wp:positionV relativeFrom="paragraph">
                              <wp:posOffset>532765</wp:posOffset>
                            </wp:positionV>
                            <wp:extent cx="857250" cy="533400"/>
                            <wp:effectExtent l="0" t="0" r="19050" b="19050"/>
                            <wp:wrapNone/>
                            <wp:docPr id="63" name="Connecteur droit 6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857250" cy="53340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        <w:pict>
                          <v:line w14:anchorId="3D230144" id="Connecteur droit 63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pt,41.95pt" to="62.1pt,8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2635" w:type="dxa"/>
                  <w:shd w:val="clear" w:color="auto" w:fill="FFFFFF" w:themeFill="background1"/>
                </w:tcPr>
                <w:p w:rsidR="002978CB" w:rsidRDefault="00AA76AE" w:rsidP="006C0A18">
                  <w:pPr>
                    <w:framePr w:hSpace="141" w:wrap="around" w:vAnchor="text" w:hAnchor="margin" w:x="-289" w:y="39"/>
                    <w:bidi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>
                            <wp:simplePos x="0" y="0"/>
                            <wp:positionH relativeFrom="column">
                              <wp:posOffset>-52705</wp:posOffset>
                            </wp:positionH>
                            <wp:positionV relativeFrom="paragraph">
                              <wp:posOffset>532765</wp:posOffset>
                            </wp:positionV>
                            <wp:extent cx="895350" cy="533400"/>
                            <wp:effectExtent l="0" t="0" r="19050" b="19050"/>
                            <wp:wrapNone/>
                            <wp:docPr id="64" name="Connecteur droit 6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895350" cy="53340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        <w:pict>
                          <v:line w14:anchorId="355D4D09" id="Connecteur droit 64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15pt,41.95pt" to="66.35pt,8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Times New Roman" w:eastAsia="Times New Roman" w:hAnsi="Times New Roman" w:cs="Times New Roman"/>
                      <w:b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0" locked="0" layoutInCell="1" allowOverlap="1">
                            <wp:simplePos x="0" y="0"/>
                            <wp:positionH relativeFrom="column">
                              <wp:posOffset>-52705</wp:posOffset>
                            </wp:positionH>
                            <wp:positionV relativeFrom="paragraph">
                              <wp:posOffset>46989</wp:posOffset>
                            </wp:positionV>
                            <wp:extent cx="1657350" cy="1019175"/>
                            <wp:effectExtent l="0" t="0" r="19050" b="28575"/>
                            <wp:wrapNone/>
                            <wp:docPr id="61" name="Connecteur droit 6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657350" cy="101917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        <w:pict>
                          <v:line w14:anchorId="0FF5F2C3" id="Connecteur droit 61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15pt,3.7pt" to="126.35pt,8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</w:tr>
          </w:tbl>
          <w:p w:rsidR="002C7359" w:rsidRPr="002C7359" w:rsidRDefault="002C7359" w:rsidP="002C7359">
            <w:pPr>
              <w:bidi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fr-FR"/>
              </w:rPr>
            </w:pPr>
          </w:p>
          <w:p w:rsidR="00EB3745" w:rsidRDefault="006D0592" w:rsidP="002C7359">
            <w:pPr>
              <w:pStyle w:val="Paragraphedeliste"/>
              <w:numPr>
                <w:ilvl w:val="0"/>
                <w:numId w:val="6"/>
              </w:numPr>
              <w:bidi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fr-FR"/>
              </w:rPr>
              <w:t>حدد جهة دوران كل عنصر .</w:t>
            </w:r>
          </w:p>
          <w:tbl>
            <w:tblPr>
              <w:tblStyle w:val="Grilledutableau"/>
              <w:bidiVisual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1516"/>
              <w:gridCol w:w="1517"/>
              <w:gridCol w:w="1517"/>
              <w:gridCol w:w="1517"/>
              <w:gridCol w:w="1517"/>
              <w:gridCol w:w="1303"/>
              <w:gridCol w:w="1303"/>
            </w:tblGrid>
            <w:tr w:rsidR="002C7359" w:rsidTr="002C7359">
              <w:tc>
                <w:tcPr>
                  <w:tcW w:w="1516" w:type="dxa"/>
                </w:tcPr>
                <w:p w:rsidR="002C7359" w:rsidRDefault="002C7359" w:rsidP="006C0A18">
                  <w:pPr>
                    <w:pStyle w:val="Paragraphedeliste"/>
                    <w:framePr w:hSpace="141" w:wrap="around" w:vAnchor="text" w:hAnchor="margin" w:x="-289" w:y="39"/>
                    <w:bidi/>
                    <w:ind w:left="0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b/>
                      <w:sz w:val="28"/>
                      <w:szCs w:val="28"/>
                      <w:rtl/>
                      <w:lang w:eastAsia="fr-FR"/>
                    </w:rPr>
                    <w:t>العنصر</w:t>
                  </w:r>
                </w:p>
              </w:tc>
              <w:tc>
                <w:tcPr>
                  <w:tcW w:w="1517" w:type="dxa"/>
                </w:tcPr>
                <w:p w:rsidR="002C7359" w:rsidRDefault="002C7359" w:rsidP="006C0A18">
                  <w:pPr>
                    <w:pStyle w:val="Paragraphedeliste"/>
                    <w:framePr w:hSpace="141" w:wrap="around" w:vAnchor="text" w:hAnchor="margin" w:x="-289" w:y="39"/>
                    <w:bidi/>
                    <w:ind w:left="0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b/>
                      <w:sz w:val="28"/>
                      <w:szCs w:val="28"/>
                      <w:rtl/>
                      <w:lang w:eastAsia="fr-FR"/>
                    </w:rPr>
                    <w:t>العنصر 1</w:t>
                  </w:r>
                </w:p>
              </w:tc>
              <w:tc>
                <w:tcPr>
                  <w:tcW w:w="1517" w:type="dxa"/>
                </w:tcPr>
                <w:p w:rsidR="002C7359" w:rsidRDefault="002C7359" w:rsidP="006C0A18">
                  <w:pPr>
                    <w:pStyle w:val="Paragraphedeliste"/>
                    <w:framePr w:hSpace="141" w:wrap="around" w:vAnchor="text" w:hAnchor="margin" w:x="-289" w:y="39"/>
                    <w:bidi/>
                    <w:ind w:left="0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b/>
                      <w:sz w:val="28"/>
                      <w:szCs w:val="28"/>
                      <w:rtl/>
                      <w:lang w:eastAsia="fr-FR"/>
                    </w:rPr>
                    <w:t>العنصر 2</w:t>
                  </w:r>
                </w:p>
              </w:tc>
              <w:tc>
                <w:tcPr>
                  <w:tcW w:w="1517" w:type="dxa"/>
                </w:tcPr>
                <w:p w:rsidR="002C7359" w:rsidRDefault="002C7359" w:rsidP="006C0A18">
                  <w:pPr>
                    <w:pStyle w:val="Paragraphedeliste"/>
                    <w:framePr w:hSpace="141" w:wrap="around" w:vAnchor="text" w:hAnchor="margin" w:x="-289" w:y="39"/>
                    <w:bidi/>
                    <w:ind w:left="0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b/>
                      <w:sz w:val="28"/>
                      <w:szCs w:val="28"/>
                      <w:rtl/>
                      <w:lang w:eastAsia="fr-FR"/>
                    </w:rPr>
                    <w:t>العنصر 3</w:t>
                  </w:r>
                </w:p>
              </w:tc>
              <w:tc>
                <w:tcPr>
                  <w:tcW w:w="1517" w:type="dxa"/>
                </w:tcPr>
                <w:p w:rsidR="002C7359" w:rsidRDefault="002C7359" w:rsidP="006C0A18">
                  <w:pPr>
                    <w:pStyle w:val="Paragraphedeliste"/>
                    <w:framePr w:hSpace="141" w:wrap="around" w:vAnchor="text" w:hAnchor="margin" w:x="-289" w:y="39"/>
                    <w:bidi/>
                    <w:ind w:left="0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b/>
                      <w:sz w:val="28"/>
                      <w:szCs w:val="28"/>
                      <w:rtl/>
                      <w:lang w:eastAsia="fr-FR"/>
                    </w:rPr>
                    <w:t>العنصر 5</w:t>
                  </w:r>
                </w:p>
              </w:tc>
              <w:tc>
                <w:tcPr>
                  <w:tcW w:w="1303" w:type="dxa"/>
                </w:tcPr>
                <w:p w:rsidR="002C7359" w:rsidRDefault="002C7359" w:rsidP="006C0A18">
                  <w:pPr>
                    <w:pStyle w:val="Paragraphedeliste"/>
                    <w:framePr w:hSpace="141" w:wrap="around" w:vAnchor="text" w:hAnchor="margin" w:x="-289" w:y="39"/>
                    <w:bidi/>
                    <w:ind w:left="0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b/>
                      <w:sz w:val="28"/>
                      <w:szCs w:val="28"/>
                      <w:rtl/>
                      <w:lang w:eastAsia="fr-FR"/>
                    </w:rPr>
                    <w:t>العنصر 6</w:t>
                  </w:r>
                </w:p>
              </w:tc>
              <w:tc>
                <w:tcPr>
                  <w:tcW w:w="1303" w:type="dxa"/>
                </w:tcPr>
                <w:p w:rsidR="002C7359" w:rsidRDefault="002C7359" w:rsidP="006C0A18">
                  <w:pPr>
                    <w:pStyle w:val="Paragraphedeliste"/>
                    <w:framePr w:hSpace="141" w:wrap="around" w:vAnchor="text" w:hAnchor="margin" w:x="-289" w:y="39"/>
                    <w:bidi/>
                    <w:ind w:left="0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b/>
                      <w:sz w:val="28"/>
                      <w:szCs w:val="28"/>
                      <w:rtl/>
                      <w:lang w:eastAsia="fr-FR"/>
                    </w:rPr>
                    <w:t>العنصر 7</w:t>
                  </w:r>
                </w:p>
              </w:tc>
            </w:tr>
            <w:tr w:rsidR="002C7359" w:rsidTr="002C7359">
              <w:trPr>
                <w:trHeight w:val="1363"/>
              </w:trPr>
              <w:tc>
                <w:tcPr>
                  <w:tcW w:w="1516" w:type="dxa"/>
                </w:tcPr>
                <w:p w:rsidR="002C7359" w:rsidRDefault="002C7359" w:rsidP="006C0A18">
                  <w:pPr>
                    <w:pStyle w:val="Paragraphedeliste"/>
                    <w:framePr w:hSpace="141" w:wrap="around" w:vAnchor="text" w:hAnchor="margin" w:x="-289" w:y="39"/>
                    <w:bidi/>
                    <w:ind w:left="0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b/>
                      <w:sz w:val="28"/>
                      <w:szCs w:val="28"/>
                      <w:rtl/>
                      <w:lang w:eastAsia="fr-FR"/>
                    </w:rPr>
                    <w:t>جهة الدوران</w:t>
                  </w:r>
                </w:p>
              </w:tc>
              <w:tc>
                <w:tcPr>
                  <w:tcW w:w="1517" w:type="dxa"/>
                </w:tcPr>
                <w:p w:rsidR="002C7359" w:rsidRDefault="002C7359" w:rsidP="006C0A18">
                  <w:pPr>
                    <w:pStyle w:val="Paragraphedeliste"/>
                    <w:framePr w:hSpace="141" w:wrap="around" w:vAnchor="text" w:hAnchor="margin" w:x="-289" w:y="39"/>
                    <w:bidi/>
                    <w:ind w:left="0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8480" behindDoc="0" locked="0" layoutInCell="1" allowOverlap="1">
                            <wp:simplePos x="0" y="0"/>
                            <wp:positionH relativeFrom="column">
                              <wp:posOffset>260350</wp:posOffset>
                            </wp:positionH>
                            <wp:positionV relativeFrom="paragraph">
                              <wp:posOffset>74295</wp:posOffset>
                            </wp:positionV>
                            <wp:extent cx="295275" cy="581025"/>
                            <wp:effectExtent l="0" t="0" r="47625" b="47625"/>
                            <wp:wrapNone/>
                            <wp:docPr id="59" name="Flèche : courbe vers la droite 5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95275" cy="581025"/>
                                    </a:xfrm>
                                    <a:prstGeom prst="curvedRightArrow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        <w:pict>
                          <v:shapetype w14:anchorId="55F63379" id="_x0000_t102" coordsize="21600,21600" o:spt="102" adj="12960,19440,14400" path="ar,0@23@3@22,,0@4,0@15@23@1,0@7@2@13l@2@14@22@8@2@12wa,0@23@3@2@11@26@17,0@15@23@1@26@17@22@15xear,0@23@3,0@4@26@17nfe">
                            <v:stroke joinstyle="miter"/>
                            <v:formulas>
                              <v:f eqn="val #0"/>
                              <v:f eqn="val #1"/>
                              <v:f eqn="val #2"/>
                              <v:f eqn="sum #0 width #1"/>
                              <v:f eqn="prod @3 1 2"/>
                              <v:f eqn="sum #1 #1 width"/>
                              <v:f eqn="sum @5 #1 #0"/>
                              <v:f eqn="prod @6 1 2"/>
                              <v:f eqn="mid width #0"/>
                              <v:f eqn="sum height 0 #2"/>
                              <v:f eqn="ellipse @9 height @4"/>
                              <v:f eqn="sum @4 @10 0"/>
                              <v:f eqn="sum @11 #1 width"/>
                              <v:f eqn="sum @7 @10 0"/>
                              <v:f eqn="sum @12 width #0"/>
                              <v:f eqn="sum @5 0 #0"/>
                              <v:f eqn="prod @15 1 2"/>
                              <v:f eqn="mid @4 @7"/>
                              <v:f eqn="sum #0 #1 width"/>
                              <v:f eqn="prod @18 1 2"/>
                              <v:f eqn="sum @17 0 @19"/>
                              <v:f eqn="val width"/>
                              <v:f eqn="val height"/>
                              <v:f eqn="prod height 2 1"/>
                              <v:f eqn="sum @17 0 @4"/>
                              <v:f eqn="ellipse @24 @4 height"/>
                              <v:f eqn="sum height 0 @25"/>
                              <v:f eqn="sum @8 128 0"/>
                              <v:f eqn="prod @5 1 2"/>
                              <v:f eqn="sum @5 0 128"/>
                              <v:f eqn="sum #0 @17 @12"/>
                              <v:f eqn="ellipse @20 @4 height"/>
                              <v:f eqn="sum width 0 #0"/>
                              <v:f eqn="prod @32 1 2"/>
                              <v:f eqn="prod height height 1"/>
                              <v:f eqn="prod @9 @9 1"/>
                              <v:f eqn="sum @34 0 @35"/>
                              <v:f eqn="sqrt @36"/>
                              <v:f eqn="sum @37 height 0"/>
                              <v:f eqn="prod width height @38"/>
                              <v:f eqn="sum @39 64 0"/>
                              <v:f eqn="prod #0 1 2"/>
                              <v:f eqn="ellipse @33 @41 height"/>
                              <v:f eqn="sum height 0 @42"/>
                              <v:f eqn="sum @43 64 0"/>
                              <v:f eqn="prod @4 1 2"/>
                              <v:f eqn="sum #1 0 @45"/>
                              <v:f eqn="prod height 4390 32768"/>
                              <v:f eqn="prod height 28378 32768"/>
                            </v:formulas>
                            <v:path o:extrusionok="f" o:connecttype="custom" o:connectlocs="0,@17;@2,@14;@22,@8;@2,@12;@22,@16" o:connectangles="180,90,0,0,0" textboxrect="@47,@45,@48,@46"/>
                            <v:handles>
                              <v:h position="bottomRight,#0" yrange="@40,@29"/>
                              <v:h position="bottomRight,#1" yrange="@27,@21"/>
                              <v:h position="#2,bottomRight" xrange="@44,@22"/>
                            </v:handles>
                            <o:complex v:ext="view"/>
                          </v:shapetype>
                          <v:shape id="Flèche : courbe vers la droite 59" o:spid="_x0000_s1026" type="#_x0000_t102" style="position:absolute;margin-left:20.5pt;margin-top:5.85pt;width:23.25pt;height:45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" adj="16111,20228,16200" fillcolor="black [3200]" strokecolor="black [1600]" strokeweight="1pt"/>
                        </w:pict>
                      </mc:Fallback>
                    </mc:AlternateContent>
                  </w:r>
                </w:p>
              </w:tc>
              <w:tc>
                <w:tcPr>
                  <w:tcW w:w="1517" w:type="dxa"/>
                </w:tcPr>
                <w:p w:rsidR="002C7359" w:rsidRDefault="002C7359" w:rsidP="006C0A18">
                  <w:pPr>
                    <w:pStyle w:val="Paragraphedeliste"/>
                    <w:framePr w:hSpace="141" w:wrap="around" w:vAnchor="text" w:hAnchor="margin" w:x="-289" w:y="39"/>
                    <w:bidi/>
                    <w:ind w:left="0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rtl/>
                      <w:lang w:eastAsia="fr-FR"/>
                    </w:rPr>
                  </w:pPr>
                </w:p>
              </w:tc>
              <w:tc>
                <w:tcPr>
                  <w:tcW w:w="1517" w:type="dxa"/>
                </w:tcPr>
                <w:p w:rsidR="002C7359" w:rsidRDefault="00AA76AE" w:rsidP="006C0A18">
                  <w:pPr>
                    <w:pStyle w:val="Paragraphedeliste"/>
                    <w:framePr w:hSpace="141" w:wrap="around" w:vAnchor="text" w:hAnchor="margin" w:x="-289" w:y="39"/>
                    <w:bidi/>
                    <w:ind w:left="0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648" behindDoc="0" locked="0" layoutInCell="1" allowOverlap="1">
                            <wp:simplePos x="0" y="0"/>
                            <wp:positionH relativeFrom="column">
                              <wp:posOffset>329565</wp:posOffset>
                            </wp:positionH>
                            <wp:positionV relativeFrom="paragraph">
                              <wp:posOffset>132715</wp:posOffset>
                            </wp:positionV>
                            <wp:extent cx="333375" cy="523875"/>
                            <wp:effectExtent l="19050" t="0" r="28575" b="47625"/>
                            <wp:wrapNone/>
                            <wp:docPr id="66" name="Flèche : courbe vers la gauche 6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33375" cy="523875"/>
                                    </a:xfrm>
                                    <a:prstGeom prst="curvedLeftArrow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        <w:pict>
                          <v:shapetype w14:anchorId="196D5F47" id="_x0000_t103" coordsize="21600,21600" o:spt="103" adj="12960,19440,7200" path="wr@22,0@21@3,,0@21@4@22@14@21@1@21@7@2@12l@2@13,0@8@2@11at@22,0@21@3@2@10@24@16@22@14@21@1@24@16,0@14xear@22@14@21@1@21@7@24@16nfe">
                            <v:stroke joinstyle="miter"/>
                            <v:formulas>
                              <v:f eqn="val #0"/>
                              <v:f eqn="val #1"/>
                              <v:f eqn="val #2"/>
                              <v:f eqn="sum #0 width #1"/>
                              <v:f eqn="prod @3 1 2"/>
                              <v:f eqn="sum #1 #1 width"/>
                              <v:f eqn="sum @5 #1 #0"/>
                              <v:f eqn="prod @6 1 2"/>
                              <v:f eqn="mid width #0"/>
                              <v:f eqn="ellipse #2 height @4"/>
                              <v:f eqn="sum @4 @9 0"/>
                              <v:f eqn="sum @10 #1 width"/>
                              <v:f eqn="sum @7 @9 0"/>
                              <v:f eqn="sum @11 width #0"/>
                              <v:f eqn="sum @5 0 #0"/>
                              <v:f eqn="prod @14 1 2"/>
                              <v:f eqn="mid @4 @7"/>
                              <v:f eqn="sum #0 #1 width"/>
                              <v:f eqn="prod @17 1 2"/>
                              <v:f eqn="sum @16 0 @18"/>
                              <v:f eqn="val width"/>
                              <v:f eqn="val height"/>
                              <v:f eqn="sum 0 0 height"/>
                              <v:f eqn="sum @16 0 @4"/>
                              <v:f eqn="ellipse @23 @4 height"/>
                              <v:f eqn="sum @8 128 0"/>
                              <v:f eqn="prod @5 1 2"/>
                              <v:f eqn="sum @5 0 128"/>
                              <v:f eqn="sum #0 @16 @11"/>
                              <v:f eqn="sum width 0 #0"/>
                              <v:f eqn="prod @29 1 2"/>
                              <v:f eqn="prod height height 1"/>
                              <v:f eqn="prod #2 #2 1"/>
                              <v:f eqn="sum @31 0 @32"/>
                              <v:f eqn="sqrt @33"/>
                              <v:f eqn="sum @34 height 0"/>
                              <v:f eqn="prod width height @35"/>
                              <v:f eqn="sum @36 64 0"/>
                              <v:f eqn="prod #0 1 2"/>
                              <v:f eqn="ellipse @30 @38 height"/>
                              <v:f eqn="sum @39 0 64"/>
                              <v:f eqn="prod @4 1 2"/>
                              <v:f eqn="sum #1 0 @41"/>
                              <v:f eqn="prod height 4390 32768"/>
                              <v:f eqn="prod height 28378 32768"/>
                            </v:formulas>
                            <v:path o:extrusionok="f" o:connecttype="custom" o:connectlocs="0,@15;@2,@11;0,@8;@2,@13;@21,@16" o:connectangles="180,180,180,90,0" textboxrect="@43,@41,@44,@42"/>
                            <v:handles>
                              <v:h position="topLeft,#0" yrange="@37,@27"/>
                              <v:h position="topLeft,#1" yrange="@25,@20"/>
                              <v:h position="#2,bottomRight" xrange="0,@40"/>
                            </v:handles>
                            <o:complex v:ext="view"/>
                          </v:shapetype>
                          <v:shape id="Flèche : courbe vers la gauche 66" o:spid="_x0000_s1026" type="#_x0000_t103" style="position:absolute;margin-left:25.95pt;margin-top:10.45pt;width:26.25pt;height:41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" adj="14727,19882,5400" fillcolor="black [3200]" strokecolor="black [1600]" strokeweight="1pt"/>
                        </w:pict>
                      </mc:Fallback>
                    </mc:AlternateContent>
                  </w:r>
                </w:p>
              </w:tc>
              <w:tc>
                <w:tcPr>
                  <w:tcW w:w="1517" w:type="dxa"/>
                </w:tcPr>
                <w:p w:rsidR="002C7359" w:rsidRDefault="002C7359" w:rsidP="006C0A18">
                  <w:pPr>
                    <w:pStyle w:val="Paragraphedeliste"/>
                    <w:framePr w:hSpace="141" w:wrap="around" w:vAnchor="text" w:hAnchor="margin" w:x="-289" w:y="39"/>
                    <w:bidi/>
                    <w:ind w:left="0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rtl/>
                      <w:lang w:eastAsia="fr-FR"/>
                    </w:rPr>
                  </w:pPr>
                </w:p>
              </w:tc>
              <w:tc>
                <w:tcPr>
                  <w:tcW w:w="1303" w:type="dxa"/>
                </w:tcPr>
                <w:p w:rsidR="002C7359" w:rsidRDefault="002C7359" w:rsidP="006C0A18">
                  <w:pPr>
                    <w:pStyle w:val="Paragraphedeliste"/>
                    <w:framePr w:hSpace="141" w:wrap="around" w:vAnchor="text" w:hAnchor="margin" w:x="-289" w:y="39"/>
                    <w:bidi/>
                    <w:ind w:left="0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rtl/>
                      <w:lang w:eastAsia="fr-FR"/>
                    </w:rPr>
                  </w:pPr>
                </w:p>
              </w:tc>
              <w:tc>
                <w:tcPr>
                  <w:tcW w:w="1303" w:type="dxa"/>
                </w:tcPr>
                <w:p w:rsidR="002C7359" w:rsidRDefault="002C7359" w:rsidP="006C0A18">
                  <w:pPr>
                    <w:pStyle w:val="Paragraphedeliste"/>
                    <w:framePr w:hSpace="141" w:wrap="around" w:vAnchor="text" w:hAnchor="margin" w:x="-289" w:y="39"/>
                    <w:bidi/>
                    <w:ind w:left="0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rtl/>
                      <w:lang w:eastAsia="fr-FR"/>
                    </w:rPr>
                  </w:pPr>
                </w:p>
              </w:tc>
            </w:tr>
          </w:tbl>
          <w:p w:rsidR="002C7359" w:rsidRDefault="002C7359" w:rsidP="002C7359">
            <w:pPr>
              <w:pStyle w:val="Paragraphedeliste"/>
              <w:bidi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fr-FR"/>
              </w:rPr>
            </w:pPr>
          </w:p>
          <w:p w:rsidR="002C7359" w:rsidRDefault="002C7359" w:rsidP="002C7359">
            <w:pPr>
              <w:pStyle w:val="Paragraphedeliste"/>
              <w:numPr>
                <w:ilvl w:val="0"/>
                <w:numId w:val="6"/>
              </w:numPr>
              <w:bidi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fr-FR"/>
              </w:rPr>
              <w:t xml:space="preserve">كيف يمكن تغيير جهة دوران العنصر </w:t>
            </w:r>
            <w:proofErr w:type="gramStart"/>
            <w:r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fr-FR"/>
              </w:rPr>
              <w:t>5 ؟</w:t>
            </w:r>
            <w:proofErr w:type="gramEnd"/>
          </w:p>
          <w:p w:rsidR="002C7359" w:rsidRPr="002C7359" w:rsidRDefault="002C7359" w:rsidP="002C7359">
            <w:pPr>
              <w:pStyle w:val="Paragraphedeliste"/>
              <w:bidi/>
              <w:rPr>
                <w:rFonts w:ascii="Times New Roman" w:eastAsia="Times New Roman" w:hAnsi="Times New Roman" w:cs="Times New Roman"/>
                <w:b/>
                <w:sz w:val="28"/>
                <w:szCs w:val="28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fr-FR"/>
              </w:rPr>
              <w:t>...........................................................................................................................................</w:t>
            </w:r>
          </w:p>
          <w:p w:rsidR="00AA76AE" w:rsidRDefault="005746EC" w:rsidP="008807C5">
            <w:pPr>
              <w:bidi/>
              <w:jc w:val="center"/>
              <w:rPr>
                <w:noProof/>
                <w:rtl/>
                <w:lang w:eastAsia="fr-FR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77696" behindDoc="0" locked="0" layoutInCell="1" allowOverlap="1" wp14:anchorId="4FC71D31" wp14:editId="24B7C9C7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129540</wp:posOffset>
                  </wp:positionV>
                  <wp:extent cx="6934200" cy="447675"/>
                  <wp:effectExtent l="0" t="0" r="0" b="9525"/>
                  <wp:wrapNone/>
                  <wp:docPr id="31" name="Imag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b="68690"/>
                          <a:stretch/>
                        </pic:blipFill>
                        <pic:spPr bwMode="auto">
                          <a:xfrm>
                            <a:off x="0" y="0"/>
                            <a:ext cx="69342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A58FE" w:rsidRDefault="00FA58FE" w:rsidP="00AA76AE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rtl/>
                <w:lang w:eastAsia="fr-FR"/>
              </w:rPr>
            </w:pPr>
          </w:p>
          <w:p w:rsidR="00FA58FE" w:rsidRDefault="00FA58FE" w:rsidP="008807C5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rtl/>
                <w:lang w:eastAsia="fr-FR"/>
              </w:rPr>
            </w:pPr>
          </w:p>
          <w:p w:rsidR="00FA58FE" w:rsidRPr="005423BC" w:rsidRDefault="006A7CD8" w:rsidP="008807C5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sz w:val="28"/>
                <w:szCs w:val="28"/>
                <w:rtl/>
                <w:lang w:eastAsia="fr-FR"/>
              </w:rPr>
              <w:t>الصفحة 2 من 2</w:t>
            </w:r>
          </w:p>
          <w:p w:rsidR="00FA58FE" w:rsidRPr="005423BC" w:rsidRDefault="00FA58FE" w:rsidP="008807C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  <w:p w:rsidR="00FA58FE" w:rsidRPr="005423BC" w:rsidRDefault="00FA58FE" w:rsidP="008807C5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423BC">
              <w:rPr>
                <w:rFonts w:ascii="Sakkal Majalla" w:eastAsia="Sakkal Majalla" w:hAnsi="Sakkal Majalla" w:cs="Sakkal Majalla"/>
                <w:color w:val="000000"/>
                <w:sz w:val="36"/>
                <w:szCs w:val="36"/>
                <w:rtl/>
                <w:lang w:eastAsia="fr-FR"/>
              </w:rPr>
              <w:t>.</w:t>
            </w:r>
          </w:p>
          <w:p w:rsidR="00FA58FE" w:rsidRPr="0065688E" w:rsidRDefault="00FA58FE" w:rsidP="00591A06">
            <w:pPr>
              <w:tabs>
                <w:tab w:val="left" w:pos="5244"/>
                <w:tab w:val="center" w:pos="5779"/>
              </w:tabs>
              <w:bidi/>
              <w:jc w:val="center"/>
              <w:rPr>
                <w:b/>
                <w:bCs/>
                <w:u w:val="single"/>
                <w:rtl/>
                <w:lang w:bidi="ar-DZ"/>
              </w:rPr>
            </w:pPr>
          </w:p>
        </w:tc>
      </w:tr>
      <w:bookmarkEnd w:id="0"/>
    </w:tbl>
    <w:p w:rsidR="00FA58FE" w:rsidRDefault="00FA58FE" w:rsidP="00FA58FE">
      <w:pPr>
        <w:tabs>
          <w:tab w:val="left" w:pos="7770"/>
        </w:tabs>
      </w:pPr>
    </w:p>
    <w:p w:rsidR="00FA58FE" w:rsidRDefault="00FA58FE" w:rsidP="00FA58FE"/>
    <w:p w:rsidR="00FA58FE" w:rsidRDefault="00FA58FE" w:rsidP="00FA58FE"/>
    <w:p w:rsidR="00FA58FE" w:rsidRDefault="00FA58FE" w:rsidP="00FA58FE"/>
    <w:p w:rsidR="00FA58FE" w:rsidRPr="00FA58FE" w:rsidRDefault="00FA58FE" w:rsidP="00FA58FE"/>
    <w:sectPr w:rsidR="00FA58FE" w:rsidRPr="00FA58FE" w:rsidSect="004C24C9">
      <w:headerReference w:type="even" r:id="rId18"/>
      <w:headerReference w:type="default" r:id="rId19"/>
      <w:headerReference w:type="first" r:id="rId20"/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29B9" w:rsidRDefault="000D29B9">
      <w:pPr>
        <w:spacing w:after="0" w:line="240" w:lineRule="auto"/>
      </w:pPr>
      <w:r>
        <w:separator/>
      </w:r>
    </w:p>
  </w:endnote>
  <w:endnote w:type="continuationSeparator" w:id="0">
    <w:p w:rsidR="000D29B9" w:rsidRDefault="000D2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29B9" w:rsidRDefault="000D29B9">
      <w:pPr>
        <w:spacing w:after="0" w:line="240" w:lineRule="auto"/>
      </w:pPr>
      <w:r>
        <w:separator/>
      </w:r>
    </w:p>
  </w:footnote>
  <w:footnote w:type="continuationSeparator" w:id="0">
    <w:p w:rsidR="000D29B9" w:rsidRDefault="000D29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1764" w:rsidRDefault="000D29B9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1764" w:rsidRDefault="000D29B9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1764" w:rsidRDefault="000D29B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0873DF"/>
    <w:multiLevelType w:val="multilevel"/>
    <w:tmpl w:val="293E87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156D2672"/>
    <w:multiLevelType w:val="hybridMultilevel"/>
    <w:tmpl w:val="370C12F8"/>
    <w:lvl w:ilvl="0" w:tplc="0AB4EA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C37E78"/>
    <w:multiLevelType w:val="hybridMultilevel"/>
    <w:tmpl w:val="CBA4C824"/>
    <w:lvl w:ilvl="0" w:tplc="D5A83D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6A340A"/>
    <w:multiLevelType w:val="hybridMultilevel"/>
    <w:tmpl w:val="87AA23E8"/>
    <w:lvl w:ilvl="0" w:tplc="526C76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172123E"/>
    <w:multiLevelType w:val="multilevel"/>
    <w:tmpl w:val="FAA2C1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>
    <w:nsid w:val="65D747BF"/>
    <w:multiLevelType w:val="multilevel"/>
    <w:tmpl w:val="5B949B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8FE"/>
    <w:rsid w:val="000925F5"/>
    <w:rsid w:val="000D29B9"/>
    <w:rsid w:val="002978CB"/>
    <w:rsid w:val="002C7359"/>
    <w:rsid w:val="00321448"/>
    <w:rsid w:val="003A07A4"/>
    <w:rsid w:val="004202CE"/>
    <w:rsid w:val="005746EC"/>
    <w:rsid w:val="00591A06"/>
    <w:rsid w:val="00685DAC"/>
    <w:rsid w:val="006A7CD8"/>
    <w:rsid w:val="006C0A18"/>
    <w:rsid w:val="006D0592"/>
    <w:rsid w:val="006D3F47"/>
    <w:rsid w:val="006F241C"/>
    <w:rsid w:val="00805185"/>
    <w:rsid w:val="00886F48"/>
    <w:rsid w:val="008D109C"/>
    <w:rsid w:val="00AA76AE"/>
    <w:rsid w:val="00C17CA1"/>
    <w:rsid w:val="00C620E7"/>
    <w:rsid w:val="00C87DE4"/>
    <w:rsid w:val="00CC36F6"/>
    <w:rsid w:val="00D725BE"/>
    <w:rsid w:val="00E93A3C"/>
    <w:rsid w:val="00EB2408"/>
    <w:rsid w:val="00EB3745"/>
    <w:rsid w:val="00FA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D751FA8-4943-48D5-B9A1-C8B22BD4D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58F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A58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FA58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A58FE"/>
  </w:style>
  <w:style w:type="character" w:styleId="Textedelespacerserv">
    <w:name w:val="Placeholder Text"/>
    <w:basedOn w:val="Policepardfaut"/>
    <w:uiPriority w:val="99"/>
    <w:semiHidden/>
    <w:rsid w:val="00FA58FE"/>
    <w:rPr>
      <w:color w:val="808080"/>
    </w:rPr>
  </w:style>
  <w:style w:type="paragraph" w:styleId="Paragraphedeliste">
    <w:name w:val="List Paragraph"/>
    <w:basedOn w:val="Normal"/>
    <w:uiPriority w:val="34"/>
    <w:qFormat/>
    <w:rsid w:val="006D3F47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925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25F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wmf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0.wmf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4</Pages>
  <Words>550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</dc:creator>
  <cp:keywords/>
  <dc:description/>
  <cp:lastModifiedBy>Berrou TIC</cp:lastModifiedBy>
  <cp:revision>6</cp:revision>
  <cp:lastPrinted>2024-05-18T22:28:00Z</cp:lastPrinted>
  <dcterms:created xsi:type="dcterms:W3CDTF">2024-05-08T15:28:00Z</dcterms:created>
  <dcterms:modified xsi:type="dcterms:W3CDTF">2024-05-18T22:29:00Z</dcterms:modified>
</cp:coreProperties>
</file>