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0CA" w:rsidRDefault="00F670CA" w:rsidP="00F670CA">
      <w:pPr>
        <w:bidi/>
        <w:spacing w:after="200" w:line="240" w:lineRule="auto"/>
        <w:jc w:val="center"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>الجمهورية الجزائرية الديمقراطية الشعبية</w:t>
      </w:r>
    </w:p>
    <w:p w:rsidR="00F670CA" w:rsidRDefault="00F670CA" w:rsidP="00F670CA">
      <w:pPr>
        <w:bidi/>
        <w:spacing w:after="200" w:line="240" w:lineRule="auto"/>
        <w:jc w:val="center"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>وزارة التربية الوطنية</w:t>
      </w:r>
    </w:p>
    <w:p w:rsidR="00F670CA" w:rsidRDefault="00F670CA" w:rsidP="00F40506">
      <w:pPr>
        <w:bidi/>
        <w:spacing w:after="200" w:line="240" w:lineRule="auto"/>
        <w:jc w:val="both"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المؤسسة: </w:t>
      </w:r>
      <w:r w:rsidR="00F40506">
        <w:rPr>
          <w:rFonts w:asciiTheme="majorBidi" w:eastAsia="Calibri" w:hAnsiTheme="majorBidi" w:cstheme="majorBidi" w:hint="cs"/>
          <w:sz w:val="28"/>
          <w:szCs w:val="28"/>
          <w:rtl/>
        </w:rPr>
        <w:t>البشير الابراهيمي</w:t>
      </w:r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                                                                                    المدة: ساعة </w:t>
      </w: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</w:rPr>
        <w:t>و نصف</w:t>
      </w:r>
      <w:proofErr w:type="gramEnd"/>
    </w:p>
    <w:p w:rsidR="00F670CA" w:rsidRDefault="00F670CA" w:rsidP="00F670CA">
      <w:pPr>
        <w:bidi/>
        <w:spacing w:after="200" w:line="240" w:lineRule="auto"/>
        <w:jc w:val="both"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sz w:val="28"/>
          <w:szCs w:val="28"/>
          <w:rtl/>
        </w:rPr>
        <w:t>المستوى: ثالثة متوسط</w:t>
      </w:r>
    </w:p>
    <w:p w:rsidR="00F670CA" w:rsidRPr="00F670CA" w:rsidRDefault="00F670CA" w:rsidP="00F670CA">
      <w:pPr>
        <w:bidi/>
        <w:spacing w:after="200" w:line="240" w:lineRule="auto"/>
        <w:jc w:val="center"/>
        <w:rPr>
          <w:rFonts w:asciiTheme="majorBidi" w:eastAsia="Calibri" w:hAnsiTheme="majorBidi" w:cstheme="majorBidi"/>
          <w:sz w:val="28"/>
          <w:szCs w:val="28"/>
          <w:rtl/>
        </w:rPr>
      </w:pPr>
      <w:r>
        <w:rPr>
          <w:rFonts w:asciiTheme="majorBidi" w:eastAsia="Calibr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-178435</wp:posOffset>
                </wp:positionH>
                <wp:positionV relativeFrom="paragraph">
                  <wp:posOffset>276860</wp:posOffset>
                </wp:positionV>
                <wp:extent cx="6810375" cy="9525"/>
                <wp:effectExtent l="0" t="0" r="9525" b="28575"/>
                <wp:wrapNone/>
                <wp:docPr id="91" name="Connecteur droit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03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D01A1" id="Connecteur droit 9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05pt,21.8pt" to="522.2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pd5gEAABoEAAAOAAAAZHJzL2Uyb0RvYy54bWysU8FuGyEQvVfqPyDu9a5dOY1XXufgKO2h&#10;aq2m/QDCDl4kYBAQr/33HVh7naSnVr0gYOa9mfcY1ndHa9gBQtToWj6f1ZyBk9hpt2/5r58PH245&#10;i0m4Thh00PITRH63ef9uPfgGFtij6SAwInGxGXzL+5R8U1VR9mBFnKEHR0GFwYpEx7CvuiAGYrem&#10;WtT1TTVg6HxACTHS7f0Y5JvCrxTI9F2pCImZllNvqayhrE95rTZr0eyD8L2W5zbEP3RhhXZUdKK6&#10;F0mw56D/oLJaBoyo0kyirVApLaFoIDXz+o2ax154KFrInOgnm+L/o5XfDrvAdNfy1ZwzJyy90Rad&#10;I+PgObAuoE6MQuTT4GND6Vu3C+dT9LuQRR9VsEwZ7b/QCBQbSBg7FpdPk8twTEzS5c3tvP74acmZ&#10;pNhquVhm8mpkyWw+xPQZ0LK8abnRLnsgGnH4GtOYeknJ18axgcqu6mVd0iIa3T1oY3KwzBFsTWAH&#10;QROQjkUJFXuRRSfjqIOsb1RUdulkYOT/AYocos5HbW84hZTg0oXXOMrOMEUdTMBzZ3mor828Bp7z&#10;MxTK3P4NeEKUyujSBLbaYRh9eV39aoUa8y8OjLqzBU/YncpbF2toAMsznT9LnvCX5wK/funNbwAA&#10;AP//AwBQSwMEFAAGAAgAAAAhAKSsWQDfAAAACgEAAA8AAABkcnMvZG93bnJldi54bWxMj8FOwzAM&#10;hu9IvENkJG5b2lHG1DWdAAkJEDts8ABu4zXVGqdqsrW8PdmJHW1/+v39xWaynTjT4FvHCtJ5AoK4&#10;drrlRsHP99tsBcIHZI2dY1LwSx425e1Ngbl2I+/ovA+NiCHsc1RgQuhzKX1tyKKfu5443g5usBji&#10;ODRSDzjGcNvJRZIspcWW4weDPb0aqo/7k1VQf2yftkdHYyW1C5/veveFL0ap+7vpeQ0i0BT+Ybjo&#10;R3Uoo1PlTqy96BTMFqs0ogqyhyWIC5BkWQaiipvHFGRZyOsK5R8AAAD//wMAUEsBAi0AFAAGAAgA&#10;AAAhALaDOJL+AAAA4QEAABMAAAAAAAAAAAAAAAAAAAAAAFtDb250ZW50X1R5cGVzXS54bWxQSwEC&#10;LQAUAAYACAAAACEAOP0h/9YAAACUAQAACwAAAAAAAAAAAAAAAAAvAQAAX3JlbHMvLnJlbHNQSwEC&#10;LQAUAAYACAAAACEA5H0aXeYBAAAaBAAADgAAAAAAAAAAAAAAAAAuAgAAZHJzL2Uyb0RvYy54bWxQ&#10;SwECLQAUAAYACAAAACEApKxZAN8AAAAKAQAADwAAAAAAAAAAAAAAAABA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اختبار الفصل الثاني لمادة التكنولوجيا </w:t>
      </w: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</w:rPr>
        <w:t>و العلوم</w:t>
      </w:r>
      <w:proofErr w:type="gramEnd"/>
      <w:r>
        <w:rPr>
          <w:rFonts w:asciiTheme="majorBidi" w:eastAsia="Calibri" w:hAnsiTheme="majorBidi" w:cstheme="majorBidi" w:hint="cs"/>
          <w:sz w:val="28"/>
          <w:szCs w:val="28"/>
          <w:rtl/>
        </w:rPr>
        <w:t xml:space="preserve"> الفيزيائية</w:t>
      </w:r>
    </w:p>
    <w:p w:rsidR="00F670CA" w:rsidRPr="00F670CA" w:rsidRDefault="00F670CA" w:rsidP="00F670CA">
      <w:pPr>
        <w:bidi/>
        <w:spacing w:after="200" w:line="276" w:lineRule="auto"/>
        <w:jc w:val="both"/>
        <w:rPr>
          <w:rFonts w:asciiTheme="majorBidi" w:eastAsia="Calibri" w:hAnsiTheme="majorBidi" w:cstheme="majorBidi"/>
          <w:b/>
          <w:bCs/>
          <w:sz w:val="32"/>
          <w:szCs w:val="32"/>
          <w:u w:val="single"/>
          <w:rtl/>
        </w:rPr>
      </w:pPr>
      <w:r w:rsidRPr="00F670CA">
        <w:rPr>
          <w:rFonts w:asciiTheme="majorBidi" w:eastAsia="Calibri" w:hAnsiTheme="majorBidi" w:cstheme="majorBidi"/>
          <w:b/>
          <w:bCs/>
          <w:sz w:val="32"/>
          <w:szCs w:val="32"/>
          <w:u w:val="single"/>
          <w:rtl/>
        </w:rPr>
        <w:t>التمرين الأول:</w:t>
      </w:r>
    </w:p>
    <w:p w:rsidR="00371A1F" w:rsidRPr="00371A1F" w:rsidRDefault="00371A1F" w:rsidP="00F670CA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rtl/>
        </w:rPr>
      </w:pPr>
      <w:r w:rsidRPr="00371A1F">
        <w:rPr>
          <w:rFonts w:asciiTheme="majorBidi" w:eastAsia="Calibr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 wp14:anchorId="62125CB8" wp14:editId="757BD921">
            <wp:simplePos x="0" y="0"/>
            <wp:positionH relativeFrom="column">
              <wp:posOffset>1405255</wp:posOffset>
            </wp:positionH>
            <wp:positionV relativeFrom="paragraph">
              <wp:posOffset>304165</wp:posOffset>
            </wp:positionV>
            <wp:extent cx="2731135" cy="904875"/>
            <wp:effectExtent l="0" t="0" r="0" b="9525"/>
            <wp:wrapSquare wrapText="bothSides"/>
            <wp:docPr id="1" name="Image 3" descr="C:\Users\Info Top\Desktop\7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fo Top\Desktop\77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1A1F">
        <w:rPr>
          <w:rFonts w:asciiTheme="majorBidi" w:eastAsia="Calibri" w:hAnsiTheme="majorBidi" w:cstheme="majorBidi"/>
          <w:sz w:val="28"/>
          <w:szCs w:val="28"/>
          <w:rtl/>
        </w:rPr>
        <w:t xml:space="preserve">قامت زهرة في حصة الأعمال المخبرية </w:t>
      </w:r>
      <w:r w:rsidR="00F670CA" w:rsidRPr="00371A1F">
        <w:rPr>
          <w:rFonts w:asciiTheme="majorBidi" w:eastAsia="Calibri" w:hAnsiTheme="majorBidi" w:cstheme="majorBidi" w:hint="cs"/>
          <w:sz w:val="28"/>
          <w:szCs w:val="28"/>
          <w:rtl/>
        </w:rPr>
        <w:t>بإنجاز</w:t>
      </w:r>
      <w:r w:rsidRPr="00371A1F">
        <w:rPr>
          <w:rFonts w:asciiTheme="majorBidi" w:eastAsia="Calibri" w:hAnsiTheme="majorBidi" w:cstheme="majorBidi"/>
          <w:sz w:val="28"/>
          <w:szCs w:val="28"/>
          <w:rtl/>
        </w:rPr>
        <w:t xml:space="preserve"> الدارة الكهربائية المتمثلة في المخطط الموالي ثم أغلقت القاطعة فلم يتوهج </w:t>
      </w:r>
      <w:proofErr w:type="gramStart"/>
      <w:r w:rsidRPr="00371A1F">
        <w:rPr>
          <w:rFonts w:asciiTheme="majorBidi" w:eastAsia="Calibri" w:hAnsiTheme="majorBidi" w:cstheme="majorBidi"/>
          <w:sz w:val="28"/>
          <w:szCs w:val="28"/>
          <w:rtl/>
        </w:rPr>
        <w:t>المصباح .</w:t>
      </w:r>
      <w:proofErr w:type="gramEnd"/>
    </w:p>
    <w:p w:rsidR="00371A1F" w:rsidRPr="00371A1F" w:rsidRDefault="00371A1F" w:rsidP="00F670CA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32"/>
          <w:szCs w:val="32"/>
        </w:rPr>
      </w:pPr>
    </w:p>
    <w:p w:rsidR="00371A1F" w:rsidRPr="00371A1F" w:rsidRDefault="00371A1F" w:rsidP="00F670CA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371A1F">
        <w:rPr>
          <w:rFonts w:asciiTheme="majorBidi" w:eastAsia="Calibri" w:hAnsiTheme="majorBidi" w:cstheme="majorBidi"/>
          <w:sz w:val="32"/>
          <w:szCs w:val="32"/>
        </w:rPr>
        <w:br w:type="textWrapping" w:clear="all"/>
      </w:r>
      <w:r w:rsidRPr="00371A1F">
        <w:rPr>
          <w:rFonts w:asciiTheme="majorBidi" w:eastAsia="Calibri" w:hAnsiTheme="majorBidi" w:cstheme="majorBidi"/>
          <w:sz w:val="28"/>
          <w:szCs w:val="28"/>
          <w:rtl/>
        </w:rPr>
        <w:t xml:space="preserve">بالاعتماد على مخطط الدارة الكهربائية ساعد </w:t>
      </w:r>
      <w:proofErr w:type="gramStart"/>
      <w:r w:rsidRPr="00371A1F">
        <w:rPr>
          <w:rFonts w:asciiTheme="majorBidi" w:eastAsia="Calibri" w:hAnsiTheme="majorBidi" w:cstheme="majorBidi"/>
          <w:sz w:val="28"/>
          <w:szCs w:val="28"/>
          <w:rtl/>
        </w:rPr>
        <w:t xml:space="preserve">زهرة </w:t>
      </w:r>
      <w:r w:rsidRPr="00371A1F">
        <w:rPr>
          <w:rFonts w:asciiTheme="majorBidi" w:eastAsia="Calibri" w:hAnsiTheme="majorBidi" w:cstheme="majorBidi"/>
          <w:sz w:val="28"/>
          <w:szCs w:val="28"/>
        </w:rPr>
        <w:t xml:space="preserve"> </w:t>
      </w:r>
      <w:r w:rsidRPr="00371A1F">
        <w:rPr>
          <w:rFonts w:asciiTheme="majorBidi" w:eastAsia="Calibri" w:hAnsiTheme="majorBidi" w:cstheme="majorBidi"/>
          <w:sz w:val="28"/>
          <w:szCs w:val="28"/>
          <w:rtl/>
        </w:rPr>
        <w:t>في</w:t>
      </w:r>
      <w:proofErr w:type="gramEnd"/>
      <w:r w:rsidRPr="00371A1F">
        <w:rPr>
          <w:rFonts w:asciiTheme="majorBidi" w:eastAsia="Calibri" w:hAnsiTheme="majorBidi" w:cstheme="majorBidi"/>
          <w:sz w:val="28"/>
          <w:szCs w:val="28"/>
          <w:rtl/>
        </w:rPr>
        <w:t xml:space="preserve"> الإجابة على ما يلي :</w:t>
      </w:r>
    </w:p>
    <w:p w:rsidR="00371A1F" w:rsidRPr="009C2421" w:rsidRDefault="00371A1F" w:rsidP="009C2421">
      <w:pPr>
        <w:pStyle w:val="Paragraphedeliste"/>
        <w:numPr>
          <w:ilvl w:val="0"/>
          <w:numId w:val="4"/>
        </w:num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9C2421">
        <w:rPr>
          <w:rFonts w:asciiTheme="majorBidi" w:eastAsia="Calibri" w:hAnsiTheme="majorBidi" w:cstheme="majorBidi"/>
          <w:sz w:val="28"/>
          <w:szCs w:val="28"/>
          <w:rtl/>
        </w:rPr>
        <w:t xml:space="preserve">ما سبب عدم توهج </w:t>
      </w:r>
      <w:proofErr w:type="gramStart"/>
      <w:r w:rsidRPr="009C2421">
        <w:rPr>
          <w:rFonts w:asciiTheme="majorBidi" w:eastAsia="Calibri" w:hAnsiTheme="majorBidi" w:cstheme="majorBidi"/>
          <w:sz w:val="28"/>
          <w:szCs w:val="28"/>
          <w:rtl/>
        </w:rPr>
        <w:t>المصباح ؟و</w:t>
      </w:r>
      <w:proofErr w:type="gramEnd"/>
      <w:r w:rsidRPr="009C2421">
        <w:rPr>
          <w:rFonts w:asciiTheme="majorBidi" w:eastAsia="Calibri" w:hAnsiTheme="majorBidi" w:cstheme="majorBidi"/>
          <w:sz w:val="28"/>
          <w:szCs w:val="28"/>
          <w:rtl/>
        </w:rPr>
        <w:t xml:space="preserve"> كيف يمكن إصلاح المشكل </w:t>
      </w:r>
      <w:r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>؟</w:t>
      </w:r>
    </w:p>
    <w:p w:rsidR="00371A1F" w:rsidRPr="009C2421" w:rsidRDefault="00371A1F" w:rsidP="009C2421">
      <w:pPr>
        <w:pStyle w:val="Paragraphedeliste"/>
        <w:numPr>
          <w:ilvl w:val="0"/>
          <w:numId w:val="4"/>
        </w:num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ارسم الشكل الصحيح للدارة و حدد عليها الاتجاه الاصطلاحي للتيار </w:t>
      </w:r>
      <w:proofErr w:type="gramStart"/>
      <w:r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الكهربائي ؟</w:t>
      </w:r>
      <w:proofErr w:type="gramEnd"/>
    </w:p>
    <w:p w:rsidR="00371A1F" w:rsidRPr="00371A1F" w:rsidRDefault="00371A1F" w:rsidP="00F670CA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371A1F">
        <w:rPr>
          <w:rFonts w:asciiTheme="majorBidi" w:eastAsia="Calibri" w:hAnsiTheme="majorBidi" w:cstheme="majorBidi"/>
          <w:sz w:val="28"/>
          <w:szCs w:val="28"/>
          <w:rtl/>
          <w:lang w:bidi="ar-DZ"/>
        </w:rPr>
        <w:t>- بعد إصلاح الخلل انحرف مؤشر العنصر -</w:t>
      </w:r>
      <w:proofErr w:type="gramStart"/>
      <w:r w:rsidRPr="00371A1F">
        <w:rPr>
          <w:rFonts w:asciiTheme="majorBidi" w:eastAsia="Calibri" w:hAnsiTheme="majorBidi" w:cstheme="majorBidi"/>
          <w:sz w:val="28"/>
          <w:szCs w:val="28"/>
          <w:rtl/>
          <w:lang w:bidi="ar-DZ"/>
        </w:rPr>
        <w:t>1- فسجل</w:t>
      </w:r>
      <w:proofErr w:type="gramEnd"/>
      <w:r w:rsidRPr="00371A1F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القيم التالية</w:t>
      </w: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3098"/>
        <w:gridCol w:w="3098"/>
      </w:tblGrid>
      <w:tr w:rsidR="00371A1F" w:rsidRPr="00371A1F" w:rsidTr="00681BCF">
        <w:trPr>
          <w:trHeight w:val="234"/>
        </w:trPr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الجهاز</w:t>
            </w:r>
          </w:p>
        </w:tc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العنصر-</w:t>
            </w:r>
            <w:r w:rsidRPr="00371A1F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371A1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-</w:t>
            </w:r>
          </w:p>
        </w:tc>
      </w:tr>
      <w:tr w:rsidR="00371A1F" w:rsidRPr="00371A1F" w:rsidTr="00681BCF">
        <w:trPr>
          <w:trHeight w:val="234"/>
        </w:trPr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المعيار</w:t>
            </w:r>
          </w:p>
        </w:tc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  <w:t>10V</w:t>
            </w:r>
          </w:p>
        </w:tc>
      </w:tr>
      <w:tr w:rsidR="00371A1F" w:rsidRPr="00371A1F" w:rsidTr="00681BCF">
        <w:trPr>
          <w:trHeight w:val="234"/>
        </w:trPr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السلم</w:t>
            </w:r>
          </w:p>
        </w:tc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  <w:t>100</w:t>
            </w:r>
          </w:p>
        </w:tc>
      </w:tr>
      <w:tr w:rsidR="00371A1F" w:rsidRPr="00371A1F" w:rsidTr="00681BCF">
        <w:trPr>
          <w:trHeight w:val="234"/>
        </w:trPr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القراءة</w:t>
            </w:r>
          </w:p>
        </w:tc>
        <w:tc>
          <w:tcPr>
            <w:tcW w:w="3098" w:type="dxa"/>
          </w:tcPr>
          <w:p w:rsidR="00371A1F" w:rsidRPr="00371A1F" w:rsidRDefault="00371A1F" w:rsidP="00F670CA">
            <w:pPr>
              <w:bidi/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371A1F"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  <w:t>45</w:t>
            </w:r>
          </w:p>
        </w:tc>
      </w:tr>
    </w:tbl>
    <w:p w:rsidR="009C2421" w:rsidRDefault="009C2421" w:rsidP="009C2421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371A1F" w:rsidRPr="009C2421" w:rsidRDefault="009C2421" w:rsidP="009C2421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3- </w:t>
      </w:r>
      <w:r w:rsidR="00371A1F"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>ما</w:t>
      </w:r>
      <w:proofErr w:type="gramEnd"/>
      <w:r w:rsidR="00371A1F"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اسم العنصر -1- ؟ و ما الغرض من </w:t>
      </w:r>
      <w:proofErr w:type="gramStart"/>
      <w:r w:rsidR="00371A1F"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استعماله ؟</w:t>
      </w:r>
      <w:proofErr w:type="gramEnd"/>
      <w:r w:rsidR="00371A1F" w:rsidRPr="009C2421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</w:p>
    <w:p w:rsidR="00371A1F" w:rsidRPr="00371A1F" w:rsidRDefault="009C2421" w:rsidP="00F670CA">
      <w:pPr>
        <w:bidi/>
        <w:spacing w:after="200" w:line="276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proofErr w:type="gramStart"/>
      <w:r w:rsidRPr="009C242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4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="00371A1F" w:rsidRPr="00371A1F">
        <w:rPr>
          <w:rFonts w:asciiTheme="majorBidi" w:eastAsia="Calibri" w:hAnsiTheme="majorBidi" w:cstheme="majorBidi"/>
          <w:sz w:val="28"/>
          <w:szCs w:val="28"/>
          <w:rtl/>
        </w:rPr>
        <w:t>احسب</w:t>
      </w:r>
      <w:proofErr w:type="gramEnd"/>
      <w:r w:rsidR="00371A1F" w:rsidRPr="00371A1F">
        <w:rPr>
          <w:rFonts w:asciiTheme="majorBidi" w:eastAsia="Calibri" w:hAnsiTheme="majorBidi" w:cstheme="majorBidi"/>
          <w:sz w:val="28"/>
          <w:szCs w:val="28"/>
          <w:rtl/>
        </w:rPr>
        <w:t xml:space="preserve"> التوتر الكهربائي بين طرفي المصباح ؟</w:t>
      </w:r>
    </w:p>
    <w:p w:rsidR="009D09AA" w:rsidRPr="00F670CA" w:rsidRDefault="00F670CA" w:rsidP="00F670CA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F670C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 w:rsidR="00371A1F" w:rsidRPr="00371A1F" w:rsidRDefault="00371A1F" w:rsidP="000F3126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</w:pPr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تشغل عائلة أحمد الأجهزة الكهربائية  المبينة أدناه في نفس الوقت يوميا ما يعادل ساعتين.</w:t>
      </w:r>
    </w:p>
    <w:p w:rsidR="00371A1F" w:rsidRPr="00371A1F" w:rsidRDefault="000F3126" w:rsidP="00F670CA">
      <w:pPr>
        <w:bidi/>
        <w:spacing w:after="0" w:line="276" w:lineRule="auto"/>
        <w:ind w:left="450"/>
        <w:jc w:val="both"/>
        <w:rPr>
          <w:rFonts w:asciiTheme="majorBidi" w:eastAsia="Times New Roman" w:hAnsiTheme="majorBidi" w:cstheme="majorBidi"/>
          <w:sz w:val="24"/>
          <w:szCs w:val="24"/>
          <w:rtl/>
          <w:lang w:eastAsia="fr-FR" w:bidi="ar-DZ"/>
        </w:rPr>
      </w:pPr>
      <w:r w:rsidRPr="00F670CA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70528" behindDoc="0" locked="0" layoutInCell="1" allowOverlap="1" wp14:anchorId="513C3584" wp14:editId="0DDDF90D">
            <wp:simplePos x="0" y="0"/>
            <wp:positionH relativeFrom="margin">
              <wp:posOffset>371475</wp:posOffset>
            </wp:positionH>
            <wp:positionV relativeFrom="margin">
              <wp:posOffset>7449185</wp:posOffset>
            </wp:positionV>
            <wp:extent cx="1581150" cy="962025"/>
            <wp:effectExtent l="0" t="0" r="0" b="95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2421" w:rsidRPr="00F670CA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45F58" wp14:editId="511A864A">
                <wp:simplePos x="0" y="0"/>
                <wp:positionH relativeFrom="column">
                  <wp:posOffset>252730</wp:posOffset>
                </wp:positionH>
                <wp:positionV relativeFrom="paragraph">
                  <wp:posOffset>1322070</wp:posOffset>
                </wp:positionV>
                <wp:extent cx="742950" cy="285750"/>
                <wp:effectExtent l="0" t="0" r="0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1A1F" w:rsidRPr="00AF4322" w:rsidRDefault="00371A1F" w:rsidP="00371A1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F4322"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2000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W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FFB8CA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19.9pt;margin-top:104.1pt;width:58.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rzStgIAAK8FAAAOAAAAZHJzL2Uyb0RvYy54bWysVMlu2zAQvRfoPxC8K1oqWwsiB4llFQXS&#10;BUh76Y2WKIuoRKokbSkp+u8dUpbjJChQBNVBGJLDN/NmHufyauxadKBSMcEz7F94GFFeiorxXYa/&#10;fS2cGCOlCa9IKzjN8D1V+Gr19s3l0Kc0EI1oKyoRgHCVDn2GG6371HVV2dCOqAvRUw6HtZAd0bCU&#10;O7eSZAD0rnUDz1u6g5BVL0VJlYLdfDrEK4tf17TUn+taUY3aDENu2v6l/W/N311dknQnSd+w8pgG&#10;eUUWHWEcgp6gcqIJ2kv2AqpjpRRK1PqiFJ0r6pqV1HIANr73jM1dQ3pquUBxVH8qk/p/sOWnwxeJ&#10;WJXhCCNOOmjRd2gUqijSdNQURaZEQ69S8LzrwVePN2KEVlu6qr8V5Q+FuFg3hO/otZRiaCipIEXf&#10;3HTPrk44yoBsh4+iglhkr4UFGmvZmfpBRRCgQ6vuT+2BPFAJm1EYJAs4KeEoiBcR2CYCSefLvVT6&#10;PRUdMkaGJXTfgpPDrdKT6+xiYnFRsLaFfZK2/MkGYE47EBqumjOThG3or8RLNvEmDp0wWG6c0Mtz&#10;57pYh86y8KNF/i5fr3P/t4nrh2nDqopyE2YWlx/+W/OOMp9kcZKXEi2rDJxJScnddt1KdCAg7sJ+&#10;x4KcublP07D1Ai7PKPlB6N0EiVMs48gJi3DhJJEXO56f3CRLL0zCvHhK6ZaBSKZnCwFeSwkNGU4W&#10;wWLS0l+5efZ7yY2kHdMwPlrWZTg+OZHUKHDDK9taTVg72WelMOk/lgLaPTfa6tVIdBKrHrcjoBgR&#10;b0V1D8qVApQFIoSZB0Yj5ANGA8yPDKufeyIpRu0HDuo3w2Y25GxsZ4PwEq5muNQSo2mx1tNY2veS&#10;7RrAnl4YF9fwRmpm9fuYx/FlwVSwNI4TzIyd87X1epyzqz8AAAD//wMAUEsDBBQABgAIAAAAIQDc&#10;+ZXA3gAAAAoBAAAPAAAAZHJzL2Rvd25yZXYueG1sTI/PTsJAEMbvJr7DZky8GNlaAsHaKUGMePJQ&#10;9AGW7tA2dGeb7gLVp3c4yfH7k29+ky9H16kTDaH1jPA0SUARV962XCN8f70/LkCFaNiazjMh/FCA&#10;ZXF7k5vM+jOXdNrGWskIh8wgNDH2mdahasiZMPE9sWR7PzgTRQ61toM5y7jrdJokc+1My3KhMT2t&#10;G6oO26NDoFXpfz8PYePK17f1Zt8yPegPxPu7cfUCKtIY/8twwRd0KIRp549sg+oQps9CHhHSZJGC&#10;uhRmc3F24symKegi19cvFH8AAAD//wMAUEsBAi0AFAAGAAgAAAAhALaDOJL+AAAA4QEAABMAAAAA&#10;AAAAAAAAAAAAAAAAAFtDb250ZW50X1R5cGVzXS54bWxQSwECLQAUAAYACAAAACEAOP0h/9YAAACU&#10;AQAACwAAAAAAAAAAAAAAAAAvAQAAX3JlbHMvLnJlbHNQSwECLQAUAAYACAAAACEArh680rYCAACv&#10;BQAADgAAAAAAAAAAAAAAAAAuAgAAZHJzL2Uyb0RvYy54bWxQSwECLQAUAAYACAAAACEA3PmVwN4A&#10;AAAKAQAADwAAAAAAAAAAAAAAAAAQBQAAZHJzL2Rvd25yZXYueG1sUEsFBgAAAAAEAAQA8wAAABsG&#10;AAAAAA==&#10;" filled="f" stroked="f">
                <v:textbox inset="0,0,0,0">
                  <w:txbxContent>
                    <w:p w:rsidR="00371A1F" w:rsidRPr="00AF4322" w:rsidRDefault="00371A1F" w:rsidP="00371A1F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F4322"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>2000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W</w:t>
                      </w:r>
                    </w:p>
                  </w:txbxContent>
                </v:textbox>
              </v:shape>
            </w:pict>
          </mc:Fallback>
        </mc:AlternateContent>
      </w:r>
      <w:r w:rsidR="009C2421" w:rsidRPr="00F670CA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EB521" wp14:editId="40976A36">
                <wp:simplePos x="0" y="0"/>
                <wp:positionH relativeFrom="column">
                  <wp:posOffset>955040</wp:posOffset>
                </wp:positionH>
                <wp:positionV relativeFrom="paragraph">
                  <wp:posOffset>1346835</wp:posOffset>
                </wp:positionV>
                <wp:extent cx="1047750" cy="207010"/>
                <wp:effectExtent l="0" t="381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1A1F" w:rsidRPr="00AF4322" w:rsidRDefault="00371A1F" w:rsidP="00371A1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F432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فرن كهربائي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9EB521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7" type="#_x0000_t202" style="position:absolute;left:0;text-align:left;margin-left:75.2pt;margin-top:106.05pt;width:82.5pt;height:1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yYuQIAALcFAAAOAAAAZHJzL2Uyb0RvYy54bWysVMlu2zAQvRfoPxC8K1oqLxIiB4llFQXS&#10;BUh76Y0WKYuoRKokbSkp+u8dUpbjJChQBNVB4DJ8M2/mzVxeDW2DDkxpLkWGw4sAIyZKSbnYZfjb&#10;18JbYqQNEZQ0UrAM3zONr1Zv31z2XcoiWcuGMoUAROi07zJcG9Olvq/LmrVEX8iOCbispGqJga3a&#10;+VSRHtDbxo+CYO73UtFOyZJpDaf5eIlXDr+qWGk+V5VmBjUZhtiM+yv339q/v7ok6U6RrublMQzy&#10;iihawgU4PUHlxBC0V/wFVMtLJbWszEUpW19WFS+Z4wBswuAZm7uadMxxgeTo7pQm/f9gy0+HLwpx&#10;muEZRoK0UKLvUChEGTJsMAzNbIr6TqdgedeBrRlu5ACldnR1dyvLHxoJua6J2LFrpWRfM0IhxNC+&#10;9M+ejjjagmz7j5KCL7I30gENlWpt/iAjCNChVPen8kAcqLQug3ixmMFVCXdRsICEORcknV53Spv3&#10;TLbILjKsoPwOnRxutbHRkHQysc6ELHjTOAk04skBGI4n4Bue2jsbhavoryRINsvNMvbiaL7x4iDP&#10;vetiHXvzIlzM8nf5ep2Hv63fME5rTikT1s2krjD+t+oddT7q4qQvLRtOLZwNSavddt0odCCg7sJ9&#10;x4ScmflPw3BJAC7PKIVRHNxEiVfMlwsvLuKZlyyCpReEyU0yD+IkzounlG45qGTsW3DwWkqoz3Ay&#10;i2ajmP7KLXDfS24kbbmB+dHwNsPLkxFJrQQ3grrSGsKbcX2WChv+Yyqg3FOhnWCtRke1mmE7uPZw&#10;arZi3kp6DwpWEgQGWoTZB4taqgeMepgjGdY/90QxjJoPArrADp1poabFdloQUcLTDJdGYTRu1mYc&#10;T/tO8V0N2GOnCXkNvVJxJ+PHOI4dBtPBsTlOMjt+zvfO6nHerv4AAAD//wMAUEsDBBQABgAIAAAA&#10;IQDR7yzU3wAAAAsBAAAPAAAAZHJzL2Rvd25yZXYueG1sTI/BbsIwEETvlfoP1lbqpQInaaAoxEGU&#10;qvTEIdAPMPGSRMTrKDaQ9uu7PbXHmX2anclXo+3EFQffOlIQTyMQSJUzLdUKPg/vkwUIHzQZ3TlC&#10;BV/oYVXc3+U6M+5GJV73oRYcQj7TCpoQ+kxKXzVotZ+6HolvJzdYHVgOtTSDvnG47WQSRXNpdUv8&#10;odE9bhqszvuLVYDr0n3vzn5ry9e3zfbUEj7JD6UeH8b1EkTAMfzB8Fufq0PBnY7uQsaLjvUsShlV&#10;kMRJDIKJ53jGzpGdNH0BWeTy/4biBwAA//8DAFBLAQItABQABgAIAAAAIQC2gziS/gAAAOEBAAAT&#10;AAAAAAAAAAAAAAAAAAAAAABbQ29udGVudF9UeXBlc10ueG1sUEsBAi0AFAAGAAgAAAAhADj9If/W&#10;AAAAlAEAAAsAAAAAAAAAAAAAAAAALwEAAF9yZWxzLy5yZWxzUEsBAi0AFAAGAAgAAAAhACAz/Ji5&#10;AgAAtwUAAA4AAAAAAAAAAAAAAAAALgIAAGRycy9lMm9Eb2MueG1sUEsBAi0AFAAGAAgAAAAhANHv&#10;LNTfAAAACwEAAA8AAAAAAAAAAAAAAAAAEwUAAGRycy9kb3ducmV2LnhtbFBLBQYAAAAABAAEAPMA&#10;AAAfBgAAAAA=&#10;" filled="f" stroked="f">
                <v:textbox inset="0,0,0,0">
                  <w:txbxContent>
                    <w:p w:rsidR="00371A1F" w:rsidRPr="00AF4322" w:rsidRDefault="00371A1F" w:rsidP="00371A1F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F432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فرن كهربائي</w:t>
                      </w:r>
                    </w:p>
                  </w:txbxContent>
                </v:textbox>
              </v:shape>
            </w:pict>
          </mc:Fallback>
        </mc:AlternateContent>
      </w:r>
      <w:r w:rsidR="009C2421" w:rsidRPr="00F670CA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209355" wp14:editId="5DC116F8">
                <wp:simplePos x="0" y="0"/>
                <wp:positionH relativeFrom="column">
                  <wp:posOffset>3676015</wp:posOffset>
                </wp:positionH>
                <wp:positionV relativeFrom="paragraph">
                  <wp:posOffset>1523365</wp:posOffset>
                </wp:positionV>
                <wp:extent cx="561975" cy="207010"/>
                <wp:effectExtent l="0" t="635" r="3175" b="1905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1A1F" w:rsidRPr="00AF4322" w:rsidRDefault="00371A1F" w:rsidP="00371A1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F432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آلة خياطة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09355" id="Zone de texte 6" o:spid="_x0000_s1028" type="#_x0000_t202" style="position:absolute;left:0;text-align:left;margin-left:289.45pt;margin-top:119.95pt;width:44.25pt;height:1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bB0ugIAALYFAAAOAAAAZHJzL2Uyb0RvYy54bWysVMlu2zAQvRfoPxC8K1oqy5YQOUgsqyiQ&#10;LkDaS280RVlEJVIlaUtJ0X/vkLIdJ0GBIqgOApfhm3kzb+byauxatGdKcylyHF4EGDFBZcXFNsff&#10;vpbeAiNtiKhIKwXL8T3T+Gr59s3l0Gcsko1sK6YQgAidDX2OG2P6zPc1bVhH9IXsmYDLWqqOGNiq&#10;rV8pMgB61/pRECT+IFXVK0mZ1nBaTJd46fDrmlHzua41M6jNMcRm3F+5/8b+/eUlybaK9A2nhzDI&#10;K6LoCBfg9ARVEEPQTvEXUB2nSmpZmwsqO1/WNafMcQA2YfCMzV1Deua4QHJ0f0qT/n+w9NP+i0K8&#10;ynGCkSAdlOg7FApVDBk2GoYSm6Kh1xlY3vVga8YbOUKpHV3d30r6QyMhVw0RW3atlBwaRioIMbQv&#10;/bOnE462IJvho6zAF9kZ6YDGWnU2f5ARBOhQqvtTeSAOROFwloTpfIYRhasomEO+nAeSHR/3Spv3&#10;THbILnKsoPoOnOxvtbHBkOxoYn0JWfK2dQpoxZMDMJxOwDU8tXc2CFfQX2mQrhfrRezFUbL24qAo&#10;vOtyFXtJGc5nxbtitSrC39ZvGGcNryomrJujuML434p3kPkki5O8tGx5ZeFsSFptN6tWoT0BcZfu&#10;OyTkzMx/GoZLAnB5RimM4uAmSr0yWcy9uIxnXjoPFl4QpjdpEsRpXJRPKd1yEMnUtuDgtZTQkON0&#10;Fs0mLf2VW+C+l9xI1nED46PlXY4XJyOSWQWuReVKawhvp/VZKmz4j6mAch8L7fRqJTqJ1Yyb0XVH&#10;ZL1bLW9kdQ8CVhIEBiqF0QeLRqoHjAYYIznWP3dEMYzaDwKawM6c40IdF5vjgggKT3NMjcJo2qzM&#10;NJ12veLbBrCnRhPyGlql5k7Gj3EcGgyGg2NzGGR2+pzvndXjuF3+AQAA//8DAFBLAwQUAAYACAAA&#10;ACEAN/1HZ+AAAAALAQAADwAAAGRycy9kb3ducmV2LnhtbEyPz07CQBCH7ya+w2ZMvBjZWqWF2i1B&#10;jHjyUOABlu7QNnRnm+4C1ad3OOlt/nz5zTf5YrSdOOPgW0cKniYRCKTKmZZqBbvtx+MMhA+ajO4c&#10;oYJv9LAobm9ynRl3oRLPm1ALDiGfaQVNCH0mpa8atNpPXI/Eu4MbrA7cDrU0g75wuO1kHEWJtLol&#10;vtDoHlcNVsfNySrAZel+vo5+bcu399X60BI+yE+l7u/G5SuIgGP4g+Gqz+pQsNPench40SmYprM5&#10;owri5zkXTCRJ+gJiz5M0noIscvn/h+IXAAD//wMAUEsBAi0AFAAGAAgAAAAhALaDOJL+AAAA4QEA&#10;ABMAAAAAAAAAAAAAAAAAAAAAAFtDb250ZW50X1R5cGVzXS54bWxQSwECLQAUAAYACAAAACEAOP0h&#10;/9YAAACUAQAACwAAAAAAAAAAAAAAAAAvAQAAX3JlbHMvLnJlbHNQSwECLQAUAAYACAAAACEABt2w&#10;dLoCAAC2BQAADgAAAAAAAAAAAAAAAAAuAgAAZHJzL2Uyb0RvYy54bWxQSwECLQAUAAYACAAAACEA&#10;N/1HZ+AAAAALAQAADwAAAAAAAAAAAAAAAAAUBQAAZHJzL2Rvd25yZXYueG1sUEsFBgAAAAAEAAQA&#10;8wAAACEGAAAAAA==&#10;" filled="f" stroked="f">
                <v:textbox inset="0,0,0,0">
                  <w:txbxContent>
                    <w:p w:rsidR="00371A1F" w:rsidRPr="00AF4322" w:rsidRDefault="00371A1F" w:rsidP="00371A1F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F432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آلة خياطة</w:t>
                      </w:r>
                    </w:p>
                  </w:txbxContent>
                </v:textbox>
              </v:shape>
            </w:pict>
          </mc:Fallback>
        </mc:AlternateContent>
      </w:r>
      <w:r w:rsidR="00371A1F" w:rsidRPr="00F670CA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 wp14:anchorId="11271A04" wp14:editId="241DB989">
            <wp:extent cx="1304925" cy="13335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37" r="35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1A1F" w:rsidRPr="00371A1F">
        <w:rPr>
          <w:rFonts w:asciiTheme="majorBidi" w:eastAsia="Times New Roman" w:hAnsiTheme="majorBidi" w:cstheme="majorBidi"/>
          <w:b/>
          <w:bCs/>
          <w:sz w:val="28"/>
          <w:szCs w:val="28"/>
          <w:lang w:eastAsia="fr-FR" w:bidi="ar-DZ"/>
        </w:rPr>
        <w:t xml:space="preserve">   </w:t>
      </w:r>
      <w:r w:rsidR="00371A1F" w:rsidRPr="00F670CA">
        <w:rPr>
          <w:rFonts w:asciiTheme="majorBidi" w:eastAsia="Times New Roman" w:hAnsiTheme="majorBidi" w:cstheme="majorBidi"/>
          <w:b/>
          <w:bCs/>
          <w:noProof/>
          <w:sz w:val="28"/>
          <w:szCs w:val="28"/>
          <w:lang w:eastAsia="fr-FR"/>
        </w:rPr>
        <w:drawing>
          <wp:inline distT="0" distB="0" distL="0" distR="0" wp14:anchorId="23638B72" wp14:editId="3CE9639D">
            <wp:extent cx="1295400" cy="15811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A1F" w:rsidRPr="00371A1F" w:rsidRDefault="00371A1F" w:rsidP="00F670CA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4"/>
          <w:szCs w:val="24"/>
          <w:rtl/>
          <w:lang w:eastAsia="fr-FR" w:bidi="ar-DZ"/>
        </w:rPr>
      </w:pPr>
    </w:p>
    <w:p w:rsidR="00371A1F" w:rsidRPr="00371A1F" w:rsidRDefault="00371A1F" w:rsidP="00F670CA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4"/>
          <w:szCs w:val="24"/>
          <w:rtl/>
          <w:lang w:eastAsia="fr-FR" w:bidi="ar-DZ"/>
        </w:rPr>
      </w:pPr>
    </w:p>
    <w:p w:rsidR="00371A1F" w:rsidRPr="00371A1F" w:rsidRDefault="00371A1F" w:rsidP="00F670CA">
      <w:pPr>
        <w:numPr>
          <w:ilvl w:val="0"/>
          <w:numId w:val="1"/>
        </w:num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ماذا تعني الدلالات التي يحملها كل جهاز كهربائي؟ </w:t>
      </w:r>
      <w:proofErr w:type="spellStart"/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وماهو</w:t>
      </w:r>
      <w:proofErr w:type="spellEnd"/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الجهاز أقل استهلاك للطاقة؟ علل.</w:t>
      </w:r>
    </w:p>
    <w:p w:rsidR="00371A1F" w:rsidRPr="00371A1F" w:rsidRDefault="00371A1F" w:rsidP="00F670CA">
      <w:pPr>
        <w:numPr>
          <w:ilvl w:val="0"/>
          <w:numId w:val="1"/>
        </w:num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lastRenderedPageBreak/>
        <w:t xml:space="preserve">  أحسب الطاقة الكهربائية الكلية المستهلكة من طرف الأجهزة الثلاث بـ</w:t>
      </w:r>
      <w:r w:rsidRPr="00371A1F">
        <w:rPr>
          <w:rFonts w:asciiTheme="majorBidi" w:eastAsia="Times New Roman" w:hAnsiTheme="majorBidi" w:cstheme="majorBidi"/>
          <w:sz w:val="28"/>
          <w:szCs w:val="28"/>
          <w:lang w:eastAsia="fr-FR" w:bidi="ar-DZ"/>
        </w:rPr>
        <w:t>:</w:t>
      </w:r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  </w:t>
      </w:r>
      <w:proofErr w:type="spellStart"/>
      <w:r w:rsidRPr="00371A1F">
        <w:rPr>
          <w:rFonts w:asciiTheme="majorBidi" w:eastAsia="Times New Roman" w:hAnsiTheme="majorBidi" w:cstheme="majorBidi"/>
          <w:sz w:val="28"/>
          <w:szCs w:val="28"/>
          <w:lang w:eastAsia="fr-FR" w:bidi="ar-DZ"/>
        </w:rPr>
        <w:t>KW.h</w:t>
      </w:r>
      <w:proofErr w:type="spellEnd"/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</w:t>
      </w:r>
    </w:p>
    <w:p w:rsidR="00371A1F" w:rsidRPr="00371A1F" w:rsidRDefault="00371A1F" w:rsidP="00F670CA">
      <w:pPr>
        <w:numPr>
          <w:ilvl w:val="0"/>
          <w:numId w:val="1"/>
        </w:num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أحسب تكلفة الأجهزة الثلاث في اليوم إذا علمت أن سعر الكيلو واط ساعي هو 1.617دج.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71A1F" w:rsidRPr="00371A1F" w:rsidRDefault="00371A1F" w:rsidP="00F670CA">
      <w:pPr>
        <w:numPr>
          <w:ilvl w:val="0"/>
          <w:numId w:val="1"/>
        </w:numPr>
        <w:bidi/>
        <w:spacing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بماذا تنصح هذه </w:t>
      </w:r>
      <w:proofErr w:type="gramStart"/>
      <w:r w:rsidRPr="00371A1F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العائلة ؟</w:t>
      </w:r>
      <w:proofErr w:type="gramEnd"/>
    </w:p>
    <w:p w:rsidR="00371A1F" w:rsidRPr="00F670CA" w:rsidRDefault="00371A1F" w:rsidP="00F670CA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F670CA" w:rsidRDefault="00F670CA" w:rsidP="00F670CA">
      <w:pPr>
        <w:bidi/>
        <w:spacing w:before="240" w:after="200" w:line="240" w:lineRule="auto"/>
        <w:ind w:left="-284"/>
        <w:contextualSpacing/>
        <w:jc w:val="both"/>
        <w:rPr>
          <w:rFonts w:asciiTheme="majorBidi" w:eastAsia="Calibri" w:hAnsiTheme="majorBidi" w:cstheme="majorBidi"/>
          <w:b/>
          <w:bCs/>
          <w:caps/>
          <w:sz w:val="32"/>
          <w:szCs w:val="32"/>
          <w:u w:val="single"/>
          <w:rtl/>
          <w:lang w:bidi="ar-DZ"/>
        </w:rPr>
      </w:pPr>
      <w:r w:rsidRPr="00F670CA">
        <w:rPr>
          <w:rFonts w:asciiTheme="majorBidi" w:eastAsia="Calibri" w:hAnsiTheme="majorBidi" w:cstheme="majorBidi"/>
          <w:b/>
          <w:bCs/>
          <w:cap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F670CA">
        <w:rPr>
          <w:rFonts w:asciiTheme="majorBidi" w:eastAsia="Calibri" w:hAnsiTheme="majorBidi" w:cstheme="majorBidi"/>
          <w:b/>
          <w:bCs/>
          <w:cap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F670CA">
        <w:rPr>
          <w:rFonts w:asciiTheme="majorBidi" w:eastAsia="Calibri" w:hAnsiTheme="majorBidi" w:cstheme="majorBidi"/>
          <w:b/>
          <w:bCs/>
          <w:caps/>
          <w:sz w:val="32"/>
          <w:szCs w:val="32"/>
          <w:u w:val="single"/>
          <w:rtl/>
          <w:lang w:bidi="ar-DZ"/>
        </w:rPr>
        <w:t>:</w:t>
      </w:r>
    </w:p>
    <w:p w:rsidR="00F670CA" w:rsidRPr="00F670CA" w:rsidRDefault="00F670CA" w:rsidP="00F670CA">
      <w:pPr>
        <w:bidi/>
        <w:spacing w:before="240" w:after="200" w:line="240" w:lineRule="auto"/>
        <w:ind w:left="-284"/>
        <w:contextualSpacing/>
        <w:jc w:val="both"/>
        <w:rPr>
          <w:rFonts w:asciiTheme="majorBidi" w:eastAsia="Calibri" w:hAnsiTheme="majorBidi" w:cstheme="majorBidi"/>
          <w:b/>
          <w:bCs/>
          <w:caps/>
          <w:sz w:val="32"/>
          <w:szCs w:val="32"/>
          <w:u w:val="single"/>
          <w:rtl/>
          <w:lang w:bidi="ar-DZ"/>
        </w:rPr>
      </w:pPr>
    </w:p>
    <w:p w:rsidR="00F670CA" w:rsidRDefault="00F670CA" w:rsidP="00F670CA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</w:pP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   بعد ظهور بعض العيوب في الاشكال التقليدية للطاقة </w:t>
      </w:r>
      <w:r w:rsidRPr="00F670CA"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 xml:space="preserve">(التلوث، الامراض، حوادث نووية....) سعي الانسان الى البحث عن مصادر جديدة للطاقة </w:t>
      </w:r>
      <w:proofErr w:type="gramStart"/>
      <w:r w:rsidRPr="00F670CA"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>( الطاقة</w:t>
      </w:r>
      <w:proofErr w:type="gramEnd"/>
      <w:r w:rsidRPr="00F670CA"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 xml:space="preserve"> المتجددة) منها استغلال طاقة الرياح باستخدام طواحين هوائية كبيرة لتوليد</w:t>
      </w: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الكهرباء (السند1)</w:t>
      </w:r>
      <w:r w:rsidR="00F40506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</w:t>
      </w:r>
    </w:p>
    <w:p w:rsidR="00F40506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40506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40506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40506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40506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40506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40506" w:rsidRPr="00F670CA" w:rsidRDefault="00F40506" w:rsidP="00F40506">
      <w:pPr>
        <w:bidi/>
        <w:spacing w:before="240" w:after="200" w:line="240" w:lineRule="auto"/>
        <w:ind w:left="-23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</w:p>
    <w:p w:rsidR="00F670CA" w:rsidRPr="00F670CA" w:rsidRDefault="00F670CA" w:rsidP="00F670CA">
      <w:pPr>
        <w:bidi/>
        <w:spacing w:after="200" w:line="276" w:lineRule="auto"/>
        <w:ind w:left="-284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F670CA" w:rsidRPr="00F670CA" w:rsidRDefault="00F670CA" w:rsidP="00F670CA">
      <w:pPr>
        <w:numPr>
          <w:ilvl w:val="0"/>
          <w:numId w:val="3"/>
        </w:numPr>
        <w:bidi/>
        <w:spacing w:after="200" w:line="276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اشرح كيف يمكن انتاج طاقة كهربائية انطلاقا من طاقة </w:t>
      </w:r>
      <w:proofErr w:type="gramStart"/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الرياح .</w:t>
      </w:r>
      <w:proofErr w:type="gramEnd"/>
    </w:p>
    <w:p w:rsidR="00F670CA" w:rsidRPr="00F670CA" w:rsidRDefault="00F670CA" w:rsidP="00F670CA">
      <w:pPr>
        <w:numPr>
          <w:ilvl w:val="0"/>
          <w:numId w:val="3"/>
        </w:numPr>
        <w:bidi/>
        <w:spacing w:after="200" w:line="276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>حدد اسماء الجمل المساهمة.</w:t>
      </w:r>
    </w:p>
    <w:p w:rsidR="00F670CA" w:rsidRPr="00F670CA" w:rsidRDefault="00F670CA" w:rsidP="00F670CA">
      <w:pPr>
        <w:numPr>
          <w:ilvl w:val="0"/>
          <w:numId w:val="3"/>
        </w:numPr>
        <w:bidi/>
        <w:spacing w:after="200" w:line="276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شكل السلسلة الوظيفية ثم السلسلة </w:t>
      </w:r>
      <w:proofErr w:type="spellStart"/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الطاقوية</w:t>
      </w:r>
      <w:proofErr w:type="spellEnd"/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للتركيبة الوظيفية.</w:t>
      </w:r>
    </w:p>
    <w:p w:rsidR="00F670CA" w:rsidRPr="00F670CA" w:rsidRDefault="00F670CA" w:rsidP="00F670CA">
      <w:pPr>
        <w:numPr>
          <w:ilvl w:val="0"/>
          <w:numId w:val="3"/>
        </w:numPr>
        <w:bidi/>
        <w:spacing w:after="200" w:line="276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اقترح تركيبة اخرى لتوهج المصباح.</w:t>
      </w:r>
    </w:p>
    <w:p w:rsidR="00F670CA" w:rsidRPr="00F670CA" w:rsidRDefault="00F670CA" w:rsidP="00F670CA">
      <w:pPr>
        <w:numPr>
          <w:ilvl w:val="0"/>
          <w:numId w:val="3"/>
        </w:numPr>
        <w:bidi/>
        <w:spacing w:after="200" w:line="276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اذكر مصادر اخرى للطاقة </w:t>
      </w:r>
      <w:proofErr w:type="gramStart"/>
      <w:r w:rsidRPr="00F670CA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المتجددة .</w:t>
      </w:r>
      <w:proofErr w:type="gramEnd"/>
    </w:p>
    <w:p w:rsidR="00F670CA" w:rsidRPr="00371A1F" w:rsidRDefault="00F670CA" w:rsidP="00F670CA">
      <w:pPr>
        <w:bidi/>
        <w:spacing w:after="0" w:line="276" w:lineRule="auto"/>
        <w:jc w:val="both"/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</w:pPr>
    </w:p>
    <w:p w:rsidR="00371A1F" w:rsidRPr="00371A1F" w:rsidRDefault="00371A1F" w:rsidP="00F670CA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</w:p>
    <w:p w:rsidR="00371A1F" w:rsidRPr="00F670CA" w:rsidRDefault="00371A1F" w:rsidP="00F670CA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sectPr w:rsidR="00371A1F" w:rsidRPr="00F670CA" w:rsidSect="00F670CA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353DB"/>
    <w:multiLevelType w:val="hybridMultilevel"/>
    <w:tmpl w:val="98FC7004"/>
    <w:lvl w:ilvl="0" w:tplc="10B0AE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031DDE"/>
    <w:multiLevelType w:val="hybridMultilevel"/>
    <w:tmpl w:val="F4841598"/>
    <w:lvl w:ilvl="0" w:tplc="10B0AE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736B70"/>
    <w:multiLevelType w:val="hybridMultilevel"/>
    <w:tmpl w:val="E5B63DE0"/>
    <w:lvl w:ilvl="0" w:tplc="10B0AEDA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47470"/>
    <w:multiLevelType w:val="hybridMultilevel"/>
    <w:tmpl w:val="A72CB444"/>
    <w:lvl w:ilvl="0" w:tplc="10B0AEDA">
      <w:start w:val="1"/>
      <w:numFmt w:val="decimal"/>
      <w:lvlText w:val="%1-"/>
      <w:lvlJc w:val="left"/>
      <w:pPr>
        <w:ind w:left="81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7180025F"/>
    <w:multiLevelType w:val="hybridMultilevel"/>
    <w:tmpl w:val="FBE06E66"/>
    <w:lvl w:ilvl="0" w:tplc="10B0AE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9A50F9F"/>
    <w:multiLevelType w:val="hybridMultilevel"/>
    <w:tmpl w:val="A454A2EC"/>
    <w:lvl w:ilvl="0" w:tplc="10B0AE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A1F"/>
    <w:rsid w:val="000F3126"/>
    <w:rsid w:val="000F7468"/>
    <w:rsid w:val="00371A1F"/>
    <w:rsid w:val="009C2421"/>
    <w:rsid w:val="009D09AA"/>
    <w:rsid w:val="00F40506"/>
    <w:rsid w:val="00F6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49BF1-BBBE-4CE9-A05C-10DB9B83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371A1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7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C24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2024-02-20T19:00:00Z</dcterms:created>
  <dcterms:modified xsi:type="dcterms:W3CDTF">2024-03-09T18:54:00Z</dcterms:modified>
</cp:coreProperties>
</file>