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911CE4" w:rsidTr="00504ACE">
        <w:trPr>
          <w:trHeight w:val="1692"/>
        </w:trPr>
        <w:tc>
          <w:tcPr>
            <w:tcW w:w="10666" w:type="dxa"/>
          </w:tcPr>
          <w:p w:rsidR="00504ACE" w:rsidRDefault="00C31DCA" w:rsidP="00911CE4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>
                      <wp:simplePos x="0" y="0"/>
                      <wp:positionH relativeFrom="column">
                        <wp:posOffset>2847340</wp:posOffset>
                      </wp:positionH>
                      <wp:positionV relativeFrom="paragraph">
                        <wp:posOffset>142875</wp:posOffset>
                      </wp:positionV>
                      <wp:extent cx="1800225" cy="581025"/>
                      <wp:effectExtent l="0" t="0" r="28575" b="28575"/>
                      <wp:wrapNone/>
                      <wp:docPr id="2" name="Parchemin horizont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81025"/>
                              </a:xfrm>
                              <a:prstGeom prst="horizontalScrol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62B53" w:rsidRPr="00183794" w:rsidRDefault="00A62B53" w:rsidP="00C31DC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01        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</w:t>
                                  </w:r>
                                </w:p>
                                <w:p w:rsidR="00A62B53" w:rsidRDefault="00A62B53" w:rsidP="00504AC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2" o:spid="_x0000_s1026" type="#_x0000_t98" style="position:absolute;left:0;text-align:left;margin-left:224.2pt;margin-top:11.25pt;width:141.75pt;height:45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" fillcolor="#d6e3bc [1302]" strokecolor="black [3213]" strokeweight=".5pt">
                      <v:textbox>
                        <w:txbxContent>
                          <w:p w:rsidR="00A62B53" w:rsidRPr="00183794" w:rsidRDefault="00A62B53" w:rsidP="00C31D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01        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</w:t>
                            </w:r>
                          </w:p>
                          <w:p w:rsidR="00A62B53" w:rsidRDefault="00A62B53" w:rsidP="00504AC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="00504ACE"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="00504ACE"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lang w:eastAsia="en-US" w:bidi="ar-DZ"/>
              </w:rPr>
              <w:t xml:space="preserve">          </w:t>
            </w:r>
            <w:r w:rsidR="00504ACE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</w:t>
            </w:r>
            <w:r w:rsidR="00256C19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="00504ACE"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504ACE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العلـوم الفيزيائيــة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والتكنولوجيـا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04ACE" w:rsidRDefault="00504ACE" w:rsidP="00504ACE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04ACE" w:rsidRDefault="006A7BDF" w:rsidP="00183794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المقطع</w:t>
            </w:r>
            <w:r w:rsidR="00504ACE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الأول: </w:t>
            </w:r>
            <w:r w:rsidR="00504ACE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="00504ACE"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="00504ACE"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="00256C19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</w:t>
            </w:r>
            <w:r w:rsidR="004B3CDB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="004B3CDB"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="00183794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 </w:t>
            </w:r>
            <w:proofErr w:type="spellStart"/>
            <w:r w:rsidR="00183794"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504ACE" w:rsidRDefault="00504ACE" w:rsidP="00504ACE">
            <w:pPr>
              <w:bidi/>
              <w:rPr>
                <w:rtl/>
              </w:rPr>
            </w:pPr>
          </w:p>
          <w:p w:rsidR="006A7BDF" w:rsidRPr="006A7BDF" w:rsidRDefault="00504ACE" w:rsidP="00256C19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 w:rsidR="00037D2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="00256C19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4B3CDB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4B3CDB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الوضعية</w:t>
            </w:r>
            <w:r w:rsidR="004B3CDB" w:rsidRPr="006A7BDF"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  <w:t xml:space="preserve"> </w:t>
            </w:r>
            <w:proofErr w:type="spellStart"/>
            <w:r w:rsidR="004B3CDB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الانطلاقيـة</w:t>
            </w:r>
            <w:proofErr w:type="spellEnd"/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      </w:t>
            </w:r>
            <w:r w:rsidR="004B3CDB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gramStart"/>
            <w:r w:rsidR="006A7BDF"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 w:rsid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proofErr w:type="gramEnd"/>
            <w:r w:rsid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="006A7BDF"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911CE4" w:rsidRDefault="00911CE4" w:rsidP="00911CE4">
      <w:pPr>
        <w:bidi/>
        <w:rPr>
          <w:rtl/>
        </w:rPr>
      </w:pPr>
    </w:p>
    <w:p w:rsidR="002015C1" w:rsidRDefault="00DE32AB" w:rsidP="00B26BA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D9F14A" wp14:editId="240A9CE5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4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9F14A" id="AutoShape 17" o:spid="_x0000_s1027" style="position:absolute;left:0;text-align:left;margin-left:207pt;margin-top:5.2pt;width:168.75pt;height:2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" fillcolor="#d6e3bc [1302]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 w:rsidR="00260316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51875" wp14:editId="7877F493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56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B51875" id="AutoShape 16" o:spid="_x0000_s1028" style="position:absolute;left:0;text-align:left;margin-left:414.75pt;margin-top:4.35pt;width:120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" fillcolor="#d6e3bc [1302]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B26BAB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EB4D3" wp14:editId="5C9BD226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B26B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القيـــــــــــــــــــــــم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EB4D3" id="_x0000_s1029" style="position:absolute;left:0;text-align:left;margin-left:11.25pt;margin-top:2.85pt;width:159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" fillcolor="#d6e3bc [1302]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B26BA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القيـــــــــــــــــــــــم</w:t>
                      </w:r>
                    </w:p>
                  </w:txbxContent>
                </v:textbox>
              </v:roundrect>
            </w:pict>
          </mc:Fallback>
        </mc:AlternateContent>
      </w:r>
      <w:r w:rsidR="00B26BAB">
        <w:rPr>
          <w:rtl/>
        </w:rPr>
        <w:tab/>
      </w:r>
    </w:p>
    <w:p w:rsidR="00B26BAB" w:rsidRPr="002015C1" w:rsidRDefault="002015C1" w:rsidP="002015C1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961"/>
        <w:gridCol w:w="3403"/>
      </w:tblGrid>
      <w:tr w:rsidR="00260316" w:rsidTr="00641C16">
        <w:trPr>
          <w:trHeight w:val="1413"/>
        </w:trPr>
        <w:tc>
          <w:tcPr>
            <w:tcW w:w="2292" w:type="dxa"/>
            <w:shd w:val="clear" w:color="auto" w:fill="auto"/>
          </w:tcPr>
          <w:p w:rsidR="00B26BAB" w:rsidRPr="00DE32AB" w:rsidRDefault="00B26BAB" w:rsidP="00B26BAB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proofErr w:type="gramStart"/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الكهربائي .</w:t>
            </w:r>
            <w:proofErr w:type="gramEnd"/>
          </w:p>
        </w:tc>
        <w:tc>
          <w:tcPr>
            <w:tcW w:w="4961" w:type="dxa"/>
          </w:tcPr>
          <w:p w:rsidR="00B26BAB" w:rsidRPr="00DE32AB" w:rsidRDefault="00260316" w:rsidP="00260316">
            <w:pPr>
              <w:bidi/>
              <w:rPr>
                <w:rFonts w:ascii="Calibri" w:hAnsi="Calibri" w:cs="Calibri"/>
                <w:sz w:val="28"/>
                <w:szCs w:val="28"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- يتعرّف على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 دارة كهربائية بسيطة</w:t>
            </w:r>
            <w:r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 </w:t>
            </w:r>
          </w:p>
          <w:p w:rsidR="00B26BAB" w:rsidRPr="00DE32AB" w:rsidRDefault="00260316" w:rsidP="00260316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-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يركّب دارة كهربائية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محترما شروط التشغيل</w:t>
            </w:r>
          </w:p>
          <w:p w:rsidR="00B26BAB" w:rsidRPr="00DE32AB" w:rsidRDefault="00260316" w:rsidP="00260316">
            <w:pPr>
              <w:bidi/>
              <w:rPr>
                <w:rFonts w:ascii="Calibri" w:hAnsi="Calibri" w:cs="Calibri"/>
                <w:sz w:val="28"/>
                <w:szCs w:val="28"/>
                <w:lang w:bidi="ar-DZ"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val="en-GB" w:bidi="ar-DZ"/>
              </w:rPr>
              <w:t xml:space="preserve">-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يركّب دارة كهربائية من نوع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"ذهاب وإياب"</w:t>
            </w:r>
          </w:p>
          <w:p w:rsidR="00B26BAB" w:rsidRPr="00DE32AB" w:rsidRDefault="00260316" w:rsidP="00260316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-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يحقّق دارة "ذهاب وإياب" مستعينا بمخطّط ويشغلها.</w:t>
            </w:r>
          </w:p>
          <w:p w:rsidR="00B26BAB" w:rsidRPr="00DE32AB" w:rsidRDefault="00260316" w:rsidP="00260316">
            <w:pPr>
              <w:bidi/>
              <w:ind w:left="-12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-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يكشف عن خلل في تركيب دارة كهربائية </w:t>
            </w:r>
            <w:proofErr w:type="gramStart"/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و يصححه</w:t>
            </w:r>
            <w:proofErr w:type="gramEnd"/>
          </w:p>
          <w:p w:rsidR="00B26BAB" w:rsidRPr="00DE32AB" w:rsidRDefault="00260316" w:rsidP="00260316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- </w:t>
            </w:r>
            <w:r w:rsidR="00B26BAB" w:rsidRPr="00DE32AB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يتعرّف على الدارة المستقصرة</w:t>
            </w:r>
          </w:p>
        </w:tc>
        <w:tc>
          <w:tcPr>
            <w:tcW w:w="3403" w:type="dxa"/>
          </w:tcPr>
          <w:p w:rsidR="00260316" w:rsidRPr="00260316" w:rsidRDefault="00260316" w:rsidP="00260316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الاعتزاز بالوطن والقيم الثابتة</w:t>
            </w:r>
          </w:p>
          <w:p w:rsidR="00260316" w:rsidRPr="00260316" w:rsidRDefault="00260316" w:rsidP="00260316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استخدام اللغة العربية</w:t>
            </w:r>
          </w:p>
          <w:p w:rsidR="00260316" w:rsidRPr="00260316" w:rsidRDefault="00260316" w:rsidP="00260316">
            <w:pPr>
              <w:bidi/>
              <w:spacing w:line="276" w:lineRule="auto"/>
              <w:contextualSpacing/>
              <w:rPr>
                <w:rFonts w:ascii="Calibri" w:hAnsi="Calibri" w:cs="Calibri"/>
                <w:sz w:val="28"/>
                <w:szCs w:val="28"/>
                <w:rtl/>
              </w:rPr>
            </w:pP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260316">
              <w:rPr>
                <w:rFonts w:ascii="Calibri" w:hAnsi="Calibri" w:cs="Calibri"/>
                <w:sz w:val="28"/>
                <w:szCs w:val="28"/>
                <w:rtl/>
              </w:rPr>
              <w:t xml:space="preserve">حماية البيئة من التلوث ويلتزم </w:t>
            </w:r>
            <w:r w:rsidR="00C31DCA" w:rsidRPr="00260316">
              <w:rPr>
                <w:rFonts w:ascii="Calibri" w:hAnsi="Calibri" w:cs="Calibri" w:hint="cs"/>
                <w:sz w:val="28"/>
                <w:szCs w:val="28"/>
                <w:rtl/>
              </w:rPr>
              <w:t>بالقواعد: العدالة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>-التضامن-الاحترام-</w:t>
            </w:r>
          </w:p>
          <w:p w:rsidR="00B26BAB" w:rsidRPr="00DE32AB" w:rsidRDefault="00260316" w:rsidP="00260316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-</w:t>
            </w:r>
            <w:r w:rsidR="00DE32AB"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>استخدام تكنولوجيا الاعلام والاتصال</w:t>
            </w:r>
          </w:p>
        </w:tc>
      </w:tr>
    </w:tbl>
    <w:p w:rsidR="00DE32AB" w:rsidRDefault="00DE32AB" w:rsidP="002015C1">
      <w:pPr>
        <w:tabs>
          <w:tab w:val="left" w:pos="4301"/>
        </w:tabs>
        <w:bidi/>
        <w:rPr>
          <w:sz w:val="26"/>
          <w:szCs w:val="26"/>
        </w:rPr>
      </w:pPr>
    </w:p>
    <w:p w:rsidR="00DE32AB" w:rsidRPr="00DE32AB" w:rsidRDefault="00641C16" w:rsidP="00DE32AB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180C5F" wp14:editId="049F6877">
                <wp:simplePos x="0" y="0"/>
                <wp:positionH relativeFrom="column">
                  <wp:posOffset>2800350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1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DE32A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E32AB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الكفاءة العرضيــــــــة</w:t>
                            </w:r>
                          </w:p>
                          <w:p w:rsidR="00A62B53" w:rsidRPr="00E2566F" w:rsidRDefault="00A62B53" w:rsidP="00DE32A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180C5F" id="_x0000_s1030" style="position:absolute;left:0;text-align:left;margin-left:220.5pt;margin-top:.65pt;width:159.7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" fillcolor="#d6e3bc [1302]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DE32A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DE32AB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الكفاءة العرضيــــــــة</w:t>
                      </w:r>
                    </w:p>
                    <w:p w:rsidR="00A62B53" w:rsidRPr="00E2566F" w:rsidRDefault="00A62B53" w:rsidP="00DE32A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E32AB" w:rsidRDefault="00DE32AB" w:rsidP="00DE32A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Ind w:w="-4" w:type="dxa"/>
        <w:tblLook w:val="04A0" w:firstRow="1" w:lastRow="0" w:firstColumn="1" w:lastColumn="0" w:noHBand="0" w:noVBand="1"/>
      </w:tblPr>
      <w:tblGrid>
        <w:gridCol w:w="10638"/>
      </w:tblGrid>
      <w:tr w:rsidR="00DE32AB" w:rsidTr="00AE06FF">
        <w:trPr>
          <w:trHeight w:val="1485"/>
        </w:trPr>
        <w:tc>
          <w:tcPr>
            <w:tcW w:w="10638" w:type="dxa"/>
          </w:tcPr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يلاحظ ويستكشف ويستدل منطقيا </w:t>
            </w:r>
          </w:p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التخطيـــــــط والتمثيل وجمع المعلــــــــــــومات واستخلاص النتائج</w:t>
            </w:r>
          </w:p>
          <w:p w:rsidR="00DE32AB" w:rsidRPr="00641C16" w:rsidRDefault="00DE32AB" w:rsidP="00DE32AB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استعمال المصطلحات العلمية والترميز العالمـــــــــــــــــــــــــــــــي</w:t>
            </w:r>
          </w:p>
          <w:p w:rsidR="00DE32AB" w:rsidRPr="00641C16" w:rsidRDefault="00DE32AB" w:rsidP="00DE32AB">
            <w:pPr>
              <w:bidi/>
              <w:rPr>
                <w:sz w:val="28"/>
                <w:szCs w:val="28"/>
                <w:rtl/>
              </w:rPr>
            </w:pPr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-</w:t>
            </w:r>
            <w:r w:rsidR="00641C16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ينمذج</w:t>
            </w:r>
            <w:proofErr w:type="spellEnd"/>
            <w:r w:rsidRPr="00641C16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 xml:space="preserve"> وضعيات للتفسير وحل المشكلات</w:t>
            </w:r>
          </w:p>
        </w:tc>
      </w:tr>
    </w:tbl>
    <w:p w:rsidR="00641C16" w:rsidRDefault="00641C16" w:rsidP="00DE32AB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050F6" wp14:editId="1D7EC470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14" name="Moin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3867EB" id="Moins 14" o:spid="_x0000_s1026" style="position:absolute;margin-left:-103.5pt;margin-top:2.6pt;width:734.25pt;height:3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" path="m1236025,17483r6852925,l8088950,28236r-6852925,l1236025,17483xe" fillcolor="#4f81bd [3204]" strokecolor="#243f60 [1604]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42B2B6" wp14:editId="50CEC888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641C16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سيــــــــــــــر وضعية الانطلاق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42B2B6" id="_x0000_s1031" style="position:absolute;left:0;text-align:left;margin-left:37.5pt;margin-top:13.1pt;width:451.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" fillcolor="#fabf8f [1945]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641C16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سيــــــــــــــر وضعية الانطلاق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41C16" w:rsidRDefault="00641C16" w:rsidP="00641C16">
      <w:pPr>
        <w:bidi/>
        <w:rPr>
          <w:sz w:val="26"/>
          <w:szCs w:val="26"/>
        </w:rPr>
      </w:pPr>
    </w:p>
    <w:p w:rsidR="002015C1" w:rsidRDefault="002015C1" w:rsidP="00641C16">
      <w:pPr>
        <w:bidi/>
        <w:ind w:firstLine="708"/>
        <w:rPr>
          <w:sz w:val="26"/>
          <w:szCs w:val="26"/>
          <w:rtl/>
        </w:rPr>
      </w:pPr>
    </w:p>
    <w:tbl>
      <w:tblPr>
        <w:tblStyle w:val="Grilledutableau"/>
        <w:bidiVisual/>
        <w:tblW w:w="10858" w:type="dxa"/>
        <w:tblLook w:val="04A0" w:firstRow="1" w:lastRow="0" w:firstColumn="1" w:lastColumn="0" w:noHBand="0" w:noVBand="1"/>
      </w:tblPr>
      <w:tblGrid>
        <w:gridCol w:w="1182"/>
        <w:gridCol w:w="6131"/>
        <w:gridCol w:w="3545"/>
      </w:tblGrid>
      <w:tr w:rsidR="00C31DCA" w:rsidTr="00C31DCA">
        <w:trPr>
          <w:trHeight w:val="372"/>
        </w:trPr>
        <w:tc>
          <w:tcPr>
            <w:tcW w:w="1182" w:type="dxa"/>
            <w:shd w:val="clear" w:color="auto" w:fill="D9D9D9" w:themeFill="background1" w:themeFillShade="D9"/>
          </w:tcPr>
          <w:p w:rsidR="00C31DCA" w:rsidRPr="00AE06FF" w:rsidRDefault="00C31DCA" w:rsidP="00AE06FF">
            <w:pPr>
              <w:bidi/>
              <w:rPr>
                <w:sz w:val="28"/>
                <w:szCs w:val="28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6131" w:type="dxa"/>
            <w:shd w:val="clear" w:color="auto" w:fill="D9D9D9" w:themeFill="background1" w:themeFillShade="D9"/>
          </w:tcPr>
          <w:p w:rsidR="00C31DCA" w:rsidRDefault="00C31DCA" w:rsidP="00AE06FF">
            <w:pPr>
              <w:bidi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545" w:type="dxa"/>
            <w:shd w:val="clear" w:color="auto" w:fill="D9D9D9" w:themeFill="background1" w:themeFillShade="D9"/>
          </w:tcPr>
          <w:p w:rsidR="00C31DCA" w:rsidRDefault="00C31DCA" w:rsidP="00AE06FF">
            <w:pPr>
              <w:bidi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C31DCA" w:rsidTr="00C31DCA">
        <w:trPr>
          <w:trHeight w:val="5949"/>
        </w:trPr>
        <w:tc>
          <w:tcPr>
            <w:tcW w:w="1182" w:type="dxa"/>
          </w:tcPr>
          <w:p w:rsidR="00C31DCA" w:rsidRDefault="00C31DCA" w:rsidP="00AE06FF">
            <w:pPr>
              <w:bidi/>
              <w:rPr>
                <w:sz w:val="26"/>
                <w:szCs w:val="26"/>
                <w:rtl/>
              </w:rPr>
            </w:pPr>
          </w:p>
          <w:p w:rsidR="00C31DCA" w:rsidRDefault="00C31DCA" w:rsidP="000638D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نـــــــص الوضعية</w:t>
            </w:r>
          </w:p>
          <w:p w:rsidR="00C31DCA" w:rsidRPr="000638D3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Pr="000638D3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Default="00C31DCA" w:rsidP="000638D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</w:p>
          <w:p w:rsidR="00C31DCA" w:rsidRPr="000638D3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Pr="000638D3" w:rsidRDefault="00C31DCA" w:rsidP="000638D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36BF345" wp14:editId="7F6068C4">
                      <wp:simplePos x="0" y="0"/>
                      <wp:positionH relativeFrom="column">
                        <wp:posOffset>-6146800</wp:posOffset>
                      </wp:positionH>
                      <wp:positionV relativeFrom="paragraph">
                        <wp:posOffset>481330</wp:posOffset>
                      </wp:positionV>
                      <wp:extent cx="6810375" cy="47625"/>
                      <wp:effectExtent l="0" t="0" r="28575" b="28575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10375" cy="476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5947D0" id="Connecteur droit 5" o:spid="_x0000_s1026" style="position:absolute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4pt,37.9pt" to="52.2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" strokecolor="black [3213]"/>
                  </w:pict>
                </mc:Fallback>
              </mc:AlternateContent>
            </w:r>
          </w:p>
          <w:p w:rsidR="00C31DCA" w:rsidRPr="000638D3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Pr="000638D3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Default="00C31DCA" w:rsidP="000638D3">
            <w:pPr>
              <w:bidi/>
              <w:rPr>
                <w:sz w:val="28"/>
                <w:szCs w:val="28"/>
                <w:rtl/>
              </w:rPr>
            </w:pPr>
          </w:p>
          <w:p w:rsidR="00C31DCA" w:rsidRPr="000638D3" w:rsidRDefault="00C31DCA" w:rsidP="000638D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</w:tc>
        <w:tc>
          <w:tcPr>
            <w:tcW w:w="6131" w:type="dxa"/>
          </w:tcPr>
          <w:p w:rsidR="00C31DCA" w:rsidRPr="00C31DCA" w:rsidRDefault="00C31DCA" w:rsidP="00AE06FF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C31DCA">
              <w:rPr>
                <w:rFonts w:hint="cs"/>
                <w:sz w:val="28"/>
                <w:szCs w:val="28"/>
                <w:rtl/>
                <w:lang w:bidi="ar-DZ"/>
              </w:rPr>
              <w:t xml:space="preserve">أراد عمر أن يعرض مساعدته على جده في تهيئة الدارة الكهربائية </w:t>
            </w:r>
          </w:p>
          <w:p w:rsidR="00C31DCA" w:rsidRPr="00C31DCA" w:rsidRDefault="00C31DCA" w:rsidP="004242D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C31DCA">
              <w:rPr>
                <w:rFonts w:hint="cs"/>
                <w:sz w:val="28"/>
                <w:szCs w:val="28"/>
                <w:rtl/>
                <w:lang w:bidi="ar-DZ"/>
              </w:rPr>
              <w:t xml:space="preserve">في منزله فحاول رسم مخطط كهربائي الا أنه احتاج الر عناصر </w:t>
            </w:r>
          </w:p>
          <w:p w:rsidR="00C31DCA" w:rsidRPr="00C31DCA" w:rsidRDefault="00C31DCA" w:rsidP="002D1C4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C31DCA">
              <w:rPr>
                <w:rFonts w:hint="cs"/>
                <w:sz w:val="28"/>
                <w:szCs w:val="28"/>
                <w:rtl/>
                <w:lang w:bidi="ar-DZ"/>
              </w:rPr>
              <w:t xml:space="preserve">الدارة الكهربائية وطريقة تركيبها فالغرف تختلف عن الأروقة من حيث عدد المصابيح وطريقة التحكم فيها وما زاد من حيرته اصرار جده على وضع عناصر للحماية ضد خطر </w:t>
            </w:r>
            <w:proofErr w:type="spellStart"/>
            <w:r w:rsidRPr="00C31DCA">
              <w:rPr>
                <w:rFonts w:hint="cs"/>
                <w:sz w:val="28"/>
                <w:szCs w:val="28"/>
                <w:rtl/>
                <w:lang w:bidi="ar-DZ"/>
              </w:rPr>
              <w:t>الاستقصار</w:t>
            </w:r>
            <w:proofErr w:type="spellEnd"/>
            <w:r w:rsidRPr="00C31DCA">
              <w:rPr>
                <w:rFonts w:hint="cs"/>
                <w:sz w:val="28"/>
                <w:szCs w:val="28"/>
                <w:rtl/>
                <w:lang w:bidi="ar-DZ"/>
              </w:rPr>
              <w:t xml:space="preserve"> والتكهرب </w:t>
            </w:r>
          </w:p>
          <w:p w:rsidR="00C31DCA" w:rsidRPr="002D1C41" w:rsidRDefault="00C31DCA" w:rsidP="002D1C41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:rsidR="00C31DCA" w:rsidRDefault="00C31DCA" w:rsidP="002D1C41">
            <w:pPr>
              <w:bidi/>
              <w:rPr>
                <w:sz w:val="26"/>
                <w:szCs w:val="26"/>
                <w:lang w:bidi="ar-DZ"/>
              </w:rPr>
            </w:pPr>
            <w:r>
              <w:rPr>
                <w:noProof/>
                <w:sz w:val="26"/>
                <w:szCs w:val="26"/>
                <w:rtl/>
              </w:rPr>
              <w:drawing>
                <wp:inline distT="0" distB="0" distL="0" distR="0" wp14:anchorId="4ABD8A2C" wp14:editId="646A9A91">
                  <wp:extent cx="3638550" cy="923925"/>
                  <wp:effectExtent l="0" t="0" r="0" b="952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1DCA" w:rsidRPr="00C31DCA" w:rsidRDefault="00C31DCA" w:rsidP="002D1C41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ماذا نقصد بالدارة </w:t>
            </w:r>
            <w:r w:rsidRPr="00C31DC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الكهربائية؟</w:t>
            </w: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وما هو دور كل عنصر فيها؟</w:t>
            </w:r>
          </w:p>
          <w:p w:rsidR="00C31DCA" w:rsidRPr="00C31DCA" w:rsidRDefault="00C31DCA" w:rsidP="002D1C41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كيف يمكن لعمر أن يركب أكثر من مصباح؟</w:t>
            </w:r>
          </w:p>
          <w:p w:rsidR="00C31DCA" w:rsidRPr="00C31DCA" w:rsidRDefault="00C31DCA" w:rsidP="000638D3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 هو المخطط المناسب لتركيب مصابيح الرواق؟</w:t>
            </w:r>
          </w:p>
          <w:p w:rsidR="00C31DCA" w:rsidRPr="00C31DCA" w:rsidRDefault="00C31DCA" w:rsidP="000638D3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 هي شروط الأمن الكهربائي الواجب اتخاذها؟</w:t>
            </w:r>
          </w:p>
          <w:p w:rsidR="00C31DCA" w:rsidRPr="002D1C41" w:rsidRDefault="00C31DCA" w:rsidP="002D1C41">
            <w:pPr>
              <w:bidi/>
              <w:ind w:firstLine="708"/>
              <w:rPr>
                <w:sz w:val="26"/>
                <w:szCs w:val="26"/>
                <w:rtl/>
                <w:lang w:bidi="ar-DZ"/>
              </w:rPr>
            </w:pPr>
          </w:p>
        </w:tc>
        <w:tc>
          <w:tcPr>
            <w:tcW w:w="3545" w:type="dxa"/>
          </w:tcPr>
          <w:p w:rsidR="00C31DCA" w:rsidRDefault="00C31DCA" w:rsidP="00AE06FF">
            <w:pPr>
              <w:bidi/>
              <w:rPr>
                <w:sz w:val="26"/>
                <w:szCs w:val="26"/>
                <w:rtl/>
              </w:rPr>
            </w:pPr>
          </w:p>
          <w:p w:rsidR="00C31DCA" w:rsidRPr="00C31DCA" w:rsidRDefault="00C31DCA" w:rsidP="00967009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MA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  <w:t xml:space="preserve">قراءة الوضعية جيدا </w:t>
            </w:r>
          </w:p>
          <w:p w:rsidR="00C31DCA" w:rsidRPr="00C31DCA" w:rsidRDefault="00C31DCA" w:rsidP="00967009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</w:p>
          <w:p w:rsidR="00C31DCA" w:rsidRPr="00C31DCA" w:rsidRDefault="00C31DCA" w:rsidP="00967009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  <w:t>التفكير فيها ضمن أفواج</w:t>
            </w:r>
          </w:p>
          <w:p w:rsidR="00C31DCA" w:rsidRDefault="00C31DCA" w:rsidP="00967009">
            <w:pPr>
              <w:bidi/>
              <w:rPr>
                <w:sz w:val="26"/>
                <w:szCs w:val="26"/>
                <w:rtl/>
                <w:lang w:bidi="ar-MA"/>
              </w:rPr>
            </w:pPr>
            <w:r>
              <w:rPr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0A02B14" wp14:editId="0BA16C1F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92710</wp:posOffset>
                      </wp:positionV>
                      <wp:extent cx="6848475" cy="47625"/>
                      <wp:effectExtent l="0" t="0" r="28575" b="28575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48475" cy="476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845393" id="Connecteur droit 1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7.3pt" to="535.3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" strokecolor="black [3213]"/>
                  </w:pict>
                </mc:Fallback>
              </mc:AlternateContent>
            </w:r>
          </w:p>
          <w:p w:rsidR="00C31DCA" w:rsidRDefault="00C31DCA" w:rsidP="00967009">
            <w:pPr>
              <w:bidi/>
              <w:rPr>
                <w:sz w:val="26"/>
                <w:szCs w:val="26"/>
                <w:rtl/>
                <w:lang w:bidi="ar-MA"/>
              </w:rPr>
            </w:pPr>
          </w:p>
          <w:p w:rsidR="00C31DCA" w:rsidRPr="00C31DCA" w:rsidRDefault="00C31DCA" w:rsidP="00967009">
            <w:pPr>
              <w:pStyle w:val="Paragraphedeliste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</w:pPr>
            <w:r w:rsidRPr="00C31DCA">
              <w:rPr>
                <w:rFonts w:asciiTheme="majorBidi" w:hAnsiTheme="majorBidi" w:cstheme="majorBidi"/>
                <w:sz w:val="28"/>
                <w:szCs w:val="28"/>
                <w:rtl/>
                <w:lang w:bidi="ar-MA"/>
              </w:rPr>
              <w:t>التعرف على الوسائل المطلوبة واستخدامها</w:t>
            </w:r>
          </w:p>
          <w:p w:rsidR="00C31DCA" w:rsidRPr="00967009" w:rsidRDefault="00C31DCA" w:rsidP="00967009">
            <w:pPr>
              <w:rPr>
                <w:rtl/>
                <w:lang w:eastAsia="en-US" w:bidi="ar-MA"/>
              </w:rPr>
            </w:pPr>
          </w:p>
          <w:p w:rsidR="00C31DCA" w:rsidRDefault="00C31DCA" w:rsidP="00967009">
            <w:pPr>
              <w:rPr>
                <w:rtl/>
                <w:lang w:eastAsia="en-US" w:bidi="ar-MA"/>
              </w:rPr>
            </w:pPr>
          </w:p>
          <w:p w:rsidR="00C31DCA" w:rsidRPr="00C31DCA" w:rsidRDefault="00C31DCA" w:rsidP="00967009">
            <w:pPr>
              <w:pStyle w:val="Paragraphedeliste"/>
              <w:numPr>
                <w:ilvl w:val="0"/>
                <w:numId w:val="11"/>
              </w:numPr>
              <w:bidi/>
              <w:rPr>
                <w:sz w:val="28"/>
                <w:szCs w:val="28"/>
                <w:rtl/>
                <w:lang w:bidi="ar-MA"/>
              </w:rPr>
            </w:pPr>
            <w:r w:rsidRPr="00C31DCA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 xml:space="preserve">الاحتفاظ بالفرضيات على الكراس والتأكد من صحتها في حصة حل الوضعية </w:t>
            </w:r>
            <w:proofErr w:type="spellStart"/>
            <w:r w:rsidRPr="00C31DCA">
              <w:rPr>
                <w:rFonts w:asciiTheme="majorBidi" w:hAnsiTheme="majorBidi" w:cstheme="majorBidi" w:hint="cs"/>
                <w:sz w:val="28"/>
                <w:szCs w:val="28"/>
                <w:rtl/>
                <w:lang w:bidi="ar-MA"/>
              </w:rPr>
              <w:t>الانطلاقية</w:t>
            </w:r>
            <w:proofErr w:type="spellEnd"/>
          </w:p>
        </w:tc>
      </w:tr>
    </w:tbl>
    <w:p w:rsidR="00840F69" w:rsidRDefault="00840F69" w:rsidP="00840F69">
      <w:pPr>
        <w:bidi/>
        <w:rPr>
          <w:sz w:val="26"/>
          <w:szCs w:val="26"/>
          <w:rtl/>
        </w:rPr>
      </w:pPr>
    </w:p>
    <w:p w:rsidR="00840F69" w:rsidRDefault="00840F69" w:rsidP="00840F69">
      <w:pPr>
        <w:bidi/>
        <w:rPr>
          <w:sz w:val="26"/>
          <w:szCs w:val="26"/>
        </w:rPr>
      </w:pPr>
      <w:r w:rsidRPr="0066424C"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5E550" wp14:editId="07DB1C36">
                <wp:simplePos x="0" y="0"/>
                <wp:positionH relativeFrom="margin">
                  <wp:posOffset>2194560</wp:posOffset>
                </wp:positionH>
                <wp:positionV relativeFrom="paragraph">
                  <wp:posOffset>91440</wp:posOffset>
                </wp:positionV>
                <wp:extent cx="2901744" cy="437120"/>
                <wp:effectExtent l="38100" t="57150" r="51435" b="39370"/>
                <wp:wrapNone/>
                <wp:docPr id="16" name="Organigramme : Documen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744" cy="437120"/>
                        </a:xfrm>
                        <a:prstGeom prst="flowChartDocument">
                          <a:avLst/>
                        </a:prstGeom>
                        <a:solidFill>
                          <a:srgbClr val="FFC78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A62B53" w:rsidRPr="00320383" w:rsidRDefault="00A62B53" w:rsidP="00840F6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</w:pPr>
                            <w:r w:rsidRPr="0032038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 xml:space="preserve">حل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100C8"/>
                                <w:sz w:val="28"/>
                                <w:szCs w:val="28"/>
                                <w:rtl/>
                              </w:rPr>
                              <w:t xml:space="preserve">وضعية الانطلاق </w:t>
                            </w:r>
                          </w:p>
                          <w:p w:rsidR="00A62B53" w:rsidRDefault="00A62B53" w:rsidP="00840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5E550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6" o:spid="_x0000_s1032" type="#_x0000_t114" style="position:absolute;left:0;text-align:left;margin-left:172.8pt;margin-top:7.2pt;width:228.5pt;height:34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" fillcolor="#ffc78f" stroked="f">
                <v:textbox>
                  <w:txbxContent>
                    <w:p w:rsidR="00A62B53" w:rsidRPr="00320383" w:rsidRDefault="00A62B53" w:rsidP="00840F6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5100C8"/>
                          <w:sz w:val="28"/>
                          <w:szCs w:val="28"/>
                          <w:rtl/>
                        </w:rPr>
                      </w:pPr>
                      <w:r w:rsidRPr="00320383">
                        <w:rPr>
                          <w:rFonts w:asciiTheme="majorBidi" w:hAnsiTheme="majorBidi" w:cstheme="majorBidi" w:hint="cs"/>
                          <w:b/>
                          <w:bCs/>
                          <w:color w:val="5100C8"/>
                          <w:sz w:val="28"/>
                          <w:szCs w:val="28"/>
                          <w:rtl/>
                        </w:rPr>
                        <w:t xml:space="preserve">حل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5100C8"/>
                          <w:sz w:val="28"/>
                          <w:szCs w:val="28"/>
                          <w:rtl/>
                        </w:rPr>
                        <w:t xml:space="preserve">وضعية الانطلاق </w:t>
                      </w:r>
                    </w:p>
                    <w:p w:rsidR="00A62B53" w:rsidRDefault="00A62B53" w:rsidP="00840F6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0F69" w:rsidRPr="00840F69" w:rsidRDefault="00840F69" w:rsidP="00840F69">
      <w:pPr>
        <w:bidi/>
        <w:rPr>
          <w:sz w:val="26"/>
          <w:szCs w:val="26"/>
        </w:rPr>
      </w:pPr>
    </w:p>
    <w:p w:rsidR="00840F69" w:rsidRPr="00840F69" w:rsidRDefault="00840F69" w:rsidP="00840F69">
      <w:pPr>
        <w:bidi/>
        <w:rPr>
          <w:sz w:val="26"/>
          <w:szCs w:val="26"/>
        </w:rPr>
      </w:pPr>
    </w:p>
    <w:p w:rsidR="00840F69" w:rsidRDefault="00840F69" w:rsidP="00840F69">
      <w:pPr>
        <w:bidi/>
        <w:rPr>
          <w:sz w:val="26"/>
          <w:szCs w:val="26"/>
        </w:rPr>
      </w:pPr>
    </w:p>
    <w:tbl>
      <w:tblPr>
        <w:tblStyle w:val="Grilledutableau1"/>
        <w:bidiVisual/>
        <w:tblW w:w="10627" w:type="dxa"/>
        <w:tblCellSpacing w:w="20" w:type="dxa"/>
        <w:tblInd w:w="6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0"/>
        <w:gridCol w:w="8337"/>
      </w:tblGrid>
      <w:tr w:rsidR="00840F69" w:rsidRPr="00840F69" w:rsidTr="00D875E0">
        <w:trPr>
          <w:trHeight w:val="154"/>
          <w:tblCellSpacing w:w="20" w:type="dxa"/>
        </w:trPr>
        <w:tc>
          <w:tcPr>
            <w:tcW w:w="2230" w:type="dxa"/>
            <w:shd w:val="clear" w:color="auto" w:fill="D9D9D9" w:themeFill="background1" w:themeFillShade="D9"/>
          </w:tcPr>
          <w:p w:rsidR="00840F69" w:rsidRPr="00840F69" w:rsidRDefault="00840F69" w:rsidP="00840F69">
            <w:pPr>
              <w:bidi/>
              <w:jc w:val="center"/>
              <w:rPr>
                <w:rFonts w:eastAsia="SimSun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 w:rsidRPr="00840F69">
              <w:rPr>
                <w:rFonts w:eastAsia="SimSun"/>
                <w:b/>
                <w:bCs/>
                <w:color w:val="FF0000"/>
                <w:sz w:val="28"/>
                <w:szCs w:val="28"/>
                <w:rtl/>
                <w:lang w:eastAsia="en-US"/>
              </w:rPr>
              <w:t>ال</w:t>
            </w:r>
            <w:r w:rsidRPr="00840F69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تعليمة</w:t>
            </w:r>
          </w:p>
        </w:tc>
        <w:tc>
          <w:tcPr>
            <w:tcW w:w="8277" w:type="dxa"/>
            <w:shd w:val="clear" w:color="auto" w:fill="D9D9D9" w:themeFill="background1" w:themeFillShade="D9"/>
          </w:tcPr>
          <w:p w:rsidR="00840F69" w:rsidRPr="00840F69" w:rsidRDefault="00840F69" w:rsidP="00840F69">
            <w:pPr>
              <w:bidi/>
              <w:jc w:val="center"/>
              <w:rPr>
                <w:rFonts w:eastAsia="SimSun"/>
                <w:b/>
                <w:bCs/>
                <w:color w:val="FF0000"/>
                <w:sz w:val="28"/>
                <w:szCs w:val="28"/>
                <w:rtl/>
                <w:lang w:eastAsia="en-US"/>
              </w:rPr>
            </w:pPr>
            <w:r w:rsidRPr="00840F69">
              <w:rPr>
                <w:rFonts w:eastAsia="SimSun"/>
                <w:b/>
                <w:bCs/>
                <w:color w:val="FF0000"/>
                <w:sz w:val="28"/>
                <w:szCs w:val="28"/>
                <w:rtl/>
                <w:lang w:eastAsia="en-US"/>
              </w:rPr>
              <w:t>ال</w:t>
            </w:r>
            <w:r w:rsidRPr="00840F69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حــــل</w:t>
            </w:r>
          </w:p>
        </w:tc>
      </w:tr>
      <w:tr w:rsidR="00840F69" w:rsidRPr="00840F69" w:rsidTr="00D875E0">
        <w:trPr>
          <w:trHeight w:val="52"/>
          <w:tblCellSpacing w:w="20" w:type="dxa"/>
        </w:trPr>
        <w:tc>
          <w:tcPr>
            <w:tcW w:w="2230" w:type="dxa"/>
            <w:vMerge w:val="restart"/>
            <w:shd w:val="clear" w:color="auto" w:fill="D9D9D9" w:themeFill="background1" w:themeFillShade="D9"/>
          </w:tcPr>
          <w:p w:rsidR="00840F69" w:rsidRPr="00840F69" w:rsidRDefault="00A80FF0" w:rsidP="00A80FF0">
            <w:pPr>
              <w:bidi/>
              <w:spacing w:after="200" w:line="276" w:lineRule="auto"/>
              <w:contextualSpacing/>
              <w:rPr>
                <w:rFonts w:eastAsia="SimSun"/>
                <w:b/>
                <w:bCs/>
                <w:sz w:val="28"/>
                <w:szCs w:val="28"/>
                <w:rtl/>
                <w:lang w:eastAsia="en-US"/>
              </w:rPr>
            </w:pPr>
            <w:r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- </w:t>
            </w:r>
            <w:r w:rsidR="00840F69" w:rsidRPr="001E4BF9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مفهوم الدارة الكهربائية ودور كل عنصر فيها</w:t>
            </w:r>
          </w:p>
        </w:tc>
        <w:tc>
          <w:tcPr>
            <w:tcW w:w="8277" w:type="dxa"/>
            <w:tcBorders>
              <w:bottom w:val="nil"/>
            </w:tcBorders>
          </w:tcPr>
          <w:p w:rsidR="00840F69" w:rsidRPr="001E4BF9" w:rsidRDefault="001E4BF9" w:rsidP="001E4BF9">
            <w:pPr>
              <w:bidi/>
              <w:rPr>
                <w:rFonts w:eastAsia="SimSun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 w:rsidRPr="001E4BF9"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  <w:t>-</w:t>
            </w:r>
            <w:r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  <w:t xml:space="preserve"> </w:t>
            </w:r>
            <w:r w:rsidR="00840F69" w:rsidRPr="001E4BF9"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  <w:t xml:space="preserve">الدارة الكهربائية: </w:t>
            </w:r>
            <w:r w:rsidRPr="001E4BF9">
              <w:rPr>
                <w:rFonts w:hint="cs"/>
                <w:sz w:val="28"/>
                <w:szCs w:val="28"/>
                <w:rtl/>
              </w:rPr>
              <w:t>هي سلسلة غير منقطعة لعناصر كهربائية وتحتوي على مولد واحد على الأقل.</w:t>
            </w:r>
          </w:p>
        </w:tc>
      </w:tr>
      <w:tr w:rsidR="00840F69" w:rsidRPr="00840F69" w:rsidTr="00D875E0">
        <w:trPr>
          <w:trHeight w:val="901"/>
          <w:tblCellSpacing w:w="20" w:type="dxa"/>
        </w:trPr>
        <w:tc>
          <w:tcPr>
            <w:tcW w:w="2230" w:type="dxa"/>
            <w:vMerge/>
            <w:shd w:val="clear" w:color="auto" w:fill="D9D9D9" w:themeFill="background1" w:themeFillShade="D9"/>
          </w:tcPr>
          <w:p w:rsidR="00840F69" w:rsidRPr="00840F69" w:rsidRDefault="00840F69" w:rsidP="00840F69">
            <w:pPr>
              <w:bidi/>
              <w:spacing w:after="200" w:line="276" w:lineRule="auto"/>
              <w:jc w:val="center"/>
              <w:rPr>
                <w:rFonts w:eastAsia="SimSun"/>
                <w:b/>
                <w:bCs/>
                <w:sz w:val="28"/>
                <w:szCs w:val="28"/>
                <w:rtl/>
                <w:lang w:eastAsia="en-US"/>
              </w:rPr>
            </w:pPr>
          </w:p>
        </w:tc>
        <w:tc>
          <w:tcPr>
            <w:tcW w:w="8277" w:type="dxa"/>
          </w:tcPr>
          <w:p w:rsidR="00840F69" w:rsidRPr="001E4BF9" w:rsidRDefault="001E4BF9" w:rsidP="001E4BF9">
            <w:pPr>
              <w:bidi/>
              <w:rPr>
                <w:rFonts w:eastAsia="SimSun"/>
                <w:b/>
                <w:bCs/>
                <w:color w:val="5100C8"/>
                <w:sz w:val="28"/>
                <w:szCs w:val="28"/>
                <w:rtl/>
                <w:lang w:bidi="ar-DZ"/>
              </w:rPr>
            </w:pPr>
            <w:r w:rsidRPr="001E4BF9"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  <w:t>-</w:t>
            </w:r>
            <w:r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bidi="ar-DZ"/>
              </w:rPr>
              <w:t xml:space="preserve"> </w:t>
            </w:r>
            <w:r w:rsidRPr="001E4BF9"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bidi="ar-DZ"/>
              </w:rPr>
              <w:t>دور كل عنصر فيها:</w:t>
            </w:r>
          </w:p>
          <w:p w:rsidR="001E4BF9" w:rsidRDefault="001E4BF9" w:rsidP="001E4BF9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البطارية</w:t>
            </w:r>
            <w:r>
              <w:rPr>
                <w:rFonts w:hint="cs"/>
                <w:sz w:val="28"/>
                <w:szCs w:val="28"/>
                <w:rtl/>
              </w:rPr>
              <w:t>: توليد التيار الكهربائي</w:t>
            </w:r>
          </w:p>
          <w:p w:rsidR="001E4BF9" w:rsidRDefault="004B3CDB" w:rsidP="001E4BF9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القاطعة:</w:t>
            </w:r>
            <w:r w:rsidR="001E4BF9" w:rsidRPr="000865D4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 w:rsidR="001E4BF9">
              <w:rPr>
                <w:rFonts w:hint="cs"/>
                <w:sz w:val="28"/>
                <w:szCs w:val="28"/>
                <w:rtl/>
              </w:rPr>
              <w:t xml:space="preserve">التحكم في الدارة </w:t>
            </w:r>
          </w:p>
          <w:p w:rsidR="001E4BF9" w:rsidRDefault="001E4BF9" w:rsidP="001E4BF9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المصباح</w:t>
            </w:r>
            <w:r>
              <w:rPr>
                <w:rFonts w:hint="cs"/>
                <w:sz w:val="28"/>
                <w:szCs w:val="28"/>
                <w:rtl/>
              </w:rPr>
              <w:t>: الانارة او التوهج</w:t>
            </w:r>
          </w:p>
          <w:p w:rsidR="001E4BF9" w:rsidRDefault="001E4BF9" w:rsidP="001E4BF9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اسلاك التوصيل:</w:t>
            </w:r>
            <w:r w:rsidRPr="000865D4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نقل التيار الكهربائي</w:t>
            </w:r>
          </w:p>
          <w:p w:rsidR="001E4BF9" w:rsidRDefault="001E4BF9" w:rsidP="001E4BF9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المحرك</w:t>
            </w:r>
            <w:r>
              <w:rPr>
                <w:rFonts w:hint="cs"/>
                <w:sz w:val="28"/>
                <w:szCs w:val="28"/>
                <w:rtl/>
              </w:rPr>
              <w:t>: الدوران</w:t>
            </w:r>
          </w:p>
          <w:p w:rsidR="001E4BF9" w:rsidRDefault="001E4BF9" w:rsidP="001E4BF9">
            <w:pPr>
              <w:pStyle w:val="Paragraphedeliste"/>
              <w:bidi/>
              <w:ind w:left="0"/>
              <w:rPr>
                <w:sz w:val="28"/>
                <w:szCs w:val="28"/>
              </w:rPr>
            </w:pPr>
            <w:r w:rsidRPr="004B2520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الصمام الضوئي:</w:t>
            </w:r>
            <w:r w:rsidRPr="004B2520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يسمح بمرور التيار الكهربائي في جهة واحدة</w:t>
            </w:r>
          </w:p>
          <w:p w:rsidR="001E4BF9" w:rsidRPr="00840F69" w:rsidRDefault="001E4BF9" w:rsidP="001E4BF9">
            <w:pPr>
              <w:bidi/>
              <w:rPr>
                <w:rFonts w:eastAsia="SimSun"/>
                <w:sz w:val="28"/>
                <w:szCs w:val="28"/>
                <w:rtl/>
                <w:lang w:eastAsia="en-US"/>
              </w:rPr>
            </w:pPr>
          </w:p>
        </w:tc>
      </w:tr>
      <w:tr w:rsidR="001E4BF9" w:rsidRPr="00840F69" w:rsidTr="00D875E0">
        <w:trPr>
          <w:trHeight w:val="901"/>
          <w:tblCellSpacing w:w="20" w:type="dxa"/>
        </w:trPr>
        <w:tc>
          <w:tcPr>
            <w:tcW w:w="2230" w:type="dxa"/>
            <w:shd w:val="clear" w:color="auto" w:fill="D9D9D9" w:themeFill="background1" w:themeFillShade="D9"/>
          </w:tcPr>
          <w:p w:rsidR="001E4BF9" w:rsidRPr="00A80FF0" w:rsidRDefault="00A80FF0" w:rsidP="00A80FF0">
            <w:pPr>
              <w:bidi/>
              <w:rPr>
                <w:rFonts w:eastAsia="SimSun"/>
                <w:b/>
                <w:bCs/>
                <w:sz w:val="28"/>
                <w:szCs w:val="28"/>
                <w:rtl/>
              </w:rPr>
            </w:pPr>
            <w:r w:rsidRPr="00A80FF0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1E4BF9" w:rsidRPr="00A80FF0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تركيب </w:t>
            </w:r>
            <w:proofErr w:type="gramStart"/>
            <w:r w:rsidR="001E4BF9" w:rsidRPr="00A80FF0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اكثر</w:t>
            </w:r>
            <w:proofErr w:type="gramEnd"/>
            <w:r w:rsidR="001E4BF9" w:rsidRPr="00A80FF0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من مصباح</w:t>
            </w:r>
          </w:p>
        </w:tc>
        <w:tc>
          <w:tcPr>
            <w:tcW w:w="8277" w:type="dxa"/>
          </w:tcPr>
          <w:p w:rsidR="001E4BF9" w:rsidRDefault="001E4BF9" w:rsidP="001E4BF9">
            <w:pPr>
              <w:bidi/>
              <w:rPr>
                <w:rFonts w:eastAsia="SimSun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  <w:t xml:space="preserve">يمكن تركيب أكثر من </w:t>
            </w:r>
            <w:r w:rsidR="004B3CDB">
              <w:rPr>
                <w:rFonts w:eastAsia="SimSun" w:hint="cs"/>
                <w:b/>
                <w:bCs/>
                <w:color w:val="5100C8"/>
                <w:sz w:val="28"/>
                <w:szCs w:val="28"/>
                <w:rtl/>
                <w:lang w:eastAsia="en-US" w:bidi="ar-DZ"/>
              </w:rPr>
              <w:t>مصباح:</w:t>
            </w:r>
          </w:p>
          <w:p w:rsidR="001E4BF9" w:rsidRDefault="001E4BF9" w:rsidP="001E4BF9">
            <w:pPr>
              <w:pStyle w:val="Paragraphedeliste"/>
              <w:numPr>
                <w:ilvl w:val="0"/>
                <w:numId w:val="11"/>
              </w:numPr>
              <w:bidi/>
              <w:rPr>
                <w:rFonts w:eastAsia="SimSun"/>
                <w:sz w:val="28"/>
                <w:szCs w:val="28"/>
                <w:lang w:bidi="ar-DZ"/>
              </w:rPr>
            </w:pP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>استعمال الربط على التسلسل أو التفرع والافضل بينهما هو الربط على التفرع</w:t>
            </w:r>
          </w:p>
          <w:p w:rsidR="001E4BF9" w:rsidRPr="00763BCE" w:rsidRDefault="00763BCE" w:rsidP="00763BCE">
            <w:pPr>
              <w:bidi/>
              <w:ind w:left="360"/>
              <w:jc w:val="both"/>
              <w:rPr>
                <w:rFonts w:eastAsia="SimSun"/>
                <w:sz w:val="28"/>
                <w:szCs w:val="28"/>
                <w:rtl/>
                <w:lang w:bidi="ar-DZ"/>
              </w:rPr>
            </w:pPr>
            <w:r>
              <w:rPr>
                <w:rFonts w:eastAsia="SimSun"/>
                <w:noProof/>
                <w:rtl/>
              </w:rPr>
              <w:drawing>
                <wp:inline distT="0" distB="0" distL="0" distR="0">
                  <wp:extent cx="1943100" cy="106680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apture.PNG125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212" cy="106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SimSun"/>
                <w:noProof/>
                <w:rtl/>
              </w:rPr>
              <w:drawing>
                <wp:inline distT="0" distB="0" distL="0" distR="0">
                  <wp:extent cx="2162175" cy="1000125"/>
                  <wp:effectExtent l="0" t="0" r="9525" b="952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pture.PNG12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93" cy="100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FF0" w:rsidRPr="00840F69" w:rsidTr="00D875E0">
        <w:trPr>
          <w:trHeight w:val="901"/>
          <w:tblCellSpacing w:w="20" w:type="dxa"/>
        </w:trPr>
        <w:tc>
          <w:tcPr>
            <w:tcW w:w="2230" w:type="dxa"/>
            <w:shd w:val="clear" w:color="auto" w:fill="D9D9D9" w:themeFill="background1" w:themeFillShade="D9"/>
          </w:tcPr>
          <w:p w:rsidR="00A80FF0" w:rsidRPr="00A80FF0" w:rsidRDefault="00A80FF0" w:rsidP="00A80FF0">
            <w:pPr>
              <w:bidi/>
              <w:rPr>
                <w:rFonts w:eastAsia="SimSun"/>
                <w:b/>
                <w:bCs/>
                <w:color w:val="5100C8"/>
                <w:sz w:val="28"/>
                <w:szCs w:val="28"/>
                <w:rtl/>
                <w:lang w:bidi="ar-DZ"/>
              </w:rPr>
            </w:pPr>
            <w:r w:rsidRPr="00A80FF0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A80FF0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مخطط لتركيب مصابيح الرواق</w:t>
            </w:r>
          </w:p>
        </w:tc>
        <w:tc>
          <w:tcPr>
            <w:tcW w:w="8277" w:type="dxa"/>
          </w:tcPr>
          <w:p w:rsidR="00A80FF0" w:rsidRDefault="00A80FF0" w:rsidP="001E4BF9">
            <w:pPr>
              <w:bidi/>
              <w:rPr>
                <w:rFonts w:eastAsia="SimSun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SimSun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نستعمل الدارة الكهربائية "ذهاب </w:t>
            </w:r>
            <w:r>
              <w:rPr>
                <w:rFonts w:eastAsia="SimSun"/>
                <w:color w:val="000000" w:themeColor="text1"/>
                <w:sz w:val="28"/>
                <w:szCs w:val="28"/>
                <w:rtl/>
                <w:lang w:eastAsia="en-US" w:bidi="ar-DZ"/>
              </w:rPr>
              <w:t>–</w:t>
            </w:r>
            <w:r>
              <w:rPr>
                <w:rFonts w:eastAsia="SimSun" w:hint="cs"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اياب"</w:t>
            </w:r>
          </w:p>
          <w:p w:rsidR="00DE2463" w:rsidRPr="00A80FF0" w:rsidRDefault="00DE2463" w:rsidP="00DE2463">
            <w:pPr>
              <w:bidi/>
              <w:rPr>
                <w:rFonts w:eastAsia="SimSun"/>
                <w:color w:val="000000" w:themeColor="text1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SimSu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FAE369B" wp14:editId="3971C7E1">
                  <wp:extent cx="3514725" cy="1085850"/>
                  <wp:effectExtent l="19050" t="19050" r="28575" b="1905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F69" w:rsidRPr="00840F69" w:rsidTr="00D875E0">
        <w:trPr>
          <w:trHeight w:val="2623"/>
          <w:tblCellSpacing w:w="20" w:type="dxa"/>
        </w:trPr>
        <w:tc>
          <w:tcPr>
            <w:tcW w:w="2230" w:type="dxa"/>
            <w:tcBorders>
              <w:bottom w:val="inset" w:sz="6" w:space="0" w:color="auto"/>
            </w:tcBorders>
            <w:shd w:val="clear" w:color="auto" w:fill="D9D9D9" w:themeFill="background1" w:themeFillShade="D9"/>
          </w:tcPr>
          <w:p w:rsidR="00840F69" w:rsidRPr="00DE2463" w:rsidRDefault="00DE2463" w:rsidP="00DE2463">
            <w:pPr>
              <w:bidi/>
              <w:rPr>
                <w:rFonts w:eastAsia="SimSun"/>
                <w:b/>
                <w:bCs/>
                <w:color w:val="5100C8"/>
                <w:sz w:val="28"/>
                <w:szCs w:val="28"/>
                <w:rtl/>
                <w:lang w:bidi="ar-DZ"/>
              </w:rPr>
            </w:pPr>
            <w:r w:rsidRPr="00DE2463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-</w:t>
            </w:r>
            <w:r w:rsidRPr="00DE2463">
              <w:rPr>
                <w:rFonts w:eastAsia="SimSun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DE2463">
              <w:rPr>
                <w:rFonts w:eastAsia="SimSu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شروط الأمن الكهربائي الواجب اتخاذها</w:t>
            </w:r>
          </w:p>
        </w:tc>
        <w:tc>
          <w:tcPr>
            <w:tcW w:w="8277" w:type="dxa"/>
            <w:tcBorders>
              <w:bottom w:val="inset" w:sz="6" w:space="0" w:color="auto"/>
            </w:tcBorders>
          </w:tcPr>
          <w:p w:rsidR="00840F69" w:rsidRPr="00840F69" w:rsidRDefault="00840F69" w:rsidP="00840F69">
            <w:pPr>
              <w:bidi/>
              <w:ind w:left="331" w:hanging="284"/>
              <w:rPr>
                <w:rFonts w:eastAsia="SimSun"/>
                <w:color w:val="0070C0"/>
                <w:sz w:val="28"/>
                <w:szCs w:val="28"/>
                <w:rtl/>
              </w:rPr>
            </w:pPr>
          </w:p>
          <w:p w:rsidR="00840F69" w:rsidRPr="00840F69" w:rsidRDefault="00840F69" w:rsidP="00840F69">
            <w:pPr>
              <w:numPr>
                <w:ilvl w:val="0"/>
                <w:numId w:val="13"/>
              </w:numPr>
              <w:bidi/>
              <w:spacing w:after="200" w:line="276" w:lineRule="auto"/>
              <w:ind w:left="176" w:hanging="176"/>
              <w:contextualSpacing/>
              <w:jc w:val="lowKashida"/>
              <w:rPr>
                <w:rFonts w:eastAsia="SimSun"/>
                <w:sz w:val="28"/>
                <w:szCs w:val="28"/>
                <w:rtl/>
              </w:rPr>
            </w:pPr>
            <w:r w:rsidRPr="00840F69">
              <w:rPr>
                <w:rFonts w:eastAsia="SimSun"/>
                <w:b/>
                <w:bCs/>
                <w:color w:val="C00000"/>
                <w:sz w:val="28"/>
                <w:szCs w:val="28"/>
                <w:rtl/>
              </w:rPr>
              <w:t>المنصهرة:</w:t>
            </w:r>
            <w:r w:rsidRPr="00840F69">
              <w:rPr>
                <w:rFonts w:eastAsia="SimSun"/>
                <w:sz w:val="28"/>
                <w:szCs w:val="28"/>
                <w:rtl/>
              </w:rPr>
              <w:t xml:space="preserve"> وهي عبارة عن سلك شعيري رقيق ينصهر عندما </w:t>
            </w:r>
            <w:r w:rsidRPr="00840F69">
              <w:rPr>
                <w:rFonts w:eastAsia="SimSun" w:hint="cs"/>
                <w:sz w:val="28"/>
                <w:szCs w:val="28"/>
                <w:rtl/>
              </w:rPr>
              <w:t>ت</w:t>
            </w:r>
            <w:r w:rsidRPr="00840F69">
              <w:rPr>
                <w:rFonts w:eastAsia="SimSun"/>
                <w:sz w:val="28"/>
                <w:szCs w:val="28"/>
                <w:rtl/>
              </w:rPr>
              <w:t>كون الكهربا</w:t>
            </w:r>
            <w:r w:rsidRPr="00840F69">
              <w:rPr>
                <w:rFonts w:eastAsia="SimSun" w:hint="cs"/>
                <w:sz w:val="28"/>
                <w:szCs w:val="28"/>
                <w:rtl/>
              </w:rPr>
              <w:t>ء</w:t>
            </w:r>
            <w:r w:rsidRPr="00840F69">
              <w:rPr>
                <w:rFonts w:eastAsia="SimSun"/>
                <w:sz w:val="28"/>
                <w:szCs w:val="28"/>
                <w:rtl/>
              </w:rPr>
              <w:t xml:space="preserve"> غير مناسب</w:t>
            </w:r>
            <w:r w:rsidRPr="00840F69">
              <w:rPr>
                <w:rFonts w:eastAsia="SimSun" w:hint="cs"/>
                <w:sz w:val="28"/>
                <w:szCs w:val="28"/>
                <w:rtl/>
              </w:rPr>
              <w:t>ة</w:t>
            </w:r>
          </w:p>
          <w:p w:rsidR="00840F69" w:rsidRPr="00840F69" w:rsidRDefault="00840F69" w:rsidP="00840F69">
            <w:pPr>
              <w:numPr>
                <w:ilvl w:val="0"/>
                <w:numId w:val="13"/>
              </w:numPr>
              <w:bidi/>
              <w:spacing w:after="200" w:line="276" w:lineRule="auto"/>
              <w:ind w:left="176" w:hanging="176"/>
              <w:contextualSpacing/>
              <w:jc w:val="lowKashida"/>
              <w:rPr>
                <w:rFonts w:eastAsia="SimSun"/>
                <w:color w:val="C00000"/>
                <w:sz w:val="28"/>
                <w:szCs w:val="28"/>
                <w:rtl/>
              </w:rPr>
            </w:pPr>
            <w:r w:rsidRPr="00840F69">
              <w:rPr>
                <w:rFonts w:eastAsia="SimSun"/>
                <w:b/>
                <w:bCs/>
                <w:color w:val="C00000"/>
                <w:sz w:val="28"/>
                <w:szCs w:val="28"/>
                <w:rtl/>
              </w:rPr>
              <w:t>القاطع:</w:t>
            </w:r>
            <w:r w:rsidRPr="00840F69">
              <w:rPr>
                <w:rFonts w:eastAsia="SimSun"/>
                <w:color w:val="C00000"/>
                <w:sz w:val="28"/>
                <w:szCs w:val="28"/>
                <w:rtl/>
              </w:rPr>
              <w:t xml:space="preserve"> </w:t>
            </w:r>
            <w:r w:rsidRPr="00840F69">
              <w:rPr>
                <w:rFonts w:eastAsia="SimSun"/>
                <w:sz w:val="28"/>
                <w:szCs w:val="28"/>
                <w:rtl/>
              </w:rPr>
              <w:t>يسمح بقطع ال</w:t>
            </w:r>
            <w:r w:rsidRPr="00840F69">
              <w:rPr>
                <w:rFonts w:eastAsia="SimSun" w:hint="cs"/>
                <w:sz w:val="28"/>
                <w:szCs w:val="28"/>
                <w:rtl/>
              </w:rPr>
              <w:t>كهرباء</w:t>
            </w:r>
            <w:r w:rsidR="004B3CDB">
              <w:rPr>
                <w:rFonts w:eastAsia="SimSun"/>
                <w:sz w:val="28"/>
                <w:szCs w:val="28"/>
                <w:rtl/>
              </w:rPr>
              <w:t xml:space="preserve"> </w:t>
            </w:r>
            <w:r w:rsidRPr="00840F69">
              <w:rPr>
                <w:rFonts w:eastAsia="SimSun"/>
                <w:sz w:val="28"/>
                <w:szCs w:val="28"/>
                <w:rtl/>
              </w:rPr>
              <w:t>آليا أو في كل المنزل عند الض</w:t>
            </w:r>
            <w:r w:rsidRPr="00840F69">
              <w:rPr>
                <w:rFonts w:eastAsia="SimSun" w:hint="cs"/>
                <w:sz w:val="28"/>
                <w:szCs w:val="28"/>
                <w:rtl/>
              </w:rPr>
              <w:t>ّ</w:t>
            </w:r>
            <w:r w:rsidRPr="00840F69">
              <w:rPr>
                <w:rFonts w:eastAsia="SimSun"/>
                <w:sz w:val="28"/>
                <w:szCs w:val="28"/>
                <w:rtl/>
              </w:rPr>
              <w:t>رورة.</w:t>
            </w:r>
          </w:p>
          <w:p w:rsidR="00DE2463" w:rsidRDefault="00DE2463" w:rsidP="00DE2463">
            <w:pPr>
              <w:bidi/>
              <w:jc w:val="lowKashida"/>
              <w:rPr>
                <w:rFonts w:eastAsia="SimSun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840F69" w:rsidRDefault="00DE2463" w:rsidP="00DE2463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bidi="ar-DZ"/>
              </w:rPr>
            </w:pPr>
            <w:r w:rsidRPr="00DE2463">
              <w:rPr>
                <w:rFonts w:eastAsia="SimSun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SimSun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="00840F69" w:rsidRPr="00840F69"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D0DC7F8" wp14:editId="74BD6F00">
                      <wp:simplePos x="0" y="0"/>
                      <wp:positionH relativeFrom="column">
                        <wp:posOffset>144163</wp:posOffset>
                      </wp:positionH>
                      <wp:positionV relativeFrom="paragraph">
                        <wp:posOffset>144746</wp:posOffset>
                      </wp:positionV>
                      <wp:extent cx="1161278" cy="1392195"/>
                      <wp:effectExtent l="57150" t="57150" r="39370" b="55880"/>
                      <wp:wrapNone/>
                      <wp:docPr id="3" name="شكل بيضاو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278" cy="1392195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ED7D31">
                                      <a:satMod val="103000"/>
                                      <a:lumMod val="102000"/>
                                      <a:tint val="94000"/>
                                    </a:srgbClr>
                                  </a:gs>
                                  <a:gs pos="50000">
                                    <a:srgbClr val="ED7D31">
                                      <a:satMod val="110000"/>
                                      <a:lumMod val="100000"/>
                                      <a:shade val="100000"/>
                                    </a:srgbClr>
                                  </a:gs>
                                  <a:gs pos="100000">
                                    <a:srgbClr val="ED7D31">
                                      <a:lumMod val="99000"/>
                                      <a:satMod val="120000"/>
                                      <a:shade val="78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A62B53" w:rsidRPr="00A028CC" w:rsidRDefault="00A62B53" w:rsidP="00D875E0">
                                  <w:pPr>
                                    <w:shd w:val="clear" w:color="auto" w:fill="EEECE1" w:themeFill="background2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</w:rPr>
                                  </w:pPr>
                                  <w:r w:rsidRPr="00A028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</w:rPr>
                                    <w:t>بعض الاحتياطات الأمنية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D0DC7F8" id="شكل بيضاوي 4" o:spid="_x0000_s1033" style="position:absolute;left:0;text-align:left;margin-left:11.35pt;margin-top:11.4pt;width:91.45pt;height:109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" fillcolor="#f18c55" stroked="f" strokeweight=".5pt">
                      <v:fill color2="#e56b17" rotate="t" colors="0 #f18c55;.5 #f67b28;1 #e56b17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:rsidR="00A62B53" w:rsidRPr="00A028CC" w:rsidRDefault="00A62B53" w:rsidP="00D875E0">
                            <w:pPr>
                              <w:shd w:val="clear" w:color="auto" w:fill="EEECE1" w:themeFill="background2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A028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</w:rPr>
                              <w:t>بعض الاحتياطات الأمنية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eastAsia="SimSun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DE2463">
              <w:rPr>
                <w:rFonts w:eastAsia="SimSun"/>
                <w:sz w:val="28"/>
                <w:szCs w:val="28"/>
                <w:rtl/>
                <w:lang w:bidi="ar-DZ"/>
              </w:rPr>
              <w:t>عدم لمس الأسلاك الكهربائية المكشوفة</w:t>
            </w: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>.</w:t>
            </w:r>
          </w:p>
          <w:p w:rsidR="00DE2463" w:rsidRDefault="00DE2463" w:rsidP="00DE2463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bidi="ar-DZ"/>
              </w:rPr>
            </w:pP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 xml:space="preserve">- </w:t>
            </w:r>
            <w:r w:rsidRPr="00DE2463">
              <w:rPr>
                <w:rFonts w:eastAsia="SimSun"/>
                <w:sz w:val="28"/>
                <w:szCs w:val="28"/>
                <w:rtl/>
                <w:lang w:bidi="ar-DZ"/>
              </w:rPr>
              <w:t>تغليف الأسلاك العارية</w:t>
            </w: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>.</w:t>
            </w:r>
          </w:p>
          <w:p w:rsidR="00DE2463" w:rsidRDefault="00DE2463" w:rsidP="00DE2463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bidi="ar-DZ"/>
              </w:rPr>
            </w:pP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 xml:space="preserve">- </w:t>
            </w:r>
            <w:r w:rsidR="004B3CDB">
              <w:rPr>
                <w:rFonts w:eastAsia="SimSun"/>
                <w:sz w:val="28"/>
                <w:szCs w:val="28"/>
                <w:rtl/>
                <w:lang w:bidi="ar-DZ"/>
              </w:rPr>
              <w:t xml:space="preserve">عدم توصيل عدة عناصر كهربائية </w:t>
            </w:r>
            <w:r w:rsidRPr="00DE2463">
              <w:rPr>
                <w:rFonts w:eastAsia="SimSun"/>
                <w:sz w:val="28"/>
                <w:szCs w:val="28"/>
                <w:rtl/>
                <w:lang w:bidi="ar-DZ"/>
              </w:rPr>
              <w:t>من منبع واحد</w:t>
            </w:r>
          </w:p>
          <w:p w:rsidR="00DE2463" w:rsidRDefault="00DE2463" w:rsidP="00DE2463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bidi="ar-DZ"/>
              </w:rPr>
            </w:pPr>
            <w:r>
              <w:rPr>
                <w:rFonts w:eastAsia="SimSun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584126" wp14:editId="2EC802E2">
                      <wp:simplePos x="0" y="0"/>
                      <wp:positionH relativeFrom="column">
                        <wp:posOffset>1303655</wp:posOffset>
                      </wp:positionH>
                      <wp:positionV relativeFrom="paragraph">
                        <wp:posOffset>92075</wp:posOffset>
                      </wp:positionV>
                      <wp:extent cx="772795" cy="266700"/>
                      <wp:effectExtent l="0" t="19050" r="46355" b="38100"/>
                      <wp:wrapNone/>
                      <wp:docPr id="17" name="Flèche droi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2795" cy="26670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84C32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droite 17" o:spid="_x0000_s1026" type="#_x0000_t13" style="position:absolute;margin-left:102.65pt;margin-top:7.25pt;width:60.8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" adj="17873" fillcolor="#ddd8c2 [2894]" strokecolor="#b8cce4 [1300]" strokeweight="2pt"/>
                  </w:pict>
                </mc:Fallback>
              </mc:AlternateContent>
            </w: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 xml:space="preserve">- </w:t>
            </w:r>
            <w:r w:rsidRPr="00DE2463">
              <w:rPr>
                <w:rFonts w:eastAsia="SimSun"/>
                <w:sz w:val="28"/>
                <w:szCs w:val="28"/>
                <w:rtl/>
                <w:lang w:bidi="ar-DZ"/>
              </w:rPr>
              <w:t>عدم لمس العناصر الكهربائية والأيدي مبللة</w:t>
            </w: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>.</w:t>
            </w:r>
          </w:p>
          <w:p w:rsidR="00DE2463" w:rsidRPr="00DE2463" w:rsidRDefault="00DE2463" w:rsidP="00DE2463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bidi="ar-DZ"/>
              </w:rPr>
            </w:pPr>
            <w:r>
              <w:rPr>
                <w:rFonts w:eastAsia="SimSun" w:hint="cs"/>
                <w:sz w:val="28"/>
                <w:szCs w:val="28"/>
                <w:rtl/>
                <w:lang w:bidi="ar-DZ"/>
              </w:rPr>
              <w:t xml:space="preserve">- </w:t>
            </w:r>
            <w:r w:rsidRPr="00DE2463">
              <w:rPr>
                <w:rFonts w:eastAsia="SimSun"/>
                <w:sz w:val="28"/>
                <w:szCs w:val="28"/>
                <w:rtl/>
                <w:lang w:bidi="ar-DZ"/>
              </w:rPr>
              <w:t>عدم وضع مسمار أو أي مادة معدنية في المقبس</w:t>
            </w:r>
          </w:p>
          <w:p w:rsidR="00840F69" w:rsidRPr="00840F69" w:rsidRDefault="00840F69" w:rsidP="00840F69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eastAsia="en-US"/>
              </w:rPr>
            </w:pPr>
          </w:p>
          <w:p w:rsidR="00840F69" w:rsidRPr="00840F69" w:rsidRDefault="00840F69" w:rsidP="00840F69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eastAsia="en-US"/>
              </w:rPr>
            </w:pPr>
          </w:p>
          <w:p w:rsidR="00840F69" w:rsidRPr="00840F69" w:rsidRDefault="00840F69" w:rsidP="00840F69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eastAsia="en-US"/>
              </w:rPr>
            </w:pPr>
          </w:p>
          <w:p w:rsidR="00840F69" w:rsidRPr="00840F69" w:rsidRDefault="00840F69" w:rsidP="00840F69">
            <w:pPr>
              <w:bidi/>
              <w:jc w:val="lowKashida"/>
              <w:rPr>
                <w:rFonts w:eastAsia="SimSun"/>
                <w:sz w:val="28"/>
                <w:szCs w:val="28"/>
                <w:rtl/>
                <w:lang w:eastAsia="en-US"/>
              </w:rPr>
            </w:pPr>
          </w:p>
        </w:tc>
      </w:tr>
    </w:tbl>
    <w:p w:rsidR="00840F69" w:rsidRDefault="00840F69" w:rsidP="00840F6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4B3CDB" w:rsidTr="00ED74A3">
        <w:trPr>
          <w:trHeight w:val="1692"/>
        </w:trPr>
        <w:tc>
          <w:tcPr>
            <w:tcW w:w="10666" w:type="dxa"/>
          </w:tcPr>
          <w:p w:rsidR="004B3CDB" w:rsidRDefault="004B3CDB" w:rsidP="00ED74A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304796E" wp14:editId="0DB36D1F">
                      <wp:simplePos x="0" y="0"/>
                      <wp:positionH relativeFrom="column">
                        <wp:posOffset>2818765</wp:posOffset>
                      </wp:positionH>
                      <wp:positionV relativeFrom="paragraph">
                        <wp:posOffset>57150</wp:posOffset>
                      </wp:positionV>
                      <wp:extent cx="1800225" cy="647700"/>
                      <wp:effectExtent l="0" t="0" r="28575" b="19050"/>
                      <wp:wrapNone/>
                      <wp:docPr id="9" name="Parchemin horizont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477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4B3CD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2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A62B53" w:rsidRDefault="00A62B53" w:rsidP="004B3CD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4796E" id="Parchemin horizontal 9" o:spid="_x0000_s1034" type="#_x0000_t98" style="position:absolute;left:0;text-align:left;margin-left:221.95pt;margin-top:4.5pt;width:141.75pt;height:5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" fillcolor="#d7e4bd" strokecolor="windowText" strokeweight=".5pt">
                      <v:textbox>
                        <w:txbxContent>
                          <w:p w:rsidR="00A62B53" w:rsidRPr="00183794" w:rsidRDefault="00A62B53" w:rsidP="004B3CD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2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A62B53" w:rsidRDefault="00A62B53" w:rsidP="004B3CD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العلـوم الفيزيائيــة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>والتكنولوجيـا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4B3CDB" w:rsidRDefault="004B3CDB" w:rsidP="00ED74A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4B3CDB" w:rsidRDefault="004B3CDB" w:rsidP="00ED74A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4B3CDB" w:rsidRDefault="004B3CDB" w:rsidP="00ED74A3">
            <w:pPr>
              <w:bidi/>
              <w:rPr>
                <w:rtl/>
              </w:rPr>
            </w:pPr>
          </w:p>
          <w:p w:rsidR="004B3CDB" w:rsidRPr="006A7BDF" w:rsidRDefault="004B3CDB" w:rsidP="00ED74A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مشروع التكنولوجي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جهاز كاشف مستوى الماء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4B3CDB" w:rsidRDefault="004B3CDB" w:rsidP="004B3CDB">
      <w:pPr>
        <w:bidi/>
        <w:rPr>
          <w:rtl/>
        </w:rPr>
      </w:pPr>
    </w:p>
    <w:p w:rsidR="004B3CDB" w:rsidRDefault="004B3CDB" w:rsidP="004B3CD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6DF0FD" wp14:editId="0FC2F2A1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1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6DF0FD" id="_x0000_s1035" style="position:absolute;left:0;text-align:left;margin-left:207pt;margin-top:5.2pt;width:168.75pt;height:25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E2C05D" wp14:editId="49FA7A43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1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E2C05D" id="_x0000_s1036" style="position:absolute;left:0;text-align:left;margin-left:414.75pt;margin-top:4.35pt;width:120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314B4F" wp14:editId="6322EFE9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العقبات الواجب تخطيها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314B4F" id="_x0000_s1037" style="position:absolute;left:0;text-align:left;margin-left:11.25pt;margin-top:2.85pt;width:159.75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العقبات الواجب تخطيها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4B3CDB" w:rsidRPr="002015C1" w:rsidRDefault="004B3CDB" w:rsidP="004B3CDB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111"/>
        <w:gridCol w:w="4253"/>
      </w:tblGrid>
      <w:tr w:rsidR="004B3CDB" w:rsidTr="00ED74A3">
        <w:trPr>
          <w:trHeight w:val="1413"/>
        </w:trPr>
        <w:tc>
          <w:tcPr>
            <w:tcW w:w="2292" w:type="dxa"/>
            <w:shd w:val="clear" w:color="auto" w:fill="auto"/>
          </w:tcPr>
          <w:p w:rsidR="004B3CDB" w:rsidRPr="00DE32AB" w:rsidRDefault="004B3CDB" w:rsidP="00ED74A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</w:tc>
        <w:tc>
          <w:tcPr>
            <w:tcW w:w="4111" w:type="dxa"/>
          </w:tcPr>
          <w:p w:rsidR="004B3CDB" w:rsidRPr="00CD48E8" w:rsidRDefault="004B3CDB" w:rsidP="00ED74A3">
            <w:pPr>
              <w:bidi/>
              <w:rPr>
                <w:rFonts w:ascii="Calibri" w:hAnsi="Calibri" w:cs="Calibri"/>
                <w:sz w:val="28"/>
                <w:szCs w:val="28"/>
                <w:rtl/>
                <w:lang w:val="en-GB"/>
              </w:rPr>
            </w:pPr>
            <w:r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- </w:t>
            </w:r>
            <w:r w:rsidRPr="00CD48E8"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val="en-GB"/>
              </w:rPr>
              <w:t>-</w:t>
            </w:r>
            <w:r w:rsidRPr="00CD48E8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 xml:space="preserve">استغلال المشروع في عملية التقويم لنهاية الميدان </w:t>
            </w:r>
          </w:p>
          <w:p w:rsidR="004B3CDB" w:rsidRPr="00CD48E8" w:rsidRDefault="004B3CDB" w:rsidP="00ED74A3">
            <w:pPr>
              <w:bidi/>
              <w:rPr>
                <w:rFonts w:ascii="Calibri" w:hAnsi="Calibri" w:cs="Calibri"/>
                <w:sz w:val="28"/>
                <w:szCs w:val="28"/>
              </w:rPr>
            </w:pPr>
            <w:r w:rsidRPr="00CD48E8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- توظيفه في الحياة اليومية كوسيلة بديلة للتعرف على مستوى الماء في الخزان .......</w:t>
            </w:r>
          </w:p>
          <w:p w:rsidR="004B3CDB" w:rsidRPr="00CD48E8" w:rsidRDefault="004B3CDB" w:rsidP="00ED74A3">
            <w:pPr>
              <w:bidi/>
              <w:rPr>
                <w:rFonts w:ascii="Calibri" w:hAnsi="Calibri" w:cs="Calibri"/>
                <w:sz w:val="28"/>
                <w:szCs w:val="28"/>
              </w:rPr>
            </w:pPr>
          </w:p>
          <w:p w:rsidR="004B3CDB" w:rsidRPr="00DE32AB" w:rsidRDefault="004B3CDB" w:rsidP="00ED74A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4B3CDB" w:rsidRPr="00CD48E8" w:rsidRDefault="004B3CDB" w:rsidP="00ED74A3">
            <w:pPr>
              <w:pStyle w:val="Paragraphedeliste"/>
              <w:autoSpaceDE w:val="0"/>
              <w:autoSpaceDN w:val="0"/>
              <w:bidi/>
              <w:adjustRightInd w:val="0"/>
              <w:spacing w:after="0" w:line="240" w:lineRule="auto"/>
              <w:ind w:left="207"/>
              <w:rPr>
                <w:rFonts w:cstheme="minorHAnsi"/>
                <w:sz w:val="28"/>
                <w:szCs w:val="28"/>
                <w:rtl/>
              </w:rPr>
            </w:pPr>
            <w:r w:rsidRPr="00CD48E8">
              <w:rPr>
                <w:rFonts w:cstheme="minorHAnsi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CD48E8">
              <w:rPr>
                <w:rFonts w:eastAsia="SymbolMT" w:cstheme="minorHAnsi"/>
                <w:sz w:val="28"/>
                <w:szCs w:val="28"/>
                <w:rtl/>
              </w:rPr>
              <w:t xml:space="preserve"> </w:t>
            </w:r>
            <w:r w:rsidRPr="00CD48E8">
              <w:rPr>
                <w:rFonts w:cstheme="minorHAnsi"/>
                <w:sz w:val="28"/>
                <w:szCs w:val="28"/>
                <w:rtl/>
              </w:rPr>
              <w:t xml:space="preserve">التعامل مع أدوات التثبيت </w:t>
            </w:r>
            <w:r w:rsidRPr="00CD48E8">
              <w:rPr>
                <w:rFonts w:cstheme="minorHAnsi" w:hint="cs"/>
                <w:sz w:val="28"/>
                <w:szCs w:val="28"/>
                <w:rtl/>
              </w:rPr>
              <w:t>والتلحيم بحذر</w:t>
            </w:r>
            <w:r w:rsidRPr="00CD48E8">
              <w:rPr>
                <w:rFonts w:cstheme="minorHAnsi"/>
                <w:sz w:val="28"/>
                <w:szCs w:val="28"/>
                <w:rtl/>
              </w:rPr>
              <w:t>.</w:t>
            </w:r>
          </w:p>
          <w:p w:rsidR="004B3CDB" w:rsidRPr="00CD48E8" w:rsidRDefault="004B3CDB" w:rsidP="00ED74A3">
            <w:pPr>
              <w:autoSpaceDE w:val="0"/>
              <w:autoSpaceDN w:val="0"/>
              <w:bidi/>
              <w:adjustRightInd w:val="0"/>
              <w:spacing w:after="200" w:line="276" w:lineRule="auto"/>
              <w:ind w:left="207"/>
              <w:contextualSpacing/>
              <w:rPr>
                <w:rFonts w:asciiTheme="minorHAnsi" w:eastAsia="SymbolMT" w:hAnsiTheme="minorHAnsi" w:cstheme="minorHAnsi"/>
                <w:sz w:val="28"/>
                <w:szCs w:val="28"/>
                <w:lang w:eastAsia="en-US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CD48E8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الحذر من عملية التلحيم </w:t>
            </w: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  </w:t>
            </w:r>
            <w:r w:rsidRPr="00CD48E8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والتثبيت</w:t>
            </w:r>
            <w:r w:rsidRPr="00CD48E8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>.</w:t>
            </w:r>
          </w:p>
          <w:p w:rsidR="004B3CDB" w:rsidRPr="00CD48E8" w:rsidRDefault="004B3CDB" w:rsidP="00ED74A3">
            <w:pPr>
              <w:bidi/>
              <w:spacing w:line="276" w:lineRule="auto"/>
              <w:contextualSpacing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 xml:space="preserve">-  </w:t>
            </w:r>
            <w:r w:rsidRPr="00CD48E8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استعمال أدوات </w:t>
            </w:r>
            <w:r w:rsidRPr="00CD48E8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التثبيت:</w:t>
            </w:r>
            <w:r w:rsidRPr="00CD48E8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(الكلابة </w:t>
            </w:r>
            <w:r w:rsidRPr="00CD48E8"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-مفك</w:t>
            </w:r>
            <w:r w:rsidRPr="00CD48E8">
              <w:rPr>
                <w:rFonts w:asciiTheme="minorHAnsi" w:eastAsia="SymbolMT" w:hAnsiTheme="minorHAnsi" w:cstheme="minorHAnsi"/>
                <w:sz w:val="28"/>
                <w:szCs w:val="28"/>
                <w:rtl/>
                <w:lang w:eastAsia="en-US"/>
              </w:rPr>
              <w:t xml:space="preserve"> البراغي – </w:t>
            </w:r>
            <w:r>
              <w:rPr>
                <w:rFonts w:asciiTheme="minorHAnsi" w:eastAsia="SymbolMT" w:hAnsiTheme="minorHAnsi" w:cstheme="minorHAnsi" w:hint="cs"/>
                <w:sz w:val="28"/>
                <w:szCs w:val="28"/>
                <w:rtl/>
                <w:lang w:eastAsia="en-US"/>
              </w:rPr>
              <w:t>الغراء)</w:t>
            </w:r>
          </w:p>
          <w:p w:rsidR="004B3CDB" w:rsidRPr="00DE32AB" w:rsidRDefault="004B3CDB" w:rsidP="00ED74A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</w:tr>
    </w:tbl>
    <w:p w:rsidR="004B3CDB" w:rsidRDefault="004B3CDB" w:rsidP="004B3CDB">
      <w:pPr>
        <w:tabs>
          <w:tab w:val="left" w:pos="4301"/>
        </w:tabs>
        <w:bidi/>
        <w:rPr>
          <w:sz w:val="26"/>
          <w:szCs w:val="26"/>
        </w:rPr>
      </w:pPr>
    </w:p>
    <w:p w:rsidR="004B3CDB" w:rsidRPr="00DE32AB" w:rsidRDefault="004B3CDB" w:rsidP="004B3CDB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5AB228" wp14:editId="087193AF">
                <wp:simplePos x="0" y="0"/>
                <wp:positionH relativeFrom="column">
                  <wp:posOffset>2800350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1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السندات المستعملة</w:t>
                            </w:r>
                          </w:p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5AB228" id="_x0000_s1038" style="position:absolute;left:0;text-align:left;margin-left:220.5pt;margin-top:.65pt;width:159.75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4B3CD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السندات المستعملة</w:t>
                      </w:r>
                    </w:p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4B3CDB" w:rsidRDefault="004B3CDB" w:rsidP="004B3CD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Ind w:w="-4" w:type="dxa"/>
        <w:tblLook w:val="04A0" w:firstRow="1" w:lastRow="0" w:firstColumn="1" w:lastColumn="0" w:noHBand="0" w:noVBand="1"/>
      </w:tblPr>
      <w:tblGrid>
        <w:gridCol w:w="10638"/>
      </w:tblGrid>
      <w:tr w:rsidR="004B3CDB" w:rsidTr="00ED74A3">
        <w:trPr>
          <w:trHeight w:val="1485"/>
        </w:trPr>
        <w:tc>
          <w:tcPr>
            <w:tcW w:w="10638" w:type="dxa"/>
            <w:shd w:val="clear" w:color="auto" w:fill="D9D9D9" w:themeFill="background1" w:themeFillShade="D9"/>
          </w:tcPr>
          <w:p w:rsidR="004B3CDB" w:rsidRPr="00641C16" w:rsidRDefault="004B3CDB" w:rsidP="00ED74A3">
            <w:pPr>
              <w:bidi/>
              <w:rPr>
                <w:sz w:val="28"/>
                <w:szCs w:val="28"/>
              </w:rPr>
            </w:pPr>
            <w:r>
              <w:rPr>
                <w:rFonts w:ascii="Calibri" w:eastAsia="SimSun" w:hAnsi="Calibri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83B4A50" wp14:editId="659E9934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184785</wp:posOffset>
                      </wp:positionV>
                      <wp:extent cx="400050" cy="581025"/>
                      <wp:effectExtent l="0" t="0" r="19050" b="28575"/>
                      <wp:wrapNone/>
                      <wp:docPr id="8" name="Cylind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581025"/>
                              </a:xfrm>
                              <a:prstGeom prst="can">
                                <a:avLst/>
                              </a:prstGeom>
                              <a:solidFill>
                                <a:srgbClr val="4F81BD"/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D8CB2F"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re 8" o:spid="_x0000_s1026" type="#_x0000_t22" style="position:absolute;margin-left:37.35pt;margin-top:14.55pt;width:31.5pt;height:45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" adj="3718" fillcolor="#4f81bd" strokecolor="windowText" strokeweight=".5pt"/>
                  </w:pict>
                </mc:Fallback>
              </mc:AlternateContent>
            </w:r>
          </w:p>
          <w:p w:rsidR="004B3CDB" w:rsidRPr="00641C16" w:rsidRDefault="004B3CDB" w:rsidP="00ED74A3">
            <w:pPr>
              <w:tabs>
                <w:tab w:val="left" w:pos="8982"/>
              </w:tabs>
              <w:bidi/>
              <w:rPr>
                <w:sz w:val="28"/>
                <w:szCs w:val="28"/>
              </w:rPr>
            </w:pPr>
            <w:r>
              <w:rPr>
                <w:rFonts w:ascii="Calibri" w:eastAsia="Calibri" w:hAnsi="Calibri" w:cs="Arial" w:hint="cs"/>
                <w:sz w:val="22"/>
                <w:szCs w:val="22"/>
                <w:rtl/>
                <w:lang w:eastAsia="en-US"/>
              </w:rPr>
              <w:t xml:space="preserve">                  </w:t>
            </w:r>
            <w:r w:rsidRPr="007307E6">
              <w:rPr>
                <w:rFonts w:ascii="Calibri" w:eastAsia="Calibri" w:hAnsi="Calibri" w:cs="Arial"/>
                <w:sz w:val="22"/>
                <w:szCs w:val="22"/>
                <w:lang w:eastAsia="en-US"/>
              </w:rPr>
              <w:object w:dxaOrig="615" w:dyaOrig="1095">
                <v:shape id="_x0000_i1025" type="#_x0000_t75" style="width:30.75pt;height:52.5pt" o:ole="">
                  <v:imagedata r:id="rId11" o:title=""/>
                </v:shape>
                <o:OLEObject Type="Embed" ProgID="PBrush" ShapeID="_x0000_i1025" DrawAspect="Content" ObjectID="_1788116221" r:id="rId12"/>
              </w:object>
            </w:r>
            <w:r>
              <w:rPr>
                <w:rFonts w:ascii="Calibri" w:eastAsia="SimSun" w:hAnsi="Calibri" w:cs="Arial" w:hint="cs"/>
                <w:noProof/>
                <w:sz w:val="22"/>
                <w:szCs w:val="22"/>
                <w:rtl/>
              </w:rPr>
              <w:t xml:space="preserve">                 </w:t>
            </w:r>
            <w:r w:rsidRPr="007307E6">
              <w:rPr>
                <w:rFonts w:ascii="Calibri" w:eastAsia="SimSun" w:hAnsi="Calibri" w:cs="Arial"/>
                <w:noProof/>
                <w:sz w:val="22"/>
                <w:szCs w:val="22"/>
              </w:rPr>
              <w:drawing>
                <wp:inline distT="0" distB="0" distL="0" distR="0" wp14:anchorId="10685E4C" wp14:editId="0EF64D7F">
                  <wp:extent cx="600075" cy="600075"/>
                  <wp:effectExtent l="0" t="0" r="9525" b="952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SimSun" w:hAnsi="Calibri" w:cs="Arial" w:hint="cs"/>
                <w:noProof/>
                <w:sz w:val="22"/>
                <w:szCs w:val="22"/>
                <w:rtl/>
              </w:rPr>
              <w:t xml:space="preserve">              </w:t>
            </w:r>
            <w:r>
              <w:rPr>
                <w:noProof/>
                <w:sz w:val="28"/>
                <w:szCs w:val="28"/>
              </w:rPr>
              <w:drawing>
                <wp:inline distT="0" distB="0" distL="0" distR="0" wp14:anchorId="1A07CA58" wp14:editId="37EA5734">
                  <wp:extent cx="1000125" cy="485775"/>
                  <wp:effectExtent l="0" t="0" r="9525" b="9525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 .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SimSun" w:hAnsi="Calibri" w:cs="Arial" w:hint="cs"/>
                <w:noProof/>
                <w:sz w:val="22"/>
                <w:szCs w:val="22"/>
                <w:rtl/>
              </w:rPr>
              <w:t xml:space="preserve">            </w:t>
            </w:r>
            <w:r>
              <w:rPr>
                <w:rFonts w:ascii="Calibri" w:eastAsia="SimSun" w:hAnsi="Calibri" w:cs="Arial"/>
                <w:noProof/>
                <w:sz w:val="22"/>
                <w:szCs w:val="22"/>
              </w:rPr>
              <w:t xml:space="preserve">  </w:t>
            </w:r>
            <w:r w:rsidRPr="007307E6">
              <w:rPr>
                <w:rFonts w:ascii="Calibri" w:eastAsia="SimSun" w:hAnsi="Calibri" w:cs="Arial"/>
                <w:noProof/>
                <w:sz w:val="22"/>
                <w:szCs w:val="22"/>
              </w:rPr>
              <w:drawing>
                <wp:inline distT="0" distB="0" distL="0" distR="0" wp14:anchorId="34203970" wp14:editId="53484578">
                  <wp:extent cx="542925" cy="581025"/>
                  <wp:effectExtent l="0" t="0" r="9525" b="9525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SimSun" w:hAnsi="Calibri" w:cs="Arial"/>
                <w:noProof/>
                <w:sz w:val="22"/>
                <w:szCs w:val="22"/>
                <w:rtl/>
              </w:rPr>
              <w:tab/>
            </w:r>
          </w:p>
        </w:tc>
      </w:tr>
    </w:tbl>
    <w:p w:rsidR="004B3CDB" w:rsidRDefault="004B3CDB" w:rsidP="004B3CDB">
      <w:pPr>
        <w:bidi/>
        <w:rPr>
          <w:sz w:val="26"/>
          <w:szCs w:val="26"/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9DE6E3" wp14:editId="42AF4138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20" name="Moin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0B6EE7" id="Moins 20" o:spid="_x0000_s1026" style="position:absolute;margin-left:-103.5pt;margin-top:2.6pt;width:734.25pt;height:3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tblpY="1"/>
        <w:tblOverlap w:val="never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1191"/>
        <w:gridCol w:w="5839"/>
        <w:gridCol w:w="3686"/>
      </w:tblGrid>
      <w:tr w:rsidR="004B3CDB" w:rsidTr="00ED74A3">
        <w:trPr>
          <w:trHeight w:val="372"/>
        </w:trPr>
        <w:tc>
          <w:tcPr>
            <w:tcW w:w="1191" w:type="dxa"/>
            <w:shd w:val="clear" w:color="auto" w:fill="F2DBDB" w:themeFill="accent2" w:themeFillTint="33"/>
          </w:tcPr>
          <w:p w:rsidR="004B3CDB" w:rsidRPr="00AE06FF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839" w:type="dxa"/>
            <w:shd w:val="clear" w:color="auto" w:fill="F2DBDB" w:themeFill="accent2" w:themeFillTint="33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686" w:type="dxa"/>
            <w:shd w:val="clear" w:color="auto" w:fill="F2DBDB" w:themeFill="accent2" w:themeFillTint="33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4B3CDB" w:rsidTr="00ED74A3">
        <w:trPr>
          <w:trHeight w:val="3285"/>
        </w:trPr>
        <w:tc>
          <w:tcPr>
            <w:tcW w:w="1191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نـــــــص المشروع</w:t>
            </w:r>
          </w:p>
          <w:p w:rsidR="004B3CDB" w:rsidRPr="000638D3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السندات</w:t>
            </w:r>
          </w:p>
          <w:p w:rsidR="004B3CDB" w:rsidRPr="000638D3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8450C0" w:rsidRDefault="004B3CDB" w:rsidP="00ED74A3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638D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المطلوب</w:t>
            </w:r>
          </w:p>
        </w:tc>
        <w:tc>
          <w:tcPr>
            <w:tcW w:w="5839" w:type="dxa"/>
          </w:tcPr>
          <w:p w:rsidR="004B3CDB" w:rsidRPr="002137FA" w:rsidRDefault="004B3CDB" w:rsidP="00ED74A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2137FA">
              <w:rPr>
                <w:sz w:val="28"/>
                <w:szCs w:val="28"/>
                <w:rtl/>
                <w:lang w:bidi="ar-DZ"/>
              </w:rPr>
              <w:t xml:space="preserve">بعد </w:t>
            </w:r>
            <w:r w:rsidRPr="002137FA">
              <w:rPr>
                <w:rFonts w:hint="cs"/>
                <w:sz w:val="28"/>
                <w:szCs w:val="28"/>
                <w:rtl/>
                <w:lang w:bidi="ar-DZ"/>
              </w:rPr>
              <w:t>دراستك لبعض</w:t>
            </w:r>
            <w:r w:rsidRPr="002137FA">
              <w:rPr>
                <w:sz w:val="28"/>
                <w:szCs w:val="28"/>
                <w:rtl/>
                <w:lang w:bidi="ar-DZ"/>
              </w:rPr>
              <w:t xml:space="preserve"> التركيبات والدارات الكهربائية طلب</w:t>
            </w:r>
            <w:r>
              <w:rPr>
                <w:sz w:val="28"/>
                <w:szCs w:val="28"/>
                <w:rtl/>
                <w:lang w:bidi="ar-DZ"/>
              </w:rPr>
              <w:t xml:space="preserve"> منك والدك إيجاد حل لمعاناته وذ</w:t>
            </w:r>
            <w:r w:rsidRPr="002137FA">
              <w:rPr>
                <w:sz w:val="28"/>
                <w:szCs w:val="28"/>
                <w:rtl/>
                <w:lang w:bidi="ar-DZ"/>
              </w:rPr>
              <w:t>لك من اجل التعرف على مستوى الماء في الخزان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:rsidR="004B3CDB" w:rsidRDefault="004B3CDB" w:rsidP="00ED74A3">
            <w:pPr>
              <w:bidi/>
              <w:jc w:val="center"/>
              <w:rPr>
                <w:sz w:val="26"/>
                <w:szCs w:val="26"/>
                <w:rtl/>
                <w:lang w:bidi="ar-DZ"/>
              </w:rPr>
            </w:pPr>
            <w:r>
              <w:rPr>
                <w:rFonts w:eastAsiaTheme="minorHAnsi"/>
              </w:rPr>
              <w:object w:dxaOrig="1815" w:dyaOrig="1680">
                <v:shape id="_x0000_i1026" type="#_x0000_t75" style="width:221.25pt;height:63.75pt" o:ole="">
                  <v:imagedata r:id="rId16" o:title=""/>
                </v:shape>
                <o:OLEObject Type="Embed" ProgID="PBrush" ShapeID="_x0000_i1026" DrawAspect="Content" ObjectID="_1788116222" r:id="rId17"/>
              </w:object>
            </w:r>
          </w:p>
          <w:p w:rsidR="004B3CDB" w:rsidRPr="002D1C41" w:rsidRDefault="004B3CDB" w:rsidP="00ED74A3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:rsidR="004B3CDB" w:rsidRPr="008450C0" w:rsidRDefault="004B3CDB" w:rsidP="00ED74A3">
            <w:pPr>
              <w:bidi/>
              <w:rPr>
                <w:noProof/>
                <w:sz w:val="28"/>
                <w:szCs w:val="28"/>
                <w:rtl/>
              </w:rPr>
            </w:pPr>
            <w:r w:rsidRPr="00F6711A">
              <w:rPr>
                <w:rFonts w:hint="cs"/>
                <w:noProof/>
                <w:sz w:val="28"/>
                <w:szCs w:val="28"/>
                <w:rtl/>
              </w:rPr>
              <w:t>انجز ماطلبه منك والدك مقدما شرح للحل الذي توصلت اليه</w:t>
            </w:r>
          </w:p>
        </w:tc>
        <w:tc>
          <w:tcPr>
            <w:tcW w:w="3686" w:type="dxa"/>
          </w:tcPr>
          <w:p w:rsidR="004B3CDB" w:rsidRPr="00F6711A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2137FA">
              <w:rPr>
                <w:rFonts w:hint="cs"/>
                <w:b/>
                <w:bCs/>
                <w:sz w:val="26"/>
                <w:szCs w:val="26"/>
                <w:rtl/>
              </w:rPr>
              <w:t xml:space="preserve">- </w:t>
            </w:r>
            <w:r w:rsidRPr="00F6711A">
              <w:rPr>
                <w:rFonts w:hint="cs"/>
                <w:sz w:val="28"/>
                <w:szCs w:val="28"/>
                <w:rtl/>
              </w:rPr>
              <w:t xml:space="preserve">يقرأ نص المشروع </w:t>
            </w:r>
            <w:r w:rsidRPr="00F6711A">
              <w:rPr>
                <w:sz w:val="28"/>
                <w:szCs w:val="28"/>
                <w:rtl/>
              </w:rPr>
              <w:t xml:space="preserve"> </w:t>
            </w:r>
          </w:p>
          <w:p w:rsidR="004B3CDB" w:rsidRPr="00F6711A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F6711A"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Pr="00F6711A">
              <w:rPr>
                <w:sz w:val="28"/>
                <w:szCs w:val="28"/>
                <w:rtl/>
              </w:rPr>
              <w:t xml:space="preserve">يحضر الوسائل </w:t>
            </w:r>
            <w:r w:rsidRPr="00F6711A">
              <w:rPr>
                <w:rFonts w:hint="cs"/>
                <w:sz w:val="28"/>
                <w:szCs w:val="28"/>
                <w:rtl/>
              </w:rPr>
              <w:t xml:space="preserve">المطلوبة للإنجاز  </w:t>
            </w:r>
          </w:p>
          <w:p w:rsidR="004B3CDB" w:rsidRPr="00F6711A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865E85E" wp14:editId="589054FC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187960</wp:posOffset>
                      </wp:positionV>
                      <wp:extent cx="6791325" cy="19050"/>
                      <wp:effectExtent l="0" t="0" r="28575" b="19050"/>
                      <wp:wrapNone/>
                      <wp:docPr id="21" name="Connecteur droit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791325" cy="1905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30CB79" id="Connecteur droit 21" o:spid="_x0000_s1026" style="position:absolute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pt,14.8pt" to="530.4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" strokecolor="windowText"/>
                  </w:pict>
                </mc:Fallback>
              </mc:AlternateConten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F6711A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F6711A">
              <w:rPr>
                <w:sz w:val="28"/>
                <w:szCs w:val="28"/>
                <w:rtl/>
                <w:lang w:bidi="ar-DZ"/>
              </w:rPr>
              <w:t xml:space="preserve"> يشرع في إنجاز</w:t>
            </w:r>
            <w:r w:rsidRPr="00F6711A">
              <w:rPr>
                <w:sz w:val="28"/>
                <w:szCs w:val="28"/>
                <w:rtl/>
              </w:rPr>
              <w:t xml:space="preserve"> المشروع.</w:t>
            </w:r>
          </w:p>
          <w:p w:rsidR="004B3CDB" w:rsidRPr="00F6711A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F6711A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F6711A">
              <w:rPr>
                <w:rFonts w:hint="cs"/>
                <w:sz w:val="28"/>
                <w:szCs w:val="28"/>
                <w:rtl/>
                <w:lang w:bidi="ar-DZ"/>
              </w:rPr>
              <w:t xml:space="preserve">- يقدم </w:t>
            </w:r>
            <w:r>
              <w:rPr>
                <w:sz w:val="28"/>
                <w:szCs w:val="28"/>
                <w:rtl/>
              </w:rPr>
              <w:t>طريقة يش</w:t>
            </w:r>
            <w:r>
              <w:rPr>
                <w:rFonts w:hint="cs"/>
                <w:sz w:val="28"/>
                <w:szCs w:val="28"/>
                <w:rtl/>
              </w:rPr>
              <w:t>ر</w:t>
            </w:r>
            <w:r w:rsidRPr="00F6711A">
              <w:rPr>
                <w:sz w:val="28"/>
                <w:szCs w:val="28"/>
                <w:rtl/>
              </w:rPr>
              <w:t xml:space="preserve">ح فيها مبدأ </w:t>
            </w:r>
            <w:r w:rsidRPr="00F6711A">
              <w:rPr>
                <w:rFonts w:hint="cs"/>
                <w:sz w:val="28"/>
                <w:szCs w:val="28"/>
                <w:rtl/>
              </w:rPr>
              <w:t>عمل كاشف مستوى الماء في الخزان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  <w:lang w:bidi="ar-MA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4192489" wp14:editId="439B5F35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52070</wp:posOffset>
                      </wp:positionV>
                      <wp:extent cx="6791325" cy="0"/>
                      <wp:effectExtent l="0" t="0" r="9525" b="19050"/>
                      <wp:wrapNone/>
                      <wp:docPr id="22" name="Connecteur droit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7913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2A8C61" id="Connecteur droit 22" o:spid="_x0000_s1026" style="position:absolute;flip:x 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3pt,4.1pt" to="530.4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" strokecolor="windowText"/>
                  </w:pict>
                </mc:Fallback>
              </mc:AlternateContent>
            </w:r>
          </w:p>
          <w:p w:rsidR="004B3CDB" w:rsidRPr="00967009" w:rsidRDefault="004B3CDB" w:rsidP="00ED74A3">
            <w:pPr>
              <w:bidi/>
              <w:rPr>
                <w:rtl/>
                <w:lang w:bidi="ar-MA"/>
              </w:rPr>
            </w:pPr>
          </w:p>
        </w:tc>
      </w:tr>
      <w:tr w:rsidR="004B3CDB" w:rsidTr="00ED74A3">
        <w:trPr>
          <w:trHeight w:val="3403"/>
        </w:trPr>
        <w:tc>
          <w:tcPr>
            <w:tcW w:w="1191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Pr="008450C0" w:rsidRDefault="004B3CDB" w:rsidP="00ED74A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221C2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خطوات المشروع</w:t>
            </w:r>
          </w:p>
        </w:tc>
        <w:tc>
          <w:tcPr>
            <w:tcW w:w="9525" w:type="dxa"/>
            <w:gridSpan w:val="2"/>
          </w:tcPr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sz w:val="28"/>
                <w:szCs w:val="28"/>
              </w:rPr>
            </w:pPr>
            <w:r w:rsidRPr="008450C0">
              <w:rPr>
                <w:rFonts w:hint="cs"/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  <w:t>ا</w:t>
            </w:r>
            <w:r w:rsidRPr="008450C0">
              <w:rPr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  <w:t xml:space="preserve">لمرحلة </w:t>
            </w:r>
            <w:proofErr w:type="gramStart"/>
            <w:r w:rsidRPr="008450C0">
              <w:rPr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  <w:t>الأولى :</w:t>
            </w:r>
            <w:proofErr w:type="gramEnd"/>
            <w:r w:rsidRPr="008450C0">
              <w:rPr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221C2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إنجاز لوحة القيادة </w:t>
            </w:r>
          </w:p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8450C0">
              <w:rPr>
                <w:rFonts w:hint="cs"/>
                <w:sz w:val="28"/>
                <w:szCs w:val="28"/>
                <w:rtl/>
                <w:lang w:bidi="ar-DZ"/>
              </w:rPr>
              <w:t xml:space="preserve"> 1 ـ تثبيت عناصر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الدارة الكهربائية حسب التركيب </w:t>
            </w:r>
            <w:r w:rsidRPr="008450C0">
              <w:rPr>
                <w:rFonts w:hint="cs"/>
                <w:sz w:val="28"/>
                <w:szCs w:val="28"/>
                <w:rtl/>
                <w:lang w:bidi="ar-DZ"/>
              </w:rPr>
              <w:t>مع استعمال عدد من الصماما</w:t>
            </w:r>
            <w:r w:rsidRPr="008450C0">
              <w:rPr>
                <w:rFonts w:hint="eastAsia"/>
                <w:sz w:val="28"/>
                <w:szCs w:val="28"/>
                <w:rtl/>
                <w:lang w:bidi="ar-DZ"/>
              </w:rPr>
              <w:t>ت</w:t>
            </w:r>
            <w:r w:rsidRPr="008450C0">
              <w:rPr>
                <w:rFonts w:hint="cs"/>
                <w:sz w:val="28"/>
                <w:szCs w:val="28"/>
                <w:rtl/>
                <w:lang w:bidi="ar-DZ"/>
              </w:rPr>
              <w:t xml:space="preserve"> حسب المستويات المراد معرفتها</w:t>
            </w:r>
            <w:r w:rsidRPr="008450C0">
              <w:rPr>
                <w:sz w:val="28"/>
                <w:szCs w:val="28"/>
                <w:rtl/>
                <w:lang w:bidi="ar-DZ"/>
              </w:rPr>
              <w:t>.</w:t>
            </w:r>
            <w:r w:rsidRPr="008450C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8450C0">
              <w:rPr>
                <w:rFonts w:hint="cs"/>
                <w:sz w:val="28"/>
                <w:szCs w:val="28"/>
                <w:rtl/>
                <w:lang w:bidi="ar-DZ"/>
              </w:rPr>
              <w:t xml:space="preserve">2ـ يربط أسلاك التوصيل حيث يجعل القطب الموجب مرتبط بالقاطعة ثم السلك المشترك (من كل صمام سلك) على التفرع بالقطب السالب للبطارية </w:t>
            </w:r>
          </w:p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8450C0"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  <w:t xml:space="preserve">المرحلة </w:t>
            </w:r>
            <w:proofErr w:type="gramStart"/>
            <w:r w:rsidRPr="008450C0"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  <w:t>الثانية :</w:t>
            </w:r>
            <w:proofErr w:type="gramEnd"/>
            <w:r w:rsidRPr="008450C0">
              <w:rPr>
                <w:color w:val="C00000"/>
                <w:sz w:val="28"/>
                <w:szCs w:val="28"/>
                <w:rtl/>
              </w:rPr>
              <w:t xml:space="preserve"> </w:t>
            </w:r>
            <w:r w:rsidRPr="00221C27">
              <w:rPr>
                <w:rFonts w:hint="cs"/>
                <w:b/>
                <w:bCs/>
                <w:sz w:val="28"/>
                <w:szCs w:val="28"/>
                <w:rtl/>
              </w:rPr>
              <w:t>ينجز المسبار(ربط لوحة القيادة بالماء)</w:t>
            </w:r>
            <w:r w:rsidRPr="00221C27">
              <w:rPr>
                <w:b/>
                <w:bCs/>
                <w:sz w:val="28"/>
                <w:szCs w:val="28"/>
                <w:rtl/>
              </w:rPr>
              <w:t>.</w:t>
            </w:r>
            <w:r w:rsidRPr="008450C0">
              <w:rPr>
                <w:sz w:val="28"/>
                <w:szCs w:val="28"/>
                <w:rtl/>
              </w:rPr>
              <w:t xml:space="preserve"> </w:t>
            </w:r>
          </w:p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sz w:val="28"/>
                <w:szCs w:val="28"/>
                <w:rtl/>
              </w:rPr>
            </w:pPr>
            <w:r w:rsidRPr="008450C0">
              <w:rPr>
                <w:rFonts w:hint="cs"/>
                <w:sz w:val="28"/>
                <w:szCs w:val="28"/>
                <w:rtl/>
              </w:rPr>
              <w:t xml:space="preserve">1 ـ يجعل السلك الموصول بالقاطعة غير معزول أسفل نقطة معزول ليلامس الماء. </w:t>
            </w:r>
          </w:p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 ـ يجعل كل </w:t>
            </w:r>
            <w:r w:rsidRPr="008450C0">
              <w:rPr>
                <w:rFonts w:hint="cs"/>
                <w:sz w:val="28"/>
                <w:szCs w:val="28"/>
                <w:rtl/>
              </w:rPr>
              <w:t>سلك عند مستوى محدد ويكون غير معزول عند جزء صغير منه</w:t>
            </w:r>
            <w:r>
              <w:rPr>
                <w:rFonts w:hint="cs"/>
                <w:sz w:val="28"/>
                <w:szCs w:val="28"/>
                <w:rtl/>
              </w:rPr>
              <w:t xml:space="preserve"> لملامسة الماء عند وصوله </w:t>
            </w:r>
          </w:p>
          <w:p w:rsidR="004B3CDB" w:rsidRPr="008450C0" w:rsidRDefault="004B3CDB" w:rsidP="00ED74A3">
            <w:pPr>
              <w:rPr>
                <w:sz w:val="28"/>
                <w:szCs w:val="28"/>
                <w:rtl/>
              </w:rPr>
            </w:pPr>
            <w:r w:rsidRPr="008450C0">
              <w:rPr>
                <w:rFonts w:hint="cs"/>
                <w:sz w:val="28"/>
                <w:szCs w:val="28"/>
                <w:rtl/>
              </w:rPr>
              <w:t xml:space="preserve">3 ـ يجعل الأسلاك المتصلة بالصمامات متباعدة </w:t>
            </w:r>
            <w:r w:rsidRPr="008450C0">
              <w:rPr>
                <w:rFonts w:hint="cs"/>
                <w:sz w:val="28"/>
                <w:szCs w:val="28"/>
                <w:rtl/>
                <w:lang w:bidi="ar-DZ"/>
              </w:rPr>
              <w:t>لتفادي إتلاف الصمامات.</w:t>
            </w:r>
          </w:p>
          <w:p w:rsidR="004B3CDB" w:rsidRPr="008450C0" w:rsidRDefault="004B3CDB" w:rsidP="00ED74A3">
            <w:pPr>
              <w:tabs>
                <w:tab w:val="left" w:pos="894"/>
              </w:tabs>
              <w:bidi/>
              <w:rPr>
                <w:b/>
                <w:bCs/>
                <w:sz w:val="26"/>
                <w:szCs w:val="26"/>
                <w:rtl/>
              </w:rPr>
            </w:pPr>
            <w:r w:rsidRPr="008450C0"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  <w:t xml:space="preserve">المرحلة </w:t>
            </w:r>
            <w:proofErr w:type="gramStart"/>
            <w:r w:rsidRPr="008450C0">
              <w:rPr>
                <w:b/>
                <w:bCs/>
                <w:color w:val="C00000"/>
                <w:sz w:val="28"/>
                <w:szCs w:val="28"/>
                <w:u w:val="single"/>
                <w:rtl/>
              </w:rPr>
              <w:t>الثالثة :</w:t>
            </w:r>
            <w:proofErr w:type="gramEnd"/>
            <w:r w:rsidRPr="008450C0">
              <w:rPr>
                <w:color w:val="C00000"/>
                <w:sz w:val="28"/>
                <w:szCs w:val="28"/>
                <w:rtl/>
              </w:rPr>
              <w:t xml:space="preserve"> </w:t>
            </w:r>
            <w:r w:rsidRPr="008450C0">
              <w:rPr>
                <w:sz w:val="28"/>
                <w:szCs w:val="28"/>
                <w:rtl/>
              </w:rPr>
              <w:t xml:space="preserve">يتحقق من </w:t>
            </w:r>
            <w:r w:rsidRPr="008450C0">
              <w:rPr>
                <w:rFonts w:hint="cs"/>
                <w:sz w:val="28"/>
                <w:szCs w:val="28"/>
                <w:rtl/>
              </w:rPr>
              <w:t>نجاح مشروعه وذلك بإحداث التجربة</w:t>
            </w:r>
          </w:p>
        </w:tc>
      </w:tr>
    </w:tbl>
    <w:p w:rsidR="004B3CDB" w:rsidRPr="00AE06FF" w:rsidRDefault="004B3CDB" w:rsidP="004B3CDB">
      <w:pPr>
        <w:bidi/>
        <w:rPr>
          <w:sz w:val="26"/>
          <w:szCs w:val="26"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4B3CDB" w:rsidTr="00ED74A3">
        <w:trPr>
          <w:trHeight w:val="1692"/>
        </w:trPr>
        <w:tc>
          <w:tcPr>
            <w:tcW w:w="10666" w:type="dxa"/>
          </w:tcPr>
          <w:p w:rsidR="004B3CDB" w:rsidRDefault="004B3CDB" w:rsidP="00ED74A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3005227" wp14:editId="7E5C848C">
                      <wp:simplePos x="0" y="0"/>
                      <wp:positionH relativeFrom="column">
                        <wp:posOffset>2866390</wp:posOffset>
                      </wp:positionH>
                      <wp:positionV relativeFrom="paragraph">
                        <wp:posOffset>76200</wp:posOffset>
                      </wp:positionV>
                      <wp:extent cx="1800225" cy="609600"/>
                      <wp:effectExtent l="0" t="0" r="28575" b="19050"/>
                      <wp:wrapNone/>
                      <wp:docPr id="26" name="Parchemin horizont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096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4B3CD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3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A62B53" w:rsidRDefault="00A62B53" w:rsidP="004B3CD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05227" id="Parchemin horizontal 26" o:spid="_x0000_s1039" type="#_x0000_t98" style="position:absolute;left:0;text-align:left;margin-left:225.7pt;margin-top:6pt;width:141.75pt;height:4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" fillcolor="#d7e4bd" strokecolor="windowText" strokeweight=".5pt">
                      <v:textbox>
                        <w:txbxContent>
                          <w:p w:rsidR="00A62B53" w:rsidRPr="00183794" w:rsidRDefault="00A62B53" w:rsidP="004B3CD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3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A62B53" w:rsidRDefault="00A62B53" w:rsidP="004B3CD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4B3CDB" w:rsidRDefault="004B3CDB" w:rsidP="00ED74A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4B3CDB" w:rsidRDefault="004B3CDB" w:rsidP="00ED74A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2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4B3CDB" w:rsidRDefault="004B3CDB" w:rsidP="00ED74A3">
            <w:pPr>
              <w:bidi/>
              <w:rPr>
                <w:rtl/>
              </w:rPr>
            </w:pPr>
          </w:p>
          <w:p w:rsidR="004B3CDB" w:rsidRPr="006A7BDF" w:rsidRDefault="004B3CDB" w:rsidP="00ED74A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وحدة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ماهي الدارة الكهربائية؟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4B3CDB" w:rsidRDefault="004B3CDB" w:rsidP="004B3CDB">
      <w:pPr>
        <w:bidi/>
        <w:rPr>
          <w:rtl/>
        </w:rPr>
      </w:pPr>
    </w:p>
    <w:p w:rsidR="004B3CDB" w:rsidRDefault="004B3CDB" w:rsidP="004B3CDB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55DBA8" wp14:editId="7ED88BFA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55DBA8" id="_x0000_s1040" style="position:absolute;left:0;text-align:left;margin-left:207pt;margin-top:5.2pt;width:168.75pt;height:25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7EEEC1" wp14:editId="249A428C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2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7EEEC1" id="_x0000_s1041" style="position:absolute;left:0;text-align:left;margin-left:414.75pt;margin-top:4.35pt;width:120pt;height:21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F7C5EE" wp14:editId="587129D4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2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474D32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F7C5EE" id="_x0000_s1042" style="position:absolute;left:0;text-align:left;margin-left:11.25pt;margin-top:2.85pt;width:159.75pt;height:2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474D32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4B3CDB" w:rsidRPr="002015C1" w:rsidRDefault="004B3CDB" w:rsidP="004B3CDB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820"/>
        <w:gridCol w:w="3544"/>
      </w:tblGrid>
      <w:tr w:rsidR="004B3CDB" w:rsidTr="00ED74A3">
        <w:trPr>
          <w:trHeight w:val="1413"/>
        </w:trPr>
        <w:tc>
          <w:tcPr>
            <w:tcW w:w="2292" w:type="dxa"/>
            <w:shd w:val="clear" w:color="auto" w:fill="auto"/>
          </w:tcPr>
          <w:p w:rsidR="004B3CDB" w:rsidRDefault="004B3CDB" w:rsidP="00ED74A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  <w:p w:rsidR="004B3CDB" w:rsidRPr="00A0243D" w:rsidRDefault="004B3CDB" w:rsidP="00ED74A3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  <w:p w:rsidR="004B3CDB" w:rsidRPr="00A0243D" w:rsidRDefault="004B3CDB" w:rsidP="00ED74A3">
            <w:pPr>
              <w:bidi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4820" w:type="dxa"/>
          </w:tcPr>
          <w:p w:rsidR="004B3CDB" w:rsidRPr="002A6930" w:rsidRDefault="004B3CDB" w:rsidP="00ED74A3">
            <w:pPr>
              <w:bidi/>
              <w:rPr>
                <w:rFonts w:ascii="Calibri" w:hAnsi="Calibri" w:cs="Calibri"/>
                <w:sz w:val="28"/>
                <w:szCs w:val="28"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- 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يحق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ّ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ق عمليا دارة كهربائية بسيطة انطلاقا من مخط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ّ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طها النظامي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.</w:t>
            </w:r>
          </w:p>
          <w:p w:rsidR="004B3CDB" w:rsidRPr="002A6930" w:rsidRDefault="004B3CDB" w:rsidP="00ED74A3">
            <w:pPr>
              <w:bidi/>
              <w:rPr>
                <w:rFonts w:ascii="Calibri" w:hAnsi="Calibri" w:cs="Calibri"/>
                <w:sz w:val="28"/>
                <w:szCs w:val="28"/>
                <w:rtl/>
                <w:lang w:val="en-GB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 xml:space="preserve">- 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يتمك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ّ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ن من معرفة عناصر الدارة الكهربائية وكيفي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ّ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ة توصيلها لتشك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ّ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ل دارة بسيطة (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المولد-المصباح-أسلاك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 التوصيل والقاطعة) </w:t>
            </w:r>
          </w:p>
          <w:p w:rsidR="004B3CDB" w:rsidRDefault="004B3CDB" w:rsidP="00ED74A3">
            <w:pPr>
              <w:bidi/>
              <w:rPr>
                <w:rFonts w:ascii="Calibri" w:hAnsi="Calibri" w:cs="Calibri"/>
                <w:sz w:val="28"/>
                <w:szCs w:val="28"/>
                <w:rtl/>
                <w:lang w:val="en-GB"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 xml:space="preserve">- 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يمث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>ّ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 xml:space="preserve">ل عناصر الدارة الكهربائية </w:t>
            </w: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 xml:space="preserve">والدارة الكهربائية </w:t>
            </w:r>
            <w:r w:rsidRPr="002A6930">
              <w:rPr>
                <w:rFonts w:ascii="Calibri" w:hAnsi="Calibri" w:cs="Calibri"/>
                <w:sz w:val="28"/>
                <w:szCs w:val="28"/>
                <w:rtl/>
                <w:lang w:val="en-GB"/>
              </w:rPr>
              <w:t>بالرموز النظامية</w:t>
            </w:r>
          </w:p>
          <w:p w:rsidR="004B3CDB" w:rsidRPr="002A6930" w:rsidRDefault="004B3CDB" w:rsidP="00ED74A3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  <w:r w:rsidRPr="002A6930">
              <w:rPr>
                <w:rFonts w:ascii="Calibri" w:hAnsi="Calibri" w:cs="Calibri" w:hint="cs"/>
                <w:sz w:val="28"/>
                <w:szCs w:val="28"/>
                <w:rtl/>
                <w:lang w:val="en-GB"/>
              </w:rPr>
              <w:t xml:space="preserve">- </w:t>
            </w:r>
            <w:r w:rsidRPr="002A6930"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  <w:t xml:space="preserve"> يتعر</w:t>
            </w:r>
            <w:r w:rsidRPr="002A6930">
              <w:rPr>
                <w:rFonts w:ascii="Adobe Arabic" w:eastAsia="SimSun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2A6930"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  <w:t>ف على العناصر الناقلة والعازلة كهربائيا في دارة المصباح الكهربائي</w:t>
            </w:r>
          </w:p>
        </w:tc>
        <w:tc>
          <w:tcPr>
            <w:tcW w:w="3544" w:type="dxa"/>
          </w:tcPr>
          <w:p w:rsidR="004B3CDB" w:rsidRDefault="004B3CDB" w:rsidP="00ED74A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-يعرف كيف تشتغل دارة المصباح الكهربائي شائعة الاستعمال وتشغيل الأجهزة </w:t>
            </w:r>
            <w:proofErr w:type="spellStart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المغذاة</w:t>
            </w:r>
            <w:proofErr w:type="spellEnd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بالأعمدة الكهربائية </w:t>
            </w:r>
          </w:p>
          <w:p w:rsidR="004B3CDB" w:rsidRPr="00474D32" w:rsidRDefault="004B3CDB" w:rsidP="00ED74A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</w:p>
          <w:p w:rsidR="004B3CDB" w:rsidRPr="00DE32AB" w:rsidRDefault="004B3CDB" w:rsidP="00ED74A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-يركب دارة كهربائية ويشغلها مراعيا شروط الأمن الكهربائي</w:t>
            </w:r>
          </w:p>
        </w:tc>
      </w:tr>
    </w:tbl>
    <w:p w:rsidR="004B3CDB" w:rsidRDefault="004B3CDB" w:rsidP="004B3CDB">
      <w:pPr>
        <w:tabs>
          <w:tab w:val="left" w:pos="4301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5E9937" wp14:editId="30287560">
                <wp:simplePos x="0" y="0"/>
                <wp:positionH relativeFrom="column">
                  <wp:posOffset>104775</wp:posOffset>
                </wp:positionH>
                <wp:positionV relativeFrom="paragraph">
                  <wp:posOffset>2190750</wp:posOffset>
                </wp:positionV>
                <wp:extent cx="1704975" cy="333375"/>
                <wp:effectExtent l="57150" t="38100" r="85725" b="104775"/>
                <wp:wrapNone/>
                <wp:docPr id="3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5E9937" id="_x0000_s1043" style="position:absolute;left:0;text-align:left;margin-left:8.25pt;margin-top:172.5pt;width:134.25pt;height:26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4B3CD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4B3CDB" w:rsidRPr="00DE32AB" w:rsidRDefault="004B3CDB" w:rsidP="004B3CDB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2BA5AA" wp14:editId="747F30AA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2BA5AA" id="_x0000_s1044" style="position:absolute;left:0;text-align:left;margin-left:167.25pt;margin-top:.65pt;width:159.75pt;height:26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7AD5A7" wp14:editId="59635716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A62B53" w:rsidRPr="00DE32AB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7AD5A7" id="_x0000_s1045" style="position:absolute;left:0;text-align:left;margin-left:366.75pt;margin-top:.65pt;width:159.75pt;height:2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A62B53" w:rsidRPr="00DE32AB" w:rsidRDefault="00A62B53" w:rsidP="004B3CD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4B3CDB" w:rsidRDefault="004B3CDB" w:rsidP="004B3CDB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4B3CDB" w:rsidTr="00ED74A3">
        <w:trPr>
          <w:trHeight w:val="985"/>
        </w:trPr>
        <w:tc>
          <w:tcPr>
            <w:tcW w:w="3535" w:type="dxa"/>
          </w:tcPr>
          <w:p w:rsidR="004B3CDB" w:rsidRPr="008E29A5" w:rsidRDefault="004B3CDB" w:rsidP="00ED74A3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F82B56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أعمدة </w:t>
            </w:r>
            <w:r w:rsidRPr="00F82B56">
              <w:rPr>
                <w:rFonts w:asciiTheme="minorHAnsi" w:hAnsiTheme="minorHAnsi" w:cstheme="minorHAnsi" w:hint="cs"/>
                <w:sz w:val="28"/>
                <w:szCs w:val="28"/>
                <w:rtl/>
              </w:rPr>
              <w:t>كهربائية،</w:t>
            </w:r>
            <w:r w:rsidRPr="00F82B56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نواقل، عوازل، </w:t>
            </w:r>
            <w:r w:rsidRPr="00F82B56">
              <w:rPr>
                <w:rFonts w:asciiTheme="minorHAnsi" w:hAnsiTheme="minorHAnsi" w:cstheme="minorHAnsi" w:hint="cs"/>
                <w:sz w:val="28"/>
                <w:szCs w:val="28"/>
                <w:rtl/>
              </w:rPr>
              <w:t>مصابيح،</w:t>
            </w:r>
            <w:r w:rsidRPr="00F82B56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قاطعة، </w:t>
            </w:r>
            <w:r w:rsidRPr="00F82B56">
              <w:rPr>
                <w:rFonts w:asciiTheme="minorHAnsi" w:hAnsiTheme="minorHAnsi" w:cstheme="minorHAnsi" w:hint="cs"/>
                <w:sz w:val="28"/>
                <w:szCs w:val="28"/>
                <w:rtl/>
              </w:rPr>
              <w:t>محرك، مروحية، أسلاك</w:t>
            </w:r>
            <w:r w:rsidRPr="00F82B56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توصيل </w:t>
            </w:r>
          </w:p>
        </w:tc>
        <w:tc>
          <w:tcPr>
            <w:tcW w:w="4204" w:type="dxa"/>
          </w:tcPr>
          <w:p w:rsidR="004B3CDB" w:rsidRPr="00F82B56" w:rsidRDefault="004B3CDB" w:rsidP="00ED74A3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  <w:lang w:eastAsia="en-US"/>
              </w:rPr>
            </w:pPr>
            <w:r w:rsidRPr="00F82B56">
              <w:rPr>
                <w:rFonts w:asciiTheme="minorHAnsi" w:eastAsia="SimSun" w:hAnsiTheme="minorHAnsi" w:cstheme="minorHAnsi"/>
                <w:sz w:val="28"/>
                <w:szCs w:val="28"/>
                <w:rtl/>
              </w:rPr>
              <w:t xml:space="preserve">-تصور دارة كهربائية ذات بعض الأجزاء </w:t>
            </w:r>
            <w:r w:rsidRPr="00F82B56">
              <w:rPr>
                <w:rFonts w:asciiTheme="minorHAnsi" w:eastAsia="SimSun" w:hAnsiTheme="minorHAnsi" w:cstheme="minorHAnsi" w:hint="cs"/>
                <w:sz w:val="28"/>
                <w:szCs w:val="28"/>
                <w:rtl/>
              </w:rPr>
              <w:t>المخفية مثل: المنشآت</w:t>
            </w:r>
            <w:r w:rsidRPr="00F82B56">
              <w:rPr>
                <w:rFonts w:asciiTheme="minorHAnsi" w:eastAsia="SimSun" w:hAnsiTheme="minorHAnsi" w:cstheme="minorHAnsi"/>
                <w:sz w:val="28"/>
                <w:szCs w:val="28"/>
                <w:rtl/>
                <w:lang w:eastAsia="en-US"/>
              </w:rPr>
              <w:t xml:space="preserve"> الكهربائية المنزلية...</w:t>
            </w:r>
          </w:p>
          <w:p w:rsidR="004B3CDB" w:rsidRPr="00F92797" w:rsidRDefault="004B3CDB" w:rsidP="00ED74A3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F82B56">
              <w:rPr>
                <w:rFonts w:asciiTheme="minorHAnsi" w:eastAsia="SimSun" w:hAnsiTheme="minorHAnsi" w:cstheme="minorHAnsi"/>
                <w:sz w:val="28"/>
                <w:szCs w:val="28"/>
                <w:rtl/>
                <w:lang w:eastAsia="en-US"/>
              </w:rPr>
              <w:t>- تصنيف المواد الناقلة والعازلة</w:t>
            </w:r>
            <w:r>
              <w:rPr>
                <w:rFonts w:asciiTheme="minorHAnsi" w:eastAsia="SimSun" w:hAnsiTheme="minorHAnsi" w:cstheme="minorHAnsi" w:hint="cs"/>
                <w:sz w:val="28"/>
                <w:szCs w:val="28"/>
                <w:rtl/>
                <w:lang w:eastAsia="en-US"/>
              </w:rPr>
              <w:t xml:space="preserve"> </w:t>
            </w:r>
          </w:p>
        </w:tc>
        <w:tc>
          <w:tcPr>
            <w:tcW w:w="2867" w:type="dxa"/>
          </w:tcPr>
          <w:p w:rsidR="004B3CDB" w:rsidRPr="00F92797" w:rsidRDefault="004B3CDB" w:rsidP="00ED74A3">
            <w:pPr>
              <w:bidi/>
              <w:rPr>
                <w:rFonts w:asciiTheme="minorHAnsi" w:hAnsiTheme="minorHAnsi" w:cstheme="minorHAnsi"/>
                <w:sz w:val="26"/>
                <w:szCs w:val="26"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الوثقة</w:t>
            </w:r>
            <w:proofErr w:type="spell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المرفقة,</w:t>
            </w:r>
            <w:proofErr w:type="gram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المقرر, مذكرات الجيل الأول,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4B3CDB" w:rsidRPr="00F92797" w:rsidRDefault="004B3CDB" w:rsidP="00ED74A3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</w:rPr>
            </w:pPr>
          </w:p>
        </w:tc>
      </w:tr>
    </w:tbl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10C4A7" wp14:editId="45551675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33" name="Moin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1057AE" id="Moins 33" o:spid="_x0000_s1026" style="position:absolute;margin-left:-103.5pt;margin-top:2.6pt;width:734.25pt;height:3.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Dojj9lcgIAAP0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4B4D89" wp14:editId="1FEA621B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3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4B3CDB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سيــــــــــــــرالوضعية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4B4D89" id="_x0000_s1046" style="position:absolute;left:0;text-align:left;margin-left:37.5pt;margin-top:13.1pt;width:451.5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" fillcolor="#fac090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4B3CDB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سيــــــــــــــرالوضعية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66"/>
        <w:gridCol w:w="4956"/>
        <w:gridCol w:w="3606"/>
        <w:gridCol w:w="654"/>
      </w:tblGrid>
      <w:tr w:rsidR="004B3CDB" w:rsidTr="00ED74A3">
        <w:tc>
          <w:tcPr>
            <w:tcW w:w="1466" w:type="dxa"/>
            <w:shd w:val="clear" w:color="auto" w:fill="D9D9D9" w:themeFill="background1" w:themeFillShade="D9"/>
          </w:tcPr>
          <w:p w:rsidR="004B3CDB" w:rsidRDefault="004B3CDB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956" w:type="dxa"/>
            <w:shd w:val="clear" w:color="auto" w:fill="D9D9D9" w:themeFill="background1" w:themeFillShade="D9"/>
          </w:tcPr>
          <w:p w:rsidR="004B3CDB" w:rsidRDefault="004B3CDB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606" w:type="dxa"/>
            <w:shd w:val="clear" w:color="auto" w:fill="D9D9D9" w:themeFill="background1" w:themeFillShade="D9"/>
          </w:tcPr>
          <w:p w:rsidR="004B3CDB" w:rsidRDefault="004B3CDB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:rsidR="004B3CDB" w:rsidRDefault="004B3CDB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4B3CDB" w:rsidTr="00ED74A3">
        <w:tc>
          <w:tcPr>
            <w:tcW w:w="1466" w:type="dxa"/>
          </w:tcPr>
          <w:p w:rsidR="004B3CDB" w:rsidRPr="005F7AF6" w:rsidRDefault="004B3CDB" w:rsidP="00ED74A3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956" w:type="dxa"/>
          </w:tcPr>
          <w:p w:rsidR="004B3CDB" w:rsidRPr="005F7AF6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مراجعة للمكتسبات القبلية حول الكهرباء</w:t>
            </w:r>
          </w:p>
        </w:tc>
        <w:tc>
          <w:tcPr>
            <w:tcW w:w="3606" w:type="dxa"/>
          </w:tcPr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Pr="004B3FC9" w:rsidRDefault="004B3CDB" w:rsidP="00ED74A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DC2577C" wp14:editId="23A31A4C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71755</wp:posOffset>
                      </wp:positionV>
                      <wp:extent cx="2886075" cy="1285875"/>
                      <wp:effectExtent l="0" t="0" r="28575" b="28575"/>
                      <wp:wrapNone/>
                      <wp:docPr id="35" name="Rectangle à coins arrondi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858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Default="00A62B53" w:rsidP="004B3CDB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اشترى رائد لعبة سيارة بها محرك صغير فأخذه الفضول لمعرفة كيفية توصيل وتشغيل هذا المحرك الكهربائي.</w:t>
                                  </w:r>
                                </w:p>
                                <w:p w:rsidR="00A62B53" w:rsidRPr="004B3FC9" w:rsidRDefault="00A62B53" w:rsidP="004B3CDB">
                                  <w:pPr>
                                    <w:pStyle w:val="Paragraphedeliste"/>
                                    <w:numPr>
                                      <w:ilvl w:val="0"/>
                                      <w:numId w:val="16"/>
                                    </w:num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حقق دارة تشغيل هذا المحرك واقترح مخططا موافقا لهذه الدارة الكهربائية.</w:t>
                                  </w:r>
                                </w:p>
                                <w:p w:rsidR="00A62B53" w:rsidRPr="005F7AF6" w:rsidRDefault="00A62B53" w:rsidP="004B3CDB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C2577C" id="Rectangle à coins arrondis 35" o:spid="_x0000_s1047" style="position:absolute;left:0;text-align:left;margin-left:3pt;margin-top:5.65pt;width:227.25pt;height:10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" fillcolor="#ebf1de" strokecolor="windowText" strokeweight=".5pt">
                      <v:textbox>
                        <w:txbxContent>
                          <w:p w:rsidR="00A62B53" w:rsidRDefault="00A62B53" w:rsidP="004B3CDB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اشترى رائد لعبة سيارة بها محرك صغير فأخذه الفضول لمعرفة كيفية توصيل وتشغيل هذا المحرك الكهربائي.</w:t>
                            </w:r>
                          </w:p>
                          <w:p w:rsidR="00A62B53" w:rsidRPr="004B3FC9" w:rsidRDefault="00A62B53" w:rsidP="004B3CDB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حقق دارة تشغيل هذا المحرك واقترح مخططا موافقا لهذه الدارة الكهربائية.</w:t>
                            </w:r>
                          </w:p>
                          <w:p w:rsidR="00A62B53" w:rsidRPr="005F7AF6" w:rsidRDefault="00A62B53" w:rsidP="004B3CDB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Pr="004B2520" w:rsidRDefault="004B3CDB" w:rsidP="00ED74A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4B3CDB" w:rsidRDefault="004B3CDB" w:rsidP="004B3CDB">
            <w:pPr>
              <w:numPr>
                <w:ilvl w:val="0"/>
                <w:numId w:val="17"/>
              </w:num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lang w:eastAsia="en-US"/>
              </w:rPr>
            </w:pPr>
            <w:r w:rsidRPr="006A778D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lastRenderedPageBreak/>
              <w:t>مفهوم</w:t>
            </w:r>
            <w:r w:rsidRPr="006A778D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 xml:space="preserve"> الدارة الكهربائي</w:t>
            </w:r>
            <w:r w:rsidRPr="006A778D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ــــ</w:t>
            </w:r>
            <w:r w:rsidRPr="006A778D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en-US"/>
              </w:rPr>
              <w:t>ة</w:t>
            </w:r>
          </w:p>
          <w:p w:rsidR="004B3CDB" w:rsidRPr="006A778D" w:rsidRDefault="004B3CDB" w:rsidP="00ED74A3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 w:rsidRPr="006A778D">
              <w:rPr>
                <w:b/>
                <w:bCs/>
                <w:color w:val="00B050"/>
                <w:sz w:val="28"/>
                <w:szCs w:val="28"/>
                <w:rtl/>
              </w:rPr>
              <w:t>عناصر</w:t>
            </w:r>
            <w:proofErr w:type="gramEnd"/>
            <w:r w:rsidRPr="006A778D">
              <w:rPr>
                <w:b/>
                <w:bCs/>
                <w:color w:val="00B050"/>
                <w:sz w:val="28"/>
                <w:szCs w:val="28"/>
                <w:rtl/>
              </w:rPr>
              <w:t xml:space="preserve"> الدارة الكهربائية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6A778D">
              <w:rPr>
                <w:sz w:val="28"/>
                <w:szCs w:val="28"/>
                <w:rtl/>
              </w:rPr>
              <w:t>-</w:t>
            </w:r>
            <w:r w:rsidRPr="006A778D">
              <w:rPr>
                <w:rFonts w:hint="cs"/>
                <w:sz w:val="28"/>
                <w:szCs w:val="28"/>
                <w:rtl/>
              </w:rPr>
              <w:t>يقدم للتلاميذ</w:t>
            </w:r>
            <w:r w:rsidRPr="006A778D">
              <w:rPr>
                <w:sz w:val="28"/>
                <w:szCs w:val="28"/>
                <w:rtl/>
              </w:rPr>
              <w:t xml:space="preserve"> مجموعة من العناصر الكهربائية (أعمدة كهربائية – أسلاك توصيل – مصابيح – قاطعة – محرك كهربائي – صمام </w:t>
            </w:r>
            <w:r w:rsidRPr="006A778D">
              <w:rPr>
                <w:rFonts w:hint="cs"/>
                <w:sz w:val="28"/>
                <w:szCs w:val="28"/>
                <w:rtl/>
              </w:rPr>
              <w:t>ضوئي)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w:lastRenderedPageBreak/>
              <w:drawing>
                <wp:inline distT="0" distB="0" distL="0" distR="0" wp14:anchorId="43349EF7" wp14:editId="54C33CE6">
                  <wp:extent cx="3009900" cy="1143000"/>
                  <wp:effectExtent l="0" t="0" r="0" b="0"/>
                  <wp:docPr id="36" name="Image 36" descr="Screenshot_20180726-150438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creenshot_20180726-150438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Pr="004B2520" w:rsidRDefault="004B3CDB" w:rsidP="00ED74A3">
            <w:pPr>
              <w:pStyle w:val="Paragraphedeliste"/>
              <w:bidi/>
              <w:rPr>
                <w:sz w:val="28"/>
                <w:szCs w:val="28"/>
              </w:rPr>
            </w:pPr>
          </w:p>
          <w:p w:rsidR="004B3CDB" w:rsidRPr="006A778D" w:rsidRDefault="004B3CDB" w:rsidP="004B3CDB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</w:rPr>
            </w:pPr>
            <w:r w:rsidRPr="006A778D">
              <w:rPr>
                <w:rFonts w:cs="Arial"/>
                <w:sz w:val="28"/>
                <w:szCs w:val="28"/>
                <w:rtl/>
              </w:rPr>
              <w:t>تعرف على هاته العناصر</w:t>
            </w:r>
            <w:r>
              <w:rPr>
                <w:rFonts w:cs="Arial" w:hint="cs"/>
                <w:sz w:val="28"/>
                <w:szCs w:val="28"/>
                <w:rtl/>
              </w:rPr>
              <w:t xml:space="preserve"> مبرزا دورها.</w:t>
            </w:r>
          </w:p>
          <w:p w:rsidR="004B3CDB" w:rsidRPr="0035004F" w:rsidRDefault="004B3CDB" w:rsidP="004B3CDB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حقق تركيبة لاشتغال مصباح.</w:t>
            </w:r>
          </w:p>
        </w:tc>
        <w:tc>
          <w:tcPr>
            <w:tcW w:w="3606" w:type="dxa"/>
          </w:tcPr>
          <w:p w:rsidR="004B3CDB" w:rsidRPr="0035004F" w:rsidRDefault="004B3CDB" w:rsidP="00ED74A3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-</w:t>
            </w:r>
            <w:r w:rsidRPr="0035004F">
              <w:rPr>
                <w:rFonts w:hint="cs"/>
                <w:sz w:val="28"/>
                <w:szCs w:val="28"/>
                <w:rtl/>
              </w:rPr>
              <w:t>التعرف على العناصر وذكر دورها</w:t>
            </w:r>
            <w:r>
              <w:rPr>
                <w:rFonts w:hint="cs"/>
                <w:sz w:val="28"/>
                <w:szCs w:val="28"/>
                <w:rtl/>
              </w:rPr>
              <w:t>: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البطارية</w:t>
            </w:r>
            <w:r>
              <w:rPr>
                <w:rFonts w:hint="cs"/>
                <w:sz w:val="28"/>
                <w:szCs w:val="28"/>
                <w:rtl/>
              </w:rPr>
              <w:t>: توليد التيار الكهربائي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proofErr w:type="gramStart"/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القاطعة :</w:t>
            </w:r>
            <w:proofErr w:type="gramEnd"/>
            <w:r w:rsidRPr="000865D4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التحكم في الدارة 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المصباح</w:t>
            </w:r>
            <w:r>
              <w:rPr>
                <w:rFonts w:hint="cs"/>
                <w:sz w:val="28"/>
                <w:szCs w:val="28"/>
                <w:rtl/>
              </w:rPr>
              <w:t>: الانارة او التوهج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اسلاك التوصيل:</w:t>
            </w:r>
            <w:r w:rsidRPr="000865D4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نقل التيار الكهربائي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 w:rsidRPr="000865D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المحرك</w:t>
            </w:r>
            <w:r>
              <w:rPr>
                <w:rFonts w:hint="cs"/>
                <w:sz w:val="28"/>
                <w:szCs w:val="28"/>
                <w:rtl/>
              </w:rPr>
              <w:t>: الدوران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sz w:val="28"/>
                <w:szCs w:val="28"/>
              </w:rPr>
            </w:pPr>
            <w:r w:rsidRPr="004B2520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lastRenderedPageBreak/>
              <w:t>الصمام الضوئي:</w:t>
            </w:r>
            <w:r w:rsidRPr="004B2520">
              <w:rPr>
                <w:rFonts w:hint="cs"/>
                <w:color w:val="7030A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يسمح بمرور التيار الكهربائي في جهة واحدة</w:t>
            </w:r>
          </w:p>
          <w:p w:rsidR="004B3CDB" w:rsidRPr="008E29A5" w:rsidRDefault="004B3CDB" w:rsidP="00ED74A3">
            <w:pPr>
              <w:pStyle w:val="Paragraphedeliste"/>
              <w:rPr>
                <w:b/>
                <w:bCs/>
                <w:color w:val="C00000"/>
                <w:sz w:val="28"/>
                <w:szCs w:val="28"/>
                <w:rtl/>
              </w:rPr>
            </w:pPr>
            <w:r w:rsidRPr="008E29A5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>تحقيق التركيبة:</w:t>
            </w:r>
          </w:p>
          <w:p w:rsidR="004B3CDB" w:rsidRPr="00166770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1043538" wp14:editId="797A943C">
                  <wp:extent cx="1933575" cy="657225"/>
                  <wp:effectExtent l="19050" t="19050" r="28575" b="28575"/>
                  <wp:docPr id="37" name="Image 37" descr="C:\Users\mohamed pc\AppData\Local\Microsoft\Windows\INetCache\Content.Word\Screenshot_20180726-153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ohamed pc\AppData\Local\Microsoft\Windows\INetCache\Content.Word\Screenshot_20180726-1531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5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الدارة الكهربائية البسيطة:</w:t>
            </w:r>
            <w:r w:rsidRPr="004B2520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هي سلسلة غير منقطعة لعناصر كهربائية وتحتوي على مولد واحد على الأقل</w:t>
            </w: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06" w:type="dxa"/>
          </w:tcPr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4B3CDB" w:rsidRPr="00414875" w:rsidRDefault="004B3CDB" w:rsidP="00ED74A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414875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قطبا المولد الكهربائي (البطارية)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لدينا مجموعة من العناصر الكهربائية: بطارية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قاطعة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اسلاك توصيل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محرك كهربائي -مصباح</w:t>
            </w:r>
          </w:p>
          <w:p w:rsidR="004B3CDB" w:rsidRDefault="004B3CDB" w:rsidP="004B3CDB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أنجز دارة كهربائية لتشغيل المحرك</w:t>
            </w:r>
          </w:p>
          <w:p w:rsidR="004B3CDB" w:rsidRPr="00414875" w:rsidRDefault="004B3CDB" w:rsidP="004B3CDB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قم بعكس توصيل أقطاب البطارية. ماذا تلاحظ</w:t>
            </w: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</w:rPr>
              <w:t>؟</w:t>
            </w:r>
          </w:p>
          <w:p w:rsidR="004B3CDB" w:rsidRPr="004B3FC9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انجاز التركيب 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E95BB67" wp14:editId="01435722">
                  <wp:extent cx="1943100" cy="628650"/>
                  <wp:effectExtent l="19050" t="19050" r="19050" b="19050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414875" w:rsidRDefault="004B3CDB" w:rsidP="004B3CDB">
            <w:pPr>
              <w:pStyle w:val="Paragraphedeliste"/>
              <w:numPr>
                <w:ilvl w:val="0"/>
                <w:numId w:val="19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نلاحظ دوران المحرك في عكس الجهة السابقة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4B3CDB" w:rsidRDefault="004B3CDB" w:rsidP="00ED74A3">
            <w:pPr>
              <w:bidi/>
              <w:rPr>
                <w:b/>
                <w:bCs/>
                <w:color w:val="00B050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52195A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مربطا المصباح الكهربائي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لدينا نفس العناصر السابقة.</w:t>
            </w:r>
          </w:p>
          <w:p w:rsidR="004B3CDB" w:rsidRDefault="004B3CDB" w:rsidP="004B3CDB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انجز دارة كهربائية لاشتعال مصباح</w:t>
            </w:r>
          </w:p>
          <w:p w:rsidR="004B3CDB" w:rsidRPr="0052195A" w:rsidRDefault="004B3CDB" w:rsidP="004B3CDB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قم بعكس توصيل مربطا المصباح. ماذا يحدث؟</w:t>
            </w: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انجاز التركيب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F725872" wp14:editId="30B7BD85">
                  <wp:extent cx="1932305" cy="658495"/>
                  <wp:effectExtent l="19050" t="19050" r="10795" b="27305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Pr="0052195A" w:rsidRDefault="004B3CDB" w:rsidP="004B3CDB">
            <w:pPr>
              <w:pStyle w:val="Paragraphedeliste"/>
              <w:numPr>
                <w:ilvl w:val="0"/>
                <w:numId w:val="19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يتوهج المصباح الكهربائي في الحالتين 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5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للمولد الكهربائي (البطارية) قطبين مختلفين أحدهما موجب(+) والاخر سالب (-)</w:t>
            </w:r>
          </w:p>
          <w:p w:rsidR="004B3CDB" w:rsidRPr="0052195A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للمصباح الكهربائي مربطين متماثلين</w:t>
            </w: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r w:rsidR="001A61E2">
              <w:rPr>
                <w:rFonts w:hint="cs"/>
                <w:sz w:val="28"/>
                <w:szCs w:val="28"/>
                <w:rtl/>
              </w:rPr>
              <w:t>الموارد وكتابتها</w:t>
            </w:r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b/>
                <w:bCs/>
                <w:color w:val="215868" w:themeColor="accent5" w:themeShade="80"/>
                <w:sz w:val="28"/>
                <w:szCs w:val="28"/>
              </w:rPr>
              <w:t>05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4B3CDB" w:rsidRPr="00F82B56" w:rsidRDefault="004B3CDB" w:rsidP="004B3CDB">
            <w:pPr>
              <w:pStyle w:val="Paragraphedeliste"/>
              <w:numPr>
                <w:ilvl w:val="0"/>
                <w:numId w:val="17"/>
              </w:numPr>
              <w:bidi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F82B56"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  <w:lastRenderedPageBreak/>
              <w:t>م</w:t>
            </w:r>
            <w:r w:rsidRPr="00F82B56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خطط </w:t>
            </w:r>
            <w:r w:rsidRPr="00F82B56"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  <w:t>دارة كهربائي</w:t>
            </w:r>
            <w:r w:rsidRPr="00F82B56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ـــــــ</w:t>
            </w:r>
            <w:r w:rsidRPr="00F82B56"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  <w:t>ة</w:t>
            </w:r>
            <w:r w:rsidRPr="00F82B56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:</w:t>
            </w:r>
          </w:p>
          <w:p w:rsidR="004B3CDB" w:rsidRPr="00F5611E" w:rsidRDefault="004B3CDB" w:rsidP="00ED74A3">
            <w:pPr>
              <w:bidi/>
              <w:rPr>
                <w:b/>
                <w:bCs/>
                <w:color w:val="00B050"/>
                <w:sz w:val="28"/>
                <w:szCs w:val="28"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F5611E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الرموز النظامية لعناصر الدارة الكهربائية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A1133E">
              <w:rPr>
                <w:sz w:val="28"/>
                <w:szCs w:val="28"/>
                <w:rtl/>
              </w:rPr>
              <w:t xml:space="preserve">باستعمال الرموز النظامية المتفق عليها للعناصر الكهربائية الموجودة في الجدول انجز مخططا </w:t>
            </w:r>
            <w:proofErr w:type="spellStart"/>
            <w:r w:rsidRPr="00A1133E">
              <w:rPr>
                <w:sz w:val="28"/>
                <w:szCs w:val="28"/>
                <w:rtl/>
              </w:rPr>
              <w:t>لإشتعال</w:t>
            </w:r>
            <w:proofErr w:type="spellEnd"/>
            <w:r w:rsidRPr="00A1133E">
              <w:rPr>
                <w:sz w:val="28"/>
                <w:szCs w:val="28"/>
                <w:rtl/>
              </w:rPr>
              <w:t xml:space="preserve"> مصباح ومخطط اخر لتشغيل محرك كهربائي بحيث تكون القاطعة مفتوحة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3EE6DD3" wp14:editId="3CF7F2F5">
                  <wp:extent cx="2914650" cy="1400175"/>
                  <wp:effectExtent l="19050" t="19050" r="19050" b="28575"/>
                  <wp:docPr id="40" name="Image 40" descr="Screenshot_20180727-112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 descr="Screenshot_20180727-112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F82B56" w:rsidRDefault="004B3CDB" w:rsidP="004B3CDB">
            <w:pPr>
              <w:pStyle w:val="Paragraphedeliste"/>
              <w:numPr>
                <w:ilvl w:val="0"/>
                <w:numId w:val="17"/>
              </w:numPr>
              <w:bidi/>
              <w:jc w:val="both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F82B56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lastRenderedPageBreak/>
              <w:t>النواقل والعوازل</w:t>
            </w:r>
          </w:p>
          <w:p w:rsidR="004B3CDB" w:rsidRPr="000E1DA1" w:rsidRDefault="004B3CDB" w:rsidP="00ED74A3">
            <w:pPr>
              <w:pStyle w:val="Paragraphedeliste"/>
              <w:bidi/>
              <w:ind w:left="0"/>
              <w:rPr>
                <w:rFonts w:cs="Arial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 xml:space="preserve">: </w:t>
            </w:r>
            <w:r w:rsidRPr="00106654">
              <w:rPr>
                <w:rFonts w:cs="Arial" w:hint="cs"/>
                <w:sz w:val="28"/>
                <w:szCs w:val="28"/>
                <w:rtl/>
              </w:rPr>
              <w:t>قم بإنجاز</w:t>
            </w:r>
            <w:r w:rsidRPr="00106654">
              <w:rPr>
                <w:rFonts w:cs="Arial"/>
                <w:sz w:val="28"/>
                <w:szCs w:val="28"/>
                <w:rtl/>
              </w:rPr>
              <w:t xml:space="preserve"> التركيبة المبينة في الشكل ثم باستبدال المواد حسب الجدول:</w:t>
            </w:r>
          </w:p>
          <w:p w:rsidR="004B3CDB" w:rsidRDefault="004B3CDB" w:rsidP="00ED74A3">
            <w:pPr>
              <w:bidi/>
              <w:ind w:firstLine="708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0F308526" wp14:editId="5370C065">
                  <wp:extent cx="2265623" cy="961390"/>
                  <wp:effectExtent l="19050" t="19050" r="20955" b="10160"/>
                  <wp:docPr id="41" name="Image 41" descr="C:\Users\pc\Desktop\ااااالاالالات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pc\Desktop\ااااالاالالات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160" cy="97562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Pr="00414875" w:rsidRDefault="004B3CDB" w:rsidP="00ED74A3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A1133E">
              <w:rPr>
                <w:rFonts w:hint="cs"/>
                <w:sz w:val="28"/>
                <w:szCs w:val="28"/>
                <w:rtl/>
              </w:rPr>
              <w:lastRenderedPageBreak/>
              <w:t>-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A1133E">
              <w:rPr>
                <w:rFonts w:hint="cs"/>
                <w:sz w:val="28"/>
                <w:szCs w:val="28"/>
                <w:rtl/>
              </w:rPr>
              <w:t>رسم الجدول</w:t>
            </w:r>
          </w:p>
          <w:p w:rsidR="004B3CDB" w:rsidRPr="00106654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مخطط دارة اشتعال المصباح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2791C85F" wp14:editId="1EC0AAA6">
                  <wp:extent cx="1924050" cy="981075"/>
                  <wp:effectExtent l="19050" t="19050" r="19050" b="28575"/>
                  <wp:docPr id="42" name="Image 42" descr="Screenshot_20180727-112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Screenshot_20180727-112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A1133E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 xml:space="preserve"> مخطط دارة تشغيل المحرك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05F5661" wp14:editId="4481AA4B">
                  <wp:extent cx="1895475" cy="1095375"/>
                  <wp:effectExtent l="0" t="0" r="9525" b="9525"/>
                  <wp:docPr id="43" name="Image 43" descr="Screenshot_20180727-112359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Screenshot_20180727-112359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Pr="00106654" w:rsidRDefault="004B3CDB" w:rsidP="00ED74A3">
            <w:pPr>
              <w:bidi/>
              <w:rPr>
                <w:sz w:val="28"/>
                <w:szCs w:val="28"/>
                <w:rtl/>
              </w:rPr>
            </w:pPr>
            <w:r w:rsidRPr="000E1DA1">
              <w:rPr>
                <w:noProof/>
              </w:rPr>
              <w:drawing>
                <wp:inline distT="0" distB="0" distL="0" distR="0" wp14:anchorId="3D6EDE08" wp14:editId="6148AA20">
                  <wp:extent cx="2133600" cy="2028825"/>
                  <wp:effectExtent l="0" t="0" r="0" b="9525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126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12" cy="202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4B3CDB" w:rsidRPr="0085300A" w:rsidRDefault="004B3CDB" w:rsidP="00ED74A3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85300A">
              <w:rPr>
                <w:sz w:val="28"/>
                <w:szCs w:val="28"/>
                <w:rtl/>
              </w:rPr>
              <w:t xml:space="preserve">نسمي المواد التي تسمح بمرور الكهرباء </w:t>
            </w:r>
            <w:proofErr w:type="gramStart"/>
            <w:r w:rsidRPr="0085300A">
              <w:rPr>
                <w:b/>
                <w:bCs/>
                <w:sz w:val="28"/>
                <w:szCs w:val="28"/>
                <w:rtl/>
              </w:rPr>
              <w:t>بالنواقل</w:t>
            </w:r>
            <w:r w:rsidRPr="0085300A">
              <w:rPr>
                <w:sz w:val="28"/>
                <w:szCs w:val="28"/>
                <w:rtl/>
              </w:rPr>
              <w:t xml:space="preserve"> </w:t>
            </w:r>
            <w:r w:rsidRPr="0085300A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5300A">
              <w:rPr>
                <w:sz w:val="28"/>
                <w:szCs w:val="28"/>
                <w:rtl/>
              </w:rPr>
              <w:t>والتي</w:t>
            </w:r>
            <w:proofErr w:type="gramEnd"/>
            <w:r w:rsidRPr="0085300A">
              <w:rPr>
                <w:sz w:val="28"/>
                <w:szCs w:val="28"/>
                <w:rtl/>
              </w:rPr>
              <w:t xml:space="preserve"> </w:t>
            </w:r>
            <w:r w:rsidRPr="0085300A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5300A">
              <w:rPr>
                <w:sz w:val="28"/>
                <w:szCs w:val="28"/>
                <w:rtl/>
              </w:rPr>
              <w:t>لا</w:t>
            </w:r>
            <w:r w:rsidRPr="0085300A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5300A">
              <w:rPr>
                <w:sz w:val="28"/>
                <w:szCs w:val="28"/>
                <w:rtl/>
              </w:rPr>
              <w:t>تسمح</w:t>
            </w:r>
            <w:r w:rsidRPr="0085300A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5300A">
              <w:rPr>
                <w:sz w:val="28"/>
                <w:szCs w:val="28"/>
                <w:rtl/>
              </w:rPr>
              <w:t xml:space="preserve"> بمرور الكهرباء </w:t>
            </w:r>
            <w:r w:rsidRPr="0085300A">
              <w:rPr>
                <w:b/>
                <w:bCs/>
                <w:sz w:val="28"/>
                <w:szCs w:val="28"/>
                <w:rtl/>
              </w:rPr>
              <w:t>بالعوازل</w:t>
            </w: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الموارد  وكتابتها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06</w:t>
            </w: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</w:tc>
        <w:tc>
          <w:tcPr>
            <w:tcW w:w="4956" w:type="dxa"/>
          </w:tcPr>
          <w:p w:rsidR="004B3CDB" w:rsidRPr="000E1DA1" w:rsidRDefault="004B3CDB" w:rsidP="004B3CDB">
            <w:pPr>
              <w:pStyle w:val="Paragraphedeliste"/>
              <w:numPr>
                <w:ilvl w:val="0"/>
                <w:numId w:val="17"/>
              </w:numPr>
              <w:bidi/>
              <w:jc w:val="both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0E1DA1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النموذج الدوراني للتيار الكهربائي:</w:t>
            </w:r>
          </w:p>
          <w:p w:rsidR="004B3CDB" w:rsidRDefault="004B3CDB" w:rsidP="00ED74A3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  <w:rtl/>
              </w:rPr>
            </w:pPr>
            <w:r w:rsidRPr="006A778D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5</w:t>
            </w:r>
            <w:r w:rsidRPr="00DC4B88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 xml:space="preserve">: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تمعن في الوثيقة 7 ص 68</w:t>
            </w:r>
          </w:p>
          <w:p w:rsidR="004B3CDB" w:rsidRPr="009F4F40" w:rsidRDefault="004B3CDB" w:rsidP="00ED74A3">
            <w:pPr>
              <w:pStyle w:val="Paragraphedeliste"/>
              <w:bidi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FF0000"/>
                <w:sz w:val="28"/>
                <w:szCs w:val="28"/>
                <w:highlight w:val="yellow"/>
                <w:lang w:eastAsia="fr-FR"/>
              </w:rPr>
              <w:drawing>
                <wp:inline distT="0" distB="0" distL="0" distR="0" wp14:anchorId="3BB389EE" wp14:editId="71BF5669">
                  <wp:extent cx="2562225" cy="923925"/>
                  <wp:effectExtent l="19050" t="19050" r="28575" b="28575"/>
                  <wp:docPr id="45" name="Image 45" descr="C:\Users\mohamed pc\AppData\Local\Microsoft\Windows\INetCache\Content.Word\Screenshot_20180727-1650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mohamed pc\AppData\Local\Microsoft\Windows\INetCache\Content.Word\Screenshot_20180727-1650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التمعن في الوثيقة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</w:p>
        </w:tc>
        <w:tc>
          <w:tcPr>
            <w:tcW w:w="4956" w:type="dxa"/>
          </w:tcPr>
          <w:p w:rsidR="004B3CDB" w:rsidRPr="00A446EA" w:rsidRDefault="004B3CDB" w:rsidP="00ED74A3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الجهة الاصطلاحية للتيار الكهربائي من القطب الموجب (+) الى القطب السالب(-) أما حركة الدقائق المادية من القطب السالب(-) الى الموجب (+)</w:t>
            </w:r>
          </w:p>
          <w:p w:rsidR="004B3CDB" w:rsidRDefault="004B3CDB" w:rsidP="00ED74A3">
            <w:pPr>
              <w:bidi/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4B3CDB" w:rsidTr="00ED74A3">
        <w:tc>
          <w:tcPr>
            <w:tcW w:w="1466" w:type="dxa"/>
          </w:tcPr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6"/>
                <w:szCs w:val="26"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تقويــــــم 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4B3CDB" w:rsidRPr="004B2520" w:rsidRDefault="004B3CDB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956" w:type="dxa"/>
          </w:tcPr>
          <w:p w:rsidR="004B3CDB" w:rsidRPr="001662EE" w:rsidRDefault="004B3CDB" w:rsidP="00ED74A3">
            <w:pPr>
              <w:bidi/>
              <w:spacing w:after="200" w:line="276" w:lineRule="auto"/>
              <w:contextualSpacing/>
              <w:jc w:val="lowKashida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eastAsia="en-US" w:bidi="ar-DZ"/>
              </w:rPr>
            </w:pPr>
            <w:r>
              <w:rPr>
                <w:rFonts w:asciiTheme="minorHAnsi" w:eastAsia="SimSun" w:hAnsiTheme="minorHAnsi" w:cstheme="minorBidi"/>
                <w:noProof/>
                <w:sz w:val="22"/>
                <w:szCs w:val="22"/>
                <w:lang w:eastAsia="en-US"/>
              </w:rPr>
              <w:object w:dxaOrig="1440" w:dyaOrig="1440">
                <v:shape id="_x0000_s1031" type="#_x0000_t75" style="position:absolute;left:0;text-align:left;margin-left:12.55pt;margin-top:16.3pt;width:114pt;height:89.85pt;z-index:-251610112;mso-position-horizontal-relative:text;mso-position-vertical-relative:text;mso-width-relative:page;mso-height-relative:page">
                  <v:imagedata r:id="rId28" o:title=""/>
                </v:shape>
                <o:OLEObject Type="Embed" ProgID="PBrush" ShapeID="_x0000_s1031" DrawAspect="Content" ObjectID="_1788116223" r:id="rId29"/>
              </w:object>
            </w:r>
            <w:r w:rsidRPr="001662EE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eastAsia="en-US" w:bidi="ar-DZ"/>
              </w:rPr>
              <w:t>مثّل سريان التيار الكهربائي في المخطط التالي</w:t>
            </w:r>
            <w:r w:rsidRPr="001662E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eastAsia="en-US" w:bidi="ar-DZ"/>
              </w:rPr>
              <w:t>:</w:t>
            </w:r>
          </w:p>
          <w:p w:rsidR="004B3CDB" w:rsidRDefault="004B3CDB" w:rsidP="00ED74A3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606" w:type="dxa"/>
          </w:tcPr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462EA03" wp14:editId="71B85645">
                  <wp:extent cx="971550" cy="762000"/>
                  <wp:effectExtent l="0" t="0" r="0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7649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sz w:val="28"/>
                <w:szCs w:val="28"/>
                <w:rtl/>
              </w:rPr>
              <w:t xml:space="preserve">     حل التقويم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</w:t>
            </w:r>
          </w:p>
          <w:p w:rsidR="004B3CDB" w:rsidRDefault="004B3CDB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654" w:type="dxa"/>
          </w:tcPr>
          <w:p w:rsidR="004B3CDB" w:rsidRDefault="004B3CDB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4B3CDB" w:rsidRPr="00AE06FF" w:rsidRDefault="004B3CDB" w:rsidP="004B3CDB">
      <w:pPr>
        <w:bidi/>
        <w:rPr>
          <w:sz w:val="26"/>
          <w:szCs w:val="26"/>
        </w:rPr>
      </w:pPr>
    </w:p>
    <w:p w:rsidR="00037D29" w:rsidRDefault="00037D29" w:rsidP="00037D2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6C0DD3" w:rsidTr="00ED74A3">
        <w:trPr>
          <w:trHeight w:val="1692"/>
        </w:trPr>
        <w:tc>
          <w:tcPr>
            <w:tcW w:w="10666" w:type="dxa"/>
          </w:tcPr>
          <w:p w:rsidR="006C0DD3" w:rsidRDefault="006C0DD3" w:rsidP="00ED74A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575F30C" wp14:editId="68F9C7CF">
                      <wp:simplePos x="0" y="0"/>
                      <wp:positionH relativeFrom="column">
                        <wp:posOffset>2771140</wp:posOffset>
                      </wp:positionH>
                      <wp:positionV relativeFrom="paragraph">
                        <wp:posOffset>104775</wp:posOffset>
                      </wp:positionV>
                      <wp:extent cx="1800225" cy="638175"/>
                      <wp:effectExtent l="0" t="0" r="28575" b="28575"/>
                      <wp:wrapNone/>
                      <wp:docPr id="47" name="Parchemin horizont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381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6C0DD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4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A62B53" w:rsidRDefault="00A62B53" w:rsidP="006C0DD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5F30C" id="Parchemin horizontal 47" o:spid="_x0000_s1048" type="#_x0000_t98" style="position:absolute;left:0;text-align:left;margin-left:218.2pt;margin-top:8.25pt;width:141.75pt;height:50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" fillcolor="#d7e4bd" strokecolor="windowText" strokeweight=".5pt">
                      <v:textbox>
                        <w:txbxContent>
                          <w:p w:rsidR="00A62B53" w:rsidRPr="00183794" w:rsidRDefault="00A62B53" w:rsidP="006C0DD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4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A62B53" w:rsidRDefault="00A62B53" w:rsidP="006C0DD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color w:val="FF0000"/>
                <w:sz w:val="28"/>
                <w:szCs w:val="28"/>
                <w:lang w:eastAsia="en-US" w:bidi="ar-DZ"/>
              </w:rPr>
              <w:t xml:space="preserve">          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6C0DD3" w:rsidRDefault="006C0DD3" w:rsidP="00ED74A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6C0DD3" w:rsidRDefault="006C0DD3" w:rsidP="00ED74A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6C0DD3" w:rsidRDefault="006C0DD3" w:rsidP="00ED74A3">
            <w:pPr>
              <w:bidi/>
              <w:rPr>
                <w:rtl/>
              </w:rPr>
            </w:pPr>
          </w:p>
          <w:p w:rsidR="006C0DD3" w:rsidRPr="006A7BDF" w:rsidRDefault="006C0DD3" w:rsidP="00ED74A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 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اشتعال مصباح التوهج       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6C0DD3" w:rsidRDefault="006C0DD3" w:rsidP="006C0DD3">
      <w:pPr>
        <w:bidi/>
        <w:rPr>
          <w:rtl/>
        </w:rPr>
      </w:pPr>
    </w:p>
    <w:p w:rsidR="006C0DD3" w:rsidRDefault="006C0DD3" w:rsidP="006C0DD3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732FBB" wp14:editId="4AFB097A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4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732FBB" id="_x0000_s1049" style="position:absolute;left:0;text-align:left;margin-left:207pt;margin-top:5.2pt;width:168.75pt;height:25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A7606B" wp14:editId="7F2AAD34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4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A7606B" id="_x0000_s1050" style="position:absolute;left:0;text-align:left;margin-left:414.75pt;margin-top:4.35pt;width:120pt;height:21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34396E8" wp14:editId="73011539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474D32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4396E8" id="_x0000_s1051" style="position:absolute;left:0;text-align:left;margin-left:11.25pt;margin-top:2.85pt;width:159.75pt;height:26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yAMygIAAMM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A62B53" w:rsidRPr="00474D32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6C0DD3" w:rsidRPr="002015C1" w:rsidRDefault="006C0DD3" w:rsidP="006C0DD3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820"/>
        <w:gridCol w:w="3544"/>
      </w:tblGrid>
      <w:tr w:rsidR="006C0DD3" w:rsidTr="00ED74A3">
        <w:trPr>
          <w:trHeight w:val="1413"/>
        </w:trPr>
        <w:tc>
          <w:tcPr>
            <w:tcW w:w="2292" w:type="dxa"/>
            <w:shd w:val="clear" w:color="auto" w:fill="auto"/>
          </w:tcPr>
          <w:p w:rsidR="006C0DD3" w:rsidRDefault="006C0DD3" w:rsidP="00ED74A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  <w:p w:rsidR="006C0DD3" w:rsidRPr="00A0243D" w:rsidRDefault="006C0DD3" w:rsidP="00ED74A3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4820" w:type="dxa"/>
          </w:tcPr>
          <w:p w:rsidR="006C0DD3" w:rsidRPr="00372AC7" w:rsidRDefault="006C0DD3" w:rsidP="00ED74A3">
            <w:pPr>
              <w:jc w:val="right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72AC7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>-</w:t>
            </w:r>
            <w:r w:rsidRPr="00372AC7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  <w:t xml:space="preserve"> ينتقي المولد المناسب لتشغيل مصباح أو عدد من </w:t>
            </w:r>
            <w:r w:rsidRPr="00372AC7"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bidi="ar-DZ"/>
              </w:rPr>
              <w:t>المصابيح تشغيلا</w:t>
            </w:r>
            <w:r w:rsidRPr="00372AC7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  <w:t xml:space="preserve"> عاديا</w:t>
            </w:r>
          </w:p>
          <w:p w:rsidR="006C0DD3" w:rsidRPr="00EE518F" w:rsidRDefault="006C0DD3" w:rsidP="00ED74A3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lang w:eastAsia="en-US" w:bidi="ar-DZ"/>
              </w:rPr>
            </w:pPr>
            <w:r w:rsidRPr="00372AC7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>- يعرف دلالات كل من المولد والمصباح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en-US" w:bidi="ar-DZ"/>
              </w:rPr>
              <w:t>.</w:t>
            </w:r>
          </w:p>
          <w:p w:rsidR="006C0DD3" w:rsidRPr="00EE518F" w:rsidRDefault="006C0DD3" w:rsidP="00ED74A3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</w:tcPr>
          <w:p w:rsidR="006C0DD3" w:rsidRPr="00474D32" w:rsidRDefault="006C0DD3" w:rsidP="00ED74A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-يعرف كيف تشتغل دارة المصباح الكهربائي شائعة الاستعمال وتشغيل الأجهزة </w:t>
            </w:r>
            <w:proofErr w:type="spellStart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المغذاة</w:t>
            </w:r>
            <w:proofErr w:type="spellEnd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بالأعمدة الكهربائية </w:t>
            </w:r>
          </w:p>
          <w:p w:rsidR="006C0DD3" w:rsidRPr="00DE32AB" w:rsidRDefault="006C0DD3" w:rsidP="00ED74A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-يركب دارة كهربائية ويشغلها مراعيا شروط الأمن الكهربائي</w:t>
            </w:r>
          </w:p>
        </w:tc>
      </w:tr>
    </w:tbl>
    <w:p w:rsidR="006C0DD3" w:rsidRDefault="006C0DD3" w:rsidP="006C0DD3">
      <w:pPr>
        <w:tabs>
          <w:tab w:val="left" w:pos="4301"/>
        </w:tabs>
        <w:bidi/>
        <w:rPr>
          <w:sz w:val="26"/>
          <w:szCs w:val="26"/>
        </w:rPr>
      </w:pPr>
    </w:p>
    <w:p w:rsidR="006C0DD3" w:rsidRPr="00DE32AB" w:rsidRDefault="006C0DD3" w:rsidP="006C0DD3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982ED6" wp14:editId="6849766C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982ED6" id="_x0000_s1052" style="position:absolute;left:0;text-align:left;margin-left:3.75pt;margin-top:.45pt;width:134.25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MDdcRLLAgAAww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6C0D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550ED4A" wp14:editId="6CAC2AD6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50ED4A" id="_x0000_s1053" style="position:absolute;left:0;text-align:left;margin-left:167.25pt;margin-top:.65pt;width:159.75pt;height:26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3F456B8" wp14:editId="6FAF97CC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A62B53" w:rsidRPr="00DE32AB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F456B8" id="_x0000_s1054" style="position:absolute;left:0;text-align:left;margin-left:366.75pt;margin-top:.65pt;width:159.75pt;height:26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A62B53" w:rsidRPr="00DE32AB" w:rsidRDefault="00A62B53" w:rsidP="006C0D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6C0DD3" w:rsidRDefault="006C0DD3" w:rsidP="006C0DD3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6C0DD3" w:rsidTr="00ED74A3">
        <w:trPr>
          <w:trHeight w:val="1140"/>
        </w:trPr>
        <w:tc>
          <w:tcPr>
            <w:tcW w:w="3535" w:type="dxa"/>
          </w:tcPr>
          <w:p w:rsidR="006C0DD3" w:rsidRPr="00EE518F" w:rsidRDefault="006C0DD3" w:rsidP="00ED74A3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 w:rsidRPr="00EE518F">
              <w:rPr>
                <w:rFonts w:asciiTheme="minorHAnsi" w:hAnsiTheme="minorHAnsi" w:cs="Calibri"/>
                <w:sz w:val="28"/>
                <w:szCs w:val="28"/>
                <w:rtl/>
              </w:rPr>
              <w:t>أعمدة كهربائية مختلفة الدلالة – مص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 xml:space="preserve">ابيح مختلفة الدلالة – قاطعة – 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ا</w:t>
            </w:r>
            <w:r w:rsidRPr="00EE518F">
              <w:rPr>
                <w:rFonts w:asciiTheme="minorHAnsi" w:hAnsiTheme="minorHAnsi" w:cs="Calibri"/>
                <w:sz w:val="28"/>
                <w:szCs w:val="28"/>
                <w:rtl/>
              </w:rPr>
              <w:t>سلاك توصيل</w:t>
            </w:r>
          </w:p>
        </w:tc>
        <w:tc>
          <w:tcPr>
            <w:tcW w:w="4204" w:type="dxa"/>
          </w:tcPr>
          <w:p w:rsidR="006C0DD3" w:rsidRPr="00372AC7" w:rsidRDefault="006C0DD3" w:rsidP="00ED74A3">
            <w:pPr>
              <w:tabs>
                <w:tab w:val="right" w:pos="459"/>
              </w:tabs>
              <w:bidi/>
              <w:jc w:val="lowKashida"/>
              <w:rPr>
                <w:rFonts w:asciiTheme="minorHAnsi" w:eastAsiaTheme="minorEastAsia" w:hAnsiTheme="minorHAnsi" w:cstheme="minorHAnsi"/>
                <w:sz w:val="28"/>
                <w:szCs w:val="28"/>
              </w:rPr>
            </w:pPr>
            <w:r w:rsidRPr="00372AC7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-  دلالات المصابيح </w:t>
            </w:r>
            <w:r w:rsidRPr="00372AC7"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</w:rPr>
              <w:t>ودلالات البطاريات</w:t>
            </w:r>
          </w:p>
          <w:p w:rsidR="006C0DD3" w:rsidRPr="00372AC7" w:rsidRDefault="006C0DD3" w:rsidP="00ED74A3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lang w:eastAsia="en-US"/>
              </w:rPr>
            </w:pPr>
            <w:r w:rsidRPr="00372AC7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- اختيار المولد المناسب لتشغيل مصباح معين.</w:t>
            </w:r>
          </w:p>
          <w:p w:rsidR="006C0DD3" w:rsidRPr="00F92797" w:rsidRDefault="006C0DD3" w:rsidP="00ED74A3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</w:p>
        </w:tc>
        <w:tc>
          <w:tcPr>
            <w:tcW w:w="2867" w:type="dxa"/>
          </w:tcPr>
          <w:p w:rsidR="006C0DD3" w:rsidRPr="00F92797" w:rsidRDefault="006C0DD3" w:rsidP="00ED74A3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المرفقة،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الكتاب </w:t>
            </w: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المقرر,</w:t>
            </w:r>
            <w:proofErr w:type="gram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الجيل الأول,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5F6DD6" wp14:editId="6E0586FA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4" name="Moin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8C3B3A" id="Moins 54" o:spid="_x0000_s1026" style="position:absolute;margin-left:-103.5pt;margin-top:2.6pt;width:734.25pt;height:3.6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APPnU8cgIAAP0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1815A9" wp14:editId="6803E383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6C0D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سيــــــــــــــرالوضعية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1815A9" id="_x0000_s1055" style="position:absolute;left:0;text-align:left;margin-left:37.5pt;margin-top:13.1pt;width:451.5pt;height:26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" fillcolor="#fac090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6C0D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سيــــــــــــــرالوضعية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66"/>
        <w:gridCol w:w="4866"/>
        <w:gridCol w:w="3696"/>
        <w:gridCol w:w="654"/>
      </w:tblGrid>
      <w:tr w:rsidR="006C0DD3" w:rsidTr="00ED74A3">
        <w:tc>
          <w:tcPr>
            <w:tcW w:w="1466" w:type="dxa"/>
            <w:shd w:val="clear" w:color="auto" w:fill="D9D9D9" w:themeFill="background1" w:themeFillShade="D9"/>
          </w:tcPr>
          <w:p w:rsidR="006C0DD3" w:rsidRDefault="006C0DD3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66" w:type="dxa"/>
            <w:shd w:val="clear" w:color="auto" w:fill="D9D9D9" w:themeFill="background1" w:themeFillShade="D9"/>
          </w:tcPr>
          <w:p w:rsidR="006C0DD3" w:rsidRDefault="006C0DD3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696" w:type="dxa"/>
            <w:shd w:val="clear" w:color="auto" w:fill="D9D9D9" w:themeFill="background1" w:themeFillShade="D9"/>
          </w:tcPr>
          <w:p w:rsidR="006C0DD3" w:rsidRDefault="006C0DD3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:rsidR="006C0DD3" w:rsidRDefault="006C0DD3" w:rsidP="00ED74A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6C0DD3" w:rsidTr="00ED74A3">
        <w:tc>
          <w:tcPr>
            <w:tcW w:w="1466" w:type="dxa"/>
          </w:tcPr>
          <w:p w:rsidR="006C0DD3" w:rsidRPr="005F7AF6" w:rsidRDefault="006C0DD3" w:rsidP="00ED74A3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66" w:type="dxa"/>
          </w:tcPr>
          <w:p w:rsidR="006C0DD3" w:rsidRPr="005F7AF6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الدارة الكهربائية وعناصرها ورموزها....</w:t>
            </w:r>
          </w:p>
        </w:tc>
        <w:tc>
          <w:tcPr>
            <w:tcW w:w="3696" w:type="dxa"/>
          </w:tcPr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6C0DD3" w:rsidTr="00ED74A3">
        <w:tc>
          <w:tcPr>
            <w:tcW w:w="1466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  <w:p w:rsidR="006C0DD3" w:rsidRPr="004B3FC9" w:rsidRDefault="006C0DD3" w:rsidP="00ED74A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83C00BD" wp14:editId="30F53EE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68580</wp:posOffset>
                      </wp:positionV>
                      <wp:extent cx="2886075" cy="914400"/>
                      <wp:effectExtent l="0" t="0" r="28575" b="19050"/>
                      <wp:wrapNone/>
                      <wp:docPr id="56" name="Rectangle à coins arrondi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91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Default="00A62B53" w:rsidP="006C0DD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ركب محمد دارة كهربائية لإنارة بيت خشبي لكنه لاحظ أن توهج المصباح ضعيف جدا </w:t>
                                  </w:r>
                                </w:p>
                                <w:p w:rsidR="00A62B53" w:rsidRPr="00EE518F" w:rsidRDefault="00A62B53" w:rsidP="006C0DD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518F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ما سبب ذلك؟ قدِّم تفسيرا لذلك.</w:t>
                                  </w:r>
                                  <w:r w:rsidRPr="00EE518F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A62B53" w:rsidRPr="005F7AF6" w:rsidRDefault="00A62B53" w:rsidP="006C0DD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3C00BD" id="Rectangle à coins arrondis 56" o:spid="_x0000_s1056" style="position:absolute;left:0;text-align:left;margin-left:3pt;margin-top:5.4pt;width:227.25pt;height:1in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" fillcolor="#ebf1de" strokecolor="windowText" strokeweight=".5pt">
                      <v:textbox>
                        <w:txbxContent>
                          <w:p w:rsidR="00A62B53" w:rsidRDefault="00A62B53" w:rsidP="006C0DD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ركب محمد دارة كهربائية لإنارة بيت خشبي لكنه لاحظ أن توهج المصباح ضعيف جدا </w:t>
                            </w:r>
                          </w:p>
                          <w:p w:rsidR="00A62B53" w:rsidRPr="00EE518F" w:rsidRDefault="00A62B53" w:rsidP="006C0DD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518F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ما سبب ذلك؟ قدِّم تفسيرا لذلك.</w:t>
                            </w:r>
                            <w:r w:rsidRPr="00EE518F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A62B53" w:rsidRPr="005F7AF6" w:rsidRDefault="00A62B53" w:rsidP="006C0DD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96" w:type="dxa"/>
          </w:tcPr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6C0DD3" w:rsidTr="00ED74A3">
        <w:tc>
          <w:tcPr>
            <w:tcW w:w="1466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  <w:p w:rsidR="006C0DD3" w:rsidRPr="004B2520" w:rsidRDefault="006C0DD3" w:rsidP="00ED74A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6C0DD3" w:rsidRPr="004B2520" w:rsidRDefault="006C0DD3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6C0DD3" w:rsidRDefault="006C0DD3" w:rsidP="006C0DD3">
            <w:pPr>
              <w:pStyle w:val="Paragraphedeliste"/>
              <w:numPr>
                <w:ilvl w:val="0"/>
                <w:numId w:val="20"/>
              </w:numPr>
              <w:tabs>
                <w:tab w:val="left" w:pos="5235"/>
                <w:tab w:val="right" w:pos="7296"/>
              </w:tabs>
              <w:bidi/>
              <w:spacing w:after="0" w:line="240" w:lineRule="auto"/>
              <w:ind w:left="317" w:hanging="317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A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صباح التوهج</w:t>
            </w:r>
          </w:p>
          <w:p w:rsidR="006C0DD3" w:rsidRPr="00AF148B" w:rsidRDefault="006C0DD3" w:rsidP="00ED74A3">
            <w:pPr>
              <w:pStyle w:val="Paragraphedeliste"/>
              <w:tabs>
                <w:tab w:val="left" w:pos="5235"/>
                <w:tab w:val="right" w:pos="7296"/>
              </w:tabs>
              <w:bidi/>
              <w:spacing w:after="0" w:line="240" w:lineRule="auto"/>
              <w:ind w:left="317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6C0DD3" w:rsidRPr="00AF148B" w:rsidRDefault="006C0DD3" w:rsidP="00ED74A3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AF148B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 w:rsidRPr="0049761B">
              <w:rPr>
                <w:rFonts w:ascii="Arial" w:hAnsi="Arial" w:cs="Arial" w:hint="cs"/>
                <w:b/>
                <w:bCs/>
                <w:color w:val="92D050"/>
                <w:sz w:val="28"/>
                <w:szCs w:val="28"/>
                <w:rtl/>
              </w:rPr>
              <w:t>مربطا</w:t>
            </w:r>
            <w:proofErr w:type="gramEnd"/>
            <w:r w:rsidRPr="0049761B">
              <w:rPr>
                <w:rFonts w:ascii="Arial" w:hAnsi="Arial" w:cs="Arial" w:hint="cs"/>
                <w:b/>
                <w:bCs/>
                <w:color w:val="92D050"/>
                <w:sz w:val="28"/>
                <w:szCs w:val="28"/>
                <w:rtl/>
              </w:rPr>
              <w:t xml:space="preserve"> مصباح التوهج</w:t>
            </w:r>
          </w:p>
          <w:p w:rsidR="006C0DD3" w:rsidRDefault="006C0DD3" w:rsidP="00ED74A3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-</w:t>
            </w:r>
            <w:r>
              <w:rPr>
                <w:rtl/>
              </w:rPr>
              <w:t xml:space="preserve"> </w:t>
            </w:r>
            <w:r w:rsidRPr="00AF148B">
              <w:rPr>
                <w:sz w:val="28"/>
                <w:szCs w:val="28"/>
                <w:rtl/>
              </w:rPr>
              <w:t>يقدم الأستاذ للتلاميذ مجموعة من المصابيح مختلفة الدلالة ويطلب منهم</w:t>
            </w:r>
            <w:r>
              <w:rPr>
                <w:sz w:val="28"/>
                <w:szCs w:val="28"/>
              </w:rPr>
              <w:t xml:space="preserve"> </w:t>
            </w:r>
            <w:r w:rsidRPr="00AF148B">
              <w:rPr>
                <w:sz w:val="28"/>
                <w:szCs w:val="28"/>
                <w:rtl/>
              </w:rPr>
              <w:t xml:space="preserve">تفكيك </w:t>
            </w:r>
            <w:r w:rsidR="001A61E2" w:rsidRPr="00AF148B">
              <w:rPr>
                <w:rFonts w:hint="cs"/>
                <w:sz w:val="28"/>
                <w:szCs w:val="28"/>
                <w:rtl/>
              </w:rPr>
              <w:t>أحد</w:t>
            </w:r>
            <w:r w:rsidRPr="00AF148B">
              <w:rPr>
                <w:sz w:val="28"/>
                <w:szCs w:val="28"/>
                <w:rtl/>
              </w:rPr>
              <w:t xml:space="preserve"> المصابيح والتعرف على </w:t>
            </w:r>
            <w:r w:rsidR="001A61E2" w:rsidRPr="00AF148B">
              <w:rPr>
                <w:rFonts w:hint="cs"/>
                <w:sz w:val="28"/>
                <w:szCs w:val="28"/>
                <w:rtl/>
              </w:rPr>
              <w:t xml:space="preserve">مكوناته </w:t>
            </w:r>
            <w:r w:rsidR="001A61E2" w:rsidRPr="00AF148B">
              <w:rPr>
                <w:sz w:val="28"/>
                <w:szCs w:val="28"/>
                <w:rtl/>
              </w:rPr>
              <w:t>(</w:t>
            </w:r>
            <w:r w:rsidR="001A61E2" w:rsidRPr="00AF148B">
              <w:rPr>
                <w:rFonts w:hint="cs"/>
                <w:sz w:val="28"/>
                <w:szCs w:val="28"/>
                <w:rtl/>
              </w:rPr>
              <w:t>مرابط المصباح</w:t>
            </w:r>
            <w:r w:rsidRPr="00AF148B">
              <w:rPr>
                <w:sz w:val="28"/>
                <w:szCs w:val="28"/>
                <w:rtl/>
              </w:rPr>
              <w:t>)</w:t>
            </w:r>
          </w:p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96" w:type="dxa"/>
          </w:tcPr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يتعرف على مربطا مصباح التوهج</w:t>
            </w:r>
          </w:p>
          <w:p w:rsidR="006C0DD3" w:rsidRPr="00166770" w:rsidRDefault="006C0DD3" w:rsidP="00ED74A3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FF0000"/>
                <w:rtl/>
              </w:rPr>
              <w:drawing>
                <wp:inline distT="0" distB="0" distL="0" distR="0" wp14:anchorId="4B7C1C6F" wp14:editId="735B9E58">
                  <wp:extent cx="1447800" cy="1333500"/>
                  <wp:effectExtent l="19050" t="19050" r="19050" b="19050"/>
                  <wp:docPr id="57" name="Image 57" descr="C:\Users\pc\Desktop\اللالال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esktop\اللالالل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135" cy="13356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6C0DD3" w:rsidTr="00ED74A3">
        <w:tc>
          <w:tcPr>
            <w:tcW w:w="1466" w:type="dxa"/>
          </w:tcPr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66" w:type="dxa"/>
          </w:tcPr>
          <w:p w:rsidR="006C0DD3" w:rsidRPr="0049761B" w:rsidRDefault="006C0DD3" w:rsidP="00ED74A3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</w:pP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 xml:space="preserve"> لمصبا</w:t>
            </w:r>
            <w:r w:rsidRPr="0049761B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ح التوهج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مربطان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متماثلان</w:t>
            </w:r>
            <w:r w:rsidRPr="0049761B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هما</w:t>
            </w:r>
            <w:r w:rsidRPr="0049761B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rtl/>
                <w:lang w:eastAsia="en-US"/>
              </w:rPr>
              <w:t>العقب</w:t>
            </w:r>
            <w:r w:rsidRPr="0049761B">
              <w:rPr>
                <w:rFonts w:asciiTheme="majorBidi" w:eastAsiaTheme="minorEastAsia" w:hAnsiTheme="majorBidi" w:cstheme="majorBidi" w:hint="cs"/>
                <w:color w:val="FF0000"/>
                <w:sz w:val="28"/>
                <w:szCs w:val="28"/>
                <w:rtl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و</w:t>
            </w:r>
            <w:r w:rsidRPr="0049761B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en-US"/>
              </w:rPr>
              <w:t>القتير</w:t>
            </w:r>
            <w:r w:rsidRPr="0049761B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rtl/>
                <w:lang w:eastAsia="en-US"/>
              </w:rPr>
              <w:t>المركزي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وهما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متصلان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بطرفي</w:t>
            </w:r>
            <w:r w:rsidRPr="0049761B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سلك</w:t>
            </w:r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49761B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en-US"/>
              </w:rPr>
              <w:t>التنغست</w:t>
            </w:r>
            <w:r w:rsidRPr="0049761B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>ن</w:t>
            </w:r>
            <w:proofErr w:type="spellEnd"/>
            <w:r w:rsidRPr="0049761B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en-US"/>
              </w:rPr>
              <w:t xml:space="preserve"> </w:t>
            </w:r>
          </w:p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96" w:type="dxa"/>
          </w:tcPr>
          <w:p w:rsidR="006C0DD3" w:rsidRPr="004B3FC9" w:rsidRDefault="006C0DD3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6C0DD3" w:rsidTr="00ED74A3">
        <w:tc>
          <w:tcPr>
            <w:tcW w:w="1466" w:type="dxa"/>
          </w:tcPr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6C0DD3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6C0DD3" w:rsidRPr="004B2520" w:rsidRDefault="006C0DD3" w:rsidP="00ED74A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6C0DD3" w:rsidRPr="0049761B" w:rsidRDefault="006C0DD3" w:rsidP="006C0DD3">
            <w:pPr>
              <w:pStyle w:val="Paragraphedeliste"/>
              <w:numPr>
                <w:ilvl w:val="0"/>
                <w:numId w:val="20"/>
              </w:numPr>
              <w:bidi/>
              <w:rPr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</w:pPr>
            <w:r w:rsidRPr="0049761B"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اشعال مصباح التوهج</w:t>
            </w:r>
          </w:p>
          <w:p w:rsidR="006C0DD3" w:rsidRPr="00414875" w:rsidRDefault="006C0DD3" w:rsidP="00ED74A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AF148B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دلالة</w:t>
            </w:r>
            <w:proofErr w:type="gramEnd"/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 المصباح ودلالة المولد</w:t>
            </w:r>
          </w:p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لدينا </w:t>
            </w:r>
            <w:r w:rsidRPr="0049761B">
              <w:rPr>
                <w:sz w:val="28"/>
                <w:szCs w:val="28"/>
                <w:rtl/>
              </w:rPr>
              <w:t xml:space="preserve">مجموعة من العناصر الكهربائي (أعمدة كهربائية مختلفة الدلالة– مصابيح مختلفة الدلالة </w:t>
            </w:r>
            <w:proofErr w:type="gramStart"/>
            <w:r w:rsidRPr="0049761B">
              <w:rPr>
                <w:sz w:val="28"/>
                <w:szCs w:val="28"/>
                <w:rtl/>
              </w:rPr>
              <w:t xml:space="preserve">- </w:t>
            </w:r>
            <w:r>
              <w:rPr>
                <w:sz w:val="28"/>
                <w:szCs w:val="28"/>
                <w:rtl/>
              </w:rPr>
              <w:t>قاطعة</w:t>
            </w:r>
            <w:proofErr w:type="gramEnd"/>
            <w:r>
              <w:rPr>
                <w:sz w:val="28"/>
                <w:szCs w:val="28"/>
                <w:rtl/>
              </w:rPr>
              <w:t xml:space="preserve"> –أسلاك توصيل</w:t>
            </w:r>
          </w:p>
          <w:p w:rsidR="006C0DD3" w:rsidRDefault="006C0DD3" w:rsidP="00ED74A3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1CD695E0" wp14:editId="6F40683F">
                  <wp:extent cx="1304925" cy="1085850"/>
                  <wp:effectExtent l="19050" t="19050" r="28575" b="19050"/>
                  <wp:docPr id="58" name="Image 58" descr="Screenshot_20180727-215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Screenshot_20180727-215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14EC29BB" wp14:editId="4309B3B0">
                  <wp:extent cx="1466850" cy="1085850"/>
                  <wp:effectExtent l="19050" t="19050" r="19050" b="19050"/>
                  <wp:docPr id="59" name="Image 59" descr="Screenshot_20180728-104018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Screenshot_20180728-104018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0DD3" w:rsidRDefault="006C0DD3" w:rsidP="006C0DD3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أنجز دارات مختلفة بتغيير دلالة المصباح ودلالة البطارية</w:t>
            </w:r>
          </w:p>
          <w:p w:rsidR="006C0DD3" w:rsidRPr="00981AF9" w:rsidRDefault="006C0DD3" w:rsidP="006C0DD3">
            <w:pPr>
              <w:pStyle w:val="Paragraphedeliste"/>
              <w:numPr>
                <w:ilvl w:val="0"/>
                <w:numId w:val="18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3696" w:type="dxa"/>
          </w:tcPr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</w:p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  <w:r w:rsidRPr="00981AF9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يقوم بإنجاز الدارات الكهربائية</w:t>
            </w:r>
          </w:p>
          <w:p w:rsidR="006C0DD3" w:rsidRPr="00981AF9" w:rsidRDefault="006C0DD3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663F4F16" wp14:editId="25C9EB44">
                  <wp:extent cx="2171700" cy="1314450"/>
                  <wp:effectExtent l="0" t="0" r="0" b="0"/>
                  <wp:docPr id="60" name="Image 60" descr="C:\Users\pc\Desktop\hhii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pc\Desktop\hhii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669" cy="1315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6C0DD3" w:rsidTr="00ED74A3">
        <w:tc>
          <w:tcPr>
            <w:tcW w:w="1466" w:type="dxa"/>
          </w:tcPr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66" w:type="dxa"/>
          </w:tcPr>
          <w:p w:rsidR="006C0DD3" w:rsidRPr="0052195A" w:rsidRDefault="006C0DD3" w:rsidP="00ED74A3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tl/>
              </w:rPr>
              <w:t xml:space="preserve"> </w:t>
            </w:r>
            <w:r w:rsidRPr="00610325">
              <w:rPr>
                <w:sz w:val="28"/>
                <w:szCs w:val="28"/>
                <w:rtl/>
              </w:rPr>
              <w:t>لتوهج المصباح توهجا عاديا يجب أن تكون دلالته متناسبة مع دلالة المولد</w:t>
            </w:r>
            <w:r>
              <w:rPr>
                <w:rtl/>
              </w:rPr>
              <w:t xml:space="preserve"> </w:t>
            </w:r>
          </w:p>
        </w:tc>
        <w:tc>
          <w:tcPr>
            <w:tcW w:w="3696" w:type="dxa"/>
          </w:tcPr>
          <w:p w:rsidR="006C0DD3" w:rsidRDefault="006C0DD3" w:rsidP="00ED74A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6C0DD3" w:rsidTr="00ED74A3">
        <w:tc>
          <w:tcPr>
            <w:tcW w:w="1466" w:type="dxa"/>
          </w:tcPr>
          <w:p w:rsidR="006C0DD3" w:rsidRPr="004B2520" w:rsidRDefault="006C0DD3" w:rsidP="00ED74A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تقويــــــــم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6C0DD3" w:rsidRDefault="006C0DD3" w:rsidP="00ED74A3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6C0DD3" w:rsidRDefault="006C0DD3" w:rsidP="00ED74A3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6C0DD3" w:rsidRPr="0085300A" w:rsidRDefault="006C0DD3" w:rsidP="00ED74A3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تقويم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22- 26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ص 74</w:t>
            </w:r>
          </w:p>
        </w:tc>
        <w:tc>
          <w:tcPr>
            <w:tcW w:w="3696" w:type="dxa"/>
          </w:tcPr>
          <w:p w:rsidR="006C0DD3" w:rsidRDefault="006C0DD3" w:rsidP="00ED74A3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6C0DD3" w:rsidRDefault="006C0DD3" w:rsidP="006C0DD3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  <w:tc>
          <w:tcPr>
            <w:tcW w:w="654" w:type="dxa"/>
          </w:tcPr>
          <w:p w:rsidR="006C0DD3" w:rsidRDefault="006C0DD3" w:rsidP="00ED74A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Default="006C0DD3" w:rsidP="006C0DD3">
      <w:pPr>
        <w:bidi/>
        <w:rPr>
          <w:sz w:val="26"/>
          <w:szCs w:val="26"/>
          <w:rtl/>
        </w:rPr>
      </w:pPr>
    </w:p>
    <w:p w:rsidR="006C0DD3" w:rsidRPr="00AE06FF" w:rsidRDefault="006C0DD3" w:rsidP="006C0DD3">
      <w:pPr>
        <w:bidi/>
        <w:rPr>
          <w:sz w:val="26"/>
          <w:szCs w:val="26"/>
        </w:rPr>
      </w:pPr>
    </w:p>
    <w:p w:rsidR="004B3CDB" w:rsidRDefault="004B3CDB" w:rsidP="004B3CDB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D875E0" w:rsidTr="00A62B53">
        <w:trPr>
          <w:trHeight w:val="1692"/>
        </w:trPr>
        <w:tc>
          <w:tcPr>
            <w:tcW w:w="10666" w:type="dxa"/>
          </w:tcPr>
          <w:p w:rsidR="00D875E0" w:rsidRDefault="00D875E0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C185DA2" wp14:editId="3DCCD862">
                      <wp:simplePos x="0" y="0"/>
                      <wp:positionH relativeFrom="column">
                        <wp:posOffset>2828290</wp:posOffset>
                      </wp:positionH>
                      <wp:positionV relativeFrom="paragraph">
                        <wp:posOffset>104775</wp:posOffset>
                      </wp:positionV>
                      <wp:extent cx="1800225" cy="628650"/>
                      <wp:effectExtent l="0" t="0" r="28575" b="19050"/>
                      <wp:wrapNone/>
                      <wp:docPr id="61" name="Parchemin horizontal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28650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D875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5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A62B53" w:rsidRDefault="00A62B53" w:rsidP="00D875E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85DA2" id="Parchemin horizontal 61" o:spid="_x0000_s1057" type="#_x0000_t98" style="position:absolute;left:0;text-align:left;margin-left:222.7pt;margin-top:8.25pt;width:141.75pt;height:49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" fillcolor="#d7e4bd" strokecolor="windowText" strokeweight=".5pt">
                      <v:textbox>
                        <w:txbxContent>
                          <w:p w:rsidR="00A62B53" w:rsidRPr="00183794" w:rsidRDefault="00A62B53" w:rsidP="00D875E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5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A62B53" w:rsidRDefault="00A62B53" w:rsidP="00D875E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D875E0" w:rsidRDefault="00D875E0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D875E0" w:rsidRDefault="00D875E0" w:rsidP="00A62B5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2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D875E0" w:rsidRDefault="00D875E0" w:rsidP="00A62B53">
            <w:pPr>
              <w:bidi/>
              <w:rPr>
                <w:rtl/>
              </w:rPr>
            </w:pPr>
          </w:p>
          <w:p w:rsidR="00D875E0" w:rsidRPr="006A7BDF" w:rsidRDefault="00D875E0" w:rsidP="00A62B5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لوحدة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تركيب الدارات الكهربائية   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D875E0" w:rsidRDefault="00D875E0" w:rsidP="00D875E0">
      <w:pPr>
        <w:bidi/>
        <w:rPr>
          <w:rtl/>
        </w:rPr>
      </w:pPr>
    </w:p>
    <w:p w:rsidR="00D875E0" w:rsidRDefault="00D875E0" w:rsidP="00D875E0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95FAD8" wp14:editId="72C5291A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6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95FAD8" id="_x0000_s1058" style="position:absolute;left:0;text-align:left;margin-left:207pt;margin-top:5.2pt;width:168.75pt;height:25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C6B55F" wp14:editId="3228B8C8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6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6B55F" id="_x0000_s1059" style="position:absolute;left:0;text-align:left;margin-left:414.75pt;margin-top:4.35pt;width:120pt;height:21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459E21" wp14:editId="0CD05127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1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474D32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459E21" id="_x0000_s1060" style="position:absolute;left:0;text-align:left;margin-left:11.25pt;margin-top:2.85pt;width:159.75pt;height:26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A2CzQ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474D32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D875E0" w:rsidRPr="002015C1" w:rsidRDefault="00D875E0" w:rsidP="00D875E0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3143"/>
        <w:gridCol w:w="3260"/>
        <w:gridCol w:w="4253"/>
      </w:tblGrid>
      <w:tr w:rsidR="00D875E0" w:rsidTr="00A62B53">
        <w:trPr>
          <w:trHeight w:val="1413"/>
        </w:trPr>
        <w:tc>
          <w:tcPr>
            <w:tcW w:w="3143" w:type="dxa"/>
            <w:shd w:val="clear" w:color="auto" w:fill="auto"/>
          </w:tcPr>
          <w:p w:rsidR="00D875E0" w:rsidRDefault="00D875E0" w:rsidP="00A62B5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  <w:p w:rsidR="00D875E0" w:rsidRPr="00A0243D" w:rsidRDefault="00D875E0" w:rsidP="00A62B53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3260" w:type="dxa"/>
          </w:tcPr>
          <w:p w:rsidR="00D875E0" w:rsidRPr="00294B83" w:rsidRDefault="00D875E0" w:rsidP="00A62B53">
            <w:pPr>
              <w:jc w:val="right"/>
              <w:rPr>
                <w:rFonts w:asciiTheme="minorHAnsi" w:eastAsiaTheme="minorEastAsia" w:hAnsiTheme="minorHAnsi" w:cstheme="minorHAnsi"/>
                <w:sz w:val="28"/>
                <w:szCs w:val="28"/>
                <w:lang w:eastAsia="en-US" w:bidi="ar-DZ"/>
              </w:rPr>
            </w:pP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>-</w:t>
            </w: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  <w:r w:rsidRPr="00294B83">
              <w:rPr>
                <w:rFonts w:asciiTheme="minorHAnsi" w:hAnsiTheme="minorHAnsi" w:cstheme="minorHAnsi"/>
                <w:rtl/>
              </w:rPr>
              <w:t xml:space="preserve"> </w:t>
            </w: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  <w:t>يركب دارة كهربائية في تشكيلات مختلفة (على التسلسل – على التفرع – المختلط)</w:t>
            </w:r>
          </w:p>
          <w:p w:rsidR="00D875E0" w:rsidRDefault="00D875E0" w:rsidP="00A62B53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</w:p>
          <w:p w:rsidR="00D875E0" w:rsidRDefault="00D875E0" w:rsidP="00A62B53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</w:p>
          <w:p w:rsidR="00D875E0" w:rsidRPr="00F10EC1" w:rsidRDefault="00D875E0" w:rsidP="00A62B53">
            <w:pPr>
              <w:bidi/>
              <w:jc w:val="center"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253" w:type="dxa"/>
          </w:tcPr>
          <w:p w:rsidR="00D875E0" w:rsidRPr="00474D32" w:rsidRDefault="00D875E0" w:rsidP="00A62B5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-يعرف كيف تشتغل دارة المصباح الكهربائي شائعة الاستعمال وتشغيل الأجهزة </w:t>
            </w:r>
            <w:proofErr w:type="spellStart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المغذاة</w:t>
            </w:r>
            <w:proofErr w:type="spellEnd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بالأعمدة الكهربائية </w:t>
            </w:r>
          </w:p>
          <w:p w:rsidR="00D875E0" w:rsidRPr="00DE32AB" w:rsidRDefault="00D875E0" w:rsidP="00A62B5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-يركب دارة كهربائية ويشغلها مراعيا شروط الأمن الكهربائي</w:t>
            </w:r>
          </w:p>
        </w:tc>
      </w:tr>
    </w:tbl>
    <w:p w:rsidR="00D875E0" w:rsidRDefault="00D875E0" w:rsidP="00D875E0">
      <w:pPr>
        <w:tabs>
          <w:tab w:val="left" w:pos="4301"/>
        </w:tabs>
        <w:bidi/>
        <w:rPr>
          <w:sz w:val="26"/>
          <w:szCs w:val="26"/>
        </w:rPr>
      </w:pPr>
    </w:p>
    <w:p w:rsidR="00D875E0" w:rsidRPr="00DE32AB" w:rsidRDefault="00D875E0" w:rsidP="00D875E0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C5EDA1" wp14:editId="7A3A169F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C5EDA1" id="_x0000_s1061" style="position:absolute;left:0;text-align:left;margin-left:3.75pt;margin-top:.45pt;width:134.25pt;height:26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D875E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82C980" wp14:editId="3178F12B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1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82C980" id="_x0000_s1062" style="position:absolute;left:0;text-align:left;margin-left:167.25pt;margin-top:.65pt;width:159.75pt;height:26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vj3zQ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oRr498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7C8C4E8" wp14:editId="3C36BA4B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A62B53" w:rsidRPr="00DE32AB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C8C4E8" id="_x0000_s1063" style="position:absolute;left:0;text-align:left;margin-left:366.75pt;margin-top:.65pt;width:159.75pt;height:26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A62B53" w:rsidRPr="00DE32AB" w:rsidRDefault="00A62B53" w:rsidP="00D875E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D875E0" w:rsidRDefault="00D875E0" w:rsidP="00D875E0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919"/>
        <w:gridCol w:w="4820"/>
        <w:gridCol w:w="2867"/>
      </w:tblGrid>
      <w:tr w:rsidR="00D875E0" w:rsidTr="00D875E0">
        <w:trPr>
          <w:trHeight w:val="1140"/>
        </w:trPr>
        <w:tc>
          <w:tcPr>
            <w:tcW w:w="2919" w:type="dxa"/>
          </w:tcPr>
          <w:p w:rsidR="00D875E0" w:rsidRPr="00EE518F" w:rsidRDefault="00D875E0" w:rsidP="00A62B53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</w:t>
            </w:r>
            <w:r w:rsidRPr="00F10EC1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أعمدة كهربائية– </w:t>
            </w:r>
            <w:r w:rsidRPr="00F10EC1">
              <w:rPr>
                <w:rFonts w:asciiTheme="minorHAnsi" w:hAnsiTheme="minorHAnsi" w:cs="Calibri" w:hint="cs"/>
                <w:sz w:val="28"/>
                <w:szCs w:val="28"/>
                <w:rtl/>
              </w:rPr>
              <w:t>مصابيح –</w:t>
            </w:r>
            <w:r w:rsidRPr="00F10EC1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قاطعة – أسلاك توصيل</w:t>
            </w:r>
          </w:p>
        </w:tc>
        <w:tc>
          <w:tcPr>
            <w:tcW w:w="4820" w:type="dxa"/>
          </w:tcPr>
          <w:p w:rsidR="00D875E0" w:rsidRPr="00294B83" w:rsidRDefault="00D875E0" w:rsidP="00A62B53">
            <w:pPr>
              <w:tabs>
                <w:tab w:val="right" w:pos="459"/>
              </w:tabs>
              <w:bidi/>
              <w:jc w:val="lowKashida"/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</w:pP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- </w:t>
            </w: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التمييز</w:t>
            </w: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 بين الربط على التسلسل والربط على التفرع</w:t>
            </w:r>
          </w:p>
          <w:p w:rsidR="00D875E0" w:rsidRPr="00F10EC1" w:rsidRDefault="00D875E0" w:rsidP="00A62B53">
            <w:pPr>
              <w:tabs>
                <w:tab w:val="right" w:pos="459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- </w:t>
            </w:r>
            <w:r w:rsidRPr="00294B83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ab/>
              <w:t>صعوبة تصور الربط المختلط والغرض من ربط الأعمدة.</w:t>
            </w:r>
          </w:p>
        </w:tc>
        <w:tc>
          <w:tcPr>
            <w:tcW w:w="2867" w:type="dxa"/>
          </w:tcPr>
          <w:p w:rsidR="00D875E0" w:rsidRPr="00F92797" w:rsidRDefault="00D875E0" w:rsidP="00A62B53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فقة،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لكتاب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D875E0" w:rsidRDefault="00D875E0" w:rsidP="00D875E0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95AA10" wp14:editId="7AA9E0FB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16" name="Moins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117C74" id="Moins 516" o:spid="_x0000_s1026" style="position:absolute;margin-left:-103.5pt;margin-top:2.6pt;width:734.25pt;height:3.6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CRzLW5cgIAAP8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28EDB9" wp14:editId="5734CBD1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1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D875E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سيــــــــــــــرالوضعية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28EDB9" id="_x0000_s1064" style="position:absolute;left:0;text-align:left;margin-left:37.5pt;margin-top:13.1pt;width:451.5pt;height:26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" fillcolor="#fac090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D875E0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سيــــــــــــــرالوضعية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436"/>
        <w:gridCol w:w="4956"/>
        <w:gridCol w:w="3639"/>
        <w:gridCol w:w="651"/>
      </w:tblGrid>
      <w:tr w:rsidR="00D875E0" w:rsidTr="00A62B53">
        <w:tc>
          <w:tcPr>
            <w:tcW w:w="1466" w:type="dxa"/>
            <w:shd w:val="clear" w:color="auto" w:fill="D9D9D9" w:themeFill="background1" w:themeFillShade="D9"/>
          </w:tcPr>
          <w:p w:rsidR="00D875E0" w:rsidRDefault="00D875E0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866" w:type="dxa"/>
            <w:shd w:val="clear" w:color="auto" w:fill="D9D9D9" w:themeFill="background1" w:themeFillShade="D9"/>
          </w:tcPr>
          <w:p w:rsidR="00D875E0" w:rsidRDefault="00D875E0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696" w:type="dxa"/>
            <w:shd w:val="clear" w:color="auto" w:fill="D9D9D9" w:themeFill="background1" w:themeFillShade="D9"/>
          </w:tcPr>
          <w:p w:rsidR="00D875E0" w:rsidRDefault="00D875E0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:rsidR="00D875E0" w:rsidRDefault="00D875E0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D875E0" w:rsidTr="00A62B53">
        <w:tc>
          <w:tcPr>
            <w:tcW w:w="1466" w:type="dxa"/>
          </w:tcPr>
          <w:p w:rsidR="00D875E0" w:rsidRPr="005F7AF6" w:rsidRDefault="00D875E0" w:rsidP="00A62B53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866" w:type="dxa"/>
          </w:tcPr>
          <w:p w:rsidR="00D875E0" w:rsidRPr="005F7AF6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اشتعال مصباح التوهج دلالة البطارية والمصباح....</w:t>
            </w:r>
          </w:p>
        </w:tc>
        <w:tc>
          <w:tcPr>
            <w:tcW w:w="3696" w:type="dxa"/>
          </w:tcPr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  <w:tc>
          <w:tcPr>
            <w:tcW w:w="654" w:type="dxa"/>
          </w:tcPr>
          <w:p w:rsidR="00D875E0" w:rsidRDefault="00D875E0" w:rsidP="00A62B53">
            <w:pPr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Pr="004B3FC9" w:rsidRDefault="00D875E0" w:rsidP="00A62B5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F7BE333" wp14:editId="6EC7DFE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71755</wp:posOffset>
                      </wp:positionV>
                      <wp:extent cx="2886075" cy="1066800"/>
                      <wp:effectExtent l="0" t="0" r="28575" b="19050"/>
                      <wp:wrapNone/>
                      <wp:docPr id="518" name="Rectangle à coins arrondis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066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Default="00A62B53" w:rsidP="00D875E0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عند تشغيل مصابيح السيارة نلاحظ توهجها في آن واحد </w:t>
                                  </w:r>
                                </w:p>
                                <w:p w:rsidR="00A62B53" w:rsidRPr="00EE518F" w:rsidRDefault="00A62B53" w:rsidP="00D875E0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518F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في رأيك كيف يمكننا تركيب دارة تحتوي على عدة مصابيح؟ قدِّم مخططا نظاميا لذلك.</w:t>
                                  </w:r>
                                  <w:r w:rsidRPr="00EE518F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A62B53" w:rsidRPr="005F7AF6" w:rsidRDefault="00A62B53" w:rsidP="00D875E0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7BE333" id="Rectangle à coins arrondis 518" o:spid="_x0000_s1065" style="position:absolute;left:0;text-align:left;margin-left:3pt;margin-top:5.65pt;width:227.25pt;height:8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" fillcolor="#ebf1de" strokecolor="windowText" strokeweight=".5pt">
                      <v:textbox>
                        <w:txbxContent>
                          <w:p w:rsidR="00A62B53" w:rsidRDefault="00A62B53" w:rsidP="00D875E0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عند تشغيل مصابيح السيارة نلاحظ توهجها في آن واحد </w:t>
                            </w:r>
                          </w:p>
                          <w:p w:rsidR="00A62B53" w:rsidRPr="00EE518F" w:rsidRDefault="00A62B53" w:rsidP="00D875E0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518F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في رأيك كيف يمكننا تركيب دارة تحتوي على عدة مصابيح؟ قدِّم مخططا نظاميا لذلك.</w:t>
                            </w:r>
                            <w:r w:rsidRPr="00EE518F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A62B53" w:rsidRPr="005F7AF6" w:rsidRDefault="00A62B53" w:rsidP="00D875E0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Default="00D875E0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D875E0" w:rsidRDefault="00D875E0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D875E0" w:rsidRPr="004B2520" w:rsidRDefault="00D875E0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D875E0" w:rsidRPr="007A26FF" w:rsidRDefault="00D875E0" w:rsidP="00A62B53">
            <w:pPr>
              <w:shd w:val="clear" w:color="auto" w:fill="FFFFFF" w:themeFill="background1"/>
              <w:bidi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  <w:proofErr w:type="gramStart"/>
            <w:r w:rsidRPr="0092449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1</w:t>
            </w:r>
            <w:r w:rsidRPr="0092449F">
              <w:rPr>
                <w:b/>
                <w:bCs/>
                <w:color w:val="FF0000"/>
                <w:sz w:val="32"/>
                <w:szCs w:val="32"/>
                <w:rtl/>
              </w:rPr>
              <w:t xml:space="preserve">-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التركيب</w:t>
            </w:r>
            <w:proofErr w:type="gramEnd"/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على التسلسل</w:t>
            </w:r>
          </w:p>
          <w:p w:rsidR="00D875E0" w:rsidRPr="00AF148B" w:rsidRDefault="00D875E0" w:rsidP="00A62B53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AF148B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D875E0" w:rsidRPr="007A26FF" w:rsidRDefault="00D875E0" w:rsidP="00A62B53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rtl/>
              </w:rPr>
              <w:t>-</w:t>
            </w:r>
            <w: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لدينا العناصر الكهربائية التالية: بطارية </w:t>
            </w:r>
            <w:r>
              <w:rPr>
                <w:sz w:val="28"/>
                <w:szCs w:val="28"/>
              </w:rPr>
              <w:t>4.5V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أسلاك التوصيل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قاطعة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مصباحين متماثلين </w:t>
            </w:r>
            <w:r>
              <w:rPr>
                <w:sz w:val="28"/>
                <w:szCs w:val="28"/>
              </w:rPr>
              <w:t>3.8v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 قم بتركيب الدارة الكهربائية التالية:</w:t>
            </w:r>
          </w:p>
          <w:p w:rsidR="00D875E0" w:rsidRDefault="00D875E0" w:rsidP="00A62B5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92449F">
              <w:rPr>
                <w:rFonts w:asciiTheme="majorBidi" w:hAnsiTheme="majorBidi" w:cstheme="majorBidi"/>
                <w:b/>
                <w:bCs/>
                <w:noProof/>
                <w:color w:val="7030A0"/>
              </w:rPr>
              <w:drawing>
                <wp:inline distT="0" distB="0" distL="0" distR="0" wp14:anchorId="04E6CDD0" wp14:editId="25724CF3">
                  <wp:extent cx="2333625" cy="866775"/>
                  <wp:effectExtent l="19050" t="19050" r="28575" b="28575"/>
                  <wp:docPr id="520" name="Image 520" descr="Screenshot_20180729-165002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Screenshot_20180729-165002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ماذا تلاحظ؟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انزع أحد المصباحين من غمده. ماذا تلاحظّ؟</w:t>
            </w:r>
          </w:p>
          <w:p w:rsidR="00D875E0" w:rsidRPr="004B3FC9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ما نوع هذا الربط؟ ارسم مخططه النظامي.</w:t>
            </w: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الملاحظة: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عند غلق القاطعة يتوهج المصباحان مع وبشدة ضعيفة.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2C61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 xml:space="preserve"> عند نزع أحد المصباحين من غمده ينطفئ المصباح الاخر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 </w:t>
            </w:r>
            <w:r w:rsidRPr="00A84A10">
              <w:rPr>
                <w:rFonts w:hint="cs"/>
                <w:b/>
                <w:bCs/>
                <w:sz w:val="28"/>
                <w:szCs w:val="28"/>
                <w:rtl/>
              </w:rPr>
              <w:t>نوع الريط</w:t>
            </w:r>
            <w:r>
              <w:rPr>
                <w:rFonts w:hint="cs"/>
                <w:sz w:val="28"/>
                <w:szCs w:val="28"/>
                <w:rtl/>
              </w:rPr>
              <w:t>: الربط على التسلسل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A84A10">
              <w:rPr>
                <w:rFonts w:hint="cs"/>
                <w:b/>
                <w:bCs/>
                <w:sz w:val="28"/>
                <w:szCs w:val="28"/>
                <w:rtl/>
              </w:rPr>
              <w:t>مخططه النظامي:</w:t>
            </w:r>
          </w:p>
          <w:p w:rsidR="00D875E0" w:rsidRPr="0016677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2CFEDC72" wp14:editId="485BD6E8">
                  <wp:extent cx="1933575" cy="895350"/>
                  <wp:effectExtent l="0" t="0" r="9525" b="0"/>
                  <wp:docPr id="521" name="Image 521" descr="Screenshot_20180729-165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Screenshot_20180729-165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Pr="001E60B9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Pr="001E60B9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Pr="001E60B9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  <w:p w:rsidR="00D875E0" w:rsidRPr="001E60B9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D875E0" w:rsidRPr="00A84A10" w:rsidRDefault="00D875E0" w:rsidP="00D875E0">
            <w:pPr>
              <w:pStyle w:val="Paragraphedeliste"/>
              <w:numPr>
                <w:ilvl w:val="0"/>
                <w:numId w:val="21"/>
              </w:numPr>
              <w:bidi/>
              <w:rPr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</w:pPr>
            <w:r w:rsidRPr="00A84A10"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ا</w:t>
            </w:r>
            <w:r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 xml:space="preserve">لتركيب على التفرع 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sz w:val="28"/>
                <w:szCs w:val="28"/>
                <w:rtl/>
              </w:rPr>
              <w:t>لدينا نفس العناصر الكهربائية السابقة:</w:t>
            </w:r>
          </w:p>
          <w:p w:rsidR="00D875E0" w:rsidRPr="00A84A10" w:rsidRDefault="00D875E0" w:rsidP="00D875E0">
            <w:pPr>
              <w:pStyle w:val="Paragraphedeliste"/>
              <w:numPr>
                <w:ilvl w:val="0"/>
                <w:numId w:val="22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قم بتركيب الدارة الكهربائية التالية:</w:t>
            </w:r>
          </w:p>
          <w:p w:rsidR="00D875E0" w:rsidRDefault="00D875E0" w:rsidP="00A62B53">
            <w:pPr>
              <w:bidi/>
              <w:jc w:val="center"/>
              <w:rPr>
                <w:sz w:val="28"/>
                <w:szCs w:val="28"/>
                <w:rtl/>
              </w:rPr>
            </w:pPr>
            <w:r w:rsidRPr="0092449F">
              <w:rPr>
                <w:rFonts w:eastAsia="Calibri"/>
                <w:noProof/>
              </w:rPr>
              <w:drawing>
                <wp:inline distT="0" distB="0" distL="0" distR="0" wp14:anchorId="065065CA" wp14:editId="555DB240">
                  <wp:extent cx="2295525" cy="885825"/>
                  <wp:effectExtent l="0" t="0" r="9525" b="9525"/>
                  <wp:docPr id="522" name="Image 522" descr="C:\Users\mohamed pc\AppData\Local\Microsoft\Windows\INetCache\Content.Word\Screenshot_20180729-1650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ohamed pc\AppData\Local\Microsoft\Windows\INetCache\Content.Word\Screenshot_20180729-1650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- ماذا تلاحظ؟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انزع أحد المصباحين من غمده. ماذا تلاحظّ؟</w:t>
            </w:r>
          </w:p>
          <w:p w:rsidR="00D875E0" w:rsidRPr="00A84A1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ما نوع هذا الربط؟ ارسم مخططه النظامي.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D875E0" w:rsidRPr="00A84A1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الملاحظة: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عند غلق القاطعة يتوهج المصباحان مع وبشدة عادية.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2C610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 xml:space="preserve"> عند نزع أحد المصباحين من غمده يبقى المصباح الاخر متوهجا.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 </w:t>
            </w:r>
            <w:r w:rsidRPr="00A84A10">
              <w:rPr>
                <w:rFonts w:hint="cs"/>
                <w:b/>
                <w:bCs/>
                <w:sz w:val="28"/>
                <w:szCs w:val="28"/>
                <w:rtl/>
              </w:rPr>
              <w:t>نوع الريط</w:t>
            </w:r>
            <w:r>
              <w:rPr>
                <w:rFonts w:hint="cs"/>
                <w:sz w:val="28"/>
                <w:szCs w:val="28"/>
                <w:rtl/>
              </w:rPr>
              <w:t>: الربط على التفرع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A84A10">
              <w:rPr>
                <w:rFonts w:hint="cs"/>
                <w:b/>
                <w:bCs/>
                <w:sz w:val="28"/>
                <w:szCs w:val="28"/>
                <w:rtl/>
              </w:rPr>
              <w:t>مخططه النظامي:</w:t>
            </w:r>
          </w:p>
          <w:p w:rsidR="00D875E0" w:rsidRPr="00981AF9" w:rsidRDefault="00D875E0" w:rsidP="00A62B53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68C201D" wp14:editId="48B8AA5D">
                  <wp:extent cx="1876425" cy="1085850"/>
                  <wp:effectExtent l="0" t="0" r="9525" b="0"/>
                  <wp:docPr id="523" name="Image 523" descr="Screenshot_20180729-165009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Screenshot_20180729-165009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66" w:type="dxa"/>
          </w:tcPr>
          <w:p w:rsidR="00D875E0" w:rsidRDefault="00D875E0" w:rsidP="00A62B53">
            <w:pPr>
              <w:bidi/>
              <w:jc w:val="both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 xml:space="preserve"> </w:t>
            </w:r>
            <w:r w:rsidRPr="001E60B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تتشكل الدارة الكهربائية على التسلسل من حلقة واحدة تضم المولد.</w:t>
            </w:r>
          </w:p>
          <w:p w:rsidR="00D875E0" w:rsidRPr="00F73364" w:rsidRDefault="00D875E0" w:rsidP="00A62B53">
            <w:pPr>
              <w:bidi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73364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- تضمّ الدارة ا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لكهربائية على التفرع عدة حلقات </w:t>
            </w:r>
            <w:r w:rsidRPr="00F73364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حيث يمكن للعناصر الكهربائية فيها أن تشتغل بصفة مستقلة عن بعضها البعض.</w:t>
            </w:r>
            <w:r>
              <w:rPr>
                <w:rtl/>
              </w:rPr>
              <w:t xml:space="preserve"> </w:t>
            </w: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تقويــــــــم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866" w:type="dxa"/>
          </w:tcPr>
          <w:p w:rsidR="00D875E0" w:rsidRDefault="00D875E0" w:rsidP="00A62B53">
            <w:pPr>
              <w:bidi/>
              <w:spacing w:line="276" w:lineRule="auto"/>
              <w:rPr>
                <w:sz w:val="28"/>
                <w:szCs w:val="28"/>
                <w:rtl/>
              </w:rPr>
            </w:pPr>
          </w:p>
          <w:p w:rsidR="00D875E0" w:rsidRPr="0085300A" w:rsidRDefault="00D875E0" w:rsidP="00A62B53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تقويم </w:t>
            </w:r>
            <w:r w:rsidR="001A61E2">
              <w:rPr>
                <w:rFonts w:hint="cs"/>
                <w:sz w:val="28"/>
                <w:szCs w:val="28"/>
                <w:rtl/>
              </w:rPr>
              <w:t>12-13</w:t>
            </w:r>
            <w:r>
              <w:rPr>
                <w:rFonts w:hint="cs"/>
                <w:sz w:val="28"/>
                <w:szCs w:val="28"/>
                <w:rtl/>
              </w:rPr>
              <w:t xml:space="preserve"> ص 80</w:t>
            </w:r>
          </w:p>
        </w:tc>
        <w:tc>
          <w:tcPr>
            <w:tcW w:w="3696" w:type="dxa"/>
          </w:tcPr>
          <w:p w:rsidR="001A61E2" w:rsidRDefault="001A61E2" w:rsidP="00A62B53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D875E0" w:rsidRDefault="00D875E0" w:rsidP="001A61E2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66" w:type="dxa"/>
          </w:tcPr>
          <w:p w:rsidR="00D875E0" w:rsidRPr="001E60B9" w:rsidRDefault="00D875E0" w:rsidP="00D875E0">
            <w:pPr>
              <w:pStyle w:val="Paragraphedeliste"/>
              <w:numPr>
                <w:ilvl w:val="0"/>
                <w:numId w:val="21"/>
              </w:numPr>
              <w:bidi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1E60B9"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التركيب المختلط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sz w:val="28"/>
                <w:szCs w:val="28"/>
                <w:rtl/>
              </w:rPr>
              <w:t xml:space="preserve">يقدم للتلاميذ العناصر الكهربائية التالية: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بطارية- ثلاثة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مصابيح متماثلة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قاطعة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أسلاك توصيل 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F7336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أنجز الدارة الكهربائية حسب المخطط التالي:</w:t>
            </w:r>
          </w:p>
          <w:p w:rsidR="00D875E0" w:rsidRPr="00F73364" w:rsidRDefault="00D875E0" w:rsidP="00A62B53">
            <w:pPr>
              <w:bidi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F6C839B" wp14:editId="3101B8A3">
                  <wp:extent cx="3000375" cy="1304925"/>
                  <wp:effectExtent l="0" t="0" r="9525" b="9525"/>
                  <wp:docPr id="524" name="Image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..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5E0" w:rsidRPr="00420751" w:rsidRDefault="00D875E0" w:rsidP="00A62B53">
            <w:pPr>
              <w:bidi/>
              <w:jc w:val="both"/>
              <w:rPr>
                <w:sz w:val="28"/>
                <w:szCs w:val="28"/>
                <w:rtl/>
              </w:rPr>
            </w:pPr>
            <w:r w:rsidRPr="00420751">
              <w:rPr>
                <w:rFonts w:asciiTheme="minorHAnsi" w:eastAsiaTheme="minorEastAsia" w:hAnsiTheme="minorHAnsi" w:cstheme="minorBidi" w:hint="cs"/>
                <w:sz w:val="28"/>
                <w:szCs w:val="28"/>
                <w:rtl/>
                <w:lang w:eastAsia="en-US"/>
              </w:rPr>
              <w:t>-</w:t>
            </w:r>
            <w:r>
              <w:rPr>
                <w:rFonts w:eastAsiaTheme="minorEastAsia" w:hint="cs"/>
                <w:sz w:val="28"/>
                <w:szCs w:val="28"/>
                <w:rtl/>
              </w:rPr>
              <w:t xml:space="preserve"> </w:t>
            </w:r>
            <w:r w:rsidRPr="00420751">
              <w:rPr>
                <w:rFonts w:eastAsiaTheme="minorEastAsia" w:hint="cs"/>
                <w:sz w:val="28"/>
                <w:szCs w:val="28"/>
                <w:rtl/>
              </w:rPr>
              <w:t xml:space="preserve">ماذا </w:t>
            </w:r>
            <w:r>
              <w:rPr>
                <w:rFonts w:eastAsiaTheme="minorEastAsia" w:hint="cs"/>
                <w:sz w:val="28"/>
                <w:szCs w:val="28"/>
                <w:rtl/>
              </w:rPr>
              <w:t xml:space="preserve">تلاحظ؟ </w:t>
            </w:r>
            <w:r w:rsidRPr="00420751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قم بنزع المصباح </w:t>
            </w:r>
            <w:r>
              <w:rPr>
                <w:sz w:val="28"/>
                <w:szCs w:val="28"/>
              </w:rPr>
              <w:t>L</w:t>
            </w:r>
            <w:r w:rsidRPr="00703B08">
              <w:rPr>
                <w:sz w:val="28"/>
                <w:szCs w:val="28"/>
                <w:vertAlign w:val="subscript"/>
              </w:rPr>
              <w:t>1</w:t>
            </w:r>
            <w:r>
              <w:rPr>
                <w:rFonts w:hint="cs"/>
                <w:sz w:val="28"/>
                <w:szCs w:val="28"/>
                <w:rtl/>
              </w:rPr>
              <w:t xml:space="preserve"> من </w:t>
            </w:r>
            <w:r w:rsidR="001A61E2">
              <w:rPr>
                <w:rFonts w:hint="cs"/>
                <w:sz w:val="28"/>
                <w:szCs w:val="28"/>
                <w:rtl/>
              </w:rPr>
              <w:t>غمده.</w:t>
            </w:r>
            <w:r>
              <w:rPr>
                <w:rFonts w:hint="cs"/>
                <w:sz w:val="28"/>
                <w:szCs w:val="28"/>
                <w:rtl/>
              </w:rPr>
              <w:t xml:space="preserve">  ماذا تلاحظ؟ علل.</w:t>
            </w:r>
          </w:p>
          <w:p w:rsidR="00D875E0" w:rsidRPr="00EA72B8" w:rsidRDefault="00D875E0" w:rsidP="00A62B53">
            <w:pPr>
              <w:bidi/>
              <w:jc w:val="both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قم بنزع المصباح </w:t>
            </w: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  <w:vertAlign w:val="subscript"/>
              </w:rPr>
              <w:t>3</w:t>
            </w:r>
            <w:r>
              <w:rPr>
                <w:rFonts w:hint="cs"/>
                <w:sz w:val="28"/>
                <w:szCs w:val="28"/>
                <w:rtl/>
              </w:rPr>
              <w:t xml:space="preserve"> من </w:t>
            </w:r>
            <w:r w:rsidR="001A61E2">
              <w:rPr>
                <w:rFonts w:hint="cs"/>
                <w:sz w:val="28"/>
                <w:szCs w:val="28"/>
                <w:rtl/>
              </w:rPr>
              <w:t>غمده.</w:t>
            </w:r>
            <w:r>
              <w:rPr>
                <w:rFonts w:hint="cs"/>
                <w:sz w:val="28"/>
                <w:szCs w:val="28"/>
                <w:rtl/>
              </w:rPr>
              <w:t xml:space="preserve">  ماذا تلاحظ؟ علل.</w:t>
            </w: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292C80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القيام بإنجاز الدارات الكهربائية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D875E0" w:rsidRPr="00E37D1A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</w:pPr>
            <w:r w:rsidRPr="00E37D1A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  <w:t>الملاحظة: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يتوهج المص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hint="cs"/>
                <w:sz w:val="28"/>
                <w:szCs w:val="28"/>
                <w:rtl/>
              </w:rPr>
              <w:t>احان</w:t>
            </w:r>
            <w:r>
              <w:rPr>
                <w:sz w:val="28"/>
                <w:szCs w:val="28"/>
              </w:rPr>
              <w:t xml:space="preserve"> L</w:t>
            </w:r>
            <w:r>
              <w:rPr>
                <w:sz w:val="28"/>
                <w:szCs w:val="28"/>
                <w:vertAlign w:val="subscript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 w:rsidR="001A61E2">
              <w:rPr>
                <w:rFonts w:hint="cs"/>
                <w:sz w:val="28"/>
                <w:szCs w:val="28"/>
                <w:rtl/>
              </w:rPr>
              <w:t>و</w:t>
            </w:r>
            <w:r w:rsidR="001A61E2" w:rsidRPr="00EA72B8">
              <w:rPr>
                <w:sz w:val="28"/>
                <w:szCs w:val="28"/>
              </w:rPr>
              <w:t>L2</w:t>
            </w:r>
            <w:r w:rsidR="001A61E2" w:rsidRPr="00EA72B8">
              <w:rPr>
                <w:rFonts w:hint="cs"/>
                <w:sz w:val="28"/>
                <w:szCs w:val="28"/>
                <w:rtl/>
              </w:rPr>
              <w:t>بشدة</w:t>
            </w:r>
            <w:r w:rsidR="001A61E2" w:rsidRPr="00EA72B8">
              <w:rPr>
                <w:sz w:val="28"/>
                <w:szCs w:val="28"/>
              </w:rPr>
              <w:t xml:space="preserve"> </w:t>
            </w:r>
            <w:r w:rsidR="001A61E2">
              <w:rPr>
                <w:rFonts w:hint="cs"/>
                <w:sz w:val="28"/>
                <w:szCs w:val="28"/>
                <w:rtl/>
              </w:rPr>
              <w:t>ضعيفة</w:t>
            </w:r>
            <w:r>
              <w:rPr>
                <w:rFonts w:hint="cs"/>
                <w:sz w:val="28"/>
                <w:szCs w:val="28"/>
                <w:rtl/>
              </w:rPr>
              <w:t xml:space="preserve"> بينما </w:t>
            </w: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  <w:vertAlign w:val="subscript"/>
              </w:rPr>
              <w:t>3</w:t>
            </w:r>
            <w:r>
              <w:rPr>
                <w:rFonts w:hint="cs"/>
                <w:sz w:val="28"/>
                <w:szCs w:val="28"/>
                <w:rtl/>
              </w:rPr>
              <w:t xml:space="preserve"> بشدة عادية</w:t>
            </w:r>
          </w:p>
          <w:p w:rsidR="00D875E0" w:rsidRPr="00E37D1A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EA72B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عند نزع المصباح </w:t>
            </w:r>
            <w:r w:rsidRPr="00EA72B8">
              <w:rPr>
                <w:b/>
                <w:bCs/>
                <w:sz w:val="28"/>
                <w:szCs w:val="28"/>
              </w:rPr>
              <w:t>L</w:t>
            </w:r>
            <w:r w:rsidRPr="00EA72B8">
              <w:rPr>
                <w:b/>
                <w:bCs/>
                <w:sz w:val="28"/>
                <w:szCs w:val="28"/>
                <w:vertAlign w:val="subscript"/>
              </w:rPr>
              <w:t>1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من </w:t>
            </w:r>
            <w:r w:rsidR="001A61E2">
              <w:rPr>
                <w:rFonts w:hint="cs"/>
                <w:b/>
                <w:bCs/>
                <w:sz w:val="28"/>
                <w:szCs w:val="28"/>
                <w:rtl/>
              </w:rPr>
              <w:t>غمده:</w:t>
            </w:r>
            <w:r>
              <w:rPr>
                <w:rFonts w:hint="cs"/>
                <w:sz w:val="28"/>
                <w:szCs w:val="28"/>
                <w:rtl/>
              </w:rPr>
              <w:t xml:space="preserve"> ينطفئ </w:t>
            </w: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rFonts w:hint="cs"/>
                <w:sz w:val="28"/>
                <w:szCs w:val="28"/>
                <w:rtl/>
              </w:rPr>
              <w:t xml:space="preserve"> لأنه مربوط على التسلسل </w:t>
            </w:r>
            <w:r w:rsidR="001A61E2">
              <w:rPr>
                <w:rFonts w:hint="cs"/>
                <w:sz w:val="28"/>
                <w:szCs w:val="28"/>
                <w:rtl/>
              </w:rPr>
              <w:t xml:space="preserve">ويبقى </w:t>
            </w:r>
            <w:r w:rsidR="001A61E2">
              <w:rPr>
                <w:rFonts w:hint="cs"/>
                <w:sz w:val="28"/>
                <w:szCs w:val="28"/>
              </w:rPr>
              <w:t>L</w:t>
            </w:r>
            <w:r>
              <w:rPr>
                <w:sz w:val="28"/>
                <w:szCs w:val="28"/>
                <w:vertAlign w:val="subscript"/>
              </w:rPr>
              <w:t>3</w:t>
            </w:r>
            <w:r>
              <w:rPr>
                <w:rFonts w:hint="cs"/>
                <w:sz w:val="28"/>
                <w:szCs w:val="28"/>
                <w:rtl/>
              </w:rPr>
              <w:t xml:space="preserve"> متوهجا لأنه مربوط على التفرع.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Pr="00EA72B8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EA72B8">
              <w:rPr>
                <w:rFonts w:hint="cs"/>
                <w:b/>
                <w:bCs/>
                <w:sz w:val="28"/>
                <w:szCs w:val="28"/>
                <w:rtl/>
              </w:rPr>
              <w:t xml:space="preserve">-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عند</w:t>
            </w:r>
            <w:r w:rsidRPr="00EA72B8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A72B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نزع المصباح </w:t>
            </w:r>
            <w:r w:rsidRPr="00EA72B8">
              <w:rPr>
                <w:b/>
                <w:bCs/>
                <w:sz w:val="28"/>
                <w:szCs w:val="28"/>
              </w:rPr>
              <w:t>L</w:t>
            </w:r>
            <w:r w:rsidRPr="00EA72B8">
              <w:rPr>
                <w:b/>
                <w:bCs/>
                <w:sz w:val="28"/>
                <w:szCs w:val="28"/>
                <w:vertAlign w:val="subscript"/>
              </w:rPr>
              <w:t>3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من غمده:</w:t>
            </w:r>
            <w:r>
              <w:rPr>
                <w:rFonts w:hint="cs"/>
                <w:sz w:val="28"/>
                <w:szCs w:val="28"/>
                <w:rtl/>
              </w:rPr>
              <w:t xml:space="preserve"> يبقى المصباحان </w:t>
            </w:r>
            <w:r>
              <w:rPr>
                <w:sz w:val="28"/>
                <w:szCs w:val="28"/>
                <w:lang w:bidi="ar-DZ"/>
              </w:rPr>
              <w:t>L</w:t>
            </w:r>
            <w:r>
              <w:rPr>
                <w:sz w:val="28"/>
                <w:szCs w:val="28"/>
                <w:vertAlign w:val="subscript"/>
                <w:lang w:bidi="ar-DZ"/>
              </w:rPr>
              <w:t>1</w:t>
            </w:r>
            <w:r w:rsidRPr="00EA72B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A61E2" w:rsidRPr="00EA72B8">
              <w:rPr>
                <w:rFonts w:hint="cs"/>
                <w:sz w:val="28"/>
                <w:szCs w:val="28"/>
                <w:rtl/>
              </w:rPr>
              <w:t>و</w:t>
            </w:r>
            <w:r w:rsidR="001A61E2" w:rsidRPr="00EA72B8">
              <w:rPr>
                <w:rFonts w:hint="cs"/>
                <w:sz w:val="28"/>
                <w:szCs w:val="28"/>
              </w:rPr>
              <w:t>L</w:t>
            </w:r>
            <w:r w:rsidR="001A61E2" w:rsidRPr="00EA72B8">
              <w:rPr>
                <w:rFonts w:hint="cs"/>
                <w:sz w:val="28"/>
                <w:szCs w:val="28"/>
                <w:rtl/>
              </w:rPr>
              <w:t xml:space="preserve">2 </w:t>
            </w:r>
            <w:r w:rsidR="001A61E2">
              <w:rPr>
                <w:rFonts w:hint="cs"/>
                <w:sz w:val="28"/>
                <w:szCs w:val="28"/>
                <w:rtl/>
              </w:rPr>
              <w:t>متوهجين</w:t>
            </w:r>
            <w:r>
              <w:rPr>
                <w:rFonts w:hint="cs"/>
                <w:sz w:val="28"/>
                <w:szCs w:val="28"/>
                <w:rtl/>
              </w:rPr>
              <w:t xml:space="preserve"> لأنه مربوط على التفرع معهما</w:t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66" w:type="dxa"/>
          </w:tcPr>
          <w:p w:rsidR="00D875E0" w:rsidRPr="00EA72B8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EA72B8">
              <w:rPr>
                <w:sz w:val="28"/>
                <w:szCs w:val="28"/>
                <w:rtl/>
              </w:rPr>
              <w:t>الربط المختلط يضم الربط على التسلسل والربط على التفرع معا.</w:t>
            </w: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r w:rsidR="001A61E2">
              <w:rPr>
                <w:rFonts w:hint="cs"/>
                <w:sz w:val="28"/>
                <w:szCs w:val="28"/>
                <w:rtl/>
              </w:rPr>
              <w:t>الموارد وكتابتها</w:t>
            </w:r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Pr="004B3FC9" w:rsidRDefault="00D875E0" w:rsidP="00A62B5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D875E0" w:rsidRPr="00294B83" w:rsidRDefault="00D875E0" w:rsidP="00A62B53">
            <w:pPr>
              <w:bidi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        </w:t>
            </w:r>
            <w:r w:rsidRPr="00294B83">
              <w:rPr>
                <w:rFonts w:hint="cs"/>
                <w:b/>
                <w:bCs/>
                <w:color w:val="215868" w:themeColor="accent5" w:themeShade="80"/>
                <w:sz w:val="26"/>
                <w:szCs w:val="26"/>
                <w:rtl/>
              </w:rPr>
              <w:t>02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04</w:t>
            </w: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66" w:type="dxa"/>
          </w:tcPr>
          <w:p w:rsidR="00D875E0" w:rsidRPr="003E12CA" w:rsidRDefault="00D875E0" w:rsidP="00D875E0">
            <w:pPr>
              <w:pStyle w:val="Paragraphedeliste"/>
              <w:numPr>
                <w:ilvl w:val="0"/>
                <w:numId w:val="21"/>
              </w:numPr>
              <w:shd w:val="clear" w:color="auto" w:fill="FFFFFF" w:themeFill="background1"/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3E12CA">
              <w:rPr>
                <w:rFonts w:ascii="Arial" w:hAnsi="Arial" w:cs="Arial"/>
                <w:b/>
                <w:bCs/>
                <w:noProof/>
                <w:color w:val="00589A"/>
                <w:sz w:val="28"/>
                <w:szCs w:val="28"/>
                <w:rtl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A150B46" wp14:editId="045E4FE7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310515</wp:posOffset>
                      </wp:positionV>
                      <wp:extent cx="3138170" cy="1028700"/>
                      <wp:effectExtent l="38100" t="57150" r="43180" b="57150"/>
                      <wp:wrapNone/>
                      <wp:docPr id="519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8170" cy="1028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ECE1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A62B53" w:rsidRDefault="00A62B53" w:rsidP="00D875E0">
                                  <w:p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الوضعية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جزئ</w:t>
                                  </w:r>
                                  <w:r w:rsidRPr="00694C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</w:p>
                                <w:p w:rsidR="00A62B53" w:rsidRDefault="00A62B53" w:rsidP="00D875E0">
                                  <w:p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تساءل زميلك عن كيفية ربط البطاريات، في آلة التّحكم الخاصة بالتلفاز أو في مصباح الجيب.</w:t>
                                  </w:r>
                                </w:p>
                                <w:p w:rsidR="00A62B53" w:rsidRPr="003E12CA" w:rsidRDefault="00A62B53" w:rsidP="00D875E0">
                                  <w:pPr>
                                    <w:pStyle w:val="Paragraphedeliste"/>
                                    <w:numPr>
                                      <w:ilvl w:val="0"/>
                                      <w:numId w:val="24"/>
                                    </w:num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فسر له ذلك مستعينا برسم تخطيطي.</w:t>
                                  </w:r>
                                </w:p>
                                <w:p w:rsidR="00A62B53" w:rsidRPr="00C16DF0" w:rsidRDefault="00A62B53" w:rsidP="00D875E0">
                                  <w:p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:rsidR="00A62B53" w:rsidRPr="0082375D" w:rsidRDefault="00A62B53" w:rsidP="00D875E0">
                                  <w:pPr>
                                    <w:pStyle w:val="Paragraphedeliste"/>
                                    <w:numPr>
                                      <w:ilvl w:val="0"/>
                                      <w:numId w:val="23"/>
                                    </w:numPr>
                                    <w:bidi/>
                                    <w:spacing w:after="0" w:line="240" w:lineRule="auto"/>
                                    <w:ind w:left="232" w:hanging="283"/>
                                    <w:jc w:val="lowKashida"/>
                                    <w:rPr>
                                      <w:color w:val="000000" w:themeColor="text1"/>
                                    </w:rPr>
                                  </w:pPr>
                                  <w:r w:rsidRPr="0082375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قدم له شرحا وافيا عن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ربط الأعمدة</w:t>
                                  </w:r>
                                </w:p>
                                <w:p w:rsidR="00A62B53" w:rsidRDefault="00A62B53" w:rsidP="00D875E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150B46" id="مستطيل 22" o:spid="_x0000_s1066" style="position:absolute;left:0;text-align:left;margin-left:-4.2pt;margin-top:24.45pt;width:247.1pt;height:8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" fillcolor="#eeece1" stroked="f">
                      <v:textbox>
                        <w:txbxContent>
                          <w:p w:rsidR="00A62B53" w:rsidRDefault="00A62B53" w:rsidP="00D875E0">
                            <w:p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الوضعية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جزئ</w:t>
                            </w:r>
                            <w:r w:rsidRPr="00694CF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  <w:p w:rsidR="00A62B53" w:rsidRDefault="00A62B53" w:rsidP="00D875E0">
                            <w:p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تساءل زميلك عن كيفية ربط البطاريات، في آلة التّحكم الخاصة بالتلفاز أو في مصباح الجيب.</w:t>
                            </w:r>
                          </w:p>
                          <w:p w:rsidR="00A62B53" w:rsidRPr="003E12CA" w:rsidRDefault="00A62B53" w:rsidP="00D875E0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فسر له ذلك مستعينا برسم تخطيطي.</w:t>
                            </w:r>
                          </w:p>
                          <w:p w:rsidR="00A62B53" w:rsidRPr="00C16DF0" w:rsidRDefault="00A62B53" w:rsidP="00D875E0">
                            <w:p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A62B53" w:rsidRPr="0082375D" w:rsidRDefault="00A62B53" w:rsidP="00D875E0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bidi/>
                              <w:spacing w:after="0" w:line="240" w:lineRule="auto"/>
                              <w:ind w:left="232" w:hanging="283"/>
                              <w:jc w:val="lowKashida"/>
                              <w:rPr>
                                <w:color w:val="000000" w:themeColor="text1"/>
                              </w:rPr>
                            </w:pPr>
                            <w:r w:rsidRPr="0082375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قدم له شرحا وافيا عن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ربط الأعمدة</w:t>
                            </w:r>
                          </w:p>
                          <w:p w:rsidR="00A62B53" w:rsidRDefault="00A62B53" w:rsidP="00D875E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37D1A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ضم الاعمــــــــــــدة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  <w:p w:rsidR="00D875E0" w:rsidRPr="00BD54C4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lastRenderedPageBreak/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4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BD54C4">
              <w:rPr>
                <w:rFonts w:hint="cs"/>
                <w:sz w:val="28"/>
                <w:szCs w:val="28"/>
                <w:rtl/>
              </w:rPr>
              <w:t xml:space="preserve">اليك مصباح </w:t>
            </w:r>
            <w:r w:rsidR="001A61E2" w:rsidRPr="00BD54C4">
              <w:rPr>
                <w:rFonts w:hint="cs"/>
                <w:sz w:val="28"/>
                <w:szCs w:val="28"/>
                <w:rtl/>
              </w:rPr>
              <w:t xml:space="preserve">دلالته </w:t>
            </w:r>
            <w:r w:rsidR="001A61E2" w:rsidRPr="00BD54C4">
              <w:rPr>
                <w:sz w:val="28"/>
                <w:szCs w:val="28"/>
                <w:lang w:val="en-US"/>
              </w:rPr>
              <w:t>3.8</w:t>
            </w:r>
            <w:r w:rsidRPr="00BD54C4">
              <w:rPr>
                <w:sz w:val="28"/>
                <w:szCs w:val="28"/>
                <w:lang w:val="en-US"/>
              </w:rPr>
              <w:t xml:space="preserve"> v</w:t>
            </w:r>
            <w:r w:rsidRPr="00BD54C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1A61E2" w:rsidRPr="00BD54C4">
              <w:rPr>
                <w:rFonts w:hint="cs"/>
                <w:sz w:val="28"/>
                <w:szCs w:val="28"/>
                <w:rtl/>
                <w:lang w:bidi="ar-DZ"/>
              </w:rPr>
              <w:t>وثلاث بطاريات</w:t>
            </w:r>
            <w:r w:rsidRPr="00BD54C4">
              <w:rPr>
                <w:rFonts w:hint="cs"/>
                <w:sz w:val="28"/>
                <w:szCs w:val="28"/>
                <w:rtl/>
                <w:lang w:bidi="ar-DZ"/>
              </w:rPr>
              <w:t xml:space="preserve"> متماثلة </w:t>
            </w:r>
            <w:proofErr w:type="gramStart"/>
            <w:r w:rsidRPr="00BD54C4">
              <w:rPr>
                <w:rFonts w:hint="cs"/>
                <w:sz w:val="28"/>
                <w:szCs w:val="28"/>
                <w:rtl/>
                <w:lang w:bidi="ar-DZ"/>
              </w:rPr>
              <w:t>الدلالة</w:t>
            </w:r>
            <w:r w:rsidRPr="00BD54C4">
              <w:rPr>
                <w:sz w:val="28"/>
                <w:szCs w:val="28"/>
                <w:lang w:val="en-US"/>
              </w:rPr>
              <w:t>1</w:t>
            </w:r>
            <w:proofErr w:type="gramEnd"/>
            <w:r w:rsidRPr="00BD54C4">
              <w:rPr>
                <w:sz w:val="28"/>
                <w:szCs w:val="28"/>
                <w:lang w:val="en-US"/>
              </w:rPr>
              <w:t>.5v</w:t>
            </w:r>
            <w:r w:rsidRPr="00BD54C4">
              <w:rPr>
                <w:rFonts w:hint="cs"/>
                <w:sz w:val="28"/>
                <w:szCs w:val="28"/>
                <w:rtl/>
                <w:lang w:val="en-US"/>
              </w:rPr>
              <w:t xml:space="preserve"> </w:t>
            </w:r>
            <w:r w:rsidRPr="00BD54C4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D875E0" w:rsidRPr="00BD54C4" w:rsidRDefault="00D875E0" w:rsidP="00D875E0">
            <w:pPr>
              <w:pStyle w:val="Paragraphedeliste"/>
              <w:numPr>
                <w:ilvl w:val="0"/>
                <w:numId w:val="22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BD54C4">
              <w:rPr>
                <w:rFonts w:hint="cs"/>
                <w:sz w:val="28"/>
                <w:szCs w:val="28"/>
                <w:rtl/>
                <w:lang w:bidi="ar-DZ"/>
              </w:rPr>
              <w:t>حقق تركيب الدارة التالية:</w:t>
            </w:r>
          </w:p>
          <w:p w:rsidR="00D875E0" w:rsidRDefault="00D875E0" w:rsidP="00A62B5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/>
                <w:b/>
                <w:bCs/>
                <w:noProof/>
                <w:color w:val="7030A0"/>
                <w:rtl/>
              </w:rPr>
              <w:drawing>
                <wp:inline distT="0" distB="0" distL="0" distR="0" wp14:anchorId="312C11BB" wp14:editId="02B11159">
                  <wp:extent cx="2371725" cy="819150"/>
                  <wp:effectExtent l="19050" t="19050" r="28575" b="19050"/>
                  <wp:docPr id="525" name="Image 525" descr="C:\Users\pc\Desktop\نتىتنتسنيت - Copie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pc\Desktop\نتىتنتسنيت - Copi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253" cy="8245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D54C4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ماذا تلاحظ؟ </w:t>
            </w:r>
          </w:p>
          <w:p w:rsidR="00D875E0" w:rsidRDefault="00D875E0" w:rsidP="00D875E0">
            <w:pPr>
              <w:pStyle w:val="Paragraphedeliste"/>
              <w:numPr>
                <w:ilvl w:val="0"/>
                <w:numId w:val="22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قم بإضافة عمود كهربائي اخر للعمود السابق على التسلسل.</w:t>
            </w:r>
          </w:p>
          <w:p w:rsidR="00D875E0" w:rsidRPr="00BD54C4" w:rsidRDefault="00D875E0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D54C4">
              <w:rPr>
                <w:rFonts w:asciiTheme="minorHAnsi" w:eastAsiaTheme="minorEastAsia" w:hAnsiTheme="minorHAnsi" w:cstheme="minorBidi" w:hint="cs"/>
                <w:sz w:val="28"/>
                <w:szCs w:val="28"/>
                <w:rtl/>
                <w:lang w:eastAsia="en-US"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ماذا تلاحظ؟</w:t>
            </w:r>
            <w:r w:rsidRPr="00BD54C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875E0" w:rsidRPr="00EA72B8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5DF331B6" wp14:editId="55C6FDAB">
                  <wp:extent cx="2171700" cy="2619375"/>
                  <wp:effectExtent l="0" t="0" r="0" b="9525"/>
                  <wp:docPr id="526" name="Image 526" descr="C:\Users\pc\Desktop\Capturehgvu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pc\Desktop\Capturehgvu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rPr>
          <w:trHeight w:val="1668"/>
        </w:trPr>
        <w:tc>
          <w:tcPr>
            <w:tcW w:w="1466" w:type="dxa"/>
          </w:tcPr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866" w:type="dxa"/>
          </w:tcPr>
          <w:p w:rsidR="00D875E0" w:rsidRDefault="00D875E0" w:rsidP="00A62B53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4D543B">
              <w:rPr>
                <w:rFonts w:ascii="Arial" w:hAnsi="Arial" w:cs="Arial" w:hint="cs"/>
                <w:b/>
                <w:bCs/>
                <w:noProof/>
                <w:color w:val="00589A"/>
                <w:sz w:val="28"/>
                <w:szCs w:val="28"/>
                <w:rtl/>
              </w:rPr>
              <w:t xml:space="preserve">- </w:t>
            </w:r>
            <w:r w:rsidRPr="004D543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حتى يشتعل المصباح يجب أن تكون دلالة العمود تساوي أو </w:t>
            </w:r>
            <w:r w:rsidR="001A61E2" w:rsidRPr="004D543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أكبر</w:t>
            </w:r>
            <w:r w:rsidRPr="004D543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بقليل من دلالة </w:t>
            </w:r>
            <w:r w:rsidR="001A61E2" w:rsidRPr="004D543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المصباح.</w:t>
            </w:r>
          </w:p>
          <w:p w:rsidR="00D875E0" w:rsidRPr="004D543B" w:rsidRDefault="00D875E0" w:rsidP="00A62B53">
            <w:pPr>
              <w:tabs>
                <w:tab w:val="right" w:pos="175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4D543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4D543B">
              <w:rPr>
                <w:rFonts w:asciiTheme="majorBidi" w:hAnsiTheme="majorBidi" w:cstheme="majorBidi" w:hint="cs"/>
                <w:sz w:val="28"/>
                <w:szCs w:val="28"/>
                <w:rtl/>
              </w:rPr>
              <w:t>إ</w:t>
            </w:r>
            <w:r w:rsidRPr="004D543B">
              <w:rPr>
                <w:rFonts w:asciiTheme="majorBidi" w:hAnsiTheme="majorBidi" w:cstheme="majorBidi"/>
                <w:sz w:val="28"/>
                <w:szCs w:val="28"/>
                <w:rtl/>
              </w:rPr>
              <w:t>ن الغرض من ربط الأعمدة على التسلسل هو الحصول على دلالة مناسب</w:t>
            </w:r>
            <w:r w:rsidRPr="004D543B">
              <w:rPr>
                <w:rFonts w:asciiTheme="majorBidi" w:hAnsiTheme="majorBidi" w:cstheme="majorBidi" w:hint="cs"/>
                <w:sz w:val="28"/>
                <w:szCs w:val="28"/>
                <w:rtl/>
              </w:rPr>
              <w:t>ة</w:t>
            </w:r>
            <w:r w:rsidRPr="004D543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4D543B">
              <w:rPr>
                <w:rFonts w:asciiTheme="majorBidi" w:hAnsiTheme="majorBidi" w:cstheme="majorBidi" w:hint="cs"/>
                <w:sz w:val="28"/>
                <w:szCs w:val="28"/>
                <w:rtl/>
              </w:rPr>
              <w:t>ت</w:t>
            </w:r>
            <w:r w:rsidRPr="004D543B">
              <w:rPr>
                <w:rFonts w:asciiTheme="majorBidi" w:hAnsiTheme="majorBidi" w:cstheme="majorBidi"/>
                <w:sz w:val="28"/>
                <w:szCs w:val="28"/>
                <w:rtl/>
              </w:rPr>
              <w:t>سمح بتشغيل جهاز معين تشغيلا عاديا مثل:</w:t>
            </w:r>
            <w:r w:rsidRPr="004D543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4D543B">
              <w:rPr>
                <w:rFonts w:asciiTheme="majorBidi" w:hAnsiTheme="majorBidi" w:cstheme="majorBidi"/>
                <w:sz w:val="28"/>
                <w:szCs w:val="28"/>
                <w:rtl/>
              </w:rPr>
              <w:t>راديو،</w:t>
            </w:r>
            <w:r w:rsidRPr="004D543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لعب </w:t>
            </w:r>
            <w:r w:rsidR="001A61E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الكترونية،</w:t>
            </w: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المساهمة في ارساء </w:t>
            </w:r>
            <w:r w:rsidR="001A61E2">
              <w:rPr>
                <w:rFonts w:hint="cs"/>
                <w:sz w:val="28"/>
                <w:szCs w:val="28"/>
                <w:rtl/>
              </w:rPr>
              <w:t>الموارد وكتابتها</w:t>
            </w:r>
            <w:r>
              <w:rPr>
                <w:rFonts w:hint="cs"/>
                <w:sz w:val="28"/>
                <w:szCs w:val="28"/>
                <w:rtl/>
              </w:rPr>
              <w:t xml:space="preserve"> على الكراس</w:t>
            </w: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D875E0" w:rsidTr="00A62B53">
        <w:tc>
          <w:tcPr>
            <w:tcW w:w="1466" w:type="dxa"/>
          </w:tcPr>
          <w:p w:rsidR="00D875E0" w:rsidRPr="004B252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تقويــــــــم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D875E0" w:rsidRDefault="00D875E0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866" w:type="dxa"/>
          </w:tcPr>
          <w:p w:rsidR="00D875E0" w:rsidRDefault="00D875E0" w:rsidP="00A62B53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</w:p>
          <w:p w:rsidR="00D875E0" w:rsidRPr="004D543B" w:rsidRDefault="00D875E0" w:rsidP="00A62B53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  <w:rtl/>
              </w:rPr>
              <w:t>قم بتفكيك بطارية الأعمدة وارسم تركيب الأعمدة فيها</w:t>
            </w:r>
          </w:p>
        </w:tc>
        <w:tc>
          <w:tcPr>
            <w:tcW w:w="3696" w:type="dxa"/>
          </w:tcPr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  <w:p w:rsidR="00D875E0" w:rsidRDefault="00D875E0" w:rsidP="00A62B53">
            <w:pPr>
              <w:tabs>
                <w:tab w:val="left" w:pos="2610"/>
                <w:tab w:val="right" w:pos="3423"/>
              </w:tabs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D875E0" w:rsidRDefault="00D875E0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654" w:type="dxa"/>
          </w:tcPr>
          <w:p w:rsidR="00D875E0" w:rsidRDefault="00D875E0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  <w:r>
        <w:rPr>
          <w:sz w:val="26"/>
          <w:szCs w:val="26"/>
          <w:rtl/>
        </w:rPr>
        <w:br w:type="textWrapping" w:clear="all"/>
      </w: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Default="00D875E0" w:rsidP="00D875E0">
      <w:pPr>
        <w:bidi/>
        <w:rPr>
          <w:sz w:val="26"/>
          <w:szCs w:val="26"/>
          <w:rtl/>
        </w:rPr>
      </w:pPr>
    </w:p>
    <w:p w:rsidR="00D875E0" w:rsidRPr="00AE06FF" w:rsidRDefault="00D875E0" w:rsidP="00D875E0">
      <w:pPr>
        <w:bidi/>
        <w:rPr>
          <w:sz w:val="26"/>
          <w:szCs w:val="26"/>
        </w:rPr>
      </w:pPr>
    </w:p>
    <w:p w:rsidR="00ED74A3" w:rsidRDefault="00ED74A3" w:rsidP="00ED74A3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1A61E2" w:rsidTr="00A62B53">
        <w:trPr>
          <w:trHeight w:val="1692"/>
        </w:trPr>
        <w:tc>
          <w:tcPr>
            <w:tcW w:w="10666" w:type="dxa"/>
          </w:tcPr>
          <w:p w:rsidR="001A61E2" w:rsidRDefault="001A61E2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1CC48EF" wp14:editId="0516B84B">
                      <wp:simplePos x="0" y="0"/>
                      <wp:positionH relativeFrom="column">
                        <wp:posOffset>2828290</wp:posOffset>
                      </wp:positionH>
                      <wp:positionV relativeFrom="paragraph">
                        <wp:posOffset>123825</wp:posOffset>
                      </wp:positionV>
                      <wp:extent cx="1800225" cy="609600"/>
                      <wp:effectExtent l="0" t="0" r="28575" b="19050"/>
                      <wp:wrapNone/>
                      <wp:docPr id="527" name="Parchemin horizontal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09600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1A61E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06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A62B53" w:rsidRDefault="00A62B53" w:rsidP="001A61E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C48EF" id="Parchemin horizontal 527" o:spid="_x0000_s1067" type="#_x0000_t98" style="position:absolute;left:0;text-align:left;margin-left:222.7pt;margin-top:9.75pt;width:141.75pt;height:4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" fillcolor="#d7e4bd" strokecolor="windowText" strokeweight=".5pt">
                      <v:textbox>
                        <w:txbxContent>
                          <w:p w:rsidR="00A62B53" w:rsidRPr="00183794" w:rsidRDefault="00A62B53" w:rsidP="001A61E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06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A62B53" w:rsidRDefault="00A62B53" w:rsidP="001A61E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color w:val="FF0000"/>
                <w:sz w:val="28"/>
                <w:szCs w:val="28"/>
                <w:lang w:eastAsia="en-US" w:bidi="ar-DZ"/>
              </w:rPr>
              <w:t xml:space="preserve">          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1A61E2" w:rsidRDefault="001A61E2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1A61E2" w:rsidRDefault="001A61E2" w:rsidP="00A62B5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1A61E2" w:rsidRDefault="001A61E2" w:rsidP="00A62B5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:rsidR="001A61E2" w:rsidRPr="006A7BDF" w:rsidRDefault="001A61E2" w:rsidP="00A62B5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التعلميـــــة: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الدارة الكهربائية "ذهاب-اياب"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1A61E2" w:rsidRDefault="001A61E2" w:rsidP="001A61E2">
      <w:pPr>
        <w:bidi/>
        <w:rPr>
          <w:rtl/>
        </w:rPr>
      </w:pPr>
    </w:p>
    <w:p w:rsidR="001A61E2" w:rsidRDefault="001A61E2" w:rsidP="001A61E2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A8C2F4" wp14:editId="0C4BDCD7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A8C2F4" id="_x0000_s1068" style="position:absolute;left:0;text-align:left;margin-left:207pt;margin-top:5.2pt;width:168.75pt;height:25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63E18C" wp14:editId="73D08F99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52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63E18C" id="_x0000_s1069" style="position:absolute;left:0;text-align:left;margin-left:414.75pt;margin-top:4.35pt;width:120pt;height:21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21D553" wp14:editId="640184A0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3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474D32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21D553" id="_x0000_s1070" style="position:absolute;left:0;text-align:left;margin-left:11.25pt;margin-top:2.85pt;width:159.75pt;height:26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9JzQ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474D32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1A61E2" w:rsidRPr="002015C1" w:rsidRDefault="001A61E2" w:rsidP="001A61E2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576"/>
        <w:gridCol w:w="2835"/>
        <w:gridCol w:w="5245"/>
      </w:tblGrid>
      <w:tr w:rsidR="001A61E2" w:rsidTr="00A62B53">
        <w:trPr>
          <w:trHeight w:val="1691"/>
        </w:trPr>
        <w:tc>
          <w:tcPr>
            <w:tcW w:w="2576" w:type="dxa"/>
            <w:shd w:val="clear" w:color="auto" w:fill="auto"/>
          </w:tcPr>
          <w:p w:rsidR="001A61E2" w:rsidRDefault="001A61E2" w:rsidP="00A62B5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  <w:p w:rsidR="001A61E2" w:rsidRPr="00A0243D" w:rsidRDefault="001A61E2" w:rsidP="00A62B53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1A61E2" w:rsidRPr="007E2FB1" w:rsidRDefault="001A61E2" w:rsidP="00A62B53">
            <w:pPr>
              <w:bidi/>
              <w:rPr>
                <w:rFonts w:asciiTheme="minorHAnsi" w:eastAsiaTheme="minorEastAsia" w:hAnsiTheme="minorHAnsi" w:cstheme="minorHAnsi"/>
                <w:sz w:val="28"/>
                <w:szCs w:val="28"/>
                <w:lang w:eastAsia="en-US" w:bidi="ar-DZ"/>
              </w:rPr>
            </w:pPr>
            <w:r w:rsidRPr="007E2FB1">
              <w:rPr>
                <w:rFonts w:asciiTheme="minorHAnsi" w:eastAsiaTheme="minorEastAsia" w:hAnsiTheme="minorHAnsi" w:cs="Calibri"/>
                <w:sz w:val="28"/>
                <w:szCs w:val="28"/>
                <w:rtl/>
                <w:lang w:eastAsia="en-US" w:bidi="ar-DZ"/>
              </w:rPr>
              <w:t>-يتعرف على الإنا</w:t>
            </w:r>
            <w:r>
              <w:rPr>
                <w:rFonts w:asciiTheme="minorHAnsi" w:eastAsiaTheme="minorEastAsia" w:hAnsiTheme="minorHAnsi" w:cs="Calibri"/>
                <w:sz w:val="28"/>
                <w:szCs w:val="28"/>
                <w:rtl/>
                <w:lang w:eastAsia="en-US" w:bidi="ar-DZ"/>
              </w:rPr>
              <w:t xml:space="preserve">رة "ذهاب – إياب" ومبدأ تشغيلها </w:t>
            </w:r>
          </w:p>
          <w:p w:rsidR="001A61E2" w:rsidRPr="007E2FB1" w:rsidRDefault="001A61E2" w:rsidP="00A62B53">
            <w:pPr>
              <w:bidi/>
              <w:rPr>
                <w:rFonts w:asciiTheme="minorHAnsi" w:eastAsiaTheme="minorEastAsia" w:hAnsiTheme="minorHAnsi" w:cstheme="minorHAnsi"/>
                <w:sz w:val="28"/>
                <w:szCs w:val="28"/>
                <w:lang w:eastAsia="en-US" w:bidi="ar-DZ"/>
              </w:rPr>
            </w:pPr>
            <w:r w:rsidRPr="007E2FB1">
              <w:rPr>
                <w:rFonts w:asciiTheme="minorHAnsi" w:eastAsiaTheme="minorEastAsia" w:hAnsiTheme="minorHAnsi" w:cs="Calibri"/>
                <w:sz w:val="28"/>
                <w:szCs w:val="28"/>
                <w:rtl/>
                <w:lang w:eastAsia="en-US" w:bidi="ar-DZ"/>
              </w:rPr>
              <w:t>- يحقق دارة "ذهاب – إياب" مستعينا بمخطط ويشغلها</w:t>
            </w:r>
          </w:p>
          <w:p w:rsidR="001A61E2" w:rsidRPr="00F10EC1" w:rsidRDefault="001A61E2" w:rsidP="00A62B53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245" w:type="dxa"/>
          </w:tcPr>
          <w:p w:rsidR="001A61E2" w:rsidRPr="00474D32" w:rsidRDefault="001A61E2" w:rsidP="00A62B5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-يعرف كيف تشتغل دارة المصباح الكهربائي شائعة الاستعمال وتشغيل الأجهزة </w:t>
            </w:r>
            <w:proofErr w:type="spellStart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المغذاة</w:t>
            </w:r>
            <w:proofErr w:type="spellEnd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بالأعمدة الكهربائية </w:t>
            </w:r>
          </w:p>
          <w:p w:rsidR="001A61E2" w:rsidRPr="00DE32AB" w:rsidRDefault="001A61E2" w:rsidP="00A62B5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-يركب دارة كهربائية ويشغلها مراعيا شروط الأمن الكهربائي</w:t>
            </w:r>
          </w:p>
        </w:tc>
      </w:tr>
    </w:tbl>
    <w:p w:rsidR="001A61E2" w:rsidRDefault="001A61E2" w:rsidP="001A61E2">
      <w:pPr>
        <w:tabs>
          <w:tab w:val="left" w:pos="4301"/>
        </w:tabs>
        <w:bidi/>
        <w:rPr>
          <w:sz w:val="26"/>
          <w:szCs w:val="26"/>
        </w:rPr>
      </w:pPr>
    </w:p>
    <w:p w:rsidR="001A61E2" w:rsidRPr="00DE32AB" w:rsidRDefault="001A61E2" w:rsidP="001A61E2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49E629" wp14:editId="130F8C49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3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49E629" id="_x0000_s1071" style="position:absolute;left:0;text-align:left;margin-left:3.75pt;margin-top:.45pt;width:134.25pt;height:26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ixaygIAAMQ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1A61E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6859ABE" wp14:editId="5E8E5D23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3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859ABE" id="_x0000_s1072" style="position:absolute;left:0;text-align:left;margin-left:167.25pt;margin-top:.65pt;width:159.75pt;height:26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gK1vbM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97FA0F" wp14:editId="5F60CBF7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3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A62B53" w:rsidRPr="00DE32AB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97FA0F" id="_x0000_s1073" style="position:absolute;left:0;text-align:left;margin-left:366.75pt;margin-top:.65pt;width:159.75pt;height:26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A62B53" w:rsidRPr="00DE32AB" w:rsidRDefault="00A62B53" w:rsidP="001A61E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1A61E2" w:rsidRDefault="001A61E2" w:rsidP="001A61E2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1A61E2" w:rsidTr="00A62B53">
        <w:trPr>
          <w:trHeight w:val="1140"/>
        </w:trPr>
        <w:tc>
          <w:tcPr>
            <w:tcW w:w="3535" w:type="dxa"/>
          </w:tcPr>
          <w:p w:rsidR="001A61E2" w:rsidRPr="00EE518F" w:rsidRDefault="001A61E2" w:rsidP="00A62B53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</w:t>
            </w:r>
            <w:r w:rsidRPr="007E2FB1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أعمدة كهربائية– </w:t>
            </w:r>
            <w:r w:rsidRPr="007E2FB1">
              <w:rPr>
                <w:rFonts w:asciiTheme="minorHAnsi" w:hAnsiTheme="minorHAnsi" w:cs="Calibri" w:hint="cs"/>
                <w:sz w:val="28"/>
                <w:szCs w:val="28"/>
                <w:rtl/>
              </w:rPr>
              <w:t>مصابيح –</w:t>
            </w:r>
            <w:r w:rsidRPr="007E2FB1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قاطعتين "ذهاب-إياب" – أسلاك </w:t>
            </w:r>
            <w:r w:rsidRPr="007E2FB1">
              <w:rPr>
                <w:rFonts w:asciiTheme="minorHAnsi" w:hAnsiTheme="minorHAnsi" w:cs="Calibri" w:hint="cs"/>
                <w:sz w:val="28"/>
                <w:szCs w:val="28"/>
                <w:rtl/>
              </w:rPr>
              <w:t>توصيل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-قاطعتين بسيطتين</w:t>
            </w:r>
          </w:p>
        </w:tc>
        <w:tc>
          <w:tcPr>
            <w:tcW w:w="4204" w:type="dxa"/>
          </w:tcPr>
          <w:p w:rsidR="001A61E2" w:rsidRPr="00F10EC1" w:rsidRDefault="001A61E2" w:rsidP="00A62B53">
            <w:pPr>
              <w:tabs>
                <w:tab w:val="right" w:pos="459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EE518F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-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44510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مبدأ عمل دارة "ذهاب-إياب" وطريقة تركيبها في الواقع</w:t>
            </w:r>
          </w:p>
        </w:tc>
        <w:tc>
          <w:tcPr>
            <w:tcW w:w="2867" w:type="dxa"/>
          </w:tcPr>
          <w:p w:rsidR="001A61E2" w:rsidRPr="00F92797" w:rsidRDefault="001A61E2" w:rsidP="00A62B53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فقة،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لكتاب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7DBD9D" wp14:editId="35E005AE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34" name="Moins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ECE88F" id="Moins 534" o:spid="_x0000_s1026" style="position:absolute;margin-left:-103.5pt;margin-top:2.6pt;width:734.25pt;height:3.6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BmicZBcgIAAP8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E46AF49" wp14:editId="28BF83E0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3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1A61E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سيــــــــــــــرالوضعية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46AF49" id="_x0000_s1074" style="position:absolute;left:0;text-align:left;margin-left:37.5pt;margin-top:13.1pt;width:451.5pt;height:26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" fillcolor="#fac090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1A61E2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سيــــــــــــــرالوضعية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436"/>
        <w:gridCol w:w="4956"/>
        <w:gridCol w:w="3639"/>
        <w:gridCol w:w="651"/>
      </w:tblGrid>
      <w:tr w:rsidR="001A61E2" w:rsidTr="00A62B53">
        <w:tc>
          <w:tcPr>
            <w:tcW w:w="1436" w:type="dxa"/>
            <w:shd w:val="clear" w:color="auto" w:fill="D9D9D9" w:themeFill="background1" w:themeFillShade="D9"/>
          </w:tcPr>
          <w:p w:rsidR="001A61E2" w:rsidRDefault="001A61E2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956" w:type="dxa"/>
            <w:shd w:val="clear" w:color="auto" w:fill="D9D9D9" w:themeFill="background1" w:themeFillShade="D9"/>
          </w:tcPr>
          <w:p w:rsidR="001A61E2" w:rsidRDefault="001A61E2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639" w:type="dxa"/>
            <w:shd w:val="clear" w:color="auto" w:fill="D9D9D9" w:themeFill="background1" w:themeFillShade="D9"/>
          </w:tcPr>
          <w:p w:rsidR="001A61E2" w:rsidRDefault="001A61E2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1" w:type="dxa"/>
            <w:shd w:val="clear" w:color="auto" w:fill="D9D9D9" w:themeFill="background1" w:themeFillShade="D9"/>
          </w:tcPr>
          <w:p w:rsidR="001A61E2" w:rsidRDefault="001A61E2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1A61E2" w:rsidTr="00A62B53">
        <w:tc>
          <w:tcPr>
            <w:tcW w:w="1436" w:type="dxa"/>
          </w:tcPr>
          <w:p w:rsidR="001A61E2" w:rsidRPr="005F7AF6" w:rsidRDefault="001A61E2" w:rsidP="00A62B53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956" w:type="dxa"/>
          </w:tcPr>
          <w:p w:rsidR="001A61E2" w:rsidRPr="005F7AF6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تركيب الدارات....</w:t>
            </w:r>
          </w:p>
        </w:tc>
        <w:tc>
          <w:tcPr>
            <w:tcW w:w="3639" w:type="dxa"/>
          </w:tcPr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  <w:p w:rsidR="001A61E2" w:rsidRPr="004B3FC9" w:rsidRDefault="001A61E2" w:rsidP="00A62B5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632E1B2" wp14:editId="790941C7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73025</wp:posOffset>
                      </wp:positionV>
                      <wp:extent cx="2886075" cy="857250"/>
                      <wp:effectExtent l="0" t="0" r="28575" b="19050"/>
                      <wp:wrapNone/>
                      <wp:docPr id="536" name="Rectangle à coins arrondis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8572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Default="00A62B53" w:rsidP="001A61E2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أراد عمر تركيب مصباح في رواق منزله يتحكم فيه من مكانين مختلفين (متباعدين).</w:t>
                                  </w:r>
                                </w:p>
                                <w:p w:rsidR="00A62B53" w:rsidRPr="00EE518F" w:rsidRDefault="00A62B53" w:rsidP="001A61E2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ساعده في رسم مخطط كهربائي مناسب</w:t>
                                  </w:r>
                                </w:p>
                                <w:p w:rsidR="00A62B53" w:rsidRPr="005F7AF6" w:rsidRDefault="00A62B53" w:rsidP="001A61E2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32E1B2" id="Rectangle à coins arrondis 536" o:spid="_x0000_s1075" style="position:absolute;left:0;text-align:left;margin-left:2.85pt;margin-top:5.75pt;width:227.25pt;height:67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" fillcolor="#ebf1de" strokecolor="windowText" strokeweight=".5pt">
                      <v:textbox>
                        <w:txbxContent>
                          <w:p w:rsidR="00A62B53" w:rsidRDefault="00A62B53" w:rsidP="001A61E2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أراد عمر تركيب مصباح في رواق منزله يتحكم فيه من مكانين مختلفين (متباعدين).</w:t>
                            </w:r>
                          </w:p>
                          <w:p w:rsidR="00A62B53" w:rsidRPr="00EE518F" w:rsidRDefault="00A62B53" w:rsidP="001A61E2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ساعده في رسم مخطط كهربائي مناسب</w:t>
                            </w:r>
                          </w:p>
                          <w:p w:rsidR="00A62B53" w:rsidRPr="005F7AF6" w:rsidRDefault="00A62B53" w:rsidP="001A61E2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39" w:type="dxa"/>
          </w:tcPr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A61E2" w:rsidRPr="004B2520" w:rsidRDefault="001A61E2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1A61E2" w:rsidRPr="004B2520" w:rsidRDefault="001A61E2" w:rsidP="00A62B5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1A61E2" w:rsidRPr="007A26FF" w:rsidRDefault="001A61E2" w:rsidP="00A62B53">
            <w:pPr>
              <w:shd w:val="clear" w:color="auto" w:fill="FFFFFF" w:themeFill="background1"/>
              <w:bidi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  <w:proofErr w:type="gramStart"/>
            <w:r w:rsidRPr="0092449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1</w:t>
            </w:r>
            <w:r w:rsidRPr="0092449F">
              <w:rPr>
                <w:b/>
                <w:bCs/>
                <w:color w:val="FF0000"/>
                <w:sz w:val="32"/>
                <w:szCs w:val="32"/>
                <w:rtl/>
              </w:rPr>
              <w:t xml:space="preserve">- </w:t>
            </w:r>
            <w:r w:rsidRPr="00F06B8D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الدارة</w:t>
            </w:r>
            <w:proofErr w:type="gramEnd"/>
            <w:r w:rsidRPr="00F06B8D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الكهربائية "ذهاب- اياب"</w:t>
            </w:r>
          </w:p>
          <w:p w:rsidR="001A61E2" w:rsidRPr="007A26FF" w:rsidRDefault="001A61E2" w:rsidP="00A62B53">
            <w:pPr>
              <w:bidi/>
              <w:rPr>
                <w:sz w:val="28"/>
                <w:szCs w:val="28"/>
                <w:lang w:bidi="ar-DZ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نشاط1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sz w:val="28"/>
                <w:szCs w:val="28"/>
                <w:rtl/>
              </w:rPr>
              <w:t xml:space="preserve">لدينا العناصر الكهربائية التالية: بطارية </w:t>
            </w:r>
            <w:r>
              <w:rPr>
                <w:sz w:val="28"/>
                <w:szCs w:val="28"/>
              </w:rPr>
              <w:t>4.5V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أسلاك التوصيل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قاطعتين بسيطتين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مصباح </w:t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 قم بتركيب الدارة الكهربائية التالية:</w:t>
            </w:r>
          </w:p>
          <w:p w:rsidR="001A61E2" w:rsidRDefault="001A61E2" w:rsidP="00A62B5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732D6082" wp14:editId="2EDC46C0">
                  <wp:extent cx="2619374" cy="1362075"/>
                  <wp:effectExtent l="19050" t="19050" r="10160" b="9525"/>
                  <wp:docPr id="537" name="Image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 ..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998" cy="13665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A61E2" w:rsidRPr="00141640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قم بغلق تارة القاطعة </w:t>
            </w:r>
            <w:r>
              <w:rPr>
                <w:sz w:val="28"/>
                <w:szCs w:val="28"/>
                <w:lang w:bidi="ar-DZ"/>
              </w:rPr>
              <w:t>k</w:t>
            </w:r>
            <w:r>
              <w:rPr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تارة القاطعة </w:t>
            </w:r>
            <w:r>
              <w:rPr>
                <w:sz w:val="28"/>
                <w:szCs w:val="28"/>
                <w:lang w:bidi="ar-DZ"/>
              </w:rPr>
              <w:t>k</w:t>
            </w:r>
            <w:r>
              <w:rPr>
                <w:sz w:val="28"/>
                <w:szCs w:val="28"/>
                <w:vertAlign w:val="subscript"/>
                <w:lang w:bidi="ar-DZ"/>
              </w:rPr>
              <w:t>2</w:t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هل يمكننا التحكم في المصباح من جهتين مختلفتين باستعمال هذا التركيب؟</w:t>
            </w:r>
          </w:p>
          <w:p w:rsidR="001A61E2" w:rsidRPr="004B3FC9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639" w:type="dxa"/>
          </w:tcPr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</w:t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F06B8D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 xml:space="preserve">الملاحظة: </w:t>
            </w:r>
          </w:p>
          <w:p w:rsidR="001A61E2" w:rsidRPr="00166770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 يمكننا التحكم في المصباح من مكانين مختلفين باستعمال هذا التركيب</w:t>
            </w: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1A61E2" w:rsidRPr="004B2520" w:rsidRDefault="001A61E2" w:rsidP="00A62B5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  <w:p w:rsidR="001A61E2" w:rsidRPr="001E60B9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56" w:type="dxa"/>
          </w:tcPr>
          <w:p w:rsidR="001A61E2" w:rsidRDefault="001A61E2" w:rsidP="00A62B53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لدينا نفس العناصر الكهربائية السابقة مع استبدال القاطعتين البسطتين بقاطعتين من نوع ذهاب </w:t>
            </w:r>
            <w:r>
              <w:rPr>
                <w:sz w:val="28"/>
                <w:szCs w:val="28"/>
                <w:rtl/>
              </w:rPr>
              <w:t>–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اياب :</w:t>
            </w:r>
            <w:proofErr w:type="gramEnd"/>
          </w:p>
          <w:p w:rsidR="001A61E2" w:rsidRDefault="001A61E2" w:rsidP="001A61E2">
            <w:pPr>
              <w:pStyle w:val="Paragraphedeliste"/>
              <w:numPr>
                <w:ilvl w:val="0"/>
                <w:numId w:val="22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قم بتركيب الدارة الكهربائية التالية:</w:t>
            </w:r>
          </w:p>
          <w:p w:rsidR="001A61E2" w:rsidRDefault="001A61E2" w:rsidP="00A62B53">
            <w:pPr>
              <w:pStyle w:val="Paragraphedeliste"/>
              <w:bidi/>
              <w:rPr>
                <w:sz w:val="28"/>
                <w:szCs w:val="28"/>
                <w:rtl/>
              </w:rPr>
            </w:pPr>
            <w:r w:rsidRPr="000E0040">
              <w:rPr>
                <w:rFonts w:ascii="Arial" w:hAnsi="Arial" w:cs="Arial"/>
                <w:b/>
                <w:bCs/>
                <w:noProof/>
                <w:color w:val="FF0066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drawing>
                <wp:inline distT="0" distB="0" distL="0" distR="0" wp14:anchorId="53930067" wp14:editId="4983424A">
                  <wp:extent cx="2305050" cy="866775"/>
                  <wp:effectExtent l="19050" t="19050" r="19050" b="28575"/>
                  <wp:docPr id="538" name="Image 538" descr="C:\Users\pc\Desktop\hhiii - Co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Desktop\hhiii - Cop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220" cy="8672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61E2" w:rsidRPr="00E556C3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قم بتغيير وضعية القاطعتين </w:t>
            </w:r>
            <w:r>
              <w:rPr>
                <w:sz w:val="28"/>
                <w:szCs w:val="28"/>
                <w:lang w:bidi="ar-DZ"/>
              </w:rPr>
              <w:t>k</w:t>
            </w:r>
            <w:r>
              <w:rPr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sz w:val="28"/>
                <w:szCs w:val="28"/>
                <w:lang w:bidi="ar-DZ"/>
              </w:rPr>
              <w:t xml:space="preserve"> k</w:t>
            </w:r>
            <w:r>
              <w:rPr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 ماذا تلاحظ؟</w:t>
            </w:r>
          </w:p>
          <w:p w:rsidR="001A61E2" w:rsidRPr="00A84A10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639" w:type="dxa"/>
          </w:tcPr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 انطلاقا من المخطط</w:t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4B92E6AD" wp14:editId="5DA853DC">
                  <wp:extent cx="1933575" cy="971550"/>
                  <wp:effectExtent l="19050" t="19050" r="28575" b="19050"/>
                  <wp:docPr id="539" name="Image 539" descr="IMG_20180730_140435 - Copie (2)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IMG_20180730_140435 - Copie (2)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F06B8D">
              <w:rPr>
                <w:rFonts w:hint="cs"/>
                <w:b/>
                <w:bCs/>
                <w:color w:val="C00000"/>
                <w:sz w:val="28"/>
                <w:szCs w:val="28"/>
                <w:rtl/>
              </w:rPr>
              <w:t xml:space="preserve">الملاحظة: </w:t>
            </w:r>
          </w:p>
          <w:p w:rsidR="001A61E2" w:rsidRPr="00981AF9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يتوهج المصباح إذا كانت القاطعتين في نفس الوضعية</w:t>
            </w: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56" w:type="dxa"/>
          </w:tcPr>
          <w:p w:rsidR="001A61E2" w:rsidRPr="00E556C3" w:rsidRDefault="001A61E2" w:rsidP="00A62B53">
            <w:pPr>
              <w:bidi/>
              <w:jc w:val="both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نستعمل الدارة الكهربائية من نوع "ذهاب </w:t>
            </w:r>
            <w:r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اياب" للتحكم في مصباح او عدة مصابيح من مكانين مختلفين (متباعدين) وتستعمل في أروقة المنازل، المدارس، المستشفيات وغرف الاستقبال... ونستعمل فيها قاطعتين من نوع "ذهاب-اياب" التي تحتوي على ثلاثة مرابط. </w:t>
            </w:r>
            <w:r>
              <w:rPr>
                <w:rFonts w:asciiTheme="majorBidi" w:eastAsia="Calibri" w:hAnsiTheme="majorBidi" w:cstheme="majorBidi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DA61709" wp14:editId="07CE6E45">
                  <wp:extent cx="571500" cy="228600"/>
                  <wp:effectExtent l="19050" t="19050" r="19050" b="19050"/>
                  <wp:docPr id="540" name="Image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....PNG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9" w:type="dxa"/>
          </w:tcPr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1A61E2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956" w:type="dxa"/>
          </w:tcPr>
          <w:p w:rsidR="001A61E2" w:rsidRPr="001E60B9" w:rsidRDefault="001A61E2" w:rsidP="001A61E2">
            <w:pPr>
              <w:pStyle w:val="Paragraphedeliste"/>
              <w:numPr>
                <w:ilvl w:val="0"/>
                <w:numId w:val="21"/>
              </w:numPr>
              <w:bidi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جدول الحقيقة للدارة الكهربائية "</w:t>
            </w:r>
            <w:proofErr w:type="gramStart"/>
            <w:r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ذهاب- اياب</w:t>
            </w:r>
            <w:proofErr w:type="gramEnd"/>
            <w:r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"</w:t>
            </w:r>
          </w:p>
          <w:p w:rsidR="001A61E2" w:rsidRDefault="001A61E2" w:rsidP="00A62B53">
            <w:pPr>
              <w:bidi/>
              <w:rPr>
                <w:rFonts w:eastAsia="Calibri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3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</w:p>
          <w:p w:rsidR="001A61E2" w:rsidRPr="002B3B31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أعد التركيب السابق ثم املأ الجدول بالرقم </w:t>
            </w:r>
            <w:r w:rsidRPr="002B3B3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0</w:t>
            </w:r>
            <w:r>
              <w:rPr>
                <w:rFonts w:hint="cs"/>
                <w:sz w:val="28"/>
                <w:szCs w:val="28"/>
                <w:rtl/>
              </w:rPr>
              <w:t xml:space="preserve"> في حالة عدم توهج المصباح وبالرقم </w:t>
            </w:r>
            <w:r w:rsidRPr="002B3B3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hint="cs"/>
                <w:sz w:val="28"/>
                <w:szCs w:val="28"/>
                <w:rtl/>
              </w:rPr>
              <w:t xml:space="preserve"> في حالة توهج المصباح</w:t>
            </w:r>
          </w:p>
          <w:p w:rsidR="001A61E2" w:rsidRPr="00F73364" w:rsidRDefault="001A61E2" w:rsidP="00A62B53">
            <w:pPr>
              <w:bidi/>
              <w:rPr>
                <w:sz w:val="28"/>
                <w:szCs w:val="28"/>
              </w:rPr>
            </w:pPr>
          </w:p>
          <w:p w:rsidR="001A61E2" w:rsidRPr="00EA72B8" w:rsidRDefault="001A61E2" w:rsidP="00A62B53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  <w:tc>
          <w:tcPr>
            <w:tcW w:w="3639" w:type="dxa"/>
          </w:tcPr>
          <w:p w:rsidR="001A61E2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1A61E2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292C80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القيام بملأ الجدول</w:t>
            </w:r>
          </w:p>
          <w:tbl>
            <w:tblPr>
              <w:tblStyle w:val="Grilledutableau"/>
              <w:bidiVisual/>
              <w:tblW w:w="3217" w:type="dxa"/>
              <w:tblBorders>
                <w:top w:val="single" w:sz="18" w:space="0" w:color="00B050"/>
                <w:left w:val="single" w:sz="18" w:space="0" w:color="00B050"/>
                <w:bottom w:val="single" w:sz="18" w:space="0" w:color="00B050"/>
                <w:right w:val="single" w:sz="18" w:space="0" w:color="00B050"/>
                <w:insideH w:val="single" w:sz="18" w:space="0" w:color="00B050"/>
                <w:insideV w:val="single" w:sz="18" w:space="0" w:color="00B050"/>
              </w:tblBorders>
              <w:tblLook w:val="04A0" w:firstRow="1" w:lastRow="0" w:firstColumn="1" w:lastColumn="0" w:noHBand="0" w:noVBand="1"/>
            </w:tblPr>
            <w:tblGrid>
              <w:gridCol w:w="1142"/>
              <w:gridCol w:w="1142"/>
              <w:gridCol w:w="933"/>
            </w:tblGrid>
            <w:tr w:rsidR="001A61E2" w:rsidRPr="00591BC8" w:rsidTr="00A62B53">
              <w:trPr>
                <w:trHeight w:val="277"/>
              </w:trPr>
              <w:tc>
                <w:tcPr>
                  <w:tcW w:w="1142" w:type="dxa"/>
                  <w:shd w:val="clear" w:color="auto" w:fill="DAEEF3" w:themeFill="accent5" w:themeFillTint="33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rtl/>
                    </w:rPr>
                    <w:t>وضعية</w:t>
                  </w: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  <w:highlight w:val="yellow"/>
                      <w:lang w:val="en-US"/>
                    </w:rPr>
                    <w:t>K1</w:t>
                  </w:r>
                </w:p>
              </w:tc>
              <w:tc>
                <w:tcPr>
                  <w:tcW w:w="1142" w:type="dxa"/>
                  <w:shd w:val="clear" w:color="auto" w:fill="DAEEF3" w:themeFill="accent5" w:themeFillTint="33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sz w:val="22"/>
                      <w:szCs w:val="22"/>
                      <w:rtl/>
                    </w:rPr>
                    <w:t>و</w:t>
                  </w:r>
                  <w:r>
                    <w:rPr>
                      <w:b/>
                      <w:bCs/>
                      <w:sz w:val="22"/>
                      <w:szCs w:val="22"/>
                      <w:rtl/>
                    </w:rPr>
                    <w:t>ضعية</w:t>
                  </w: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  <w:highlight w:val="yellow"/>
                      <w:lang w:val="en-US"/>
                    </w:rPr>
                    <w:t>K</w:t>
                  </w: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  <w:lang w:val="en-US"/>
                    </w:rPr>
                    <w:t>2</w:t>
                  </w:r>
                </w:p>
              </w:tc>
              <w:tc>
                <w:tcPr>
                  <w:tcW w:w="933" w:type="dxa"/>
                  <w:shd w:val="clear" w:color="auto" w:fill="DAEEF3" w:themeFill="accent5" w:themeFillTint="33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sz w:val="22"/>
                      <w:szCs w:val="22"/>
                      <w:rtl/>
                    </w:rPr>
                    <w:t xml:space="preserve">حالة </w:t>
                  </w:r>
                  <w:r w:rsidRPr="00591BC8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 </w:t>
                  </w:r>
                  <w:r w:rsidRPr="00591BC8">
                    <w:rPr>
                      <w:b/>
                      <w:bCs/>
                      <w:sz w:val="22"/>
                      <w:szCs w:val="22"/>
                      <w:rtl/>
                    </w:rPr>
                    <w:t>المصباح</w:t>
                  </w:r>
                </w:p>
              </w:tc>
            </w:tr>
            <w:tr w:rsidR="001A61E2" w:rsidRPr="00591BC8" w:rsidTr="00A62B53">
              <w:trPr>
                <w:trHeight w:val="291"/>
              </w:trPr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933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1</w:t>
                  </w:r>
                </w:p>
              </w:tc>
            </w:tr>
            <w:tr w:rsidR="001A61E2" w:rsidRPr="00591BC8" w:rsidTr="00A62B53">
              <w:trPr>
                <w:trHeight w:val="291"/>
              </w:trPr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933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  <w:tr w:rsidR="001A61E2" w:rsidRPr="00591BC8" w:rsidTr="00A62B53">
              <w:trPr>
                <w:trHeight w:val="291"/>
              </w:trPr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933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 w:rsidRPr="00EC2D00">
                    <w:rPr>
                      <w:rFonts w:hint="cs"/>
                      <w:b/>
                      <w:bCs/>
                      <w:color w:val="000000" w:themeColor="text1"/>
                      <w:sz w:val="22"/>
                      <w:szCs w:val="22"/>
                      <w:rtl/>
                    </w:rPr>
                    <w:t>1</w:t>
                  </w:r>
                </w:p>
              </w:tc>
            </w:tr>
            <w:tr w:rsidR="001A61E2" w:rsidRPr="00591BC8" w:rsidTr="00A62B53">
              <w:trPr>
                <w:trHeight w:val="307"/>
              </w:trPr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 xml:space="preserve">A 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</w:pPr>
                  <w:r w:rsidRPr="00591BC8">
                    <w:rPr>
                      <w:b/>
                      <w:bCs/>
                      <w:color w:val="FF0000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933" w:type="dxa"/>
                  <w:shd w:val="clear" w:color="auto" w:fill="FFFFFF" w:themeFill="background1"/>
                </w:tcPr>
                <w:p w:rsidR="001A61E2" w:rsidRPr="00591BC8" w:rsidRDefault="001A61E2" w:rsidP="00A62B53">
                  <w:pPr>
                    <w:framePr w:hSpace="141" w:wrap="around" w:vAnchor="text" w:hAnchor="text" w:y="1"/>
                    <w:bidi/>
                    <w:suppressOverlap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hint="cs"/>
                      <w:b/>
                      <w:bCs/>
                      <w:color w:val="000000" w:themeColor="text1"/>
                      <w:sz w:val="22"/>
                      <w:szCs w:val="22"/>
                      <w:rtl/>
                    </w:rPr>
                    <w:t>0</w:t>
                  </w:r>
                </w:p>
              </w:tc>
            </w:tr>
          </w:tbl>
          <w:p w:rsidR="001A61E2" w:rsidRPr="00EA72B8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56" w:type="dxa"/>
          </w:tcPr>
          <w:p w:rsidR="001A61E2" w:rsidRPr="00EA72B8" w:rsidRDefault="001A61E2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يتوهج المصباح في الدارة الكهربائية "ذهاب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اياب" إذا كانت القاطعتين على نفس الوضعية</w:t>
            </w:r>
            <w:r w:rsidRPr="00EA72B8">
              <w:rPr>
                <w:sz w:val="28"/>
                <w:szCs w:val="28"/>
                <w:rtl/>
              </w:rPr>
              <w:t>.</w:t>
            </w:r>
          </w:p>
        </w:tc>
        <w:tc>
          <w:tcPr>
            <w:tcW w:w="3639" w:type="dxa"/>
          </w:tcPr>
          <w:p w:rsidR="001A61E2" w:rsidRDefault="001A61E2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1A61E2" w:rsidTr="00A62B53">
        <w:tc>
          <w:tcPr>
            <w:tcW w:w="1436" w:type="dxa"/>
          </w:tcPr>
          <w:p w:rsidR="001A61E2" w:rsidRPr="004B2520" w:rsidRDefault="001A61E2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تقويــــــــم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1A61E2" w:rsidRPr="00D05BD7" w:rsidRDefault="001A61E2" w:rsidP="00A62B53">
            <w:pPr>
              <w:bidi/>
              <w:rPr>
                <w:sz w:val="26"/>
                <w:szCs w:val="26"/>
                <w:rtl/>
                <w:lang w:bidi="ar-DZ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56" w:type="dxa"/>
          </w:tcPr>
          <w:p w:rsidR="001A61E2" w:rsidRPr="004D543B" w:rsidRDefault="001A61E2" w:rsidP="00A62B53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  <w:rtl/>
              </w:rPr>
              <w:t>تقويـــــــم 4 ص 88</w:t>
            </w:r>
          </w:p>
        </w:tc>
        <w:tc>
          <w:tcPr>
            <w:tcW w:w="3639" w:type="dxa"/>
          </w:tcPr>
          <w:p w:rsidR="001A61E2" w:rsidRDefault="001A61E2" w:rsidP="00A62B53">
            <w:pPr>
              <w:tabs>
                <w:tab w:val="left" w:pos="2610"/>
                <w:tab w:val="right" w:pos="3423"/>
              </w:tabs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التقويم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1A61E2" w:rsidRDefault="001A61E2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651" w:type="dxa"/>
          </w:tcPr>
          <w:p w:rsidR="001A61E2" w:rsidRDefault="001A61E2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  <w:r>
        <w:rPr>
          <w:sz w:val="26"/>
          <w:szCs w:val="26"/>
          <w:rtl/>
        </w:rPr>
        <w:br w:type="textWrapping" w:clear="all"/>
      </w: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Pr="00AE06FF" w:rsidRDefault="001A61E2" w:rsidP="001A61E2">
      <w:pPr>
        <w:bidi/>
        <w:rPr>
          <w:sz w:val="26"/>
          <w:szCs w:val="26"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5D49" w:rsidTr="00A62B53">
        <w:trPr>
          <w:trHeight w:val="1692"/>
        </w:trPr>
        <w:tc>
          <w:tcPr>
            <w:tcW w:w="10666" w:type="dxa"/>
          </w:tcPr>
          <w:p w:rsidR="00535D49" w:rsidRDefault="00535D49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91C59CF" wp14:editId="5FAE26A0">
                      <wp:simplePos x="0" y="0"/>
                      <wp:positionH relativeFrom="column">
                        <wp:posOffset>2790190</wp:posOffset>
                      </wp:positionH>
                      <wp:positionV relativeFrom="paragraph">
                        <wp:posOffset>104774</wp:posOffset>
                      </wp:positionV>
                      <wp:extent cx="1800225" cy="657225"/>
                      <wp:effectExtent l="0" t="0" r="28575" b="28575"/>
                      <wp:wrapNone/>
                      <wp:docPr id="541" name="Parchemin horizontal 5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57225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535D4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07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A62B53" w:rsidRDefault="00A62B53" w:rsidP="00535D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C59CF" id="Parchemin horizontal 541" o:spid="_x0000_s1076" type="#_x0000_t98" style="position:absolute;left:0;text-align:left;margin-left:219.7pt;margin-top:8.25pt;width:141.75pt;height:5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" fillcolor="#d7e4bd" strokecolor="windowText" strokeweight=".5pt">
                      <v:textbox>
                        <w:txbxContent>
                          <w:p w:rsidR="00A62B53" w:rsidRPr="00183794" w:rsidRDefault="00A62B53" w:rsidP="00535D4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07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A62B53" w:rsidRDefault="00A62B53" w:rsidP="00535D4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5D49" w:rsidRDefault="00535D49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5D49" w:rsidRDefault="00535D49" w:rsidP="00A62B5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proofErr w:type="gramStart"/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1</w:t>
            </w:r>
            <w:proofErr w:type="gramEnd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535D49" w:rsidRDefault="00535D49" w:rsidP="00A62B53">
            <w:pPr>
              <w:bidi/>
              <w:rPr>
                <w:rtl/>
              </w:rPr>
            </w:pPr>
          </w:p>
          <w:p w:rsidR="00535D49" w:rsidRPr="006A7BDF" w:rsidRDefault="00535D49" w:rsidP="00A62B5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تعلم ادماج       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535D49" w:rsidRDefault="00535D49" w:rsidP="00535D49">
      <w:pPr>
        <w:bidi/>
        <w:rPr>
          <w:rtl/>
        </w:rPr>
      </w:pPr>
    </w:p>
    <w:p w:rsidR="00535D49" w:rsidRDefault="00535D49" w:rsidP="00535D49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0CAC74" wp14:editId="7C40C04B">
                <wp:simplePos x="0" y="0"/>
                <wp:positionH relativeFrom="column">
                  <wp:posOffset>1152525</wp:posOffset>
                </wp:positionH>
                <wp:positionV relativeFrom="paragraph">
                  <wp:posOffset>45720</wp:posOffset>
                </wp:positionV>
                <wp:extent cx="2505075" cy="318770"/>
                <wp:effectExtent l="57150" t="38100" r="85725" b="100330"/>
                <wp:wrapNone/>
                <wp:docPr id="54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535D49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الكفاءة العرضية المستهدفة </w:t>
                            </w:r>
                            <w:proofErr w:type="gramStart"/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 الادماج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CAC74" id="_x0000_s1077" style="position:absolute;left:0;text-align:left;margin-left:90.75pt;margin-top:3.6pt;width:197.25pt;height:25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535D49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الكفاءة العرضية المستهدفة </w:t>
                      </w:r>
                      <w:proofErr w:type="gramStart"/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 الادماج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B1DFB80" wp14:editId="284639E3">
                <wp:simplePos x="0" y="0"/>
                <wp:positionH relativeFrom="column">
                  <wp:posOffset>4714876</wp:posOffset>
                </wp:positionH>
                <wp:positionV relativeFrom="paragraph">
                  <wp:posOffset>45720</wp:posOffset>
                </wp:positionV>
                <wp:extent cx="2000250" cy="318770"/>
                <wp:effectExtent l="57150" t="38100" r="76200" b="100330"/>
                <wp:wrapNone/>
                <wp:docPr id="54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المعارف </w:t>
                            </w:r>
                            <w:proofErr w:type="gramStart"/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و مواضيع</w:t>
                            </w:r>
                            <w:proofErr w:type="gramEnd"/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1DFB80" id="_x0000_s1078" style="position:absolute;left:0;text-align:left;margin-left:371.25pt;margin-top:3.6pt;width:157.5pt;height:25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535D4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المعارف </w:t>
                      </w:r>
                      <w:proofErr w:type="gramStart"/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و مواضيع</w:t>
                      </w:r>
                      <w:proofErr w:type="gramEnd"/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5D49" w:rsidRPr="002015C1" w:rsidRDefault="00535D49" w:rsidP="00535D49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3426"/>
        <w:gridCol w:w="7230"/>
      </w:tblGrid>
      <w:tr w:rsidR="00535D49" w:rsidTr="00A62B53">
        <w:trPr>
          <w:trHeight w:val="1413"/>
        </w:trPr>
        <w:tc>
          <w:tcPr>
            <w:tcW w:w="3426" w:type="dxa"/>
            <w:shd w:val="clear" w:color="auto" w:fill="auto"/>
          </w:tcPr>
          <w:p w:rsidR="00535D49" w:rsidRPr="006B5585" w:rsidRDefault="00535D49" w:rsidP="00A62B53">
            <w:pPr>
              <w:autoSpaceDE w:val="0"/>
              <w:autoSpaceDN w:val="0"/>
              <w:bidi/>
              <w:adjustRightInd w:val="0"/>
              <w:rPr>
                <w:rFonts w:asciiTheme="minorHAnsi" w:eastAsia="SymbolMT" w:hAnsiTheme="minorHAnsi" w:cstheme="minorHAnsi"/>
                <w:sz w:val="28"/>
                <w:szCs w:val="28"/>
              </w:rPr>
            </w:pPr>
            <w:r w:rsidRPr="006B5585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bidi="ar-DZ"/>
              </w:rPr>
              <w:t xml:space="preserve">-  </w:t>
            </w:r>
            <w:r w:rsidRPr="006B5585"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  <w:t xml:space="preserve"> الدارة الكهربائية </w:t>
            </w:r>
            <w:proofErr w:type="gramStart"/>
            <w:r w:rsidRPr="006B5585"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  <w:t>و استعمال</w:t>
            </w:r>
            <w:proofErr w:type="gramEnd"/>
            <w:r w:rsidRPr="006B5585"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  <w:t xml:space="preserve"> مصباح التوهج</w:t>
            </w:r>
          </w:p>
          <w:p w:rsidR="00535D49" w:rsidRPr="006B5585" w:rsidRDefault="00535D49" w:rsidP="00A62B53">
            <w:pPr>
              <w:bidi/>
              <w:spacing w:after="200" w:line="276" w:lineRule="auto"/>
              <w:contextualSpacing/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</w:pPr>
            <w:r w:rsidRPr="006B5585"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  <w:t>-</w:t>
            </w:r>
            <w:r w:rsidRPr="006B5585"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  <w:t xml:space="preserve"> أنواع الربط في الدارات الكهربائية (</w:t>
            </w:r>
            <w:r w:rsidRPr="006B5585">
              <w:rPr>
                <w:rFonts w:asciiTheme="minorHAnsi" w:eastAsia="SymbolMT" w:hAnsiTheme="minorHAnsi" w:cstheme="minorHAnsi" w:hint="cs"/>
                <w:sz w:val="28"/>
                <w:szCs w:val="28"/>
                <w:rtl/>
              </w:rPr>
              <w:t>التسلسل-التفرع-المختلط</w:t>
            </w:r>
            <w:r w:rsidRPr="006B5585"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  <w:t>)</w:t>
            </w:r>
          </w:p>
          <w:p w:rsidR="00535D49" w:rsidRPr="00535630" w:rsidRDefault="00535D49" w:rsidP="00A62B53">
            <w:pPr>
              <w:bidi/>
              <w:spacing w:after="200" w:line="276" w:lineRule="auto"/>
              <w:contextualSpacing/>
              <w:jc w:val="center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6B5585">
              <w:rPr>
                <w:rFonts w:asciiTheme="minorHAnsi" w:eastAsia="SymbolMT" w:hAnsiTheme="minorHAnsi" w:cstheme="minorHAnsi"/>
                <w:sz w:val="28"/>
                <w:szCs w:val="28"/>
                <w:rtl/>
              </w:rPr>
              <w:t>- الدارة الكهربائية من نوع «</w:t>
            </w:r>
            <w:r w:rsidRPr="006B5585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ذهاب </w:t>
            </w:r>
            <w:r w:rsidRPr="006B5585">
              <w:rPr>
                <w:rFonts w:asciiTheme="minorHAnsi" w:hAnsiTheme="minorHAnsi"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-اياب</w:t>
            </w:r>
            <w:r w:rsidRPr="006B5585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rtl/>
                <w:lang w:bidi="ar-DZ"/>
              </w:rPr>
              <w:t>»</w:t>
            </w:r>
          </w:p>
        </w:tc>
        <w:tc>
          <w:tcPr>
            <w:tcW w:w="7230" w:type="dxa"/>
          </w:tcPr>
          <w:p w:rsidR="00535D49" w:rsidRDefault="00535D49" w:rsidP="00A62B53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ajorBidi" w:eastAsiaTheme="minorHAnsi" w:hAnsiTheme="majorBidi" w:cstheme="majorBidi"/>
                <w:color w:val="181717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يستعمل الترميز العالمي للتعبير عن المقادير الفيزيائية والعناصر الكهربائية</w:t>
            </w: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>.</w:t>
            </w:r>
          </w:p>
          <w:p w:rsidR="00535D49" w:rsidRPr="00961E78" w:rsidRDefault="00535D49" w:rsidP="00A62B53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lang w:eastAsia="en-US"/>
              </w:rPr>
            </w:pPr>
            <w:r w:rsidRPr="0053346A"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</w:rPr>
              <w:t xml:space="preserve">-  </w:t>
            </w:r>
            <w:r w:rsidRPr="00961E78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</w:rPr>
              <w:t xml:space="preserve">يلاحظ ويستكشف ويحلل </w:t>
            </w:r>
            <w:proofErr w:type="gramStart"/>
            <w:r w:rsidRPr="00961E78"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</w:rPr>
              <w:t>و</w:t>
            </w: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 xml:space="preserve"> يستدل</w:t>
            </w:r>
            <w:proofErr w:type="gramEnd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 xml:space="preserve"> منطقيا.</w:t>
            </w:r>
          </w:p>
          <w:p w:rsidR="00535D49" w:rsidRPr="0053346A" w:rsidRDefault="00535D49" w:rsidP="00A62B53">
            <w:pPr>
              <w:tabs>
                <w:tab w:val="right" w:pos="294"/>
              </w:tabs>
              <w:bidi/>
              <w:spacing w:after="200" w:line="276" w:lineRule="auto"/>
              <w:contextualSpacing/>
              <w:jc w:val="highKashida"/>
              <w:rPr>
                <w:rFonts w:asciiTheme="minorHAnsi" w:eastAsiaTheme="minorHAnsi" w:hAnsiTheme="minorHAnsi" w:cstheme="minorHAnsi"/>
                <w:sz w:val="28"/>
                <w:szCs w:val="28"/>
                <w:lang w:eastAsia="en-US"/>
              </w:rPr>
            </w:pP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- </w:t>
            </w:r>
            <w:proofErr w:type="spellStart"/>
            <w:proofErr w:type="gramStart"/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>ينمذج</w:t>
            </w:r>
            <w:proofErr w:type="spellEnd"/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وضعيات</w:t>
            </w:r>
            <w:proofErr w:type="gramEnd"/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للتفسير للتنبؤ </w:t>
            </w:r>
            <w:r w:rsidRPr="0053346A"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eastAsia="en-US"/>
              </w:rPr>
              <w:t xml:space="preserve">وحل </w:t>
            </w:r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مشكلات و يعد استراتيجية ملائمة لحل وضعية مشكلة</w:t>
            </w:r>
          </w:p>
          <w:p w:rsidR="00535D49" w:rsidRPr="00DE32AB" w:rsidRDefault="00535D49" w:rsidP="00A62B53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="Calibri" w:hAnsi="Calibri" w:cs="Calibri"/>
                <w:sz w:val="28"/>
                <w:szCs w:val="28"/>
                <w:rtl/>
              </w:rPr>
            </w:pP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proofErr w:type="spellStart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یستعمل</w:t>
            </w:r>
            <w:proofErr w:type="spellEnd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مختلف أشكال التعبير: الأعداد و الرموز </w:t>
            </w:r>
            <w:proofErr w:type="gramStart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والأشكال  المخططات</w:t>
            </w:r>
            <w:proofErr w:type="gramEnd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و الجداول و البيانات                                                                      </w:t>
            </w:r>
          </w:p>
        </w:tc>
      </w:tr>
    </w:tbl>
    <w:p w:rsidR="00535D49" w:rsidRDefault="00535D49" w:rsidP="00535D49">
      <w:pPr>
        <w:tabs>
          <w:tab w:val="left" w:pos="4301"/>
        </w:tabs>
        <w:bidi/>
        <w:rPr>
          <w:sz w:val="26"/>
          <w:szCs w:val="26"/>
        </w:rPr>
      </w:pPr>
    </w:p>
    <w:p w:rsidR="00535D49" w:rsidRPr="00DE32AB" w:rsidRDefault="00535D49" w:rsidP="00535D49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92791E2" wp14:editId="6E144B76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4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A62B53" w:rsidRPr="00E2566F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2791E2" id="_x0000_s1079" style="position:absolute;left:0;text-align:left;margin-left:3.75pt;margin-top:.45pt;width:134.25pt;height:26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CeyywIAAMQ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HhgJ7L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535D4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A62B53" w:rsidRPr="00E2566F" w:rsidRDefault="00A62B53" w:rsidP="00535D4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9FEF32" wp14:editId="61A8186B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4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A62B53" w:rsidRPr="00E2566F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9FEF32" id="_x0000_s1080" style="position:absolute;left:0;text-align:left;margin-left:167.25pt;margin-top:.65pt;width:159.75pt;height:26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535D49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A62B53" w:rsidRPr="00E2566F" w:rsidRDefault="00A62B53" w:rsidP="00535D4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8BDB71D" wp14:editId="712678C6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4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السلوكات</w:t>
                            </w:r>
                            <w:proofErr w:type="spellEnd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proofErr w:type="gramStart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و القيم</w:t>
                            </w:r>
                            <w:proofErr w:type="gramEnd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المستهدفة</w:t>
                            </w:r>
                          </w:p>
                          <w:p w:rsidR="00A62B53" w:rsidRPr="00E2566F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BDB71D" id="_x0000_s1081" style="position:absolute;left:0;text-align:left;margin-left:366.75pt;margin-top:.65pt;width:159.75pt;height:26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535D4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السلوكات</w:t>
                      </w:r>
                      <w:proofErr w:type="spellEnd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</w:t>
                      </w:r>
                      <w:proofErr w:type="gramStart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و القيم</w:t>
                      </w:r>
                      <w:proofErr w:type="gramEnd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المستهدفة</w:t>
                      </w:r>
                    </w:p>
                    <w:p w:rsidR="00A62B53" w:rsidRPr="00E2566F" w:rsidRDefault="00A62B53" w:rsidP="00535D4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5D49" w:rsidRDefault="00535D49" w:rsidP="00535D49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4536"/>
        <w:gridCol w:w="2867"/>
      </w:tblGrid>
      <w:tr w:rsidR="00535D49" w:rsidTr="00A62B53">
        <w:trPr>
          <w:trHeight w:val="1140"/>
        </w:trPr>
        <w:tc>
          <w:tcPr>
            <w:tcW w:w="3203" w:type="dxa"/>
          </w:tcPr>
          <w:p w:rsidR="00535D49" w:rsidRPr="00961E78" w:rsidRDefault="00535D49" w:rsidP="00A62B53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يمارس الفضول العلمي </w:t>
            </w:r>
            <w:proofErr w:type="gramStart"/>
            <w:r w:rsidRPr="00961E78">
              <w:rPr>
                <w:rFonts w:cs="Calibri" w:hint="cs"/>
                <w:sz w:val="28"/>
                <w:szCs w:val="28"/>
                <w:rtl/>
              </w:rPr>
              <w:t xml:space="preserve">والفكر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النقدي</w:t>
            </w:r>
            <w:proofErr w:type="gramEnd"/>
            <w:r w:rsidRPr="00961E78">
              <w:rPr>
                <w:rFonts w:cs="Calibri" w:hint="cs"/>
                <w:sz w:val="28"/>
                <w:szCs w:val="28"/>
                <w:rtl/>
              </w:rPr>
              <w:t>، فيلاحظ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و يستكشف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        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 xml:space="preserve">ويستدل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منطقيا.</w:t>
            </w:r>
          </w:p>
          <w:p w:rsidR="00535D49" w:rsidRPr="00EE518F" w:rsidRDefault="00535D49" w:rsidP="00A62B53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يسعى الى توسيع ثقافته العلمية </w:t>
            </w:r>
            <w:proofErr w:type="gramStart"/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و تكوينه</w:t>
            </w:r>
            <w:proofErr w:type="gramEnd"/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الذاتي.</w:t>
            </w:r>
          </w:p>
        </w:tc>
        <w:tc>
          <w:tcPr>
            <w:tcW w:w="4536" w:type="dxa"/>
          </w:tcPr>
          <w:p w:rsidR="00535D49" w:rsidRPr="00961E78" w:rsidRDefault="00535D49" w:rsidP="00A62B53">
            <w:pPr>
              <w:bidi/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صعوبة ترجمة الوضعية التجريبية الى مخطط </w:t>
            </w:r>
            <w:r w:rsidRPr="00961E78"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نظامي </w:t>
            </w: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>(استخدام الرموز النظامية)</w:t>
            </w:r>
          </w:p>
          <w:p w:rsidR="00535D49" w:rsidRPr="00F92797" w:rsidRDefault="00535D49" w:rsidP="00A62B53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>- غياب فرصة الاختبار التجريبي لأن المطلوب هو تقديم منتوج دون التجريب.</w:t>
            </w:r>
          </w:p>
        </w:tc>
        <w:tc>
          <w:tcPr>
            <w:tcW w:w="2867" w:type="dxa"/>
          </w:tcPr>
          <w:p w:rsidR="00535D49" w:rsidRPr="00F92797" w:rsidRDefault="00535D49" w:rsidP="00A62B53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BF42855" wp14:editId="10BC2E02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48" name="Moins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7C7A7C" id="Moins 548" o:spid="_x0000_s1026" style="position:absolute;margin-left:-103.5pt;margin-top:2.6pt;width:734.25pt;height:3.6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BSihBocgIAAP8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3DB036" wp14:editId="3F9DC4E9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4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535D4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  وضعية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تعلم ادمــــــــــــــاج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DB036" id="_x0000_s1082" style="position:absolute;left:0;text-align:left;margin-left:37.5pt;margin-top:13.1pt;width:451.5pt;height:26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" fillcolor="#fac090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535D49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  وضعية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تعلم ادمــــــــــــــاج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6"/>
        <w:gridCol w:w="5139"/>
        <w:gridCol w:w="3423"/>
        <w:gridCol w:w="654"/>
      </w:tblGrid>
      <w:tr w:rsidR="00535D49" w:rsidTr="00A62B53">
        <w:tc>
          <w:tcPr>
            <w:tcW w:w="1466" w:type="dxa"/>
            <w:shd w:val="clear" w:color="auto" w:fill="D9D9D9" w:themeFill="background1" w:themeFillShade="D9"/>
          </w:tcPr>
          <w:p w:rsidR="00535D49" w:rsidRDefault="00535D49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139" w:type="dxa"/>
            <w:shd w:val="clear" w:color="auto" w:fill="D9D9D9" w:themeFill="background1" w:themeFillShade="D9"/>
          </w:tcPr>
          <w:p w:rsidR="00535D49" w:rsidRDefault="00535D49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423" w:type="dxa"/>
            <w:shd w:val="clear" w:color="auto" w:fill="D9D9D9" w:themeFill="background1" w:themeFillShade="D9"/>
          </w:tcPr>
          <w:p w:rsidR="00535D49" w:rsidRDefault="00535D49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:rsidR="00535D49" w:rsidRDefault="00535D49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المدة</w:t>
            </w:r>
          </w:p>
        </w:tc>
      </w:tr>
      <w:tr w:rsidR="00535D49" w:rsidTr="00A62B53">
        <w:tc>
          <w:tcPr>
            <w:tcW w:w="1466" w:type="dxa"/>
          </w:tcPr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Pr="007549D6" w:rsidRDefault="00535D49" w:rsidP="00A62B53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535D49" w:rsidRPr="004B3FC9" w:rsidRDefault="00535D49" w:rsidP="00A62B5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297E873" wp14:editId="38BD5A65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64135</wp:posOffset>
                      </wp:positionV>
                      <wp:extent cx="2886075" cy="1514475"/>
                      <wp:effectExtent l="0" t="0" r="28575" b="28575"/>
                      <wp:wrapNone/>
                      <wp:docPr id="550" name="Rectangle à coins arrondis 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5144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EE518F" w:rsidRDefault="00A62B53" w:rsidP="00535D4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549D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تنظم كل عام مسابقات بين المتوسطات لكي تتبادل المعارف الفكرية واكتشاف مواهب في ميدان العلوم </w:t>
                                  </w:r>
                                  <w:r w:rsidRPr="007549D6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الفيزيائية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Pr="007549D6"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  <w:r w:rsidRPr="007549D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طلب من </w:t>
                                  </w:r>
                                  <w:r w:rsidRPr="007549D6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المتسابقين انجاز</w:t>
                                  </w:r>
                                  <w:r w:rsidRPr="007549D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دارات </w:t>
                                  </w:r>
                                  <w:r w:rsidRPr="007549D6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كهربائية مختلفة</w:t>
                                  </w:r>
                                  <w:r w:rsidRPr="007549D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التركيبات ورسم مخططاتها  </w:t>
                                  </w:r>
                                </w:p>
                                <w:p w:rsidR="00A62B53" w:rsidRPr="005F7AF6" w:rsidRDefault="00A62B53" w:rsidP="00535D49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97E873" id="Rectangle à coins arrondis 550" o:spid="_x0000_s1083" style="position:absolute;left:0;text-align:left;margin-left:3pt;margin-top:5.05pt;width:227.25pt;height:119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" fillcolor="#ebf1de" strokecolor="windowText" strokeweight=".5pt">
                      <v:textbox>
                        <w:txbxContent>
                          <w:p w:rsidR="00A62B53" w:rsidRPr="00EE518F" w:rsidRDefault="00A62B53" w:rsidP="00535D4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549D6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تنظم كل عام مسابقات بين المتوسطات لكي تتبادل المعارف الفكرية واكتشاف مواهب في ميدان العلوم </w:t>
                            </w:r>
                            <w:r w:rsidRPr="007549D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الفيزيائية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Pr="007549D6">
                              <w:rPr>
                                <w:rtl/>
                              </w:rPr>
                              <w:t xml:space="preserve"> </w:t>
                            </w:r>
                            <w:r w:rsidRPr="007549D6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طلب من </w:t>
                            </w:r>
                            <w:r w:rsidRPr="007549D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المتسابقين انجاز</w:t>
                            </w:r>
                            <w:r w:rsidRPr="007549D6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دارات </w:t>
                            </w:r>
                            <w:r w:rsidRPr="007549D6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كهربائية مختلفة</w:t>
                            </w:r>
                            <w:r w:rsidRPr="007549D6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التركيبات ورسم مخططاتها  </w:t>
                            </w:r>
                          </w:p>
                          <w:p w:rsidR="00A62B53" w:rsidRPr="005F7AF6" w:rsidRDefault="00A62B53" w:rsidP="00535D49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</w:rPr>
            </w:pPr>
          </w:p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</w:rPr>
            </w:pPr>
          </w:p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423" w:type="dxa"/>
          </w:tcPr>
          <w:p w:rsidR="00535D49" w:rsidRDefault="00535D49" w:rsidP="00A62B53">
            <w:pPr>
              <w:bidi/>
              <w:rPr>
                <w:sz w:val="28"/>
                <w:szCs w:val="28"/>
                <w:rtl/>
              </w:rPr>
            </w:pPr>
          </w:p>
          <w:p w:rsidR="00535D49" w:rsidRPr="007549D6" w:rsidRDefault="00535D49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535D49" w:rsidRDefault="00535D49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5D49" w:rsidRPr="007549D6" w:rsidRDefault="00535D49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ضمن أفواج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 الوضعية</w:t>
            </w:r>
          </w:p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654" w:type="dxa"/>
          </w:tcPr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535D49" w:rsidTr="00A62B53">
        <w:tc>
          <w:tcPr>
            <w:tcW w:w="1466" w:type="dxa"/>
          </w:tcPr>
          <w:p w:rsidR="00535D49" w:rsidRPr="004B2520" w:rsidRDefault="00535D49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5D49" w:rsidRPr="00B661F1" w:rsidRDefault="00535D49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السنــــــدات</w:t>
            </w: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139" w:type="dxa"/>
          </w:tcPr>
          <w:p w:rsidR="00535D49" w:rsidRDefault="00535D49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بطارية</w:t>
            </w:r>
            <w:r>
              <w:rPr>
                <w:sz w:val="28"/>
                <w:szCs w:val="28"/>
              </w:rPr>
              <w:t>4</w:t>
            </w:r>
            <w:proofErr w:type="gramEnd"/>
            <w:r>
              <w:rPr>
                <w:sz w:val="28"/>
                <w:szCs w:val="28"/>
              </w:rPr>
              <w:t>.5v</w:t>
            </w:r>
            <w:r>
              <w:rPr>
                <w:rFonts w:hint="cs"/>
                <w:sz w:val="28"/>
                <w:szCs w:val="28"/>
                <w:rtl/>
              </w:rPr>
              <w:t xml:space="preserve"> -مصابيح</w:t>
            </w:r>
            <w:r w:rsidRPr="00B661F1">
              <w:rPr>
                <w:sz w:val="28"/>
                <w:szCs w:val="28"/>
                <w:rtl/>
              </w:rPr>
              <w:t xml:space="preserve"> (دلالة كل </w:t>
            </w:r>
            <w:r w:rsidRPr="00B661F1">
              <w:rPr>
                <w:rFonts w:hint="cs"/>
                <w:sz w:val="28"/>
                <w:szCs w:val="28"/>
                <w:rtl/>
              </w:rPr>
              <w:t>واحد</w:t>
            </w:r>
            <w:r>
              <w:rPr>
                <w:sz w:val="28"/>
                <w:szCs w:val="28"/>
              </w:rPr>
              <w:t>3.8v</w:t>
            </w:r>
            <w:r w:rsidRPr="00B661F1">
              <w:rPr>
                <w:rFonts w:hint="cs"/>
                <w:sz w:val="28"/>
                <w:szCs w:val="28"/>
                <w:rtl/>
              </w:rPr>
              <w:t xml:space="preserve">) </w:t>
            </w:r>
            <w:r w:rsidRPr="00B661F1">
              <w:rPr>
                <w:sz w:val="28"/>
                <w:szCs w:val="28"/>
                <w:rtl/>
              </w:rPr>
              <w:t xml:space="preserve">-قاطعة </w:t>
            </w:r>
          </w:p>
          <w:p w:rsidR="00535D49" w:rsidRDefault="00535D49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5D49" w:rsidRDefault="00535D49" w:rsidP="00A62B53">
            <w:pPr>
              <w:bidi/>
              <w:rPr>
                <w:sz w:val="28"/>
                <w:szCs w:val="28"/>
                <w:rtl/>
              </w:rPr>
            </w:pPr>
            <w:r w:rsidRPr="00B661F1">
              <w:rPr>
                <w:sz w:val="28"/>
                <w:szCs w:val="28"/>
                <w:rtl/>
              </w:rPr>
              <w:t>بسيطة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B661F1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قاطعتين</w:t>
            </w:r>
            <w:r w:rsidRPr="00B661F1">
              <w:rPr>
                <w:sz w:val="28"/>
                <w:szCs w:val="28"/>
                <w:rtl/>
              </w:rPr>
              <w:t xml:space="preserve"> "ذهاب-اي</w:t>
            </w:r>
            <w:r>
              <w:rPr>
                <w:rFonts w:hint="cs"/>
                <w:sz w:val="28"/>
                <w:szCs w:val="28"/>
                <w:rtl/>
              </w:rPr>
              <w:t>ا</w:t>
            </w:r>
            <w:r w:rsidRPr="00B661F1">
              <w:rPr>
                <w:sz w:val="28"/>
                <w:szCs w:val="28"/>
                <w:rtl/>
              </w:rPr>
              <w:t>ب"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B661F1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اسلاك</w:t>
            </w:r>
            <w:r w:rsidRPr="00B661F1">
              <w:rPr>
                <w:sz w:val="28"/>
                <w:szCs w:val="28"/>
                <w:rtl/>
              </w:rPr>
              <w:t xml:space="preserve"> توصيل</w:t>
            </w:r>
          </w:p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423" w:type="dxa"/>
          </w:tcPr>
          <w:p w:rsidR="00535D49" w:rsidRPr="00166770" w:rsidRDefault="00535D49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يختار العناصر المناسبة لكل تركيبة من السندات </w:t>
            </w:r>
          </w:p>
        </w:tc>
        <w:tc>
          <w:tcPr>
            <w:tcW w:w="654" w:type="dxa"/>
          </w:tcPr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  <w:tr w:rsidR="00535D49" w:rsidTr="00A62B53">
        <w:tc>
          <w:tcPr>
            <w:tcW w:w="1466" w:type="dxa"/>
          </w:tcPr>
          <w:p w:rsidR="00535D49" w:rsidRDefault="00535D49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5D49" w:rsidRDefault="00535D49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5D49" w:rsidRDefault="00535D49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المـــــــطلوب</w:t>
            </w:r>
          </w:p>
        </w:tc>
        <w:tc>
          <w:tcPr>
            <w:tcW w:w="5139" w:type="dxa"/>
          </w:tcPr>
          <w:p w:rsidR="00535D49" w:rsidRPr="00B661F1" w:rsidRDefault="00535D49" w:rsidP="00A62B53">
            <w:pPr>
              <w:shd w:val="clear" w:color="auto" w:fill="FFFFFF" w:themeFill="background1"/>
              <w:bidi/>
              <w:spacing w:line="360" w:lineRule="auto"/>
              <w:contextualSpacing/>
              <w:rPr>
                <w:rFonts w:eastAsia="Calibri"/>
                <w:sz w:val="28"/>
                <w:szCs w:val="28"/>
                <w:shd w:val="clear" w:color="auto" w:fill="FF0000"/>
                <w:rtl/>
                <w:lang w:bidi="ar-DZ"/>
              </w:rPr>
            </w:pP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تخيل نفسك انت </w:t>
            </w:r>
            <w:proofErr w:type="gramStart"/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>احد</w:t>
            </w:r>
            <w:proofErr w:type="gramEnd"/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المتسابقين واجب عن الأسئلة التالية:</w:t>
            </w:r>
          </w:p>
          <w:p w:rsidR="00535D49" w:rsidRPr="00B661F1" w:rsidRDefault="00535D49" w:rsidP="00A62B53">
            <w:p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1-قدم تركيبا يتضمن مصباحين يشتعلان بصفة عادية؟ </w:t>
            </w:r>
          </w:p>
          <w:p w:rsidR="00535D49" w:rsidRPr="00B661F1" w:rsidRDefault="00535D49" w:rsidP="00A62B53">
            <w:p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2-اقترح تركيبة أخرى تحتوي على 3 مصابيح بحيث إذ فتحنا القاطعة تبقى 2 منها مشتعلة؟ </w:t>
            </w:r>
          </w:p>
          <w:p w:rsidR="00535D49" w:rsidRPr="00D71829" w:rsidRDefault="00535D49" w:rsidP="00A62B53">
            <w:pPr>
              <w:shd w:val="clear" w:color="auto" w:fill="FFFFFF" w:themeFill="background1"/>
              <w:bidi/>
              <w:spacing w:line="360" w:lineRule="auto"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>3-انجز دارة تحتوي على مصباح واحد يمكننا التحكم فيه من مكانين مختلفين؟</w:t>
            </w:r>
          </w:p>
        </w:tc>
        <w:tc>
          <w:tcPr>
            <w:tcW w:w="3423" w:type="dxa"/>
          </w:tcPr>
          <w:p w:rsidR="00535D49" w:rsidRPr="00D71829" w:rsidRDefault="00535D49" w:rsidP="00535D49">
            <w:pPr>
              <w:numPr>
                <w:ilvl w:val="0"/>
                <w:numId w:val="25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535D49" w:rsidRPr="00D71829" w:rsidRDefault="00535D49" w:rsidP="00535D49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535D49" w:rsidRPr="00D71829" w:rsidRDefault="00535D49" w:rsidP="00535D49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535D49" w:rsidRPr="00D71829" w:rsidRDefault="00535D49" w:rsidP="00535D49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يختار الوضعية التي توافق المطلوب.</w:t>
            </w:r>
          </w:p>
          <w:p w:rsidR="00535D49" w:rsidRPr="00D71829" w:rsidRDefault="00535D49" w:rsidP="00535D49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يعرض منتوجه بشكل مخططات نظامية </w:t>
            </w:r>
            <w:proofErr w:type="spellStart"/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مرفوقة</w:t>
            </w:r>
            <w:proofErr w:type="spellEnd"/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بالشرح المناسب.</w:t>
            </w:r>
          </w:p>
          <w:p w:rsidR="00535D49" w:rsidRPr="004B3FC9" w:rsidRDefault="00535D49" w:rsidP="00A62B53">
            <w:pPr>
              <w:bidi/>
              <w:rPr>
                <w:sz w:val="28"/>
                <w:szCs w:val="28"/>
                <w:rtl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يعمل باستقلالية قدر الامكان</w:t>
            </w:r>
          </w:p>
        </w:tc>
        <w:tc>
          <w:tcPr>
            <w:tcW w:w="654" w:type="dxa"/>
          </w:tcPr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41ADA1" wp14:editId="19AEEAA2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40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ECE1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535D4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41ADA1" id="_x0000_s1084" style="position:absolute;left:0;text-align:left;margin-left:128.2pt;margin-top:3.95pt;width:237.85pt;height:27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" fillcolor="#eeece1" strokecolor="#7d60a0">
                <v:shadow on="t" color="black" opacity="22937f" origin=",.5" offset="0,.63889mm"/>
                <v:textbox>
                  <w:txbxContent>
                    <w:p w:rsidR="00A62B53" w:rsidRPr="00E2566F" w:rsidRDefault="00A62B53" w:rsidP="00535D4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77"/>
        <w:gridCol w:w="8700"/>
      </w:tblGrid>
      <w:tr w:rsidR="00535D49" w:rsidTr="00A62B53">
        <w:trPr>
          <w:trHeight w:val="393"/>
        </w:trPr>
        <w:tc>
          <w:tcPr>
            <w:tcW w:w="1977" w:type="dxa"/>
            <w:shd w:val="clear" w:color="auto" w:fill="EAF1DD" w:themeFill="accent3" w:themeFillTint="33"/>
          </w:tcPr>
          <w:p w:rsidR="00535D49" w:rsidRDefault="00535D49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700" w:type="dxa"/>
            <w:shd w:val="clear" w:color="auto" w:fill="EAF1DD" w:themeFill="accent3" w:themeFillTint="33"/>
          </w:tcPr>
          <w:p w:rsidR="00535D49" w:rsidRDefault="00535D49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535D49" w:rsidTr="00A62B53">
        <w:trPr>
          <w:trHeight w:val="374"/>
        </w:trPr>
        <w:tc>
          <w:tcPr>
            <w:tcW w:w="1977" w:type="dxa"/>
          </w:tcPr>
          <w:p w:rsidR="00535D49" w:rsidRPr="003B1BCD" w:rsidRDefault="00535D49" w:rsidP="00A62B53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B1BCD">
              <w:rPr>
                <w:rFonts w:hint="cs"/>
                <w:b/>
                <w:bCs/>
                <w:color w:val="FF0000"/>
                <w:rtl/>
              </w:rPr>
              <w:t>الترجمـة السليمـة للوضعيــــــــــــة</w:t>
            </w:r>
          </w:p>
          <w:p w:rsidR="00535D49" w:rsidRPr="003B1BCD" w:rsidRDefault="00535D49" w:rsidP="00A62B53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B1BCD">
              <w:rPr>
                <w:rFonts w:hint="cs"/>
                <w:b/>
                <w:bCs/>
                <w:color w:val="FF0000"/>
                <w:rtl/>
              </w:rPr>
              <w:t>(الوجاهـــــــــة)</w:t>
            </w:r>
          </w:p>
        </w:tc>
        <w:tc>
          <w:tcPr>
            <w:tcW w:w="8700" w:type="dxa"/>
          </w:tcPr>
          <w:p w:rsidR="00535D49" w:rsidRPr="003B1BCD" w:rsidRDefault="00535D49" w:rsidP="00A62B53">
            <w:pPr>
              <w:bidi/>
              <w:rPr>
                <w:sz w:val="28"/>
                <w:szCs w:val="28"/>
              </w:rPr>
            </w:pPr>
            <w:r w:rsidRPr="003B1BCD">
              <w:rPr>
                <w:sz w:val="28"/>
                <w:szCs w:val="28"/>
                <w:rtl/>
              </w:rPr>
              <w:t xml:space="preserve">ج1: تقديم دارة كهربائية </w:t>
            </w:r>
            <w:r w:rsidRPr="003B1BCD">
              <w:rPr>
                <w:rFonts w:hint="cs"/>
                <w:sz w:val="28"/>
                <w:szCs w:val="28"/>
                <w:rtl/>
              </w:rPr>
              <w:t>تحتوي مصباحان</w:t>
            </w:r>
            <w:r w:rsidRPr="003B1BCD">
              <w:rPr>
                <w:sz w:val="28"/>
                <w:szCs w:val="28"/>
                <w:rtl/>
              </w:rPr>
              <w:t xml:space="preserve"> على التسلسل وأخرى على التفرع </w:t>
            </w:r>
          </w:p>
          <w:p w:rsidR="00535D49" w:rsidRPr="003B1BCD" w:rsidRDefault="00535D49" w:rsidP="00A62B53">
            <w:pPr>
              <w:bidi/>
              <w:rPr>
                <w:sz w:val="28"/>
                <w:szCs w:val="28"/>
              </w:rPr>
            </w:pPr>
            <w:r w:rsidRPr="003B1BCD">
              <w:rPr>
                <w:sz w:val="28"/>
                <w:szCs w:val="28"/>
                <w:rtl/>
              </w:rPr>
              <w:t xml:space="preserve">ج2: تقديم دارة </w:t>
            </w:r>
            <w:r w:rsidRPr="003B1BCD">
              <w:rPr>
                <w:rFonts w:hint="cs"/>
                <w:sz w:val="28"/>
                <w:szCs w:val="28"/>
                <w:rtl/>
              </w:rPr>
              <w:t>تحتوي 3</w:t>
            </w:r>
            <w:r w:rsidRPr="003B1BCD">
              <w:rPr>
                <w:sz w:val="28"/>
                <w:szCs w:val="28"/>
                <w:rtl/>
              </w:rPr>
              <w:t xml:space="preserve"> مصابيح في ربط </w:t>
            </w:r>
            <w:r w:rsidRPr="003B1BCD">
              <w:rPr>
                <w:rFonts w:hint="cs"/>
                <w:sz w:val="28"/>
                <w:szCs w:val="28"/>
                <w:rtl/>
              </w:rPr>
              <w:t>مختلط والقاطعة</w:t>
            </w:r>
            <w:r w:rsidRPr="003B1BCD">
              <w:rPr>
                <w:sz w:val="28"/>
                <w:szCs w:val="28"/>
                <w:rtl/>
              </w:rPr>
              <w:t xml:space="preserve"> في الفرع الذي يحتوي مصباح وحيد </w:t>
            </w:r>
          </w:p>
          <w:p w:rsidR="00535D49" w:rsidRPr="00D71829" w:rsidRDefault="00535D49" w:rsidP="00A62B53">
            <w:pPr>
              <w:bidi/>
              <w:rPr>
                <w:sz w:val="26"/>
                <w:szCs w:val="26"/>
              </w:rPr>
            </w:pPr>
            <w:r w:rsidRPr="003B1BCD">
              <w:rPr>
                <w:sz w:val="28"/>
                <w:szCs w:val="28"/>
                <w:rtl/>
              </w:rPr>
              <w:t>ج3: تقديم دارة تحتوي على مصباح نتحكم فيه من مكانين مختلفين عن طريق قاطعتين "ذهاب-إياب"</w:t>
            </w:r>
          </w:p>
        </w:tc>
      </w:tr>
      <w:tr w:rsidR="00535D49" w:rsidTr="00A62B53">
        <w:trPr>
          <w:trHeight w:val="393"/>
        </w:trPr>
        <w:tc>
          <w:tcPr>
            <w:tcW w:w="1977" w:type="dxa"/>
          </w:tcPr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  <w:r w:rsidRPr="00707BE3">
              <w:rPr>
                <w:rFonts w:hint="cs"/>
                <w:b/>
                <w:bCs/>
                <w:color w:val="FF0000"/>
                <w:rtl/>
              </w:rPr>
              <w:t>الاستخدام السليــم لأدوات المـــــــاد</w:t>
            </w:r>
            <w:r>
              <w:rPr>
                <w:rFonts w:hint="cs"/>
                <w:b/>
                <w:bCs/>
                <w:color w:val="FF0000"/>
                <w:rtl/>
              </w:rPr>
              <w:t>ة</w:t>
            </w:r>
          </w:p>
        </w:tc>
        <w:tc>
          <w:tcPr>
            <w:tcW w:w="8700" w:type="dxa"/>
          </w:tcPr>
          <w:p w:rsidR="00535D49" w:rsidRPr="003B1BCD" w:rsidRDefault="00535D49" w:rsidP="00A62B53">
            <w:pPr>
              <w:tabs>
                <w:tab w:val="left" w:pos="2855"/>
              </w:tabs>
              <w:spacing w:line="360" w:lineRule="auto"/>
              <w:jc w:val="right"/>
              <w:rPr>
                <w:rFonts w:eastAsia="Calibri"/>
                <w:color w:val="FF0000"/>
                <w:sz w:val="20"/>
                <w:szCs w:val="20"/>
                <w:rtl/>
                <w:lang w:bidi="ar-DZ"/>
              </w:rPr>
            </w:pPr>
            <w:r w:rsidRPr="003B1BCD">
              <w:rPr>
                <w:rFonts w:eastAsia="Calibri" w:hint="cs"/>
                <w:sz w:val="28"/>
                <w:szCs w:val="28"/>
                <w:rtl/>
                <w:lang w:bidi="ar-DZ"/>
              </w:rPr>
              <w:t>1</w:t>
            </w:r>
            <w:r w:rsidRPr="003B1BCD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-أ-مصباحان على </w:t>
            </w:r>
            <w:proofErr w:type="gramStart"/>
            <w:r w:rsidRPr="003B1BCD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التسلسل:</w:t>
            </w:r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   </w:t>
            </w:r>
            <w:proofErr w:type="gramEnd"/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                  </w:t>
            </w:r>
            <w:r w:rsidRPr="003B1BCD">
              <w:rPr>
                <w:rFonts w:eastAsia="Calibri"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Pr="003B1BCD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-ب:مصباحان مربوطان على التفرع</w:t>
            </w:r>
            <w:r w:rsidRPr="00A878C9">
              <w:rPr>
                <w:rFonts w:eastAsia="Calibri" w:hint="cs"/>
                <w:color w:val="FF0000"/>
                <w:sz w:val="20"/>
                <w:szCs w:val="20"/>
                <w:rtl/>
                <w:lang w:bidi="ar-DZ"/>
              </w:rPr>
              <w:t xml:space="preserve"> </w:t>
            </w: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  <w:r w:rsidRPr="00615D60">
              <w:rPr>
                <w:rFonts w:eastAsia="Calibri"/>
                <w:noProof/>
                <w:color w:val="FF0000"/>
                <w:sz w:val="20"/>
                <w:szCs w:val="20"/>
              </w:rPr>
              <w:drawing>
                <wp:inline distT="0" distB="0" distL="0" distR="0" wp14:anchorId="666C06F7" wp14:editId="595421D2">
                  <wp:extent cx="2667000" cy="1028700"/>
                  <wp:effectExtent l="19050" t="19050" r="19050" b="19050"/>
                  <wp:docPr id="551" name="Image 551" descr="Screenshot_20180729-165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Screenshot_20180729-165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5D60">
              <w:rPr>
                <w:rFonts w:eastAsia="Calibri"/>
                <w:noProof/>
                <w:color w:val="FF0000"/>
                <w:sz w:val="20"/>
                <w:szCs w:val="20"/>
              </w:rPr>
              <w:drawing>
                <wp:inline distT="0" distB="0" distL="0" distR="0" wp14:anchorId="0BA26B4E" wp14:editId="70FB4608">
                  <wp:extent cx="2295525" cy="1028700"/>
                  <wp:effectExtent l="19050" t="19050" r="28575" b="19050"/>
                  <wp:docPr id="552" name="Image 552" descr="Screenshot_20180729-164945 - Copie - Copie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Screenshot_20180729-164945 - Copie - Copie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Pr="00A878C9" w:rsidRDefault="00535D49" w:rsidP="00A62B53">
            <w:pPr>
              <w:bidi/>
              <w:rPr>
                <w:rFonts w:eastAsia="Calibri"/>
                <w:color w:val="002060"/>
                <w:sz w:val="28"/>
                <w:szCs w:val="28"/>
                <w:rtl/>
                <w:lang w:bidi="ar-DZ"/>
              </w:rPr>
            </w:pPr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2-أ ثلاثة مصابيح على </w:t>
            </w:r>
            <w:proofErr w:type="gramStart"/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التفرع :</w:t>
            </w:r>
            <w:proofErr w:type="gramEnd"/>
            <w:r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 </w:t>
            </w:r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 -ب </w:t>
            </w:r>
            <w:r w:rsidRPr="00A878C9">
              <w:rPr>
                <w:rFonts w:eastAsia="Calibri"/>
                <w:color w:val="002060"/>
                <w:sz w:val="28"/>
                <w:szCs w:val="28"/>
                <w:rtl/>
                <w:lang w:bidi="ar-DZ"/>
              </w:rPr>
              <w:t>–</w:t>
            </w:r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ربط مختلط والقاطعة في الفرع الذي يحتوي مصباح وحيد:</w:t>
            </w: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  <w:r w:rsidRPr="00615D60">
              <w:rPr>
                <w:rFonts w:eastAsia="Calibri"/>
                <w:b/>
                <w:bCs/>
                <w:noProof/>
                <w:color w:val="FF0000"/>
              </w:rPr>
              <w:drawing>
                <wp:inline distT="0" distB="0" distL="0" distR="0" wp14:anchorId="72BA91AC" wp14:editId="7A735B8E">
                  <wp:extent cx="2619375" cy="1209675"/>
                  <wp:effectExtent l="19050" t="19050" r="28575" b="28575"/>
                  <wp:docPr id="553" name="Image 553" descr="Screenshot_20180729-165009 - Copie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Screenshot_20180729-165009 - Copie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5D60">
              <w:rPr>
                <w:rFonts w:eastAsia="Calibri" w:hint="cs"/>
                <w:b/>
                <w:bCs/>
                <w:noProof/>
                <w:color w:val="FF0000"/>
              </w:rPr>
              <w:drawing>
                <wp:inline distT="0" distB="0" distL="0" distR="0" wp14:anchorId="368C6254" wp14:editId="42A50137">
                  <wp:extent cx="2438400" cy="1228725"/>
                  <wp:effectExtent l="0" t="0" r="0" b="9525"/>
                  <wp:docPr id="554" name="Image 554" descr="C:\Users\mohamed pc\AppData\Local\Microsoft\Windows\INetCache\Content.Word\Screenshot_20180729-164945 - Copie - Copie - Copie - Co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mohamed pc\AppData\Local\Microsoft\Windows\INetCache\Content.Word\Screenshot_20180729-164945 - Copie - Copie - Copie - Cop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5D49" w:rsidRDefault="00535D49" w:rsidP="00A62B53">
            <w:pPr>
              <w:bidi/>
              <w:rPr>
                <w:rFonts w:eastAsia="Calibri"/>
                <w:b/>
                <w:bCs/>
                <w:color w:val="FF0000"/>
                <w:rtl/>
                <w:lang w:bidi="ar-DZ"/>
              </w:rPr>
            </w:pPr>
          </w:p>
          <w:p w:rsidR="00535D49" w:rsidRPr="00795A57" w:rsidRDefault="00535D49" w:rsidP="00A62B53">
            <w:pPr>
              <w:bidi/>
              <w:rPr>
                <w:sz w:val="28"/>
                <w:szCs w:val="28"/>
                <w:rtl/>
              </w:rPr>
            </w:pPr>
            <w:r w:rsidRPr="00A878C9">
              <w:rPr>
                <w:rFonts w:eastAsia="Calibri" w:hint="cs"/>
                <w:b/>
                <w:bCs/>
                <w:color w:val="002060"/>
                <w:rtl/>
                <w:lang w:bidi="ar-DZ"/>
              </w:rPr>
              <w:t xml:space="preserve">3 </w:t>
            </w:r>
            <w:proofErr w:type="gramStart"/>
            <w:r w:rsidRPr="00A878C9">
              <w:rPr>
                <w:rFonts w:eastAsia="Calibri" w:hint="cs"/>
                <w:b/>
                <w:bCs/>
                <w:color w:val="002060"/>
                <w:rtl/>
                <w:lang w:bidi="ar-DZ"/>
              </w:rPr>
              <w:t xml:space="preserve">- </w:t>
            </w:r>
            <w:r w:rsidRPr="00795A57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مصباح</w:t>
            </w:r>
            <w:proofErr w:type="gramEnd"/>
            <w:r w:rsidRPr="00795A57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 موصول مع قاطعتين "ذهاب إياب":</w:t>
            </w:r>
            <w:r w:rsidRPr="00795A57">
              <w:rPr>
                <w:rFonts w:ascii="Arial" w:hAnsi="Arial" w:cs="Arial"/>
                <w:noProof/>
                <w:color w:val="FF0066"/>
                <w:sz w:val="28"/>
                <w:szCs w:val="28"/>
                <w:shd w:val="clear" w:color="auto" w:fill="FFFFFF" w:themeFill="background1"/>
                <w:rtl/>
              </w:rPr>
              <w:drawing>
                <wp:inline distT="0" distB="0" distL="0" distR="0" wp14:anchorId="4F2C6682" wp14:editId="756566A9">
                  <wp:extent cx="3752850" cy="904875"/>
                  <wp:effectExtent l="0" t="0" r="0" b="9525"/>
                  <wp:docPr id="555" name="Image 555" descr="C:\Users\pc\Desktop\hhiii - Co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Desktop\hhiii - Cop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4755" cy="905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  <w:p w:rsidR="00535D49" w:rsidRDefault="00535D49" w:rsidP="00A62B53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535D49" w:rsidRDefault="00535D49" w:rsidP="00535D49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p w:rsidR="001A61E2" w:rsidRDefault="001A61E2" w:rsidP="001A61E2">
      <w:pPr>
        <w:bidi/>
        <w:rPr>
          <w:sz w:val="26"/>
          <w:szCs w:val="26"/>
          <w:rtl/>
        </w:rPr>
      </w:pPr>
    </w:p>
    <w:p w:rsidR="00535D49" w:rsidRDefault="00535D49" w:rsidP="00535D49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A62B53" w:rsidTr="00A62B53">
        <w:trPr>
          <w:trHeight w:val="1692"/>
        </w:trPr>
        <w:tc>
          <w:tcPr>
            <w:tcW w:w="10666" w:type="dxa"/>
          </w:tcPr>
          <w:p w:rsidR="00A62B53" w:rsidRDefault="00A62B53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9F6D437" wp14:editId="0D3839DF">
                      <wp:simplePos x="0" y="0"/>
                      <wp:positionH relativeFrom="column">
                        <wp:posOffset>2799715</wp:posOffset>
                      </wp:positionH>
                      <wp:positionV relativeFrom="paragraph">
                        <wp:posOffset>104775</wp:posOffset>
                      </wp:positionV>
                      <wp:extent cx="1800225" cy="590550"/>
                      <wp:effectExtent l="0" t="0" r="28575" b="19050"/>
                      <wp:wrapNone/>
                      <wp:docPr id="556" name="Parchemin horizontal 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90550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Pr="00183794" w:rsidRDefault="00A62B53" w:rsidP="00A62B5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08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A62B53" w:rsidRDefault="00A62B53" w:rsidP="00A62B5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F6D437" id="Parchemin horizontal 556" o:spid="_x0000_s1085" type="#_x0000_t98" style="position:absolute;left:0;text-align:left;margin-left:220.45pt;margin-top:8.25pt;width:141.75pt;height:46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" fillcolor="#d7e4bd" strokecolor="windowText" strokeweight=".5pt">
                      <v:textbox>
                        <w:txbxContent>
                          <w:p w:rsidR="00A62B53" w:rsidRPr="00183794" w:rsidRDefault="00A62B53" w:rsidP="00A62B5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08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A62B53" w:rsidRDefault="00A62B53" w:rsidP="00A62B5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العلـوم الفيزيائيــة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</w:p>
          <w:p w:rsidR="00A62B53" w:rsidRDefault="00A62B53" w:rsidP="00A62B53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A62B53" w:rsidRDefault="00A62B53" w:rsidP="00A62B53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2F1289">
              <w:rPr>
                <w:rFonts w:eastAsia="Calibri" w:hint="cs"/>
                <w:color w:val="000000" w:themeColor="text1"/>
                <w:sz w:val="28"/>
                <w:szCs w:val="28"/>
                <w:rtl/>
                <w:lang w:eastAsia="en-US" w:bidi="ar-DZ"/>
              </w:rPr>
              <w:t>2</w:t>
            </w:r>
            <w:r w:rsidRPr="002F1289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A62B53" w:rsidRDefault="00A62B53" w:rsidP="00A62B53">
            <w:pPr>
              <w:bidi/>
              <w:rPr>
                <w:rtl/>
              </w:rPr>
            </w:pPr>
          </w:p>
          <w:p w:rsidR="00A62B53" w:rsidRPr="006A7BDF" w:rsidRDefault="00A62B53" w:rsidP="00A62B53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التعلميـــــة: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ماهي الدارة الكهربائية المستقصرة؟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A62B53" w:rsidRDefault="00A62B53" w:rsidP="00A62B53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10C51A" wp14:editId="3B664CEA">
                <wp:simplePos x="0" y="0"/>
                <wp:positionH relativeFrom="column">
                  <wp:posOffset>5267325</wp:posOffset>
                </wp:positionH>
                <wp:positionV relativeFrom="paragraph">
                  <wp:posOffset>95250</wp:posOffset>
                </wp:positionV>
                <wp:extent cx="1524000" cy="274320"/>
                <wp:effectExtent l="57150" t="38100" r="57150" b="87630"/>
                <wp:wrapNone/>
                <wp:docPr id="55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10C51A" id="_x0000_s1086" style="position:absolute;left:0;text-align:left;margin-left:414.75pt;margin-top:7.5pt;width:120pt;height:21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EA17802" wp14:editId="7385DE1C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5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A17802" id="_x0000_s1087" style="position:absolute;left:0;text-align:left;margin-left:207pt;margin-top:5.2pt;width:168.75pt;height:25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" fillcolor="#d7e4bd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1A6BBE6" wp14:editId="24835DC5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5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474D32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A6BBE6" id="_x0000_s1088" style="position:absolute;left:0;text-align:left;margin-left:11.25pt;margin-top:2.85pt;width:159.75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474D32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A62B53" w:rsidRPr="002015C1" w:rsidRDefault="00A62B53" w:rsidP="00A62B53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820"/>
        <w:gridCol w:w="3544"/>
      </w:tblGrid>
      <w:tr w:rsidR="00A62B53" w:rsidTr="00A62B53">
        <w:trPr>
          <w:trHeight w:val="1413"/>
        </w:trPr>
        <w:tc>
          <w:tcPr>
            <w:tcW w:w="2292" w:type="dxa"/>
            <w:shd w:val="clear" w:color="auto" w:fill="auto"/>
          </w:tcPr>
          <w:p w:rsidR="00A62B53" w:rsidRDefault="00A62B53" w:rsidP="00A62B53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  <w:p w:rsidR="00A62B53" w:rsidRPr="00A0243D" w:rsidRDefault="00A62B53" w:rsidP="00A62B53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4820" w:type="dxa"/>
          </w:tcPr>
          <w:p w:rsidR="00A62B53" w:rsidRPr="00EA1563" w:rsidRDefault="00A62B53" w:rsidP="00A62B53">
            <w:pPr>
              <w:tabs>
                <w:tab w:val="right" w:pos="459"/>
              </w:tabs>
              <w:bidi/>
              <w:jc w:val="lowKashida"/>
              <w:rPr>
                <w:rFonts w:asciiTheme="minorHAnsi" w:eastAsiaTheme="minorEastAsia" w:hAnsiTheme="minorHAnsi" w:cstheme="minorHAnsi"/>
                <w:sz w:val="28"/>
                <w:szCs w:val="28"/>
              </w:rPr>
            </w:pP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/>
              </w:rPr>
              <w:t>-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 يتعرّف على الدارة </w:t>
            </w:r>
            <w:proofErr w:type="spellStart"/>
            <w:proofErr w:type="gramStart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المستقصرة</w:t>
            </w:r>
            <w:proofErr w:type="spellEnd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.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>-</w:t>
            </w:r>
            <w:proofErr w:type="gramEnd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 يستخدم النموذج الدوراني للتيّار الكهربائي لتفسير تشغيل الدارة الكهربائية البسيطة.</w:t>
            </w:r>
            <w:r w:rsidRPr="00F2338B">
              <w:rPr>
                <w:rFonts w:asciiTheme="minorHAnsi" w:hAnsiTheme="minorHAnsi" w:cstheme="minorHAnsi"/>
                <w:sz w:val="28"/>
                <w:szCs w:val="28"/>
                <w:rtl/>
              </w:rPr>
              <w:t xml:space="preserve"> </w:t>
            </w:r>
          </w:p>
          <w:p w:rsidR="00A62B53" w:rsidRPr="00F2338B" w:rsidRDefault="00A62B53" w:rsidP="00A62B53">
            <w:pPr>
              <w:bidi/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</w:pP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- يستخدم النموذج الدوراني للتيار الكهربائي </w:t>
            </w:r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    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لتفسير حالة </w:t>
            </w:r>
            <w:proofErr w:type="spellStart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>الاستقصار</w:t>
            </w:r>
            <w:proofErr w:type="spellEnd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 في دارة كهربائية</w:t>
            </w:r>
            <w:r w:rsidRPr="00F2338B">
              <w:rPr>
                <w:rFonts w:asciiTheme="minorHAnsi" w:eastAsia="SimSun" w:hAnsiTheme="minorHAnsi" w:cstheme="minorHAnsi"/>
                <w:sz w:val="28"/>
                <w:szCs w:val="28"/>
                <w:rtl/>
                <w:lang w:bidi="ar-DZ"/>
              </w:rPr>
              <w:t xml:space="preserve"> </w:t>
            </w:r>
          </w:p>
          <w:p w:rsidR="00A62B53" w:rsidRPr="00F10EC1" w:rsidRDefault="00A62B53" w:rsidP="00A62B53">
            <w:pPr>
              <w:bidi/>
              <w:rPr>
                <w:rFonts w:ascii="Adobe Arabic" w:eastAsia="SimSun" w:hAnsi="Adobe Arabic" w:cs="Adobe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</w:tcPr>
          <w:p w:rsidR="00A62B53" w:rsidRPr="00474D32" w:rsidRDefault="00A62B53" w:rsidP="00A62B5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-يعرف كيف تشتغل دارة المصباح الكهربائي شائعة الاستعمال وتشغيل الأجهزة </w:t>
            </w:r>
            <w:proofErr w:type="spellStart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المغذاة</w:t>
            </w:r>
            <w:proofErr w:type="spellEnd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بالأعمدة الكهربائية </w:t>
            </w:r>
          </w:p>
          <w:p w:rsidR="00A62B53" w:rsidRPr="00DE32AB" w:rsidRDefault="00A62B53" w:rsidP="00A62B53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-يركب دارة كهربائية ويشغلها مراعيا شروط الأمن الكهربائي</w:t>
            </w:r>
          </w:p>
        </w:tc>
      </w:tr>
    </w:tbl>
    <w:p w:rsidR="00A62B53" w:rsidRDefault="00A62B53" w:rsidP="00A62B53">
      <w:pPr>
        <w:tabs>
          <w:tab w:val="left" w:pos="4301"/>
        </w:tabs>
        <w:bidi/>
        <w:rPr>
          <w:sz w:val="26"/>
          <w:szCs w:val="26"/>
        </w:rPr>
      </w:pPr>
    </w:p>
    <w:p w:rsidR="00A62B53" w:rsidRPr="00DE32AB" w:rsidRDefault="00A62B53" w:rsidP="00A62B53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EB101BE" wp14:editId="479CB22F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6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DE32AB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B101BE" id="_x0000_s1089" style="position:absolute;left:0;text-align:left;margin-left:3.75pt;margin-top:.45pt;width:134.25pt;height:26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Ggsqe/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A62B53" w:rsidRPr="00DE32AB" w:rsidRDefault="00A62B53" w:rsidP="00A62B5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6C9EF2" wp14:editId="1F1A9D02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6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6C9EF2" id="_x0000_s1090" style="position:absolute;left:0;text-align:left;margin-left:167.25pt;margin-top:.65pt;width:159.75pt;height:26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B060933" wp14:editId="119BE191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6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F92797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A62B53" w:rsidRPr="00DE32AB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060933" id="_x0000_s1091" style="position:absolute;left:0;text-align:left;margin-left:366.75pt;margin-top:.65pt;width:159.75pt;height:26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A62B53" w:rsidRPr="00F92797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A62B53" w:rsidRPr="00DE32AB" w:rsidRDefault="00A62B53" w:rsidP="00A62B5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A62B53" w:rsidRDefault="00A62B53" w:rsidP="00A62B53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4204"/>
        <w:gridCol w:w="2867"/>
      </w:tblGrid>
      <w:tr w:rsidR="00A62B53" w:rsidTr="00A62B53">
        <w:trPr>
          <w:trHeight w:val="1140"/>
        </w:trPr>
        <w:tc>
          <w:tcPr>
            <w:tcW w:w="3535" w:type="dxa"/>
          </w:tcPr>
          <w:p w:rsidR="00A62B53" w:rsidRPr="00EE518F" w:rsidRDefault="00A62B53" w:rsidP="00A62B53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/>
                <w:sz w:val="28"/>
                <w:szCs w:val="28"/>
                <w:rtl/>
              </w:rPr>
              <w:t xml:space="preserve">أعمدة كهربائية– مصابيح </w:t>
            </w:r>
            <w:r w:rsidRPr="00F2338B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</w:t>
            </w:r>
            <w:r w:rsidRPr="00F2338B">
              <w:rPr>
                <w:rFonts w:asciiTheme="minorHAnsi" w:hAnsiTheme="minorHAnsi" w:cs="Calibri"/>
                <w:sz w:val="28"/>
                <w:szCs w:val="28"/>
                <w:rtl/>
              </w:rPr>
              <w:t>قواطع – أسلاك توصيل-صوف الحديد</w:t>
            </w:r>
          </w:p>
        </w:tc>
        <w:tc>
          <w:tcPr>
            <w:tcW w:w="4204" w:type="dxa"/>
          </w:tcPr>
          <w:p w:rsidR="00A62B53" w:rsidRPr="00F2338B" w:rsidRDefault="00A62B53" w:rsidP="00A62B53">
            <w:pPr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</w:pPr>
            <w:r w:rsidRPr="00F2338B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مفهوم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الاستقصار</w:t>
            </w:r>
            <w:proofErr w:type="spellEnd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</w:rPr>
              <w:t xml:space="preserve"> 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لدارة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</w:rPr>
              <w:t xml:space="preserve"> </w:t>
            </w: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كهربائية</w:t>
            </w:r>
          </w:p>
          <w:p w:rsidR="00A62B53" w:rsidRPr="00F10EC1" w:rsidRDefault="00A62B53" w:rsidP="00A62B53">
            <w:pPr>
              <w:tabs>
                <w:tab w:val="right" w:pos="459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- استخدم النموذج الدوراني للتيار الكهربائي لتفسير حالة </w:t>
            </w:r>
            <w:proofErr w:type="spellStart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>الاستقصار</w:t>
            </w:r>
            <w:proofErr w:type="spellEnd"/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 في دارة كهربائية</w:t>
            </w:r>
          </w:p>
        </w:tc>
        <w:tc>
          <w:tcPr>
            <w:tcW w:w="2867" w:type="dxa"/>
          </w:tcPr>
          <w:p w:rsidR="00A62B53" w:rsidRPr="00F92797" w:rsidRDefault="00A62B53" w:rsidP="00A62B53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المنهاج،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قة 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فقة،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لكتاب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المقرر،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مذكرات 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اساتذة</w:t>
            </w:r>
            <w:r w:rsidRPr="00FB1A94"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،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A62B53" w:rsidRDefault="00A62B53" w:rsidP="00A62B53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4292AB4" wp14:editId="5A58099D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63" name="Moins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E68585" id="Moins 563" o:spid="_x0000_s1026" style="position:absolute;margin-left:-103.5pt;margin-top:2.6pt;width:734.25pt;height:3.6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Ck3XshcgIAAP8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E75BE26" wp14:editId="060CAA26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6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62B53" w:rsidRPr="00E2566F" w:rsidRDefault="00A62B53" w:rsidP="00A62B5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سيــــــــــــــرالوضعية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75BE26" id="_x0000_s1092" style="position:absolute;left:0;text-align:left;margin-left:37.5pt;margin-top:13.1pt;width:451.5pt;height:26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" fillcolor="#fac090" strokecolor="#98b954">
                <v:shadow on="t" color="black" opacity="24903f" origin=",.5" offset="0,.55556mm"/>
                <v:textbox>
                  <w:txbxContent>
                    <w:p w:rsidR="00A62B53" w:rsidRPr="00E2566F" w:rsidRDefault="00A62B53" w:rsidP="00A62B5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سيــــــــــــــرالوضعية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A62B53" w:rsidRDefault="00A62B53" w:rsidP="00A62B53">
      <w:pPr>
        <w:bidi/>
        <w:rPr>
          <w:sz w:val="26"/>
          <w:szCs w:val="26"/>
          <w:rtl/>
        </w:rPr>
      </w:pPr>
    </w:p>
    <w:p w:rsidR="00A62B53" w:rsidRDefault="00A62B53" w:rsidP="00A62B53">
      <w:pPr>
        <w:bidi/>
        <w:rPr>
          <w:sz w:val="26"/>
          <w:szCs w:val="26"/>
          <w:rtl/>
        </w:rPr>
      </w:pP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5386"/>
        <w:gridCol w:w="3828"/>
      </w:tblGrid>
      <w:tr w:rsidR="00A62B53" w:rsidTr="00A62B53">
        <w:tc>
          <w:tcPr>
            <w:tcW w:w="1418" w:type="dxa"/>
            <w:shd w:val="clear" w:color="auto" w:fill="D9D9D9" w:themeFill="background1" w:themeFillShade="D9"/>
          </w:tcPr>
          <w:p w:rsidR="00A62B53" w:rsidRDefault="00A62B53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A62B53" w:rsidRDefault="00A62B53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:rsidR="00A62B53" w:rsidRDefault="00A62B53" w:rsidP="00A62B53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A62B53" w:rsidTr="00A62B53">
        <w:tc>
          <w:tcPr>
            <w:tcW w:w="1418" w:type="dxa"/>
          </w:tcPr>
          <w:p w:rsidR="00A62B53" w:rsidRPr="005F7AF6" w:rsidRDefault="00A62B53" w:rsidP="00A62B53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5386" w:type="dxa"/>
          </w:tcPr>
          <w:p w:rsidR="00A62B53" w:rsidRPr="005F7AF6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>ة للمكتسبات القبلية حول الدارات الكهربائية....</w:t>
            </w:r>
          </w:p>
        </w:tc>
        <w:tc>
          <w:tcPr>
            <w:tcW w:w="3828" w:type="dxa"/>
          </w:tcPr>
          <w:p w:rsidR="00A62B53" w:rsidRPr="004B3FC9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A62B53" w:rsidTr="00A62B53">
        <w:tc>
          <w:tcPr>
            <w:tcW w:w="1418" w:type="dxa"/>
          </w:tcPr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Pr="004B3FC9" w:rsidRDefault="00A62B53" w:rsidP="00A62B53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 xml:space="preserve"> الجزئـــــ</w:t>
            </w: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ــــية</w:t>
            </w: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386" w:type="dxa"/>
          </w:tcPr>
          <w:p w:rsidR="00A62B53" w:rsidRPr="004B3FC9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EE82E7A" wp14:editId="1C4BBA6A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43180</wp:posOffset>
                      </wp:positionV>
                      <wp:extent cx="3076575" cy="1257300"/>
                      <wp:effectExtent l="0" t="0" r="28575" b="19050"/>
                      <wp:wrapNone/>
                      <wp:docPr id="565" name="Rectangle à coins arrondis 5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6575" cy="12573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62B53" w:rsidRDefault="00A62B53" w:rsidP="00A62B5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اندلع حريق في منزل بسبب تركيبات كهربائية فوضوية فأكدت التحقيقات أن سبب الحريق هي شرارات كهربائية.</w:t>
                                  </w:r>
                                </w:p>
                                <w:p w:rsidR="00A62B53" w:rsidRDefault="00A62B53" w:rsidP="00A62B5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2338B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ما هي أسباب حدوث الشرارة الكهربائية؟</w:t>
                                  </w:r>
                                </w:p>
                                <w:p w:rsidR="00A62B53" w:rsidRPr="00F2338B" w:rsidRDefault="00A62B53" w:rsidP="00A62B5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- </w:t>
                                  </w:r>
                                  <w:r w:rsidRPr="00F2338B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كيف نسمي الدارة الكهربائية في هذه الحالة؟</w:t>
                                  </w:r>
                                </w:p>
                                <w:p w:rsidR="00A62B53" w:rsidRPr="005F7AF6" w:rsidRDefault="00A62B53" w:rsidP="00A62B5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E82E7A" id="Rectangle à coins arrondis 565" o:spid="_x0000_s1093" style="position:absolute;left:0;text-align:left;margin-left:8.65pt;margin-top:3.4pt;width:242.25pt;height:9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" fillcolor="#ebf1de" strokecolor="windowText" strokeweight=".5pt">
                      <v:textbox>
                        <w:txbxContent>
                          <w:p w:rsidR="00A62B53" w:rsidRDefault="00A62B53" w:rsidP="00A62B5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اندلع حريق في منزل بسبب تركيبات كهربائية فوضوية فأكدت التحقيقات أن سبب الحريق هي شرارات كهربائية.</w:t>
                            </w:r>
                          </w:p>
                          <w:p w:rsidR="00A62B53" w:rsidRDefault="00A62B53" w:rsidP="00A62B5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2338B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ما هي أسباب حدوث الشرارة الكهربائية؟</w:t>
                            </w:r>
                          </w:p>
                          <w:p w:rsidR="00A62B53" w:rsidRPr="00F2338B" w:rsidRDefault="00A62B53" w:rsidP="00A62B5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Pr="00F2338B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كيف نسمي الدارة الكهربائية في هذه الحالة؟</w:t>
                            </w:r>
                          </w:p>
                          <w:p w:rsidR="00A62B53" w:rsidRPr="005F7AF6" w:rsidRDefault="00A62B53" w:rsidP="00A62B5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A62B53" w:rsidRPr="004B3FC9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Pr="004B3FC9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Pr="004B3FC9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 w:rsidRPr="004B3FC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  <w:p w:rsidR="00A62B53" w:rsidRPr="00C519B9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A62B53" w:rsidTr="00A62B53">
        <w:tc>
          <w:tcPr>
            <w:tcW w:w="1418" w:type="dxa"/>
          </w:tcPr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A62B53" w:rsidRPr="004B2520" w:rsidRDefault="00A62B53" w:rsidP="00A62B53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  <w:p w:rsidR="00A62B53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386" w:type="dxa"/>
          </w:tcPr>
          <w:p w:rsidR="00A62B53" w:rsidRPr="007A26FF" w:rsidRDefault="00A62B53" w:rsidP="00A62B53">
            <w:pPr>
              <w:shd w:val="clear" w:color="auto" w:fill="FFFFFF" w:themeFill="background1"/>
              <w:bidi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  <w:proofErr w:type="gramStart"/>
            <w:r w:rsidRPr="0092449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1</w:t>
            </w:r>
            <w:r w:rsidRPr="0092449F">
              <w:rPr>
                <w:b/>
                <w:bCs/>
                <w:color w:val="FF0000"/>
                <w:sz w:val="32"/>
                <w:szCs w:val="32"/>
                <w:rtl/>
              </w:rPr>
              <w:t xml:space="preserve">- </w:t>
            </w:r>
            <w:r w:rsidRPr="00C85DC1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استقصار</w:t>
            </w:r>
            <w:proofErr w:type="gramEnd"/>
            <w:r w:rsidRPr="00C85DC1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الدارة في الربط على التسلسل</w:t>
            </w:r>
          </w:p>
          <w:p w:rsidR="00A62B53" w:rsidRPr="00A9606F" w:rsidRDefault="00A62B53" w:rsidP="00A62B53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AF148B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 w:rsidRPr="00A9606F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en-US"/>
              </w:rPr>
              <w:t>1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>- قم بتركيب الدارة الكهربائية التالية:</w:t>
            </w:r>
          </w:p>
          <w:p w:rsidR="00A62B53" w:rsidRDefault="00A62B53" w:rsidP="00A62B5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03B41E9" wp14:editId="1C5C5379">
                  <wp:extent cx="2257425" cy="904875"/>
                  <wp:effectExtent l="19050" t="19050" r="28575" b="28575"/>
                  <wp:docPr id="566" name="Image 566" descr="C:\Users\mohamed pc\AppData\Local\Microsoft\Windows\INetCache\Content.Word\Screenshot_20180728-104413 - Copie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ohamed pc\AppData\Local\Microsoft\Windows\INetCache\Content.Word\Screenshot_20180728-104413 - Copi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ماذا تلاحظ؟ </w:t>
            </w:r>
          </w:p>
          <w:p w:rsidR="00A62B53" w:rsidRPr="004B3FC9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tl/>
              </w:rPr>
              <w:t xml:space="preserve"> </w:t>
            </w:r>
            <w:r w:rsidRPr="00C519B9">
              <w:rPr>
                <w:sz w:val="28"/>
                <w:szCs w:val="28"/>
                <w:rtl/>
                <w:lang w:bidi="ar-DZ"/>
              </w:rPr>
              <w:t xml:space="preserve">ارسم مخطط هذه الدارة ممثلا عليه النموذج </w:t>
            </w:r>
            <w:r>
              <w:rPr>
                <w:sz w:val="28"/>
                <w:szCs w:val="28"/>
                <w:rtl/>
                <w:lang w:bidi="ar-DZ"/>
              </w:rPr>
              <w:t>الدوراني للتيار الكهربائ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ي.</w:t>
            </w: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الملاحظة: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</w:p>
          <w:p w:rsidR="00A62B53" w:rsidRPr="00531EB0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ينطفئ المصباح </w:t>
            </w: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  <w:vertAlign w:val="subscript"/>
              </w:rPr>
              <w:t>1</w:t>
            </w:r>
            <w:r>
              <w:rPr>
                <w:rFonts w:hint="cs"/>
                <w:sz w:val="28"/>
                <w:szCs w:val="28"/>
                <w:rtl/>
              </w:rPr>
              <w:t xml:space="preserve"> ويزداد المصباح </w:t>
            </w:r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rFonts w:hint="cs"/>
                <w:sz w:val="28"/>
                <w:szCs w:val="28"/>
                <w:vertAlign w:val="subscript"/>
                <w:rtl/>
              </w:rPr>
              <w:t xml:space="preserve"> </w:t>
            </w:r>
            <w:r w:rsidRPr="00531EB0">
              <w:rPr>
                <w:rFonts w:hint="cs"/>
                <w:sz w:val="28"/>
                <w:szCs w:val="28"/>
                <w:rtl/>
              </w:rPr>
              <w:t>توهجا</w:t>
            </w:r>
          </w:p>
          <w:p w:rsidR="00A62B53" w:rsidRPr="00531EB0" w:rsidRDefault="00A62B53" w:rsidP="00A62B53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531EB0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التفسير: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انطفاء المصباح </w:t>
            </w:r>
            <w:r>
              <w:rPr>
                <w:sz w:val="28"/>
                <w:szCs w:val="28"/>
              </w:rPr>
              <w:t>L1</w:t>
            </w:r>
            <w:r>
              <w:rPr>
                <w:sz w:val="28"/>
                <w:szCs w:val="28"/>
                <w:rtl/>
              </w:rPr>
              <w:t>بسبب</w:t>
            </w:r>
            <w:r>
              <w:rPr>
                <w:rFonts w:hint="cs"/>
                <w:sz w:val="28"/>
                <w:szCs w:val="28"/>
                <w:rtl/>
              </w:rPr>
              <w:t xml:space="preserve"> عدم مرور التيار الكهربائي به ومرّ عبر السلك الناقل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E7232B">
              <w:rPr>
                <w:b/>
                <w:bCs/>
                <w:noProof/>
                <w:rtl/>
              </w:rPr>
              <w:drawing>
                <wp:anchor distT="0" distB="0" distL="114300" distR="114300" simplePos="0" relativeHeight="251762688" behindDoc="1" locked="0" layoutInCell="1" allowOverlap="1" wp14:anchorId="1CFB1BE8" wp14:editId="686A49AD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49530</wp:posOffset>
                  </wp:positionV>
                  <wp:extent cx="1857375" cy="819150"/>
                  <wp:effectExtent l="0" t="0" r="9525" b="0"/>
                  <wp:wrapNone/>
                  <wp:docPr id="56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sz w:val="28"/>
                <w:szCs w:val="28"/>
                <w:rtl/>
              </w:rPr>
              <w:t>مخطط الدارة:</w:t>
            </w:r>
          </w:p>
          <w:p w:rsidR="00A62B53" w:rsidRPr="00C519B9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A62B53" w:rsidTr="00A62B53">
        <w:tc>
          <w:tcPr>
            <w:tcW w:w="1418" w:type="dxa"/>
          </w:tcPr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01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A62B53" w:rsidRPr="001E60B9" w:rsidRDefault="00A62B53" w:rsidP="00A62B53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5386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Pr="00C519B9">
              <w:rPr>
                <w:rFonts w:hint="cs"/>
                <w:sz w:val="28"/>
                <w:szCs w:val="28"/>
                <w:rtl/>
              </w:rPr>
              <w:t>-صل</w:t>
            </w:r>
            <w:r w:rsidRPr="00C519B9">
              <w:rPr>
                <w:sz w:val="28"/>
                <w:szCs w:val="28"/>
                <w:rtl/>
              </w:rPr>
              <w:t xml:space="preserve"> ناقل بين طرفي المصباحين معا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A62B53" w:rsidRPr="00A9606F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62B53" w:rsidRDefault="00A62B53" w:rsidP="00A62B5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</w:rPr>
              <w:lastRenderedPageBreak/>
              <w:drawing>
                <wp:inline distT="0" distB="0" distL="0" distR="0" wp14:anchorId="50996D1B" wp14:editId="28FB76EF">
                  <wp:extent cx="2733675" cy="819150"/>
                  <wp:effectExtent l="19050" t="19050" r="28575" b="19050"/>
                  <wp:docPr id="569" name="Image 569" descr="C:\Users\mohamed pc\AppData\Local\Microsoft\Windows\INetCache\Content.Word\Screenshot_20180728-104413 - Copie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mohamed pc\AppData\Local\Microsoft\Windows\INetCache\Content.Word\Screenshot_20180728-104413 - Copi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ماذا تلاحظ؟ فسر ذلك.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C519B9">
              <w:rPr>
                <w:sz w:val="28"/>
                <w:szCs w:val="28"/>
                <w:rtl/>
                <w:lang w:bidi="ar-DZ"/>
              </w:rPr>
              <w:t xml:space="preserve">ارسم مخطط هذه الدارة ممثلا عليه النموذج </w:t>
            </w:r>
          </w:p>
          <w:p w:rsidR="00A62B53" w:rsidRPr="00A84A10" w:rsidRDefault="00A62B53" w:rsidP="00A62B53">
            <w:pPr>
              <w:pStyle w:val="Paragraphedeliste"/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  <w:lang w:bidi="ar-DZ"/>
              </w:rPr>
              <w:t>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</w:t>
            </w:r>
            <w:r>
              <w:rPr>
                <w:sz w:val="28"/>
                <w:szCs w:val="28"/>
                <w:rtl/>
                <w:lang w:bidi="ar-DZ"/>
              </w:rPr>
              <w:t>دوراني للتيار الكهربائ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ي.</w:t>
            </w: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lastRenderedPageBreak/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الملاحظة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والتفسير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ينطفئ المصباحان بعد وضع السلك الناقل </w:t>
            </w:r>
            <w:r w:rsidRPr="00C519B9">
              <w:rPr>
                <w:sz w:val="28"/>
                <w:szCs w:val="28"/>
                <w:rtl/>
              </w:rPr>
              <w:t xml:space="preserve">لأن التيار الكهربائي </w:t>
            </w:r>
            <w:r w:rsidRPr="00C519B9">
              <w:rPr>
                <w:rFonts w:hint="cs"/>
                <w:sz w:val="28"/>
                <w:szCs w:val="28"/>
                <w:rtl/>
              </w:rPr>
              <w:t>لا يم</w:t>
            </w:r>
            <w:r w:rsidRPr="00C519B9">
              <w:rPr>
                <w:rFonts w:hint="eastAsia"/>
                <w:sz w:val="28"/>
                <w:szCs w:val="28"/>
                <w:rtl/>
              </w:rPr>
              <w:t>ر</w:t>
            </w:r>
            <w:r w:rsidRPr="00C519B9">
              <w:rPr>
                <w:sz w:val="28"/>
                <w:szCs w:val="28"/>
                <w:rtl/>
              </w:rPr>
              <w:t xml:space="preserve"> في </w:t>
            </w:r>
            <w:r w:rsidRPr="00C519B9">
              <w:rPr>
                <w:sz w:val="28"/>
                <w:szCs w:val="28"/>
                <w:rtl/>
              </w:rPr>
              <w:lastRenderedPageBreak/>
              <w:t>المصباحين معا،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C519B9">
              <w:rPr>
                <w:sz w:val="28"/>
                <w:szCs w:val="28"/>
                <w:rtl/>
              </w:rPr>
              <w:t>بل يسلك الطريق الأسهل وهو طريق الناقل</w:t>
            </w:r>
          </w:p>
          <w:p w:rsidR="00A62B53" w:rsidRDefault="00A62B53" w:rsidP="00A62B53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CE093E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مخطط الدارة:</w:t>
            </w:r>
          </w:p>
          <w:p w:rsidR="00A62B53" w:rsidRPr="00CE093E" w:rsidRDefault="00A62B53" w:rsidP="00A62B53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520E654C" wp14:editId="0D50F07A">
                  <wp:extent cx="1924050" cy="742950"/>
                  <wp:effectExtent l="0" t="0" r="0" b="0"/>
                  <wp:docPr id="570" name="Image 570" descr="C:\Users\mohamed pc\AppData\Local\Microsoft\Windows\INetCache\Content.Word\Screenshot_20180728-104413 - Copie - Copie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mohamed pc\AppData\Local\Microsoft\Windows\INetCache\Content.Word\Screenshot_20180728-104413 - Copie - Copie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B53" w:rsidTr="00A62B53">
        <w:tc>
          <w:tcPr>
            <w:tcW w:w="1418" w:type="dxa"/>
          </w:tcPr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5386" w:type="dxa"/>
          </w:tcPr>
          <w:p w:rsidR="00A62B53" w:rsidRPr="00C85DC1" w:rsidRDefault="00A62B53" w:rsidP="00A62B53">
            <w:pPr>
              <w:pStyle w:val="Paragraphedeliste"/>
              <w:numPr>
                <w:ilvl w:val="0"/>
                <w:numId w:val="21"/>
              </w:numPr>
              <w:bidi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C85DC1">
              <w:rPr>
                <w:rFonts w:hint="cs"/>
                <w:b/>
                <w:bCs/>
                <w:i/>
                <w:iCs/>
                <w:color w:val="FF0000"/>
                <w:sz w:val="28"/>
                <w:szCs w:val="28"/>
                <w:u w:val="single"/>
                <w:rtl/>
              </w:rPr>
              <w:t>استقصار الدارة في حالة الربط على التفرع</w:t>
            </w:r>
          </w:p>
          <w:p w:rsidR="00A62B53" w:rsidRPr="00C85DC1" w:rsidRDefault="00A62B53" w:rsidP="00A62B53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AF148B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 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أنجز الدارة الكهربائية حسب الشكل التالي:</w:t>
            </w:r>
          </w:p>
          <w:p w:rsidR="00A62B53" w:rsidRPr="00F73364" w:rsidRDefault="00A62B53" w:rsidP="00A62B53">
            <w:pPr>
              <w:bidi/>
              <w:rPr>
                <w:sz w:val="28"/>
                <w:szCs w:val="28"/>
              </w:rPr>
            </w:pPr>
            <w:r>
              <w:rPr>
                <w:b/>
                <w:bCs/>
                <w:noProof/>
                <w:color w:val="FF0000"/>
              </w:rPr>
              <w:drawing>
                <wp:inline distT="0" distB="0" distL="0" distR="0" wp14:anchorId="75261FF4" wp14:editId="52A4D737">
                  <wp:extent cx="2800350" cy="1038225"/>
                  <wp:effectExtent l="19050" t="19050" r="19050" b="28575"/>
                  <wp:docPr id="571" name="Image 571" descr="Screenshot_20180728-104413 - Copie (2) - Copie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Screenshot_20180728-104413 - Copie (2) - Copie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ماذا تلاحظ؟ فسر ذلك.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C519B9">
              <w:rPr>
                <w:sz w:val="28"/>
                <w:szCs w:val="28"/>
                <w:rtl/>
                <w:lang w:bidi="ar-DZ"/>
              </w:rPr>
              <w:t xml:space="preserve">ارسم مخطط هذه الدارة ممثلا عليه النموذج </w:t>
            </w:r>
          </w:p>
          <w:p w:rsidR="00A62B53" w:rsidRDefault="00A62B53" w:rsidP="00A62B53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>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</w:t>
            </w:r>
            <w:r>
              <w:rPr>
                <w:sz w:val="28"/>
                <w:szCs w:val="28"/>
                <w:rtl/>
                <w:lang w:bidi="ar-DZ"/>
              </w:rPr>
              <w:t>دوراني للتيار الكهربائ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ي.</w:t>
            </w:r>
          </w:p>
          <w:p w:rsidR="00A62B53" w:rsidRPr="00EA72B8" w:rsidRDefault="00A62B53" w:rsidP="00A62B53">
            <w:pPr>
              <w:bidi/>
              <w:jc w:val="both"/>
              <w:rPr>
                <w:sz w:val="28"/>
                <w:szCs w:val="28"/>
                <w:rtl/>
              </w:rPr>
            </w:pP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292C80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القيام بإنجاز التركيب</w:t>
            </w:r>
          </w:p>
          <w:p w:rsidR="00A62B53" w:rsidRPr="00E37D1A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</w:pPr>
            <w:r w:rsidRPr="00E37D1A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  <w:t>الملاحظة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  <w:t xml:space="preserve"> التفسير</w:t>
            </w:r>
            <w:r w:rsidRPr="00E37D1A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  <w:lang w:bidi="ar-DZ"/>
              </w:rPr>
              <w:t>: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بعد وضع السلك الناقل ينطفئ المصباحان معا وتسخن البطارية وأسلاك التوصيل. لأن التيار الكهربائي لا يمر عبرهما بل يسلك الطريق الاسهل وهو طريق السلك الناقل</w:t>
            </w:r>
          </w:p>
          <w:p w:rsidR="00A62B53" w:rsidRDefault="00A62B53" w:rsidP="00A62B53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B55C7">
              <w:rPr>
                <w:rFonts w:asciiTheme="majorBidi" w:hAnsiTheme="majorBidi" w:cstheme="majorBidi"/>
                <w:b/>
                <w:bCs/>
                <w:noProof/>
                <w:rtl/>
              </w:rPr>
              <w:drawing>
                <wp:anchor distT="0" distB="0" distL="114300" distR="114300" simplePos="0" relativeHeight="251765760" behindDoc="1" locked="0" layoutInCell="1" allowOverlap="1" wp14:anchorId="18E13153" wp14:editId="122DF68D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169546</wp:posOffset>
                  </wp:positionV>
                  <wp:extent cx="1666875" cy="838200"/>
                  <wp:effectExtent l="0" t="0" r="9525" b="0"/>
                  <wp:wrapNone/>
                  <wp:docPr id="572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CE093E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مخطط الدارة: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Pr="00C85DC1" w:rsidRDefault="00A62B53" w:rsidP="00A62B53">
            <w:pPr>
              <w:tabs>
                <w:tab w:val="left" w:pos="1203"/>
              </w:tabs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ab/>
            </w:r>
          </w:p>
        </w:tc>
      </w:tr>
      <w:tr w:rsidR="00A62B53" w:rsidTr="00A62B53">
        <w:tc>
          <w:tcPr>
            <w:tcW w:w="1418" w:type="dxa"/>
          </w:tcPr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5386" w:type="dxa"/>
          </w:tcPr>
          <w:p w:rsidR="00A62B53" w:rsidRPr="00C31594" w:rsidRDefault="00A62B53" w:rsidP="00A62B53">
            <w:pPr>
              <w:bidi/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C31594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الاستقصار</w:t>
            </w:r>
            <w:proofErr w:type="spellEnd"/>
            <w:r w:rsidRPr="00C31594">
              <w:rPr>
                <w:rFonts w:hint="cs"/>
                <w:b/>
                <w:bCs/>
                <w:sz w:val="28"/>
                <w:szCs w:val="28"/>
                <w:rtl/>
              </w:rPr>
              <w:t>: يحدث</w:t>
            </w:r>
            <w:r>
              <w:rPr>
                <w:rFonts w:hint="cs"/>
                <w:sz w:val="28"/>
                <w:szCs w:val="28"/>
                <w:rtl/>
              </w:rPr>
              <w:t xml:space="preserve"> لعنصر كهربائي عندما نوصل سلكا ناقلا بين طرفيه</w:t>
            </w:r>
            <w:r w:rsidRPr="00C31594">
              <w:rPr>
                <w:b/>
                <w:bCs/>
                <w:sz w:val="28"/>
                <w:szCs w:val="28"/>
                <w:rtl/>
              </w:rPr>
              <w:t>.</w:t>
            </w:r>
          </w:p>
          <w:p w:rsidR="00A62B53" w:rsidRPr="00C31594" w:rsidRDefault="00A62B53" w:rsidP="00A62B53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C31594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في دارة كهربائية على </w:t>
            </w:r>
            <w:r w:rsidRPr="00C31594">
              <w:rPr>
                <w:rFonts w:hint="cs"/>
                <w:b/>
                <w:bCs/>
                <w:sz w:val="28"/>
                <w:szCs w:val="28"/>
                <w:rtl/>
              </w:rPr>
              <w:t>التسلسل</w:t>
            </w:r>
            <w:r>
              <w:rPr>
                <w:rFonts w:hint="cs"/>
                <w:sz w:val="28"/>
                <w:szCs w:val="28"/>
                <w:rtl/>
              </w:rPr>
              <w:t>: استقصار أحد عناصرها لا يتسبب في استقصار بقية العناصر.</w:t>
            </w:r>
          </w:p>
          <w:p w:rsidR="00A62B53" w:rsidRPr="00EA72B8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C31594">
              <w:rPr>
                <w:sz w:val="28"/>
                <w:szCs w:val="28"/>
                <w:rtl/>
              </w:rPr>
              <w:t>في دارة كهربائي على</w:t>
            </w:r>
            <w:r w:rsidRPr="00C31594">
              <w:rPr>
                <w:b/>
                <w:bCs/>
                <w:sz w:val="28"/>
                <w:szCs w:val="28"/>
                <w:rtl/>
              </w:rPr>
              <w:t xml:space="preserve"> التفرع</w:t>
            </w:r>
            <w:r w:rsidRPr="00C31594">
              <w:rPr>
                <w:sz w:val="28"/>
                <w:szCs w:val="28"/>
                <w:rtl/>
              </w:rPr>
              <w:t>:</w:t>
            </w:r>
            <w:r w:rsidRPr="00C31594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C31594">
              <w:rPr>
                <w:sz w:val="28"/>
                <w:szCs w:val="28"/>
                <w:rtl/>
              </w:rPr>
              <w:t xml:space="preserve">استقصار أحد عناصرها يؤدي إلى </w:t>
            </w:r>
            <w:proofErr w:type="spellStart"/>
            <w:r w:rsidRPr="00C31594">
              <w:rPr>
                <w:rFonts w:hint="cs"/>
                <w:sz w:val="28"/>
                <w:szCs w:val="28"/>
                <w:rtl/>
              </w:rPr>
              <w:t>إستق</w:t>
            </w:r>
            <w:r>
              <w:rPr>
                <w:rFonts w:hint="cs"/>
                <w:sz w:val="28"/>
                <w:szCs w:val="28"/>
                <w:rtl/>
              </w:rPr>
              <w:t>صار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C31594">
              <w:rPr>
                <w:rFonts w:hint="cs"/>
                <w:sz w:val="28"/>
                <w:szCs w:val="28"/>
                <w:rtl/>
              </w:rPr>
              <w:t>بقية</w:t>
            </w:r>
            <w:r w:rsidRPr="00C31594">
              <w:rPr>
                <w:sz w:val="28"/>
                <w:szCs w:val="28"/>
                <w:rtl/>
              </w:rPr>
              <w:t xml:space="preserve"> العناصر </w:t>
            </w:r>
            <w:r w:rsidRPr="00C31594">
              <w:rPr>
                <w:rFonts w:hint="cs"/>
                <w:sz w:val="28"/>
                <w:szCs w:val="28"/>
                <w:rtl/>
              </w:rPr>
              <w:t>الكهربائية.</w:t>
            </w: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A62B53" w:rsidTr="00A62B53">
        <w:trPr>
          <w:trHeight w:val="4279"/>
        </w:trPr>
        <w:tc>
          <w:tcPr>
            <w:tcW w:w="1418" w:type="dxa"/>
          </w:tcPr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5386" w:type="dxa"/>
          </w:tcPr>
          <w:p w:rsidR="00A62B53" w:rsidRDefault="00A62B53" w:rsidP="00A62B53">
            <w:pPr>
              <w:pStyle w:val="Paragraphedeliste"/>
              <w:numPr>
                <w:ilvl w:val="0"/>
                <w:numId w:val="21"/>
              </w:numPr>
              <w:shd w:val="clear" w:color="auto" w:fill="FFFFFF" w:themeFill="background1"/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آثار استقصار الدارة الكهربائية</w:t>
            </w:r>
          </w:p>
          <w:p w:rsidR="00A62B53" w:rsidRPr="00C85DC1" w:rsidRDefault="00A62B53" w:rsidP="00A62B53">
            <w:pPr>
              <w:shd w:val="clear" w:color="auto" w:fill="FFFFFF" w:themeFill="background1"/>
              <w:bidi/>
              <w:rPr>
                <w:rFonts w:asciiTheme="minorHAnsi" w:eastAsiaTheme="minorEastAsia" w:hAnsiTheme="minorHAnsi" w:cstheme="min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C85DC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85DC1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3</w:t>
            </w:r>
            <w:r w:rsidRPr="00C85DC1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 xml:space="preserve">: </w:t>
            </w:r>
            <w:r w:rsidRPr="00C85DC1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</w:p>
          <w:p w:rsidR="00A62B53" w:rsidRPr="00B13226" w:rsidRDefault="00A62B53" w:rsidP="00A62B5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>يقدم للتلاميذ العناصر الكهربائية :</w:t>
            </w:r>
            <w:r w:rsidRPr="00B13226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>عمود كهربائي (</w:t>
            </w:r>
            <w:proofErr w:type="gramStart"/>
            <w:r w:rsidRPr="00B1322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4.5V</w:t>
            </w:r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r w:rsidRPr="00B13226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proofErr w:type="gramEnd"/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مصباح(</w:t>
            </w:r>
            <w:r w:rsidRPr="00B1322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3V</w:t>
            </w:r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>)- صوف الحديد</w:t>
            </w:r>
            <w:r w:rsidRPr="00B13226"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قاطعة</w:t>
            </w:r>
            <w:r w:rsidRPr="00B1322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بسيطة</w:t>
            </w:r>
            <w:r w:rsidRPr="00B1322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– أسلاك توصيل </w:t>
            </w:r>
            <w:r w:rsidRPr="00B13226">
              <w:rPr>
                <w:rFonts w:asciiTheme="majorBidi" w:hAnsiTheme="majorBidi" w:cstheme="majorBidi" w:hint="cs"/>
                <w:sz w:val="28"/>
                <w:szCs w:val="28"/>
                <w:rtl/>
              </w:rPr>
              <w:t>).</w:t>
            </w:r>
          </w:p>
          <w:p w:rsidR="00A62B53" w:rsidRPr="00B13226" w:rsidRDefault="00A62B53" w:rsidP="00A62B53">
            <w:pPr>
              <w:bidi/>
              <w:rPr>
                <w:b/>
                <w:bCs/>
                <w:color w:val="7030A0"/>
                <w:rtl/>
              </w:rPr>
            </w:pPr>
            <w:r w:rsidRPr="00B13226"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r w:rsidRPr="00B13226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 w:rsidRPr="00B13226">
              <w:rPr>
                <w:sz w:val="28"/>
                <w:szCs w:val="28"/>
                <w:rtl/>
              </w:rPr>
              <w:t>حقق تركيب الدارة الكهربائية المبينة في المخطط التالي:</w:t>
            </w:r>
          </w:p>
          <w:p w:rsidR="00A62B53" w:rsidRDefault="00A62B53" w:rsidP="00A62B53">
            <w:pPr>
              <w:pStyle w:val="Paragraphedeliste"/>
              <w:shd w:val="clear" w:color="auto" w:fill="FFFFFF" w:themeFill="background1"/>
              <w:tabs>
                <w:tab w:val="center" w:pos="2370"/>
              </w:tabs>
              <w:bidi/>
              <w:ind w:left="0"/>
              <w:rPr>
                <w:color w:val="FF0000"/>
                <w:sz w:val="28"/>
                <w:szCs w:val="28"/>
                <w:rtl/>
              </w:rPr>
            </w:pPr>
            <w:r>
              <w:rPr>
                <w:color w:val="FF0000"/>
                <w:sz w:val="28"/>
                <w:szCs w:val="28"/>
                <w:rtl/>
              </w:rPr>
              <w:tab/>
            </w:r>
            <w:r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w:drawing>
                <wp:inline distT="0" distB="0" distL="0" distR="0" wp14:anchorId="085837F2" wp14:editId="3B6705A6">
                  <wp:extent cx="2428875" cy="885825"/>
                  <wp:effectExtent l="19050" t="19050" r="28575" b="28575"/>
                  <wp:docPr id="573" name="Image 573" descr="Screenshot_20180802-120752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Screenshot_20180802-120752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2B53" w:rsidRPr="00C85DC1" w:rsidRDefault="00A62B53" w:rsidP="00A62B53">
            <w:pPr>
              <w:shd w:val="clear" w:color="auto" w:fill="FFFFFF" w:themeFill="background1"/>
              <w:tabs>
                <w:tab w:val="center" w:pos="2370"/>
              </w:tabs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B13226">
              <w:rPr>
                <w:rFonts w:asciiTheme="minorHAnsi" w:eastAsiaTheme="minorEastAsia" w:hAnsiTheme="minorHAnsi" w:cstheme="minorBidi" w:hint="cs"/>
                <w:color w:val="FF0000"/>
                <w:sz w:val="28"/>
                <w:szCs w:val="28"/>
                <w:rtl/>
                <w:lang w:eastAsia="en-US"/>
              </w:rPr>
              <w:t>-</w:t>
            </w:r>
            <w:r>
              <w:rPr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ماذا تلاحظ؟</w:t>
            </w: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القيام بإنجاز التركيب: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eastAsia="Calibri" w:hint="cs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A5076C3" wp14:editId="7BE8FF49">
                  <wp:extent cx="2124075" cy="923925"/>
                  <wp:effectExtent l="19050" t="19050" r="28575" b="28575"/>
                  <wp:docPr id="575" name="Image 575" descr="C:\Users\mohamed pc\AppData\Local\Microsoft\Windows\INetCache\Content.Word\Screenshot_20180728-104413 - Copie (3) - Co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mohamed pc\AppData\Local\Microsoft\Windows\INetCache\Content.Word\Screenshot_20180728-104413 - Copie (3) - Cop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2B53" w:rsidRPr="001806D5" w:rsidRDefault="00A62B53" w:rsidP="00A62B53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1806D5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الملاحظات: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 w:rsidRPr="001806D5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عدم توهج المصباح واحتراق صوف الحديد.</w:t>
            </w: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ارتفاع درجة حرارة الأسلاك والبطارية</w:t>
            </w:r>
          </w:p>
          <w:p w:rsidR="00A62B53" w:rsidRPr="00C31594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A62B53" w:rsidTr="00A62B53">
        <w:trPr>
          <w:trHeight w:val="1229"/>
        </w:trPr>
        <w:tc>
          <w:tcPr>
            <w:tcW w:w="1418" w:type="dxa"/>
          </w:tcPr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A62B53" w:rsidRPr="004B2520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A62B53" w:rsidRPr="001806D5" w:rsidRDefault="00A62B53" w:rsidP="00A62B53">
            <w:pPr>
              <w:tabs>
                <w:tab w:val="left" w:pos="1130"/>
              </w:tabs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5386" w:type="dxa"/>
          </w:tcPr>
          <w:p w:rsidR="00A62B53" w:rsidRPr="001806D5" w:rsidRDefault="00A62B53" w:rsidP="00A62B53">
            <w:pPr>
              <w:bidi/>
              <w:jc w:val="lowKashida"/>
              <w:rPr>
                <w:rFonts w:ascii="Arial" w:hAnsi="Arial" w:cs="Arial"/>
                <w:b/>
                <w:bCs/>
                <w:noProof/>
                <w:color w:val="00589A"/>
                <w:sz w:val="28"/>
                <w:szCs w:val="28"/>
                <w:rtl/>
              </w:rPr>
            </w:pPr>
            <w:r w:rsidRPr="001806D5">
              <w:rPr>
                <w:rFonts w:ascii="Arial" w:hAnsi="Arial" w:cs="Arial"/>
                <w:b/>
                <w:bCs/>
                <w:noProof/>
                <w:color w:val="00589A"/>
                <w:sz w:val="28"/>
                <w:szCs w:val="28"/>
                <w:rtl/>
              </w:rPr>
              <w:t>آثار استقصار الدارة الكهربائية:</w:t>
            </w:r>
          </w:p>
          <w:p w:rsidR="00A62B53" w:rsidRPr="001806D5" w:rsidRDefault="00A62B53" w:rsidP="00A62B53">
            <w:pPr>
              <w:bidi/>
              <w:jc w:val="lowKashida"/>
              <w:rPr>
                <w:rFonts w:ascii="Arial" w:hAnsi="Arial" w:cs="Arial"/>
                <w:noProof/>
                <w:color w:val="000000" w:themeColor="text1"/>
                <w:sz w:val="28"/>
                <w:szCs w:val="28"/>
                <w:rtl/>
              </w:rPr>
            </w:pPr>
            <w:r w:rsidRPr="001806D5">
              <w:rPr>
                <w:rFonts w:ascii="Arial" w:hAnsi="Arial" w:cs="Arial"/>
                <w:noProof/>
                <w:color w:val="000000" w:themeColor="text1"/>
                <w:sz w:val="28"/>
                <w:szCs w:val="28"/>
                <w:rtl/>
              </w:rPr>
              <w:t>- إرتفاع درجة حرارة الأسلاك وإنصهارها .</w:t>
            </w:r>
          </w:p>
          <w:p w:rsidR="00A62B53" w:rsidRPr="001806D5" w:rsidRDefault="00A62B53" w:rsidP="00A62B53">
            <w:pPr>
              <w:bidi/>
              <w:jc w:val="lowKashida"/>
              <w:rPr>
                <w:rFonts w:ascii="Arial" w:hAnsi="Arial" w:cs="Arial"/>
                <w:noProof/>
                <w:color w:val="000000" w:themeColor="text1"/>
                <w:sz w:val="28"/>
                <w:szCs w:val="28"/>
                <w:rtl/>
              </w:rPr>
            </w:pPr>
            <w:r w:rsidRPr="001806D5">
              <w:rPr>
                <w:rFonts w:ascii="Arial" w:hAnsi="Arial" w:cs="Arial"/>
                <w:noProof/>
                <w:color w:val="000000" w:themeColor="text1"/>
                <w:sz w:val="28"/>
                <w:szCs w:val="28"/>
                <w:rtl/>
              </w:rPr>
              <w:t>- حدوث شرارة كهربائية ونشوب حرائق .</w:t>
            </w:r>
          </w:p>
          <w:p w:rsidR="00A62B53" w:rsidRPr="001806D5" w:rsidRDefault="00A62B53" w:rsidP="00A62B53">
            <w:pPr>
              <w:tabs>
                <w:tab w:val="right" w:pos="175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806D5">
              <w:rPr>
                <w:rFonts w:ascii="Arial" w:hAnsi="Arial" w:cs="Arial" w:hint="cs"/>
                <w:noProof/>
                <w:color w:val="000000" w:themeColor="text1"/>
                <w:sz w:val="28"/>
                <w:szCs w:val="28"/>
                <w:rtl/>
              </w:rPr>
              <w:t xml:space="preserve">- </w:t>
            </w:r>
            <w:r w:rsidRPr="001806D5">
              <w:rPr>
                <w:rFonts w:ascii="Arial" w:hAnsi="Arial" w:cs="Arial"/>
                <w:noProof/>
                <w:color w:val="000000" w:themeColor="text1"/>
                <w:sz w:val="28"/>
                <w:szCs w:val="28"/>
                <w:rtl/>
              </w:rPr>
              <w:t>تلف أو سخونة العنصر المستقصر مثل المولد</w:t>
            </w: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  <w:p w:rsidR="00A62B53" w:rsidRPr="001806D5" w:rsidRDefault="00A62B53" w:rsidP="00A62B53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A62B53" w:rsidTr="00A62B53">
        <w:trPr>
          <w:trHeight w:val="70"/>
        </w:trPr>
        <w:tc>
          <w:tcPr>
            <w:tcW w:w="1418" w:type="dxa"/>
          </w:tcPr>
          <w:p w:rsidR="00A62B53" w:rsidRDefault="00A62B53" w:rsidP="00A62B53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تقويم الموارد</w:t>
            </w:r>
          </w:p>
        </w:tc>
        <w:tc>
          <w:tcPr>
            <w:tcW w:w="5386" w:type="dxa"/>
          </w:tcPr>
          <w:p w:rsidR="00A62B53" w:rsidRDefault="00A62B53" w:rsidP="00A62B53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  <w:rtl/>
              </w:rPr>
              <w:t xml:space="preserve">تقويــــــــــــــــــــــم 6 </w:t>
            </w:r>
            <w:r>
              <w:rPr>
                <w:rFonts w:ascii="Arial" w:hAnsi="Arial" w:cs="Arial"/>
                <w:noProof/>
                <w:sz w:val="28"/>
                <w:szCs w:val="28"/>
                <w:rtl/>
              </w:rPr>
              <w:t>–</w:t>
            </w:r>
            <w:r>
              <w:rPr>
                <w:rFonts w:ascii="Arial" w:hAnsi="Arial" w:cs="Arial" w:hint="cs"/>
                <w:noProof/>
                <w:sz w:val="28"/>
                <w:szCs w:val="28"/>
                <w:rtl/>
              </w:rPr>
              <w:t xml:space="preserve"> 7 ص 96</w:t>
            </w:r>
          </w:p>
          <w:p w:rsidR="00A62B53" w:rsidRPr="004D543B" w:rsidRDefault="00A62B53" w:rsidP="00A62B53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</w:p>
        </w:tc>
        <w:tc>
          <w:tcPr>
            <w:tcW w:w="3828" w:type="dxa"/>
          </w:tcPr>
          <w:p w:rsidR="00A62B53" w:rsidRDefault="00A62B53" w:rsidP="00A62B53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التقويـــــــــــــــــــــــم</w:t>
            </w:r>
          </w:p>
        </w:tc>
      </w:tr>
    </w:tbl>
    <w:p w:rsidR="00A62B53" w:rsidRDefault="00A62B53" w:rsidP="00A62B53">
      <w:pPr>
        <w:bidi/>
        <w:rPr>
          <w:sz w:val="26"/>
          <w:szCs w:val="26"/>
          <w:rtl/>
        </w:rPr>
      </w:pPr>
    </w:p>
    <w:p w:rsidR="00A62B53" w:rsidRPr="00AE06FF" w:rsidRDefault="00A62B53" w:rsidP="00A62B53">
      <w:pPr>
        <w:bidi/>
        <w:rPr>
          <w:sz w:val="26"/>
          <w:szCs w:val="26"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1ED3" w:rsidTr="00DB0199">
        <w:trPr>
          <w:trHeight w:val="1692"/>
        </w:trPr>
        <w:tc>
          <w:tcPr>
            <w:tcW w:w="10666" w:type="dxa"/>
          </w:tcPr>
          <w:p w:rsidR="00531ED3" w:rsidRDefault="00531ED3" w:rsidP="00DB0199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2022623" wp14:editId="777DC3EF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47625</wp:posOffset>
                      </wp:positionV>
                      <wp:extent cx="1800225" cy="600075"/>
                      <wp:effectExtent l="0" t="0" r="28575" b="28575"/>
                      <wp:wrapNone/>
                      <wp:docPr id="576" name="Parchemin horizontal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6000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531ED3" w:rsidRPr="00183794" w:rsidRDefault="00531ED3" w:rsidP="00531ED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 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09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</w:t>
                                  </w:r>
                                </w:p>
                                <w:p w:rsidR="00531ED3" w:rsidRDefault="00531ED3" w:rsidP="00531ED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22623" id="Parchemin horizontal 576" o:spid="_x0000_s1094" type="#_x0000_t98" style="position:absolute;left:0;text-align:left;margin-left:223.45pt;margin-top:3.75pt;width:141.75pt;height:47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" fillcolor="#d7e4bd" strokecolor="windowText" strokeweight=".5pt">
                      <v:textbox>
                        <w:txbxContent>
                          <w:p w:rsidR="00531ED3" w:rsidRPr="00183794" w:rsidRDefault="00531ED3" w:rsidP="00531ED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 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09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</w:t>
                            </w:r>
                          </w:p>
                          <w:p w:rsidR="00531ED3" w:rsidRDefault="00531ED3" w:rsidP="00531ED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1ED3" w:rsidRDefault="00531ED3" w:rsidP="00DB0199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1ED3" w:rsidRDefault="00531ED3" w:rsidP="00DB0199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01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531ED3" w:rsidRDefault="00531ED3" w:rsidP="00DB0199">
            <w:pPr>
              <w:bidi/>
              <w:rPr>
                <w:rtl/>
              </w:rPr>
            </w:pPr>
          </w:p>
          <w:p w:rsidR="00531ED3" w:rsidRPr="006A7BDF" w:rsidRDefault="00531ED3" w:rsidP="00DB0199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 w:rsidRPr="008209E7"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كيف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نتجنب الدارة الكهربائية المستقصرة؟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531ED3" w:rsidRDefault="00531ED3" w:rsidP="00531ED3">
      <w:pPr>
        <w:bidi/>
        <w:rPr>
          <w:rtl/>
        </w:rPr>
      </w:pPr>
    </w:p>
    <w:p w:rsidR="00531ED3" w:rsidRDefault="00531ED3" w:rsidP="00531ED3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D2A302" wp14:editId="61C44EE1">
                <wp:simplePos x="0" y="0"/>
                <wp:positionH relativeFrom="column">
                  <wp:posOffset>2628900</wp:posOffset>
                </wp:positionH>
                <wp:positionV relativeFrom="paragraph">
                  <wp:posOffset>66040</wp:posOffset>
                </wp:positionV>
                <wp:extent cx="2143125" cy="318770"/>
                <wp:effectExtent l="57150" t="38100" r="85725" b="100330"/>
                <wp:wrapNone/>
                <wp:docPr id="57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الأهــــــــــــــداف التعلميـــــــــــــة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D2A302" id="_x0000_s1095" style="position:absolute;left:0;text-align:left;margin-left:207pt;margin-top:5.2pt;width:168.75pt;height:25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الأهــــــــــــــداف التعلميـــــــــــــة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12EEB2" wp14:editId="485BFE27">
                <wp:simplePos x="0" y="0"/>
                <wp:positionH relativeFrom="column">
                  <wp:posOffset>5267325</wp:posOffset>
                </wp:positionH>
                <wp:positionV relativeFrom="paragraph">
                  <wp:posOffset>55245</wp:posOffset>
                </wp:positionV>
                <wp:extent cx="1524000" cy="274320"/>
                <wp:effectExtent l="57150" t="38100" r="57150" b="87630"/>
                <wp:wrapNone/>
                <wp:docPr id="57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74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proofErr w:type="gramStart"/>
                            <w:r w:rsidRPr="00E256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الكفــاءة  الختاميــــة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12EEB2" id="_x0000_s1096" style="position:absolute;left:0;text-align:left;margin-left:414.75pt;margin-top:4.35pt;width:120pt;height:21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" fillcolor="#d7e4bd" strokecolor="#98b954">
                <v:shadow on="t" color="black" opacity="24903f" origin=",.5" offset="0,.55556mm"/>
                <v:textbox>
                  <w:txbxContent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proofErr w:type="gramStart"/>
                      <w:r w:rsidRPr="00E256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الكفــاءة  الختاميــــة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C31EFB2" wp14:editId="72C524C0">
                <wp:simplePos x="0" y="0"/>
                <wp:positionH relativeFrom="column">
                  <wp:posOffset>142875</wp:posOffset>
                </wp:positionH>
                <wp:positionV relativeFrom="paragraph">
                  <wp:posOffset>36195</wp:posOffset>
                </wp:positionV>
                <wp:extent cx="2028825" cy="333375"/>
                <wp:effectExtent l="57150" t="38100" r="85725" b="104775"/>
                <wp:wrapNone/>
                <wp:docPr id="57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474D32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مركبــــــــة</w:t>
                            </w:r>
                            <w:r w:rsidRPr="00474D3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الكفــــــاءة</w:t>
                            </w: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31EFB2" id="_x0000_s1097" style="position:absolute;left:0;text-align:left;margin-left:11.25pt;margin-top:2.85pt;width:159.75pt;height:26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1ED3" w:rsidRPr="00474D32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مركبــــــــة</w:t>
                      </w:r>
                      <w:r w:rsidRPr="00474D3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الكفــــــاءة</w:t>
                      </w: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1ED3" w:rsidRPr="002015C1" w:rsidRDefault="00531ED3" w:rsidP="00531ED3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2292"/>
        <w:gridCol w:w="4820"/>
        <w:gridCol w:w="3544"/>
      </w:tblGrid>
      <w:tr w:rsidR="00531ED3" w:rsidTr="00DB0199">
        <w:trPr>
          <w:trHeight w:val="1413"/>
        </w:trPr>
        <w:tc>
          <w:tcPr>
            <w:tcW w:w="2292" w:type="dxa"/>
            <w:shd w:val="clear" w:color="auto" w:fill="auto"/>
          </w:tcPr>
          <w:p w:rsidR="00531ED3" w:rsidRDefault="00531ED3" w:rsidP="00DB0199">
            <w:pPr>
              <w:tabs>
                <w:tab w:val="left" w:pos="4301"/>
              </w:tabs>
              <w:bidi/>
              <w:rPr>
                <w:rFonts w:ascii="Calibri" w:hAnsi="Calibri" w:cs="Calibri"/>
                <w:sz w:val="28"/>
                <w:szCs w:val="28"/>
                <w:rtl/>
              </w:rPr>
            </w:pPr>
            <w:r w:rsidRPr="00DE32AB">
              <w:rPr>
                <w:rFonts w:ascii="Calibri" w:hAnsi="Calibri" w:cs="Calibri"/>
                <w:sz w:val="28"/>
                <w:szCs w:val="28"/>
                <w:rtl/>
              </w:rPr>
              <w:t xml:space="preserve">يحل مشكلات تتعلق بتركيب الدارات الكهربائية البسيطة محترما قواعد الأمن </w:t>
            </w:r>
            <w:r w:rsidRPr="00DE32AB">
              <w:rPr>
                <w:rFonts w:ascii="Calibri" w:hAnsi="Calibri" w:cs="Calibri" w:hint="cs"/>
                <w:sz w:val="28"/>
                <w:szCs w:val="28"/>
                <w:rtl/>
              </w:rPr>
              <w:t>الكهربائي.</w:t>
            </w:r>
          </w:p>
          <w:p w:rsidR="00531ED3" w:rsidRPr="00A0243D" w:rsidRDefault="00531ED3" w:rsidP="00DB0199">
            <w:pPr>
              <w:bidi/>
              <w:rPr>
                <w:rFonts w:ascii="Calibri" w:hAnsi="Calibri" w:cs="Calibri"/>
                <w:sz w:val="28"/>
                <w:szCs w:val="28"/>
                <w:rtl/>
              </w:rPr>
            </w:pPr>
          </w:p>
        </w:tc>
        <w:tc>
          <w:tcPr>
            <w:tcW w:w="4820" w:type="dxa"/>
          </w:tcPr>
          <w:p w:rsidR="00531ED3" w:rsidRPr="00D436D7" w:rsidRDefault="00531ED3" w:rsidP="00DB0199">
            <w:pPr>
              <w:pStyle w:val="Paragraphedeliste"/>
              <w:spacing w:line="240" w:lineRule="auto"/>
              <w:ind w:left="-298"/>
              <w:jc w:val="right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2338B">
              <w:rPr>
                <w:rFonts w:cstheme="minorHAnsi"/>
                <w:sz w:val="28"/>
                <w:szCs w:val="28"/>
                <w:rtl/>
              </w:rPr>
              <w:t xml:space="preserve"> </w:t>
            </w:r>
            <w:r w:rsidRPr="00D436D7">
              <w:rPr>
                <w:rFonts w:cstheme="minorHAnsi"/>
                <w:color w:val="7030A0"/>
                <w:sz w:val="28"/>
                <w:szCs w:val="28"/>
                <w:rtl/>
              </w:rPr>
              <w:t xml:space="preserve">- </w:t>
            </w:r>
            <w:r w:rsidRPr="00D436D7">
              <w:rPr>
                <w:rFonts w:cstheme="minorHAnsi"/>
                <w:color w:val="000000" w:themeColor="text1"/>
                <w:sz w:val="28"/>
                <w:szCs w:val="28"/>
                <w:rtl/>
              </w:rPr>
              <w:t>يجري صيانة لدارة كهربائية</w:t>
            </w:r>
          </w:p>
          <w:p w:rsidR="00531ED3" w:rsidRPr="00D436D7" w:rsidRDefault="00531ED3" w:rsidP="00DB0199">
            <w:pPr>
              <w:pStyle w:val="Paragraphedeliste"/>
              <w:spacing w:line="240" w:lineRule="auto"/>
              <w:ind w:left="-298"/>
              <w:jc w:val="right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703A1D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- يكتشف حالة الدارة </w:t>
            </w:r>
            <w:proofErr w:type="spellStart"/>
            <w:r w:rsidRPr="00703A1D">
              <w:rPr>
                <w:rFonts w:cstheme="minorHAnsi"/>
                <w:color w:val="000000" w:themeColor="text1"/>
                <w:sz w:val="28"/>
                <w:szCs w:val="28"/>
                <w:rtl/>
              </w:rPr>
              <w:t>المستقصرة</w:t>
            </w:r>
            <w:proofErr w:type="spellEnd"/>
            <w:r w:rsidRPr="00703A1D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 ويتجنب حدوثها </w:t>
            </w:r>
          </w:p>
          <w:p w:rsidR="00531ED3" w:rsidRPr="00D436D7" w:rsidRDefault="00531ED3" w:rsidP="00DB0199">
            <w:pPr>
              <w:pStyle w:val="Paragraphedeliste"/>
              <w:spacing w:line="240" w:lineRule="auto"/>
              <w:ind w:left="-298"/>
              <w:jc w:val="right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703A1D">
              <w:rPr>
                <w:rFonts w:cstheme="minorHAnsi"/>
                <w:color w:val="000000" w:themeColor="text1"/>
                <w:sz w:val="28"/>
                <w:szCs w:val="28"/>
                <w:rtl/>
              </w:rPr>
              <w:t>- يستخدم المنصهرة والقاطع بشكل صحيح لحماية دارة كهربائية منزليـــــــــــة</w:t>
            </w:r>
          </w:p>
          <w:p w:rsidR="00531ED3" w:rsidRPr="00D436D7" w:rsidRDefault="00531ED3" w:rsidP="00DB0199">
            <w:pPr>
              <w:pStyle w:val="Paragraphedeliste"/>
              <w:spacing w:line="240" w:lineRule="auto"/>
              <w:ind w:left="-298"/>
              <w:jc w:val="right"/>
              <w:rPr>
                <w:rFonts w:cstheme="minorHAnsi"/>
                <w:color w:val="7030A0"/>
                <w:sz w:val="28"/>
                <w:szCs w:val="28"/>
                <w:rtl/>
              </w:rPr>
            </w:pPr>
            <w:r w:rsidRPr="00D436D7">
              <w:rPr>
                <w:rFonts w:cstheme="minorHAnsi"/>
                <w:color w:val="000000" w:themeColor="text1"/>
                <w:sz w:val="28"/>
                <w:szCs w:val="28"/>
                <w:rtl/>
              </w:rPr>
              <w:t>-يتعرف على منبعي التيار الكهربائي :(بطارية-قطاع) ويميز بينهما</w:t>
            </w:r>
            <w:r w:rsidRPr="00D436D7">
              <w:rPr>
                <w:rFonts w:hint="cs"/>
                <w:b/>
                <w:bCs/>
                <w:color w:val="000000" w:themeColor="text1"/>
                <w:rtl/>
              </w:rPr>
              <w:t xml:space="preserve">  </w:t>
            </w:r>
          </w:p>
        </w:tc>
        <w:tc>
          <w:tcPr>
            <w:tcW w:w="3544" w:type="dxa"/>
          </w:tcPr>
          <w:p w:rsidR="00531ED3" w:rsidRPr="00474D32" w:rsidRDefault="00531ED3" w:rsidP="00DB0199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7030A0"/>
                <w:sz w:val="28"/>
                <w:szCs w:val="28"/>
                <w:rtl/>
              </w:rPr>
              <w:t xml:space="preserve">- </w:t>
            </w: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-يعرف كيف تشتغل دارة المصباح الكهربائي شائعة الاستعمال وتشغيل الأجهزة </w:t>
            </w:r>
            <w:proofErr w:type="spellStart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المغذاة</w:t>
            </w:r>
            <w:proofErr w:type="spellEnd"/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 xml:space="preserve"> بالأعمدة الكهربائية </w:t>
            </w:r>
          </w:p>
          <w:p w:rsidR="00531ED3" w:rsidRPr="00DE32AB" w:rsidRDefault="00531ED3" w:rsidP="00DB0199">
            <w:pPr>
              <w:tabs>
                <w:tab w:val="left" w:pos="4301"/>
              </w:tabs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</w:rPr>
            </w:pPr>
            <w:r w:rsidRPr="00474D32">
              <w:rPr>
                <w:rFonts w:ascii="Calibri" w:hAnsi="Calibri" w:cs="Calibri" w:hint="cs"/>
                <w:sz w:val="28"/>
                <w:szCs w:val="28"/>
                <w:rtl/>
              </w:rPr>
              <w:t>-يركب دارة كهربائية ويشغلها مراعيا شروط الأمن الكهربائي</w:t>
            </w:r>
          </w:p>
        </w:tc>
      </w:tr>
    </w:tbl>
    <w:p w:rsidR="00531ED3" w:rsidRDefault="00531ED3" w:rsidP="00531ED3">
      <w:pPr>
        <w:tabs>
          <w:tab w:val="left" w:pos="4301"/>
        </w:tabs>
        <w:bidi/>
        <w:rPr>
          <w:sz w:val="26"/>
          <w:szCs w:val="26"/>
        </w:rPr>
      </w:pPr>
    </w:p>
    <w:p w:rsidR="00531ED3" w:rsidRPr="00DE32AB" w:rsidRDefault="00531ED3" w:rsidP="00531ED3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01FD695" wp14:editId="3077DD49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8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DE32AB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1FD695" id="_x0000_s1098" style="position:absolute;left:0;text-align:left;margin-left:3.75pt;margin-top:.45pt;width:134.2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" fillcolor="#d7e4bd" strokecolor="#98b954">
                <v:shadow on="t" color="black" opacity="24903f" origin=",.5" offset="0,.55556mm"/>
                <v:textbox>
                  <w:txbxContent>
                    <w:p w:rsidR="00531ED3" w:rsidRPr="00DE32AB" w:rsidRDefault="00531ED3" w:rsidP="00531E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170F41E" wp14:editId="6551D805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8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F92797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70F41E" id="_x0000_s1099" style="position:absolute;left:0;text-align:left;margin-left:167.25pt;margin-top:.65pt;width:159.75pt;height:26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531ED3" w:rsidRPr="00F92797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FD92FB5" wp14:editId="1A07E34F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8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F92797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السندات التعليمية المستعملة</w:t>
                            </w:r>
                          </w:p>
                          <w:p w:rsidR="00531ED3" w:rsidRPr="00DE32AB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D92FB5" id="_x0000_s1100" style="position:absolute;left:0;text-align:left;margin-left:366.75pt;margin-top:.65pt;width:159.75pt;height:26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1ED3" w:rsidRPr="00F92797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السندات التعليمية المستعملة</w:t>
                      </w:r>
                    </w:p>
                    <w:p w:rsidR="00531ED3" w:rsidRPr="00DE32AB" w:rsidRDefault="00531ED3" w:rsidP="00531E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1ED3" w:rsidRDefault="00531ED3" w:rsidP="00531ED3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4536"/>
        <w:gridCol w:w="2867"/>
      </w:tblGrid>
      <w:tr w:rsidR="00531ED3" w:rsidTr="00DB0199">
        <w:trPr>
          <w:trHeight w:val="1140"/>
        </w:trPr>
        <w:tc>
          <w:tcPr>
            <w:tcW w:w="3203" w:type="dxa"/>
          </w:tcPr>
          <w:p w:rsidR="00531ED3" w:rsidRPr="00EE518F" w:rsidRDefault="00531ED3" w:rsidP="00DB0199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بطارية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كهربائية– مصابيح </w:t>
            </w:r>
            <w:r w:rsidRPr="00F2338B"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>قاط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>عة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– أسلاك تو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ل 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منصهرة </w:t>
            </w:r>
            <w:r>
              <w:rPr>
                <w:rFonts w:asciiTheme="minorHAnsi" w:hAnsiTheme="minorHAnsi" w:cs="Calibri"/>
                <w:sz w:val="28"/>
                <w:szCs w:val="28"/>
                <w:rtl/>
              </w:rPr>
              <w:t>–</w:t>
            </w: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 شريط لاصق</w:t>
            </w:r>
          </w:p>
        </w:tc>
        <w:tc>
          <w:tcPr>
            <w:tcW w:w="4536" w:type="dxa"/>
          </w:tcPr>
          <w:p w:rsidR="00531ED3" w:rsidRPr="00F2338B" w:rsidRDefault="00531ED3" w:rsidP="00DB0199">
            <w:pPr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- دور المنصهرة والقاطع وضرورتهما لحماية منشآت كهربائية.</w:t>
            </w:r>
          </w:p>
          <w:p w:rsidR="00531ED3" w:rsidRDefault="00531ED3" w:rsidP="00DB0199">
            <w:pPr>
              <w:tabs>
                <w:tab w:val="right" w:pos="459"/>
              </w:tabs>
              <w:bidi/>
              <w:jc w:val="lowKashida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</w:pPr>
            <w:r w:rsidRPr="00F2338B"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  <w:t xml:space="preserve">- </w:t>
            </w:r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 w:bidi="ar-DZ"/>
              </w:rPr>
              <w:t>صيانة دارة كهربائية</w:t>
            </w:r>
          </w:p>
          <w:p w:rsidR="00531ED3" w:rsidRPr="00312235" w:rsidRDefault="00531ED3" w:rsidP="00DB0199">
            <w:pPr>
              <w:tabs>
                <w:tab w:val="right" w:pos="459"/>
              </w:tabs>
              <w:bidi/>
              <w:jc w:val="lowKashida"/>
              <w:rPr>
                <w:rFonts w:asciiTheme="minorHAnsi" w:eastAsiaTheme="minorEastAsia" w:hAnsiTheme="minorHAnsi" w:cstheme="minorHAnsi"/>
                <w:sz w:val="28"/>
                <w:szCs w:val="28"/>
                <w:rtl/>
                <w:lang w:eastAsia="en-US" w:bidi="ar-DZ"/>
              </w:rPr>
            </w:pPr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- </w:t>
            </w:r>
            <w:proofErr w:type="spellStart"/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 w:bidi="ar-DZ"/>
              </w:rPr>
              <w:t>الاستقصار</w:t>
            </w:r>
            <w:proofErr w:type="spellEnd"/>
            <w:r>
              <w:rPr>
                <w:rFonts w:asciiTheme="minorHAnsi" w:eastAsiaTheme="minorEastAsia" w:hAnsiTheme="minorHAnsi" w:cstheme="minorHAnsi" w:hint="cs"/>
                <w:sz w:val="28"/>
                <w:szCs w:val="28"/>
                <w:rtl/>
                <w:lang w:eastAsia="en-US" w:bidi="ar-DZ"/>
              </w:rPr>
              <w:t xml:space="preserve"> ليس دوما سلبيا فقد نستخدمه عمدا للحصول على مميزات خاصة للدارة</w:t>
            </w:r>
          </w:p>
        </w:tc>
        <w:tc>
          <w:tcPr>
            <w:tcW w:w="2867" w:type="dxa"/>
          </w:tcPr>
          <w:p w:rsidR="00531ED3" w:rsidRPr="00F92797" w:rsidRDefault="00531ED3" w:rsidP="00DB0199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لكتاب المقرر,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1ED3" w:rsidRDefault="00531ED3" w:rsidP="00531ED3">
      <w:pPr>
        <w:bidi/>
        <w:rPr>
          <w:sz w:val="26"/>
          <w:szCs w:val="26"/>
        </w:rPr>
      </w:pPr>
    </w:p>
    <w:p w:rsidR="00531ED3" w:rsidRDefault="00531ED3" w:rsidP="00531ED3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BA81C26" wp14:editId="3B4CBE76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83" name="Moins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3B5648" id="Moins 583" o:spid="_x0000_s1026" style="position:absolute;margin-left:-103.5pt;margin-top:2.6pt;width:734.25pt;height:3.6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Bj73DNcgIAAP8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A339AD9" wp14:editId="78C83279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8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سيــــــــــــــرالوضعية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التعليمية التعلمية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339AD9" id="_x0000_s1101" style="position:absolute;left:0;text-align:left;margin-left:37.5pt;margin-top:13.1pt;width:451.5pt;height:26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" fillcolor="#fac090" strokecolor="#98b954">
                <v:shadow on="t" color="black" opacity="24903f" origin=",.5" offset="0,.55556mm"/>
                <v:textbox>
                  <w:txbxContent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سيــــــــــــــرالوضعية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التعليمية التعلمية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701"/>
        <w:gridCol w:w="4961"/>
        <w:gridCol w:w="3828"/>
      </w:tblGrid>
      <w:tr w:rsidR="00531ED3" w:rsidTr="00DB0199">
        <w:tc>
          <w:tcPr>
            <w:tcW w:w="1701" w:type="dxa"/>
            <w:shd w:val="clear" w:color="auto" w:fill="D9D9D9" w:themeFill="background1" w:themeFillShade="D9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1ED3" w:rsidTr="00DB0199">
        <w:tc>
          <w:tcPr>
            <w:tcW w:w="1701" w:type="dxa"/>
          </w:tcPr>
          <w:p w:rsidR="00531ED3" w:rsidRPr="005F7AF6" w:rsidRDefault="00531ED3" w:rsidP="00DB0199">
            <w:pPr>
              <w:bidi/>
              <w:jc w:val="center"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5F7AF6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تمهيـــــــــــد</w:t>
            </w:r>
          </w:p>
        </w:tc>
        <w:tc>
          <w:tcPr>
            <w:tcW w:w="4961" w:type="dxa"/>
          </w:tcPr>
          <w:p w:rsidR="00531ED3" w:rsidRPr="005F7AF6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5F7AF6">
              <w:rPr>
                <w:rFonts w:hint="cs"/>
                <w:sz w:val="28"/>
                <w:szCs w:val="28"/>
                <w:rtl/>
              </w:rPr>
              <w:t>مراجع</w:t>
            </w:r>
            <w:r>
              <w:rPr>
                <w:rFonts w:hint="cs"/>
                <w:sz w:val="28"/>
                <w:szCs w:val="28"/>
                <w:rtl/>
              </w:rPr>
              <w:t xml:space="preserve">ة للمكتسبات القبلية حول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استقصار الدارة</w:t>
            </w:r>
            <w:r>
              <w:rPr>
                <w:rFonts w:hint="cs"/>
                <w:sz w:val="28"/>
                <w:szCs w:val="28"/>
                <w:rtl/>
              </w:rPr>
              <w:t>....</w:t>
            </w:r>
          </w:p>
        </w:tc>
        <w:tc>
          <w:tcPr>
            <w:tcW w:w="3828" w:type="dxa"/>
          </w:tcPr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sz w:val="28"/>
                <w:szCs w:val="28"/>
                <w:rtl/>
              </w:rPr>
              <w:t>استرجاع بعض المفاهيم</w:t>
            </w:r>
          </w:p>
        </w:tc>
      </w:tr>
      <w:tr w:rsidR="00531ED3" w:rsidTr="00DB0199">
        <w:tc>
          <w:tcPr>
            <w:tcW w:w="1701" w:type="dxa"/>
          </w:tcPr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Pr="004B3FC9" w:rsidRDefault="00531ED3" w:rsidP="00DB0199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 w:rsidRPr="004B3FC9"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 الجزئــــــــــية</w:t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61" w:type="dxa"/>
          </w:tcPr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3453C47" wp14:editId="02262E10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67310</wp:posOffset>
                      </wp:positionV>
                      <wp:extent cx="2886075" cy="1238250"/>
                      <wp:effectExtent l="0" t="0" r="28575" b="19050"/>
                      <wp:wrapNone/>
                      <wp:docPr id="585" name="Rectangle à coins arrondis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12382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531ED3" w:rsidRPr="00312235" w:rsidRDefault="00531ED3" w:rsidP="00531ED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312235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بعد ان تعرف 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</w:t>
                                  </w:r>
                                  <w:r w:rsidRPr="00312235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حمد عن الدارة المستقصرة والاثار الناجمة عنها سأل استاذه عن كيفية تجنبها والحماية من اخطارها </w:t>
                                  </w:r>
                                </w:p>
                                <w:p w:rsidR="00531ED3" w:rsidRPr="00312235" w:rsidRDefault="00531ED3" w:rsidP="00531ED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312235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-اقترح حلولا تراها مناسبة الدارة المستقصرة والحماية من اخطارها؟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453C47" id="Rectangle à coins arrondis 585" o:spid="_x0000_s1102" style="position:absolute;left:0;text-align:left;margin-left:2.8pt;margin-top:5.3pt;width:227.25pt;height:97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" fillcolor="#ebf1de" strokecolor="windowText" strokeweight=".5pt">
                      <v:textbox>
                        <w:txbxContent>
                          <w:p w:rsidR="00531ED3" w:rsidRPr="00312235" w:rsidRDefault="00531ED3" w:rsidP="00531ED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1223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بعد ان تعرف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</w:t>
                            </w:r>
                            <w:r w:rsidRPr="0031223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حمد عن الدارة المستقصرة والاثار الناجمة عنها سأل استاذه عن كيفية تجنبها والحماية من اخطارها </w:t>
                            </w:r>
                          </w:p>
                          <w:p w:rsidR="00531ED3" w:rsidRPr="00312235" w:rsidRDefault="00531ED3" w:rsidP="00531ED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12235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-اقترح حلولا تراها مناسبة الدارة المستقصرة والحماية من اخطارها؟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828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  <w:rtl/>
              </w:rPr>
              <w:t>يقرؤون الوضعية جيد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 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  <w:rtl/>
              </w:rPr>
              <w:t xml:space="preserve">- يحاولون </w:t>
            </w:r>
            <w:r>
              <w:rPr>
                <w:sz w:val="28"/>
                <w:szCs w:val="28"/>
                <w:rtl/>
              </w:rPr>
              <w:t>مناقشة الوضعية ويقدمون فرضياته</w:t>
            </w:r>
            <w:r>
              <w:rPr>
                <w:rFonts w:hint="cs"/>
                <w:sz w:val="28"/>
                <w:szCs w:val="28"/>
                <w:rtl/>
              </w:rPr>
              <w:t xml:space="preserve">م </w:t>
            </w:r>
            <w:r w:rsidRPr="004B3FC9">
              <w:rPr>
                <w:sz w:val="28"/>
                <w:szCs w:val="28"/>
                <w:rtl/>
              </w:rPr>
              <w:t>ويسجلونها على جزء هامشي من السبورة</w:t>
            </w:r>
          </w:p>
          <w:p w:rsidR="00531ED3" w:rsidRPr="00C519B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1ED3" w:rsidTr="00DB0199">
        <w:tc>
          <w:tcPr>
            <w:tcW w:w="1701" w:type="dxa"/>
          </w:tcPr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1ED3" w:rsidRPr="004B2520" w:rsidRDefault="00531ED3" w:rsidP="00DB0199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01</w:t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61" w:type="dxa"/>
          </w:tcPr>
          <w:p w:rsidR="00531ED3" w:rsidRPr="007A26FF" w:rsidRDefault="00531ED3" w:rsidP="00DB0199">
            <w:pPr>
              <w:shd w:val="clear" w:color="auto" w:fill="FFFFFF" w:themeFill="background1"/>
              <w:bidi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  <w:proofErr w:type="gramStart"/>
            <w:r w:rsidRPr="0092449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lastRenderedPageBreak/>
              <w:t>1</w:t>
            </w:r>
            <w:r w:rsidRPr="0092449F">
              <w:rPr>
                <w:b/>
                <w:bCs/>
                <w:color w:val="FF0000"/>
                <w:sz w:val="32"/>
                <w:szCs w:val="32"/>
                <w:rtl/>
              </w:rPr>
              <w:t xml:space="preserve">- </w:t>
            </w:r>
            <w:r w:rsidRPr="00BD060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الحماية</w:t>
            </w:r>
            <w:proofErr w:type="gramEnd"/>
            <w:r w:rsidRPr="00BD060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من </w:t>
            </w:r>
            <w:proofErr w:type="spellStart"/>
            <w:r w:rsidRPr="00BD060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استقصاراستقصار</w:t>
            </w:r>
            <w:proofErr w:type="spellEnd"/>
            <w:r w:rsidRPr="00BD060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الدارة الكهربائية</w:t>
            </w:r>
          </w:p>
          <w:p w:rsidR="00531ED3" w:rsidRPr="00AF148B" w:rsidRDefault="00531ED3" w:rsidP="00DB0199">
            <w:pPr>
              <w:bidi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  <w:lang w:eastAsia="en-US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proofErr w:type="gramStart"/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1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 w:rsidRPr="00AF148B">
              <w:rPr>
                <w:rFonts w:ascii="Arial" w:hAnsi="Arial" w:cs="Arial" w:hint="cs"/>
                <w:b/>
                <w:bCs/>
                <w:color w:val="FF0066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عزل</w:t>
            </w:r>
            <w:proofErr w:type="gramEnd"/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الاسلاك 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D060E">
              <w:rPr>
                <w:sz w:val="28"/>
                <w:szCs w:val="28"/>
                <w:rtl/>
              </w:rPr>
              <w:t xml:space="preserve">نحقق التركيب التجريبي المقابل حيث يتلامس السلكان </w:t>
            </w:r>
            <w:proofErr w:type="gramStart"/>
            <w:r>
              <w:rPr>
                <w:sz w:val="28"/>
                <w:szCs w:val="28"/>
                <w:rtl/>
              </w:rPr>
              <w:t>الناقلان  في</w:t>
            </w:r>
            <w:proofErr w:type="gramEnd"/>
            <w:r>
              <w:rPr>
                <w:sz w:val="28"/>
                <w:szCs w:val="28"/>
                <w:rtl/>
              </w:rPr>
              <w:t xml:space="preserve"> جزء غير مغلف منهما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:rsidR="00531ED3" w:rsidRDefault="00531ED3" w:rsidP="00DB0199">
            <w:pPr>
              <w:tabs>
                <w:tab w:val="left" w:pos="1499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eastAsia="Calibri"/>
                <w:noProof/>
                <w:sz w:val="22"/>
                <w:szCs w:val="22"/>
              </w:rPr>
              <w:drawing>
                <wp:inline distT="0" distB="0" distL="0" distR="0" wp14:anchorId="0DC1CD1E" wp14:editId="5EE6BF4E">
                  <wp:extent cx="2371725" cy="838200"/>
                  <wp:effectExtent l="19050" t="19050" r="28575" b="19050"/>
                  <wp:docPr id="586" name="Image 586" descr="C:\Users\mohamed pc\AppData\Local\Microsoft\Windows\INetCache\Content.Word\Screenshot_20180728-104413 - Copie - Copie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ohamed pc\AppData\Local\Microsoft\Windows\INetCache\Content.Word\Screenshot_20180728-104413 - Copie - Copi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E966A4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ماذا تلاحظ؟</w:t>
            </w: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lastRenderedPageBreak/>
              <w:t>- قم بتغليف الاسلاك بالشريط اللاصق. ماذا تلاحظ؟</w:t>
            </w:r>
          </w:p>
        </w:tc>
        <w:tc>
          <w:tcPr>
            <w:tcW w:w="3828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الملاحظة: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</w:p>
          <w:p w:rsidR="00531ED3" w:rsidRPr="00531EB0" w:rsidRDefault="00531ED3" w:rsidP="00DB0199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E966A4">
              <w:rPr>
                <w:sz w:val="28"/>
                <w:szCs w:val="28"/>
                <w:rtl/>
              </w:rPr>
              <w:t>عدم توهج المصباح وارتفاع درجة حرارة البطارية ثم تلفها (حدوث استقصار للبطارية)</w:t>
            </w:r>
          </w:p>
          <w:p w:rsidR="00531ED3" w:rsidRDefault="00531ED3" w:rsidP="00DB0199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E966A4">
              <w:rPr>
                <w:rFonts w:hint="cs"/>
                <w:sz w:val="28"/>
                <w:szCs w:val="28"/>
                <w:rtl/>
              </w:rPr>
              <w:t>-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الملاحظة:</w:t>
            </w:r>
          </w:p>
          <w:p w:rsidR="00531ED3" w:rsidRPr="005F1F3E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توهج المصباح </w:t>
            </w:r>
          </w:p>
        </w:tc>
      </w:tr>
      <w:tr w:rsidR="00531ED3" w:rsidTr="00DB0199">
        <w:tc>
          <w:tcPr>
            <w:tcW w:w="1701" w:type="dxa"/>
          </w:tcPr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02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403152" w:themeColor="accent4" w:themeShade="80"/>
                <w:sz w:val="28"/>
                <w:szCs w:val="28"/>
                <w:rtl/>
              </w:rPr>
            </w:pPr>
          </w:p>
          <w:p w:rsidR="00531ED3" w:rsidRPr="001E60B9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61" w:type="dxa"/>
          </w:tcPr>
          <w:p w:rsidR="00531ED3" w:rsidRPr="00E966A4" w:rsidRDefault="00531ED3" w:rsidP="00DB0199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eastAsia="en-US" w:bidi="ar-DZ"/>
              </w:rPr>
              <w:t>2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eastAsia="en-US" w:bidi="ar-DZ"/>
              </w:rPr>
              <w:t xml:space="preserve">: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استعمال المنصهرة</w:t>
            </w:r>
          </w:p>
          <w:p w:rsidR="00531ED3" w:rsidRPr="00C519B9" w:rsidRDefault="00531ED3" w:rsidP="00DB0199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حقق التركيب المقابل:</w:t>
            </w:r>
          </w:p>
          <w:p w:rsidR="00531ED3" w:rsidRPr="00C519B9" w:rsidRDefault="00531ED3" w:rsidP="00DB0199">
            <w:pPr>
              <w:pStyle w:val="Paragraphedeliste"/>
              <w:bidi/>
              <w:ind w:left="36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55460826" wp14:editId="7AB37A75">
                  <wp:extent cx="2705100" cy="1171575"/>
                  <wp:effectExtent l="19050" t="19050" r="19050" b="28575"/>
                  <wp:docPr id="587" name="Image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0.PNG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1717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1ED3" w:rsidRPr="00A84A10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ماذا تلاحظ؟</w:t>
            </w:r>
          </w:p>
        </w:tc>
        <w:tc>
          <w:tcPr>
            <w:tcW w:w="3828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AF148B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ينجز التركيب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2C6107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الملاحظة: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</w:t>
            </w:r>
          </w:p>
          <w:p w:rsidR="00531ED3" w:rsidRDefault="00531ED3" w:rsidP="00DB0199">
            <w:pPr>
              <w:bidi/>
              <w:rPr>
                <w:b/>
                <w:bCs/>
                <w:color w:val="7030A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لا يتوهج المصباحان ويحترق سلك المنصهرة</w:t>
            </w:r>
          </w:p>
          <w:p w:rsidR="00531ED3" w:rsidRPr="00CE093E" w:rsidRDefault="00531ED3" w:rsidP="00DB0199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531ED3" w:rsidTr="00DB0199">
        <w:tc>
          <w:tcPr>
            <w:tcW w:w="1701" w:type="dxa"/>
          </w:tcPr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61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لتجنب خطورة الدارة الكهربائية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المستقصرة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يجب: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8C7AE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تغليف أسلاك التوصيل بمادة عازلة.</w:t>
            </w:r>
          </w:p>
          <w:p w:rsidR="00531ED3" w:rsidRPr="008C7AE7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استعمال منصهرة لحماية الاجهزة </w:t>
            </w:r>
          </w:p>
        </w:tc>
        <w:tc>
          <w:tcPr>
            <w:tcW w:w="3828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1ED3" w:rsidTr="00DB0199">
        <w:tc>
          <w:tcPr>
            <w:tcW w:w="1701" w:type="dxa"/>
          </w:tcPr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النشـــــــاط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proofErr w:type="spellStart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التعلمـــــــــي</w:t>
            </w:r>
            <w:proofErr w:type="spellEnd"/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03</w:t>
            </w:r>
          </w:p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961" w:type="dxa"/>
          </w:tcPr>
          <w:p w:rsidR="00531ED3" w:rsidRDefault="00531ED3" w:rsidP="00531ED3">
            <w:pPr>
              <w:pStyle w:val="Paragraphedeliste"/>
              <w:numPr>
                <w:ilvl w:val="0"/>
                <w:numId w:val="21"/>
              </w:numPr>
              <w:shd w:val="clear" w:color="auto" w:fill="FFFFFF" w:themeFill="background1"/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الحماية في المنزل</w:t>
            </w:r>
          </w:p>
          <w:p w:rsidR="00531ED3" w:rsidRPr="000C1614" w:rsidRDefault="00531ED3" w:rsidP="00DB0199">
            <w:pPr>
              <w:pStyle w:val="Paragraphedeliste"/>
              <w:shd w:val="clear" w:color="auto" w:fill="FFFFFF" w:themeFill="background1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F148B"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نشاط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u w:val="single"/>
                <w:shd w:val="clear" w:color="auto" w:fill="FDE9D9" w:themeFill="accent6" w:themeFillTint="33"/>
                <w:rtl/>
                <w:lang w:bidi="ar-DZ"/>
              </w:rPr>
              <w:t>3</w:t>
            </w:r>
            <w:r w:rsidRPr="00AF148B">
              <w:rPr>
                <w:rFonts w:eastAsia="Calibri" w:hint="cs"/>
                <w:b/>
                <w:bCs/>
                <w:color w:val="FF0000"/>
                <w:shd w:val="clear" w:color="auto" w:fill="FDE9D9" w:themeFill="accent6" w:themeFillTint="33"/>
                <w:rtl/>
                <w:lang w:bidi="ar-DZ"/>
              </w:rPr>
              <w:t>:</w:t>
            </w: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DE9D9" w:themeFill="accent6" w:themeFillTint="33"/>
                <w:rtl/>
                <w:lang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shd w:val="clear" w:color="auto" w:fill="FDE9D9" w:themeFill="accent6" w:themeFillTint="33"/>
                <w:rtl/>
                <w:lang w:bidi="ar-DZ"/>
              </w:rPr>
              <w:t>استعمال القاطع الآلي</w:t>
            </w:r>
          </w:p>
          <w:p w:rsidR="00531ED3" w:rsidRPr="00B13226" w:rsidRDefault="00531ED3" w:rsidP="00DB0199">
            <w:pPr>
              <w:bidi/>
              <w:rPr>
                <w:b/>
                <w:bCs/>
                <w:color w:val="7030A0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تفحص العنصر الكهربائي التالي:</w:t>
            </w:r>
          </w:p>
          <w:p w:rsidR="00531ED3" w:rsidRDefault="00531ED3" w:rsidP="00DB0199">
            <w:pPr>
              <w:pStyle w:val="Paragraphedeliste"/>
              <w:shd w:val="clear" w:color="auto" w:fill="FFFFFF" w:themeFill="background1"/>
              <w:tabs>
                <w:tab w:val="center" w:pos="2370"/>
              </w:tabs>
              <w:bidi/>
              <w:ind w:left="0"/>
              <w:rPr>
                <w:color w:val="FF0000"/>
                <w:sz w:val="28"/>
                <w:szCs w:val="28"/>
                <w:rtl/>
              </w:rPr>
            </w:pPr>
            <w:r>
              <w:rPr>
                <w:color w:val="FF0000"/>
                <w:sz w:val="28"/>
                <w:szCs w:val="28"/>
                <w:rtl/>
              </w:rPr>
              <w:tab/>
            </w:r>
            <w:r>
              <w:rPr>
                <w:b/>
                <w:bCs/>
                <w:noProof/>
                <w:lang w:eastAsia="fr-FR"/>
              </w:rPr>
              <w:drawing>
                <wp:inline distT="0" distB="0" distL="0" distR="0" wp14:anchorId="526DE6D8" wp14:editId="5D3DCE8C">
                  <wp:extent cx="1485900" cy="1238250"/>
                  <wp:effectExtent l="19050" t="19050" r="19050" b="19050"/>
                  <wp:docPr id="588" name="Image 588" descr="C:\Users\mohamed pc\AppData\Local\Microsoft\Windows\INetCache\Content.Word\images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mohamed pc\AppData\Local\Microsoft\Windows\INetCache\Content.Word\images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1ED3" w:rsidRDefault="00531ED3" w:rsidP="00DB0199">
            <w:pPr>
              <w:shd w:val="clear" w:color="auto" w:fill="FFFFFF" w:themeFill="background1"/>
              <w:tabs>
                <w:tab w:val="center" w:pos="2370"/>
              </w:tabs>
              <w:bidi/>
              <w:rPr>
                <w:color w:val="000000" w:themeColor="text1"/>
                <w:sz w:val="28"/>
                <w:szCs w:val="28"/>
                <w:rtl/>
              </w:rPr>
            </w:pPr>
            <w:r w:rsidRPr="00B13226">
              <w:rPr>
                <w:rFonts w:asciiTheme="minorHAnsi" w:eastAsiaTheme="minorEastAsia" w:hAnsiTheme="minorHAnsi" w:cstheme="minorBidi" w:hint="cs"/>
                <w:color w:val="FF0000"/>
                <w:sz w:val="28"/>
                <w:szCs w:val="28"/>
                <w:rtl/>
                <w:lang w:eastAsia="en-US"/>
              </w:rPr>
              <w:t>-</w:t>
            </w:r>
            <w:r>
              <w:rPr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أين يستعمل؟</w:t>
            </w:r>
          </w:p>
          <w:p w:rsidR="00531ED3" w:rsidRPr="00312235" w:rsidRDefault="00531ED3" w:rsidP="00DB0199">
            <w:pPr>
              <w:shd w:val="clear" w:color="auto" w:fill="FFFFFF" w:themeFill="background1"/>
              <w:tabs>
                <w:tab w:val="center" w:pos="2370"/>
              </w:tabs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- ما هو دوره؟ </w:t>
            </w:r>
          </w:p>
        </w:tc>
        <w:tc>
          <w:tcPr>
            <w:tcW w:w="3828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E17EDD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يستعمل في المنزل ويركب بعد العداد مباشرة.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دوره:</w:t>
            </w:r>
          </w:p>
          <w:p w:rsidR="00531ED3" w:rsidRPr="00E17EDD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E17EDD">
              <w:rPr>
                <w:sz w:val="28"/>
                <w:szCs w:val="28"/>
                <w:rtl/>
                <w:lang w:bidi="ar-DZ"/>
              </w:rPr>
              <w:t xml:space="preserve">حماية كل الشبكة الكهربائية المنزلية في حالة استقصار الدارة أو </w:t>
            </w:r>
            <w:r w:rsidRPr="00E17EDD">
              <w:rPr>
                <w:rFonts w:hint="cs"/>
                <w:sz w:val="28"/>
                <w:szCs w:val="28"/>
                <w:rtl/>
                <w:lang w:bidi="ar-DZ"/>
              </w:rPr>
              <w:t>الارتفاع المفاجئ للتيار</w:t>
            </w:r>
            <w:r w:rsidRPr="00E17EDD">
              <w:rPr>
                <w:sz w:val="28"/>
                <w:szCs w:val="28"/>
                <w:rtl/>
                <w:lang w:bidi="ar-DZ"/>
              </w:rPr>
              <w:t xml:space="preserve"> الكهربائي</w:t>
            </w:r>
          </w:p>
          <w:p w:rsidR="00531ED3" w:rsidRPr="00C31594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</w:tc>
      </w:tr>
      <w:tr w:rsidR="00531ED3" w:rsidTr="00DB0199">
        <w:trPr>
          <w:trHeight w:val="825"/>
        </w:trPr>
        <w:tc>
          <w:tcPr>
            <w:tcW w:w="1701" w:type="dxa"/>
          </w:tcPr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ارســـــــــاء </w:t>
            </w:r>
          </w:p>
          <w:p w:rsidR="00531ED3" w:rsidRPr="004C1EFB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</w:tc>
        <w:tc>
          <w:tcPr>
            <w:tcW w:w="4961" w:type="dxa"/>
          </w:tcPr>
          <w:p w:rsidR="00531ED3" w:rsidRDefault="00531ED3" w:rsidP="00DB0199">
            <w:pPr>
              <w:bidi/>
              <w:jc w:val="lowKashida"/>
              <w:rPr>
                <w:rFonts w:ascii="Arial" w:hAnsi="Arial" w:cs="Arial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noProof/>
                <w:color w:val="000000" w:themeColor="text1"/>
                <w:sz w:val="28"/>
                <w:szCs w:val="28"/>
                <w:rtl/>
              </w:rPr>
              <w:t>لحماية الأجهزة في المنزل نستعمل القاطع الألي</w:t>
            </w:r>
          </w:p>
          <w:p w:rsidR="00531ED3" w:rsidRPr="004C1EFB" w:rsidRDefault="00531ED3" w:rsidP="00DB0199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3828" w:type="dxa"/>
          </w:tcPr>
          <w:p w:rsidR="00531ED3" w:rsidRPr="001806D5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المساهمة في ارساء الموارد وكتابتها على الكراس</w:t>
            </w:r>
          </w:p>
        </w:tc>
      </w:tr>
      <w:tr w:rsidR="00531ED3" w:rsidTr="00DB0199">
        <w:trPr>
          <w:trHeight w:val="825"/>
        </w:trPr>
        <w:tc>
          <w:tcPr>
            <w:tcW w:w="10490" w:type="dxa"/>
            <w:gridSpan w:val="3"/>
          </w:tcPr>
          <w:p w:rsidR="00531ED3" w:rsidRPr="00071B11" w:rsidRDefault="00531ED3" w:rsidP="00DB0199">
            <w:pPr>
              <w:autoSpaceDE w:val="0"/>
              <w:autoSpaceDN w:val="0"/>
              <w:bidi/>
              <w:adjustRightInd w:val="0"/>
              <w:spacing w:after="200" w:line="276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 w:bidi="ar-DZ"/>
              </w:rPr>
            </w:pPr>
            <w:bookmarkStart w:id="0" w:name="_Hlk23532469"/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بعض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lang w:eastAsia="en-US"/>
              </w:rPr>
              <w:t xml:space="preserve"> 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الاحتياطات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lang w:eastAsia="en-US"/>
              </w:rPr>
              <w:t xml:space="preserve"> 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الامنية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lang w:eastAsia="en-US"/>
              </w:rPr>
              <w:t xml:space="preserve"> 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للحماية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lang w:eastAsia="en-US"/>
              </w:rPr>
              <w:t xml:space="preserve"> 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من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lang w:eastAsia="en-US"/>
              </w:rPr>
              <w:t xml:space="preserve"> 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خطر</w:t>
            </w:r>
            <w:r w:rsidRPr="00071B11">
              <w:rPr>
                <w:rFonts w:asciiTheme="majorBidi" w:eastAsiaTheme="minorEastAsia" w:hAnsiTheme="majorBidi" w:cstheme="majorBidi" w:hint="cs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 xml:space="preserve"> </w:t>
            </w:r>
            <w:proofErr w:type="gramStart"/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الكهربا</w:t>
            </w:r>
            <w:r w:rsidRPr="00071B11">
              <w:rPr>
                <w:rFonts w:asciiTheme="majorBidi" w:eastAsiaTheme="minorEastAsia" w:hAnsiTheme="majorBidi" w:cstheme="majorBidi" w:hint="cs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/>
              </w:rPr>
              <w:t>ء</w:t>
            </w:r>
            <w:r w:rsidRPr="00071B11"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7030A0"/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eastAsia="en-US" w:bidi="ar-DZ"/>
              </w:rPr>
              <w:t>:</w:t>
            </w:r>
            <w:proofErr w:type="gramEnd"/>
          </w:p>
          <w:bookmarkEnd w:id="0"/>
          <w:p w:rsidR="00531ED3" w:rsidRPr="00F31A5B" w:rsidRDefault="00531ED3" w:rsidP="00531ED3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عدم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لمس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الاسلاك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وهي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عارية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                                                            </w:t>
            </w:r>
          </w:p>
          <w:p w:rsidR="00531ED3" w:rsidRPr="00F31A5B" w:rsidRDefault="00531ED3" w:rsidP="00531ED3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قطع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التيار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الكهربائي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عند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عملية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الصيانة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وارتداء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القفازات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عند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القيام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بذلك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</w:p>
          <w:p w:rsidR="00531ED3" w:rsidRPr="00F31A5B" w:rsidRDefault="00531ED3" w:rsidP="00531ED3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عدم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تركيب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او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فك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جهاز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كهربائي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بالقرب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المنابع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المائية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مثل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الحمام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.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المطبخ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....</w:t>
            </w:r>
            <w:r w:rsidRPr="00F31A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</w:t>
            </w:r>
            <w:r w:rsidRPr="00F31A5B">
              <w:rPr>
                <w:rFonts w:asciiTheme="majorBidi" w:hAnsiTheme="majorBidi" w:cstheme="majorBidi" w:hint="eastAsia"/>
                <w:color w:val="000000"/>
                <w:sz w:val="28"/>
                <w:szCs w:val="28"/>
                <w:rtl/>
              </w:rPr>
              <w:t>خ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. </w:t>
            </w:r>
          </w:p>
          <w:p w:rsidR="00531ED3" w:rsidRPr="00071B11" w:rsidRDefault="00531ED3" w:rsidP="00531ED3">
            <w:pPr>
              <w:pStyle w:val="Paragraphedeliste"/>
              <w:numPr>
                <w:ilvl w:val="0"/>
                <w:numId w:val="26"/>
              </w:numPr>
              <w:autoSpaceDE w:val="0"/>
              <w:autoSpaceDN w:val="0"/>
              <w:bidi/>
              <w:adjustRightInd w:val="0"/>
              <w:ind w:left="316" w:hanging="31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تجنب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إدخال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شيء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المآخذ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F31A5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الكهربائية</w:t>
            </w:r>
            <w:r w:rsidRPr="00F31A5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</w:p>
        </w:tc>
      </w:tr>
      <w:tr w:rsidR="00531ED3" w:rsidTr="00DB0199">
        <w:tc>
          <w:tcPr>
            <w:tcW w:w="1701" w:type="dxa"/>
          </w:tcPr>
          <w:p w:rsidR="00531ED3" w:rsidRPr="004B2520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تقويــــــــم</w:t>
            </w: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 xml:space="preserve"> </w:t>
            </w:r>
          </w:p>
          <w:p w:rsidR="00531ED3" w:rsidRDefault="00531ED3" w:rsidP="00DB0199">
            <w:pPr>
              <w:bidi/>
              <w:rPr>
                <w:sz w:val="26"/>
                <w:szCs w:val="26"/>
              </w:rPr>
            </w:pPr>
            <w:r w:rsidRPr="004B2520"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المـــــــوارد</w:t>
            </w: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</w:tc>
        <w:tc>
          <w:tcPr>
            <w:tcW w:w="4961" w:type="dxa"/>
          </w:tcPr>
          <w:p w:rsidR="00531ED3" w:rsidRDefault="00531ED3" w:rsidP="00DB0199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</w:p>
          <w:p w:rsidR="00531ED3" w:rsidRPr="004D543B" w:rsidRDefault="00531ED3" w:rsidP="00DB0199">
            <w:pPr>
              <w:bidi/>
              <w:jc w:val="lowKashida"/>
              <w:rPr>
                <w:rFonts w:ascii="Arial" w:hAnsi="Arial" w:cs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  <w:rtl/>
              </w:rPr>
              <w:t>تقويــــــــــــــــــــــم 3 ص 96</w:t>
            </w:r>
          </w:p>
        </w:tc>
        <w:tc>
          <w:tcPr>
            <w:tcW w:w="3828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Default="00531ED3" w:rsidP="00DB0199">
            <w:pPr>
              <w:tabs>
                <w:tab w:val="left" w:pos="2610"/>
                <w:tab w:val="right" w:pos="3423"/>
              </w:tabs>
              <w:bidi/>
              <w:rPr>
                <w:noProof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حل التقويـــــــــــــــــــــــم</w:t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  <w:r>
        <w:rPr>
          <w:noProof/>
          <w:sz w:val="26"/>
          <w:szCs w:val="26"/>
          <w:rtl/>
        </w:rPr>
        <w:object w:dxaOrig="1440" w:dyaOrig="1440">
          <v:shape id="_x0000_s1033" type="#_x0000_t75" style="position:absolute;left:0;text-align:left;margin-left:210.3pt;margin-top:-293pt;width:102.5pt;height:79.4pt;z-index:-251538432;mso-position-horizontal-relative:text;mso-position-vertical-relative:text;mso-width-relative:page;mso-height-relative:page">
            <v:imagedata r:id="rId61" o:title=""/>
          </v:shape>
          <o:OLEObject Type="Embed" ProgID="PBrush" ShapeID="_x0000_s1033" DrawAspect="Content" ObjectID="_1788116224" r:id="rId62"/>
        </w:object>
      </w:r>
      <w:r>
        <w:rPr>
          <w:sz w:val="26"/>
          <w:szCs w:val="26"/>
          <w:rtl/>
        </w:rPr>
        <w:br w:type="textWrapping" w:clear="all"/>
      </w: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106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66"/>
      </w:tblGrid>
      <w:tr w:rsidR="00531ED3" w:rsidTr="00DB0199">
        <w:trPr>
          <w:trHeight w:val="1692"/>
        </w:trPr>
        <w:tc>
          <w:tcPr>
            <w:tcW w:w="10666" w:type="dxa"/>
          </w:tcPr>
          <w:p w:rsidR="00531ED3" w:rsidRDefault="00531ED3" w:rsidP="00DB0199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  <w:r>
              <w:rPr>
                <w:rFonts w:eastAsia="Calibri" w:hint="cs"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54D541B8" wp14:editId="14472423">
                      <wp:simplePos x="0" y="0"/>
                      <wp:positionH relativeFrom="column">
                        <wp:posOffset>2847340</wp:posOffset>
                      </wp:positionH>
                      <wp:positionV relativeFrom="paragraph">
                        <wp:posOffset>104774</wp:posOffset>
                      </wp:positionV>
                      <wp:extent cx="1800225" cy="561975"/>
                      <wp:effectExtent l="0" t="0" r="28575" b="28575"/>
                      <wp:wrapNone/>
                      <wp:docPr id="589" name="Parchemin horizontal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561975"/>
                              </a:xfrm>
                              <a:prstGeom prst="horizontalScroll">
                                <a:avLst/>
                              </a:prstGeom>
                              <a:solidFill>
                                <a:srgbClr val="9BBB59">
                                  <a:lumMod val="40000"/>
                                  <a:lumOff val="6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531ED3" w:rsidRPr="00183794" w:rsidRDefault="00531ED3" w:rsidP="00531ED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البطاقة رقم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eastAsia="en-US"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Calibri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>10</w:t>
                                  </w:r>
                                  <w:r w:rsidRPr="00183794">
                                    <w:rPr>
                                      <w:rFonts w:ascii="Arial" w:eastAsia="Calibri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en-US" w:bidi="ar-DZ"/>
                                    </w:rPr>
                                    <w:t xml:space="preserve">        </w:t>
                                  </w:r>
                                </w:p>
                                <w:p w:rsidR="00531ED3" w:rsidRDefault="00531ED3" w:rsidP="00531ED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D541B8" id="Parchemin horizontal 589" o:spid="_x0000_s1103" type="#_x0000_t98" style="position:absolute;left:0;text-align:left;margin-left:224.2pt;margin-top:8.25pt;width:141.75pt;height:4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" fillcolor="#d7e4bd" strokecolor="windowText" strokeweight=".5pt">
                      <v:textbox>
                        <w:txbxContent>
                          <w:p w:rsidR="00531ED3" w:rsidRPr="00183794" w:rsidRDefault="00531ED3" w:rsidP="00531ED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البطاقة رقم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:</w:t>
                            </w:r>
                            <w:r>
                              <w:rPr>
                                <w:rFonts w:ascii="Arial" w:eastAsia="Calibri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>10</w:t>
                            </w:r>
                            <w:r w:rsidRPr="00183794">
                              <w:rPr>
                                <w:rFonts w:ascii="Arial" w:eastAsia="Calibri" w:hAnsi="Arial"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en-US" w:bidi="ar-DZ"/>
                              </w:rPr>
                              <w:t xml:space="preserve">        </w:t>
                            </w:r>
                          </w:p>
                          <w:p w:rsidR="00531ED3" w:rsidRDefault="00531ED3" w:rsidP="00531ED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المستوى</w:t>
            </w:r>
            <w:r w:rsidRPr="006A7BDF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أولى 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متـــوسط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                                              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المادة:</w:t>
            </w:r>
            <w:r w:rsidRPr="006A7BDF">
              <w:rPr>
                <w:rFonts w:eastAsia="Calibri"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العلـوم الفيزيائيــة و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التكنولوجيـا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</w:t>
            </w:r>
          </w:p>
          <w:p w:rsidR="00531ED3" w:rsidRDefault="00531ED3" w:rsidP="00DB0199">
            <w:pPr>
              <w:bidi/>
              <w:rPr>
                <w:rFonts w:eastAsia="Calibri"/>
                <w:sz w:val="28"/>
                <w:szCs w:val="28"/>
                <w:rtl/>
                <w:lang w:eastAsia="en-US" w:bidi="ar-DZ"/>
              </w:rPr>
            </w:pPr>
          </w:p>
          <w:p w:rsidR="00531ED3" w:rsidRDefault="00531ED3" w:rsidP="00DB0199">
            <w:pPr>
              <w:bidi/>
              <w:rPr>
                <w:rtl/>
              </w:rPr>
            </w:pP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المقطع الأول: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الظواهر الكهربائية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</w:t>
            </w:r>
            <w:r w:rsidRPr="006A7BDF">
              <w:rPr>
                <w:rFonts w:eastAsia="Calibri"/>
                <w:sz w:val="28"/>
                <w:szCs w:val="28"/>
                <w:lang w:eastAsia="en-US" w:bidi="ar-DZ"/>
              </w:rPr>
              <w:t xml:space="preserve">     </w:t>
            </w:r>
            <w:r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                     </w:t>
            </w:r>
            <w:r w:rsidRPr="006A7BDF">
              <w:rPr>
                <w:rFonts w:eastAsia="Calibri" w:hint="cs"/>
                <w:sz w:val="28"/>
                <w:szCs w:val="28"/>
                <w:rtl/>
                <w:lang w:eastAsia="en-US" w:bidi="ar-DZ"/>
              </w:rPr>
              <w:t xml:space="preserve">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المدة:</w:t>
            </w:r>
            <w:r w:rsidRPr="006A7BDF">
              <w:rPr>
                <w:rFonts w:eastAsia="Calibri" w:hint="cs"/>
                <w:color w:val="FF0000"/>
                <w:sz w:val="28"/>
                <w:szCs w:val="28"/>
                <w:rtl/>
                <w:lang w:eastAsia="en-US" w:bidi="ar-DZ"/>
              </w:rPr>
              <w:t xml:space="preserve"> 1</w:t>
            </w:r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 xml:space="preserve">   </w:t>
            </w:r>
            <w:proofErr w:type="spellStart"/>
            <w:r w:rsidRPr="006A7BD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ســــــــــــــــــا</w:t>
            </w:r>
            <w:proofErr w:type="spellEnd"/>
          </w:p>
          <w:p w:rsidR="00531ED3" w:rsidRDefault="00531ED3" w:rsidP="00DB0199">
            <w:pPr>
              <w:bidi/>
              <w:rPr>
                <w:rtl/>
              </w:rPr>
            </w:pPr>
          </w:p>
          <w:p w:rsidR="00531ED3" w:rsidRPr="006A7BDF" w:rsidRDefault="00531ED3" w:rsidP="00DB0199">
            <w:pPr>
              <w:bidi/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وحدة</w:t>
            </w:r>
            <w:r w:rsidRPr="006A7BDF">
              <w:rPr>
                <w:rFonts w:eastAsia="Calibri"/>
                <w:b/>
                <w:bCs/>
                <w:color w:val="FF0000"/>
                <w:sz w:val="28"/>
                <w:szCs w:val="28"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التعلميـــــة: </w:t>
            </w:r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وضعية ادماج </w:t>
            </w:r>
            <w:proofErr w:type="spellStart"/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>التعلمات</w:t>
            </w:r>
            <w:proofErr w:type="spellEnd"/>
            <w:r>
              <w:rPr>
                <w:rFonts w:eastAsia="Calibri" w:hint="cs"/>
                <w:b/>
                <w:bCs/>
                <w:color w:val="000000" w:themeColor="text1"/>
                <w:sz w:val="28"/>
                <w:szCs w:val="28"/>
                <w:rtl/>
                <w:lang w:eastAsia="en-US" w:bidi="ar-DZ"/>
              </w:rPr>
              <w:t xml:space="preserve">           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                         </w:t>
            </w:r>
            <w:r w:rsidRPr="006A7BDF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>الاستاذ</w:t>
            </w: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eastAsia="en-US" w:bidi="ar-DZ"/>
              </w:rPr>
              <w:t xml:space="preserve"> </w:t>
            </w:r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بن حــــاج </w:t>
            </w:r>
            <w:proofErr w:type="spellStart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كرليـــــفة</w:t>
            </w:r>
            <w:proofErr w:type="spellEnd"/>
            <w:r w:rsidRPr="006A7BDF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 xml:space="preserve"> الحبيـــــب</w:t>
            </w:r>
          </w:p>
        </w:tc>
      </w:tr>
    </w:tbl>
    <w:p w:rsidR="00531ED3" w:rsidRDefault="00531ED3" w:rsidP="00531ED3">
      <w:pPr>
        <w:bidi/>
        <w:rPr>
          <w:rtl/>
        </w:rPr>
      </w:pPr>
    </w:p>
    <w:p w:rsidR="00531ED3" w:rsidRDefault="00531ED3" w:rsidP="00531ED3">
      <w:pPr>
        <w:tabs>
          <w:tab w:val="left" w:pos="3360"/>
          <w:tab w:val="left" w:pos="3975"/>
          <w:tab w:val="left" w:pos="4335"/>
          <w:tab w:val="left" w:pos="5741"/>
        </w:tabs>
        <w:bidi/>
        <w:rPr>
          <w:rtl/>
          <w:lang w:bidi="ar-DZ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8420299" wp14:editId="676A5DAE">
                <wp:simplePos x="0" y="0"/>
                <wp:positionH relativeFrom="column">
                  <wp:posOffset>1152525</wp:posOffset>
                </wp:positionH>
                <wp:positionV relativeFrom="paragraph">
                  <wp:posOffset>45720</wp:posOffset>
                </wp:positionV>
                <wp:extent cx="2505075" cy="318770"/>
                <wp:effectExtent l="57150" t="38100" r="85725" b="100330"/>
                <wp:wrapNone/>
                <wp:docPr id="59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الكفاءة العرضية المستهدفة </w:t>
                            </w:r>
                            <w:proofErr w:type="gramStart"/>
                            <w:r w:rsidRPr="0053563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 الادماج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420299" id="_x0000_s1104" style="position:absolute;left:0;text-align:left;margin-left:90.75pt;margin-top:3.6pt;width:197.25pt;height:25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1ED3" w:rsidRPr="00E2566F" w:rsidRDefault="00531ED3" w:rsidP="00531ED3">
                      <w:pPr>
                        <w:jc w:val="right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الكفاءة العرضية المستهدفة </w:t>
                      </w:r>
                      <w:proofErr w:type="gramStart"/>
                      <w:r w:rsidRPr="0053563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من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 الادماج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698BB97" wp14:editId="5C6198D3">
                <wp:simplePos x="0" y="0"/>
                <wp:positionH relativeFrom="column">
                  <wp:posOffset>4714876</wp:posOffset>
                </wp:positionH>
                <wp:positionV relativeFrom="paragraph">
                  <wp:posOffset>45720</wp:posOffset>
                </wp:positionV>
                <wp:extent cx="2000250" cy="318770"/>
                <wp:effectExtent l="57150" t="38100" r="76200" b="100330"/>
                <wp:wrapNone/>
                <wp:docPr id="59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0" cy="318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المعارف </w:t>
                            </w:r>
                            <w:proofErr w:type="gramStart"/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و مواضيع</w:t>
                            </w:r>
                            <w:proofErr w:type="gramEnd"/>
                            <w:r w:rsidRPr="00615F11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الادماج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98BB97" id="_x0000_s1105" style="position:absolute;left:0;text-align:left;margin-left:371.25pt;margin-top:3.6pt;width:157.5pt;height:25.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المعارف </w:t>
                      </w:r>
                      <w:proofErr w:type="gramStart"/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و مواضيع</w:t>
                      </w:r>
                      <w:proofErr w:type="gramEnd"/>
                      <w:r w:rsidRPr="00615F11">
                        <w:rPr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 xml:space="preserve"> الادماج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p w:rsidR="00531ED3" w:rsidRPr="002015C1" w:rsidRDefault="00531ED3" w:rsidP="00531ED3">
      <w:pPr>
        <w:tabs>
          <w:tab w:val="left" w:pos="4301"/>
        </w:tabs>
        <w:bidi/>
      </w:pPr>
      <w:r>
        <w:rPr>
          <w:rtl/>
        </w:rPr>
        <w:tab/>
      </w:r>
    </w:p>
    <w:tbl>
      <w:tblPr>
        <w:tblStyle w:val="Grilledutableau"/>
        <w:tblpPr w:leftFromText="141" w:rightFromText="141" w:vertAnchor="text" w:horzAnchor="margin" w:tblpY="111"/>
        <w:bidiVisual/>
        <w:tblW w:w="10656" w:type="dxa"/>
        <w:tblLook w:val="04A0" w:firstRow="1" w:lastRow="0" w:firstColumn="1" w:lastColumn="0" w:noHBand="0" w:noVBand="1"/>
      </w:tblPr>
      <w:tblGrid>
        <w:gridCol w:w="3426"/>
        <w:gridCol w:w="7230"/>
      </w:tblGrid>
      <w:tr w:rsidR="00531ED3" w:rsidTr="00DB0199">
        <w:trPr>
          <w:trHeight w:val="1413"/>
        </w:trPr>
        <w:tc>
          <w:tcPr>
            <w:tcW w:w="3426" w:type="dxa"/>
            <w:shd w:val="clear" w:color="auto" w:fill="auto"/>
          </w:tcPr>
          <w:p w:rsidR="00531ED3" w:rsidRPr="00532D2D" w:rsidRDefault="00531ED3" w:rsidP="00DB0199">
            <w:pPr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lang w:bidi="ar-DZ"/>
              </w:rPr>
            </w:pPr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- الدارة الكهربائية </w:t>
            </w:r>
            <w:proofErr w:type="gramStart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و استعمال</w:t>
            </w:r>
            <w:proofErr w:type="gramEnd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 مصباح التوهج</w:t>
            </w:r>
          </w:p>
          <w:p w:rsidR="00531ED3" w:rsidRPr="00532D2D" w:rsidRDefault="00531ED3" w:rsidP="00DB0199">
            <w:pPr>
              <w:autoSpaceDE w:val="0"/>
              <w:autoSpaceDN w:val="0"/>
              <w:bidi/>
              <w:adjustRightInd w:val="0"/>
              <w:rPr>
                <w:rFonts w:asciiTheme="minorHAnsi" w:eastAsiaTheme="minorEastAsia" w:hAnsiTheme="minorHAnsi" w:cstheme="minorHAnsi"/>
                <w:sz w:val="28"/>
                <w:szCs w:val="28"/>
                <w:lang w:bidi="ar-DZ"/>
              </w:rPr>
            </w:pPr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- أنواع الربط في الدارات الكهربائية (</w:t>
            </w:r>
            <w:proofErr w:type="gramStart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التسلسل- التفرع</w:t>
            </w:r>
            <w:proofErr w:type="gramEnd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- المختلط)</w:t>
            </w:r>
          </w:p>
          <w:p w:rsidR="00531ED3" w:rsidRPr="00532D2D" w:rsidRDefault="00531ED3" w:rsidP="00DB0199">
            <w:pPr>
              <w:bidi/>
              <w:spacing w:after="200" w:line="276" w:lineRule="auto"/>
              <w:contextualSpacing/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</w:pPr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- الدارة الكهربائية </w:t>
            </w:r>
            <w:proofErr w:type="spellStart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المستقصرة</w:t>
            </w:r>
            <w:proofErr w:type="spellEnd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 xml:space="preserve">        </w:t>
            </w:r>
            <w:proofErr w:type="gramStart"/>
            <w:r w:rsidRPr="00532D2D">
              <w:rPr>
                <w:rFonts w:asciiTheme="minorHAnsi" w:eastAsiaTheme="minorEastAsia" w:hAnsiTheme="minorHAnsi" w:cstheme="minorHAnsi"/>
                <w:sz w:val="28"/>
                <w:szCs w:val="28"/>
                <w:rtl/>
              </w:rPr>
              <w:t>و تجنبها</w:t>
            </w:r>
            <w:proofErr w:type="gramEnd"/>
          </w:p>
          <w:p w:rsidR="00531ED3" w:rsidRPr="00535630" w:rsidRDefault="00531ED3" w:rsidP="00DB0199">
            <w:pPr>
              <w:bidi/>
              <w:spacing w:after="200" w:line="276" w:lineRule="auto"/>
              <w:contextualSpacing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          </w:t>
            </w:r>
          </w:p>
        </w:tc>
        <w:tc>
          <w:tcPr>
            <w:tcW w:w="7230" w:type="dxa"/>
          </w:tcPr>
          <w:p w:rsidR="00531ED3" w:rsidRDefault="00531ED3" w:rsidP="00DB0199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ajorBidi" w:eastAsiaTheme="minorHAnsi" w:hAnsiTheme="majorBidi" w:cstheme="majorBidi"/>
                <w:color w:val="181717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يستعمل الترميز العالمي للتعبير عن المقادير الفيزيائية </w:t>
            </w:r>
            <w:proofErr w:type="gramStart"/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 العناصر</w:t>
            </w:r>
            <w:proofErr w:type="gramEnd"/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 xml:space="preserve"> الكهربائية</w:t>
            </w:r>
            <w:r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  <w:lang w:eastAsia="en-US"/>
              </w:rPr>
              <w:t>.</w:t>
            </w:r>
          </w:p>
          <w:p w:rsidR="00531ED3" w:rsidRPr="00961E78" w:rsidRDefault="00531ED3" w:rsidP="00DB0199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lang w:eastAsia="en-US"/>
              </w:rPr>
            </w:pPr>
            <w:r w:rsidRPr="0053346A">
              <w:rPr>
                <w:rFonts w:asciiTheme="majorBidi" w:eastAsiaTheme="minorHAnsi" w:hAnsiTheme="majorBidi" w:cstheme="majorBidi" w:hint="cs"/>
                <w:color w:val="181717"/>
                <w:sz w:val="28"/>
                <w:szCs w:val="28"/>
                <w:rtl/>
              </w:rPr>
              <w:t>- يلاحظ</w:t>
            </w:r>
            <w:r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>و يستكشف</w:t>
            </w:r>
            <w:proofErr w:type="gramEnd"/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</w:rPr>
              <w:t xml:space="preserve"> </w:t>
            </w: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</w:rPr>
              <w:t>و يحلل و يستدل منطقيا.</w:t>
            </w:r>
          </w:p>
          <w:p w:rsidR="00531ED3" w:rsidRPr="0053346A" w:rsidRDefault="00531ED3" w:rsidP="00DB0199">
            <w:pPr>
              <w:tabs>
                <w:tab w:val="right" w:pos="294"/>
              </w:tabs>
              <w:bidi/>
              <w:spacing w:after="200" w:line="276" w:lineRule="auto"/>
              <w:contextualSpacing/>
              <w:jc w:val="highKashida"/>
              <w:rPr>
                <w:rFonts w:asciiTheme="minorHAnsi" w:eastAsiaTheme="minorHAnsi" w:hAnsiTheme="minorHAnsi" w:cstheme="minorHAnsi"/>
                <w:sz w:val="28"/>
                <w:szCs w:val="28"/>
                <w:lang w:eastAsia="en-US"/>
              </w:rPr>
            </w:pP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- </w:t>
            </w:r>
            <w:proofErr w:type="spellStart"/>
            <w:proofErr w:type="gramStart"/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>ينمذج</w:t>
            </w:r>
            <w:proofErr w:type="spellEnd"/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</w:t>
            </w:r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وضعيات</w:t>
            </w:r>
            <w:proofErr w:type="gramEnd"/>
            <w:r w:rsidRPr="0053346A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/>
              </w:rPr>
              <w:t xml:space="preserve"> للتفسير للتنبؤ و حل مشكلات و يعد استراتيجية ملائمة لحل وضعية مشكلة</w:t>
            </w:r>
          </w:p>
          <w:p w:rsidR="00531ED3" w:rsidRPr="00DE32AB" w:rsidRDefault="00531ED3" w:rsidP="00DB0199">
            <w:pPr>
              <w:tabs>
                <w:tab w:val="right" w:pos="294"/>
              </w:tabs>
              <w:bidi/>
              <w:spacing w:after="200" w:line="276" w:lineRule="auto"/>
              <w:ind w:right="818"/>
              <w:contextualSpacing/>
              <w:jc w:val="highKashida"/>
              <w:rPr>
                <w:rFonts w:ascii="Calibri" w:hAnsi="Calibri" w:cs="Calibri"/>
                <w:sz w:val="28"/>
                <w:szCs w:val="28"/>
                <w:rtl/>
              </w:rPr>
            </w:pP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- </w:t>
            </w:r>
            <w:proofErr w:type="spellStart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یستعمل</w:t>
            </w:r>
            <w:proofErr w:type="spellEnd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مختلف أشكال التعبير: الأعداد </w:t>
            </w:r>
            <w:proofErr w:type="gramStart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>و الرموز</w:t>
            </w:r>
            <w:proofErr w:type="gramEnd"/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والأشكال </w:t>
            </w:r>
            <w:r>
              <w:rPr>
                <w:rFonts w:asciiTheme="minorHAnsi" w:eastAsiaTheme="minorHAnsi" w:hAnsiTheme="minorHAnsi" w:cstheme="minorHAnsi" w:hint="cs"/>
                <w:color w:val="181717"/>
                <w:sz w:val="28"/>
                <w:szCs w:val="28"/>
                <w:rtl/>
                <w:lang w:eastAsia="en-US"/>
              </w:rPr>
              <w:t>و</w:t>
            </w:r>
            <w:r w:rsidRPr="00961E78">
              <w:rPr>
                <w:rFonts w:asciiTheme="minorHAnsi" w:eastAsiaTheme="minorHAnsi" w:hAnsiTheme="minorHAnsi" w:cstheme="minorHAnsi"/>
                <w:color w:val="181717"/>
                <w:sz w:val="28"/>
                <w:szCs w:val="28"/>
                <w:rtl/>
                <w:lang w:eastAsia="en-US"/>
              </w:rPr>
              <w:t xml:space="preserve"> المخططات و الجداول و البيانات                                                                      </w:t>
            </w:r>
          </w:p>
        </w:tc>
      </w:tr>
    </w:tbl>
    <w:p w:rsidR="00531ED3" w:rsidRDefault="00531ED3" w:rsidP="00531ED3">
      <w:pPr>
        <w:tabs>
          <w:tab w:val="left" w:pos="4301"/>
        </w:tabs>
        <w:bidi/>
        <w:rPr>
          <w:sz w:val="26"/>
          <w:szCs w:val="26"/>
        </w:rPr>
      </w:pPr>
    </w:p>
    <w:p w:rsidR="00531ED3" w:rsidRPr="00DE32AB" w:rsidRDefault="00531ED3" w:rsidP="00531ED3">
      <w:pPr>
        <w:tabs>
          <w:tab w:val="center" w:pos="5233"/>
        </w:tabs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30B1FE" wp14:editId="122920DD">
                <wp:simplePos x="0" y="0"/>
                <wp:positionH relativeFrom="column">
                  <wp:posOffset>47625</wp:posOffset>
                </wp:positionH>
                <wp:positionV relativeFrom="paragraph">
                  <wp:posOffset>5715</wp:posOffset>
                </wp:positionV>
                <wp:extent cx="1704975" cy="333375"/>
                <wp:effectExtent l="57150" t="38100" r="85725" b="104775"/>
                <wp:wrapNone/>
                <wp:docPr id="59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DE32AB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المراجــــــــــــــــع</w:t>
                            </w: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30B1FE" id="_x0000_s1106" style="position:absolute;left:0;text-align:left;margin-left:3.75pt;margin-top:.45pt;width:134.25pt;height:26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" fillcolor="#d7e4bd" strokecolor="#98b954">
                <v:shadow on="t" color="black" opacity="24903f" origin=",.5" offset="0,.55556mm"/>
                <v:textbox>
                  <w:txbxContent>
                    <w:p w:rsidR="00531ED3" w:rsidRPr="00DE32AB" w:rsidRDefault="00531ED3" w:rsidP="00531E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المراجــــــــــــــــع</w:t>
                      </w: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EDE6B9E" wp14:editId="45D3621E">
                <wp:simplePos x="0" y="0"/>
                <wp:positionH relativeFrom="column">
                  <wp:posOffset>2124075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9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F92797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F927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العقبات المطلوب تخطيها</w:t>
                            </w: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DE6B9E" id="_x0000_s1107" style="position:absolute;left:0;text-align:left;margin-left:167.25pt;margin-top:.65pt;width:159.75pt;height:26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" fillcolor="#d7e4bd" strokecolor="#98b954">
                <v:shadow on="t" color="black" opacity="24903f" origin=",.5" offset="0,.55556mm"/>
                <v:textbox>
                  <w:txbxContent>
                    <w:p w:rsidR="00531ED3" w:rsidRPr="00F92797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F927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/>
                        </w:rPr>
                        <w:t>العقبات المطلوب تخطيها</w:t>
                      </w: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967EAF2" wp14:editId="02AD1BC9">
                <wp:simplePos x="0" y="0"/>
                <wp:positionH relativeFrom="column">
                  <wp:posOffset>4657725</wp:posOffset>
                </wp:positionH>
                <wp:positionV relativeFrom="paragraph">
                  <wp:posOffset>8255</wp:posOffset>
                </wp:positionV>
                <wp:extent cx="2028825" cy="333375"/>
                <wp:effectExtent l="57150" t="38100" r="85725" b="104775"/>
                <wp:wrapNone/>
                <wp:docPr id="59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DE32AB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السلوكات</w:t>
                            </w:r>
                            <w:proofErr w:type="spellEnd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proofErr w:type="gramStart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و القيم</w:t>
                            </w:r>
                            <w:proofErr w:type="gramEnd"/>
                            <w:r w:rsidRPr="00961E7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المستهدفة</w:t>
                            </w:r>
                          </w:p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67EAF2" id="_x0000_s1108" style="position:absolute;left:0;text-align:left;margin-left:366.75pt;margin-top:.65pt;width:159.75pt;height:26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" fillcolor="#d7e4bd" strokecolor="#98b954">
                <v:shadow on="t" color="black" opacity="24903f" origin=",.5" offset="0,.55556mm"/>
                <v:textbox>
                  <w:txbxContent>
                    <w:p w:rsidR="00531ED3" w:rsidRPr="00DE32AB" w:rsidRDefault="00531ED3" w:rsidP="00531ED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السلوكات</w:t>
                      </w:r>
                      <w:proofErr w:type="spellEnd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</w:t>
                      </w:r>
                      <w:proofErr w:type="gramStart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و القيم</w:t>
                      </w:r>
                      <w:proofErr w:type="gramEnd"/>
                      <w:r w:rsidRPr="00961E78">
                        <w:rPr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المستهدفة</w:t>
                      </w:r>
                    </w:p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6"/>
          <w:szCs w:val="26"/>
          <w:rtl/>
        </w:rPr>
        <w:tab/>
      </w:r>
    </w:p>
    <w:p w:rsidR="00531ED3" w:rsidRDefault="00531ED3" w:rsidP="00531ED3">
      <w:pPr>
        <w:bidi/>
        <w:rPr>
          <w:sz w:val="26"/>
          <w:szCs w:val="26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03"/>
        <w:gridCol w:w="4536"/>
        <w:gridCol w:w="2867"/>
      </w:tblGrid>
      <w:tr w:rsidR="00531ED3" w:rsidTr="00DB0199">
        <w:trPr>
          <w:trHeight w:val="1140"/>
        </w:trPr>
        <w:tc>
          <w:tcPr>
            <w:tcW w:w="3203" w:type="dxa"/>
          </w:tcPr>
          <w:p w:rsidR="00531ED3" w:rsidRPr="00961E78" w:rsidRDefault="00531ED3" w:rsidP="00DB0199">
            <w:pPr>
              <w:bidi/>
              <w:rPr>
                <w:rFonts w:cs="Calibri"/>
                <w:sz w:val="28"/>
                <w:szCs w:val="28"/>
              </w:rPr>
            </w:pPr>
            <w:r w:rsidRPr="00961E78">
              <w:rPr>
                <w:rFonts w:asciiTheme="minorHAnsi" w:hAnsiTheme="minorHAnsi" w:cs="Calibri" w:hint="cs"/>
                <w:sz w:val="28"/>
                <w:szCs w:val="28"/>
                <w:rtl/>
              </w:rPr>
              <w:t>-</w:t>
            </w:r>
            <w:r>
              <w:rPr>
                <w:rFonts w:cs="Calibri"/>
                <w:sz w:val="28"/>
                <w:szCs w:val="28"/>
                <w:rtl/>
              </w:rPr>
              <w:t xml:space="preserve"> يمارس الفضول العلمي و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الفكر </w:t>
            </w:r>
            <w:r w:rsidRPr="00961E78">
              <w:rPr>
                <w:rFonts w:cs="Calibri" w:hint="cs"/>
                <w:sz w:val="28"/>
                <w:szCs w:val="28"/>
                <w:rtl/>
              </w:rPr>
              <w:t>النقدي، فيلاح</w:t>
            </w:r>
            <w:r w:rsidRPr="00961E78">
              <w:rPr>
                <w:rFonts w:cs="Calibri" w:hint="eastAsia"/>
                <w:sz w:val="28"/>
                <w:szCs w:val="28"/>
                <w:rtl/>
              </w:rPr>
              <w:t>ظ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</w:t>
            </w:r>
            <w:proofErr w:type="gramStart"/>
            <w:r w:rsidRPr="00961E78">
              <w:rPr>
                <w:rFonts w:cs="Calibri"/>
                <w:sz w:val="28"/>
                <w:szCs w:val="28"/>
                <w:rtl/>
              </w:rPr>
              <w:t>و يستكشف</w:t>
            </w:r>
            <w:proofErr w:type="gramEnd"/>
            <w:r>
              <w:rPr>
                <w:rFonts w:cs="Calibri" w:hint="cs"/>
                <w:sz w:val="28"/>
                <w:szCs w:val="28"/>
                <w:rtl/>
              </w:rPr>
              <w:t xml:space="preserve">          </w:t>
            </w:r>
            <w:r w:rsidRPr="00961E78">
              <w:rPr>
                <w:rFonts w:cs="Calibri"/>
                <w:sz w:val="28"/>
                <w:szCs w:val="28"/>
                <w:rtl/>
              </w:rPr>
              <w:t xml:space="preserve"> و يستدل منطقيا.</w:t>
            </w:r>
          </w:p>
          <w:p w:rsidR="00531ED3" w:rsidRPr="00EE518F" w:rsidRDefault="00531ED3" w:rsidP="00DB0199">
            <w:pPr>
              <w:bidi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="Calibri" w:hint="cs"/>
                <w:sz w:val="28"/>
                <w:szCs w:val="28"/>
                <w:rtl/>
              </w:rPr>
              <w:t xml:space="preserve">- </w:t>
            </w:r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يسعى الى توسيع ثقافته العلمية </w:t>
            </w:r>
            <w:proofErr w:type="gramStart"/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>و تكوينه</w:t>
            </w:r>
            <w:proofErr w:type="gramEnd"/>
            <w:r w:rsidRPr="00961E78">
              <w:rPr>
                <w:rFonts w:asciiTheme="minorHAnsi" w:hAnsiTheme="minorHAnsi" w:cs="Calibri"/>
                <w:sz w:val="28"/>
                <w:szCs w:val="28"/>
                <w:rtl/>
              </w:rPr>
              <w:t xml:space="preserve"> الذاتي.</w:t>
            </w:r>
          </w:p>
        </w:tc>
        <w:tc>
          <w:tcPr>
            <w:tcW w:w="4536" w:type="dxa"/>
          </w:tcPr>
          <w:p w:rsidR="00531ED3" w:rsidRPr="00961E78" w:rsidRDefault="00531ED3" w:rsidP="00DB0199">
            <w:pPr>
              <w:bidi/>
              <w:spacing w:after="200" w:line="276" w:lineRule="auto"/>
              <w:contextualSpacing/>
              <w:rPr>
                <w:rFonts w:asciiTheme="minorHAnsi" w:eastAsiaTheme="minorHAnsi" w:hAnsiTheme="minorHAnsi" w:cstheme="minorHAnsi"/>
                <w:sz w:val="28"/>
                <w:szCs w:val="28"/>
                <w:lang w:eastAsia="en-US" w:bidi="ar-DZ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- </w:t>
            </w: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 xml:space="preserve">صعوبة ترجمة الوضعية التجريبية الى مخطط </w:t>
            </w:r>
            <w:proofErr w:type="gramStart"/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>نظامي(</w:t>
            </w:r>
            <w:proofErr w:type="gramEnd"/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>استخدام الرموز النظامية)</w:t>
            </w:r>
          </w:p>
          <w:p w:rsidR="00531ED3" w:rsidRPr="00F92797" w:rsidRDefault="00531ED3" w:rsidP="00DB0199">
            <w:pPr>
              <w:tabs>
                <w:tab w:val="right" w:pos="280"/>
                <w:tab w:val="right" w:pos="493"/>
                <w:tab w:val="right" w:pos="563"/>
              </w:tabs>
              <w:bidi/>
              <w:jc w:val="lowKashida"/>
              <w:rPr>
                <w:rFonts w:asciiTheme="minorHAnsi" w:eastAsia="SimSun" w:hAnsiTheme="minorHAnsi" w:cstheme="minorHAnsi"/>
                <w:sz w:val="28"/>
                <w:szCs w:val="28"/>
                <w:rtl/>
              </w:rPr>
            </w:pPr>
            <w:r w:rsidRPr="00961E78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eastAsia="en-US" w:bidi="ar-DZ"/>
              </w:rPr>
              <w:t>- غياب فرصة الاختبار التجريبي لأن المطلوب هو تقديم منتوج دون التجريب.</w:t>
            </w:r>
          </w:p>
        </w:tc>
        <w:tc>
          <w:tcPr>
            <w:tcW w:w="2867" w:type="dxa"/>
          </w:tcPr>
          <w:p w:rsidR="00531ED3" w:rsidRPr="00F92797" w:rsidRDefault="00531ED3" w:rsidP="00DB0199">
            <w:pPr>
              <w:bidi/>
              <w:rPr>
                <w:rFonts w:asciiTheme="minorHAnsi" w:hAnsiTheme="minorHAnsi" w:cstheme="minorHAnsi"/>
                <w:sz w:val="26"/>
                <w:szCs w:val="26"/>
                <w:rtl/>
                <w:lang w:bidi="ar-DZ"/>
              </w:rPr>
            </w:pPr>
            <w:proofErr w:type="gramStart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المنهاج,</w:t>
            </w:r>
            <w:proofErr w:type="gramEnd"/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 xml:space="preserve"> الوث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ي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قة المر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فقة, كتاب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 xml:space="preserve"> التلميذ</w:t>
            </w:r>
            <w:r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مذكرات ا</w:t>
            </w:r>
            <w:r>
              <w:rPr>
                <w:rFonts w:asciiTheme="minorHAnsi" w:hAnsiTheme="minorHAnsi" w:cstheme="minorHAnsi" w:hint="cs"/>
                <w:sz w:val="28"/>
                <w:szCs w:val="28"/>
                <w:rtl/>
                <w:lang w:bidi="ar-DZ"/>
              </w:rPr>
              <w:t>ساتذة</w:t>
            </w:r>
            <w:r w:rsidRPr="00FB1A94">
              <w:rPr>
                <w:rFonts w:asciiTheme="minorHAnsi" w:hAnsiTheme="minorHAnsi" w:cstheme="minorHAnsi"/>
                <w:sz w:val="28"/>
                <w:szCs w:val="28"/>
                <w:rtl/>
                <w:lang w:bidi="ar-DZ"/>
              </w:rPr>
              <w:t>, مواقع الانترنيت</w:t>
            </w:r>
            <w:r>
              <w:rPr>
                <w:rFonts w:asciiTheme="minorHAnsi" w:hAnsiTheme="minorHAnsi"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</w:rPr>
      </w:pP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60FA7A4" wp14:editId="619F0C34">
                <wp:simplePos x="0" y="0"/>
                <wp:positionH relativeFrom="column">
                  <wp:posOffset>-1314450</wp:posOffset>
                </wp:positionH>
                <wp:positionV relativeFrom="paragraph">
                  <wp:posOffset>33020</wp:posOffset>
                </wp:positionV>
                <wp:extent cx="9324975" cy="45719"/>
                <wp:effectExtent l="0" t="0" r="0" b="12065"/>
                <wp:wrapNone/>
                <wp:docPr id="595" name="Moins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45719"/>
                        </a:xfrm>
                        <a:prstGeom prst="mathMinu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EEDF4" id="Moins 595" o:spid="_x0000_s1026" style="position:absolute;margin-left:-103.5pt;margin-top:2.6pt;width:734.25pt;height:3.6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3249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" path="m1236025,17483r6852925,l8088950,28236r-6852925,l1236025,17483xe" fillcolor="#4f81bd" strokecolor="#385d8a" strokeweight="2pt">
                <v:path arrowok="t" o:connecttype="custom" o:connectlocs="1236025,17483;8088950,17483;8088950,28236;1236025,28236;1236025,17483" o:connectangles="0,0,0,0,0"/>
              </v:shape>
            </w:pict>
          </mc:Fallback>
        </mc:AlternateContent>
      </w:r>
      <w:r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DA41EA1" wp14:editId="0C37C402">
                <wp:simplePos x="0" y="0"/>
                <wp:positionH relativeFrom="column">
                  <wp:posOffset>476250</wp:posOffset>
                </wp:positionH>
                <wp:positionV relativeFrom="paragraph">
                  <wp:posOffset>166370</wp:posOffset>
                </wp:positionV>
                <wp:extent cx="5734050" cy="333375"/>
                <wp:effectExtent l="57150" t="38100" r="76200" b="104775"/>
                <wp:wrapNone/>
                <wp:docPr id="59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405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سيــــــــــــــر  وضعية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ادمــــــــــــــاج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التعلمــــــــات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A41EA1" id="_x0000_s1109" style="position:absolute;left:0;text-align:left;margin-left:37.5pt;margin-top:13.1pt;width:451.5pt;height:26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" fillcolor="#fac090" strokecolor="#98b954">
                <v:shadow on="t" color="black" opacity="24903f" origin=",.5" offset="0,.55556mm"/>
                <v:textbox>
                  <w:txbxContent>
                    <w:p w:rsidR="00531ED3" w:rsidRPr="00E2566F" w:rsidRDefault="00531ED3" w:rsidP="00531ED3">
                      <w:pPr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سيــــــــــــــر  وضعية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ادمــــــــــــــاج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التعلمــــــــات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66"/>
        <w:gridCol w:w="4997"/>
        <w:gridCol w:w="3565"/>
      </w:tblGrid>
      <w:tr w:rsidR="00531ED3" w:rsidTr="00DB0199">
        <w:tc>
          <w:tcPr>
            <w:tcW w:w="1466" w:type="dxa"/>
            <w:shd w:val="clear" w:color="auto" w:fill="D9D9D9" w:themeFill="background1" w:themeFillShade="D9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 w:rsidRPr="00AE06FF">
              <w:rPr>
                <w:rFonts w:eastAsia="Calibri"/>
                <w:b/>
                <w:bCs/>
                <w:sz w:val="28"/>
                <w:szCs w:val="28"/>
                <w:rtl/>
                <w:lang w:eastAsia="en-US"/>
              </w:rPr>
              <w:t>المراحل</w:t>
            </w:r>
          </w:p>
        </w:tc>
        <w:tc>
          <w:tcPr>
            <w:tcW w:w="4997" w:type="dxa"/>
            <w:shd w:val="clear" w:color="auto" w:fill="D9D9D9" w:themeFill="background1" w:themeFillShade="D9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 xml:space="preserve">أنشطـــــــة </w:t>
            </w:r>
            <w:proofErr w:type="spellStart"/>
            <w:r>
              <w:rPr>
                <w:rFonts w:eastAsia="Calibri" w:hint="cs"/>
                <w:b/>
                <w:bCs/>
                <w:sz w:val="28"/>
                <w:szCs w:val="28"/>
                <w:rtl/>
                <w:lang w:eastAsia="en-US"/>
              </w:rPr>
              <w:t>الأستــــــــــــــــــــــــــــــا</w:t>
            </w:r>
            <w:proofErr w:type="spellEnd"/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  <w:tc>
          <w:tcPr>
            <w:tcW w:w="3565" w:type="dxa"/>
            <w:shd w:val="clear" w:color="auto" w:fill="D9D9D9" w:themeFill="background1" w:themeFillShade="D9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أنشط</w:t>
            </w:r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</w:t>
            </w:r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 xml:space="preserve">ة </w:t>
            </w:r>
            <w:proofErr w:type="spellStart"/>
            <w:r w:rsidRPr="007074E3">
              <w:rPr>
                <w:rFonts w:hint="cs"/>
                <w:b/>
                <w:bCs/>
                <w:szCs w:val="28"/>
                <w:rtl/>
                <w:lang w:bidi="ar-MA"/>
              </w:rPr>
              <w:t>التلمي</w:t>
            </w:r>
            <w:proofErr w:type="spellEnd"/>
            <w:r>
              <w:rPr>
                <w:rFonts w:hint="cs"/>
                <w:b/>
                <w:bCs/>
                <w:szCs w:val="28"/>
                <w:rtl/>
                <w:lang w:bidi="ar-MA"/>
              </w:rPr>
              <w:t>ــــــــــــ</w:t>
            </w:r>
            <w:r w:rsidRPr="00333AC4">
              <w:rPr>
                <w:rFonts w:eastAsia="Calibri"/>
                <w:b/>
                <w:bCs/>
                <w:sz w:val="28"/>
                <w:szCs w:val="28"/>
                <w:rtl/>
                <w:lang w:eastAsia="en-US" w:bidi="ar-DZ"/>
              </w:rPr>
              <w:t>ذ</w:t>
            </w:r>
          </w:p>
        </w:tc>
      </w:tr>
      <w:tr w:rsidR="00531ED3" w:rsidTr="00DB0199">
        <w:tc>
          <w:tcPr>
            <w:tcW w:w="1466" w:type="dxa"/>
          </w:tcPr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Pr="007549D6" w:rsidRDefault="00531ED3" w:rsidP="00DB0199">
            <w:pPr>
              <w:bidi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7549D6">
              <w:rPr>
                <w:rFonts w:hint="cs"/>
                <w:b/>
                <w:bCs/>
                <w:color w:val="002060"/>
                <w:sz w:val="28"/>
                <w:szCs w:val="28"/>
                <w:rtl/>
              </w:rPr>
              <w:t>نـــــــــــص</w:t>
            </w:r>
          </w:p>
          <w:p w:rsidR="00531ED3" w:rsidRPr="004B3FC9" w:rsidRDefault="00531ED3" w:rsidP="00DB0199">
            <w:pPr>
              <w:bidi/>
              <w:rPr>
                <w:b/>
                <w:bCs/>
                <w:color w:val="244061" w:themeColor="accent1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44061" w:themeColor="accent1" w:themeShade="80"/>
                <w:sz w:val="28"/>
                <w:szCs w:val="28"/>
                <w:rtl/>
              </w:rPr>
              <w:t>الوضعـــــــية</w:t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97" w:type="dxa"/>
          </w:tcPr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2673912" wp14:editId="5D055828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62231</wp:posOffset>
                      </wp:positionV>
                      <wp:extent cx="2886075" cy="914400"/>
                      <wp:effectExtent l="0" t="0" r="28575" b="19050"/>
                      <wp:wrapNone/>
                      <wp:docPr id="597" name="Rectangle à coins arrondis 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91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BBB59">
                                  <a:lumMod val="20000"/>
                                  <a:lumOff val="80000"/>
                                </a:srgbClr>
                              </a:solidFill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531ED3" w:rsidRPr="005F7AF6" w:rsidRDefault="00531ED3" w:rsidP="00531ED3">
                                  <w:pPr>
                                    <w:bidi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40830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طلب الأستاذ من </w:t>
                                  </w:r>
                                  <w:r w:rsidRPr="00440830"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تلامذته تحقيق</w:t>
                                  </w:r>
                                  <w:r w:rsidRPr="00440830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تركيبات تجريبية لدارات كهربائية مع الإجاب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ة عن 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الأسئلة وفق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الشروط ال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مقابلة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673912" id="Rectangle à coins arrondis 597" o:spid="_x0000_s1110" style="position:absolute;left:0;text-align:left;margin-left:3.15pt;margin-top:4.9pt;width:227.25pt;height:1in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" fillcolor="#ebf1de" strokecolor="windowText" strokeweight=".5pt">
                      <v:textbox>
                        <w:txbxContent>
                          <w:p w:rsidR="00531ED3" w:rsidRPr="005F7AF6" w:rsidRDefault="00531ED3" w:rsidP="00531ED3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40830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طلب الأستاذ من </w:t>
                            </w:r>
                            <w:r w:rsidRPr="00440830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تلامذته تحقيق</w:t>
                            </w:r>
                            <w:r w:rsidRPr="00440830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تركيبات تجريبية لدارات كهربائية مع الإجاب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ة عن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الأسئلة وفق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الشروط ال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مقابلة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565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  <w:p w:rsidR="00531ED3" w:rsidRPr="007549D6" w:rsidRDefault="00531ED3" w:rsidP="00DB0199">
            <w:pPr>
              <w:bidi/>
              <w:rPr>
                <w:sz w:val="28"/>
                <w:szCs w:val="28"/>
                <w:rtl/>
              </w:rPr>
            </w:pPr>
            <w:r w:rsidRPr="004B3FC9">
              <w:rPr>
                <w:sz w:val="28"/>
                <w:szCs w:val="28"/>
              </w:rPr>
              <w:t xml:space="preserve">- 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يقرؤون الوضعية جيدا </w:t>
            </w:r>
          </w:p>
          <w:p w:rsidR="00531ED3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31ED3" w:rsidRPr="007549D6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- يفكرون فيها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فرديا لا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ست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>عا</w:t>
            </w:r>
            <w:r w:rsidRPr="007549D6">
              <w:rPr>
                <w:rFonts w:hint="eastAsia"/>
                <w:sz w:val="28"/>
                <w:szCs w:val="28"/>
                <w:rtl/>
                <w:lang w:bidi="ar-DZ"/>
              </w:rPr>
              <w:t>ب</w:t>
            </w:r>
            <w:r w:rsidRPr="007549D6">
              <w:rPr>
                <w:rFonts w:hint="cs"/>
                <w:sz w:val="28"/>
                <w:szCs w:val="28"/>
                <w:rtl/>
                <w:lang w:bidi="ar-DZ"/>
              </w:rPr>
              <w:t xml:space="preserve"> الوضعية</w:t>
            </w: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531ED3" w:rsidTr="00DB0199">
        <w:tc>
          <w:tcPr>
            <w:tcW w:w="1466" w:type="dxa"/>
          </w:tcPr>
          <w:p w:rsidR="00531ED3" w:rsidRPr="004B2520" w:rsidRDefault="00531ED3" w:rsidP="00DB0199">
            <w:pPr>
              <w:bidi/>
              <w:rPr>
                <w:color w:val="215868" w:themeColor="accent5" w:themeShade="80"/>
                <w:sz w:val="26"/>
                <w:szCs w:val="26"/>
                <w:rtl/>
              </w:rPr>
            </w:pPr>
          </w:p>
          <w:p w:rsidR="00531ED3" w:rsidRPr="00B661F1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السنــــــدات</w:t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97" w:type="dxa"/>
          </w:tcPr>
          <w:p w:rsidR="00531ED3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بطارية</w:t>
            </w:r>
            <w:r>
              <w:rPr>
                <w:sz w:val="28"/>
                <w:szCs w:val="28"/>
              </w:rPr>
              <w:t>4</w:t>
            </w:r>
            <w:proofErr w:type="gramEnd"/>
            <w:r>
              <w:rPr>
                <w:sz w:val="28"/>
                <w:szCs w:val="28"/>
              </w:rPr>
              <w:t>.5v</w:t>
            </w:r>
            <w:r>
              <w:rPr>
                <w:rFonts w:hint="cs"/>
                <w:sz w:val="28"/>
                <w:szCs w:val="28"/>
                <w:rtl/>
              </w:rPr>
              <w:t xml:space="preserve"> -مصابيح</w:t>
            </w:r>
            <w:r w:rsidRPr="00B661F1">
              <w:rPr>
                <w:sz w:val="28"/>
                <w:szCs w:val="28"/>
                <w:rtl/>
              </w:rPr>
              <w:t xml:space="preserve"> (دلالة كل </w:t>
            </w:r>
            <w:r w:rsidRPr="00B661F1">
              <w:rPr>
                <w:rFonts w:hint="cs"/>
                <w:sz w:val="28"/>
                <w:szCs w:val="28"/>
                <w:rtl/>
              </w:rPr>
              <w:t>واحد</w:t>
            </w:r>
            <w:r>
              <w:rPr>
                <w:sz w:val="28"/>
                <w:szCs w:val="28"/>
              </w:rPr>
              <w:t>3.8v</w:t>
            </w:r>
            <w:r w:rsidRPr="00B661F1">
              <w:rPr>
                <w:rFonts w:hint="cs"/>
                <w:sz w:val="28"/>
                <w:szCs w:val="28"/>
                <w:rtl/>
              </w:rPr>
              <w:t xml:space="preserve">) </w:t>
            </w:r>
            <w:r w:rsidRPr="00B661F1">
              <w:rPr>
                <w:sz w:val="28"/>
                <w:szCs w:val="28"/>
                <w:rtl/>
              </w:rPr>
              <w:t>-قاطعة بسيطة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منصهرة-قاطع آلي </w:t>
            </w:r>
            <w:r w:rsidRPr="00B661F1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أسلاك</w:t>
            </w:r>
            <w:r w:rsidRPr="00B661F1">
              <w:rPr>
                <w:sz w:val="28"/>
                <w:szCs w:val="28"/>
                <w:rtl/>
              </w:rPr>
              <w:t xml:space="preserve"> توصيل</w:t>
            </w:r>
          </w:p>
          <w:p w:rsidR="00531ED3" w:rsidRPr="004B3FC9" w:rsidRDefault="00531ED3" w:rsidP="00DB0199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3565" w:type="dxa"/>
          </w:tcPr>
          <w:p w:rsidR="00531ED3" w:rsidRPr="00166770" w:rsidRDefault="00531ED3" w:rsidP="00DB019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يختار العناصر المناسبة من السندات </w:t>
            </w:r>
          </w:p>
        </w:tc>
      </w:tr>
      <w:tr w:rsidR="00531ED3" w:rsidTr="00DB0199">
        <w:tc>
          <w:tcPr>
            <w:tcW w:w="1466" w:type="dxa"/>
          </w:tcPr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15868" w:themeColor="accent5" w:themeShade="80"/>
                <w:sz w:val="28"/>
                <w:szCs w:val="28"/>
                <w:rtl/>
              </w:rPr>
              <w:t>المـــــــطلوب</w:t>
            </w: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b/>
                <w:bCs/>
                <w:color w:val="215868" w:themeColor="accent5" w:themeShade="80"/>
                <w:sz w:val="28"/>
                <w:szCs w:val="28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  <w:tc>
          <w:tcPr>
            <w:tcW w:w="4997" w:type="dxa"/>
          </w:tcPr>
          <w:p w:rsidR="00531ED3" w:rsidRPr="002366CB" w:rsidRDefault="00531ED3" w:rsidP="00DB0199">
            <w:p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532D2D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  <w:r w:rsidRPr="002366CB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قدم</w:t>
            </w:r>
            <w:r w:rsidRPr="002366CB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تركيبا يتضمن مصباحين يشتعلان بصفة عادية مع رسم مخطط لهذا التركيب. </w:t>
            </w:r>
          </w:p>
          <w:p w:rsidR="00531ED3" w:rsidRPr="00B661F1" w:rsidRDefault="00531ED3" w:rsidP="00DB0199">
            <w:p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532D2D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2366CB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قم بوضع سلك ناقل بين طرفي أحد المصابيح.</w:t>
            </w:r>
            <w:r w:rsidRPr="00B661F1"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531ED3" w:rsidRDefault="00531ED3" w:rsidP="00DB0199">
            <w:p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2366CB">
              <w:rPr>
                <w:rFonts w:eastAsia="Calibr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ماذا تلاحظ</w:t>
            </w:r>
            <w:r w:rsidRPr="002366CB">
              <w:rPr>
                <w:rFonts w:eastAsia="Calibri" w:hint="cs"/>
                <w:sz w:val="28"/>
                <w:szCs w:val="28"/>
                <w:rtl/>
                <w:lang w:bidi="ar-DZ"/>
              </w:rPr>
              <w:t>؟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فسر ذلك.</w:t>
            </w:r>
          </w:p>
          <w:p w:rsidR="00531ED3" w:rsidRDefault="00531ED3" w:rsidP="00DB0199">
            <w:p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rtl/>
                <w:lang w:bidi="ar-DZ"/>
              </w:rPr>
            </w:pP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- ماهي الآثار الناجمة عن هذا </w:t>
            </w:r>
            <w:proofErr w:type="spellStart"/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الاستقصار</w:t>
            </w:r>
            <w:proofErr w:type="spellEnd"/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؟</w:t>
            </w:r>
          </w:p>
          <w:p w:rsidR="00531ED3" w:rsidRPr="002366CB" w:rsidRDefault="00531ED3" w:rsidP="00DB0199">
            <w:pPr>
              <w:shd w:val="clear" w:color="auto" w:fill="FFFFFF" w:themeFill="background1"/>
              <w:bidi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532D2D"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2366CB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-من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خلال ما درست ماهي الحلول اللازمة لتجنب حدوث الدارة المستقصرة. </w:t>
            </w:r>
          </w:p>
        </w:tc>
        <w:tc>
          <w:tcPr>
            <w:tcW w:w="3565" w:type="dxa"/>
          </w:tcPr>
          <w:p w:rsidR="00531ED3" w:rsidRPr="00D71829" w:rsidRDefault="00531ED3" w:rsidP="00531ED3">
            <w:pPr>
              <w:numPr>
                <w:ilvl w:val="0"/>
                <w:numId w:val="25"/>
              </w:numPr>
              <w:tabs>
                <w:tab w:val="right" w:pos="742"/>
              </w:tabs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يفهم التعليمة المعطاة.</w:t>
            </w:r>
          </w:p>
          <w:p w:rsidR="00531ED3" w:rsidRPr="00D71829" w:rsidRDefault="00531ED3" w:rsidP="00531ED3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يفكر في كل الوضعيات المحتملة.</w:t>
            </w:r>
          </w:p>
          <w:p w:rsidR="00531ED3" w:rsidRPr="00D71829" w:rsidRDefault="00531ED3" w:rsidP="00531ED3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D71829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يستخدم المعطيات المتوفرة في السند.</w:t>
            </w:r>
          </w:p>
          <w:p w:rsidR="00531ED3" w:rsidRPr="002366CB" w:rsidRDefault="00531ED3" w:rsidP="00531ED3">
            <w:pPr>
              <w:numPr>
                <w:ilvl w:val="0"/>
                <w:numId w:val="25"/>
              </w:numPr>
              <w:bidi/>
              <w:spacing w:after="200" w:line="276" w:lineRule="auto"/>
              <w:ind w:left="175" w:hanging="175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يعطي الحلول المناسبة</w:t>
            </w:r>
          </w:p>
        </w:tc>
      </w:tr>
    </w:tbl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  <w:r w:rsidRPr="00D71829">
        <w:rPr>
          <w:rFonts w:eastAsia="Calib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113D099" wp14:editId="60363DCB">
                <wp:simplePos x="0" y="0"/>
                <wp:positionH relativeFrom="column">
                  <wp:posOffset>1628140</wp:posOffset>
                </wp:positionH>
                <wp:positionV relativeFrom="paragraph">
                  <wp:posOffset>50165</wp:posOffset>
                </wp:positionV>
                <wp:extent cx="3020695" cy="349250"/>
                <wp:effectExtent l="57150" t="19050" r="84455" b="88900"/>
                <wp:wrapNone/>
                <wp:docPr id="59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0695" cy="349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ECE1"/>
                        </a:solidFill>
                        <a:ln w="9525" cap="flat" cmpd="sng" algn="ctr">
                          <a:solidFill>
                            <a:srgbClr val="8064A2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531ED3" w:rsidRPr="00E2566F" w:rsidRDefault="00531ED3" w:rsidP="00531ED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ـــــــــــــــــــــــــــة التقــو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ــــــــــــــــــــــــــ</w:t>
                            </w:r>
                            <w:r w:rsidRPr="006E031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13D099" id="_x0000_s1111" style="position:absolute;left:0;text-align:left;margin-left:128.2pt;margin-top:3.95pt;width:237.85pt;height:27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" fillcolor="#eeece1" strokecolor="#7d60a0">
                <v:shadow on="t" color="black" opacity="22937f" origin=",.5" offset="0,.63889mm"/>
                <v:textbox>
                  <w:txbxContent>
                    <w:p w:rsidR="00531ED3" w:rsidRPr="00E2566F" w:rsidRDefault="00531ED3" w:rsidP="00531ED3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شب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ك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ـــــــــــــــــــــــــــة التقــو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ــــــــــــــــــــــــــ</w:t>
                      </w:r>
                      <w:r w:rsidRPr="006E031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م:</w:t>
                      </w:r>
                    </w:p>
                  </w:txbxContent>
                </v:textbox>
              </v:roundrect>
            </w:pict>
          </mc:Fallback>
        </mc:AlternateContent>
      </w: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77"/>
        <w:gridCol w:w="8700"/>
      </w:tblGrid>
      <w:tr w:rsidR="00531ED3" w:rsidTr="00DB0199">
        <w:trPr>
          <w:trHeight w:val="393"/>
        </w:trPr>
        <w:tc>
          <w:tcPr>
            <w:tcW w:w="1977" w:type="dxa"/>
            <w:shd w:val="clear" w:color="auto" w:fill="EAF1DD" w:themeFill="accent3" w:themeFillTint="33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 w:rsidRPr="00D71829">
              <w:rPr>
                <w:rFonts w:hint="cs"/>
                <w:b/>
                <w:bCs/>
                <w:sz w:val="26"/>
                <w:szCs w:val="26"/>
                <w:rtl/>
              </w:rPr>
              <w:t>المعايـيـــــــــر</w:t>
            </w:r>
          </w:p>
        </w:tc>
        <w:tc>
          <w:tcPr>
            <w:tcW w:w="8700" w:type="dxa"/>
            <w:shd w:val="clear" w:color="auto" w:fill="EAF1DD" w:themeFill="accent3" w:themeFillTint="33"/>
          </w:tcPr>
          <w:p w:rsidR="00531ED3" w:rsidRDefault="00531ED3" w:rsidP="00DB0199">
            <w:pPr>
              <w:bidi/>
              <w:jc w:val="center"/>
              <w:rPr>
                <w:sz w:val="26"/>
                <w:szCs w:val="26"/>
                <w:rtl/>
              </w:rPr>
            </w:pPr>
            <w:r w:rsidRPr="00373435">
              <w:rPr>
                <w:rFonts w:hint="cs"/>
                <w:b/>
                <w:bCs/>
                <w:rtl/>
              </w:rPr>
              <w:t>المؤش</w:t>
            </w:r>
            <w:r>
              <w:rPr>
                <w:rFonts w:hint="cs"/>
                <w:b/>
                <w:bCs/>
                <w:rtl/>
              </w:rPr>
              <w:t>ــــــــــــــــــــــــــــــــــ</w:t>
            </w:r>
            <w:r w:rsidRPr="00373435">
              <w:rPr>
                <w:rFonts w:hint="cs"/>
                <w:b/>
                <w:bCs/>
                <w:rtl/>
              </w:rPr>
              <w:t>رات</w:t>
            </w:r>
          </w:p>
        </w:tc>
      </w:tr>
      <w:tr w:rsidR="00531ED3" w:rsidTr="00DB0199">
        <w:trPr>
          <w:trHeight w:val="374"/>
        </w:trPr>
        <w:tc>
          <w:tcPr>
            <w:tcW w:w="1977" w:type="dxa"/>
          </w:tcPr>
          <w:p w:rsidR="00531ED3" w:rsidRPr="003B1BCD" w:rsidRDefault="00531ED3" w:rsidP="00DB0199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B1BCD">
              <w:rPr>
                <w:rFonts w:hint="cs"/>
                <w:b/>
                <w:bCs/>
                <w:color w:val="FF0000"/>
                <w:rtl/>
              </w:rPr>
              <w:t>الترجمـة السليمـة للوضعيــــــــــــة</w:t>
            </w:r>
          </w:p>
          <w:p w:rsidR="00531ED3" w:rsidRPr="003B1BCD" w:rsidRDefault="00531ED3" w:rsidP="00DB0199">
            <w:pPr>
              <w:tabs>
                <w:tab w:val="left" w:pos="2855"/>
              </w:tabs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r w:rsidRPr="003B1BCD">
              <w:rPr>
                <w:rFonts w:hint="cs"/>
                <w:b/>
                <w:bCs/>
                <w:color w:val="FF0000"/>
                <w:rtl/>
              </w:rPr>
              <w:t>(الوجاهـــــــــة)</w:t>
            </w:r>
          </w:p>
        </w:tc>
        <w:tc>
          <w:tcPr>
            <w:tcW w:w="8700" w:type="dxa"/>
          </w:tcPr>
          <w:p w:rsidR="00531ED3" w:rsidRPr="003B1BCD" w:rsidRDefault="00531ED3" w:rsidP="00DB0199">
            <w:pPr>
              <w:bidi/>
              <w:rPr>
                <w:sz w:val="28"/>
                <w:szCs w:val="28"/>
              </w:rPr>
            </w:pPr>
            <w:r w:rsidRPr="003B1BCD">
              <w:rPr>
                <w:sz w:val="28"/>
                <w:szCs w:val="28"/>
                <w:rtl/>
              </w:rPr>
              <w:t xml:space="preserve">ج1: </w:t>
            </w:r>
            <w:r>
              <w:rPr>
                <w:rFonts w:hint="cs"/>
                <w:sz w:val="28"/>
                <w:szCs w:val="28"/>
                <w:rtl/>
              </w:rPr>
              <w:t xml:space="preserve">انجاز مخطط دارة كهربائية </w:t>
            </w:r>
            <w:r w:rsidRPr="003B1BCD">
              <w:rPr>
                <w:sz w:val="28"/>
                <w:szCs w:val="28"/>
                <w:rtl/>
              </w:rPr>
              <w:t xml:space="preserve">على التفرع </w:t>
            </w:r>
          </w:p>
          <w:p w:rsidR="00531ED3" w:rsidRPr="003B1BCD" w:rsidRDefault="00531ED3" w:rsidP="00DB0199">
            <w:pPr>
              <w:bidi/>
              <w:rPr>
                <w:sz w:val="28"/>
                <w:szCs w:val="28"/>
              </w:rPr>
            </w:pPr>
            <w:r w:rsidRPr="003B1BCD">
              <w:rPr>
                <w:sz w:val="28"/>
                <w:szCs w:val="28"/>
                <w:rtl/>
              </w:rPr>
              <w:t xml:space="preserve">ج2: </w:t>
            </w:r>
            <w:r>
              <w:rPr>
                <w:rFonts w:hint="cs"/>
                <w:sz w:val="28"/>
                <w:szCs w:val="28"/>
                <w:rtl/>
              </w:rPr>
              <w:t>ذكر ماذا يحدث بعد اضافة السلك الناقل والاثار الناجمة عن ذلك</w:t>
            </w:r>
            <w:r w:rsidRPr="003B1BCD">
              <w:rPr>
                <w:sz w:val="28"/>
                <w:szCs w:val="28"/>
                <w:rtl/>
              </w:rPr>
              <w:t xml:space="preserve"> </w:t>
            </w:r>
          </w:p>
          <w:p w:rsidR="00531ED3" w:rsidRPr="00D71829" w:rsidRDefault="00531ED3" w:rsidP="00DB0199">
            <w:pPr>
              <w:bidi/>
              <w:rPr>
                <w:sz w:val="26"/>
                <w:szCs w:val="26"/>
              </w:rPr>
            </w:pPr>
            <w:r w:rsidRPr="003B1BCD">
              <w:rPr>
                <w:sz w:val="28"/>
                <w:szCs w:val="28"/>
                <w:rtl/>
              </w:rPr>
              <w:t xml:space="preserve">ج3: </w:t>
            </w:r>
            <w:r>
              <w:rPr>
                <w:rFonts w:hint="cs"/>
                <w:sz w:val="28"/>
                <w:szCs w:val="28"/>
                <w:rtl/>
              </w:rPr>
              <w:t xml:space="preserve">ذكر الحلول المقترحة لتجنب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الاستقصار</w:t>
            </w:r>
            <w:proofErr w:type="spellEnd"/>
          </w:p>
        </w:tc>
      </w:tr>
      <w:tr w:rsidR="00531ED3" w:rsidTr="00DB0199">
        <w:trPr>
          <w:trHeight w:val="393"/>
        </w:trPr>
        <w:tc>
          <w:tcPr>
            <w:tcW w:w="1977" w:type="dxa"/>
          </w:tcPr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  <w:r w:rsidRPr="00707BE3">
              <w:rPr>
                <w:rFonts w:hint="cs"/>
                <w:b/>
                <w:bCs/>
                <w:color w:val="FF0000"/>
                <w:rtl/>
              </w:rPr>
              <w:t>الاستخدام السليــم لأدوات المـــــــاد</w:t>
            </w:r>
            <w:r>
              <w:rPr>
                <w:rFonts w:hint="cs"/>
                <w:b/>
                <w:bCs/>
                <w:color w:val="FF0000"/>
                <w:rtl/>
              </w:rPr>
              <w:t>ة</w:t>
            </w:r>
          </w:p>
        </w:tc>
        <w:tc>
          <w:tcPr>
            <w:tcW w:w="8700" w:type="dxa"/>
          </w:tcPr>
          <w:p w:rsidR="00531ED3" w:rsidRPr="003B1BCD" w:rsidRDefault="00531ED3" w:rsidP="00DB0199">
            <w:pPr>
              <w:tabs>
                <w:tab w:val="left" w:pos="2855"/>
              </w:tabs>
              <w:spacing w:line="360" w:lineRule="auto"/>
              <w:jc w:val="right"/>
              <w:rPr>
                <w:rFonts w:eastAsia="Calibri"/>
                <w:color w:val="FF0000"/>
                <w:sz w:val="20"/>
                <w:szCs w:val="20"/>
                <w:rtl/>
                <w:lang w:bidi="ar-DZ"/>
              </w:rPr>
            </w:pPr>
            <w:r w:rsidRPr="003B1BCD">
              <w:rPr>
                <w:rFonts w:eastAsia="Calibri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-انجاز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دارة كهربائية على التفرع</w:t>
            </w:r>
            <w:r w:rsidRPr="00A878C9">
              <w:rPr>
                <w:rFonts w:eastAsia="Calibri" w:hint="cs"/>
                <w:color w:val="FF0000"/>
                <w:sz w:val="20"/>
                <w:szCs w:val="20"/>
                <w:rtl/>
                <w:lang w:bidi="ar-DZ"/>
              </w:rPr>
              <w:t xml:space="preserve"> </w:t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  <w:r w:rsidRPr="00615D60">
              <w:rPr>
                <w:rFonts w:eastAsia="Calibri"/>
                <w:noProof/>
                <w:color w:val="FF0000"/>
                <w:sz w:val="20"/>
                <w:szCs w:val="20"/>
              </w:rPr>
              <w:drawing>
                <wp:inline distT="0" distB="0" distL="0" distR="0" wp14:anchorId="1BED8823" wp14:editId="028C7611">
                  <wp:extent cx="2667000" cy="1028700"/>
                  <wp:effectExtent l="19050" t="19050" r="19050" b="19050"/>
                  <wp:docPr id="599" name="Image 599" descr="Screenshot_20180729-165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Screenshot_20180729-165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rFonts w:eastAsia="Calibri"/>
                <w:sz w:val="28"/>
                <w:szCs w:val="28"/>
                <w:rtl/>
                <w:lang w:bidi="ar-DZ"/>
              </w:rPr>
            </w:pPr>
            <w:r w:rsidRPr="00A878C9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2-أ</w:t>
            </w:r>
            <w:r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-بعد</w:t>
            </w:r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اضافة السلك الناقل بين طرفي أحد المصابيح ينطفئ المصباحان لأن التيار الكهربائي لا يمر عبرها بل يختار الطريق الأسهل وهو طريق سلك </w:t>
            </w:r>
            <w:proofErr w:type="spellStart"/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>الاستقصار</w:t>
            </w:r>
            <w:proofErr w:type="spellEnd"/>
            <w:r>
              <w:rPr>
                <w:rFonts w:eastAsia="Calibri" w:hint="cs"/>
                <w:sz w:val="28"/>
                <w:szCs w:val="28"/>
                <w:rtl/>
                <w:lang w:bidi="ar-DZ"/>
              </w:rPr>
              <w:t xml:space="preserve"> كما يحدث ارتفاع درجة حرارة الاسلاك الناقلة والبطارية</w:t>
            </w:r>
          </w:p>
          <w:p w:rsidR="00531ED3" w:rsidRDefault="00531ED3" w:rsidP="00DB0199">
            <w:pPr>
              <w:bidi/>
              <w:rPr>
                <w:rFonts w:eastAsia="Calibr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D31C2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ب-آثار</w:t>
            </w: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استقصار الدارة الكهربائية:</w:t>
            </w:r>
          </w:p>
          <w:p w:rsidR="00531ED3" w:rsidRDefault="00531ED3" w:rsidP="00531ED3">
            <w:pPr>
              <w:pStyle w:val="Paragraphedeliste"/>
              <w:numPr>
                <w:ilvl w:val="0"/>
                <w:numId w:val="27"/>
              </w:numPr>
              <w:bidi/>
              <w:rPr>
                <w:rFonts w:eastAsia="Calibr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ارتفاع درجة حرارة الاسلاك والبطارية ثم فسادها </w:t>
            </w:r>
          </w:p>
          <w:p w:rsidR="00531ED3" w:rsidRPr="00095956" w:rsidRDefault="00531ED3" w:rsidP="00531ED3">
            <w:pPr>
              <w:pStyle w:val="Paragraphedeliste"/>
              <w:numPr>
                <w:ilvl w:val="0"/>
                <w:numId w:val="27"/>
              </w:numPr>
              <w:bidi/>
              <w:rPr>
                <w:rFonts w:eastAsia="Calibr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eastAsia="Calibri" w:hint="cs"/>
                <w:color w:val="000000" w:themeColor="text1"/>
                <w:sz w:val="28"/>
                <w:szCs w:val="28"/>
                <w:rtl/>
                <w:lang w:bidi="ar-DZ"/>
              </w:rPr>
              <w:t>حدوث شرارة كهربائية واندلاع حرائق</w:t>
            </w:r>
          </w:p>
          <w:p w:rsidR="00531ED3" w:rsidRDefault="00531ED3" w:rsidP="00DB0199">
            <w:pPr>
              <w:bidi/>
              <w:rPr>
                <w:rFonts w:eastAsia="Calibri"/>
                <w:b/>
                <w:bCs/>
                <w:color w:val="FF0000"/>
                <w:rtl/>
                <w:lang w:bidi="ar-DZ"/>
              </w:rPr>
            </w:pPr>
          </w:p>
          <w:p w:rsidR="00531ED3" w:rsidRDefault="00531ED3" w:rsidP="00DB0199">
            <w:pPr>
              <w:bidi/>
              <w:rPr>
                <w:rFonts w:eastAsia="Calibri"/>
                <w:color w:val="002060"/>
                <w:sz w:val="28"/>
                <w:szCs w:val="28"/>
                <w:rtl/>
                <w:lang w:bidi="ar-DZ"/>
              </w:rPr>
            </w:pPr>
            <w:r w:rsidRPr="00A878C9">
              <w:rPr>
                <w:rFonts w:eastAsia="Calibri" w:hint="cs"/>
                <w:b/>
                <w:bCs/>
                <w:color w:val="002060"/>
                <w:rtl/>
                <w:lang w:bidi="ar-DZ"/>
              </w:rPr>
              <w:t xml:space="preserve">3 </w:t>
            </w:r>
            <w:r>
              <w:rPr>
                <w:rFonts w:eastAsia="Calibri"/>
                <w:b/>
                <w:bCs/>
                <w:color w:val="002060"/>
                <w:rtl/>
                <w:lang w:bidi="ar-DZ"/>
              </w:rPr>
              <w:t>–</w:t>
            </w:r>
            <w:r w:rsidRPr="00A878C9">
              <w:rPr>
                <w:rFonts w:eastAsia="Calibri" w:hint="cs"/>
                <w:b/>
                <w:bCs/>
                <w:color w:val="002060"/>
                <w:rtl/>
                <w:lang w:bidi="ar-DZ"/>
              </w:rPr>
              <w:t xml:space="preserve"> </w:t>
            </w:r>
            <w:r w:rsidRPr="00095956"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 xml:space="preserve">لتجنب </w:t>
            </w:r>
            <w:r>
              <w:rPr>
                <w:rFonts w:eastAsia="Calibri" w:hint="cs"/>
                <w:color w:val="002060"/>
                <w:sz w:val="28"/>
                <w:szCs w:val="28"/>
                <w:rtl/>
                <w:lang w:bidi="ar-DZ"/>
              </w:rPr>
              <w:t>الدارة المستقصرة وخطورتها يجب:</w:t>
            </w:r>
          </w:p>
          <w:p w:rsidR="00531ED3" w:rsidRDefault="00531ED3" w:rsidP="00531ED3">
            <w:pPr>
              <w:pStyle w:val="Paragraphedeliste"/>
              <w:numPr>
                <w:ilvl w:val="0"/>
                <w:numId w:val="27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تغليف الاسلاك بمادة عازلة</w:t>
            </w:r>
          </w:p>
          <w:p w:rsidR="00531ED3" w:rsidRDefault="00531ED3" w:rsidP="00531ED3">
            <w:pPr>
              <w:pStyle w:val="Paragraphedeliste"/>
              <w:numPr>
                <w:ilvl w:val="0"/>
                <w:numId w:val="27"/>
              </w:numPr>
              <w:bidi/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 xml:space="preserve">استعمال المنصهرة لحماية الاجهزة </w:t>
            </w:r>
            <w:proofErr w:type="spellStart"/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الكهرومنزلية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.</w:t>
            </w:r>
          </w:p>
          <w:p w:rsidR="00531ED3" w:rsidRPr="00095956" w:rsidRDefault="00531ED3" w:rsidP="00531ED3">
            <w:pPr>
              <w:pStyle w:val="Paragraphedeliste"/>
              <w:numPr>
                <w:ilvl w:val="0"/>
                <w:numId w:val="27"/>
              </w:numPr>
              <w:bidi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</w:rPr>
              <w:t>استعمال القاطع الالي لحماية الاجهزة من الارتفاع المفاجئ للتيار الكهربائي</w:t>
            </w: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  <w:p w:rsidR="00531ED3" w:rsidRDefault="00531ED3" w:rsidP="00DB0199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Default="00531ED3" w:rsidP="00531ED3">
      <w:pPr>
        <w:bidi/>
        <w:rPr>
          <w:sz w:val="26"/>
          <w:szCs w:val="26"/>
          <w:rtl/>
        </w:rPr>
      </w:pPr>
    </w:p>
    <w:p w:rsidR="00531ED3" w:rsidRPr="00AE06FF" w:rsidRDefault="00531ED3" w:rsidP="00531ED3">
      <w:pPr>
        <w:bidi/>
        <w:rPr>
          <w:sz w:val="26"/>
          <w:szCs w:val="26"/>
        </w:rPr>
      </w:pPr>
    </w:p>
    <w:p w:rsidR="00535D49" w:rsidRPr="004B3CDB" w:rsidRDefault="00535D49" w:rsidP="00535D49">
      <w:pPr>
        <w:bidi/>
        <w:rPr>
          <w:sz w:val="26"/>
          <w:szCs w:val="26"/>
          <w:rtl/>
        </w:rPr>
      </w:pPr>
    </w:p>
    <w:sectPr w:rsidR="00535D49" w:rsidRPr="004B3CDB" w:rsidSect="00504ACE">
      <w:footerReference w:type="default" r:id="rId6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09D6" w:rsidRDefault="008109D6" w:rsidP="00911CE4">
      <w:r>
        <w:separator/>
      </w:r>
    </w:p>
  </w:endnote>
  <w:endnote w:type="continuationSeparator" w:id="0">
    <w:p w:rsidR="008109D6" w:rsidRDefault="008109D6" w:rsidP="0091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96383"/>
      <w:docPartObj>
        <w:docPartGallery w:val="Page Numbers (Bottom of Page)"/>
        <w:docPartUnique/>
      </w:docPartObj>
    </w:sdtPr>
    <w:sdtContent>
      <w:p w:rsidR="00A62B53" w:rsidRDefault="00A62B53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AFA6408" wp14:editId="02DC73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ln w="9525">
                            <a:solidFill>
                              <a:schemeClr val="tx1"/>
                            </a:solidFill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62B53" w:rsidRDefault="00A62B53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531ED3" w:rsidRPr="00531ED3">
                                <w:rPr>
                                  <w:noProof/>
                                  <w:color w:val="4F81BD" w:themeColor="accent1"/>
                                </w:rPr>
                                <w:t>20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AFA6408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112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" fillcolor="white [3201]" strokecolor="black [3213]">
                  <v:textbox>
                    <w:txbxContent>
                      <w:p w:rsidR="00A62B53" w:rsidRDefault="00A62B53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531ED3" w:rsidRPr="00531ED3">
                          <w:rPr>
                            <w:noProof/>
                            <w:color w:val="4F81BD" w:themeColor="accent1"/>
                          </w:rPr>
                          <w:t>20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09D6" w:rsidRDefault="008109D6" w:rsidP="00911CE4">
      <w:r>
        <w:separator/>
      </w:r>
    </w:p>
  </w:footnote>
  <w:footnote w:type="continuationSeparator" w:id="0">
    <w:p w:rsidR="008109D6" w:rsidRDefault="008109D6" w:rsidP="00911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4" type="#_x0000_t75" style="width:558.75pt;height:557.25pt" o:bullet="t">
        <v:imagedata r:id="rId1" o:title="sunflower-hi[2]"/>
      </v:shape>
    </w:pict>
  </w:numPicBullet>
  <w:numPicBullet w:numPicBulletId="1">
    <w:pict>
      <v:shape id="_x0000_i1255" type="#_x0000_t75" style="width:768pt;height:768pt" o:bullet="t">
        <v:imagedata r:id="rId2" o:title="1024px-Oxygen480-actions-go-previous"/>
      </v:shape>
    </w:pict>
  </w:numPicBullet>
  <w:abstractNum w:abstractNumId="0" w15:restartNumberingAfterBreak="0">
    <w:nsid w:val="008D5082"/>
    <w:multiLevelType w:val="hybridMultilevel"/>
    <w:tmpl w:val="4FB67646"/>
    <w:lvl w:ilvl="0" w:tplc="EF1CAAEA">
      <w:start w:val="2"/>
      <w:numFmt w:val="decimal"/>
      <w:lvlText w:val="%1-"/>
      <w:lvlJc w:val="left"/>
      <w:pPr>
        <w:ind w:left="360" w:hanging="360"/>
      </w:pPr>
      <w:rPr>
        <w:rFonts w:hint="default"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D4AEA"/>
    <w:multiLevelType w:val="hybridMultilevel"/>
    <w:tmpl w:val="8B6AC590"/>
    <w:lvl w:ilvl="0" w:tplc="B712C2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E4B6B"/>
    <w:multiLevelType w:val="hybridMultilevel"/>
    <w:tmpl w:val="75442E30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299E"/>
    <w:multiLevelType w:val="hybridMultilevel"/>
    <w:tmpl w:val="A13E698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315CC"/>
    <w:multiLevelType w:val="hybridMultilevel"/>
    <w:tmpl w:val="66A09460"/>
    <w:lvl w:ilvl="0" w:tplc="C158CA62">
      <w:start w:val="1"/>
      <w:numFmt w:val="decimal"/>
      <w:lvlText w:val="%1-"/>
      <w:lvlJc w:val="left"/>
      <w:pPr>
        <w:ind w:left="797" w:hanging="360"/>
      </w:pPr>
      <w:rPr>
        <w:rFonts w:asciiTheme="majorBidi" w:eastAsia="Calibri" w:hAnsiTheme="majorBidi" w:cstheme="majorBidi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 w15:restartNumberingAfterBreak="0">
    <w:nsid w:val="185E746E"/>
    <w:multiLevelType w:val="hybridMultilevel"/>
    <w:tmpl w:val="2294D9FA"/>
    <w:lvl w:ilvl="0" w:tplc="BE2E7F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95A69"/>
    <w:multiLevelType w:val="hybridMultilevel"/>
    <w:tmpl w:val="68365600"/>
    <w:lvl w:ilvl="0" w:tplc="99D87826">
      <w:start w:val="1"/>
      <w:numFmt w:val="decimal"/>
      <w:lvlText w:val="%1."/>
      <w:lvlJc w:val="left"/>
      <w:pPr>
        <w:ind w:left="749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69" w:hanging="360"/>
      </w:pPr>
    </w:lvl>
    <w:lvl w:ilvl="2" w:tplc="040C001B" w:tentative="1">
      <w:start w:val="1"/>
      <w:numFmt w:val="lowerRoman"/>
      <w:lvlText w:val="%3."/>
      <w:lvlJc w:val="right"/>
      <w:pPr>
        <w:ind w:left="2189" w:hanging="180"/>
      </w:pPr>
    </w:lvl>
    <w:lvl w:ilvl="3" w:tplc="040C000F" w:tentative="1">
      <w:start w:val="1"/>
      <w:numFmt w:val="decimal"/>
      <w:lvlText w:val="%4."/>
      <w:lvlJc w:val="left"/>
      <w:pPr>
        <w:ind w:left="2909" w:hanging="360"/>
      </w:pPr>
    </w:lvl>
    <w:lvl w:ilvl="4" w:tplc="040C0019" w:tentative="1">
      <w:start w:val="1"/>
      <w:numFmt w:val="lowerLetter"/>
      <w:lvlText w:val="%5."/>
      <w:lvlJc w:val="left"/>
      <w:pPr>
        <w:ind w:left="3629" w:hanging="360"/>
      </w:pPr>
    </w:lvl>
    <w:lvl w:ilvl="5" w:tplc="040C001B" w:tentative="1">
      <w:start w:val="1"/>
      <w:numFmt w:val="lowerRoman"/>
      <w:lvlText w:val="%6."/>
      <w:lvlJc w:val="right"/>
      <w:pPr>
        <w:ind w:left="4349" w:hanging="180"/>
      </w:pPr>
    </w:lvl>
    <w:lvl w:ilvl="6" w:tplc="040C000F" w:tentative="1">
      <w:start w:val="1"/>
      <w:numFmt w:val="decimal"/>
      <w:lvlText w:val="%7."/>
      <w:lvlJc w:val="left"/>
      <w:pPr>
        <w:ind w:left="5069" w:hanging="360"/>
      </w:pPr>
    </w:lvl>
    <w:lvl w:ilvl="7" w:tplc="040C0019" w:tentative="1">
      <w:start w:val="1"/>
      <w:numFmt w:val="lowerLetter"/>
      <w:lvlText w:val="%8."/>
      <w:lvlJc w:val="left"/>
      <w:pPr>
        <w:ind w:left="5789" w:hanging="360"/>
      </w:pPr>
    </w:lvl>
    <w:lvl w:ilvl="8" w:tplc="040C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27F6507D"/>
    <w:multiLevelType w:val="hybridMultilevel"/>
    <w:tmpl w:val="2C284888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8B22A3"/>
    <w:multiLevelType w:val="hybridMultilevel"/>
    <w:tmpl w:val="CA3878C8"/>
    <w:lvl w:ilvl="0" w:tplc="8962115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F6FF1"/>
    <w:multiLevelType w:val="hybridMultilevel"/>
    <w:tmpl w:val="8C1469A0"/>
    <w:lvl w:ilvl="0" w:tplc="C0029B60">
      <w:start w:val="1"/>
      <w:numFmt w:val="bullet"/>
      <w:lvlText w:val=""/>
      <w:lvlJc w:val="left"/>
      <w:pPr>
        <w:ind w:left="85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2F3C573D"/>
    <w:multiLevelType w:val="hybridMultilevel"/>
    <w:tmpl w:val="10446BC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7307F"/>
    <w:multiLevelType w:val="hybridMultilevel"/>
    <w:tmpl w:val="516292B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06E57"/>
    <w:multiLevelType w:val="hybridMultilevel"/>
    <w:tmpl w:val="6FAA56BA"/>
    <w:lvl w:ilvl="0" w:tplc="93745B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83B7B"/>
    <w:multiLevelType w:val="hybridMultilevel"/>
    <w:tmpl w:val="764264DC"/>
    <w:lvl w:ilvl="0" w:tplc="6CEE4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78081E"/>
    <w:multiLevelType w:val="hybridMultilevel"/>
    <w:tmpl w:val="B78E799A"/>
    <w:lvl w:ilvl="0" w:tplc="25B047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249A5"/>
    <w:multiLevelType w:val="hybridMultilevel"/>
    <w:tmpl w:val="66A0676E"/>
    <w:lvl w:ilvl="0" w:tplc="6C72AB1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C4D70"/>
    <w:multiLevelType w:val="hybridMultilevel"/>
    <w:tmpl w:val="03345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53B8B"/>
    <w:multiLevelType w:val="hybridMultilevel"/>
    <w:tmpl w:val="70EA3D7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D64404"/>
    <w:multiLevelType w:val="hybridMultilevel"/>
    <w:tmpl w:val="24F06326"/>
    <w:lvl w:ilvl="0" w:tplc="927E6F0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A0FB8"/>
    <w:multiLevelType w:val="hybridMultilevel"/>
    <w:tmpl w:val="7BB8CDF8"/>
    <w:lvl w:ilvl="0" w:tplc="5CD2512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751BD"/>
    <w:multiLevelType w:val="hybridMultilevel"/>
    <w:tmpl w:val="2D8CD738"/>
    <w:lvl w:ilvl="0" w:tplc="C0029B60">
      <w:start w:val="1"/>
      <w:numFmt w:val="bullet"/>
      <w:lvlText w:val=""/>
      <w:lvlJc w:val="left"/>
      <w:pPr>
        <w:ind w:left="945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1" w15:restartNumberingAfterBreak="0">
    <w:nsid w:val="5C4B7E54"/>
    <w:multiLevelType w:val="hybridMultilevel"/>
    <w:tmpl w:val="8B26C802"/>
    <w:lvl w:ilvl="0" w:tplc="A7E442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337D7"/>
    <w:multiLevelType w:val="hybridMultilevel"/>
    <w:tmpl w:val="C6B0F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F50B4"/>
    <w:multiLevelType w:val="hybridMultilevel"/>
    <w:tmpl w:val="94DADB32"/>
    <w:lvl w:ilvl="0" w:tplc="A5E84B7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F0139C"/>
    <w:multiLevelType w:val="hybridMultilevel"/>
    <w:tmpl w:val="1B141E1C"/>
    <w:lvl w:ilvl="0" w:tplc="96F83A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943634" w:themeColor="accent2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B0F36B9"/>
    <w:multiLevelType w:val="hybridMultilevel"/>
    <w:tmpl w:val="271478CC"/>
    <w:lvl w:ilvl="0" w:tplc="B94C2894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73199"/>
    <w:multiLevelType w:val="hybridMultilevel"/>
    <w:tmpl w:val="0B3C7710"/>
    <w:lvl w:ilvl="0" w:tplc="35E648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6"/>
  </w:num>
  <w:num w:numId="4">
    <w:abstractNumId w:val="15"/>
  </w:num>
  <w:num w:numId="5">
    <w:abstractNumId w:val="19"/>
  </w:num>
  <w:num w:numId="6">
    <w:abstractNumId w:val="7"/>
  </w:num>
  <w:num w:numId="7">
    <w:abstractNumId w:val="3"/>
  </w:num>
  <w:num w:numId="8">
    <w:abstractNumId w:val="20"/>
  </w:num>
  <w:num w:numId="9">
    <w:abstractNumId w:val="14"/>
  </w:num>
  <w:num w:numId="10">
    <w:abstractNumId w:val="21"/>
  </w:num>
  <w:num w:numId="11">
    <w:abstractNumId w:val="26"/>
  </w:num>
  <w:num w:numId="12">
    <w:abstractNumId w:val="11"/>
  </w:num>
  <w:num w:numId="13">
    <w:abstractNumId w:val="9"/>
  </w:num>
  <w:num w:numId="14">
    <w:abstractNumId w:val="25"/>
  </w:num>
  <w:num w:numId="15">
    <w:abstractNumId w:val="2"/>
  </w:num>
  <w:num w:numId="16">
    <w:abstractNumId w:val="12"/>
  </w:num>
  <w:num w:numId="17">
    <w:abstractNumId w:val="13"/>
  </w:num>
  <w:num w:numId="18">
    <w:abstractNumId w:val="17"/>
  </w:num>
  <w:num w:numId="19">
    <w:abstractNumId w:val="5"/>
  </w:num>
  <w:num w:numId="20">
    <w:abstractNumId w:val="4"/>
  </w:num>
  <w:num w:numId="21">
    <w:abstractNumId w:val="0"/>
  </w:num>
  <w:num w:numId="22">
    <w:abstractNumId w:val="16"/>
  </w:num>
  <w:num w:numId="23">
    <w:abstractNumId w:val="18"/>
  </w:num>
  <w:num w:numId="24">
    <w:abstractNumId w:val="8"/>
  </w:num>
  <w:num w:numId="25">
    <w:abstractNumId w:val="10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93"/>
    <w:rsid w:val="00037D29"/>
    <w:rsid w:val="000638D3"/>
    <w:rsid w:val="000E25D9"/>
    <w:rsid w:val="000F51DC"/>
    <w:rsid w:val="00183794"/>
    <w:rsid w:val="001A61E2"/>
    <w:rsid w:val="001D692D"/>
    <w:rsid w:val="001E4BF9"/>
    <w:rsid w:val="002015C1"/>
    <w:rsid w:val="00256C19"/>
    <w:rsid w:val="00260316"/>
    <w:rsid w:val="002D1C41"/>
    <w:rsid w:val="00310051"/>
    <w:rsid w:val="00316EFA"/>
    <w:rsid w:val="004242D7"/>
    <w:rsid w:val="004B3CDB"/>
    <w:rsid w:val="00504ACE"/>
    <w:rsid w:val="00531ED3"/>
    <w:rsid w:val="00535D49"/>
    <w:rsid w:val="00574193"/>
    <w:rsid w:val="00641C16"/>
    <w:rsid w:val="006A7BDF"/>
    <w:rsid w:val="006B4BF2"/>
    <w:rsid w:val="006C0DD3"/>
    <w:rsid w:val="006D6C2E"/>
    <w:rsid w:val="00763BCE"/>
    <w:rsid w:val="008109D6"/>
    <w:rsid w:val="00840F69"/>
    <w:rsid w:val="008A6EA7"/>
    <w:rsid w:val="008F2654"/>
    <w:rsid w:val="00911CE4"/>
    <w:rsid w:val="00967009"/>
    <w:rsid w:val="00A62B53"/>
    <w:rsid w:val="00A80FF0"/>
    <w:rsid w:val="00AE06FF"/>
    <w:rsid w:val="00B26BAB"/>
    <w:rsid w:val="00BA3D0A"/>
    <w:rsid w:val="00C31DCA"/>
    <w:rsid w:val="00D875E0"/>
    <w:rsid w:val="00DA42DA"/>
    <w:rsid w:val="00DC4AF8"/>
    <w:rsid w:val="00DE2463"/>
    <w:rsid w:val="00DE32AB"/>
    <w:rsid w:val="00ED74A3"/>
    <w:rsid w:val="00EE33A7"/>
    <w:rsid w:val="00F67479"/>
    <w:rsid w:val="00FA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ACBF851-0078-40F8-BF05-060886C4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41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193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1CE4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1CE4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11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6B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table" w:customStyle="1" w:styleId="TableauGrille1Clair1">
    <w:name w:val="Tableau Grille 1 Clair1"/>
    <w:basedOn w:val="TableauNormal"/>
    <w:uiPriority w:val="46"/>
    <w:rsid w:val="00AE06F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840F69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emf"/><Relationship Id="rId63" Type="http://schemas.openxmlformats.org/officeDocument/2006/relationships/footer" Target="footer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oleObject" Target="embeddings/oleObject3.bin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4.emf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21</Pages>
  <Words>4707</Words>
  <Characters>25893</Characters>
  <Application>Microsoft Office Word</Application>
  <DocSecurity>0</DocSecurity>
  <Lines>215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15</cp:revision>
  <cp:lastPrinted>2023-09-15T09:53:00Z</cp:lastPrinted>
  <dcterms:created xsi:type="dcterms:W3CDTF">2023-06-05T19:55:00Z</dcterms:created>
  <dcterms:modified xsi:type="dcterms:W3CDTF">2024-09-17T22:10:00Z</dcterms:modified>
</cp:coreProperties>
</file>