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199" w:rsidRPr="005B542E" w:rsidRDefault="00D54876" w:rsidP="004A66F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8"/>
          <w:szCs w:val="3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0;margin-top:-4.05pt;width:546.45pt;height:0;z-index:251665408" o:connectortype="straight" strokeweight="1.5pt"/>
        </w:pict>
      </w:r>
      <w:r w:rsidR="00925784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الجمهورية الجزائرية الديمقراطية الشعبية</w:t>
      </w:r>
    </w:p>
    <w:p w:rsidR="00925784" w:rsidRPr="005B542E" w:rsidRDefault="001A164B" w:rsidP="004A66F4">
      <w:pPr>
        <w:tabs>
          <w:tab w:val="left" w:pos="697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وزارة التربية الوطنية</w:t>
      </w:r>
      <w:r w:rsidR="00925784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                                 </w:t>
      </w: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ab/>
      </w:r>
      <w:r w:rsidR="00DC5513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</w:t>
      </w:r>
      <w:r w:rsidR="00E630E6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</w:t>
      </w:r>
      <w:r w:rsidR="00E630E6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</w:t>
      </w:r>
      <w:r w:rsidR="00DC5513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 </w:t>
      </w: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مديرية التربية لولاية الأغواط</w:t>
      </w:r>
    </w:p>
    <w:p w:rsidR="00925784" w:rsidRPr="005B542E" w:rsidRDefault="00B310E4" w:rsidP="00B310E4">
      <w:pPr>
        <w:tabs>
          <w:tab w:val="left" w:pos="586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متوسطة الشّهيد رابحي </w:t>
      </w:r>
      <w:proofErr w:type="spellStart"/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لقفيفي</w:t>
      </w:r>
      <w:proofErr w:type="spellEnd"/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تاويالة</w:t>
      </w:r>
      <w:proofErr w:type="spellEnd"/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 </w:t>
      </w:r>
      <w:bookmarkStart w:id="0" w:name="_GoBack"/>
      <w:bookmarkEnd w:id="0"/>
      <w:r w:rsidR="00E42649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         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</w:t>
      </w:r>
      <w:r w:rsidR="00E630E6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 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</w:t>
      </w:r>
      <w:r w:rsidR="002108D5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</w:t>
      </w:r>
      <w:r w:rsidR="0012750B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دورة :</w:t>
      </w:r>
      <w:r w:rsidR="001347E0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ماي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B6085A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>2024</w:t>
      </w:r>
    </w:p>
    <w:p w:rsidR="00C63A5E" w:rsidRPr="0088630E" w:rsidRDefault="0088630E" w:rsidP="0088630E">
      <w:pPr>
        <w:pBdr>
          <w:top w:val="single" w:sz="12" w:space="1" w:color="auto"/>
          <w:bottom w:val="single" w:sz="12" w:space="2" w:color="auto"/>
        </w:pBdr>
        <w:tabs>
          <w:tab w:val="left" w:pos="695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proofErr w:type="gramStart"/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اختبار</w:t>
      </w:r>
      <w:proofErr w:type="gramEnd"/>
      <w:r w:rsidR="00707160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في مادة العلوم الفيزيائية</w:t>
      </w:r>
      <w:r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والتكنولوجيا                             </w:t>
      </w:r>
      <w:r w:rsidR="002108D5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  </w:t>
      </w:r>
      <w:r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</w:t>
      </w:r>
      <w:r w:rsidR="00DC5513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1A164B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المدة:</w:t>
      </w:r>
      <w:r w:rsidR="00822932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</w:t>
      </w:r>
      <w:r w:rsidR="001A164B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ساعة و نصف</w:t>
      </w:r>
    </w:p>
    <w:p w:rsidR="00385CE0" w:rsidRPr="004D5145" w:rsidRDefault="001A164B" w:rsidP="009F3C1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proofErr w:type="gramStart"/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</w:t>
      </w:r>
      <w:proofErr w:type="gramEnd"/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 xml:space="preserve"> الأول</w:t>
      </w:r>
      <w:r w:rsidRPr="004D5145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: </w:t>
      </w:r>
    </w:p>
    <w:p w:rsidR="00076B05" w:rsidRDefault="00076B05" w:rsidP="00076B0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لدينا قارورتان زجاجيتان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, </w:t>
      </w:r>
      <w:r w:rsidR="00822932"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الا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ولى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822932"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بها محلول كلور </w:t>
      </w:r>
      <w:r w:rsidR="0037132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النحاس</w:t>
      </w:r>
      <w:r w:rsidR="00822932"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و الثانية بها محلول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كبريتات الحديد الثنائي</w:t>
      </w:r>
      <w:r w:rsidR="003A05F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لونه أخضر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.</w:t>
      </w:r>
    </w:p>
    <w:p w:rsidR="00822932" w:rsidRPr="004C6E68" w:rsidRDefault="00822932" w:rsidP="00076B05">
      <w:pPr>
        <w:bidi/>
        <w:spacing w:after="0" w:line="240" w:lineRule="auto"/>
        <w:rPr>
          <w:rFonts w:ascii="Traditional Arabic" w:eastAsiaTheme="minorEastAsia" w:hAnsi="Traditional Arabic" w:cs="Traditional Arabic"/>
          <w:b/>
          <w:bCs/>
          <w:sz w:val="36"/>
          <w:szCs w:val="36"/>
          <w:rtl/>
          <w:lang w:bidi="ar-AE"/>
        </w:rPr>
      </w:pPr>
      <w:r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قمنا بالتحليل الكهربائي لمحلول كلور </w:t>
      </w:r>
      <w:r w:rsidR="0037132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النحاس</w:t>
      </w:r>
      <w:r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 </w:t>
      </w:r>
      <m:oMath>
        <m:r>
          <m:rPr>
            <m:sty m:val="bi"/>
          </m:rPr>
          <w:rPr>
            <w:rFonts w:ascii="Cambria Math" w:hAnsi="Traditional Arabic" w:cs="Traditional Arabic"/>
            <w:sz w:val="28"/>
            <w:szCs w:val="28"/>
            <w:lang w:bidi="ar-AE"/>
          </w:rPr>
          <m:t>(</m:t>
        </m:r>
        <m:sSup>
          <m:sSupPr>
            <m:ctrlPr>
              <w:rPr>
                <w:rFonts w:ascii="Cambria Math" w:hAnsi="Traditional Arabic" w:cs="Traditional Arabic"/>
                <w:b/>
                <w:bCs/>
                <w:i/>
                <w:sz w:val="28"/>
                <w:szCs w:val="28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AE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Traditional Arabic" w:cs="Traditional Arabic"/>
                <w:sz w:val="28"/>
                <w:szCs w:val="28"/>
                <w:lang w:bidi="ar-AE"/>
              </w:rPr>
              <m:t>2+</m:t>
            </m:r>
          </m:sup>
        </m:sSup>
        <m:r>
          <m:rPr>
            <m:sty m:val="bi"/>
          </m:rPr>
          <w:rPr>
            <w:rFonts w:ascii="Cambria Math" w:hAnsi="Traditional Arabic" w:cs="Traditional Arabic"/>
            <w:sz w:val="28"/>
            <w:szCs w:val="28"/>
            <w:lang w:bidi="ar-AE"/>
          </w:rPr>
          <m:t>+2</m:t>
        </m:r>
        <m:sSup>
          <m:sSupPr>
            <m:ctrlPr>
              <w:rPr>
                <w:rFonts w:ascii="Cambria Math" w:hAnsi="Traditional Arabic" w:cs="Traditional Arabic"/>
                <w:b/>
                <w:bCs/>
                <w:i/>
                <w:sz w:val="28"/>
                <w:szCs w:val="28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AE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Traditional Arabic"/>
                <w:sz w:val="28"/>
                <w:szCs w:val="28"/>
                <w:lang w:bidi="ar-AE"/>
              </w:rPr>
              <m:t>-</m:t>
            </m:r>
          </m:sup>
        </m:sSup>
        <m:r>
          <m:rPr>
            <m:sty m:val="bi"/>
          </m:rPr>
          <w:rPr>
            <w:rFonts w:ascii="Cambria Math" w:hAnsi="Traditional Arabic" w:cs="Traditional Arabic"/>
            <w:sz w:val="28"/>
            <w:szCs w:val="28"/>
            <w:lang w:bidi="ar-AE"/>
          </w:rPr>
          <m:t>)</m:t>
        </m:r>
      </m:oMath>
      <w:r w:rsidRPr="004C6E68">
        <w:rPr>
          <w:rFonts w:ascii="Traditional Arabic" w:eastAsiaTheme="minorEastAsia" w:hAnsi="Traditional Arabic" w:cs="Traditional Arabic"/>
          <w:b/>
          <w:bCs/>
          <w:sz w:val="36"/>
          <w:szCs w:val="36"/>
          <w:rtl/>
          <w:lang w:bidi="ar-AE"/>
        </w:rPr>
        <w:t xml:space="preserve"> باستعمال مسريين من الغرافيت </w:t>
      </w:r>
      <w:r w:rsidRPr="004C6E68">
        <w:rPr>
          <w:rFonts w:ascii="Traditional Arabic" w:eastAsiaTheme="minorEastAsia" w:hAnsi="Traditional Arabic" w:cs="Traditional Arabic"/>
          <w:b/>
          <w:bCs/>
          <w:sz w:val="36"/>
          <w:szCs w:val="36"/>
          <w:lang w:bidi="ar-AE"/>
        </w:rPr>
        <w:t>)</w:t>
      </w:r>
      <w:r w:rsidRPr="004C6E68">
        <w:rPr>
          <w:rFonts w:ascii="Traditional Arabic" w:eastAsiaTheme="minorEastAsia" w:hAnsi="Traditional Arabic" w:cs="Traditional Arabic"/>
          <w:b/>
          <w:bCs/>
          <w:sz w:val="36"/>
          <w:szCs w:val="36"/>
          <w:rtl/>
          <w:lang w:bidi="ar-AE"/>
        </w:rPr>
        <w:t>الوثيقة 01</w:t>
      </w:r>
      <w:r w:rsidRPr="004C6E68">
        <w:rPr>
          <w:rFonts w:ascii="Traditional Arabic" w:eastAsiaTheme="minorEastAsia" w:hAnsi="Traditional Arabic" w:cs="Traditional Arabic"/>
          <w:b/>
          <w:bCs/>
          <w:sz w:val="36"/>
          <w:szCs w:val="36"/>
          <w:lang w:bidi="ar-AE"/>
        </w:rPr>
        <w:t>(</w:t>
      </w:r>
      <w:r w:rsidRPr="004C6E68">
        <w:rPr>
          <w:rFonts w:ascii="Traditional Arabic" w:eastAsiaTheme="minorEastAsia" w:hAnsi="Traditional Arabic" w:cs="Traditional Arabic"/>
          <w:b/>
          <w:bCs/>
          <w:sz w:val="36"/>
          <w:szCs w:val="36"/>
          <w:rtl/>
          <w:lang w:bidi="ar-AE"/>
        </w:rPr>
        <w:t xml:space="preserve"> </w:t>
      </w:r>
    </w:p>
    <w:p w:rsidR="00822932" w:rsidRPr="004C6E68" w:rsidRDefault="00D54876" w:rsidP="00371324">
      <w:pPr>
        <w:pStyle w:val="a5"/>
        <w:numPr>
          <w:ilvl w:val="0"/>
          <w:numId w:val="42"/>
        </w:numPr>
        <w:bidi/>
        <w:spacing w:after="0" w:line="240" w:lineRule="auto"/>
        <w:ind w:left="850" w:hanging="426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0;margin-top:14.55pt;width:154.15pt;height:141.6pt;z-index:251678720;mso-width-relative:margin;mso-height-relative:margin">
            <v:textbox style="mso-next-textbox:#_x0000_s1052">
              <w:txbxContent>
                <w:p w:rsidR="00371324" w:rsidRPr="00151E1F" w:rsidRDefault="00371324" w:rsidP="00371324">
                  <w:pPr>
                    <w:rPr>
                      <w:lang w:val="en-US"/>
                    </w:rPr>
                  </w:pPr>
                  <w:r w:rsidRPr="00151E1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58235" cy="1658697"/>
                        <wp:effectExtent l="1905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4476" cy="16551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 w:rsidR="00E0370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سمّ المسريين </w:t>
      </w:r>
      <w:r w:rsidR="00E03700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A</w:t>
      </w:r>
      <w:r w:rsidR="00E0370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و </w:t>
      </w:r>
      <w:r w:rsidR="00E03700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B</w:t>
      </w:r>
      <w:r w:rsidR="00822932"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 </w:t>
      </w:r>
    </w:p>
    <w:p w:rsidR="00822932" w:rsidRPr="004C6E68" w:rsidRDefault="00822932" w:rsidP="004C6E68">
      <w:pPr>
        <w:pStyle w:val="a5"/>
        <w:numPr>
          <w:ilvl w:val="0"/>
          <w:numId w:val="42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صف ما يحدث عيانيا عند كل مسرى</w:t>
      </w:r>
      <w:r w:rsidR="003A05F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عند غلق القاطعة ؟</w:t>
      </w:r>
    </w:p>
    <w:p w:rsidR="00822932" w:rsidRPr="004C6E68" w:rsidRDefault="00822932" w:rsidP="004C6E68">
      <w:pPr>
        <w:pStyle w:val="a5"/>
        <w:numPr>
          <w:ilvl w:val="0"/>
          <w:numId w:val="42"/>
        </w:numPr>
        <w:bidi/>
        <w:spacing w:after="0" w:line="240" w:lineRule="auto"/>
        <w:ind w:left="850" w:hanging="490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أكتب المعادلة</w:t>
      </w:r>
      <w:r w:rsidR="006151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 </w:t>
      </w:r>
      <w:proofErr w:type="spellStart"/>
      <w:r w:rsidR="006151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المنمذجة</w:t>
      </w:r>
      <w:proofErr w:type="spellEnd"/>
      <w:r w:rsidR="006151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 </w:t>
      </w:r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ل</w:t>
      </w:r>
      <w:r w:rsidR="006151A0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>لتفاعل عند كل مسرى ثم المعادلة</w:t>
      </w:r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r w:rsidRPr="004C6E68"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t xml:space="preserve">الاجمالية </w:t>
      </w:r>
    </w:p>
    <w:p w:rsidR="003A05F6" w:rsidRPr="009F3C13" w:rsidRDefault="00076B05" w:rsidP="009F3C13">
      <w:pPr>
        <w:pStyle w:val="a5"/>
        <w:numPr>
          <w:ilvl w:val="0"/>
          <w:numId w:val="42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كيف يمكن التأكد من ان القارورة الثانية تحتوي على </w:t>
      </w:r>
      <w:r w:rsidR="003A05F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شوارد ال</w:t>
      </w:r>
      <w:r w:rsidR="003A05F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كبريتات و الحديد الثنائي </w:t>
      </w:r>
    </w:p>
    <w:p w:rsidR="001C0399" w:rsidRPr="004D5145" w:rsidRDefault="001C0399" w:rsidP="0082293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</w:pPr>
      <w:proofErr w:type="gramStart"/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</w:t>
      </w:r>
      <w:proofErr w:type="gramEnd"/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 xml:space="preserve"> الثاني</w:t>
      </w:r>
      <w:r w:rsidR="002076AE" w:rsidRPr="004D5145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:</w:t>
      </w:r>
    </w:p>
    <w:p w:rsidR="008F7FF2" w:rsidRPr="004D5145" w:rsidRDefault="008F7FF2" w:rsidP="008F7FF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4D514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قصد انجاز درس دافعة ارخميدس قام الأستاذ بتقسيم التلاميذ الى فوجين لحساب شدة الدافعة بطريقتين </w:t>
      </w:r>
    </w:p>
    <w:p w:rsidR="008F7FF2" w:rsidRPr="004D5145" w:rsidRDefault="008F7FF2" w:rsidP="008F7FF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 w:rsidRPr="004D514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مختلفتين حيث استعمل الفوجان نفس </w:t>
      </w:r>
      <w:proofErr w:type="gramStart"/>
      <w:r w:rsidRPr="004D514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</w:t>
      </w:r>
      <w:r w:rsidR="006274E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لجسم  و</w:t>
      </w:r>
      <w:proofErr w:type="gramEnd"/>
      <w:r w:rsidR="006274E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نفس السائل </w:t>
      </w:r>
      <w:r w:rsidR="006274EC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)</w:t>
      </w:r>
      <w:r w:rsidR="006274E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الوثيقة 02</w:t>
      </w:r>
      <w:r w:rsidR="006274EC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(</w:t>
      </w:r>
    </w:p>
    <w:p w:rsidR="008F7FF2" w:rsidRPr="004D5145" w:rsidRDefault="00D54876" w:rsidP="008F7FF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bidi="ar-DZ"/>
        </w:rPr>
        <w:pict>
          <v:shape id="_x0000_s1054" type="#_x0000_t202" style="position:absolute;left:0;text-align:left;margin-left:0;margin-top:0;width:377.75pt;height:148.4pt;z-index:251680768;mso-position-horizontal:center;mso-width-relative:margin;mso-height-relative:margin">
            <v:textbox style="mso-next-textbox:#_x0000_s1054">
              <w:txbxContent>
                <w:p w:rsidR="006274EC" w:rsidRDefault="006274EC" w:rsidP="006274EC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578707" cy="1751526"/>
                        <wp:effectExtent l="19050" t="0" r="0" b="0"/>
                        <wp:docPr id="8" name="Image 3" descr="C:\Users\lahcen\Desktop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81543" cy="17526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C6E68" w:rsidRPr="004D5145" w:rsidRDefault="00D54876" w:rsidP="004C6E6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bidi="ar-DZ"/>
        </w:rPr>
        <w:pict>
          <v:shape id="_x0000_s1055" type="#_x0000_t202" style="position:absolute;left:0;text-align:left;margin-left:24.65pt;margin-top:26.9pt;width:56.8pt;height:31.5pt;z-index:251682816;mso-width-relative:margin;mso-height-relative:margin">
            <v:textbox style="mso-next-textbox:#_x0000_s1055">
              <w:txbxContent>
                <w:p w:rsidR="006274EC" w:rsidRPr="006274EC" w:rsidRDefault="006274EC" w:rsidP="006274EC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الوثيقة 02</w:t>
                  </w:r>
                </w:p>
              </w:txbxContent>
            </v:textbox>
          </v:shape>
        </w:pict>
      </w:r>
    </w:p>
    <w:p w:rsidR="004C6E68" w:rsidRPr="004D5145" w:rsidRDefault="004C6E68" w:rsidP="004C6E6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:rsidR="004C6E68" w:rsidRPr="004D5145" w:rsidRDefault="004C6E68" w:rsidP="004C6E6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:rsidR="006274EC" w:rsidRDefault="006274EC" w:rsidP="006274E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:rsidR="006274EC" w:rsidRPr="004D5145" w:rsidRDefault="006274EC" w:rsidP="006274E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</w:p>
    <w:p w:rsidR="004C6E68" w:rsidRPr="004D5145" w:rsidRDefault="00A17081" w:rsidP="004D5145">
      <w:pPr>
        <w:pStyle w:val="a5"/>
        <w:numPr>
          <w:ilvl w:val="0"/>
          <w:numId w:val="44"/>
        </w:numPr>
        <w:bidi/>
        <w:spacing w:after="0" w:line="240" w:lineRule="auto"/>
        <w:ind w:left="991" w:hanging="631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eastAsia="fr-F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-128905</wp:posOffset>
            </wp:positionH>
            <wp:positionV relativeFrom="paragraph">
              <wp:posOffset>32385</wp:posOffset>
            </wp:positionV>
            <wp:extent cx="2245360" cy="940435"/>
            <wp:effectExtent l="19050" t="0" r="2540" b="0"/>
            <wp:wrapSquare wrapText="bothSides"/>
            <wp:docPr id="2" name="Image 1" descr="C:\Users\lahcen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94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876">
        <w:rPr>
          <w:rFonts w:ascii="Traditional Arabic" w:hAnsi="Traditional Arabic" w:cs="Traditional Arabic"/>
          <w:b/>
          <w:bCs/>
          <w:noProof/>
          <w:sz w:val="36"/>
          <w:szCs w:val="36"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7" type="#_x0000_t88" style="position:absolute;left:0;text-align:left;margin-left:2.65pt;margin-top:4.6pt;width:12pt;height:1in;z-index:251686912;mso-position-horizontal-relative:text;mso-position-vertical-relative:text" strokeweight="2.25pt"/>
        </w:pict>
      </w:r>
      <w:r w:rsidR="009F3C13" w:rsidRPr="004D514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أحسب شدة دافعة أرخميدس للفوج الأول </w:t>
      </w:r>
    </w:p>
    <w:p w:rsidR="004D5145" w:rsidRPr="006151A0" w:rsidRDefault="004D5145" w:rsidP="006151A0">
      <w:pPr>
        <w:pStyle w:val="a5"/>
        <w:numPr>
          <w:ilvl w:val="0"/>
          <w:numId w:val="44"/>
        </w:numPr>
        <w:bidi/>
        <w:spacing w:after="0" w:line="240" w:lineRule="auto"/>
        <w:ind w:left="991" w:hanging="631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 w:rsidRPr="004D5145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أحسب شدة دافعة أرخميدس للفوج الثاني اذا علمت أن :</w:t>
      </w:r>
      <m:oMath>
        <m:r>
          <m:rPr>
            <m:sty m:val="b"/>
          </m:rPr>
          <w:rPr>
            <w:rFonts w:ascii="Cambria Math" w:hAnsi="Cambria Math" w:cs="Traditional Arabic"/>
            <w:sz w:val="36"/>
            <w:szCs w:val="36"/>
            <w:lang w:bidi="ar-DZ"/>
          </w:rPr>
          <m:t xml:space="preserve">  </m:t>
        </m:r>
      </m:oMath>
    </w:p>
    <w:p w:rsidR="009F3C13" w:rsidRDefault="002B3927" w:rsidP="002B3927">
      <w:pPr>
        <w:pStyle w:val="a5"/>
        <w:numPr>
          <w:ilvl w:val="0"/>
          <w:numId w:val="44"/>
        </w:numPr>
        <w:bidi/>
        <w:spacing w:after="0" w:line="240" w:lineRule="auto"/>
        <w:ind w:left="991" w:hanging="631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قارن النتائج التي </w:t>
      </w:r>
      <w:proofErr w:type="gram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تحصل</w:t>
      </w:r>
      <w:proofErr w:type="gram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عليها الفوجان </w:t>
      </w:r>
    </w:p>
    <w:p w:rsidR="006151A0" w:rsidRDefault="00D54876" w:rsidP="006151A0">
      <w:pPr>
        <w:pStyle w:val="a5"/>
        <w:bidi/>
        <w:spacing w:after="0" w:line="240" w:lineRule="auto"/>
        <w:ind w:left="991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bidi="ar-DZ"/>
        </w:rPr>
        <w:pict>
          <v:shape id="_x0000_s1056" type="#_x0000_t202" style="position:absolute;left:0;text-align:left;margin-left:73.8pt;margin-top:13.05pt;width:80.35pt;height:82.15pt;z-index:251685888;mso-width-relative:margin;mso-height-relative:margin">
            <v:textbox style="mso-next-textbox:#_x0000_s1056">
              <w:txbxContent>
                <w:p w:rsidR="00B22E29" w:rsidRDefault="00B22E29" w:rsidP="00B22E29">
                  <w:r w:rsidRPr="00B22E29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818077" cy="846059"/>
                        <wp:effectExtent l="19050" t="0" r="1073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1124" cy="8698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151A0" w:rsidRDefault="00D54876" w:rsidP="006151A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>
        <w:rPr>
          <w:rFonts w:ascii="Simplified Arabic" w:hAnsi="Simplified Arabic" w:cs="Simplified Arabic"/>
          <w:noProof/>
          <w:sz w:val="32"/>
          <w:szCs w:val="32"/>
          <w:u w:val="single"/>
          <w:rtl/>
          <w:lang w:eastAsia="fr-FR"/>
        </w:rPr>
        <w:pict>
          <v:shape id="_x0000_s1059" type="#_x0000_t202" style="position:absolute;left:0;text-align:left;margin-left:7.75pt;margin-top:7.8pt;width:56.8pt;height:31.5pt;z-index:251688960;mso-width-relative:margin;mso-height-relative:margin">
            <v:textbox style="mso-next-textbox:#_x0000_s1059">
              <w:txbxContent>
                <w:p w:rsidR="006151A0" w:rsidRPr="006274EC" w:rsidRDefault="006151A0" w:rsidP="006151A0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03</w:t>
                  </w:r>
                </w:p>
              </w:txbxContent>
            </v:textbox>
          </v:shape>
        </w:pict>
      </w:r>
      <w:r w:rsidR="00FA523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قام الأستاذ بوضع جسما اخرا</w:t>
      </w:r>
      <w:r w:rsidR="002B3927" w:rsidRP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r w:rsidR="002B3927" w:rsidRPr="006151A0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S</w:t>
      </w:r>
      <w:r w:rsidR="00FA523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في الماء كتلته</w:t>
      </w:r>
      <w:r w:rsidR="00FA5238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m=400g</w:t>
      </w:r>
      <w:r w:rsidR="00FA523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</w:t>
      </w:r>
      <w:r w:rsidR="00B22E29" w:rsidRPr="00B22E2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فلاحظ التلاميذ انه </w:t>
      </w:r>
    </w:p>
    <w:p w:rsidR="002B3927" w:rsidRDefault="00B22E29" w:rsidP="006151A0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22E2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يغمر</w:t>
      </w:r>
      <w:r w:rsidR="006274EC" w:rsidRPr="00B22E2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جزئيا </w:t>
      </w:r>
      <w:r w:rsidR="006274EC" w:rsidRPr="00B22E2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)</w:t>
      </w:r>
      <w:r w:rsidR="006274EC" w:rsidRPr="00B22E2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الوثيقة 03</w:t>
      </w:r>
      <w:r w:rsidR="006274EC" w:rsidRPr="00B22E29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(</w:t>
      </w:r>
    </w:p>
    <w:p w:rsidR="006151A0" w:rsidRDefault="006151A0" w:rsidP="006151A0">
      <w:pPr>
        <w:pStyle w:val="a5"/>
        <w:numPr>
          <w:ilvl w:val="0"/>
          <w:numId w:val="44"/>
        </w:numPr>
        <w:bidi/>
        <w:spacing w:after="0" w:line="240" w:lineRule="auto"/>
        <w:ind w:left="991" w:hanging="631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أكتب شرطي </w:t>
      </w:r>
      <w:proofErr w:type="gram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توازن</w:t>
      </w:r>
      <w:proofErr w:type="gram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الجسم </w:t>
      </w:r>
      <w:r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(S)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في هذه الحالة ثم مثل القوى </w:t>
      </w:r>
    </w:p>
    <w:p w:rsidR="006151A0" w:rsidRPr="006151A0" w:rsidRDefault="00D54876" w:rsidP="00FA5238">
      <w:pPr>
        <w:tabs>
          <w:tab w:val="left" w:pos="4827"/>
          <w:tab w:val="left" w:pos="7081"/>
        </w:tabs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eastAsia="fr-FR"/>
        </w:rPr>
        <w:pict>
          <v:shape id="_x0000_s1060" type="#_x0000_t32" style="position:absolute;left:0;text-align:left;margin-left:194.7pt;margin-top:13.4pt;width:77.05pt;height:0;z-index:251689984" o:connectortype="straight">
            <v:stroke endarrow="block"/>
          </v:shape>
        </w:pict>
      </w:r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المؤثرة عليه باستعمال سلم </w:t>
      </w:r>
      <w:proofErr w:type="gramStart"/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الرسم :</w:t>
      </w:r>
      <w:proofErr w:type="gramEnd"/>
      <w:r w:rsidR="006151A0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A5238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ab/>
      </w:r>
      <w:r w:rsidR="00FA5238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1cm</w:t>
      </w:r>
      <w:r w:rsidR="00FA5238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ab/>
      </w:r>
      <w:r w:rsidR="00FA5238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 xml:space="preserve">2N   </w:t>
      </w:r>
    </w:p>
    <w:p w:rsidR="009F3C13" w:rsidRPr="002076AE" w:rsidRDefault="009F3C13" w:rsidP="009F3C13">
      <w:pPr>
        <w:bidi/>
        <w:spacing w:after="0" w:line="240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B526FC" w:rsidRPr="00753A61" w:rsidRDefault="00D54876" w:rsidP="00623ED3">
      <w:pPr>
        <w:bidi/>
        <w:spacing w:after="0" w:line="240" w:lineRule="auto"/>
        <w:rPr>
          <w:rFonts w:ascii="Simplified Arabic" w:hAnsi="Simplified Arabic" w:cs="Simplified Arabic"/>
          <w:b/>
          <w:bCs/>
          <w:sz w:val="38"/>
          <w:szCs w:val="38"/>
          <w:u w:val="single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AE"/>
        </w:rPr>
        <w:pict>
          <v:shape id="_x0000_s1044" type="#_x0000_t202" style="position:absolute;left:0;text-align:left;margin-left:-111.75pt;margin-top:9.85pt;width:66.75pt;height:24.05pt;z-index:251677696;mso-width-relative:margin;mso-height-relative:margin">
            <v:textbox>
              <w:txbxContent>
                <w:p w:rsidR="00B526FC" w:rsidRPr="00037A92" w:rsidRDefault="00B526FC" w:rsidP="00B526FC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B526FC" w:rsidRPr="00753A61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AE"/>
        </w:rPr>
        <w:t xml:space="preserve">الوضعية </w:t>
      </w:r>
      <w:proofErr w:type="spellStart"/>
      <w:r w:rsidR="00B526FC" w:rsidRPr="00753A61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AE"/>
        </w:rPr>
        <w:t>الادماجية</w:t>
      </w:r>
      <w:proofErr w:type="spellEnd"/>
      <w:r w:rsidR="00B526FC" w:rsidRPr="00753A61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AE"/>
        </w:rPr>
        <w:t>:</w:t>
      </w:r>
    </w:p>
    <w:p w:rsidR="007136E2" w:rsidRDefault="00D54A0D" w:rsidP="007136E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 w:rsidRP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تمثل الوثيقة </w:t>
      </w:r>
      <w:r w:rsidRPr="00753A61"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>(04)</w:t>
      </w:r>
      <w:r w:rsidRP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مخطط للشبكة الكهربائية في منزل محمد و التي تعاني أسرته من بعض المشكلات المتعلقة بالكهرباء </w:t>
      </w:r>
      <w:r w:rsid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و </w:t>
      </w:r>
      <w:proofErr w:type="gramStart"/>
      <w:r w:rsid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هي :</w:t>
      </w:r>
      <w:proofErr w:type="gramEnd"/>
    </w:p>
    <w:p w:rsidR="00753A61" w:rsidRDefault="00753A61" w:rsidP="00753A61">
      <w:pPr>
        <w:pStyle w:val="a5"/>
        <w:numPr>
          <w:ilvl w:val="0"/>
          <w:numId w:val="4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 w:rsidRP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المشكلة الاولى 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عند تغير محمد للمصباح التالف يصاب بصدمة كهربائية </w:t>
      </w:r>
    </w:p>
    <w:p w:rsidR="00753A61" w:rsidRDefault="00753A61" w:rsidP="00753A61">
      <w:pPr>
        <w:pStyle w:val="a5"/>
        <w:numPr>
          <w:ilvl w:val="0"/>
          <w:numId w:val="4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المشكلة الثانية : كلما لمست ام محمد هيكل الغسالة تصاب بصدمة كهربائية </w:t>
      </w:r>
    </w:p>
    <w:p w:rsidR="007136E2" w:rsidRPr="00753A61" w:rsidRDefault="00D54876" w:rsidP="007136E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  <w:pict>
          <v:shape id="_x0000_s1061" type="#_x0000_t202" style="position:absolute;left:0;text-align:left;margin-left:46.65pt;margin-top:13.5pt;width:474.2pt;height:273.7pt;z-index:251693056;mso-wrap-style:none;mso-width-relative:margin;mso-height-relative:margin">
            <v:textbox>
              <w:txbxContent>
                <w:p w:rsidR="00753A61" w:rsidRDefault="00E4353C" w:rsidP="00753A6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08571" cy="3348507"/>
                        <wp:effectExtent l="19050" t="0" r="1679" b="0"/>
                        <wp:docPr id="22" name="Image 7" descr="C:\Users\lahcen\Desktop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08345" cy="33483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136E2" w:rsidRPr="00753A61" w:rsidRDefault="007136E2" w:rsidP="007136E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136E2" w:rsidRPr="00753A61" w:rsidRDefault="007136E2" w:rsidP="007136E2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C04454" w:rsidRPr="00753A61" w:rsidRDefault="00C04454" w:rsidP="00C0445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623ED3" w:rsidRPr="00753A61" w:rsidRDefault="00623ED3" w:rsidP="00623ED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53A61" w:rsidRPr="00753A61" w:rsidRDefault="00753A61" w:rsidP="00B526F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53A61" w:rsidRPr="00753A61" w:rsidRDefault="00753A61" w:rsidP="00753A61">
      <w:pPr>
        <w:bidi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53A61" w:rsidRPr="00753A61" w:rsidRDefault="00753A61" w:rsidP="00753A61">
      <w:pPr>
        <w:bidi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53A61" w:rsidRPr="00753A61" w:rsidRDefault="00753A61" w:rsidP="00753A61">
      <w:pPr>
        <w:bidi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</w:p>
    <w:p w:rsidR="00753A61" w:rsidRDefault="00753A61" w:rsidP="00753A61">
      <w:pPr>
        <w:pStyle w:val="a5"/>
        <w:numPr>
          <w:ilvl w:val="0"/>
          <w:numId w:val="46"/>
        </w:numPr>
        <w:bidi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proofErr w:type="spellStart"/>
      <w:r w:rsidRP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مانوع</w:t>
      </w:r>
      <w:proofErr w:type="spellEnd"/>
      <w:r w:rsidRPr="00753A6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التيار الكهربائي المستعمل في منزل محمد؟ حدد خصائصه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.</w:t>
      </w:r>
    </w:p>
    <w:p w:rsidR="00753A61" w:rsidRPr="0000053C" w:rsidRDefault="00753A61" w:rsidP="0000053C">
      <w:pPr>
        <w:pStyle w:val="a5"/>
        <w:numPr>
          <w:ilvl w:val="0"/>
          <w:numId w:val="46"/>
        </w:numPr>
        <w:bidi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ماهي قيمة التوتر الفعال </w:t>
      </w:r>
      <w:r>
        <w:rPr>
          <w:rFonts w:ascii="Traditional Arabic" w:hAnsi="Traditional Arabic" w:cs="Traditional Arabic"/>
          <w:b/>
          <w:bCs/>
          <w:sz w:val="36"/>
          <w:szCs w:val="36"/>
          <w:lang w:bidi="ar-AE"/>
        </w:rPr>
        <w:t xml:space="preserve"> 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6"/>
                <w:szCs w:val="36"/>
                <w:lang w:bidi="ar-A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6"/>
                <w:szCs w:val="36"/>
                <w:lang w:bidi="ar-AE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raditional Arabic"/>
                <w:sz w:val="36"/>
                <w:szCs w:val="36"/>
                <w:lang w:bidi="ar-AE"/>
              </w:rPr>
              <m:t>eff</m:t>
            </m:r>
          </m:sub>
        </m:sSub>
      </m:oMath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في المنزل ؟استنتج قيمة التوتر الأعظمي  </w:t>
      </w:r>
      <m:oMath>
        <m:sSub>
          <m:sSubPr>
            <m:ctrlPr>
              <w:rPr>
                <w:rFonts w:ascii="Cambria Math" w:hAnsi="Cambria Math" w:cs="Traditional Arabic"/>
                <w:b/>
                <w:bCs/>
                <w:i/>
                <w:sz w:val="36"/>
                <w:szCs w:val="36"/>
                <w:lang w:bidi="ar-A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raditional Arabic"/>
                <w:sz w:val="36"/>
                <w:szCs w:val="36"/>
                <w:lang w:bidi="ar-AE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="Traditional Arabic"/>
                <w:sz w:val="36"/>
                <w:szCs w:val="36"/>
                <w:lang w:bidi="ar-AE"/>
              </w:rPr>
              <m:t>max</m:t>
            </m:r>
          </m:sub>
        </m:sSub>
      </m:oMath>
      <w:r>
        <w:rPr>
          <w:rFonts w:ascii="Traditional Arabic" w:eastAsiaTheme="minorEastAsia" w:hAnsi="Traditional Arabic" w:cs="Traditional Arabic" w:hint="cs"/>
          <w:b/>
          <w:bCs/>
          <w:sz w:val="36"/>
          <w:szCs w:val="36"/>
          <w:rtl/>
          <w:lang w:bidi="ar-AE"/>
        </w:rPr>
        <w:t xml:space="preserve"> .</w:t>
      </w:r>
    </w:p>
    <w:p w:rsidR="00E4353C" w:rsidRDefault="00E4353C" w:rsidP="00E4353C">
      <w:pPr>
        <w:pStyle w:val="a5"/>
        <w:numPr>
          <w:ilvl w:val="0"/>
          <w:numId w:val="46"/>
        </w:numPr>
        <w:bidi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قدم تفسير للمشكلتين الاولى و الثانية و اقترح حلولا لها</w:t>
      </w:r>
    </w:p>
    <w:p w:rsidR="00E4353C" w:rsidRDefault="00E4353C" w:rsidP="00E4353C">
      <w:pPr>
        <w:pStyle w:val="a5"/>
        <w:numPr>
          <w:ilvl w:val="0"/>
          <w:numId w:val="46"/>
        </w:numPr>
        <w:bidi/>
        <w:rPr>
          <w:rFonts w:ascii="Traditional Arabic" w:hAnsi="Traditional Arabic" w:cs="Traditional Arabic"/>
          <w:b/>
          <w:bCs/>
          <w:sz w:val="36"/>
          <w:szCs w:val="36"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ماذا سيحدث اذا قام محمد بتركيب الفرن الكهربائي في </w:t>
      </w:r>
      <w:proofErr w:type="spellStart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المأخد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 xml:space="preserve"> 01 ؟ علل اجابتك .</w:t>
      </w:r>
    </w:p>
    <w:p w:rsidR="00E4353C" w:rsidRPr="00E4353C" w:rsidRDefault="00E4353C" w:rsidP="00E4353C">
      <w:pPr>
        <w:pStyle w:val="a5"/>
        <w:numPr>
          <w:ilvl w:val="0"/>
          <w:numId w:val="46"/>
        </w:numPr>
        <w:bidi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AE"/>
        </w:rPr>
        <w:t>أعد رسم مخطط الشبكة الكهربائية مبينا عليه التعديلات و الاضافات اللازمة .</w:t>
      </w:r>
    </w:p>
    <w:sectPr w:rsidR="00E4353C" w:rsidRPr="00E4353C" w:rsidSect="004C6E68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876" w:rsidRDefault="00D54876" w:rsidP="00B467F8">
      <w:pPr>
        <w:spacing w:after="0" w:line="240" w:lineRule="auto"/>
      </w:pPr>
      <w:r>
        <w:separator/>
      </w:r>
    </w:p>
  </w:endnote>
  <w:endnote w:type="continuationSeparator" w:id="0">
    <w:p w:rsidR="00D54876" w:rsidRDefault="00D54876" w:rsidP="00B46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876" w:rsidRDefault="00D54876" w:rsidP="00B467F8">
      <w:pPr>
        <w:spacing w:after="0" w:line="240" w:lineRule="auto"/>
      </w:pPr>
      <w:r>
        <w:separator/>
      </w:r>
    </w:p>
  </w:footnote>
  <w:footnote w:type="continuationSeparator" w:id="0">
    <w:p w:rsidR="00D54876" w:rsidRDefault="00D54876" w:rsidP="00B46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E03B8"/>
    <w:multiLevelType w:val="hybridMultilevel"/>
    <w:tmpl w:val="1F6010C0"/>
    <w:lvl w:ilvl="0" w:tplc="040C000F">
      <w:start w:val="1"/>
      <w:numFmt w:val="decimal"/>
      <w:lvlText w:val="%1."/>
      <w:lvlJc w:val="left"/>
      <w:pPr>
        <w:ind w:left="602" w:hanging="360"/>
      </w:pPr>
    </w:lvl>
    <w:lvl w:ilvl="1" w:tplc="040C0019" w:tentative="1">
      <w:start w:val="1"/>
      <w:numFmt w:val="lowerLetter"/>
      <w:lvlText w:val="%2."/>
      <w:lvlJc w:val="left"/>
      <w:pPr>
        <w:ind w:left="1322" w:hanging="360"/>
      </w:pPr>
    </w:lvl>
    <w:lvl w:ilvl="2" w:tplc="040C001B" w:tentative="1">
      <w:start w:val="1"/>
      <w:numFmt w:val="lowerRoman"/>
      <w:lvlText w:val="%3."/>
      <w:lvlJc w:val="right"/>
      <w:pPr>
        <w:ind w:left="2042" w:hanging="180"/>
      </w:pPr>
    </w:lvl>
    <w:lvl w:ilvl="3" w:tplc="040C000F" w:tentative="1">
      <w:start w:val="1"/>
      <w:numFmt w:val="decimal"/>
      <w:lvlText w:val="%4."/>
      <w:lvlJc w:val="left"/>
      <w:pPr>
        <w:ind w:left="2762" w:hanging="360"/>
      </w:pPr>
    </w:lvl>
    <w:lvl w:ilvl="4" w:tplc="040C0019" w:tentative="1">
      <w:start w:val="1"/>
      <w:numFmt w:val="lowerLetter"/>
      <w:lvlText w:val="%5."/>
      <w:lvlJc w:val="left"/>
      <w:pPr>
        <w:ind w:left="3482" w:hanging="360"/>
      </w:pPr>
    </w:lvl>
    <w:lvl w:ilvl="5" w:tplc="040C001B" w:tentative="1">
      <w:start w:val="1"/>
      <w:numFmt w:val="lowerRoman"/>
      <w:lvlText w:val="%6."/>
      <w:lvlJc w:val="right"/>
      <w:pPr>
        <w:ind w:left="4202" w:hanging="180"/>
      </w:pPr>
    </w:lvl>
    <w:lvl w:ilvl="6" w:tplc="040C000F" w:tentative="1">
      <w:start w:val="1"/>
      <w:numFmt w:val="decimal"/>
      <w:lvlText w:val="%7."/>
      <w:lvlJc w:val="left"/>
      <w:pPr>
        <w:ind w:left="4922" w:hanging="360"/>
      </w:pPr>
    </w:lvl>
    <w:lvl w:ilvl="7" w:tplc="040C0019" w:tentative="1">
      <w:start w:val="1"/>
      <w:numFmt w:val="lowerLetter"/>
      <w:lvlText w:val="%8."/>
      <w:lvlJc w:val="left"/>
      <w:pPr>
        <w:ind w:left="5642" w:hanging="360"/>
      </w:pPr>
    </w:lvl>
    <w:lvl w:ilvl="8" w:tplc="040C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1">
    <w:nsid w:val="047B0783"/>
    <w:multiLevelType w:val="hybridMultilevel"/>
    <w:tmpl w:val="9E64FF2C"/>
    <w:lvl w:ilvl="0" w:tplc="E60AD360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C94E72"/>
    <w:multiLevelType w:val="hybridMultilevel"/>
    <w:tmpl w:val="B7F824A6"/>
    <w:lvl w:ilvl="0" w:tplc="B12EC8E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4248AD"/>
    <w:multiLevelType w:val="hybridMultilevel"/>
    <w:tmpl w:val="CF7EA100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B020CC6"/>
    <w:multiLevelType w:val="hybridMultilevel"/>
    <w:tmpl w:val="FF74C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DD3BA1"/>
    <w:multiLevelType w:val="hybridMultilevel"/>
    <w:tmpl w:val="5F8E4B72"/>
    <w:lvl w:ilvl="0" w:tplc="4F8E5014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7643F5"/>
    <w:multiLevelType w:val="hybridMultilevel"/>
    <w:tmpl w:val="9138936C"/>
    <w:lvl w:ilvl="0" w:tplc="28D0417C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9C3350"/>
    <w:multiLevelType w:val="hybridMultilevel"/>
    <w:tmpl w:val="D0C0FA02"/>
    <w:lvl w:ilvl="0" w:tplc="BC98C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D62299"/>
    <w:multiLevelType w:val="hybridMultilevel"/>
    <w:tmpl w:val="D228EBE2"/>
    <w:lvl w:ilvl="0" w:tplc="8698D818">
      <w:start w:val="1"/>
      <w:numFmt w:val="arabicAlpha"/>
      <w:lvlText w:val="%1-"/>
      <w:lvlJc w:val="left"/>
      <w:pPr>
        <w:ind w:left="17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9">
    <w:nsid w:val="21DB7E3A"/>
    <w:multiLevelType w:val="hybridMultilevel"/>
    <w:tmpl w:val="B2DC22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1E5301"/>
    <w:multiLevelType w:val="hybridMultilevel"/>
    <w:tmpl w:val="C00653FA"/>
    <w:lvl w:ilvl="0" w:tplc="2C16A3FE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b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B161CB"/>
    <w:multiLevelType w:val="hybridMultilevel"/>
    <w:tmpl w:val="D0F28A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B36337"/>
    <w:multiLevelType w:val="hybridMultilevel"/>
    <w:tmpl w:val="E368A5A0"/>
    <w:lvl w:ilvl="0" w:tplc="68E0DF4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F1D343F"/>
    <w:multiLevelType w:val="hybridMultilevel"/>
    <w:tmpl w:val="EFF4EF12"/>
    <w:lvl w:ilvl="0" w:tplc="0058AB8E">
      <w:start w:val="15"/>
      <w:numFmt w:val="bullet"/>
      <w:lvlText w:val="-"/>
      <w:lvlJc w:val="left"/>
      <w:pPr>
        <w:ind w:left="6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4">
    <w:nsid w:val="3281485E"/>
    <w:multiLevelType w:val="hybridMultilevel"/>
    <w:tmpl w:val="0990270A"/>
    <w:lvl w:ilvl="0" w:tplc="ADF2957A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91558F"/>
    <w:multiLevelType w:val="hybridMultilevel"/>
    <w:tmpl w:val="34C4B0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7B3063"/>
    <w:multiLevelType w:val="hybridMultilevel"/>
    <w:tmpl w:val="E2DCBD5A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16" w:hanging="360"/>
      </w:pPr>
    </w:lvl>
    <w:lvl w:ilvl="2" w:tplc="040C001B" w:tentative="1">
      <w:start w:val="1"/>
      <w:numFmt w:val="lowerRoman"/>
      <w:lvlText w:val="%3."/>
      <w:lvlJc w:val="right"/>
      <w:pPr>
        <w:ind w:left="2136" w:hanging="180"/>
      </w:pPr>
    </w:lvl>
    <w:lvl w:ilvl="3" w:tplc="040C000F" w:tentative="1">
      <w:start w:val="1"/>
      <w:numFmt w:val="decimal"/>
      <w:lvlText w:val="%4."/>
      <w:lvlJc w:val="left"/>
      <w:pPr>
        <w:ind w:left="2856" w:hanging="360"/>
      </w:pPr>
    </w:lvl>
    <w:lvl w:ilvl="4" w:tplc="040C0019" w:tentative="1">
      <w:start w:val="1"/>
      <w:numFmt w:val="lowerLetter"/>
      <w:lvlText w:val="%5."/>
      <w:lvlJc w:val="left"/>
      <w:pPr>
        <w:ind w:left="3576" w:hanging="360"/>
      </w:pPr>
    </w:lvl>
    <w:lvl w:ilvl="5" w:tplc="040C001B" w:tentative="1">
      <w:start w:val="1"/>
      <w:numFmt w:val="lowerRoman"/>
      <w:lvlText w:val="%6."/>
      <w:lvlJc w:val="right"/>
      <w:pPr>
        <w:ind w:left="4296" w:hanging="180"/>
      </w:pPr>
    </w:lvl>
    <w:lvl w:ilvl="6" w:tplc="040C000F" w:tentative="1">
      <w:start w:val="1"/>
      <w:numFmt w:val="decimal"/>
      <w:lvlText w:val="%7."/>
      <w:lvlJc w:val="left"/>
      <w:pPr>
        <w:ind w:left="5016" w:hanging="360"/>
      </w:pPr>
    </w:lvl>
    <w:lvl w:ilvl="7" w:tplc="040C0019" w:tentative="1">
      <w:start w:val="1"/>
      <w:numFmt w:val="lowerLetter"/>
      <w:lvlText w:val="%8."/>
      <w:lvlJc w:val="left"/>
      <w:pPr>
        <w:ind w:left="5736" w:hanging="360"/>
      </w:pPr>
    </w:lvl>
    <w:lvl w:ilvl="8" w:tplc="040C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7">
    <w:nsid w:val="40704551"/>
    <w:multiLevelType w:val="hybridMultilevel"/>
    <w:tmpl w:val="E2C409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B10259"/>
    <w:multiLevelType w:val="hybridMultilevel"/>
    <w:tmpl w:val="1BD298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035EF3"/>
    <w:multiLevelType w:val="hybridMultilevel"/>
    <w:tmpl w:val="65DE751C"/>
    <w:lvl w:ilvl="0" w:tplc="541873E4">
      <w:start w:val="1"/>
      <w:numFmt w:val="arabicAlpha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B43251"/>
    <w:multiLevelType w:val="hybridMultilevel"/>
    <w:tmpl w:val="10641C08"/>
    <w:lvl w:ilvl="0" w:tplc="A3D48408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F53344"/>
    <w:multiLevelType w:val="hybridMultilevel"/>
    <w:tmpl w:val="04487F86"/>
    <w:lvl w:ilvl="0" w:tplc="AA0057D6">
      <w:start w:val="1"/>
      <w:numFmt w:val="decimal"/>
      <w:lvlText w:val="%1)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>
    <w:nsid w:val="488E251F"/>
    <w:multiLevelType w:val="hybridMultilevel"/>
    <w:tmpl w:val="9B06E286"/>
    <w:lvl w:ilvl="0" w:tplc="827678C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8911920"/>
    <w:multiLevelType w:val="hybridMultilevel"/>
    <w:tmpl w:val="488A44AE"/>
    <w:lvl w:ilvl="0" w:tplc="C9D0E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2A205B"/>
    <w:multiLevelType w:val="hybridMultilevel"/>
    <w:tmpl w:val="9D24E362"/>
    <w:lvl w:ilvl="0" w:tplc="73C4A5B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8E4D25"/>
    <w:multiLevelType w:val="hybridMultilevel"/>
    <w:tmpl w:val="A77CEF30"/>
    <w:lvl w:ilvl="0" w:tplc="713EF6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CD37B59"/>
    <w:multiLevelType w:val="hybridMultilevel"/>
    <w:tmpl w:val="9D32F12E"/>
    <w:lvl w:ilvl="0" w:tplc="027C9474">
      <w:start w:val="4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E123F2E"/>
    <w:multiLevelType w:val="hybridMultilevel"/>
    <w:tmpl w:val="37FE64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A26786"/>
    <w:multiLevelType w:val="hybridMultilevel"/>
    <w:tmpl w:val="74C0688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32E470E"/>
    <w:multiLevelType w:val="hybridMultilevel"/>
    <w:tmpl w:val="DAC2C16A"/>
    <w:lvl w:ilvl="0" w:tplc="59048454">
      <w:start w:val="1"/>
      <w:numFmt w:val="bullet"/>
      <w:lvlText w:val="-"/>
      <w:lvlJc w:val="left"/>
      <w:pPr>
        <w:ind w:left="144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5FE3D13"/>
    <w:multiLevelType w:val="hybridMultilevel"/>
    <w:tmpl w:val="897E35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AB33C4"/>
    <w:multiLevelType w:val="hybridMultilevel"/>
    <w:tmpl w:val="5E682C12"/>
    <w:lvl w:ilvl="0" w:tplc="DEA8567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EF73D3"/>
    <w:multiLevelType w:val="hybridMultilevel"/>
    <w:tmpl w:val="5BB0C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C8A6966"/>
    <w:multiLevelType w:val="hybridMultilevel"/>
    <w:tmpl w:val="3288E21E"/>
    <w:lvl w:ilvl="0" w:tplc="8BEC573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8B15BB"/>
    <w:multiLevelType w:val="hybridMultilevel"/>
    <w:tmpl w:val="A1804AF2"/>
    <w:lvl w:ilvl="0" w:tplc="040C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5">
    <w:nsid w:val="5FAE6F68"/>
    <w:multiLevelType w:val="hybridMultilevel"/>
    <w:tmpl w:val="E5768DF4"/>
    <w:lvl w:ilvl="0" w:tplc="3E9EC096">
      <w:start w:val="1"/>
      <w:numFmt w:val="arabicAlpha"/>
      <w:lvlText w:val="%1-"/>
      <w:lvlJc w:val="left"/>
      <w:pPr>
        <w:ind w:left="9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40" w:hanging="360"/>
      </w:pPr>
    </w:lvl>
    <w:lvl w:ilvl="2" w:tplc="040C001B" w:tentative="1">
      <w:start w:val="1"/>
      <w:numFmt w:val="lowerRoman"/>
      <w:lvlText w:val="%3."/>
      <w:lvlJc w:val="right"/>
      <w:pPr>
        <w:ind w:left="2060" w:hanging="180"/>
      </w:pPr>
    </w:lvl>
    <w:lvl w:ilvl="3" w:tplc="040C000F" w:tentative="1">
      <w:start w:val="1"/>
      <w:numFmt w:val="decimal"/>
      <w:lvlText w:val="%4."/>
      <w:lvlJc w:val="left"/>
      <w:pPr>
        <w:ind w:left="2780" w:hanging="360"/>
      </w:pPr>
    </w:lvl>
    <w:lvl w:ilvl="4" w:tplc="040C0019" w:tentative="1">
      <w:start w:val="1"/>
      <w:numFmt w:val="lowerLetter"/>
      <w:lvlText w:val="%5."/>
      <w:lvlJc w:val="left"/>
      <w:pPr>
        <w:ind w:left="3500" w:hanging="360"/>
      </w:pPr>
    </w:lvl>
    <w:lvl w:ilvl="5" w:tplc="040C001B" w:tentative="1">
      <w:start w:val="1"/>
      <w:numFmt w:val="lowerRoman"/>
      <w:lvlText w:val="%6."/>
      <w:lvlJc w:val="right"/>
      <w:pPr>
        <w:ind w:left="4220" w:hanging="180"/>
      </w:pPr>
    </w:lvl>
    <w:lvl w:ilvl="6" w:tplc="040C000F" w:tentative="1">
      <w:start w:val="1"/>
      <w:numFmt w:val="decimal"/>
      <w:lvlText w:val="%7."/>
      <w:lvlJc w:val="left"/>
      <w:pPr>
        <w:ind w:left="4940" w:hanging="360"/>
      </w:pPr>
    </w:lvl>
    <w:lvl w:ilvl="7" w:tplc="040C0019" w:tentative="1">
      <w:start w:val="1"/>
      <w:numFmt w:val="lowerLetter"/>
      <w:lvlText w:val="%8."/>
      <w:lvlJc w:val="left"/>
      <w:pPr>
        <w:ind w:left="5660" w:hanging="360"/>
      </w:pPr>
    </w:lvl>
    <w:lvl w:ilvl="8" w:tplc="040C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36">
    <w:nsid w:val="63410595"/>
    <w:multiLevelType w:val="hybridMultilevel"/>
    <w:tmpl w:val="D8920CE8"/>
    <w:lvl w:ilvl="0" w:tplc="E19CB39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655DA1"/>
    <w:multiLevelType w:val="hybridMultilevel"/>
    <w:tmpl w:val="9930386C"/>
    <w:lvl w:ilvl="0" w:tplc="4B4618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82F260A"/>
    <w:multiLevelType w:val="hybridMultilevel"/>
    <w:tmpl w:val="2DB605A8"/>
    <w:lvl w:ilvl="0" w:tplc="8B12933E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771718"/>
    <w:multiLevelType w:val="hybridMultilevel"/>
    <w:tmpl w:val="52F4CFD6"/>
    <w:lvl w:ilvl="0" w:tplc="32707656">
      <w:start w:val="3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C0965BC"/>
    <w:multiLevelType w:val="hybridMultilevel"/>
    <w:tmpl w:val="C448B9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9E3DCD"/>
    <w:multiLevelType w:val="hybridMultilevel"/>
    <w:tmpl w:val="DBDADD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6A049D"/>
    <w:multiLevelType w:val="hybridMultilevel"/>
    <w:tmpl w:val="83503AAC"/>
    <w:lvl w:ilvl="0" w:tplc="12C46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AF56B90"/>
    <w:multiLevelType w:val="hybridMultilevel"/>
    <w:tmpl w:val="DE842900"/>
    <w:lvl w:ilvl="0" w:tplc="8E4A10FC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F222B6"/>
    <w:multiLevelType w:val="hybridMultilevel"/>
    <w:tmpl w:val="9E96571E"/>
    <w:lvl w:ilvl="0" w:tplc="040C000F">
      <w:start w:val="1"/>
      <w:numFmt w:val="decimal"/>
      <w:lvlText w:val="%1."/>
      <w:lvlJc w:val="left"/>
      <w:pPr>
        <w:ind w:left="810" w:hanging="360"/>
      </w:p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5">
    <w:nsid w:val="7E277ED8"/>
    <w:multiLevelType w:val="hybridMultilevel"/>
    <w:tmpl w:val="58D6638C"/>
    <w:lvl w:ilvl="0" w:tplc="3BE4130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EDA41A4"/>
    <w:multiLevelType w:val="hybridMultilevel"/>
    <w:tmpl w:val="588ECFE2"/>
    <w:lvl w:ilvl="0" w:tplc="66D80404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5"/>
  </w:num>
  <w:num w:numId="3">
    <w:abstractNumId w:val="8"/>
  </w:num>
  <w:num w:numId="4">
    <w:abstractNumId w:val="0"/>
  </w:num>
  <w:num w:numId="5">
    <w:abstractNumId w:val="19"/>
  </w:num>
  <w:num w:numId="6">
    <w:abstractNumId w:val="46"/>
  </w:num>
  <w:num w:numId="7">
    <w:abstractNumId w:val="3"/>
  </w:num>
  <w:num w:numId="8">
    <w:abstractNumId w:val="45"/>
  </w:num>
  <w:num w:numId="9">
    <w:abstractNumId w:val="44"/>
  </w:num>
  <w:num w:numId="10">
    <w:abstractNumId w:val="10"/>
  </w:num>
  <w:num w:numId="11">
    <w:abstractNumId w:val="12"/>
  </w:num>
  <w:num w:numId="12">
    <w:abstractNumId w:val="21"/>
  </w:num>
  <w:num w:numId="13">
    <w:abstractNumId w:val="17"/>
  </w:num>
  <w:num w:numId="14">
    <w:abstractNumId w:val="16"/>
  </w:num>
  <w:num w:numId="15">
    <w:abstractNumId w:val="34"/>
  </w:num>
  <w:num w:numId="16">
    <w:abstractNumId w:val="27"/>
  </w:num>
  <w:num w:numId="17">
    <w:abstractNumId w:val="13"/>
  </w:num>
  <w:num w:numId="18">
    <w:abstractNumId w:val="32"/>
  </w:num>
  <w:num w:numId="19">
    <w:abstractNumId w:val="36"/>
  </w:num>
  <w:num w:numId="20">
    <w:abstractNumId w:val="31"/>
  </w:num>
  <w:num w:numId="21">
    <w:abstractNumId w:val="2"/>
  </w:num>
  <w:num w:numId="22">
    <w:abstractNumId w:val="24"/>
  </w:num>
  <w:num w:numId="23">
    <w:abstractNumId w:val="33"/>
  </w:num>
  <w:num w:numId="24">
    <w:abstractNumId w:val="38"/>
  </w:num>
  <w:num w:numId="25">
    <w:abstractNumId w:val="5"/>
  </w:num>
  <w:num w:numId="26">
    <w:abstractNumId w:val="4"/>
  </w:num>
  <w:num w:numId="27">
    <w:abstractNumId w:val="40"/>
  </w:num>
  <w:num w:numId="28">
    <w:abstractNumId w:val="18"/>
  </w:num>
  <w:num w:numId="29">
    <w:abstractNumId w:val="1"/>
  </w:num>
  <w:num w:numId="30">
    <w:abstractNumId w:val="41"/>
  </w:num>
  <w:num w:numId="31">
    <w:abstractNumId w:val="28"/>
  </w:num>
  <w:num w:numId="32">
    <w:abstractNumId w:val="11"/>
  </w:num>
  <w:num w:numId="33">
    <w:abstractNumId w:val="15"/>
  </w:num>
  <w:num w:numId="34">
    <w:abstractNumId w:val="30"/>
  </w:num>
  <w:num w:numId="35">
    <w:abstractNumId w:val="14"/>
  </w:num>
  <w:num w:numId="36">
    <w:abstractNumId w:val="25"/>
  </w:num>
  <w:num w:numId="37">
    <w:abstractNumId w:val="29"/>
  </w:num>
  <w:num w:numId="38">
    <w:abstractNumId w:val="20"/>
  </w:num>
  <w:num w:numId="39">
    <w:abstractNumId w:val="42"/>
  </w:num>
  <w:num w:numId="40">
    <w:abstractNumId w:val="6"/>
  </w:num>
  <w:num w:numId="41">
    <w:abstractNumId w:val="22"/>
  </w:num>
  <w:num w:numId="42">
    <w:abstractNumId w:val="37"/>
  </w:num>
  <w:num w:numId="43">
    <w:abstractNumId w:val="26"/>
  </w:num>
  <w:num w:numId="44">
    <w:abstractNumId w:val="7"/>
  </w:num>
  <w:num w:numId="45">
    <w:abstractNumId w:val="39"/>
  </w:num>
  <w:num w:numId="46">
    <w:abstractNumId w:val="23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25784"/>
    <w:rsid w:val="0000053C"/>
    <w:rsid w:val="00015A42"/>
    <w:rsid w:val="000279CB"/>
    <w:rsid w:val="00037A92"/>
    <w:rsid w:val="00053A01"/>
    <w:rsid w:val="00062883"/>
    <w:rsid w:val="0006468D"/>
    <w:rsid w:val="00076B05"/>
    <w:rsid w:val="000919DF"/>
    <w:rsid w:val="000A1638"/>
    <w:rsid w:val="000B1E0F"/>
    <w:rsid w:val="000D3482"/>
    <w:rsid w:val="00123A07"/>
    <w:rsid w:val="00124ADF"/>
    <w:rsid w:val="0012750B"/>
    <w:rsid w:val="001347E0"/>
    <w:rsid w:val="00162B70"/>
    <w:rsid w:val="00173B9A"/>
    <w:rsid w:val="00191CB6"/>
    <w:rsid w:val="001A164B"/>
    <w:rsid w:val="001A67FD"/>
    <w:rsid w:val="001C0399"/>
    <w:rsid w:val="001C7579"/>
    <w:rsid w:val="001D6AEA"/>
    <w:rsid w:val="001E5523"/>
    <w:rsid w:val="001F5C0D"/>
    <w:rsid w:val="0020682D"/>
    <w:rsid w:val="002076AE"/>
    <w:rsid w:val="002108D5"/>
    <w:rsid w:val="00223AFF"/>
    <w:rsid w:val="00233EA8"/>
    <w:rsid w:val="00237C1D"/>
    <w:rsid w:val="00260B16"/>
    <w:rsid w:val="00260C76"/>
    <w:rsid w:val="002779D8"/>
    <w:rsid w:val="00281553"/>
    <w:rsid w:val="002B3927"/>
    <w:rsid w:val="002B71F8"/>
    <w:rsid w:val="002C40FF"/>
    <w:rsid w:val="002D4757"/>
    <w:rsid w:val="002E162D"/>
    <w:rsid w:val="002E397E"/>
    <w:rsid w:val="002F6AAA"/>
    <w:rsid w:val="00302C74"/>
    <w:rsid w:val="00302F4C"/>
    <w:rsid w:val="003101CD"/>
    <w:rsid w:val="00311971"/>
    <w:rsid w:val="0031675E"/>
    <w:rsid w:val="00371324"/>
    <w:rsid w:val="00385CE0"/>
    <w:rsid w:val="003A05F6"/>
    <w:rsid w:val="003A530F"/>
    <w:rsid w:val="003B3976"/>
    <w:rsid w:val="003B5D16"/>
    <w:rsid w:val="003B76CD"/>
    <w:rsid w:val="003C52CE"/>
    <w:rsid w:val="00403843"/>
    <w:rsid w:val="00426872"/>
    <w:rsid w:val="00446E50"/>
    <w:rsid w:val="004A66F4"/>
    <w:rsid w:val="004C6E68"/>
    <w:rsid w:val="004D5145"/>
    <w:rsid w:val="004E43EB"/>
    <w:rsid w:val="004E625D"/>
    <w:rsid w:val="004F44E0"/>
    <w:rsid w:val="00531205"/>
    <w:rsid w:val="0054483D"/>
    <w:rsid w:val="0054604E"/>
    <w:rsid w:val="005859A0"/>
    <w:rsid w:val="005B2F90"/>
    <w:rsid w:val="005B542E"/>
    <w:rsid w:val="005E2543"/>
    <w:rsid w:val="005F0861"/>
    <w:rsid w:val="00604493"/>
    <w:rsid w:val="006151A0"/>
    <w:rsid w:val="00623ED3"/>
    <w:rsid w:val="006259B5"/>
    <w:rsid w:val="006274EC"/>
    <w:rsid w:val="00633FFE"/>
    <w:rsid w:val="00645B01"/>
    <w:rsid w:val="00646AE7"/>
    <w:rsid w:val="00674125"/>
    <w:rsid w:val="00674AD8"/>
    <w:rsid w:val="00690466"/>
    <w:rsid w:val="006A674E"/>
    <w:rsid w:val="006A6CA4"/>
    <w:rsid w:val="006E128F"/>
    <w:rsid w:val="006E3816"/>
    <w:rsid w:val="006E5727"/>
    <w:rsid w:val="00707160"/>
    <w:rsid w:val="007136E2"/>
    <w:rsid w:val="00714BC9"/>
    <w:rsid w:val="00733141"/>
    <w:rsid w:val="0074157B"/>
    <w:rsid w:val="00753A61"/>
    <w:rsid w:val="00772615"/>
    <w:rsid w:val="00772C1D"/>
    <w:rsid w:val="007A7924"/>
    <w:rsid w:val="007A7B35"/>
    <w:rsid w:val="007B15B0"/>
    <w:rsid w:val="007C120C"/>
    <w:rsid w:val="007D001F"/>
    <w:rsid w:val="007F6D7E"/>
    <w:rsid w:val="0080554D"/>
    <w:rsid w:val="00807571"/>
    <w:rsid w:val="008173E0"/>
    <w:rsid w:val="00822932"/>
    <w:rsid w:val="008302C6"/>
    <w:rsid w:val="00831F33"/>
    <w:rsid w:val="00833B00"/>
    <w:rsid w:val="00851701"/>
    <w:rsid w:val="00855F42"/>
    <w:rsid w:val="008704E1"/>
    <w:rsid w:val="0088630E"/>
    <w:rsid w:val="008A72C5"/>
    <w:rsid w:val="008B6ECE"/>
    <w:rsid w:val="008C0FEC"/>
    <w:rsid w:val="008C70BA"/>
    <w:rsid w:val="008D2958"/>
    <w:rsid w:val="008F7FF2"/>
    <w:rsid w:val="00904B22"/>
    <w:rsid w:val="00911FBA"/>
    <w:rsid w:val="00925784"/>
    <w:rsid w:val="00926EE2"/>
    <w:rsid w:val="009407B1"/>
    <w:rsid w:val="00941618"/>
    <w:rsid w:val="00943775"/>
    <w:rsid w:val="009570FC"/>
    <w:rsid w:val="00972AD6"/>
    <w:rsid w:val="00993B1E"/>
    <w:rsid w:val="009B2897"/>
    <w:rsid w:val="009B66D9"/>
    <w:rsid w:val="009C5A95"/>
    <w:rsid w:val="009D5979"/>
    <w:rsid w:val="009D72A7"/>
    <w:rsid w:val="009F3C13"/>
    <w:rsid w:val="00A17081"/>
    <w:rsid w:val="00A578DA"/>
    <w:rsid w:val="00A632E4"/>
    <w:rsid w:val="00A931BE"/>
    <w:rsid w:val="00A93584"/>
    <w:rsid w:val="00AA2983"/>
    <w:rsid w:val="00AA2DCD"/>
    <w:rsid w:val="00AD5A0D"/>
    <w:rsid w:val="00B22E29"/>
    <w:rsid w:val="00B310E4"/>
    <w:rsid w:val="00B467F8"/>
    <w:rsid w:val="00B526FC"/>
    <w:rsid w:val="00B6085A"/>
    <w:rsid w:val="00B8486D"/>
    <w:rsid w:val="00B91B71"/>
    <w:rsid w:val="00B96BBC"/>
    <w:rsid w:val="00BA170C"/>
    <w:rsid w:val="00BA4D70"/>
    <w:rsid w:val="00BD7631"/>
    <w:rsid w:val="00BE095F"/>
    <w:rsid w:val="00C04454"/>
    <w:rsid w:val="00C4510F"/>
    <w:rsid w:val="00C60DDA"/>
    <w:rsid w:val="00C63A5E"/>
    <w:rsid w:val="00C7442A"/>
    <w:rsid w:val="00C97BA1"/>
    <w:rsid w:val="00CB4276"/>
    <w:rsid w:val="00CC793F"/>
    <w:rsid w:val="00CE2BEF"/>
    <w:rsid w:val="00CE6437"/>
    <w:rsid w:val="00D233F8"/>
    <w:rsid w:val="00D410B0"/>
    <w:rsid w:val="00D4556E"/>
    <w:rsid w:val="00D52D8D"/>
    <w:rsid w:val="00D54876"/>
    <w:rsid w:val="00D54A0D"/>
    <w:rsid w:val="00D64576"/>
    <w:rsid w:val="00D87F19"/>
    <w:rsid w:val="00DA5BF4"/>
    <w:rsid w:val="00DB42A0"/>
    <w:rsid w:val="00DC1A5B"/>
    <w:rsid w:val="00DC5513"/>
    <w:rsid w:val="00DD6BE3"/>
    <w:rsid w:val="00E03700"/>
    <w:rsid w:val="00E2426B"/>
    <w:rsid w:val="00E422CF"/>
    <w:rsid w:val="00E42649"/>
    <w:rsid w:val="00E4353C"/>
    <w:rsid w:val="00E630E6"/>
    <w:rsid w:val="00E85398"/>
    <w:rsid w:val="00E912B3"/>
    <w:rsid w:val="00EE3A92"/>
    <w:rsid w:val="00F02BCF"/>
    <w:rsid w:val="00F06B06"/>
    <w:rsid w:val="00F14F48"/>
    <w:rsid w:val="00F26157"/>
    <w:rsid w:val="00F30330"/>
    <w:rsid w:val="00F3236E"/>
    <w:rsid w:val="00F35022"/>
    <w:rsid w:val="00F37AA0"/>
    <w:rsid w:val="00F75199"/>
    <w:rsid w:val="00F80B5A"/>
    <w:rsid w:val="00FA5238"/>
    <w:rsid w:val="00FB7A12"/>
    <w:rsid w:val="00FD2983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  <o:rules v:ext="edit">
        <o:r id="V:Rule1" type="connector" idref="#_x0000_s1032"/>
        <o:r id="V:Rule2" type="connector" idref="#_x0000_s1060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1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B1E0F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B1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0B1E0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302C6"/>
    <w:pPr>
      <w:ind w:left="720"/>
      <w:contextualSpacing/>
    </w:pPr>
  </w:style>
  <w:style w:type="paragraph" w:styleId="a6">
    <w:name w:val="header"/>
    <w:basedOn w:val="a"/>
    <w:link w:val="Char0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semiHidden/>
    <w:rsid w:val="00B467F8"/>
  </w:style>
  <w:style w:type="paragraph" w:styleId="a7">
    <w:name w:val="footer"/>
    <w:basedOn w:val="a"/>
    <w:link w:val="Char1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semiHidden/>
    <w:rsid w:val="00B467F8"/>
  </w:style>
  <w:style w:type="table" w:styleId="a8">
    <w:name w:val="Table Grid"/>
    <w:basedOn w:val="a1"/>
    <w:uiPriority w:val="59"/>
    <w:rsid w:val="00714B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319434-34D5-4BF6-8763-B1E083F4A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2</Pages>
  <Words>298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FINFO</cp:lastModifiedBy>
  <cp:revision>146</cp:revision>
  <cp:lastPrinted>2019-05-19T02:34:00Z</cp:lastPrinted>
  <dcterms:created xsi:type="dcterms:W3CDTF">2018-05-11T07:55:00Z</dcterms:created>
  <dcterms:modified xsi:type="dcterms:W3CDTF">2024-05-18T22:55:00Z</dcterms:modified>
</cp:coreProperties>
</file>