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E11B" w14:textId="6F395B00" w:rsidR="003D3E27" w:rsidRDefault="003D3E27" w:rsidP="00B85BB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由于</w:t>
      </w:r>
      <w:r w:rsidRPr="003D3E27">
        <w:rPr>
          <w:sz w:val="32"/>
          <w:szCs w:val="32"/>
        </w:rPr>
        <w:t>CDTY.DataAnalysis.Entity.dll</w:t>
      </w:r>
      <w:r>
        <w:rPr>
          <w:rFonts w:hint="eastAsia"/>
          <w:sz w:val="32"/>
          <w:szCs w:val="32"/>
        </w:rPr>
        <w:t>修改了一些字段，所以需要修改图片控件（</w:t>
      </w:r>
      <w:r w:rsidR="003D3FA2" w:rsidRPr="003D3FA2">
        <w:rPr>
          <w:rFonts w:ascii="新宋体" w:eastAsia="新宋体" w:cs="新宋体" w:hint="eastAsia"/>
          <w:color w:val="2B91AF"/>
          <w:kern w:val="0"/>
          <w:sz w:val="28"/>
          <w:szCs w:val="19"/>
        </w:rPr>
        <w:t>主要是</w:t>
      </w:r>
      <w:proofErr w:type="spellStart"/>
      <w:r w:rsidRPr="003D3FA2">
        <w:rPr>
          <w:rFonts w:ascii="新宋体" w:eastAsia="新宋体" w:cs="新宋体"/>
          <w:color w:val="2B91AF"/>
          <w:kern w:val="0"/>
          <w:sz w:val="28"/>
          <w:szCs w:val="19"/>
        </w:rPr>
        <w:t>ImgMarkEntity</w:t>
      </w:r>
      <w:proofErr w:type="spellEnd"/>
      <w:r w:rsidRPr="003D3FA2">
        <w:rPr>
          <w:rFonts w:ascii="新宋体" w:eastAsia="新宋体" w:cs="新宋体" w:hint="eastAsia"/>
          <w:color w:val="2B91AF"/>
          <w:kern w:val="0"/>
          <w:sz w:val="28"/>
          <w:szCs w:val="19"/>
        </w:rPr>
        <w:t>中的选中属性</w:t>
      </w:r>
      <w:r>
        <w:rPr>
          <w:rFonts w:hint="eastAsia"/>
          <w:sz w:val="32"/>
          <w:szCs w:val="32"/>
        </w:rPr>
        <w:t>）和缺陷管理控件中的一些属性字段。</w:t>
      </w:r>
    </w:p>
    <w:p w14:paraId="11F199E1" w14:textId="77777777" w:rsidR="003D3E27" w:rsidRDefault="003D3E27" w:rsidP="00B85BB0">
      <w:pPr>
        <w:pStyle w:val="a3"/>
        <w:ind w:left="360" w:firstLineChars="0" w:firstLine="0"/>
        <w:rPr>
          <w:sz w:val="32"/>
          <w:szCs w:val="32"/>
        </w:rPr>
      </w:pPr>
    </w:p>
    <w:p w14:paraId="1AE00076" w14:textId="569AF68E" w:rsidR="003D3E27" w:rsidRDefault="003D3E27" w:rsidP="00B85BB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改变的字段：</w:t>
      </w:r>
    </w:p>
    <w:p w14:paraId="26C8A6E8" w14:textId="1F8134C9" w:rsidR="003D3E27" w:rsidRDefault="003D3E27" w:rsidP="00B85BB0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411103E" wp14:editId="6284E63A">
            <wp:extent cx="5274310" cy="1682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C435" w14:textId="001907A6" w:rsidR="003D3E27" w:rsidRDefault="003D3E27" w:rsidP="00B85BB0">
      <w:pPr>
        <w:pStyle w:val="a3"/>
        <w:ind w:left="360" w:firstLineChars="0" w:firstLine="0"/>
        <w:rPr>
          <w:sz w:val="32"/>
          <w:szCs w:val="32"/>
        </w:rPr>
      </w:pPr>
    </w:p>
    <w:p w14:paraId="5B472D2A" w14:textId="26B7FF12" w:rsidR="001A7966" w:rsidRDefault="001A7966" w:rsidP="00B85BB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改变的属性除了</w:t>
      </w:r>
      <w:proofErr w:type="spellStart"/>
      <w:r>
        <w:rPr>
          <w:rFonts w:hint="eastAsia"/>
          <w:sz w:val="32"/>
          <w:szCs w:val="32"/>
        </w:rPr>
        <w:t>Basic</w:t>
      </w:r>
      <w:r>
        <w:rPr>
          <w:sz w:val="32"/>
          <w:szCs w:val="32"/>
        </w:rPr>
        <w:t>Unit</w:t>
      </w:r>
      <w:proofErr w:type="spellEnd"/>
      <w:r>
        <w:rPr>
          <w:rFonts w:hint="eastAsia"/>
          <w:sz w:val="32"/>
          <w:szCs w:val="32"/>
        </w:rPr>
        <w:t>以外，其他的用法基本没变</w:t>
      </w:r>
      <w:r w:rsidR="008B0A4B">
        <w:rPr>
          <w:rFonts w:hint="eastAsia"/>
          <w:sz w:val="32"/>
          <w:szCs w:val="32"/>
        </w:rPr>
        <w:t>。</w:t>
      </w:r>
      <w:bookmarkStart w:id="0" w:name="_GoBack"/>
      <w:bookmarkEnd w:id="0"/>
    </w:p>
    <w:p w14:paraId="746BBD83" w14:textId="77777777" w:rsidR="008B0A4B" w:rsidRDefault="008B0A4B" w:rsidP="00B85BB0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2FA9A0FB" w14:textId="0ABA7461" w:rsidR="001A7966" w:rsidRDefault="001A7966" w:rsidP="00B85BB0">
      <w:pPr>
        <w:pStyle w:val="a3"/>
        <w:ind w:left="36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Basic</w:t>
      </w:r>
      <w:r>
        <w:rPr>
          <w:sz w:val="32"/>
          <w:szCs w:val="32"/>
        </w:rPr>
        <w:t>Unit</w:t>
      </w:r>
      <w:proofErr w:type="spellEnd"/>
      <w:r>
        <w:rPr>
          <w:rFonts w:hint="eastAsia"/>
          <w:sz w:val="32"/>
          <w:szCs w:val="32"/>
        </w:rPr>
        <w:t>这个属性以前的Code字段现在变成</w:t>
      </w:r>
      <w:proofErr w:type="spellStart"/>
      <w:r>
        <w:rPr>
          <w:rFonts w:hint="eastAsia"/>
          <w:sz w:val="32"/>
          <w:szCs w:val="32"/>
        </w:rPr>
        <w:t>PoleMarkCode</w:t>
      </w:r>
      <w:proofErr w:type="spellEnd"/>
      <w:r>
        <w:rPr>
          <w:rFonts w:hint="eastAsia"/>
          <w:sz w:val="32"/>
          <w:szCs w:val="32"/>
        </w:rPr>
        <w:t>字段，下拉框也展示</w:t>
      </w:r>
      <w:proofErr w:type="spellStart"/>
      <w:r>
        <w:rPr>
          <w:rFonts w:hint="eastAsia"/>
          <w:sz w:val="32"/>
          <w:szCs w:val="32"/>
        </w:rPr>
        <w:t>PoleMarkCode</w:t>
      </w:r>
      <w:proofErr w:type="spellEnd"/>
    </w:p>
    <w:p w14:paraId="2D774EC9" w14:textId="204F4222" w:rsidR="003D3E27" w:rsidRPr="00824E52" w:rsidRDefault="003D3E27" w:rsidP="00B85BB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30EB036" wp14:editId="7C1DDA5E">
            <wp:extent cx="5274310" cy="1752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E27" w:rsidRPr="0082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02490"/>
    <w:multiLevelType w:val="hybridMultilevel"/>
    <w:tmpl w:val="F6D8612A"/>
    <w:lvl w:ilvl="0" w:tplc="D5E2E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78"/>
    <w:rsid w:val="00155EF6"/>
    <w:rsid w:val="00197085"/>
    <w:rsid w:val="001A7966"/>
    <w:rsid w:val="002C0D70"/>
    <w:rsid w:val="003D3E27"/>
    <w:rsid w:val="003D3FA2"/>
    <w:rsid w:val="005442AE"/>
    <w:rsid w:val="006B6CB1"/>
    <w:rsid w:val="00746F27"/>
    <w:rsid w:val="00765999"/>
    <w:rsid w:val="00824E52"/>
    <w:rsid w:val="00847AD2"/>
    <w:rsid w:val="00866153"/>
    <w:rsid w:val="008B0A4B"/>
    <w:rsid w:val="008B2E78"/>
    <w:rsid w:val="008E41F6"/>
    <w:rsid w:val="0098476F"/>
    <w:rsid w:val="009B31AA"/>
    <w:rsid w:val="00A549CC"/>
    <w:rsid w:val="00A75A5C"/>
    <w:rsid w:val="00AA714A"/>
    <w:rsid w:val="00B85BB0"/>
    <w:rsid w:val="00BB2823"/>
    <w:rsid w:val="00C32555"/>
    <w:rsid w:val="00C96B88"/>
    <w:rsid w:val="00D2441F"/>
    <w:rsid w:val="00D248F9"/>
    <w:rsid w:val="00E93720"/>
    <w:rsid w:val="00F05CB5"/>
    <w:rsid w:val="00F215BF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BFC2"/>
  <w15:chartTrackingRefBased/>
  <w15:docId w15:val="{0A303F62-347D-47A5-B45D-6BB167AA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25</cp:revision>
  <dcterms:created xsi:type="dcterms:W3CDTF">2018-12-28T08:25:00Z</dcterms:created>
  <dcterms:modified xsi:type="dcterms:W3CDTF">2019-01-03T08:27:00Z</dcterms:modified>
</cp:coreProperties>
</file>