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4E987063">
      <w:pPr>
        <w:rPr>
          <w:rFonts w:hint="default"/>
          <w:lang w:val="en-US"/>
        </w:rPr>
      </w:pPr>
    </w:p>
    <w:p w14:paraId="7C863C77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"https://www.alibaba.com/product-detail/HOT-Wltoys-12429-RC-High-Speed_1601042943766.html?spm=a2700.prosearch.normal_offer.d_image.6a6c67afKKivlq&amp;priceId=43b433615bda4ff4ad92d48b5ea8ab90"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https://www.alibaba.com/product-detail/HOT-Wltoys-12429-RC-High-Speed_1601042943766.html?spm=a2700.prosearch.normal_offer.d_image.6a6c67afKKivlq&amp;priceId=43b433615bda4ff4ad92d48b5ea8ab90</w:t>
      </w:r>
      <w:r>
        <w:rPr>
          <w:rFonts w:hint="default"/>
          <w:lang w:val="en-US"/>
        </w:rPr>
        <w:fldChar w:fldCharType="end"/>
      </w:r>
    </w:p>
    <w:p w14:paraId="562B715D">
      <w:pPr>
        <w:rPr>
          <w:rFonts w:hint="default"/>
          <w:lang w:val="en-US"/>
        </w:rPr>
      </w:pPr>
    </w:p>
    <w:p w14:paraId="65786B62">
      <w:pPr>
        <w:rPr>
          <w:rFonts w:hint="default"/>
          <w:lang w:val="en-US"/>
        </w:rPr>
      </w:pPr>
      <w:bookmarkStart w:id="0" w:name="_GoBack"/>
      <w:bookmarkEnd w:id="0"/>
    </w:p>
    <w:p w14:paraId="3BF13E37">
      <w:pPr>
        <w:rPr>
          <w:rFonts w:hint="default"/>
          <w:lang w:val="en-US"/>
        </w:rPr>
      </w:pPr>
    </w:p>
    <w:p w14:paraId="0682CE72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Wltoys 12429 RC High Speed Car Rock Brush Motor 4Wd 40Km/h Scale 1:12 Off-Road Racing</w:t>
      </w:r>
    </w:p>
    <w:p w14:paraId="560A92EB">
      <w:pPr>
        <w:rPr>
          <w:rFonts w:hint="default"/>
          <w:lang w:val="en-US"/>
        </w:rPr>
      </w:pPr>
    </w:p>
    <w:p w14:paraId="12151A1C">
      <w:pPr>
        <w:rPr>
          <w:rFonts w:hint="default"/>
          <w:lang w:val="en-US"/>
        </w:rPr>
      </w:pPr>
    </w:p>
    <w:p w14:paraId="496D57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Description:</w:t>
      </w:r>
    </w:p>
    <w:p w14:paraId="6AF660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ascii="Calibri" w:hAnsi="Calibri" w:eastAsia="Helvetica" w:cs="Calibri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Helvetica" w:cs="Calibr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Brand:WLtoys</w:t>
      </w:r>
    </w:p>
    <w:p w14:paraId="01DE11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Model:12429</w:t>
      </w:r>
    </w:p>
    <w:p w14:paraId="72AB7A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Scale:1/12</w:t>
      </w:r>
    </w:p>
    <w:p w14:paraId="374C6C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Color:white</w:t>
      </w:r>
    </w:p>
    <w:p w14:paraId="714F93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ESC: Brush  </w:t>
      </w:r>
    </w:p>
    <w:p w14:paraId="78D04E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Control way:Radio control</w:t>
      </w:r>
    </w:p>
    <w:p w14:paraId="6E30FC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Frequency: 2.4G</w:t>
      </w:r>
    </w:p>
    <w:p w14:paraId="443789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Battery for Car: 7.4V 1500Mah</w:t>
      </w:r>
    </w:p>
    <w:p w14:paraId="1A2897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Transmitter battery:4x1.5AA (Not Included)</w:t>
      </w:r>
    </w:p>
    <w:p w14:paraId="4F64E4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Using time:15min</w:t>
      </w:r>
    </w:p>
    <w:p w14:paraId="06275E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Charging time: 2h</w:t>
      </w:r>
    </w:p>
    <w:p w14:paraId="3962DA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Control distance:&gt;100m</w:t>
      </w:r>
    </w:p>
    <w:p w14:paraId="23C6B9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Max speed:40km/h</w:t>
      </w:r>
    </w:p>
    <w:p w14:paraId="40DBD3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Size: 38.5*26*20.5cm</w:t>
      </w:r>
    </w:p>
    <w:p w14:paraId="3E9815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Package Size:48.5*27.5*21.5cm  </w:t>
      </w:r>
    </w:p>
    <w:p w14:paraId="7E3CD4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19"/>
          <w:szCs w:val="19"/>
          <w:bdr w:val="single" w:color="E4E4E7" w:sz="2" w:space="0"/>
          <w:shd w:val="clear" w:fill="FFFFFF"/>
          <w:vertAlign w:val="baseline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Feature:</w:t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single" w:color="E4E4E7" w:sz="2" w:space="0"/>
          <w:shd w:val="clear" w:fill="FFFFFF"/>
          <w:vertAlign w:val="baseline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1.Structural control simulation with high-brightness LED lights and manual brain.</w:t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single" w:color="E4E4E7" w:sz="2" w:space="0"/>
          <w:shd w:val="clear" w:fill="FFFFFF"/>
          <w:vertAlign w:val="baseline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2.Forward and backward, turn left and right, it is a rear-mounted straight bridge climbing car with large wheels, high chassis and good climbing performance.</w:t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single" w:color="E4E4E7" w:sz="2" w:space="0"/>
          <w:shd w:val="clear" w:fill="FFFFFF"/>
          <w:vertAlign w:val="baseline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3.Data cable.7.4v2000mA USB charging cable. Line length 50CM XH-3P environmental protection (excluding 5V/2A adapter)</w:t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single" w:color="E4E4E7" w:sz="2" w:space="0"/>
          <w:shd w:val="clear" w:fill="FFFFFF"/>
          <w:vertAlign w:val="baseline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single" w:color="E4E4E7" w:sz="2" w:space="0"/>
          <w:shd w:val="clear" w:fill="FFFFFF"/>
          <w:vertAlign w:val="baseline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Package included:</w:t>
      </w:r>
    </w:p>
    <w:tbl>
      <w:tblPr>
        <w:tblW w:w="624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40"/>
      </w:tblGrid>
      <w:tr w14:paraId="5B96B2C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61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FFF"/>
            <w:vAlign w:val="center"/>
          </w:tcPr>
          <w:p w14:paraId="6D7EA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alibri" w:hAnsi="Calibri" w:eastAsia="Helvetica" w:cs="Calibr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1X WLtoys 12429 RC car</w:t>
            </w:r>
          </w:p>
        </w:tc>
      </w:tr>
      <w:tr w14:paraId="0D78613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61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FFF"/>
            <w:vAlign w:val="center"/>
          </w:tcPr>
          <w:p w14:paraId="79EC8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alibri" w:hAnsi="Calibri" w:eastAsia="Helvetica" w:cs="Calibr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1X7.4V 1500Mah Battery</w:t>
            </w:r>
          </w:p>
        </w:tc>
      </w:tr>
      <w:tr w14:paraId="72F5A689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61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FFF"/>
            <w:vAlign w:val="center"/>
          </w:tcPr>
          <w:p w14:paraId="160E1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alibri" w:hAnsi="Calibri" w:eastAsia="Helvetica" w:cs="Calibr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1x Transmitter</w:t>
            </w:r>
          </w:p>
        </w:tc>
      </w:tr>
      <w:tr w14:paraId="419EE1C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61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FFF"/>
            <w:vAlign w:val="center"/>
          </w:tcPr>
          <w:p w14:paraId="6A12F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alibri" w:hAnsi="Calibri" w:eastAsia="Helvetica" w:cs="Calibr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1X Manual</w:t>
            </w:r>
          </w:p>
        </w:tc>
      </w:tr>
      <w:tr w14:paraId="2F27D6F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61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FFFFF"/>
            <w:vAlign w:val="center"/>
          </w:tcPr>
          <w:p w14:paraId="11583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alibri" w:hAnsi="Calibri" w:eastAsia="Helvetica" w:cs="Calibr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1X Small cross sleeve</w:t>
            </w:r>
          </w:p>
        </w:tc>
      </w:tr>
    </w:tbl>
    <w:p w14:paraId="108D7B05">
      <w:pPr>
        <w:rPr>
          <w:rFonts w:hint="default"/>
          <w:lang w:val="en-US"/>
        </w:rPr>
      </w:pPr>
    </w:p>
    <w:p w14:paraId="7779D622">
      <w:pPr>
        <w:rPr>
          <w:rFonts w:hint="default"/>
          <w:lang w:val="en-US"/>
        </w:rPr>
      </w:pPr>
    </w:p>
    <w:p w14:paraId="293F046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Scale</w:t>
      </w:r>
    </w:p>
    <w:p w14:paraId="125CC78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1:12</w:t>
      </w:r>
    </w:p>
    <w:p w14:paraId="7FE0027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Power Source</w:t>
      </w:r>
    </w:p>
    <w:p w14:paraId="318BB21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Electric</w:t>
      </w:r>
    </w:p>
    <w:p w14:paraId="08AB382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Features</w:t>
      </w:r>
    </w:p>
    <w:p w14:paraId="243720E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Wltoys 12429</w:t>
      </w:r>
    </w:p>
    <w:p w14:paraId="741735F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State of Assembly</w:t>
      </w:r>
    </w:p>
    <w:p w14:paraId="16AADA4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Ready-to-Go</w:t>
      </w:r>
    </w:p>
    <w:p w14:paraId="06001C4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Includes</w:t>
      </w:r>
    </w:p>
    <w:p w14:paraId="470AC29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Original Box, Batteries, Operating Instructions, Other</w:t>
      </w:r>
    </w:p>
    <w:p w14:paraId="6678E13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Operator Skill Level</w:t>
      </w:r>
    </w:p>
    <w:p w14:paraId="3DB362E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Beginner, Intermediate, Expert</w:t>
      </w:r>
    </w:p>
    <w:p w14:paraId="34623FF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Indoor/Outdoor Use</w:t>
      </w:r>
    </w:p>
    <w:p w14:paraId="5E4C637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Indoor-Outdoor</w:t>
      </w:r>
    </w:p>
    <w:p w14:paraId="4C37C3D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Age Range</w:t>
      </w:r>
    </w:p>
    <w:p w14:paraId="76575B9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8 to 13 Years, 14 Years &amp; up</w:t>
      </w:r>
    </w:p>
    <w:p w14:paraId="0016573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5A65E68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Plastic</w:t>
      </w:r>
    </w:p>
    <w:p w14:paraId="5E1F87D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Video Capture Resolution</w:t>
      </w:r>
    </w:p>
    <w:p w14:paraId="4F16784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Wltoys 12429</w:t>
      </w:r>
    </w:p>
    <w:p w14:paraId="66BBAE5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Controller Battery</w:t>
      </w:r>
    </w:p>
    <w:p w14:paraId="60D5A1D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Wltoys 12429</w:t>
      </w:r>
    </w:p>
    <w:p w14:paraId="0ABB10B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29DF973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Wltoys 12429</w:t>
      </w:r>
    </w:p>
    <w:p w14:paraId="7A49875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2444FCB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Guangdong, China</w:t>
      </w:r>
    </w:p>
    <w:p w14:paraId="29F9C14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Remote Distance</w:t>
      </w:r>
    </w:p>
    <w:p w14:paraId="31D62AF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about 100M</w:t>
      </w:r>
    </w:p>
    <w:p w14:paraId="08E3FBB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Brand</w:t>
      </w:r>
    </w:p>
    <w:p w14:paraId="206325B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Wltoys</w:t>
      </w:r>
    </w:p>
    <w:p w14:paraId="34F08F3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name</w:t>
      </w:r>
    </w:p>
    <w:p w14:paraId="0D9CF45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Wltoys 12429</w:t>
      </w:r>
    </w:p>
    <w:p w14:paraId="4DB2877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6B7FD5F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Wltoys 12429</w:t>
      </w:r>
    </w:p>
    <w:p w14:paraId="13C776D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Style</w:t>
      </w:r>
    </w:p>
    <w:p w14:paraId="0614D8D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High Speed Car</w:t>
      </w:r>
    </w:p>
    <w:p w14:paraId="5CE1813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</w:t>
      </w:r>
    </w:p>
    <w:p w14:paraId="2694BC3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Wltoys 12429</w:t>
      </w:r>
    </w:p>
    <w:p w14:paraId="0A3CF57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Playing time</w:t>
      </w:r>
    </w:p>
    <w:p w14:paraId="7037043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15Mins</w:t>
      </w:r>
    </w:p>
    <w:p w14:paraId="2151F52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Car Battery</w:t>
      </w:r>
    </w:p>
    <w:p w14:paraId="7D25E6F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7.4V 1500Mah</w:t>
      </w:r>
    </w:p>
    <w:p w14:paraId="18FBA60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 distance</w:t>
      </w:r>
    </w:p>
    <w:p w14:paraId="088F241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&gt;100m</w:t>
      </w:r>
    </w:p>
    <w:p w14:paraId="0537725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ODM</w:t>
      </w:r>
    </w:p>
    <w:p w14:paraId="7449607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Welcome</w:t>
      </w:r>
    </w:p>
    <w:p w14:paraId="325708B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OEM</w:t>
      </w:r>
    </w:p>
    <w:p w14:paraId="098EF46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Welcome</w:t>
      </w:r>
    </w:p>
    <w:p w14:paraId="0E0BDA17">
      <w:pPr>
        <w:rPr>
          <w:rFonts w:hint="default"/>
          <w:lang w:val="en-US"/>
        </w:rPr>
      </w:pPr>
    </w:p>
    <w:p w14:paraId="62BB682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634D7E86"/>
    <w:rsid w:val="6706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