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941F8" w14:textId="2C8E51F7" w:rsidR="007479DB" w:rsidRDefault="0092325D" w:rsidP="00B16590">
      <w:pPr>
        <w:pStyle w:val="Title"/>
        <w:jc w:val="center"/>
        <w:rPr>
          <w:sz w:val="72"/>
          <w:szCs w:val="72"/>
        </w:rPr>
      </w:pPr>
      <w:r>
        <w:rPr>
          <w:sz w:val="72"/>
          <w:szCs w:val="72"/>
        </w:rPr>
        <w:t>Maze Solving Robot Assignment</w:t>
      </w:r>
    </w:p>
    <w:p w14:paraId="3F61A77F" w14:textId="466A33C9" w:rsidR="000862FE" w:rsidRPr="000862FE" w:rsidRDefault="000862FE" w:rsidP="00013A47"/>
    <w:p w14:paraId="36106A20" w14:textId="75624425" w:rsidR="006A71CD" w:rsidRPr="006A3DC2" w:rsidRDefault="006A71CD" w:rsidP="00B16590">
      <w:pPr>
        <w:pStyle w:val="Subtitle"/>
        <w:spacing w:line="276" w:lineRule="auto"/>
        <w:jc w:val="center"/>
        <w:rPr>
          <w:color w:val="auto"/>
          <w:sz w:val="32"/>
          <w:szCs w:val="32"/>
        </w:rPr>
      </w:pPr>
      <w:r w:rsidRPr="006A3DC2">
        <w:rPr>
          <w:color w:val="auto"/>
          <w:sz w:val="32"/>
          <w:szCs w:val="32"/>
        </w:rPr>
        <w:t>ME</w:t>
      </w:r>
      <w:r w:rsidR="0098201B">
        <w:rPr>
          <w:color w:val="auto"/>
          <w:sz w:val="32"/>
          <w:szCs w:val="32"/>
        </w:rPr>
        <w:t>30295</w:t>
      </w:r>
      <w:r w:rsidRPr="006A3DC2">
        <w:rPr>
          <w:color w:val="auto"/>
          <w:sz w:val="32"/>
          <w:szCs w:val="32"/>
        </w:rPr>
        <w:t xml:space="preserve">: </w:t>
      </w:r>
      <w:r w:rsidR="0098201B">
        <w:rPr>
          <w:color w:val="auto"/>
          <w:sz w:val="32"/>
          <w:szCs w:val="32"/>
        </w:rPr>
        <w:t>Electronics, Signals and Drives</w:t>
      </w:r>
    </w:p>
    <w:p w14:paraId="7CF46E81" w14:textId="684BE3B8" w:rsidR="007479DB" w:rsidRPr="006A3DC2" w:rsidRDefault="007479DB" w:rsidP="00B16590">
      <w:pPr>
        <w:spacing w:line="276" w:lineRule="auto"/>
        <w:jc w:val="center"/>
        <w:rPr>
          <w:szCs w:val="24"/>
        </w:rPr>
      </w:pPr>
      <w:r w:rsidRPr="006A3DC2">
        <w:rPr>
          <w:szCs w:val="24"/>
        </w:rPr>
        <w:t xml:space="preserve">Harry Mills: </w:t>
      </w:r>
      <w:r w:rsidR="000C46BF" w:rsidRPr="000C46BF">
        <w:rPr>
          <w:b/>
          <w:bCs/>
          <w:szCs w:val="24"/>
        </w:rPr>
        <w:t>12245</w:t>
      </w:r>
    </w:p>
    <w:p w14:paraId="5DF59EA1" w14:textId="77777777" w:rsidR="007479DB" w:rsidRPr="007B5567" w:rsidRDefault="007479DB" w:rsidP="00F62B21">
      <w:pPr>
        <w:spacing w:line="276" w:lineRule="auto"/>
        <w:jc w:val="center"/>
      </w:pPr>
    </w:p>
    <w:p w14:paraId="62EBFB2F" w14:textId="471E9537" w:rsidR="007479DB" w:rsidRDefault="007479DB" w:rsidP="00B16590">
      <w:pPr>
        <w:pStyle w:val="Heading1"/>
        <w:spacing w:line="276" w:lineRule="auto"/>
      </w:pPr>
      <w:bookmarkStart w:id="0" w:name="_Toc124135342"/>
      <w:r>
        <w:t>Summary</w:t>
      </w:r>
      <w:bookmarkEnd w:id="0"/>
    </w:p>
    <w:p w14:paraId="16C736FA" w14:textId="77777777" w:rsidR="00983CA6" w:rsidRDefault="00183808" w:rsidP="002F74AD">
      <w:pPr>
        <w:spacing w:line="276" w:lineRule="auto"/>
        <w:jc w:val="both"/>
        <w:rPr>
          <w:szCs w:val="24"/>
        </w:rPr>
      </w:pPr>
      <w:r w:rsidRPr="006A7916">
        <w:rPr>
          <w:szCs w:val="24"/>
        </w:rPr>
        <w:t xml:space="preserve">This report </w:t>
      </w:r>
      <w:r w:rsidR="00833FA0" w:rsidRPr="006A7916">
        <w:rPr>
          <w:szCs w:val="24"/>
        </w:rPr>
        <w:t xml:space="preserve">details the process </w:t>
      </w:r>
      <w:r w:rsidR="002F74AD">
        <w:rPr>
          <w:szCs w:val="24"/>
        </w:rPr>
        <w:t xml:space="preserve">of writing and testing code to drive </w:t>
      </w:r>
      <w:r w:rsidR="007F4BCA">
        <w:rPr>
          <w:szCs w:val="24"/>
        </w:rPr>
        <w:t>a maze solving robot.</w:t>
      </w:r>
      <w:r w:rsidR="00013A47">
        <w:rPr>
          <w:szCs w:val="24"/>
        </w:rPr>
        <w:t xml:space="preserve"> </w:t>
      </w:r>
      <w:r w:rsidR="009D6755">
        <w:rPr>
          <w:szCs w:val="24"/>
        </w:rPr>
        <w:t xml:space="preserve">A Lego Mindstorms NXT robot programmed with RobotC code was used in this assignment. </w:t>
      </w:r>
      <w:r w:rsidR="00182D27">
        <w:rPr>
          <w:szCs w:val="24"/>
        </w:rPr>
        <w:t>L</w:t>
      </w:r>
      <w:r w:rsidR="009B4908">
        <w:rPr>
          <w:szCs w:val="24"/>
        </w:rPr>
        <w:t>ight sensors pointing at the floor</w:t>
      </w:r>
      <w:r w:rsidR="00182D27">
        <w:rPr>
          <w:szCs w:val="24"/>
        </w:rPr>
        <w:t xml:space="preserve"> allowed the robot to follow a black line </w:t>
      </w:r>
      <w:r w:rsidR="00457D0C">
        <w:rPr>
          <w:szCs w:val="24"/>
        </w:rPr>
        <w:t xml:space="preserve">to not hit the walls of the maze, while ultrasonic distance sensors on the front and left of the robot </w:t>
      </w:r>
      <w:r w:rsidR="004C4330">
        <w:rPr>
          <w:szCs w:val="24"/>
        </w:rPr>
        <w:t>detected the presence (or lack of) walls in the maze at certain points.</w:t>
      </w:r>
    </w:p>
    <w:p w14:paraId="1A4168E5" w14:textId="6659B7D9" w:rsidR="00542174" w:rsidRPr="000862FE" w:rsidRDefault="00983CA6" w:rsidP="002F74AD">
      <w:pPr>
        <w:spacing w:line="276" w:lineRule="auto"/>
        <w:jc w:val="both"/>
        <w:rPr>
          <w:szCs w:val="24"/>
        </w:rPr>
      </w:pPr>
      <w:r>
        <w:rPr>
          <w:szCs w:val="24"/>
        </w:rPr>
        <w:t xml:space="preserve">A program was successfully written that used the left-hand rule </w:t>
      </w:r>
      <w:r w:rsidR="00ED60D0">
        <w:rPr>
          <w:szCs w:val="24"/>
        </w:rPr>
        <w:t>(i.e.: turn left whenever possible)</w:t>
      </w:r>
      <w:r w:rsidR="00622475">
        <w:rPr>
          <w:szCs w:val="24"/>
        </w:rPr>
        <w:t xml:space="preserve"> to </w:t>
      </w:r>
      <w:r w:rsidR="00713350">
        <w:rPr>
          <w:szCs w:val="24"/>
        </w:rPr>
        <w:t xml:space="preserve">autonomously </w:t>
      </w:r>
      <w:r w:rsidR="00622475">
        <w:rPr>
          <w:szCs w:val="24"/>
        </w:rPr>
        <w:t>drive the robot</w:t>
      </w:r>
      <w:r w:rsidR="00713350">
        <w:rPr>
          <w:szCs w:val="24"/>
        </w:rPr>
        <w:t xml:space="preserve"> from the start to the finish of the maze. Furthermore, using </w:t>
      </w:r>
      <w:r w:rsidR="00120378">
        <w:rPr>
          <w:szCs w:val="24"/>
        </w:rPr>
        <w:t xml:space="preserve">the recorded left-hand rule path, the shortest return route to the start of the maze </w:t>
      </w:r>
      <w:r w:rsidR="00F04067">
        <w:rPr>
          <w:szCs w:val="24"/>
        </w:rPr>
        <w:t xml:space="preserve">can be calculated. This has been implemented in pseudo-code as an example </w:t>
      </w:r>
      <w:r w:rsidR="00FE5D1F">
        <w:rPr>
          <w:szCs w:val="24"/>
        </w:rPr>
        <w:t xml:space="preserve">of how this would be completed. The shortest return route is calculated by </w:t>
      </w:r>
      <w:r w:rsidR="00C40B60">
        <w:rPr>
          <w:szCs w:val="24"/>
        </w:rPr>
        <w:t>using an algorithm to simplify the recorded route until it can no long</w:t>
      </w:r>
      <w:r w:rsidR="005C6A1F">
        <w:rPr>
          <w:szCs w:val="24"/>
        </w:rPr>
        <w:t>er</w:t>
      </w:r>
      <w:r w:rsidR="00C40B60">
        <w:rPr>
          <w:szCs w:val="24"/>
        </w:rPr>
        <w:t xml:space="preserve"> be simplified</w:t>
      </w:r>
      <w:r w:rsidR="005C6A1F">
        <w:rPr>
          <w:szCs w:val="24"/>
        </w:rPr>
        <w:t>; at which point the shortest return route has been calculated.</w:t>
      </w:r>
      <w:r w:rsidR="00542174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816379484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</w:rPr>
      </w:sdtEndPr>
      <w:sdtContent>
        <w:p w14:paraId="4C786CBE" w14:textId="7542A22C" w:rsidR="00A907CC" w:rsidRPr="005820CA" w:rsidRDefault="00A907CC" w:rsidP="00B16590">
          <w:pPr>
            <w:pStyle w:val="TOCHeading"/>
            <w:spacing w:line="276" w:lineRule="auto"/>
            <w:rPr>
              <w:color w:val="auto"/>
            </w:rPr>
          </w:pPr>
          <w:r w:rsidRPr="005820CA">
            <w:rPr>
              <w:color w:val="auto"/>
            </w:rPr>
            <w:t>Contents</w:t>
          </w:r>
        </w:p>
        <w:p w14:paraId="75E1A658" w14:textId="523C9FB1" w:rsidR="007F4BCA" w:rsidRDefault="00A907C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4135342" w:history="1">
            <w:r w:rsidR="007F4BCA" w:rsidRPr="009F7DDF">
              <w:rPr>
                <w:rStyle w:val="Hyperlink"/>
                <w:noProof/>
              </w:rPr>
              <w:t>Summary</w:t>
            </w:r>
            <w:r w:rsidR="007F4BCA">
              <w:rPr>
                <w:noProof/>
                <w:webHidden/>
              </w:rPr>
              <w:tab/>
            </w:r>
            <w:r w:rsidR="007F4BCA">
              <w:rPr>
                <w:noProof/>
                <w:webHidden/>
              </w:rPr>
              <w:fldChar w:fldCharType="begin"/>
            </w:r>
            <w:r w:rsidR="007F4BCA">
              <w:rPr>
                <w:noProof/>
                <w:webHidden/>
              </w:rPr>
              <w:instrText xml:space="preserve"> PAGEREF _Toc124135342 \h </w:instrText>
            </w:r>
            <w:r w:rsidR="007F4BCA">
              <w:rPr>
                <w:noProof/>
                <w:webHidden/>
              </w:rPr>
            </w:r>
            <w:r w:rsidR="007F4BCA">
              <w:rPr>
                <w:noProof/>
                <w:webHidden/>
              </w:rPr>
              <w:fldChar w:fldCharType="separate"/>
            </w:r>
            <w:r w:rsidR="00B75C7B">
              <w:rPr>
                <w:noProof/>
                <w:webHidden/>
              </w:rPr>
              <w:t>i</w:t>
            </w:r>
            <w:r w:rsidR="007F4BCA">
              <w:rPr>
                <w:noProof/>
                <w:webHidden/>
              </w:rPr>
              <w:fldChar w:fldCharType="end"/>
            </w:r>
          </w:hyperlink>
        </w:p>
        <w:p w14:paraId="6CB768D0" w14:textId="43F53540" w:rsidR="007F4BCA" w:rsidRDefault="007F4BC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124135343" w:history="1">
            <w:r w:rsidRPr="009F7DDF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Pr="009F7DD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_Toc124135343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5C7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CF4AA" w14:textId="36E6DF8B" w:rsidR="007F4BCA" w:rsidRDefault="007F4BCA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124135344" w:history="1">
            <w:r w:rsidRPr="009F7DDF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Pr="009F7DDF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_Toc124135344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5C7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2F665" w14:textId="64D2C4C2" w:rsidR="007F4BCA" w:rsidRDefault="007F4BCA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2"/>
              <w:lang w:eastAsia="en-GB"/>
            </w:rPr>
          </w:pPr>
          <w:hyperlink w:anchor="_Toc124135345" w:history="1">
            <w:r w:rsidRPr="009F7DDF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2"/>
                <w:lang w:eastAsia="en-GB"/>
              </w:rPr>
              <w:tab/>
            </w:r>
            <w:r w:rsidRPr="009F7DDF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_Toc124135345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5C7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EE7F5" w14:textId="0F337C54" w:rsidR="00A907CC" w:rsidRDefault="00A907CC" w:rsidP="00B16590">
          <w:pPr>
            <w:spacing w:line="276" w:lineRule="auto"/>
            <w:sectPr w:rsidR="00A907CC" w:rsidSect="00A907CC">
              <w:footerReference w:type="default" r:id="rId8"/>
              <w:pgSz w:w="11906" w:h="16838"/>
              <w:pgMar w:top="1440" w:right="1440" w:bottom="1440" w:left="1440" w:header="708" w:footer="708" w:gutter="0"/>
              <w:pgNumType w:fmt="lowerRoman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4E88038" w14:textId="7FB330E3" w:rsidR="007479DB" w:rsidRDefault="007479DB" w:rsidP="00B16590">
      <w:pPr>
        <w:pStyle w:val="Heading1"/>
        <w:numPr>
          <w:ilvl w:val="0"/>
          <w:numId w:val="2"/>
        </w:numPr>
        <w:spacing w:line="276" w:lineRule="auto"/>
      </w:pPr>
      <w:bookmarkStart w:id="1" w:name="_Toc124135343"/>
      <w:r w:rsidRPr="00FA42EF">
        <w:lastRenderedPageBreak/>
        <w:t>Introduction</w:t>
      </w:r>
      <w:bookmarkEnd w:id="1"/>
    </w:p>
    <w:p w14:paraId="2F27EF42" w14:textId="718363F1" w:rsidR="0048265D" w:rsidRPr="0048265D" w:rsidRDefault="0048265D" w:rsidP="0048265D">
      <w:pPr>
        <w:pStyle w:val="ListParagraph"/>
        <w:spacing w:line="276" w:lineRule="auto"/>
        <w:ind w:left="0"/>
        <w:jc w:val="both"/>
        <w:rPr>
          <w:szCs w:val="24"/>
        </w:rPr>
      </w:pPr>
      <w:r w:rsidRPr="0048265D">
        <w:rPr>
          <w:szCs w:val="24"/>
        </w:rPr>
        <w:t>This report details the writing and testing of code to solve a maze using a Lego Mindstorms NXT robot.</w:t>
      </w:r>
      <w:r w:rsidR="007D4D61">
        <w:rPr>
          <w:szCs w:val="24"/>
        </w:rPr>
        <w:t xml:space="preserve"> Any 2D maze can be solved using the left-hand rule and it is very simple algorithm to implement; if you can turn left</w:t>
      </w:r>
      <w:r w:rsidR="00F74191">
        <w:rPr>
          <w:szCs w:val="24"/>
        </w:rPr>
        <w:t>, turn left.</w:t>
      </w:r>
      <w:r w:rsidR="007D4D61">
        <w:rPr>
          <w:szCs w:val="24"/>
        </w:rPr>
        <w:t xml:space="preserve"> </w:t>
      </w:r>
    </w:p>
    <w:p w14:paraId="51A081FF" w14:textId="091005BD" w:rsidR="00742FD8" w:rsidRDefault="006663BB" w:rsidP="00F33BE0">
      <w:pPr>
        <w:spacing w:line="276" w:lineRule="auto"/>
        <w:jc w:val="both"/>
        <w:rPr>
          <w:szCs w:val="24"/>
        </w:rPr>
      </w:pPr>
      <w:r>
        <w:rPr>
          <w:szCs w:val="24"/>
        </w:rPr>
        <w:t>Also described in this report is the method for calculating the shortest return path through the maze after reaching the finish</w:t>
      </w:r>
      <w:r w:rsidR="00EE0149">
        <w:rPr>
          <w:szCs w:val="24"/>
        </w:rPr>
        <w:t xml:space="preserve"> via the left-hand rule. This </w:t>
      </w:r>
      <w:r w:rsidR="00981382">
        <w:rPr>
          <w:szCs w:val="24"/>
        </w:rPr>
        <w:t xml:space="preserve">was done using an iterative algorithm which </w:t>
      </w:r>
      <w:r w:rsidR="008F7F85">
        <w:rPr>
          <w:szCs w:val="24"/>
        </w:rPr>
        <w:t xml:space="preserve">removes </w:t>
      </w:r>
      <w:r w:rsidR="00981382">
        <w:rPr>
          <w:szCs w:val="24"/>
        </w:rPr>
        <w:t xml:space="preserve">redundancies in the </w:t>
      </w:r>
      <w:r w:rsidR="008F7F85">
        <w:rPr>
          <w:szCs w:val="24"/>
        </w:rPr>
        <w:t>recorded robot path until it can be simplified no further.</w:t>
      </w:r>
    </w:p>
    <w:p w14:paraId="46B8D842" w14:textId="1260653C" w:rsidR="00FA6182" w:rsidRDefault="001A7B9B" w:rsidP="00FA6182">
      <w:pPr>
        <w:pStyle w:val="Heading1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1875AF" wp14:editId="7B40986A">
                <wp:simplePos x="0" y="0"/>
                <wp:positionH relativeFrom="column">
                  <wp:posOffset>684530</wp:posOffset>
                </wp:positionH>
                <wp:positionV relativeFrom="paragraph">
                  <wp:posOffset>5922645</wp:posOffset>
                </wp:positionV>
                <wp:extent cx="4358640" cy="635"/>
                <wp:effectExtent l="0" t="0" r="0" b="0"/>
                <wp:wrapTopAndBottom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86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78123C" w14:textId="365F8FE4" w:rsidR="001A7B9B" w:rsidRPr="0069158F" w:rsidRDefault="001A7B9B" w:rsidP="001A7B9B">
                            <w:pPr>
                              <w:pStyle w:val="Caption"/>
                              <w:rPr>
                                <w:color w:val="auto"/>
                                <w:sz w:val="36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Flow diagram for solving a maze using the left-hand rule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1875AF" id="_x0000_t202" coordsize="21600,21600" o:spt="202" path="m,l,21600r21600,l21600,xe">
                <v:stroke joinstyle="miter"/>
                <v:path gradientshapeok="t" o:connecttype="rect"/>
              </v:shapetype>
              <v:shape id="Text Box 204" o:spid="_x0000_s1026" type="#_x0000_t202" style="position:absolute;left:0;text-align:left;margin-left:53.9pt;margin-top:466.35pt;width:343.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YVWFQIAADgEAAAOAAAAZHJzL2Uyb0RvYy54bWysU01v2zAMvQ/YfxB0X5z0C4URp8hSZBgQ&#10;tAXSoWdFlmIDsqhRSuzs14+S7WTrdhp2kWmRehTfe5o/dI1hR4W+Blvw2WTKmbISytruC/7tdf3p&#10;njMfhC2FAasKflKePyw+fpi3LldXUIEpFTICsT5vXcGrEFyeZV5WqhF+Ak5ZSmrARgT6xX1WomgJ&#10;vTHZ1XR6l7WApUOQynvafeyTfJHwtVYyPGvtVWCm4HS3kFZM6y6u2WIu8j0KV9VyuIb4h1s0orbU&#10;9Az1KIJgB6z/gGpqieBBh4mEJgOta6nSDDTNbPpumm0lnEqzEDnenWny/w9WPh237gVZ6D5DRwJG&#10;Qlrnc0+bcZ5OYxO/dFNGeaLwdKZNdYFJ2ry5vr2/u6GUpNzd9W3EyC5HHfrwRUHDYlBwJE0SVeK4&#10;8aEvHUtiJw+mLte1MfEnJlYG2VGQfm1VBzWA/1ZlbKy1EE/1gHEnu8wRo9DtumG4HZQnmhmht4N3&#10;cl1To43w4UUg6U+zkKfDMy3aQFtwGCLOKsAff9uP9SQLZTlryU8F998PAhVn5qslwaL5xgDHYDcG&#10;9tCsgEac0WtxMoV0AIMZQ43QvJHVl7ELpYSV1KvgYQxXoXc1PRWplstURBZzImzs1skIPRL62r0J&#10;dIMcgVR8gtFpIn+nSl+bdHHLQyCKk2SR0J7FgWeyZxJ9eErR/7/+p6rLg1/8BAAA//8DAFBLAwQU&#10;AAYACAAAACEAUd0HL+EAAAALAQAADwAAAGRycy9kb3ducmV2LnhtbEyPwU7DMBBE70j8g7VIXBB1&#10;SKOmDXGqqoIDXCpCL9zc2I0D8TqynTb8PUsvcJyd0czbcj3Znp20D51DAQ+zBJjGxqkOWwH79+f7&#10;JbAQJSrZO9QCvnWAdXV9VcpCuTO+6VMdW0YlGAopwMQ4FJyHxmgrw8wNGsk7Om9lJOlbrrw8U7nt&#10;eZokC25lh7Rg5KC3Rjdf9WgF7LKPnbkbj0+vm2zuX/bjdvHZ1kLc3kybR2BRT/EvDL/4hA4VMR3c&#10;iCqwnnSSE3oUsJqnOTBK5KssBXa4XJbAq5L//6H6AQAA//8DAFBLAQItABQABgAIAAAAIQC2gziS&#10;/gAAAOEBAAATAAAAAAAAAAAAAAAAAAAAAABbQ29udGVudF9UeXBlc10ueG1sUEsBAi0AFAAGAAgA&#10;AAAhADj9If/WAAAAlAEAAAsAAAAAAAAAAAAAAAAALwEAAF9yZWxzLy5yZWxzUEsBAi0AFAAGAAgA&#10;AAAhAJKdhVYVAgAAOAQAAA4AAAAAAAAAAAAAAAAALgIAAGRycy9lMm9Eb2MueG1sUEsBAi0AFAAG&#10;AAgAAAAhAFHdBy/hAAAACwEAAA8AAAAAAAAAAAAAAAAAbwQAAGRycy9kb3ducmV2LnhtbFBLBQYA&#10;AAAABAAEAPMAAAB9BQAAAAA=&#10;" stroked="f">
                <v:textbox style="mso-fit-shape-to-text:t" inset="0,0,0,0">
                  <w:txbxContent>
                    <w:p w14:paraId="4D78123C" w14:textId="365F8FE4" w:rsidR="001A7B9B" w:rsidRPr="0069158F" w:rsidRDefault="001A7B9B" w:rsidP="001A7B9B">
                      <w:pPr>
                        <w:pStyle w:val="Caption"/>
                        <w:rPr>
                          <w:color w:val="auto"/>
                          <w:sz w:val="36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Flow diagram for solving a maze using the left-hand rule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A7B9B">
        <w:drawing>
          <wp:anchor distT="0" distB="0" distL="114300" distR="114300" simplePos="0" relativeHeight="251658240" behindDoc="0" locked="0" layoutInCell="1" allowOverlap="1" wp14:anchorId="2F62200E" wp14:editId="58AB65FD">
            <wp:simplePos x="0" y="0"/>
            <wp:positionH relativeFrom="margin">
              <wp:align>center</wp:align>
            </wp:positionH>
            <wp:positionV relativeFrom="paragraph">
              <wp:posOffset>546735</wp:posOffset>
            </wp:positionV>
            <wp:extent cx="4359018" cy="5319221"/>
            <wp:effectExtent l="0" t="0" r="3810" b="0"/>
            <wp:wrapTopAndBottom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6182">
        <w:t>Maze Solving Task</w:t>
      </w:r>
    </w:p>
    <w:p w14:paraId="70E0A09E" w14:textId="3D888F35" w:rsidR="009C5F40" w:rsidRPr="009C5F40" w:rsidRDefault="009C5F40" w:rsidP="001A7B9B">
      <w:pPr>
        <w:jc w:val="center"/>
      </w:pPr>
    </w:p>
    <w:p w14:paraId="2F86BC9E" w14:textId="41810A02" w:rsidR="00537FB1" w:rsidRDefault="00537FB1" w:rsidP="00C4180D">
      <w:pPr>
        <w:pStyle w:val="Heading1"/>
        <w:numPr>
          <w:ilvl w:val="0"/>
          <w:numId w:val="2"/>
        </w:numPr>
        <w:spacing w:line="276" w:lineRule="auto"/>
      </w:pPr>
      <w:bookmarkStart w:id="2" w:name="_Toc124135345"/>
      <w:r>
        <w:lastRenderedPageBreak/>
        <w:t>Conclusion</w:t>
      </w:r>
      <w:bookmarkEnd w:id="2"/>
    </w:p>
    <w:p w14:paraId="0E69D382" w14:textId="0CAD8FC1" w:rsidR="00537FB1" w:rsidRDefault="00CD707C" w:rsidP="00097261">
      <w:pPr>
        <w:spacing w:after="0" w:line="276" w:lineRule="auto"/>
        <w:jc w:val="both"/>
      </w:pPr>
      <w:r>
        <w:t xml:space="preserve">The </w:t>
      </w:r>
      <w:r w:rsidRPr="001B4C3D">
        <w:rPr>
          <w:b/>
          <w:bCs/>
        </w:rPr>
        <w:t>Maxon-</w:t>
      </w:r>
      <w:proofErr w:type="spellStart"/>
      <w:r w:rsidR="001B4C3D" w:rsidRPr="001B4C3D">
        <w:rPr>
          <w:b/>
          <w:bCs/>
        </w:rPr>
        <w:t>P</w:t>
      </w:r>
      <w:r w:rsidRPr="001B4C3D">
        <w:rPr>
          <w:b/>
          <w:bCs/>
        </w:rPr>
        <w:t>arvalux</w:t>
      </w:r>
      <w:proofErr w:type="spellEnd"/>
      <w:r w:rsidRPr="001B4C3D">
        <w:rPr>
          <w:b/>
          <w:bCs/>
        </w:rPr>
        <w:t xml:space="preserve"> EPM63-100</w:t>
      </w:r>
      <w:r>
        <w:t xml:space="preserve"> has been shown to be a suitable motor for this application</w:t>
      </w:r>
      <w:r w:rsidR="00332A5E">
        <w:t>. This was done by firstly making a set of initial assumptions and then using these</w:t>
      </w:r>
      <w:r w:rsidR="005B3526">
        <w:t>,</w:t>
      </w:r>
      <w:r w:rsidR="00332A5E">
        <w:t xml:space="preserve"> along with provided data</w:t>
      </w:r>
      <w:r w:rsidR="005B3526">
        <w:t>,</w:t>
      </w:r>
      <w:r w:rsidR="00332A5E">
        <w:t xml:space="preserve"> to </w:t>
      </w:r>
      <w:r w:rsidR="005B3526">
        <w:t>perform the necessary calculations and analysis</w:t>
      </w:r>
      <w:r w:rsidR="00724F9E">
        <w:t xml:space="preserve"> to confirm </w:t>
      </w:r>
      <w:r w:rsidR="001B4C3D">
        <w:t>this</w:t>
      </w:r>
      <w:r w:rsidR="00724F9E">
        <w:t xml:space="preserve"> motor could meet the requirements of the system.</w:t>
      </w:r>
      <w:r w:rsidR="001B4C3D">
        <w:t xml:space="preserve"> </w:t>
      </w:r>
      <w:r w:rsidR="004371AC">
        <w:t>The</w:t>
      </w:r>
      <w:r w:rsidR="001B4C3D">
        <w:t xml:space="preserve"> motor will be coupled with a 2-stage belt and pulley transmission with an overall ratio of </w:t>
      </w:r>
      <w:r w:rsidR="001B4C3D" w:rsidRPr="001B4C3D">
        <w:rPr>
          <w:b/>
          <w:bCs/>
        </w:rPr>
        <w:t>21.77</w:t>
      </w:r>
      <w:r w:rsidR="004371AC">
        <w:t>. M</w:t>
      </w:r>
      <w:r w:rsidR="00584018">
        <w:t xml:space="preserve">otor control according to the </w:t>
      </w:r>
      <w:r w:rsidR="008446A8">
        <w:t>calculated velocity profiles will be provided by</w:t>
      </w:r>
      <w:r w:rsidR="008446A8" w:rsidRPr="008446A8">
        <w:t xml:space="preserve"> </w:t>
      </w:r>
      <w:r w:rsidR="008446A8">
        <w:t xml:space="preserve">the </w:t>
      </w:r>
      <w:r w:rsidR="008446A8" w:rsidRPr="005E33C1">
        <w:rPr>
          <w:b/>
          <w:bCs/>
        </w:rPr>
        <w:t>Maxon-ESCON 70/10</w:t>
      </w:r>
      <w:r w:rsidR="008446A8">
        <w:t xml:space="preserve"> converter.</w:t>
      </w:r>
    </w:p>
    <w:p w14:paraId="62950CCD" w14:textId="66B52091" w:rsidR="003D0CC3" w:rsidRDefault="002804FD" w:rsidP="00352912">
      <w:pPr>
        <w:spacing w:line="276" w:lineRule="auto"/>
        <w:jc w:val="both"/>
      </w:pPr>
      <w:r>
        <w:t xml:space="preserve">After initially selecting </w:t>
      </w:r>
      <w:r w:rsidR="00D63FAE">
        <w:t>the</w:t>
      </w:r>
      <w:r>
        <w:t xml:space="preserve"> </w:t>
      </w:r>
      <w:r w:rsidR="00B0636B">
        <w:t>motor,</w:t>
      </w:r>
      <w:r>
        <w:t xml:space="preserve"> it was checked for </w:t>
      </w:r>
      <w:r w:rsidR="00F7526A">
        <w:t xml:space="preserve">suitability </w:t>
      </w:r>
      <w:r>
        <w:t>by comparing the rated peak</w:t>
      </w:r>
      <w:r w:rsidR="00C271F0">
        <w:t xml:space="preserve"> and </w:t>
      </w:r>
      <w:proofErr w:type="spellStart"/>
      <w:r w:rsidR="00C271F0">
        <w:t>r.m.s</w:t>
      </w:r>
      <w:proofErr w:type="spellEnd"/>
      <w:r w:rsidR="00C271F0">
        <w:t xml:space="preserve"> torques against the predicted demanded torque values from the belt conveyor. </w:t>
      </w:r>
      <w:r w:rsidR="00C16D80">
        <w:t xml:space="preserve">The next size down in the Maxon motor range was </w:t>
      </w:r>
      <w:r w:rsidR="00F7526A">
        <w:t>similarly</w:t>
      </w:r>
      <w:r w:rsidR="00C16D80">
        <w:t xml:space="preserve"> checked (EPM63-75) and this was confirmed to be too small for the application</w:t>
      </w:r>
      <w:r w:rsidR="00214137">
        <w:t>, meaning EPM63-100 is the motor that should be used.</w:t>
      </w:r>
    </w:p>
    <w:p w14:paraId="3379020F" w14:textId="0C4A30A3" w:rsidR="00DF0F35" w:rsidRPr="00537FB1" w:rsidRDefault="00214137" w:rsidP="00352912">
      <w:pPr>
        <w:spacing w:line="276" w:lineRule="auto"/>
        <w:jc w:val="both"/>
      </w:pPr>
      <w:r>
        <w:t xml:space="preserve">Finally, optimisations to the </w:t>
      </w:r>
      <w:r w:rsidR="00D63FAE">
        <w:t>system</w:t>
      </w:r>
      <w:r w:rsidR="004D2080">
        <w:t xml:space="preserve"> were analysed. Firstly, shortening the acceleration and deceleration phases was considered using an iterative spreadsheet to find the respective shortest times </w:t>
      </w:r>
      <w:r w:rsidR="00F1078D">
        <w:t xml:space="preserve">that kept the peak torque within allowable limits. This yielded a faster cycle time of 3.8 seconds. Next, the effect of implementing ‘filling on the move’ </w:t>
      </w:r>
      <w:r w:rsidR="00166BF5">
        <w:t xml:space="preserve">was investigated. Optimising the acceleration and deceleration </w:t>
      </w:r>
      <w:r w:rsidR="004D2954">
        <w:t>phases of the velocity profile as before, it was possible to shorten the cycle time to 3.</w:t>
      </w:r>
      <w:r w:rsidR="00AF3ECA">
        <w:t>54 and 3.29 seconds for filling at 10 % and 20 % of the maximum speed respectively.</w:t>
      </w:r>
      <w:r w:rsidR="00BF1951" w:rsidRPr="00BF1951">
        <w:t xml:space="preserve"> </w:t>
      </w:r>
    </w:p>
    <w:sectPr w:rsidR="00DF0F35" w:rsidRPr="00537FB1" w:rsidSect="00A907CC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177788" w14:textId="77777777" w:rsidR="00ED2C21" w:rsidRDefault="00ED2C21" w:rsidP="00362AF1">
      <w:pPr>
        <w:spacing w:after="0" w:line="240" w:lineRule="auto"/>
      </w:pPr>
      <w:r>
        <w:separator/>
      </w:r>
    </w:p>
  </w:endnote>
  <w:endnote w:type="continuationSeparator" w:id="0">
    <w:p w14:paraId="1C435FC9" w14:textId="77777777" w:rsidR="00ED2C21" w:rsidRDefault="00ED2C21" w:rsidP="00362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ILCG I+ Stone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ILCH J+ Stone Sans">
    <w:altName w:val="Malgun Gothic Semilight"/>
    <w:panose1 w:val="00000000000000000000"/>
    <w:charset w:val="00"/>
    <w:family w:val="swiss"/>
    <w:notTrueType/>
    <w:pitch w:val="default"/>
    <w:sig w:usb0="00000000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82865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D940BE" w14:textId="7F57E133" w:rsidR="00A907CC" w:rsidRDefault="00A907C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EA4B6D" w14:textId="77777777" w:rsidR="00A907CC" w:rsidRDefault="00A907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26519" w14:textId="77777777" w:rsidR="00ED2C21" w:rsidRDefault="00ED2C21" w:rsidP="00362AF1">
      <w:pPr>
        <w:spacing w:after="0" w:line="240" w:lineRule="auto"/>
      </w:pPr>
      <w:r>
        <w:separator/>
      </w:r>
    </w:p>
  </w:footnote>
  <w:footnote w:type="continuationSeparator" w:id="0">
    <w:p w14:paraId="269FC0C4" w14:textId="77777777" w:rsidR="00ED2C21" w:rsidRDefault="00ED2C21" w:rsidP="00362A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2885"/>
    <w:multiLevelType w:val="hybridMultilevel"/>
    <w:tmpl w:val="3AFAE7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F06B2"/>
    <w:multiLevelType w:val="multilevel"/>
    <w:tmpl w:val="013CDD1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B6642D3"/>
    <w:multiLevelType w:val="multilevel"/>
    <w:tmpl w:val="013CDD1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253A4AEF"/>
    <w:multiLevelType w:val="hybridMultilevel"/>
    <w:tmpl w:val="011259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6E4E17"/>
    <w:multiLevelType w:val="hybridMultilevel"/>
    <w:tmpl w:val="959618D0"/>
    <w:lvl w:ilvl="0" w:tplc="651C6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378DC"/>
    <w:multiLevelType w:val="hybridMultilevel"/>
    <w:tmpl w:val="90F6BAB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4F16DC"/>
    <w:multiLevelType w:val="multilevel"/>
    <w:tmpl w:val="C7CC7B2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DD01574"/>
    <w:multiLevelType w:val="hybridMultilevel"/>
    <w:tmpl w:val="61F8F7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431B55"/>
    <w:multiLevelType w:val="hybridMultilevel"/>
    <w:tmpl w:val="60761B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5057E1"/>
    <w:multiLevelType w:val="multilevel"/>
    <w:tmpl w:val="3198192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7F0F25A3"/>
    <w:multiLevelType w:val="hybridMultilevel"/>
    <w:tmpl w:val="480667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25535">
    <w:abstractNumId w:val="5"/>
  </w:num>
  <w:num w:numId="2" w16cid:durableId="2015838203">
    <w:abstractNumId w:val="6"/>
  </w:num>
  <w:num w:numId="3" w16cid:durableId="810487650">
    <w:abstractNumId w:val="3"/>
  </w:num>
  <w:num w:numId="4" w16cid:durableId="1872255412">
    <w:abstractNumId w:val="7"/>
  </w:num>
  <w:num w:numId="5" w16cid:durableId="1840270126">
    <w:abstractNumId w:val="8"/>
  </w:num>
  <w:num w:numId="6" w16cid:durableId="1270285160">
    <w:abstractNumId w:val="9"/>
  </w:num>
  <w:num w:numId="7" w16cid:durableId="2046707439">
    <w:abstractNumId w:val="1"/>
  </w:num>
  <w:num w:numId="8" w16cid:durableId="1281912129">
    <w:abstractNumId w:val="4"/>
  </w:num>
  <w:num w:numId="9" w16cid:durableId="689456579">
    <w:abstractNumId w:val="10"/>
  </w:num>
  <w:num w:numId="10" w16cid:durableId="1519198160">
    <w:abstractNumId w:val="2"/>
  </w:num>
  <w:num w:numId="11" w16cid:durableId="1254817821">
    <w:abstractNumId w:val="0"/>
  </w:num>
  <w:num w:numId="12" w16cid:durableId="5207757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DB"/>
    <w:rsid w:val="000002FA"/>
    <w:rsid w:val="00003643"/>
    <w:rsid w:val="000058D1"/>
    <w:rsid w:val="000111A6"/>
    <w:rsid w:val="00013A47"/>
    <w:rsid w:val="00014A31"/>
    <w:rsid w:val="00016B18"/>
    <w:rsid w:val="00021C11"/>
    <w:rsid w:val="00024B88"/>
    <w:rsid w:val="00026082"/>
    <w:rsid w:val="00031FDE"/>
    <w:rsid w:val="00040D10"/>
    <w:rsid w:val="00040F0F"/>
    <w:rsid w:val="00041B5B"/>
    <w:rsid w:val="000435EE"/>
    <w:rsid w:val="000445E6"/>
    <w:rsid w:val="00044B34"/>
    <w:rsid w:val="00045F75"/>
    <w:rsid w:val="00046B3C"/>
    <w:rsid w:val="00051C67"/>
    <w:rsid w:val="0005455B"/>
    <w:rsid w:val="0005602C"/>
    <w:rsid w:val="0006158F"/>
    <w:rsid w:val="00062159"/>
    <w:rsid w:val="000648CC"/>
    <w:rsid w:val="000666B7"/>
    <w:rsid w:val="000841DE"/>
    <w:rsid w:val="00084651"/>
    <w:rsid w:val="000849BE"/>
    <w:rsid w:val="000862FE"/>
    <w:rsid w:val="00091A55"/>
    <w:rsid w:val="00095A80"/>
    <w:rsid w:val="00097261"/>
    <w:rsid w:val="000A147B"/>
    <w:rsid w:val="000A3675"/>
    <w:rsid w:val="000A44DB"/>
    <w:rsid w:val="000A4517"/>
    <w:rsid w:val="000A4619"/>
    <w:rsid w:val="000A4F6C"/>
    <w:rsid w:val="000A54FC"/>
    <w:rsid w:val="000B0481"/>
    <w:rsid w:val="000B11EB"/>
    <w:rsid w:val="000B4097"/>
    <w:rsid w:val="000C3197"/>
    <w:rsid w:val="000C46BF"/>
    <w:rsid w:val="000D118D"/>
    <w:rsid w:val="000D242C"/>
    <w:rsid w:val="000D2AE1"/>
    <w:rsid w:val="000D3D78"/>
    <w:rsid w:val="000D65E0"/>
    <w:rsid w:val="000D6D17"/>
    <w:rsid w:val="000E0303"/>
    <w:rsid w:val="000E0ACD"/>
    <w:rsid w:val="000E0FFA"/>
    <w:rsid w:val="000E29CF"/>
    <w:rsid w:val="000E2CA9"/>
    <w:rsid w:val="000E31F4"/>
    <w:rsid w:val="000E3210"/>
    <w:rsid w:val="000E4265"/>
    <w:rsid w:val="000E439C"/>
    <w:rsid w:val="000E46A5"/>
    <w:rsid w:val="000E5B0A"/>
    <w:rsid w:val="000E6E96"/>
    <w:rsid w:val="000E7ABF"/>
    <w:rsid w:val="000F1CB7"/>
    <w:rsid w:val="000F5257"/>
    <w:rsid w:val="000F5860"/>
    <w:rsid w:val="000F5E51"/>
    <w:rsid w:val="000F6065"/>
    <w:rsid w:val="00100807"/>
    <w:rsid w:val="0010199A"/>
    <w:rsid w:val="00101A15"/>
    <w:rsid w:val="00101C93"/>
    <w:rsid w:val="00104328"/>
    <w:rsid w:val="0010772D"/>
    <w:rsid w:val="00112BD5"/>
    <w:rsid w:val="001154AA"/>
    <w:rsid w:val="00115A7D"/>
    <w:rsid w:val="00116A40"/>
    <w:rsid w:val="00120378"/>
    <w:rsid w:val="00122FBD"/>
    <w:rsid w:val="00123F65"/>
    <w:rsid w:val="001253C1"/>
    <w:rsid w:val="001263DA"/>
    <w:rsid w:val="00132E79"/>
    <w:rsid w:val="00133618"/>
    <w:rsid w:val="00136012"/>
    <w:rsid w:val="00136530"/>
    <w:rsid w:val="00136BCD"/>
    <w:rsid w:val="00140ED1"/>
    <w:rsid w:val="00142A88"/>
    <w:rsid w:val="0014641D"/>
    <w:rsid w:val="0014675C"/>
    <w:rsid w:val="00150397"/>
    <w:rsid w:val="00152356"/>
    <w:rsid w:val="00154AEE"/>
    <w:rsid w:val="00155A4A"/>
    <w:rsid w:val="00160940"/>
    <w:rsid w:val="00161C23"/>
    <w:rsid w:val="00166BF5"/>
    <w:rsid w:val="00167109"/>
    <w:rsid w:val="00167676"/>
    <w:rsid w:val="0016779C"/>
    <w:rsid w:val="001723AD"/>
    <w:rsid w:val="00175207"/>
    <w:rsid w:val="001765C9"/>
    <w:rsid w:val="00176CC7"/>
    <w:rsid w:val="001773F9"/>
    <w:rsid w:val="001776E7"/>
    <w:rsid w:val="00180E46"/>
    <w:rsid w:val="00181694"/>
    <w:rsid w:val="00182D27"/>
    <w:rsid w:val="00183808"/>
    <w:rsid w:val="00183FFA"/>
    <w:rsid w:val="00186195"/>
    <w:rsid w:val="00187B09"/>
    <w:rsid w:val="00187B33"/>
    <w:rsid w:val="00190346"/>
    <w:rsid w:val="001910EA"/>
    <w:rsid w:val="0019178F"/>
    <w:rsid w:val="001943B5"/>
    <w:rsid w:val="0019502C"/>
    <w:rsid w:val="00196009"/>
    <w:rsid w:val="00197046"/>
    <w:rsid w:val="001975BF"/>
    <w:rsid w:val="001975DB"/>
    <w:rsid w:val="001977A2"/>
    <w:rsid w:val="001A1852"/>
    <w:rsid w:val="001A388C"/>
    <w:rsid w:val="001A61B1"/>
    <w:rsid w:val="001A6E4B"/>
    <w:rsid w:val="001A7B9B"/>
    <w:rsid w:val="001B011B"/>
    <w:rsid w:val="001B1569"/>
    <w:rsid w:val="001B42D5"/>
    <w:rsid w:val="001B4C3D"/>
    <w:rsid w:val="001C16AB"/>
    <w:rsid w:val="001C56E8"/>
    <w:rsid w:val="001D1520"/>
    <w:rsid w:val="001D3C84"/>
    <w:rsid w:val="001D45BE"/>
    <w:rsid w:val="001D5910"/>
    <w:rsid w:val="001D613E"/>
    <w:rsid w:val="001D785F"/>
    <w:rsid w:val="001E2C6D"/>
    <w:rsid w:val="001E6CD3"/>
    <w:rsid w:val="001F43EC"/>
    <w:rsid w:val="001F555B"/>
    <w:rsid w:val="001F5B99"/>
    <w:rsid w:val="001F5E88"/>
    <w:rsid w:val="001F5F3B"/>
    <w:rsid w:val="001F6858"/>
    <w:rsid w:val="002025ED"/>
    <w:rsid w:val="00202BE9"/>
    <w:rsid w:val="00203D91"/>
    <w:rsid w:val="00204332"/>
    <w:rsid w:val="00205440"/>
    <w:rsid w:val="002108DA"/>
    <w:rsid w:val="0021167B"/>
    <w:rsid w:val="002129FC"/>
    <w:rsid w:val="00212CD2"/>
    <w:rsid w:val="00214137"/>
    <w:rsid w:val="00217569"/>
    <w:rsid w:val="00222665"/>
    <w:rsid w:val="00223B7E"/>
    <w:rsid w:val="00225DF5"/>
    <w:rsid w:val="00226D86"/>
    <w:rsid w:val="00232594"/>
    <w:rsid w:val="00233648"/>
    <w:rsid w:val="00237DD9"/>
    <w:rsid w:val="00241930"/>
    <w:rsid w:val="002428E7"/>
    <w:rsid w:val="00242E41"/>
    <w:rsid w:val="002436DF"/>
    <w:rsid w:val="002464D2"/>
    <w:rsid w:val="00247A5A"/>
    <w:rsid w:val="0025233A"/>
    <w:rsid w:val="00252790"/>
    <w:rsid w:val="0025325D"/>
    <w:rsid w:val="00253C3C"/>
    <w:rsid w:val="0025436F"/>
    <w:rsid w:val="00254427"/>
    <w:rsid w:val="00257F57"/>
    <w:rsid w:val="00260F82"/>
    <w:rsid w:val="00262EE8"/>
    <w:rsid w:val="002643DD"/>
    <w:rsid w:val="0027066F"/>
    <w:rsid w:val="002707B8"/>
    <w:rsid w:val="00270892"/>
    <w:rsid w:val="00273AF9"/>
    <w:rsid w:val="002749D1"/>
    <w:rsid w:val="00274D2F"/>
    <w:rsid w:val="0027673E"/>
    <w:rsid w:val="0028018D"/>
    <w:rsid w:val="00280229"/>
    <w:rsid w:val="002804FD"/>
    <w:rsid w:val="00281CC2"/>
    <w:rsid w:val="002834AD"/>
    <w:rsid w:val="00287A77"/>
    <w:rsid w:val="00290A0D"/>
    <w:rsid w:val="002918C9"/>
    <w:rsid w:val="00293855"/>
    <w:rsid w:val="0029610D"/>
    <w:rsid w:val="00297167"/>
    <w:rsid w:val="002973FD"/>
    <w:rsid w:val="002A0495"/>
    <w:rsid w:val="002A748C"/>
    <w:rsid w:val="002B0D00"/>
    <w:rsid w:val="002B1B2A"/>
    <w:rsid w:val="002B33C8"/>
    <w:rsid w:val="002C01DD"/>
    <w:rsid w:val="002C2CBB"/>
    <w:rsid w:val="002C5008"/>
    <w:rsid w:val="002C57B4"/>
    <w:rsid w:val="002C5FCE"/>
    <w:rsid w:val="002C6B51"/>
    <w:rsid w:val="002C6FCC"/>
    <w:rsid w:val="002C79A0"/>
    <w:rsid w:val="002D003D"/>
    <w:rsid w:val="002D1CA2"/>
    <w:rsid w:val="002D27AB"/>
    <w:rsid w:val="002D5627"/>
    <w:rsid w:val="002E03F7"/>
    <w:rsid w:val="002E1A63"/>
    <w:rsid w:val="002E28C3"/>
    <w:rsid w:val="002E347E"/>
    <w:rsid w:val="002E3E55"/>
    <w:rsid w:val="002E4653"/>
    <w:rsid w:val="002E4C69"/>
    <w:rsid w:val="002E5AE1"/>
    <w:rsid w:val="002E6C6D"/>
    <w:rsid w:val="002F1348"/>
    <w:rsid w:val="002F1D51"/>
    <w:rsid w:val="002F26A8"/>
    <w:rsid w:val="002F4D66"/>
    <w:rsid w:val="002F6E12"/>
    <w:rsid w:val="002F74AD"/>
    <w:rsid w:val="002F7570"/>
    <w:rsid w:val="002F76A1"/>
    <w:rsid w:val="00304330"/>
    <w:rsid w:val="00306629"/>
    <w:rsid w:val="0031138A"/>
    <w:rsid w:val="00312E56"/>
    <w:rsid w:val="003130C9"/>
    <w:rsid w:val="003206FD"/>
    <w:rsid w:val="00325457"/>
    <w:rsid w:val="0032616E"/>
    <w:rsid w:val="0033123E"/>
    <w:rsid w:val="00332A5E"/>
    <w:rsid w:val="003332C1"/>
    <w:rsid w:val="00333722"/>
    <w:rsid w:val="00335790"/>
    <w:rsid w:val="00335AE2"/>
    <w:rsid w:val="00337B49"/>
    <w:rsid w:val="00340CFD"/>
    <w:rsid w:val="00342CCC"/>
    <w:rsid w:val="00343184"/>
    <w:rsid w:val="00344694"/>
    <w:rsid w:val="00347DA0"/>
    <w:rsid w:val="003507E9"/>
    <w:rsid w:val="0035199A"/>
    <w:rsid w:val="00352912"/>
    <w:rsid w:val="00352E5E"/>
    <w:rsid w:val="00354305"/>
    <w:rsid w:val="003576F8"/>
    <w:rsid w:val="00362AF1"/>
    <w:rsid w:val="00364E5B"/>
    <w:rsid w:val="00364F58"/>
    <w:rsid w:val="00364FB3"/>
    <w:rsid w:val="003657E6"/>
    <w:rsid w:val="00365901"/>
    <w:rsid w:val="0036681B"/>
    <w:rsid w:val="00371910"/>
    <w:rsid w:val="00376338"/>
    <w:rsid w:val="003826BC"/>
    <w:rsid w:val="003866F7"/>
    <w:rsid w:val="003916C5"/>
    <w:rsid w:val="00393402"/>
    <w:rsid w:val="00393977"/>
    <w:rsid w:val="00394B99"/>
    <w:rsid w:val="00395F52"/>
    <w:rsid w:val="00396E02"/>
    <w:rsid w:val="003A1081"/>
    <w:rsid w:val="003A4981"/>
    <w:rsid w:val="003A7A60"/>
    <w:rsid w:val="003B3974"/>
    <w:rsid w:val="003B3B72"/>
    <w:rsid w:val="003B546B"/>
    <w:rsid w:val="003B72AC"/>
    <w:rsid w:val="003C25AD"/>
    <w:rsid w:val="003C6F34"/>
    <w:rsid w:val="003D000B"/>
    <w:rsid w:val="003D0CC3"/>
    <w:rsid w:val="003D15AD"/>
    <w:rsid w:val="003D448E"/>
    <w:rsid w:val="003D7A48"/>
    <w:rsid w:val="003E3F9F"/>
    <w:rsid w:val="003E5871"/>
    <w:rsid w:val="003F13A5"/>
    <w:rsid w:val="00402F3A"/>
    <w:rsid w:val="00403735"/>
    <w:rsid w:val="00404B8A"/>
    <w:rsid w:val="0040502D"/>
    <w:rsid w:val="00411E01"/>
    <w:rsid w:val="00412E0F"/>
    <w:rsid w:val="00415456"/>
    <w:rsid w:val="00417573"/>
    <w:rsid w:val="0042325A"/>
    <w:rsid w:val="00431FA8"/>
    <w:rsid w:val="00436A2C"/>
    <w:rsid w:val="004371AC"/>
    <w:rsid w:val="00440143"/>
    <w:rsid w:val="00440C91"/>
    <w:rsid w:val="0044338E"/>
    <w:rsid w:val="00443705"/>
    <w:rsid w:val="00446628"/>
    <w:rsid w:val="004516B6"/>
    <w:rsid w:val="0045308F"/>
    <w:rsid w:val="004556D2"/>
    <w:rsid w:val="00457D0C"/>
    <w:rsid w:val="004610A5"/>
    <w:rsid w:val="00462372"/>
    <w:rsid w:val="0046514E"/>
    <w:rsid w:val="00476A98"/>
    <w:rsid w:val="004776AF"/>
    <w:rsid w:val="00481FF1"/>
    <w:rsid w:val="0048265D"/>
    <w:rsid w:val="00482F50"/>
    <w:rsid w:val="004836BE"/>
    <w:rsid w:val="00484A4A"/>
    <w:rsid w:val="00490284"/>
    <w:rsid w:val="00490AA4"/>
    <w:rsid w:val="004911D8"/>
    <w:rsid w:val="004918FF"/>
    <w:rsid w:val="00491A7C"/>
    <w:rsid w:val="00497769"/>
    <w:rsid w:val="004A096A"/>
    <w:rsid w:val="004A458D"/>
    <w:rsid w:val="004A4EA8"/>
    <w:rsid w:val="004B186C"/>
    <w:rsid w:val="004B1F63"/>
    <w:rsid w:val="004B3470"/>
    <w:rsid w:val="004B44D8"/>
    <w:rsid w:val="004B4A43"/>
    <w:rsid w:val="004B6793"/>
    <w:rsid w:val="004B70A8"/>
    <w:rsid w:val="004B7319"/>
    <w:rsid w:val="004B77AA"/>
    <w:rsid w:val="004C0229"/>
    <w:rsid w:val="004C0F7A"/>
    <w:rsid w:val="004C11C6"/>
    <w:rsid w:val="004C238C"/>
    <w:rsid w:val="004C2D2C"/>
    <w:rsid w:val="004C4330"/>
    <w:rsid w:val="004C48B4"/>
    <w:rsid w:val="004C6B09"/>
    <w:rsid w:val="004C742C"/>
    <w:rsid w:val="004D184C"/>
    <w:rsid w:val="004D2080"/>
    <w:rsid w:val="004D2538"/>
    <w:rsid w:val="004D2954"/>
    <w:rsid w:val="004D2B0C"/>
    <w:rsid w:val="004D3935"/>
    <w:rsid w:val="004D507B"/>
    <w:rsid w:val="004D5C7D"/>
    <w:rsid w:val="004E2241"/>
    <w:rsid w:val="004E2D89"/>
    <w:rsid w:val="004E455C"/>
    <w:rsid w:val="004E45C4"/>
    <w:rsid w:val="004E5AC2"/>
    <w:rsid w:val="004E6AF3"/>
    <w:rsid w:val="004E6C90"/>
    <w:rsid w:val="004F154D"/>
    <w:rsid w:val="004F216A"/>
    <w:rsid w:val="004F5A0F"/>
    <w:rsid w:val="00506407"/>
    <w:rsid w:val="0051028D"/>
    <w:rsid w:val="00510D08"/>
    <w:rsid w:val="005119CE"/>
    <w:rsid w:val="0051470B"/>
    <w:rsid w:val="0052249C"/>
    <w:rsid w:val="005231FA"/>
    <w:rsid w:val="00526CFA"/>
    <w:rsid w:val="00527F6C"/>
    <w:rsid w:val="0053103A"/>
    <w:rsid w:val="00531071"/>
    <w:rsid w:val="00533B02"/>
    <w:rsid w:val="00535019"/>
    <w:rsid w:val="00537136"/>
    <w:rsid w:val="00537FB1"/>
    <w:rsid w:val="0054006F"/>
    <w:rsid w:val="00540437"/>
    <w:rsid w:val="00542174"/>
    <w:rsid w:val="005436BC"/>
    <w:rsid w:val="00545694"/>
    <w:rsid w:val="00546AA8"/>
    <w:rsid w:val="00546FEB"/>
    <w:rsid w:val="00550E01"/>
    <w:rsid w:val="00552162"/>
    <w:rsid w:val="00553684"/>
    <w:rsid w:val="00554B7B"/>
    <w:rsid w:val="00556D70"/>
    <w:rsid w:val="0056181B"/>
    <w:rsid w:val="00564B10"/>
    <w:rsid w:val="005657D5"/>
    <w:rsid w:val="00570112"/>
    <w:rsid w:val="00570FF7"/>
    <w:rsid w:val="005726A6"/>
    <w:rsid w:val="005756F3"/>
    <w:rsid w:val="00577306"/>
    <w:rsid w:val="00577AE8"/>
    <w:rsid w:val="005820CA"/>
    <w:rsid w:val="005836A3"/>
    <w:rsid w:val="00584018"/>
    <w:rsid w:val="00584EC4"/>
    <w:rsid w:val="00585BB1"/>
    <w:rsid w:val="00587FE4"/>
    <w:rsid w:val="005914D2"/>
    <w:rsid w:val="00592039"/>
    <w:rsid w:val="00593501"/>
    <w:rsid w:val="00594CC1"/>
    <w:rsid w:val="005974EB"/>
    <w:rsid w:val="005A1A20"/>
    <w:rsid w:val="005B0E37"/>
    <w:rsid w:val="005B1366"/>
    <w:rsid w:val="005B3526"/>
    <w:rsid w:val="005B35AF"/>
    <w:rsid w:val="005B6EB5"/>
    <w:rsid w:val="005B6EC5"/>
    <w:rsid w:val="005B7988"/>
    <w:rsid w:val="005C0C8E"/>
    <w:rsid w:val="005C34F7"/>
    <w:rsid w:val="005C6A1F"/>
    <w:rsid w:val="005D1763"/>
    <w:rsid w:val="005D21F8"/>
    <w:rsid w:val="005D27FB"/>
    <w:rsid w:val="005D298A"/>
    <w:rsid w:val="005D29EC"/>
    <w:rsid w:val="005D3664"/>
    <w:rsid w:val="005D4427"/>
    <w:rsid w:val="005D4C4B"/>
    <w:rsid w:val="005D59C5"/>
    <w:rsid w:val="005E106B"/>
    <w:rsid w:val="005E18A4"/>
    <w:rsid w:val="005E33C1"/>
    <w:rsid w:val="005E3EA6"/>
    <w:rsid w:val="005E419C"/>
    <w:rsid w:val="005E50A7"/>
    <w:rsid w:val="005E5760"/>
    <w:rsid w:val="005E6EC9"/>
    <w:rsid w:val="005E7758"/>
    <w:rsid w:val="005E7CB6"/>
    <w:rsid w:val="005F548F"/>
    <w:rsid w:val="005F5949"/>
    <w:rsid w:val="005F6E5B"/>
    <w:rsid w:val="005F6EB8"/>
    <w:rsid w:val="005F73E4"/>
    <w:rsid w:val="0060231C"/>
    <w:rsid w:val="00603892"/>
    <w:rsid w:val="00612208"/>
    <w:rsid w:val="006123B7"/>
    <w:rsid w:val="006158D1"/>
    <w:rsid w:val="00621109"/>
    <w:rsid w:val="00622475"/>
    <w:rsid w:val="006250BA"/>
    <w:rsid w:val="00630771"/>
    <w:rsid w:val="006378A0"/>
    <w:rsid w:val="00642726"/>
    <w:rsid w:val="00643F43"/>
    <w:rsid w:val="00645878"/>
    <w:rsid w:val="00645B4A"/>
    <w:rsid w:val="00646C4D"/>
    <w:rsid w:val="00647CA0"/>
    <w:rsid w:val="00655466"/>
    <w:rsid w:val="00656C1A"/>
    <w:rsid w:val="00657000"/>
    <w:rsid w:val="00661F57"/>
    <w:rsid w:val="00662AE2"/>
    <w:rsid w:val="006646E9"/>
    <w:rsid w:val="00664A36"/>
    <w:rsid w:val="006663BB"/>
    <w:rsid w:val="00666B0E"/>
    <w:rsid w:val="006673F9"/>
    <w:rsid w:val="00670E10"/>
    <w:rsid w:val="00671588"/>
    <w:rsid w:val="00673FC0"/>
    <w:rsid w:val="0068099F"/>
    <w:rsid w:val="00681413"/>
    <w:rsid w:val="00683802"/>
    <w:rsid w:val="00683976"/>
    <w:rsid w:val="00684932"/>
    <w:rsid w:val="00685FDC"/>
    <w:rsid w:val="006860E6"/>
    <w:rsid w:val="00686A14"/>
    <w:rsid w:val="00692351"/>
    <w:rsid w:val="00696E95"/>
    <w:rsid w:val="00696EEE"/>
    <w:rsid w:val="00697821"/>
    <w:rsid w:val="006A3DC2"/>
    <w:rsid w:val="006A41DC"/>
    <w:rsid w:val="006A4BB6"/>
    <w:rsid w:val="006A606A"/>
    <w:rsid w:val="006A71CD"/>
    <w:rsid w:val="006A7916"/>
    <w:rsid w:val="006B2425"/>
    <w:rsid w:val="006B4623"/>
    <w:rsid w:val="006B499E"/>
    <w:rsid w:val="006B775C"/>
    <w:rsid w:val="006C0F77"/>
    <w:rsid w:val="006C0F7C"/>
    <w:rsid w:val="006C18B3"/>
    <w:rsid w:val="006C1EA8"/>
    <w:rsid w:val="006C1FC3"/>
    <w:rsid w:val="006C4F16"/>
    <w:rsid w:val="006C67C5"/>
    <w:rsid w:val="006D1658"/>
    <w:rsid w:val="006D1FAE"/>
    <w:rsid w:val="006D2627"/>
    <w:rsid w:val="006D29DA"/>
    <w:rsid w:val="006D4E0F"/>
    <w:rsid w:val="006D6FC7"/>
    <w:rsid w:val="006E0310"/>
    <w:rsid w:val="006E2B20"/>
    <w:rsid w:val="006E51B0"/>
    <w:rsid w:val="006E6495"/>
    <w:rsid w:val="006F0FAC"/>
    <w:rsid w:val="006F1A9B"/>
    <w:rsid w:val="006F5450"/>
    <w:rsid w:val="006F5691"/>
    <w:rsid w:val="006F6A94"/>
    <w:rsid w:val="00700D86"/>
    <w:rsid w:val="00705177"/>
    <w:rsid w:val="0070595D"/>
    <w:rsid w:val="00706600"/>
    <w:rsid w:val="0070699D"/>
    <w:rsid w:val="00712708"/>
    <w:rsid w:val="007129A2"/>
    <w:rsid w:val="00713350"/>
    <w:rsid w:val="0071381E"/>
    <w:rsid w:val="00716BC1"/>
    <w:rsid w:val="00723729"/>
    <w:rsid w:val="0072491F"/>
    <w:rsid w:val="00724F9E"/>
    <w:rsid w:val="007260FD"/>
    <w:rsid w:val="00730685"/>
    <w:rsid w:val="0073353D"/>
    <w:rsid w:val="00736DB7"/>
    <w:rsid w:val="00741C36"/>
    <w:rsid w:val="00742FD8"/>
    <w:rsid w:val="00743438"/>
    <w:rsid w:val="00745F95"/>
    <w:rsid w:val="00746AAE"/>
    <w:rsid w:val="007479DB"/>
    <w:rsid w:val="007502F7"/>
    <w:rsid w:val="007513CF"/>
    <w:rsid w:val="00751EA7"/>
    <w:rsid w:val="007528D6"/>
    <w:rsid w:val="00755F0B"/>
    <w:rsid w:val="00757C6C"/>
    <w:rsid w:val="00760FA2"/>
    <w:rsid w:val="00764910"/>
    <w:rsid w:val="007649AD"/>
    <w:rsid w:val="0076603F"/>
    <w:rsid w:val="00772CC9"/>
    <w:rsid w:val="007773E2"/>
    <w:rsid w:val="00787DA7"/>
    <w:rsid w:val="00791CB3"/>
    <w:rsid w:val="0079292E"/>
    <w:rsid w:val="00792AE6"/>
    <w:rsid w:val="007931DD"/>
    <w:rsid w:val="00793A52"/>
    <w:rsid w:val="00795C90"/>
    <w:rsid w:val="00797E7D"/>
    <w:rsid w:val="007A0F6C"/>
    <w:rsid w:val="007A18CB"/>
    <w:rsid w:val="007A58B5"/>
    <w:rsid w:val="007A6C36"/>
    <w:rsid w:val="007A784D"/>
    <w:rsid w:val="007B0623"/>
    <w:rsid w:val="007B3761"/>
    <w:rsid w:val="007B5D5A"/>
    <w:rsid w:val="007C0295"/>
    <w:rsid w:val="007C3B95"/>
    <w:rsid w:val="007C6403"/>
    <w:rsid w:val="007D0E29"/>
    <w:rsid w:val="007D27D6"/>
    <w:rsid w:val="007D2A48"/>
    <w:rsid w:val="007D4D61"/>
    <w:rsid w:val="007D7678"/>
    <w:rsid w:val="007E0B97"/>
    <w:rsid w:val="007E0EF9"/>
    <w:rsid w:val="007E1CAD"/>
    <w:rsid w:val="007E5440"/>
    <w:rsid w:val="007E56A6"/>
    <w:rsid w:val="007E76FF"/>
    <w:rsid w:val="007F0551"/>
    <w:rsid w:val="007F4AB6"/>
    <w:rsid w:val="007F4BCA"/>
    <w:rsid w:val="007F50A6"/>
    <w:rsid w:val="00801E99"/>
    <w:rsid w:val="00802C0E"/>
    <w:rsid w:val="00804293"/>
    <w:rsid w:val="00804803"/>
    <w:rsid w:val="00806D4C"/>
    <w:rsid w:val="00807A33"/>
    <w:rsid w:val="00810E8D"/>
    <w:rsid w:val="0081190C"/>
    <w:rsid w:val="008125BB"/>
    <w:rsid w:val="00816AD5"/>
    <w:rsid w:val="008219AB"/>
    <w:rsid w:val="00823EDA"/>
    <w:rsid w:val="00826566"/>
    <w:rsid w:val="00830E05"/>
    <w:rsid w:val="0083293C"/>
    <w:rsid w:val="00832E73"/>
    <w:rsid w:val="00833FA0"/>
    <w:rsid w:val="00835721"/>
    <w:rsid w:val="00836348"/>
    <w:rsid w:val="0084049A"/>
    <w:rsid w:val="008404CF"/>
    <w:rsid w:val="00844290"/>
    <w:rsid w:val="008446A8"/>
    <w:rsid w:val="008453AD"/>
    <w:rsid w:val="00846E83"/>
    <w:rsid w:val="0084738A"/>
    <w:rsid w:val="00852787"/>
    <w:rsid w:val="00854DDC"/>
    <w:rsid w:val="00857FF7"/>
    <w:rsid w:val="0086116B"/>
    <w:rsid w:val="00865903"/>
    <w:rsid w:val="0087267D"/>
    <w:rsid w:val="00872BC7"/>
    <w:rsid w:val="00873CDA"/>
    <w:rsid w:val="008745F8"/>
    <w:rsid w:val="00874ACF"/>
    <w:rsid w:val="00875F3B"/>
    <w:rsid w:val="00876356"/>
    <w:rsid w:val="0087638E"/>
    <w:rsid w:val="0088583E"/>
    <w:rsid w:val="00890D2D"/>
    <w:rsid w:val="008923EA"/>
    <w:rsid w:val="00896B25"/>
    <w:rsid w:val="00897099"/>
    <w:rsid w:val="00897BDA"/>
    <w:rsid w:val="008A4E46"/>
    <w:rsid w:val="008A5D8B"/>
    <w:rsid w:val="008A5E9C"/>
    <w:rsid w:val="008B0BFC"/>
    <w:rsid w:val="008B0DDE"/>
    <w:rsid w:val="008B66C2"/>
    <w:rsid w:val="008B6D79"/>
    <w:rsid w:val="008B7AB5"/>
    <w:rsid w:val="008C09DD"/>
    <w:rsid w:val="008C285A"/>
    <w:rsid w:val="008C3B70"/>
    <w:rsid w:val="008C520A"/>
    <w:rsid w:val="008C77AD"/>
    <w:rsid w:val="008C77C9"/>
    <w:rsid w:val="008D0323"/>
    <w:rsid w:val="008D4285"/>
    <w:rsid w:val="008D7A5A"/>
    <w:rsid w:val="008E2B06"/>
    <w:rsid w:val="008E3C23"/>
    <w:rsid w:val="008E4E88"/>
    <w:rsid w:val="008E66E0"/>
    <w:rsid w:val="008E6B82"/>
    <w:rsid w:val="008F0D76"/>
    <w:rsid w:val="008F1792"/>
    <w:rsid w:val="008F19A7"/>
    <w:rsid w:val="008F340D"/>
    <w:rsid w:val="008F4647"/>
    <w:rsid w:val="008F5FA1"/>
    <w:rsid w:val="008F7F85"/>
    <w:rsid w:val="0090146B"/>
    <w:rsid w:val="00901A71"/>
    <w:rsid w:val="00902EB2"/>
    <w:rsid w:val="00903BAF"/>
    <w:rsid w:val="0090657D"/>
    <w:rsid w:val="009125DF"/>
    <w:rsid w:val="00912AFF"/>
    <w:rsid w:val="009138D6"/>
    <w:rsid w:val="00913BA9"/>
    <w:rsid w:val="0091621B"/>
    <w:rsid w:val="009173C7"/>
    <w:rsid w:val="00917BA4"/>
    <w:rsid w:val="00920C90"/>
    <w:rsid w:val="0092325D"/>
    <w:rsid w:val="0092637D"/>
    <w:rsid w:val="009267F7"/>
    <w:rsid w:val="009310A2"/>
    <w:rsid w:val="00940DC4"/>
    <w:rsid w:val="00942CE6"/>
    <w:rsid w:val="009452F0"/>
    <w:rsid w:val="00946D61"/>
    <w:rsid w:val="009475B5"/>
    <w:rsid w:val="00947EC6"/>
    <w:rsid w:val="00950079"/>
    <w:rsid w:val="00951582"/>
    <w:rsid w:val="009602EF"/>
    <w:rsid w:val="00963748"/>
    <w:rsid w:val="009665EE"/>
    <w:rsid w:val="009676BD"/>
    <w:rsid w:val="0097071A"/>
    <w:rsid w:val="00972782"/>
    <w:rsid w:val="00973C9B"/>
    <w:rsid w:val="009750BB"/>
    <w:rsid w:val="00975CF4"/>
    <w:rsid w:val="00976059"/>
    <w:rsid w:val="00980467"/>
    <w:rsid w:val="0098065A"/>
    <w:rsid w:val="00981382"/>
    <w:rsid w:val="00981C5A"/>
    <w:rsid w:val="0098201B"/>
    <w:rsid w:val="00983CA6"/>
    <w:rsid w:val="00984865"/>
    <w:rsid w:val="00991AC8"/>
    <w:rsid w:val="00992954"/>
    <w:rsid w:val="009A0E01"/>
    <w:rsid w:val="009A1061"/>
    <w:rsid w:val="009A3F97"/>
    <w:rsid w:val="009A4212"/>
    <w:rsid w:val="009A730C"/>
    <w:rsid w:val="009A78FC"/>
    <w:rsid w:val="009B0670"/>
    <w:rsid w:val="009B4908"/>
    <w:rsid w:val="009B5ED6"/>
    <w:rsid w:val="009B7C42"/>
    <w:rsid w:val="009C28B1"/>
    <w:rsid w:val="009C5F40"/>
    <w:rsid w:val="009C757D"/>
    <w:rsid w:val="009C78B0"/>
    <w:rsid w:val="009D051D"/>
    <w:rsid w:val="009D3A3A"/>
    <w:rsid w:val="009D506B"/>
    <w:rsid w:val="009D5D3E"/>
    <w:rsid w:val="009D6755"/>
    <w:rsid w:val="009D67F9"/>
    <w:rsid w:val="009E40C9"/>
    <w:rsid w:val="009E5138"/>
    <w:rsid w:val="009E544D"/>
    <w:rsid w:val="009F07FF"/>
    <w:rsid w:val="009F1DDC"/>
    <w:rsid w:val="009F2EE9"/>
    <w:rsid w:val="009F38FC"/>
    <w:rsid w:val="009F3901"/>
    <w:rsid w:val="009F3AFB"/>
    <w:rsid w:val="009F57EA"/>
    <w:rsid w:val="00A004D7"/>
    <w:rsid w:val="00A02AE8"/>
    <w:rsid w:val="00A04BF5"/>
    <w:rsid w:val="00A05CFA"/>
    <w:rsid w:val="00A060D3"/>
    <w:rsid w:val="00A0725A"/>
    <w:rsid w:val="00A074D8"/>
    <w:rsid w:val="00A13203"/>
    <w:rsid w:val="00A139F9"/>
    <w:rsid w:val="00A14443"/>
    <w:rsid w:val="00A17239"/>
    <w:rsid w:val="00A20C4C"/>
    <w:rsid w:val="00A22E9C"/>
    <w:rsid w:val="00A254A8"/>
    <w:rsid w:val="00A277B2"/>
    <w:rsid w:val="00A30141"/>
    <w:rsid w:val="00A30799"/>
    <w:rsid w:val="00A32EB3"/>
    <w:rsid w:val="00A33261"/>
    <w:rsid w:val="00A3328D"/>
    <w:rsid w:val="00A339D0"/>
    <w:rsid w:val="00A34224"/>
    <w:rsid w:val="00A34B8A"/>
    <w:rsid w:val="00A3729A"/>
    <w:rsid w:val="00A3730A"/>
    <w:rsid w:val="00A37D45"/>
    <w:rsid w:val="00A4243E"/>
    <w:rsid w:val="00A427F7"/>
    <w:rsid w:val="00A53A2E"/>
    <w:rsid w:val="00A55106"/>
    <w:rsid w:val="00A616BA"/>
    <w:rsid w:val="00A61EF3"/>
    <w:rsid w:val="00A63339"/>
    <w:rsid w:val="00A6364C"/>
    <w:rsid w:val="00A651A7"/>
    <w:rsid w:val="00A6583B"/>
    <w:rsid w:val="00A67CA4"/>
    <w:rsid w:val="00A70A6F"/>
    <w:rsid w:val="00A70D53"/>
    <w:rsid w:val="00A70E68"/>
    <w:rsid w:val="00A71E5B"/>
    <w:rsid w:val="00A7223C"/>
    <w:rsid w:val="00A7283B"/>
    <w:rsid w:val="00A72EBF"/>
    <w:rsid w:val="00A73144"/>
    <w:rsid w:val="00A74792"/>
    <w:rsid w:val="00A74B2F"/>
    <w:rsid w:val="00A8043F"/>
    <w:rsid w:val="00A82BF4"/>
    <w:rsid w:val="00A83C21"/>
    <w:rsid w:val="00A87D91"/>
    <w:rsid w:val="00A907CC"/>
    <w:rsid w:val="00A94836"/>
    <w:rsid w:val="00A95EDC"/>
    <w:rsid w:val="00A9682C"/>
    <w:rsid w:val="00A96BE1"/>
    <w:rsid w:val="00A96E39"/>
    <w:rsid w:val="00AA04DC"/>
    <w:rsid w:val="00AA1364"/>
    <w:rsid w:val="00AA2C53"/>
    <w:rsid w:val="00AA387F"/>
    <w:rsid w:val="00AA5D06"/>
    <w:rsid w:val="00AA686D"/>
    <w:rsid w:val="00AB0883"/>
    <w:rsid w:val="00AB1A0F"/>
    <w:rsid w:val="00AB1B56"/>
    <w:rsid w:val="00AB37FB"/>
    <w:rsid w:val="00AB5EAB"/>
    <w:rsid w:val="00AB6730"/>
    <w:rsid w:val="00AB7937"/>
    <w:rsid w:val="00AB7EDD"/>
    <w:rsid w:val="00AC2077"/>
    <w:rsid w:val="00AC6ED8"/>
    <w:rsid w:val="00AD1710"/>
    <w:rsid w:val="00AD2ED9"/>
    <w:rsid w:val="00AD3578"/>
    <w:rsid w:val="00AD56AF"/>
    <w:rsid w:val="00AD5D16"/>
    <w:rsid w:val="00AE1F48"/>
    <w:rsid w:val="00AE318B"/>
    <w:rsid w:val="00AE36A7"/>
    <w:rsid w:val="00AF3ECA"/>
    <w:rsid w:val="00AF43A0"/>
    <w:rsid w:val="00AF43EA"/>
    <w:rsid w:val="00AF628F"/>
    <w:rsid w:val="00B02090"/>
    <w:rsid w:val="00B0217D"/>
    <w:rsid w:val="00B03AD8"/>
    <w:rsid w:val="00B0582D"/>
    <w:rsid w:val="00B0636B"/>
    <w:rsid w:val="00B067C4"/>
    <w:rsid w:val="00B10E68"/>
    <w:rsid w:val="00B12940"/>
    <w:rsid w:val="00B14D7D"/>
    <w:rsid w:val="00B16590"/>
    <w:rsid w:val="00B1669F"/>
    <w:rsid w:val="00B1788C"/>
    <w:rsid w:val="00B21453"/>
    <w:rsid w:val="00B21606"/>
    <w:rsid w:val="00B2677F"/>
    <w:rsid w:val="00B3133F"/>
    <w:rsid w:val="00B3503A"/>
    <w:rsid w:val="00B400EF"/>
    <w:rsid w:val="00B42EE3"/>
    <w:rsid w:val="00B43C9C"/>
    <w:rsid w:val="00B44217"/>
    <w:rsid w:val="00B44D22"/>
    <w:rsid w:val="00B504A1"/>
    <w:rsid w:val="00B50C5C"/>
    <w:rsid w:val="00B5298D"/>
    <w:rsid w:val="00B52B0B"/>
    <w:rsid w:val="00B604CD"/>
    <w:rsid w:val="00B61C05"/>
    <w:rsid w:val="00B64D5B"/>
    <w:rsid w:val="00B661CC"/>
    <w:rsid w:val="00B6693D"/>
    <w:rsid w:val="00B71AAB"/>
    <w:rsid w:val="00B75C7B"/>
    <w:rsid w:val="00B8652E"/>
    <w:rsid w:val="00B87549"/>
    <w:rsid w:val="00B926B1"/>
    <w:rsid w:val="00BA241C"/>
    <w:rsid w:val="00BA4631"/>
    <w:rsid w:val="00BA5996"/>
    <w:rsid w:val="00BA7A9F"/>
    <w:rsid w:val="00BA7E2B"/>
    <w:rsid w:val="00BB243F"/>
    <w:rsid w:val="00BB26EA"/>
    <w:rsid w:val="00BB4F8D"/>
    <w:rsid w:val="00BB5528"/>
    <w:rsid w:val="00BB66AA"/>
    <w:rsid w:val="00BC30E4"/>
    <w:rsid w:val="00BC5DEF"/>
    <w:rsid w:val="00BC5DF1"/>
    <w:rsid w:val="00BD3E76"/>
    <w:rsid w:val="00BE0694"/>
    <w:rsid w:val="00BE0947"/>
    <w:rsid w:val="00BE127F"/>
    <w:rsid w:val="00BE3D72"/>
    <w:rsid w:val="00BE3F2F"/>
    <w:rsid w:val="00BE6A43"/>
    <w:rsid w:val="00BE7C9A"/>
    <w:rsid w:val="00BF1951"/>
    <w:rsid w:val="00BF296B"/>
    <w:rsid w:val="00BF2AE7"/>
    <w:rsid w:val="00BF451C"/>
    <w:rsid w:val="00BF4D0E"/>
    <w:rsid w:val="00BF5EF6"/>
    <w:rsid w:val="00BF5FB8"/>
    <w:rsid w:val="00C004AF"/>
    <w:rsid w:val="00C04FDB"/>
    <w:rsid w:val="00C054AB"/>
    <w:rsid w:val="00C05672"/>
    <w:rsid w:val="00C10B92"/>
    <w:rsid w:val="00C116DB"/>
    <w:rsid w:val="00C14265"/>
    <w:rsid w:val="00C14D42"/>
    <w:rsid w:val="00C14DE5"/>
    <w:rsid w:val="00C16D80"/>
    <w:rsid w:val="00C2300D"/>
    <w:rsid w:val="00C23E66"/>
    <w:rsid w:val="00C24907"/>
    <w:rsid w:val="00C271F0"/>
    <w:rsid w:val="00C31812"/>
    <w:rsid w:val="00C32BC1"/>
    <w:rsid w:val="00C35154"/>
    <w:rsid w:val="00C359EB"/>
    <w:rsid w:val="00C37EB5"/>
    <w:rsid w:val="00C408E5"/>
    <w:rsid w:val="00C40B60"/>
    <w:rsid w:val="00C4180D"/>
    <w:rsid w:val="00C43F0A"/>
    <w:rsid w:val="00C44719"/>
    <w:rsid w:val="00C46F2F"/>
    <w:rsid w:val="00C52513"/>
    <w:rsid w:val="00C5272C"/>
    <w:rsid w:val="00C55FB1"/>
    <w:rsid w:val="00C57FDE"/>
    <w:rsid w:val="00C611FC"/>
    <w:rsid w:val="00C61421"/>
    <w:rsid w:val="00C706D1"/>
    <w:rsid w:val="00C73571"/>
    <w:rsid w:val="00C76674"/>
    <w:rsid w:val="00C80324"/>
    <w:rsid w:val="00C81006"/>
    <w:rsid w:val="00C8226D"/>
    <w:rsid w:val="00C85033"/>
    <w:rsid w:val="00C864B8"/>
    <w:rsid w:val="00C86976"/>
    <w:rsid w:val="00C90129"/>
    <w:rsid w:val="00C95989"/>
    <w:rsid w:val="00C96A1B"/>
    <w:rsid w:val="00C97193"/>
    <w:rsid w:val="00CA4038"/>
    <w:rsid w:val="00CA504F"/>
    <w:rsid w:val="00CA53C1"/>
    <w:rsid w:val="00CB0232"/>
    <w:rsid w:val="00CB16B0"/>
    <w:rsid w:val="00CB20B2"/>
    <w:rsid w:val="00CB2671"/>
    <w:rsid w:val="00CB2BF8"/>
    <w:rsid w:val="00CB3C62"/>
    <w:rsid w:val="00CB4EFA"/>
    <w:rsid w:val="00CB53A9"/>
    <w:rsid w:val="00CB63CF"/>
    <w:rsid w:val="00CB694D"/>
    <w:rsid w:val="00CB6E78"/>
    <w:rsid w:val="00CC2FD6"/>
    <w:rsid w:val="00CC533D"/>
    <w:rsid w:val="00CC5732"/>
    <w:rsid w:val="00CC653D"/>
    <w:rsid w:val="00CD0228"/>
    <w:rsid w:val="00CD27AD"/>
    <w:rsid w:val="00CD2814"/>
    <w:rsid w:val="00CD4B44"/>
    <w:rsid w:val="00CD5606"/>
    <w:rsid w:val="00CD707C"/>
    <w:rsid w:val="00CD7319"/>
    <w:rsid w:val="00CE076A"/>
    <w:rsid w:val="00CE1AF2"/>
    <w:rsid w:val="00CE1EAB"/>
    <w:rsid w:val="00CE3414"/>
    <w:rsid w:val="00CE5565"/>
    <w:rsid w:val="00CE6836"/>
    <w:rsid w:val="00CE751E"/>
    <w:rsid w:val="00CE7E04"/>
    <w:rsid w:val="00CF5B04"/>
    <w:rsid w:val="00CF6288"/>
    <w:rsid w:val="00D0039B"/>
    <w:rsid w:val="00D00A20"/>
    <w:rsid w:val="00D01AAF"/>
    <w:rsid w:val="00D03F5E"/>
    <w:rsid w:val="00D06EF2"/>
    <w:rsid w:val="00D12538"/>
    <w:rsid w:val="00D17CF8"/>
    <w:rsid w:val="00D22458"/>
    <w:rsid w:val="00D23455"/>
    <w:rsid w:val="00D24714"/>
    <w:rsid w:val="00D25015"/>
    <w:rsid w:val="00D2656E"/>
    <w:rsid w:val="00D26D6E"/>
    <w:rsid w:val="00D313C6"/>
    <w:rsid w:val="00D31853"/>
    <w:rsid w:val="00D31E8B"/>
    <w:rsid w:val="00D33D29"/>
    <w:rsid w:val="00D35A99"/>
    <w:rsid w:val="00D37231"/>
    <w:rsid w:val="00D40BE3"/>
    <w:rsid w:val="00D4150C"/>
    <w:rsid w:val="00D41AAE"/>
    <w:rsid w:val="00D456C9"/>
    <w:rsid w:val="00D45915"/>
    <w:rsid w:val="00D45B21"/>
    <w:rsid w:val="00D470A9"/>
    <w:rsid w:val="00D50790"/>
    <w:rsid w:val="00D51F37"/>
    <w:rsid w:val="00D5259C"/>
    <w:rsid w:val="00D529D0"/>
    <w:rsid w:val="00D53876"/>
    <w:rsid w:val="00D54686"/>
    <w:rsid w:val="00D56242"/>
    <w:rsid w:val="00D56D5C"/>
    <w:rsid w:val="00D57DB9"/>
    <w:rsid w:val="00D63FAE"/>
    <w:rsid w:val="00D64995"/>
    <w:rsid w:val="00D64A4B"/>
    <w:rsid w:val="00D72B5E"/>
    <w:rsid w:val="00D847A6"/>
    <w:rsid w:val="00D87739"/>
    <w:rsid w:val="00D9051A"/>
    <w:rsid w:val="00D90D5D"/>
    <w:rsid w:val="00D9120A"/>
    <w:rsid w:val="00D92116"/>
    <w:rsid w:val="00D92FE2"/>
    <w:rsid w:val="00DA4CB7"/>
    <w:rsid w:val="00DA5912"/>
    <w:rsid w:val="00DA7343"/>
    <w:rsid w:val="00DB1043"/>
    <w:rsid w:val="00DB1DC2"/>
    <w:rsid w:val="00DB5FE0"/>
    <w:rsid w:val="00DB622D"/>
    <w:rsid w:val="00DB6A4D"/>
    <w:rsid w:val="00DC1370"/>
    <w:rsid w:val="00DC77D0"/>
    <w:rsid w:val="00DC7B91"/>
    <w:rsid w:val="00DD1412"/>
    <w:rsid w:val="00DD3D36"/>
    <w:rsid w:val="00DD54D6"/>
    <w:rsid w:val="00DD6C07"/>
    <w:rsid w:val="00DD7641"/>
    <w:rsid w:val="00DE0110"/>
    <w:rsid w:val="00DE2EC7"/>
    <w:rsid w:val="00DE391A"/>
    <w:rsid w:val="00DE4DCF"/>
    <w:rsid w:val="00DE63FC"/>
    <w:rsid w:val="00DE7619"/>
    <w:rsid w:val="00DF0F35"/>
    <w:rsid w:val="00DF44B3"/>
    <w:rsid w:val="00DF6607"/>
    <w:rsid w:val="00E029E6"/>
    <w:rsid w:val="00E040C8"/>
    <w:rsid w:val="00E04E87"/>
    <w:rsid w:val="00E0626E"/>
    <w:rsid w:val="00E07AC3"/>
    <w:rsid w:val="00E1266C"/>
    <w:rsid w:val="00E16EC1"/>
    <w:rsid w:val="00E20C3E"/>
    <w:rsid w:val="00E22DAF"/>
    <w:rsid w:val="00E23449"/>
    <w:rsid w:val="00E23CF6"/>
    <w:rsid w:val="00E24FE4"/>
    <w:rsid w:val="00E25602"/>
    <w:rsid w:val="00E26306"/>
    <w:rsid w:val="00E2721D"/>
    <w:rsid w:val="00E30408"/>
    <w:rsid w:val="00E307F9"/>
    <w:rsid w:val="00E333B9"/>
    <w:rsid w:val="00E34694"/>
    <w:rsid w:val="00E376B7"/>
    <w:rsid w:val="00E43D79"/>
    <w:rsid w:val="00E50648"/>
    <w:rsid w:val="00E534F3"/>
    <w:rsid w:val="00E55212"/>
    <w:rsid w:val="00E609BE"/>
    <w:rsid w:val="00E6150F"/>
    <w:rsid w:val="00E63B77"/>
    <w:rsid w:val="00E75779"/>
    <w:rsid w:val="00E77763"/>
    <w:rsid w:val="00E80167"/>
    <w:rsid w:val="00E810C9"/>
    <w:rsid w:val="00E81C45"/>
    <w:rsid w:val="00E82D03"/>
    <w:rsid w:val="00E87C0B"/>
    <w:rsid w:val="00E933A3"/>
    <w:rsid w:val="00E95018"/>
    <w:rsid w:val="00E974BD"/>
    <w:rsid w:val="00EA1A35"/>
    <w:rsid w:val="00EA240C"/>
    <w:rsid w:val="00EA2A85"/>
    <w:rsid w:val="00EA45E8"/>
    <w:rsid w:val="00EA6AAD"/>
    <w:rsid w:val="00EB09B7"/>
    <w:rsid w:val="00EB3CC3"/>
    <w:rsid w:val="00EB49D5"/>
    <w:rsid w:val="00EB67A5"/>
    <w:rsid w:val="00EB7DC4"/>
    <w:rsid w:val="00EC2A62"/>
    <w:rsid w:val="00EC57A1"/>
    <w:rsid w:val="00EC73C9"/>
    <w:rsid w:val="00EC79F0"/>
    <w:rsid w:val="00ED2C21"/>
    <w:rsid w:val="00ED56CA"/>
    <w:rsid w:val="00ED60D0"/>
    <w:rsid w:val="00EE0149"/>
    <w:rsid w:val="00EE19BF"/>
    <w:rsid w:val="00EE54E8"/>
    <w:rsid w:val="00EE62A5"/>
    <w:rsid w:val="00EE6929"/>
    <w:rsid w:val="00EE6C19"/>
    <w:rsid w:val="00EF14D1"/>
    <w:rsid w:val="00EF40DA"/>
    <w:rsid w:val="00F010A3"/>
    <w:rsid w:val="00F04067"/>
    <w:rsid w:val="00F04E7E"/>
    <w:rsid w:val="00F06210"/>
    <w:rsid w:val="00F06A8C"/>
    <w:rsid w:val="00F1078D"/>
    <w:rsid w:val="00F12C14"/>
    <w:rsid w:val="00F149C0"/>
    <w:rsid w:val="00F14FEB"/>
    <w:rsid w:val="00F17435"/>
    <w:rsid w:val="00F21838"/>
    <w:rsid w:val="00F21A32"/>
    <w:rsid w:val="00F224D6"/>
    <w:rsid w:val="00F22722"/>
    <w:rsid w:val="00F24E18"/>
    <w:rsid w:val="00F25639"/>
    <w:rsid w:val="00F261AC"/>
    <w:rsid w:val="00F26A7A"/>
    <w:rsid w:val="00F30F06"/>
    <w:rsid w:val="00F31686"/>
    <w:rsid w:val="00F33BE0"/>
    <w:rsid w:val="00F34E17"/>
    <w:rsid w:val="00F40F64"/>
    <w:rsid w:val="00F42B74"/>
    <w:rsid w:val="00F45786"/>
    <w:rsid w:val="00F46F74"/>
    <w:rsid w:val="00F54110"/>
    <w:rsid w:val="00F60117"/>
    <w:rsid w:val="00F62B21"/>
    <w:rsid w:val="00F63626"/>
    <w:rsid w:val="00F66A0E"/>
    <w:rsid w:val="00F67837"/>
    <w:rsid w:val="00F7326F"/>
    <w:rsid w:val="00F74191"/>
    <w:rsid w:val="00F74D72"/>
    <w:rsid w:val="00F7526A"/>
    <w:rsid w:val="00F85BC5"/>
    <w:rsid w:val="00F86A4F"/>
    <w:rsid w:val="00F86AF2"/>
    <w:rsid w:val="00F90D7B"/>
    <w:rsid w:val="00F90F44"/>
    <w:rsid w:val="00F91527"/>
    <w:rsid w:val="00F916D8"/>
    <w:rsid w:val="00F92CFA"/>
    <w:rsid w:val="00F93429"/>
    <w:rsid w:val="00F939CF"/>
    <w:rsid w:val="00F94D94"/>
    <w:rsid w:val="00F94F25"/>
    <w:rsid w:val="00F96D6E"/>
    <w:rsid w:val="00F972FB"/>
    <w:rsid w:val="00FA01EC"/>
    <w:rsid w:val="00FA0B70"/>
    <w:rsid w:val="00FA1FEF"/>
    <w:rsid w:val="00FA6182"/>
    <w:rsid w:val="00FA6F7A"/>
    <w:rsid w:val="00FB2D4B"/>
    <w:rsid w:val="00FB35F5"/>
    <w:rsid w:val="00FB3989"/>
    <w:rsid w:val="00FB530C"/>
    <w:rsid w:val="00FB5E71"/>
    <w:rsid w:val="00FB705B"/>
    <w:rsid w:val="00FC7755"/>
    <w:rsid w:val="00FD50F0"/>
    <w:rsid w:val="00FD7413"/>
    <w:rsid w:val="00FD7687"/>
    <w:rsid w:val="00FE0B40"/>
    <w:rsid w:val="00FE5561"/>
    <w:rsid w:val="00FE55DC"/>
    <w:rsid w:val="00FE5D1F"/>
    <w:rsid w:val="00FE7F16"/>
    <w:rsid w:val="00FF0F08"/>
    <w:rsid w:val="00FF12AF"/>
    <w:rsid w:val="00FF149D"/>
    <w:rsid w:val="00FF1A0B"/>
    <w:rsid w:val="00FF1C58"/>
    <w:rsid w:val="00FF1E99"/>
    <w:rsid w:val="00FF44D2"/>
    <w:rsid w:val="00FF513B"/>
    <w:rsid w:val="00FF5956"/>
    <w:rsid w:val="00FF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6B1C68"/>
  <w15:chartTrackingRefBased/>
  <w15:docId w15:val="{7D6F76D5-E2F4-4441-A0E3-2D948E24A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58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1F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4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A04DC"/>
    <w:pPr>
      <w:numPr>
        <w:ilvl w:val="2"/>
        <w:numId w:val="2"/>
      </w:numPr>
      <w:spacing w:line="276" w:lineRule="auto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31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FAE"/>
    <w:rPr>
      <w:rFonts w:asciiTheme="majorHAnsi" w:eastAsiaTheme="majorEastAsia" w:hAnsiTheme="majorHAnsi" w:cstheme="majorBidi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04DC"/>
    <w:rPr>
      <w:rFonts w:asciiTheme="majorHAnsi" w:eastAsiaTheme="majorEastAsia" w:hAnsiTheme="majorHAnsi" w:cstheme="majorBidi"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479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ption">
    <w:name w:val="caption"/>
    <w:basedOn w:val="Normal"/>
    <w:next w:val="Normal"/>
    <w:uiPriority w:val="35"/>
    <w:unhideWhenUsed/>
    <w:qFormat/>
    <w:rsid w:val="007479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62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AF1"/>
  </w:style>
  <w:style w:type="paragraph" w:styleId="Footer">
    <w:name w:val="footer"/>
    <w:basedOn w:val="Normal"/>
    <w:link w:val="FooterChar"/>
    <w:uiPriority w:val="99"/>
    <w:unhideWhenUsed/>
    <w:rsid w:val="00362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AF1"/>
  </w:style>
  <w:style w:type="paragraph" w:styleId="Subtitle">
    <w:name w:val="Subtitle"/>
    <w:basedOn w:val="Normal"/>
    <w:next w:val="Normal"/>
    <w:link w:val="SubtitleChar"/>
    <w:uiPriority w:val="11"/>
    <w:qFormat/>
    <w:rsid w:val="006A71C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A71CD"/>
    <w:rPr>
      <w:rFonts w:eastAsiaTheme="minorEastAsia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A907CC"/>
    <w:pPr>
      <w:outlineLvl w:val="9"/>
    </w:pPr>
    <w:rPr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907C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07C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018D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4D3935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AA04DC"/>
    <w:rPr>
      <w:rFonts w:asciiTheme="majorHAnsi" w:eastAsiaTheme="majorEastAsia" w:hAnsiTheme="majorHAnsi" w:cstheme="majorBidi"/>
      <w:sz w:val="24"/>
      <w:szCs w:val="26"/>
    </w:rPr>
  </w:style>
  <w:style w:type="table" w:styleId="TableGrid">
    <w:name w:val="Table Grid"/>
    <w:basedOn w:val="TableNormal"/>
    <w:uiPriority w:val="59"/>
    <w:rsid w:val="008745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4245766">
    <w:name w:val="SP.4.245766"/>
    <w:basedOn w:val="Normal"/>
    <w:next w:val="Normal"/>
    <w:uiPriority w:val="99"/>
    <w:rsid w:val="00226D86"/>
    <w:pPr>
      <w:autoSpaceDE w:val="0"/>
      <w:autoSpaceDN w:val="0"/>
      <w:adjustRightInd w:val="0"/>
      <w:spacing w:after="0" w:line="240" w:lineRule="auto"/>
    </w:pPr>
    <w:rPr>
      <w:rFonts w:ascii="FILCG I+ Stone Sans" w:eastAsiaTheme="minorEastAsia" w:hAnsi="FILCG I+ Stone Sans"/>
      <w:szCs w:val="24"/>
      <w:lang w:eastAsia="zh-CN"/>
    </w:rPr>
  </w:style>
  <w:style w:type="paragraph" w:customStyle="1" w:styleId="SP4245791">
    <w:name w:val="SP.4.245791"/>
    <w:basedOn w:val="Normal"/>
    <w:next w:val="Normal"/>
    <w:uiPriority w:val="99"/>
    <w:rsid w:val="00226D86"/>
    <w:pPr>
      <w:autoSpaceDE w:val="0"/>
      <w:autoSpaceDN w:val="0"/>
      <w:adjustRightInd w:val="0"/>
      <w:spacing w:after="0" w:line="240" w:lineRule="auto"/>
    </w:pPr>
    <w:rPr>
      <w:rFonts w:ascii="FILCG I+ Stone Sans" w:eastAsiaTheme="minorEastAsia" w:hAnsi="FILCG I+ Stone Sans"/>
      <w:szCs w:val="24"/>
      <w:lang w:eastAsia="zh-CN"/>
    </w:rPr>
  </w:style>
  <w:style w:type="character" w:customStyle="1" w:styleId="SC4217102">
    <w:name w:val="SC.4.217102"/>
    <w:uiPriority w:val="99"/>
    <w:rsid w:val="00226D86"/>
    <w:rPr>
      <w:rFonts w:ascii="FILCG I+ Stone Sans" w:hAnsi="FILCG I+ Stone Sans" w:cs="FILCG I+ Stone Sans" w:hint="default"/>
      <w:b/>
      <w:bCs/>
      <w:color w:val="000000"/>
      <w:sz w:val="18"/>
      <w:szCs w:val="18"/>
    </w:rPr>
  </w:style>
  <w:style w:type="character" w:customStyle="1" w:styleId="SC4217225">
    <w:name w:val="SC.4.217225"/>
    <w:uiPriority w:val="99"/>
    <w:rsid w:val="00226D86"/>
    <w:rPr>
      <w:rFonts w:ascii="FILCG I+ Stone Sans" w:hAnsi="FILCG I+ Stone Sans" w:cs="FILCG I+ Stone Sans" w:hint="default"/>
      <w:b/>
      <w:bCs/>
      <w:color w:val="000000"/>
      <w:sz w:val="16"/>
      <w:szCs w:val="16"/>
    </w:rPr>
  </w:style>
  <w:style w:type="character" w:customStyle="1" w:styleId="SC4217226">
    <w:name w:val="SC.4.217226"/>
    <w:uiPriority w:val="99"/>
    <w:rsid w:val="00226D86"/>
    <w:rPr>
      <w:rFonts w:ascii="FILCG I+ Stone Sans" w:hAnsi="FILCG I+ Stone Sans" w:cs="FILCG I+ Stone Sans" w:hint="default"/>
      <w:b/>
      <w:bCs/>
      <w:color w:val="000000"/>
      <w:sz w:val="12"/>
      <w:szCs w:val="12"/>
    </w:rPr>
  </w:style>
  <w:style w:type="character" w:styleId="PlaceholderText">
    <w:name w:val="Placeholder Text"/>
    <w:basedOn w:val="DefaultParagraphFont"/>
    <w:uiPriority w:val="99"/>
    <w:semiHidden/>
    <w:rsid w:val="00D92116"/>
    <w:rPr>
      <w:color w:val="808080"/>
    </w:rPr>
  </w:style>
  <w:style w:type="paragraph" w:customStyle="1" w:styleId="Default">
    <w:name w:val="Default"/>
    <w:rsid w:val="008F0D76"/>
    <w:pPr>
      <w:autoSpaceDE w:val="0"/>
      <w:autoSpaceDN w:val="0"/>
      <w:adjustRightInd w:val="0"/>
      <w:spacing w:after="0" w:line="240" w:lineRule="auto"/>
    </w:pPr>
    <w:rPr>
      <w:rFonts w:ascii="FILCH J+ Stone Sans" w:eastAsiaTheme="minorEastAsia" w:hAnsi="FILCH J+ Stone Sans" w:cs="FILCH J+ Stone Sans"/>
      <w:color w:val="000000"/>
      <w:sz w:val="24"/>
      <w:szCs w:val="24"/>
      <w:lang w:eastAsia="zh-CN"/>
    </w:rPr>
  </w:style>
  <w:style w:type="character" w:customStyle="1" w:styleId="SC4217126">
    <w:name w:val="SC.4.217126"/>
    <w:uiPriority w:val="99"/>
    <w:rsid w:val="008F0D76"/>
    <w:rPr>
      <w:b/>
      <w:bCs w:val="0"/>
      <w:color w:val="000000"/>
      <w:sz w:val="14"/>
    </w:rPr>
  </w:style>
  <w:style w:type="character" w:styleId="UnresolvedMention">
    <w:name w:val="Unresolved Mention"/>
    <w:basedOn w:val="DefaultParagraphFont"/>
    <w:uiPriority w:val="99"/>
    <w:semiHidden/>
    <w:unhideWhenUsed/>
    <w:rsid w:val="007D27D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5D59C5"/>
    <w:pPr>
      <w:spacing w:after="0" w:line="240" w:lineRule="auto"/>
      <w:jc w:val="center"/>
    </w:pPr>
    <w:rPr>
      <w:rFonts w:ascii="Arial" w:eastAsia="Times New Roman" w:hAnsi="Arial" w:cs="Arial"/>
      <w:sz w:val="18"/>
      <w:szCs w:val="20"/>
    </w:rPr>
  </w:style>
  <w:style w:type="character" w:customStyle="1" w:styleId="BodyTextChar">
    <w:name w:val="Body Text Char"/>
    <w:basedOn w:val="DefaultParagraphFont"/>
    <w:link w:val="BodyText"/>
    <w:rsid w:val="005D59C5"/>
    <w:rPr>
      <w:rFonts w:ascii="Arial" w:eastAsia="Times New Roman" w:hAnsi="Arial" w:cs="Arial"/>
      <w:sz w:val="18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A7916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B26EA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723729"/>
    <w:pPr>
      <w:spacing w:after="0" w:line="240" w:lineRule="auto"/>
    </w:pPr>
    <w:rPr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931D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0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59448-F192-4B97-A26F-B995DAF654F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7e3d22-4ea1-422d-b0ad-8fcc89406b9e}" enabled="0" method="" siteId="{377e3d22-4ea1-422d-b0ad-8fcc89406b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4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Mills</dc:creator>
  <cp:keywords/>
  <dc:description/>
  <cp:lastModifiedBy>Harry Mills</cp:lastModifiedBy>
  <cp:revision>37</cp:revision>
  <cp:lastPrinted>2022-11-15T20:52:00Z</cp:lastPrinted>
  <dcterms:created xsi:type="dcterms:W3CDTF">2023-01-07T00:08:00Z</dcterms:created>
  <dcterms:modified xsi:type="dcterms:W3CDTF">2023-01-09T09:44:00Z</dcterms:modified>
</cp:coreProperties>
</file>