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6E" w:rsidRDefault="00ED5D6E" w:rsidP="00ED5D6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Các bạn trả lời các câu hỏi sau đây.</w:t>
      </w:r>
    </w:p>
    <w:p w:rsidR="00ED5D6E" w:rsidRDefault="00ED5D6E" w:rsidP="00ED5D6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1. Bảng Hash dùng để làm gì</w:t>
      </w:r>
    </w:p>
    <w:p w:rsidR="00ED5D6E" w:rsidRDefault="00ED5D6E" w:rsidP="00ED5D6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2. Checksum dùng để làm gì, cho ví dụ tính check sum 16 bit</w:t>
      </w:r>
    </w:p>
    <w:p w:rsidR="00136730" w:rsidRDefault="00136730" w:rsidP="00ED5D6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3.Phân biệt Multiplexing vs Demultiplexing trong internet.</w:t>
      </w:r>
    </w:p>
    <w:p w:rsidR="00ED5D6E" w:rsidRDefault="00136730" w:rsidP="00ED5D6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4</w:t>
      </w:r>
      <w:r w:rsidR="00ED5D6E">
        <w:rPr>
          <w:rFonts w:ascii="Segoe UI" w:hAnsi="Segoe UI" w:cs="Segoe UI"/>
          <w:color w:val="212529"/>
          <w:sz w:val="22"/>
          <w:szCs w:val="22"/>
        </w:rPr>
        <w:t>. Vì sao phải dùng các nguyên lý truyền tin tin cậy, so sánh sự khác nhau của các nguyên lý rdt 1.0, rdt 2.0, rdt 2.1 ,2.2 và rdt 3.0.</w:t>
      </w:r>
    </w:p>
    <w:p w:rsidR="00ED5D6E" w:rsidRDefault="00136730" w:rsidP="00ED5D6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5</w:t>
      </w:r>
      <w:r w:rsidR="00ED5D6E">
        <w:rPr>
          <w:rFonts w:ascii="Segoe UI" w:hAnsi="Segoe UI" w:cs="Segoe UI"/>
          <w:color w:val="212529"/>
          <w:sz w:val="22"/>
          <w:szCs w:val="22"/>
        </w:rPr>
        <w:t>. Vẽ lại mô hình FSM của rdt 3.0 bên nhận.</w:t>
      </w:r>
    </w:p>
    <w:p w:rsidR="00780E03" w:rsidRDefault="00425C29">
      <w:r>
        <w:t>Bài tập trong sách:</w:t>
      </w:r>
    </w:p>
    <w:p w:rsidR="00425C29" w:rsidRDefault="00425C29">
      <w:r>
        <w:t>R4,R6,R7</w:t>
      </w:r>
    </w:p>
    <w:p w:rsidR="00425C29" w:rsidRDefault="00425C29">
      <w:r>
        <w:t>P1,P4</w:t>
      </w:r>
      <w:bookmarkStart w:id="0" w:name="_GoBack"/>
      <w:bookmarkEnd w:id="0"/>
    </w:p>
    <w:sectPr w:rsidR="00425C29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2C"/>
    <w:rsid w:val="00136730"/>
    <w:rsid w:val="00425C29"/>
    <w:rsid w:val="00780E03"/>
    <w:rsid w:val="00B6142C"/>
    <w:rsid w:val="00BF21E3"/>
    <w:rsid w:val="00ED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153B"/>
  <w15:chartTrackingRefBased/>
  <w15:docId w15:val="{70EBE47B-821E-42CD-84F5-253FFA5A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D6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>Microsoft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2023-10-18T06:38:00Z</dcterms:created>
  <dcterms:modified xsi:type="dcterms:W3CDTF">2023-10-18T08:19:00Z</dcterms:modified>
</cp:coreProperties>
</file>