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FD2" w:rsidRP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808080"/>
          <w:sz w:val="19"/>
          <w:szCs w:val="19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765FD2">
        <w:rPr>
          <w:rFonts w:ascii="Cascadia Mono" w:hAnsi="Cascadia Mono" w:cs="Cascadia Mono"/>
          <w:b/>
          <w:color w:val="808080"/>
          <w:sz w:val="19"/>
          <w:szCs w:val="19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Liệt kê tần suất xuất hiện của một số nguyên tố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  <w:bookmarkStart w:id="0" w:name="_GoBack"/>
      <w:bookmarkEnd w:id="0"/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tach(</w:t>
      </w:r>
      <w:proofErr w:type="spell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res = 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0) {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res * 10 +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res;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a = 0, b = 0, c = 0, d = 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 = tach(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!= 0) {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 == 2) a++;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 == 3) b++;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 == 5)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 == 7) d++;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(m) {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 = m % 10;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 == 2 &amp;&amp; a != 0) {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"2 %d\n"</w:t>
      </w:r>
      <w:r>
        <w:rPr>
          <w:rFonts w:ascii="Cascadia Mono" w:hAnsi="Cascadia Mono" w:cs="Cascadia Mono"/>
          <w:color w:val="000000"/>
          <w:sz w:val="19"/>
          <w:szCs w:val="19"/>
        </w:rPr>
        <w:t>, a);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a = 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 == 3&amp;&amp;b!=07223) {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"3 %d\n"</w:t>
      </w:r>
      <w:r>
        <w:rPr>
          <w:rFonts w:ascii="Cascadia Mono" w:hAnsi="Cascadia Mono" w:cs="Cascadia Mono"/>
          <w:color w:val="000000"/>
          <w:sz w:val="19"/>
          <w:szCs w:val="19"/>
        </w:rPr>
        <w:t>, b);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b = 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 == 5&amp;&amp;c!=0) {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"5 %d\n"</w:t>
      </w:r>
      <w:r>
        <w:rPr>
          <w:rFonts w:ascii="Cascadia Mono" w:hAnsi="Cascadia Mono" w:cs="Cascadia Mono"/>
          <w:color w:val="000000"/>
          <w:sz w:val="19"/>
          <w:szCs w:val="19"/>
        </w:rPr>
        <w:t>, c);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 = 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(r == 7&amp;&amp;d!=0) { 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"7 %d\n"</w:t>
      </w:r>
      <w:r>
        <w:rPr>
          <w:rFonts w:ascii="Cascadia Mono" w:hAnsi="Cascadia Mono" w:cs="Cascadia Mono"/>
          <w:color w:val="000000"/>
          <w:sz w:val="19"/>
          <w:szCs w:val="19"/>
        </w:rPr>
        <w:t>, d);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d = 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lld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, &amp;n);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n); </w:t>
      </w:r>
    </w:p>
    <w:p w:rsidR="00765FD2" w:rsidRDefault="00765FD2" w:rsidP="00765F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765FD2" w:rsidP="00765FD2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FD2"/>
    <w:rsid w:val="004D1CA0"/>
    <w:rsid w:val="00765FD2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2023-09-17T02:16:00Z</dcterms:created>
  <dcterms:modified xsi:type="dcterms:W3CDTF">2023-09-17T02:17:00Z</dcterms:modified>
</cp:coreProperties>
</file>