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Steven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Tucker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38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s.tucker@randatmail.com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425-5037-33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Doctoral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0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$70,902.00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