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D319" w14:textId="0E4B2B12" w:rsidR="001B2383" w:rsidRDefault="00F64ACC">
      <w:pPr>
        <w:rPr>
          <w:lang w:val="en-GB"/>
        </w:rPr>
      </w:pPr>
      <w:proofErr w:type="spellStart"/>
      <w:r>
        <w:rPr>
          <w:lang w:val="en-GB"/>
        </w:rPr>
        <w:t>Ejercicio</w:t>
      </w:r>
      <w:proofErr w:type="spellEnd"/>
      <w:r>
        <w:rPr>
          <w:lang w:val="en-GB"/>
        </w:rPr>
        <w:t xml:space="preserve"> 1 </w:t>
      </w:r>
    </w:p>
    <w:p w14:paraId="696339FA" w14:textId="77777777" w:rsidR="00F64ACC" w:rsidRDefault="00F64ACC">
      <w:pPr>
        <w:rPr>
          <w:lang w:val="en-GB"/>
        </w:rPr>
      </w:pPr>
    </w:p>
    <w:p w14:paraId="4ABFF5A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proofErr w:type="spellEnd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version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encoding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41408BA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F64ACC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proofErr w:type="gramStart"/>
      <w:r w:rsidRPr="00F64ACC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Cataluna</w:t>
      </w:r>
      <w:proofErr w:type="spellEnd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  <w:proofErr w:type="gramEnd"/>
    </w:p>
    <w:p w14:paraId="643B043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Cataluna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(Comarca+)&gt;</w:t>
      </w:r>
    </w:p>
    <w:p w14:paraId="471CF3A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&lt;!ELEMENT Comarca (Nombre,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,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, Habitantes, Superficie, Capital)&gt;</w:t>
      </w:r>
    </w:p>
    <w:p w14:paraId="3CBBAF9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Nombre (#PCDATA)&gt;</w:t>
      </w:r>
    </w:p>
    <w:p w14:paraId="074D46D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3AA2BAE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0FE84CB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Habitantes (#PCDATA)&gt;</w:t>
      </w:r>
    </w:p>
    <w:p w14:paraId="5DD3CF70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Superficie (#PCDATA)&gt;</w:t>
      </w:r>
    </w:p>
    <w:p w14:paraId="21C9D60E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Capital (#PCDATA)&gt;</w:t>
      </w:r>
    </w:p>
    <w:p w14:paraId="57258CC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697C41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Cataluna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74B10A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Comarca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5CAD67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&gt;Comarca1&lt;/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1939B55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6BAD38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&gt;CT1&lt;/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85114F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Habitantes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&gt;100000&lt;/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Habitantes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99D3EE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Superficie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&gt;5000&lt;/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Superficie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08356E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Capital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&gt;Capital1&lt;/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Capital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9AA734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Comarca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B143E1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Comarca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29E91A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&gt;Comarca2&lt;/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847A930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&gt;C2&lt;/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CodigoAlfabetico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0325C4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&gt;CT2&lt;/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CodigoTerritorial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70AA7F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Habitantes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&gt;80000&lt;/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Habitantes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EDBAED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Superficie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&gt;4000&lt;/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Superficie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CCE3ED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Capital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&gt;Capital2&lt;/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Capital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F4DEA2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Comarca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B1C42B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Cataluna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63845F0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0456CA19" w14:textId="77777777" w:rsidR="00F64ACC" w:rsidRDefault="00F64ACC">
      <w:pPr>
        <w:rPr>
          <w:lang w:val="en-GB"/>
        </w:rPr>
      </w:pPr>
    </w:p>
    <w:p w14:paraId="0E5D52E8" w14:textId="15DB9143" w:rsidR="00F64ACC" w:rsidRDefault="00F64ACC">
      <w:r w:rsidRPr="00F64ACC">
        <w:t>Ejercicio 2</w:t>
      </w:r>
    </w:p>
    <w:p w14:paraId="7EF8CBA5" w14:textId="77777777" w:rsidR="00F64ACC" w:rsidRPr="00F64ACC" w:rsidRDefault="00F64ACC"/>
    <w:p w14:paraId="314F2A00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proofErr w:type="spellEnd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version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encoding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450B120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F64ACC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Lista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54BF49B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Lista (Mineral+)&gt;</w:t>
      </w:r>
    </w:p>
    <w:p w14:paraId="497BF40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Mineral (</w:t>
      </w:r>
      <w:proofErr w:type="spellStart"/>
      <w:proofErr w:type="gram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ID,Nombre</w:t>
      </w:r>
      <w:proofErr w:type="gram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,Dureza,Densidad,Composicion,Color,Grupo,Foto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)&gt;</w:t>
      </w:r>
    </w:p>
    <w:p w14:paraId="334CB43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ID (#PCDATA)&gt;</w:t>
      </w:r>
    </w:p>
    <w:p w14:paraId="20AB54E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Nombre (#PCDATA)&gt;</w:t>
      </w:r>
    </w:p>
    <w:p w14:paraId="67E4624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Dureza (#PCDATA)&gt;</w:t>
      </w:r>
    </w:p>
    <w:p w14:paraId="3F9C1C0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Densidad (#PCDATA)&gt;</w:t>
      </w:r>
    </w:p>
    <w:p w14:paraId="62EB521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Composicion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78BA171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Color (#PCDATA)&gt;</w:t>
      </w:r>
    </w:p>
    <w:p w14:paraId="1615F26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Grupo (#PCDATA)&gt;</w:t>
      </w:r>
    </w:p>
    <w:p w14:paraId="63003F4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Foto (#PCDATA)&gt;</w:t>
      </w:r>
    </w:p>
    <w:p w14:paraId="1B88E1B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D48B9B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Lista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A08B7A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Mineral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B7B7C2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lastRenderedPageBreak/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B55E9B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&gt;Cuarzo&lt;/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9F4B2C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Dureza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&gt;7&lt;/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Dureza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B7B623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Densidad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&gt;2.65 g/cm³&lt;/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Densidad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772F33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Composicion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&gt;Dióxido de silicio&lt;/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Composicion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FE8DFF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Color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&gt;Blanco, transparente&lt;/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Color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3E4EAE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Grupo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Tectosilicatos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Grupo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014C0F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&gt;enlace_a_imagen_cuarzo.jpg&lt;/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73A9E4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Mineral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ED7545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Mineral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5CACD05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027FCC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&gt;Feldespato&lt;/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9192E7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Dureza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&gt;6-6.5&lt;/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Dureza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61872D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Densidad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&gt;2.55-2.76 g/cm³&lt;/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Densidad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2FB1D6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Composicion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&gt;Silicatos de aluminio y potasio/sodio/calcio&lt;/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Composicion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6A44DE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Color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&gt;Varios, incluyendo blanco, rosa, verde&lt;/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Color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84CEA4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Grupo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Tectosilicatos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Grupo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9C3DC4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&gt;enlace_a_imagen_feldespato.jpg&lt;/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9E6D575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Mineral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797A36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Lista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59B1DD7" w14:textId="77777777" w:rsidR="00F64ACC" w:rsidRDefault="00F64ACC">
      <w:pPr>
        <w:rPr>
          <w:lang w:val="en-GB"/>
        </w:rPr>
      </w:pPr>
    </w:p>
    <w:p w14:paraId="714B55F0" w14:textId="7E68C209" w:rsidR="00F64ACC" w:rsidRDefault="00F64ACC">
      <w:pPr>
        <w:rPr>
          <w:lang w:val="en-GB"/>
        </w:rPr>
      </w:pPr>
      <w:proofErr w:type="spellStart"/>
      <w:r>
        <w:rPr>
          <w:lang w:val="en-GB"/>
        </w:rPr>
        <w:t>Ejercicio</w:t>
      </w:r>
      <w:proofErr w:type="spellEnd"/>
      <w:r>
        <w:rPr>
          <w:lang w:val="en-GB"/>
        </w:rPr>
        <w:t xml:space="preserve"> 3</w:t>
      </w:r>
    </w:p>
    <w:p w14:paraId="67FCA425" w14:textId="77777777" w:rsidR="00F64ACC" w:rsidRDefault="00F64ACC">
      <w:pPr>
        <w:rPr>
          <w:lang w:val="en-GB"/>
        </w:rPr>
      </w:pPr>
    </w:p>
    <w:p w14:paraId="23B6283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proofErr w:type="spellEnd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version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encoding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1E31E28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F64ACC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Pabellones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7ACB59D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Pabellones (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+)&gt;</w:t>
      </w:r>
    </w:p>
    <w:p w14:paraId="66433572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(ID, Club, Nombre, Ciudad, Provincia, Coordenades,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, Fecha)&gt;</w:t>
      </w:r>
    </w:p>
    <w:p w14:paraId="3B663F3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ID (#PCDATA)&gt;</w:t>
      </w:r>
    </w:p>
    <w:p w14:paraId="5C94E56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&lt;!ELEMENT Club (#PCDATA)&gt;</w:t>
      </w:r>
    </w:p>
    <w:p w14:paraId="5732270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&lt;!ELEMENT Nombre (#PCDATA)&gt;</w:t>
      </w:r>
    </w:p>
    <w:p w14:paraId="3A109D6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Ciudad (#PCDATA)&gt;</w:t>
      </w:r>
    </w:p>
    <w:p w14:paraId="2A741C9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Provincia (#PCDATA)&gt;</w:t>
      </w:r>
    </w:p>
    <w:p w14:paraId="4378A27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Coordenades (#PCDATA)&gt;</w:t>
      </w:r>
    </w:p>
    <w:p w14:paraId="05FDAD7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6FF54A5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Fecha (#PCDATA)&gt;</w:t>
      </w:r>
    </w:p>
    <w:p w14:paraId="30327CD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BED3B9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Pabellones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713319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3662811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7BFF265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Club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&gt;Club A&lt;/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val="en-US" w:eastAsia="es-ES_tradnl"/>
          <w14:ligatures w14:val="none"/>
        </w:rPr>
        <w:t>Club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&gt;</w:t>
      </w:r>
    </w:p>
    <w:p w14:paraId="066EF9C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    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A70174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Ciudad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&gt;Ciudad 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Ciudad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93A31D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Provincia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&gt;Provincia 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Provincia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898167E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Coordenades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Lat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: 42.123, Long: 2.456&lt;/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Coordenades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DA3E1D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&gt;Descripción del pabellón </w:t>
      </w:r>
      <w:proofErr w:type="gram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1.&lt;</w:t>
      </w:r>
      <w:proofErr w:type="gram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31C284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Fecha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&gt;2023-10-17&lt;/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Fecha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A41518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6E0A06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27731E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1C2C06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lastRenderedPageBreak/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Club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&gt;Club B&lt;/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Club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75B82C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CB442C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Ciudad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&gt;Ciudad 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Ciudad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A7311F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Provincia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&gt;Provincia 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Provincia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B849DE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Coordenades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Lat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: 41.789, Long: 1.234&lt;/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Coordenades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9AB503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&gt;Descripción del pabellón </w:t>
      </w:r>
      <w:proofErr w:type="gram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2.&lt;</w:t>
      </w:r>
      <w:proofErr w:type="gram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1C31DE0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Fecha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&gt;2023-10-18&lt;/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Fecha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0203A7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Pabellon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F6ED0D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Pabellones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94EFFD4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</w:p>
    <w:p w14:paraId="35628C3B" w14:textId="77777777" w:rsidR="00F64ACC" w:rsidRPr="00F64ACC" w:rsidRDefault="00F64ACC"/>
    <w:p w14:paraId="2A36038B" w14:textId="62E48E07" w:rsidR="00F64ACC" w:rsidRDefault="00F64ACC">
      <w:r w:rsidRPr="00F64ACC">
        <w:t>Ejercicio 4</w:t>
      </w:r>
    </w:p>
    <w:p w14:paraId="57B1B323" w14:textId="77777777" w:rsidR="00F64ACC" w:rsidRDefault="00F64ACC"/>
    <w:p w14:paraId="703E15E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&lt;?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xml</w:t>
      </w:r>
      <w:proofErr w:type="spellEnd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version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"1.0"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 xml:space="preserve"> </w:t>
      </w:r>
      <w:proofErr w:type="spellStart"/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encoding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=</w:t>
      </w:r>
      <w:r w:rsidRPr="00F64ACC">
        <w:rPr>
          <w:rFonts w:ascii="Menlo" w:eastAsia="Times New Roman" w:hAnsi="Menlo" w:cs="Menlo"/>
          <w:color w:val="98C379"/>
          <w:kern w:val="0"/>
          <w:sz w:val="18"/>
          <w:szCs w:val="18"/>
          <w:lang w:eastAsia="es-ES_tradnl"/>
          <w14:ligatures w14:val="none"/>
        </w:rPr>
        <w:t>"UTF-8"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?&gt;</w:t>
      </w:r>
    </w:p>
    <w:p w14:paraId="18DC669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&lt;!</w:t>
      </w:r>
      <w:r w:rsidRPr="00F64ACC">
        <w:rPr>
          <w:rFonts w:ascii="Menlo" w:eastAsia="Times New Roman" w:hAnsi="Menlo" w:cs="Menlo"/>
          <w:color w:val="C678DD"/>
          <w:kern w:val="0"/>
          <w:sz w:val="18"/>
          <w:szCs w:val="18"/>
          <w:lang w:eastAsia="es-ES_tradnl"/>
          <w14:ligatures w14:val="none"/>
        </w:rPr>
        <w:t>DOCTYPE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E5C07B"/>
          <w:kern w:val="0"/>
          <w:sz w:val="18"/>
          <w:szCs w:val="18"/>
          <w:lang w:eastAsia="es-ES_tradnl"/>
          <w14:ligatures w14:val="none"/>
        </w:rPr>
        <w:t>Inventario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</w:t>
      </w: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[</w:t>
      </w:r>
    </w:p>
    <w:p w14:paraId="5A577C2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Inventario (Producto+)&gt;</w:t>
      </w:r>
    </w:p>
    <w:p w14:paraId="6942B5D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Producto (</w:t>
      </w:r>
      <w:proofErr w:type="gram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CodigoBarras,Productor</w:t>
      </w:r>
      <w:proofErr w:type="gram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,Categoria,NombreProducto,Descripcion,Precio,Stock,Foto)&gt;</w:t>
      </w:r>
    </w:p>
    <w:p w14:paraId="3F46D27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CodigoBarras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1B06205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Productor (#PCDATA)&gt;</w:t>
      </w:r>
    </w:p>
    <w:p w14:paraId="55145B8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0908891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NombreProducto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2780D80E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(#PCDATA)&gt;</w:t>
      </w:r>
    </w:p>
    <w:p w14:paraId="14ED659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&lt;!ELEMENT Precio (#PCDATA)&gt;</w:t>
      </w:r>
    </w:p>
    <w:p w14:paraId="725FC0F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&lt;!ELEMENT Stock (#PCDATA)&gt;</w:t>
      </w:r>
    </w:p>
    <w:p w14:paraId="5E7A1BB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   &lt;!ELEMENT </w:t>
      </w:r>
      <w:proofErr w:type="spellStart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>Foto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val="en-US" w:eastAsia="es-ES_tradnl"/>
          <w14:ligatures w14:val="none"/>
        </w:rPr>
        <w:t xml:space="preserve"> (#PCDATA)&gt;</w:t>
      </w:r>
    </w:p>
    <w:p w14:paraId="0D863BF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D19A66"/>
          <w:kern w:val="0"/>
          <w:sz w:val="18"/>
          <w:szCs w:val="18"/>
          <w:lang w:eastAsia="es-ES_tradnl"/>
          <w14:ligatures w14:val="none"/>
        </w:rPr>
        <w:t>]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1B7F9B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Inventario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9F443D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ADB5EE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CodigoBarras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&gt;123456789&lt;/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CodigoBarras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CD4AEE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&gt;Productor1&lt;/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6472F89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&gt;Categoria1&lt;/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3F75D3A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NombreProducto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NombreProducto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3C07EB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&gt;Descripción del Producto 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AC9399F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Precio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&gt;19.99&lt;/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Precio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4B46333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Stock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&gt;100&lt;/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Stock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74E7E9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&gt;producto1.jpg&lt;/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95AF8EB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020BFA3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08B7F6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CodigoBarras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&gt;987654321&lt;/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CodigoBarras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2A26CD5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&gt;Productor2&lt;/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Productor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C35E186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&gt;Categoria2&lt;/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Categoria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4A19A9B8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NombreProducto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&gt;Producto2&lt;/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NombreProducto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590E217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&gt;Descripción del Producto 2&lt;/</w:t>
      </w:r>
      <w:proofErr w:type="spellStart"/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Descripcion</w:t>
      </w:r>
      <w:proofErr w:type="spellEnd"/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23E7BE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Precio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&gt;29.99&lt;/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Precio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2224F855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Stock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&gt;50&lt;/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Stock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7F57A86C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    &lt;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&gt;producto2.jpg&lt;/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Foto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60E52561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 xml:space="preserve">    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Producto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51D7D4AD" w14:textId="77777777" w:rsidR="00F64ACC" w:rsidRPr="00F64ACC" w:rsidRDefault="00F64ACC" w:rsidP="00F64AC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</w:pP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&lt;/</w:t>
      </w:r>
      <w:r w:rsidRPr="00F64ACC">
        <w:rPr>
          <w:rFonts w:ascii="Menlo" w:eastAsia="Times New Roman" w:hAnsi="Menlo" w:cs="Menlo"/>
          <w:color w:val="E06C75"/>
          <w:kern w:val="0"/>
          <w:sz w:val="18"/>
          <w:szCs w:val="18"/>
          <w:lang w:eastAsia="es-ES_tradnl"/>
          <w14:ligatures w14:val="none"/>
        </w:rPr>
        <w:t>Inventario</w:t>
      </w:r>
      <w:r w:rsidRPr="00F64ACC">
        <w:rPr>
          <w:rFonts w:ascii="Menlo" w:eastAsia="Times New Roman" w:hAnsi="Menlo" w:cs="Menlo"/>
          <w:color w:val="ABB2BF"/>
          <w:kern w:val="0"/>
          <w:sz w:val="18"/>
          <w:szCs w:val="18"/>
          <w:lang w:eastAsia="es-ES_tradnl"/>
          <w14:ligatures w14:val="none"/>
        </w:rPr>
        <w:t>&gt;</w:t>
      </w:r>
    </w:p>
    <w:p w14:paraId="39479861" w14:textId="77777777" w:rsidR="00F64ACC" w:rsidRPr="00F64ACC" w:rsidRDefault="00F64ACC"/>
    <w:sectPr w:rsidR="00F64ACC" w:rsidRPr="00F64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CC"/>
    <w:rsid w:val="001B2383"/>
    <w:rsid w:val="00413CDB"/>
    <w:rsid w:val="00584188"/>
    <w:rsid w:val="00E16FE2"/>
    <w:rsid w:val="00F6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975C9"/>
  <w15:chartTrackingRefBased/>
  <w15:docId w15:val="{61BA5FAB-9D9D-C34A-BB98-386643975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704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Asuki PC</dc:creator>
  <cp:keywords/>
  <dc:description/>
  <cp:lastModifiedBy>Asuki PC</cp:lastModifiedBy>
  <cp:revision>1</cp:revision>
  <dcterms:created xsi:type="dcterms:W3CDTF">2023-10-18T15:24:00Z</dcterms:created>
  <dcterms:modified xsi:type="dcterms:W3CDTF">2023-10-18T15:31:00Z</dcterms:modified>
</cp:coreProperties>
</file>